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3FB" w:rsidRPr="00464062" w:rsidRDefault="00A473FB" w:rsidP="00585898"/>
    <w:p w:rsidR="00A473FB" w:rsidRPr="00464062" w:rsidRDefault="006859AD" w:rsidP="005858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4062">
        <w:rPr>
          <w:rFonts w:ascii="Times New Roman" w:hAnsi="Times New Roman" w:cs="Times New Roman"/>
          <w:b/>
          <w:sz w:val="28"/>
          <w:szCs w:val="28"/>
        </w:rPr>
        <w:t>FICHA CADASTRAL</w:t>
      </w:r>
    </w:p>
    <w:tbl>
      <w:tblPr>
        <w:tblStyle w:val="Tabelacomgrade"/>
        <w:tblpPr w:leftFromText="141" w:rightFromText="141" w:vertAnchor="page" w:horzAnchor="margin" w:tblpXSpec="center" w:tblpY="2851"/>
        <w:tblW w:w="1119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256"/>
        <w:gridCol w:w="7938"/>
      </w:tblGrid>
      <w:tr w:rsidR="00464062" w:rsidRPr="00464062" w:rsidTr="00B15E54">
        <w:trPr>
          <w:trHeight w:val="554"/>
        </w:trPr>
        <w:tc>
          <w:tcPr>
            <w:tcW w:w="3256" w:type="dxa"/>
          </w:tcPr>
          <w:p w:rsidR="00CC21CB" w:rsidRPr="00464062" w:rsidRDefault="00CC21CB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062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7938" w:type="dxa"/>
          </w:tcPr>
          <w:p w:rsidR="00CC21CB" w:rsidRPr="00464062" w:rsidRDefault="00CC21CB" w:rsidP="00B15E54"/>
        </w:tc>
      </w:tr>
      <w:tr w:rsidR="00464062" w:rsidRPr="00464062" w:rsidTr="00B15E54">
        <w:tc>
          <w:tcPr>
            <w:tcW w:w="3256" w:type="dxa"/>
          </w:tcPr>
          <w:p w:rsidR="00CC21CB" w:rsidRPr="00464062" w:rsidRDefault="00CC21CB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062">
              <w:rPr>
                <w:rFonts w:ascii="Times New Roman" w:hAnsi="Times New Roman" w:cs="Times New Roman"/>
                <w:b/>
                <w:sz w:val="24"/>
                <w:szCs w:val="24"/>
              </w:rPr>
              <w:t>PROFISSÃO:</w:t>
            </w:r>
          </w:p>
          <w:p w:rsidR="00CC21CB" w:rsidRPr="00464062" w:rsidRDefault="00CC21CB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062">
              <w:rPr>
                <w:rFonts w:ascii="Times New Roman" w:hAnsi="Times New Roman" w:cs="Times New Roman"/>
                <w:b/>
                <w:sz w:val="24"/>
                <w:szCs w:val="24"/>
              </w:rPr>
              <w:t>Professor/ Monitor</w:t>
            </w:r>
          </w:p>
        </w:tc>
        <w:tc>
          <w:tcPr>
            <w:tcW w:w="7938" w:type="dxa"/>
          </w:tcPr>
          <w:p w:rsidR="00CC21CB" w:rsidRPr="00464062" w:rsidRDefault="00CC21CB" w:rsidP="00B15E54"/>
        </w:tc>
      </w:tr>
      <w:tr w:rsidR="00464062" w:rsidRPr="00464062" w:rsidTr="00B15E54">
        <w:tc>
          <w:tcPr>
            <w:tcW w:w="3256" w:type="dxa"/>
          </w:tcPr>
          <w:p w:rsidR="00CC21CB" w:rsidRPr="00464062" w:rsidRDefault="00CC21CB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062">
              <w:rPr>
                <w:rFonts w:ascii="Times New Roman" w:hAnsi="Times New Roman" w:cs="Times New Roman"/>
                <w:b/>
                <w:sz w:val="24"/>
                <w:szCs w:val="24"/>
              </w:rPr>
              <w:t>RG</w:t>
            </w:r>
          </w:p>
          <w:p w:rsidR="00CC21CB" w:rsidRPr="00464062" w:rsidRDefault="00CC21CB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</w:tcPr>
          <w:p w:rsidR="00CC21CB" w:rsidRPr="00464062" w:rsidRDefault="00CC21CB" w:rsidP="00B15E54"/>
        </w:tc>
      </w:tr>
      <w:tr w:rsidR="00464062" w:rsidRPr="00464062" w:rsidTr="00B15E54">
        <w:tc>
          <w:tcPr>
            <w:tcW w:w="3256" w:type="dxa"/>
          </w:tcPr>
          <w:p w:rsidR="00CC21CB" w:rsidRPr="00464062" w:rsidRDefault="00CC21CB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062">
              <w:rPr>
                <w:rFonts w:ascii="Times New Roman" w:hAnsi="Times New Roman" w:cs="Times New Roman"/>
                <w:b/>
                <w:sz w:val="24"/>
                <w:szCs w:val="24"/>
              </w:rPr>
              <w:t>CPF:</w:t>
            </w:r>
          </w:p>
          <w:p w:rsidR="00CC21CB" w:rsidRPr="00464062" w:rsidRDefault="00CC21CB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</w:tcPr>
          <w:p w:rsidR="00CC21CB" w:rsidRPr="00464062" w:rsidRDefault="00CC21CB" w:rsidP="00B15E54"/>
        </w:tc>
      </w:tr>
      <w:tr w:rsidR="00464062" w:rsidRPr="00464062" w:rsidTr="00B15E54">
        <w:trPr>
          <w:trHeight w:val="465"/>
        </w:trPr>
        <w:tc>
          <w:tcPr>
            <w:tcW w:w="3256" w:type="dxa"/>
            <w:vMerge w:val="restart"/>
          </w:tcPr>
          <w:p w:rsidR="00B15E54" w:rsidRPr="00464062" w:rsidRDefault="00B15E54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42B7" w:rsidRPr="00464062" w:rsidRDefault="006642B7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062">
              <w:rPr>
                <w:rFonts w:ascii="Times New Roman" w:hAnsi="Times New Roman" w:cs="Times New Roman"/>
                <w:b/>
                <w:sz w:val="24"/>
                <w:szCs w:val="24"/>
              </w:rPr>
              <w:t>FILIAÇÃO:</w:t>
            </w:r>
          </w:p>
          <w:p w:rsidR="006642B7" w:rsidRPr="00464062" w:rsidRDefault="006642B7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</w:tcPr>
          <w:p w:rsidR="006642B7" w:rsidRPr="00464062" w:rsidRDefault="006642B7" w:rsidP="00B15E54">
            <w:pPr>
              <w:rPr>
                <w:sz w:val="24"/>
                <w:szCs w:val="24"/>
              </w:rPr>
            </w:pPr>
            <w:r w:rsidRPr="00464062">
              <w:rPr>
                <w:sz w:val="24"/>
                <w:szCs w:val="24"/>
              </w:rPr>
              <w:t>Mãe:</w:t>
            </w:r>
          </w:p>
          <w:p w:rsidR="006642B7" w:rsidRPr="00464062" w:rsidRDefault="006642B7" w:rsidP="00B15E54"/>
        </w:tc>
      </w:tr>
      <w:tr w:rsidR="00464062" w:rsidRPr="00464062" w:rsidTr="00B15E54">
        <w:trPr>
          <w:trHeight w:val="575"/>
        </w:trPr>
        <w:tc>
          <w:tcPr>
            <w:tcW w:w="3256" w:type="dxa"/>
            <w:vMerge/>
          </w:tcPr>
          <w:p w:rsidR="006642B7" w:rsidRPr="00464062" w:rsidRDefault="006642B7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</w:tcPr>
          <w:p w:rsidR="006642B7" w:rsidRPr="00464062" w:rsidRDefault="006642B7" w:rsidP="00B15E54">
            <w:pPr>
              <w:rPr>
                <w:b/>
                <w:sz w:val="24"/>
                <w:szCs w:val="24"/>
              </w:rPr>
            </w:pPr>
            <w:r w:rsidRPr="00464062">
              <w:rPr>
                <w:sz w:val="24"/>
                <w:szCs w:val="24"/>
              </w:rPr>
              <w:t>Pai:</w:t>
            </w:r>
          </w:p>
        </w:tc>
      </w:tr>
      <w:tr w:rsidR="00464062" w:rsidRPr="00464062" w:rsidTr="00B15E54">
        <w:tc>
          <w:tcPr>
            <w:tcW w:w="3256" w:type="dxa"/>
          </w:tcPr>
          <w:p w:rsidR="00CC21CB" w:rsidRPr="00464062" w:rsidRDefault="00CC21CB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062">
              <w:rPr>
                <w:rFonts w:ascii="Times New Roman" w:hAnsi="Times New Roman" w:cs="Times New Roman"/>
                <w:b/>
                <w:sz w:val="24"/>
                <w:szCs w:val="24"/>
              </w:rPr>
              <w:t>PIS/PASEB</w:t>
            </w:r>
          </w:p>
          <w:p w:rsidR="00CC21CB" w:rsidRPr="00464062" w:rsidRDefault="00CC21CB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</w:tcPr>
          <w:p w:rsidR="00CC21CB" w:rsidRPr="00464062" w:rsidRDefault="00CC21CB" w:rsidP="00B15E54">
            <w:bookmarkStart w:id="0" w:name="_GoBack"/>
            <w:bookmarkEnd w:id="0"/>
          </w:p>
        </w:tc>
      </w:tr>
      <w:tr w:rsidR="00464062" w:rsidRPr="00464062" w:rsidTr="00B15E54">
        <w:trPr>
          <w:trHeight w:val="408"/>
        </w:trPr>
        <w:tc>
          <w:tcPr>
            <w:tcW w:w="3256" w:type="dxa"/>
            <w:vMerge w:val="restart"/>
          </w:tcPr>
          <w:p w:rsidR="00B15E54" w:rsidRPr="00464062" w:rsidRDefault="00B15E54" w:rsidP="00B15E54">
            <w:pPr>
              <w:rPr>
                <w:rFonts w:ascii="Times New Roman" w:hAnsi="Times New Roman" w:cs="Times New Roman"/>
                <w:b/>
              </w:rPr>
            </w:pPr>
          </w:p>
          <w:p w:rsidR="000537C6" w:rsidRPr="00464062" w:rsidRDefault="000537C6" w:rsidP="00B15E54">
            <w:pPr>
              <w:rPr>
                <w:rFonts w:ascii="Times New Roman" w:hAnsi="Times New Roman" w:cs="Times New Roman"/>
                <w:b/>
              </w:rPr>
            </w:pPr>
            <w:r w:rsidRPr="00464062">
              <w:rPr>
                <w:rFonts w:ascii="Times New Roman" w:hAnsi="Times New Roman" w:cs="Times New Roman"/>
                <w:b/>
              </w:rPr>
              <w:t>CARTEIRA DE TRABALHO</w:t>
            </w:r>
          </w:p>
          <w:p w:rsidR="000537C6" w:rsidRPr="00464062" w:rsidRDefault="000537C6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</w:tcPr>
          <w:p w:rsidR="000537C6" w:rsidRPr="00464062" w:rsidRDefault="000537C6" w:rsidP="00B15E54">
            <w:r w:rsidRPr="00464062">
              <w:t>Número:</w:t>
            </w:r>
          </w:p>
          <w:p w:rsidR="000537C6" w:rsidRPr="00464062" w:rsidRDefault="000537C6" w:rsidP="00B15E54"/>
        </w:tc>
      </w:tr>
      <w:tr w:rsidR="00464062" w:rsidRPr="00464062" w:rsidTr="00B15E54">
        <w:trPr>
          <w:trHeight w:val="390"/>
        </w:trPr>
        <w:tc>
          <w:tcPr>
            <w:tcW w:w="3256" w:type="dxa"/>
            <w:vMerge/>
          </w:tcPr>
          <w:p w:rsidR="000537C6" w:rsidRPr="00464062" w:rsidRDefault="000537C6" w:rsidP="00B15E5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38" w:type="dxa"/>
          </w:tcPr>
          <w:p w:rsidR="000537C6" w:rsidRPr="00464062" w:rsidRDefault="000537C6" w:rsidP="00B15E54">
            <w:r w:rsidRPr="00464062">
              <w:t>Série:</w:t>
            </w:r>
          </w:p>
          <w:p w:rsidR="00B15E54" w:rsidRPr="00464062" w:rsidRDefault="00B15E54" w:rsidP="00B15E54"/>
        </w:tc>
      </w:tr>
      <w:tr w:rsidR="00464062" w:rsidRPr="00464062" w:rsidTr="00B15E54">
        <w:trPr>
          <w:trHeight w:val="452"/>
        </w:trPr>
        <w:tc>
          <w:tcPr>
            <w:tcW w:w="3256" w:type="dxa"/>
          </w:tcPr>
          <w:p w:rsidR="00CC21CB" w:rsidRPr="00464062" w:rsidRDefault="00CC21CB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062">
              <w:rPr>
                <w:rFonts w:ascii="Times New Roman" w:hAnsi="Times New Roman" w:cs="Times New Roman"/>
                <w:b/>
                <w:sz w:val="24"/>
                <w:szCs w:val="24"/>
              </w:rPr>
              <w:t>COMARCA:</w:t>
            </w:r>
          </w:p>
          <w:p w:rsidR="00CC21CB" w:rsidRPr="00464062" w:rsidRDefault="00CC21CB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</w:tcPr>
          <w:p w:rsidR="00CC21CB" w:rsidRPr="00464062" w:rsidRDefault="00CC21CB" w:rsidP="00B15E54"/>
        </w:tc>
      </w:tr>
      <w:tr w:rsidR="00464062" w:rsidRPr="00464062" w:rsidTr="00B15E54">
        <w:tc>
          <w:tcPr>
            <w:tcW w:w="3256" w:type="dxa"/>
          </w:tcPr>
          <w:p w:rsidR="00CC21CB" w:rsidRPr="00464062" w:rsidRDefault="00CC21CB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062">
              <w:rPr>
                <w:rFonts w:ascii="Times New Roman" w:hAnsi="Times New Roman" w:cs="Times New Roman"/>
                <w:b/>
                <w:sz w:val="24"/>
                <w:szCs w:val="24"/>
              </w:rPr>
              <w:t>ENDEREÇO:</w:t>
            </w:r>
          </w:p>
          <w:p w:rsidR="00CC21CB" w:rsidRPr="00464062" w:rsidRDefault="00CC21CB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</w:tcPr>
          <w:p w:rsidR="00CC21CB" w:rsidRPr="00464062" w:rsidRDefault="00CC21CB" w:rsidP="00B15E54"/>
        </w:tc>
      </w:tr>
      <w:tr w:rsidR="00464062" w:rsidRPr="00464062" w:rsidTr="00B15E54">
        <w:tc>
          <w:tcPr>
            <w:tcW w:w="3256" w:type="dxa"/>
          </w:tcPr>
          <w:p w:rsidR="00CC21CB" w:rsidRPr="00464062" w:rsidRDefault="00CC21CB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062">
              <w:rPr>
                <w:rFonts w:ascii="Times New Roman" w:hAnsi="Times New Roman" w:cs="Times New Roman"/>
                <w:b/>
                <w:sz w:val="24"/>
                <w:szCs w:val="24"/>
              </w:rPr>
              <w:t>NÚMERO:</w:t>
            </w:r>
          </w:p>
          <w:p w:rsidR="00CC21CB" w:rsidRPr="00464062" w:rsidRDefault="00CC21CB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</w:tcPr>
          <w:p w:rsidR="00CC21CB" w:rsidRPr="00464062" w:rsidRDefault="00CC21CB" w:rsidP="00B15E54"/>
        </w:tc>
      </w:tr>
      <w:tr w:rsidR="00464062" w:rsidRPr="00464062" w:rsidTr="00B15E54">
        <w:tc>
          <w:tcPr>
            <w:tcW w:w="3256" w:type="dxa"/>
          </w:tcPr>
          <w:p w:rsidR="00CC21CB" w:rsidRPr="00464062" w:rsidRDefault="00CC21CB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062">
              <w:rPr>
                <w:rFonts w:ascii="Times New Roman" w:hAnsi="Times New Roman" w:cs="Times New Roman"/>
                <w:b/>
                <w:sz w:val="24"/>
                <w:szCs w:val="24"/>
              </w:rPr>
              <w:t>BAIRRO:</w:t>
            </w:r>
          </w:p>
          <w:p w:rsidR="00CC21CB" w:rsidRPr="00464062" w:rsidRDefault="00CC21CB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</w:tcPr>
          <w:p w:rsidR="00CC21CB" w:rsidRPr="00464062" w:rsidRDefault="00CC21CB" w:rsidP="00B15E54"/>
        </w:tc>
      </w:tr>
      <w:tr w:rsidR="00464062" w:rsidRPr="00464062" w:rsidTr="00B15E54">
        <w:tc>
          <w:tcPr>
            <w:tcW w:w="3256" w:type="dxa"/>
          </w:tcPr>
          <w:p w:rsidR="00CC21CB" w:rsidRPr="00464062" w:rsidRDefault="00CC21CB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062">
              <w:rPr>
                <w:rFonts w:ascii="Times New Roman" w:hAnsi="Times New Roman" w:cs="Times New Roman"/>
                <w:b/>
                <w:sz w:val="24"/>
                <w:szCs w:val="24"/>
              </w:rPr>
              <w:t>CIDADE:</w:t>
            </w:r>
          </w:p>
          <w:p w:rsidR="00CC21CB" w:rsidRPr="00464062" w:rsidRDefault="00CC21CB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</w:tcPr>
          <w:p w:rsidR="00CC21CB" w:rsidRPr="00464062" w:rsidRDefault="00CC21CB" w:rsidP="00B15E54"/>
        </w:tc>
      </w:tr>
      <w:tr w:rsidR="00464062" w:rsidRPr="00464062" w:rsidTr="00B15E54">
        <w:tc>
          <w:tcPr>
            <w:tcW w:w="3256" w:type="dxa"/>
          </w:tcPr>
          <w:p w:rsidR="00CC21CB" w:rsidRPr="00464062" w:rsidRDefault="00CC21CB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062">
              <w:rPr>
                <w:rFonts w:ascii="Times New Roman" w:hAnsi="Times New Roman" w:cs="Times New Roman"/>
                <w:b/>
                <w:sz w:val="24"/>
                <w:szCs w:val="24"/>
              </w:rPr>
              <w:t>DATA DE ADMISÃO:</w:t>
            </w:r>
          </w:p>
          <w:p w:rsidR="00CC21CB" w:rsidRPr="00464062" w:rsidRDefault="00CC21CB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</w:tcPr>
          <w:p w:rsidR="00CC21CB" w:rsidRPr="00464062" w:rsidRDefault="00CC21CB" w:rsidP="00B15E54"/>
        </w:tc>
      </w:tr>
      <w:tr w:rsidR="00464062" w:rsidRPr="00464062" w:rsidTr="00B15E54">
        <w:tc>
          <w:tcPr>
            <w:tcW w:w="3256" w:type="dxa"/>
          </w:tcPr>
          <w:p w:rsidR="00CC21CB" w:rsidRPr="00464062" w:rsidRDefault="00CC21CB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062">
              <w:rPr>
                <w:rFonts w:ascii="Times New Roman" w:hAnsi="Times New Roman" w:cs="Times New Roman"/>
                <w:b/>
                <w:sz w:val="24"/>
                <w:szCs w:val="24"/>
              </w:rPr>
              <w:t>EMAIL:</w:t>
            </w:r>
          </w:p>
          <w:p w:rsidR="00CC21CB" w:rsidRPr="00464062" w:rsidRDefault="00CC21CB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</w:tcPr>
          <w:p w:rsidR="00CC21CB" w:rsidRPr="00464062" w:rsidRDefault="00CC21CB" w:rsidP="00B15E54"/>
        </w:tc>
      </w:tr>
      <w:tr w:rsidR="00464062" w:rsidRPr="00464062" w:rsidTr="00B15E54">
        <w:tc>
          <w:tcPr>
            <w:tcW w:w="3256" w:type="dxa"/>
          </w:tcPr>
          <w:p w:rsidR="00CC21CB" w:rsidRPr="00464062" w:rsidRDefault="00CC21CB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062">
              <w:rPr>
                <w:rFonts w:ascii="Times New Roman" w:hAnsi="Times New Roman" w:cs="Times New Roman"/>
                <w:b/>
                <w:sz w:val="24"/>
                <w:szCs w:val="24"/>
              </w:rPr>
              <w:t>TELEFONE/ZAP:</w:t>
            </w:r>
          </w:p>
          <w:p w:rsidR="00CC21CB" w:rsidRPr="00464062" w:rsidRDefault="00CC21CB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</w:tcPr>
          <w:p w:rsidR="00CC21CB" w:rsidRPr="00464062" w:rsidRDefault="00CC21CB" w:rsidP="00B15E54"/>
        </w:tc>
      </w:tr>
      <w:tr w:rsidR="00464062" w:rsidRPr="00464062" w:rsidTr="00B15E54">
        <w:tc>
          <w:tcPr>
            <w:tcW w:w="3256" w:type="dxa"/>
          </w:tcPr>
          <w:p w:rsidR="00CC21CB" w:rsidRPr="00464062" w:rsidRDefault="00CC21CB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4062">
              <w:rPr>
                <w:rFonts w:ascii="Times New Roman" w:hAnsi="Times New Roman" w:cs="Times New Roman"/>
                <w:b/>
                <w:sz w:val="24"/>
                <w:szCs w:val="24"/>
              </w:rPr>
              <w:t>TEMPO DE SERVIÇO:</w:t>
            </w:r>
          </w:p>
          <w:p w:rsidR="00CC21CB" w:rsidRPr="00464062" w:rsidRDefault="00CC21CB" w:rsidP="00B15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8" w:type="dxa"/>
          </w:tcPr>
          <w:p w:rsidR="00CC21CB" w:rsidRPr="00464062" w:rsidRDefault="00CC21CB" w:rsidP="00B15E54"/>
        </w:tc>
      </w:tr>
    </w:tbl>
    <w:p w:rsidR="00A473FB" w:rsidRPr="00464062" w:rsidRDefault="00A473FB" w:rsidP="00DB64FC"/>
    <w:sectPr w:rsidR="00A473FB" w:rsidRPr="00464062" w:rsidSect="00585898">
      <w:headerReference w:type="default" r:id="rId6"/>
      <w:footerReference w:type="default" r:id="rId7"/>
      <w:pgSz w:w="11906" w:h="16838"/>
      <w:pgMar w:top="426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0FA" w:rsidRDefault="00F820FA" w:rsidP="00585898">
      <w:pPr>
        <w:spacing w:after="0" w:line="240" w:lineRule="auto"/>
      </w:pPr>
      <w:r>
        <w:separator/>
      </w:r>
    </w:p>
  </w:endnote>
  <w:endnote w:type="continuationSeparator" w:id="0">
    <w:p w:rsidR="00F820FA" w:rsidRDefault="00F820FA" w:rsidP="00585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64FC" w:rsidRPr="002F3EE0" w:rsidRDefault="00DB64FC" w:rsidP="00DB64FC">
    <w:pPr>
      <w:pStyle w:val="Rodap"/>
      <w:jc w:val="center"/>
      <w:rPr>
        <w:b/>
        <w:color w:val="00B050"/>
      </w:rPr>
    </w:pPr>
    <w:r w:rsidRPr="002F3EE0">
      <w:rPr>
        <w:b/>
        <w:color w:val="00B050"/>
      </w:rPr>
      <w:t>Av.</w:t>
    </w:r>
    <w:r w:rsidR="0042614F">
      <w:rPr>
        <w:b/>
        <w:color w:val="00B050"/>
      </w:rPr>
      <w:t xml:space="preserve"> </w:t>
    </w:r>
    <w:r w:rsidRPr="002F3EE0">
      <w:rPr>
        <w:b/>
        <w:color w:val="00B050"/>
      </w:rPr>
      <w:t xml:space="preserve">Presidente Vargas, nº335 – Alto </w:t>
    </w:r>
    <w:proofErr w:type="spellStart"/>
    <w:r w:rsidRPr="002F3EE0">
      <w:rPr>
        <w:b/>
        <w:color w:val="00B050"/>
      </w:rPr>
      <w:t>Maron</w:t>
    </w:r>
    <w:proofErr w:type="spellEnd"/>
    <w:r w:rsidRPr="002F3EE0">
      <w:rPr>
        <w:b/>
        <w:color w:val="00B050"/>
      </w:rPr>
      <w:t xml:space="preserve"> – CEP 45.045-010 – Vitória da Conquista – BA</w:t>
    </w:r>
  </w:p>
  <w:p w:rsidR="00DB64FC" w:rsidRPr="002F3EE0" w:rsidRDefault="00DB64FC" w:rsidP="00DB64FC">
    <w:pPr>
      <w:pStyle w:val="Rodap"/>
      <w:jc w:val="center"/>
      <w:rPr>
        <w:b/>
        <w:color w:val="00B050"/>
      </w:rPr>
    </w:pPr>
    <w:r w:rsidRPr="002F3EE0">
      <w:rPr>
        <w:b/>
        <w:color w:val="00B050"/>
      </w:rPr>
      <w:t xml:space="preserve">Fones: (77) 3424-3698 / 8825-5983 </w:t>
    </w:r>
    <w:r>
      <w:rPr>
        <w:b/>
        <w:color w:val="00B050"/>
      </w:rPr>
      <w:t xml:space="preserve">- </w:t>
    </w:r>
    <w:r w:rsidRPr="002F3EE0">
      <w:rPr>
        <w:b/>
        <w:color w:val="00B050"/>
      </w:rPr>
      <w:t>CNPJ: 16.418.931-0001-44</w:t>
    </w:r>
  </w:p>
  <w:p w:rsidR="00DB64FC" w:rsidRPr="002F3EE0" w:rsidRDefault="00DB64FC" w:rsidP="00DB64FC">
    <w:pPr>
      <w:pStyle w:val="Rodap"/>
      <w:jc w:val="center"/>
      <w:rPr>
        <w:b/>
        <w:color w:val="00B050"/>
      </w:rPr>
    </w:pPr>
    <w:r w:rsidRPr="002F3EE0">
      <w:rPr>
        <w:b/>
        <w:color w:val="00B050"/>
      </w:rPr>
      <w:t xml:space="preserve">Site: </w:t>
    </w:r>
    <w:hyperlink r:id="rId1" w:history="1">
      <w:r w:rsidRPr="002F3EE0">
        <w:rPr>
          <w:rStyle w:val="Hyperlink"/>
          <w:b/>
          <w:color w:val="00B050"/>
        </w:rPr>
        <w:t>www.simmp.com.br</w:t>
      </w:r>
    </w:hyperlink>
    <w:r w:rsidRPr="002F3EE0">
      <w:rPr>
        <w:b/>
        <w:color w:val="00B050"/>
      </w:rPr>
      <w:t xml:space="preserve"> / E-mail: imprensa@simmp.com.br</w:t>
    </w:r>
  </w:p>
  <w:p w:rsidR="00DB64FC" w:rsidRDefault="00DB64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0FA" w:rsidRDefault="00F820FA" w:rsidP="00585898">
      <w:pPr>
        <w:spacing w:after="0" w:line="240" w:lineRule="auto"/>
      </w:pPr>
      <w:r>
        <w:separator/>
      </w:r>
    </w:p>
  </w:footnote>
  <w:footnote w:type="continuationSeparator" w:id="0">
    <w:p w:rsidR="00F820FA" w:rsidRDefault="00F820FA" w:rsidP="00585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898" w:rsidRDefault="00585898">
    <w:pPr>
      <w:pStyle w:val="Cabealho"/>
    </w:pPr>
    <w:r>
      <w:rPr>
        <w:rFonts w:ascii="Arial" w:hAnsi="Arial" w:cs="Arial"/>
        <w:noProof/>
        <w:color w:val="FF00FF"/>
        <w:lang w:eastAsia="pt-BR"/>
      </w:rPr>
      <w:drawing>
        <wp:inline distT="0" distB="0" distL="0" distR="0" wp14:anchorId="72D3C5FC" wp14:editId="415F4324">
          <wp:extent cx="5380270" cy="733425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30168" cy="7402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AD"/>
    <w:rsid w:val="000537C6"/>
    <w:rsid w:val="00157865"/>
    <w:rsid w:val="0034517B"/>
    <w:rsid w:val="0042614F"/>
    <w:rsid w:val="00464062"/>
    <w:rsid w:val="00494713"/>
    <w:rsid w:val="00585898"/>
    <w:rsid w:val="006642B7"/>
    <w:rsid w:val="006859AD"/>
    <w:rsid w:val="00A473FB"/>
    <w:rsid w:val="00B15E54"/>
    <w:rsid w:val="00CC21CB"/>
    <w:rsid w:val="00DB64FC"/>
    <w:rsid w:val="00EB228A"/>
    <w:rsid w:val="00F21049"/>
    <w:rsid w:val="00F47423"/>
    <w:rsid w:val="00F5230C"/>
    <w:rsid w:val="00F8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E43B70"/>
  <w15:chartTrackingRefBased/>
  <w15:docId w15:val="{635266CA-8C1C-4673-B613-34042483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5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858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898"/>
  </w:style>
  <w:style w:type="paragraph" w:styleId="Rodap">
    <w:name w:val="footer"/>
    <w:basedOn w:val="Normal"/>
    <w:link w:val="RodapChar"/>
    <w:uiPriority w:val="99"/>
    <w:unhideWhenUsed/>
    <w:rsid w:val="005858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898"/>
  </w:style>
  <w:style w:type="paragraph" w:styleId="Textodebalo">
    <w:name w:val="Balloon Text"/>
    <w:basedOn w:val="Normal"/>
    <w:link w:val="TextodebaloChar"/>
    <w:uiPriority w:val="99"/>
    <w:semiHidden/>
    <w:unhideWhenUsed/>
    <w:rsid w:val="005858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589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DB6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mmp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2019-03-22T14:34:00Z</dcterms:created>
  <dcterms:modified xsi:type="dcterms:W3CDTF">2019-03-22T17:21:00Z</dcterms:modified>
</cp:coreProperties>
</file>