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19FB81" w14:textId="77777777" w:rsidR="00770636" w:rsidRPr="00770636" w:rsidRDefault="00770636" w:rsidP="00770636">
      <w:pPr>
        <w:rPr>
          <w:b/>
          <w:bCs/>
        </w:rPr>
      </w:pPr>
      <w:r w:rsidRPr="00770636">
        <w:rPr>
          <w:b/>
          <w:bCs/>
        </w:rPr>
        <w:t>ソフトウェア仕様書</w:t>
      </w:r>
    </w:p>
    <w:p w14:paraId="7BD25E73" w14:textId="77777777" w:rsidR="00770636" w:rsidRPr="00770636" w:rsidRDefault="00770636" w:rsidP="00770636">
      <w:r w:rsidRPr="00770636">
        <w:t>仕様 / Design Spec</w:t>
      </w:r>
    </w:p>
    <w:p w14:paraId="507E52C5" w14:textId="77777777" w:rsidR="00770636" w:rsidRPr="00770636" w:rsidRDefault="00770636" w:rsidP="00770636">
      <w:r w:rsidRPr="00770636">
        <w:t>文書ID：SPEC-XXX</w:t>
      </w:r>
      <w:r w:rsidRPr="00770636">
        <w:br/>
        <w:t>バージョン：1.0.0</w:t>
      </w:r>
      <w:r w:rsidRPr="00770636">
        <w:br/>
        <w:t>作成日：2026-01-11</w:t>
      </w:r>
      <w:r w:rsidRPr="00770636">
        <w:br/>
        <w:t>作成者：OK</w:t>
      </w:r>
    </w:p>
    <w:p w14:paraId="193A261C" w14:textId="77777777" w:rsidR="00770636" w:rsidRPr="00770636" w:rsidRDefault="00770636" w:rsidP="00770636">
      <w:r w:rsidRPr="00770636">
        <w:t>※本書は印刷(A4)・Word/Excel貼り付けの両方を意識したレイアウトです。</w:t>
      </w:r>
    </w:p>
    <w:p w14:paraId="66D4D224" w14:textId="77777777" w:rsidR="00770636" w:rsidRPr="00770636" w:rsidRDefault="00770636" w:rsidP="00770636">
      <w:pPr>
        <w:rPr>
          <w:b/>
          <w:bCs/>
        </w:rPr>
      </w:pPr>
      <w:r w:rsidRPr="00770636">
        <w:rPr>
          <w:b/>
          <w:bCs/>
        </w:rPr>
        <w:t>対象システム</w:t>
      </w:r>
    </w:p>
    <w:p w14:paraId="0D8EA458" w14:textId="77777777" w:rsidR="00770636" w:rsidRPr="00770636" w:rsidRDefault="00770636" w:rsidP="00770636">
      <w:r w:rsidRPr="00770636">
        <w:t>（例）暗号化CSVインポート/エクスポート機能</w:t>
      </w:r>
    </w:p>
    <w:p w14:paraId="344381B6" w14:textId="77777777" w:rsidR="00770636" w:rsidRPr="00770636" w:rsidRDefault="00770636" w:rsidP="00770636">
      <w:r w:rsidRPr="00770636">
        <w:t>適用範囲：クライアントアプリ / .NET Framework 4.7</w:t>
      </w:r>
    </w:p>
    <w:p w14:paraId="1CD3F05F" w14:textId="77777777" w:rsidR="00770636" w:rsidRPr="00770636" w:rsidRDefault="00770636" w:rsidP="00770636">
      <w:pPr>
        <w:rPr>
          <w:b/>
          <w:bCs/>
        </w:rPr>
      </w:pPr>
      <w:r w:rsidRPr="00770636">
        <w:rPr>
          <w:b/>
          <w:bCs/>
        </w:rPr>
        <w:t>改定履歴</w:t>
      </w:r>
    </w:p>
    <w:tbl>
      <w:tblPr>
        <w:tblW w:w="6525" w:type="dxa"/>
        <w:tblCellSpacing w:w="15" w:type="dxa"/>
        <w:tblBorders>
          <w:top w:val="single" w:sz="6" w:space="0" w:color="E5E7EB"/>
          <w:left w:val="single" w:sz="6" w:space="0" w:color="E5E7EB"/>
          <w:bottom w:val="single" w:sz="6" w:space="0" w:color="E5E7EB"/>
          <w:right w:val="single" w:sz="6" w:space="0" w:color="E5E7E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1380"/>
        <w:gridCol w:w="3450"/>
      </w:tblGrid>
      <w:tr w:rsidR="00770636" w:rsidRPr="00770636" w14:paraId="2BBF0FBA" w14:textId="77777777" w:rsidTr="00770636">
        <w:trPr>
          <w:tblHeader/>
          <w:tblCellSpacing w:w="15" w:type="dxa"/>
        </w:trPr>
        <w:tc>
          <w:tcPr>
            <w:tcW w:w="1650" w:type="dxa"/>
            <w:tcBorders>
              <w:bottom w:val="single" w:sz="6" w:space="0" w:color="E5E7EB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9B92A68" w14:textId="77777777" w:rsidR="00770636" w:rsidRPr="00770636" w:rsidRDefault="00770636" w:rsidP="00770636">
            <w:pPr>
              <w:rPr>
                <w:b/>
                <w:bCs/>
              </w:rPr>
            </w:pPr>
            <w:r w:rsidRPr="00770636">
              <w:rPr>
                <w:b/>
                <w:bCs/>
              </w:rPr>
              <w:t>日付</w:t>
            </w:r>
          </w:p>
        </w:tc>
        <w:tc>
          <w:tcPr>
            <w:tcW w:w="1350" w:type="dxa"/>
            <w:tcBorders>
              <w:bottom w:val="single" w:sz="6" w:space="0" w:color="E5E7EB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F9C8C9C" w14:textId="77777777" w:rsidR="00770636" w:rsidRPr="00770636" w:rsidRDefault="00770636" w:rsidP="00770636">
            <w:pPr>
              <w:rPr>
                <w:b/>
                <w:bCs/>
              </w:rPr>
            </w:pPr>
            <w:r w:rsidRPr="00770636">
              <w:rPr>
                <w:b/>
                <w:bCs/>
              </w:rPr>
              <w:t>版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3CAF252" w14:textId="77777777" w:rsidR="00770636" w:rsidRPr="00770636" w:rsidRDefault="00770636" w:rsidP="00770636">
            <w:pPr>
              <w:rPr>
                <w:b/>
                <w:bCs/>
              </w:rPr>
            </w:pPr>
            <w:r w:rsidRPr="00770636">
              <w:rPr>
                <w:b/>
                <w:bCs/>
              </w:rPr>
              <w:t>内容</w:t>
            </w:r>
          </w:p>
        </w:tc>
      </w:tr>
      <w:tr w:rsidR="00770636" w:rsidRPr="00770636" w14:paraId="0C01C479" w14:textId="77777777" w:rsidTr="00770636">
        <w:trPr>
          <w:tblCellSpacing w:w="15" w:type="dxa"/>
        </w:trPr>
        <w:tc>
          <w:tcPr>
            <w:tcW w:w="0" w:type="auto"/>
            <w:tcBorders>
              <w:bottom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BCB278A" w14:textId="77777777" w:rsidR="00770636" w:rsidRPr="00770636" w:rsidRDefault="00770636" w:rsidP="00770636">
            <w:r w:rsidRPr="00770636">
              <w:t>2026-01-11</w:t>
            </w:r>
          </w:p>
        </w:tc>
        <w:tc>
          <w:tcPr>
            <w:tcW w:w="0" w:type="auto"/>
            <w:tcBorders>
              <w:bottom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BB8B23A" w14:textId="77777777" w:rsidR="00770636" w:rsidRPr="00770636" w:rsidRDefault="00770636" w:rsidP="00770636">
            <w:r w:rsidRPr="00770636">
              <w:t>1.0.0</w:t>
            </w:r>
          </w:p>
        </w:tc>
        <w:tc>
          <w:tcPr>
            <w:tcW w:w="0" w:type="auto"/>
            <w:tcBorders>
              <w:bottom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79A0D6D" w14:textId="77777777" w:rsidR="00770636" w:rsidRPr="00770636" w:rsidRDefault="00770636" w:rsidP="00770636">
            <w:r w:rsidRPr="00770636">
              <w:t>初版</w:t>
            </w:r>
          </w:p>
        </w:tc>
      </w:tr>
    </w:tbl>
    <w:p w14:paraId="3ADB2070" w14:textId="77777777" w:rsidR="00770636" w:rsidRPr="00770636" w:rsidRDefault="00770636" w:rsidP="00770636">
      <w:pPr>
        <w:rPr>
          <w:b/>
          <w:bCs/>
        </w:rPr>
      </w:pPr>
      <w:r w:rsidRPr="00770636">
        <w:rPr>
          <w:b/>
          <w:bCs/>
        </w:rPr>
        <w:t>目次</w:t>
      </w:r>
    </w:p>
    <w:p w14:paraId="0378314C" w14:textId="77777777" w:rsidR="00770636" w:rsidRPr="00770636" w:rsidRDefault="00770636" w:rsidP="00770636">
      <w:pPr>
        <w:numPr>
          <w:ilvl w:val="0"/>
          <w:numId w:val="1"/>
        </w:numPr>
      </w:pPr>
      <w:hyperlink r:id="rId5" w:anchor="sec1" w:history="1">
        <w:r w:rsidRPr="00770636">
          <w:rPr>
            <w:rStyle w:val="aa"/>
          </w:rPr>
          <w:t>概要</w:t>
        </w:r>
      </w:hyperlink>
    </w:p>
    <w:p w14:paraId="3507E476" w14:textId="77777777" w:rsidR="00770636" w:rsidRPr="00770636" w:rsidRDefault="00770636" w:rsidP="00770636">
      <w:pPr>
        <w:numPr>
          <w:ilvl w:val="0"/>
          <w:numId w:val="1"/>
        </w:numPr>
      </w:pPr>
      <w:hyperlink r:id="rId6" w:anchor="sec2" w:history="1">
        <w:r w:rsidRPr="00770636">
          <w:rPr>
            <w:rStyle w:val="aa"/>
          </w:rPr>
          <w:t>用語・前提</w:t>
        </w:r>
      </w:hyperlink>
    </w:p>
    <w:p w14:paraId="0AD45105" w14:textId="77777777" w:rsidR="00770636" w:rsidRPr="00770636" w:rsidRDefault="00770636" w:rsidP="00770636">
      <w:pPr>
        <w:numPr>
          <w:ilvl w:val="0"/>
          <w:numId w:val="1"/>
        </w:numPr>
      </w:pPr>
      <w:hyperlink r:id="rId7" w:anchor="sec3" w:history="1">
        <w:r w:rsidRPr="00770636">
          <w:rPr>
            <w:rStyle w:val="aa"/>
          </w:rPr>
          <w:t>機能一覧</w:t>
        </w:r>
      </w:hyperlink>
    </w:p>
    <w:p w14:paraId="0E34F19B" w14:textId="77777777" w:rsidR="00770636" w:rsidRPr="00770636" w:rsidRDefault="00770636" w:rsidP="00770636">
      <w:pPr>
        <w:numPr>
          <w:ilvl w:val="0"/>
          <w:numId w:val="1"/>
        </w:numPr>
      </w:pPr>
      <w:hyperlink r:id="rId8" w:anchor="sec4" w:history="1">
        <w:r w:rsidRPr="00770636">
          <w:rPr>
            <w:rStyle w:val="aa"/>
          </w:rPr>
          <w:t>画面/入出力仕様</w:t>
        </w:r>
      </w:hyperlink>
    </w:p>
    <w:p w14:paraId="2025710C" w14:textId="77777777" w:rsidR="00770636" w:rsidRPr="00770636" w:rsidRDefault="00770636" w:rsidP="00770636">
      <w:pPr>
        <w:numPr>
          <w:ilvl w:val="0"/>
          <w:numId w:val="1"/>
        </w:numPr>
      </w:pPr>
      <w:hyperlink r:id="rId9" w:anchor="sec5" w:history="1">
        <w:r w:rsidRPr="00770636">
          <w:rPr>
            <w:rStyle w:val="aa"/>
          </w:rPr>
          <w:t>処理フロー</w:t>
        </w:r>
      </w:hyperlink>
    </w:p>
    <w:p w14:paraId="576E9381" w14:textId="77777777" w:rsidR="00770636" w:rsidRPr="00770636" w:rsidRDefault="00770636" w:rsidP="00770636">
      <w:pPr>
        <w:numPr>
          <w:ilvl w:val="0"/>
          <w:numId w:val="1"/>
        </w:numPr>
      </w:pPr>
      <w:hyperlink r:id="rId10" w:anchor="sec6" w:history="1">
        <w:r w:rsidRPr="00770636">
          <w:rPr>
            <w:rStyle w:val="aa"/>
          </w:rPr>
          <w:t>エラーハンドリング</w:t>
        </w:r>
      </w:hyperlink>
    </w:p>
    <w:p w14:paraId="481D93E7" w14:textId="77777777" w:rsidR="00770636" w:rsidRPr="00770636" w:rsidRDefault="00770636" w:rsidP="00770636">
      <w:pPr>
        <w:numPr>
          <w:ilvl w:val="0"/>
          <w:numId w:val="1"/>
        </w:numPr>
      </w:pPr>
      <w:hyperlink r:id="rId11" w:anchor="sec7" w:history="1">
        <w:r w:rsidRPr="00770636">
          <w:rPr>
            <w:rStyle w:val="aa"/>
          </w:rPr>
          <w:t>非機能要件</w:t>
        </w:r>
      </w:hyperlink>
    </w:p>
    <w:p w14:paraId="31BFEF2B" w14:textId="77777777" w:rsidR="00770636" w:rsidRPr="00770636" w:rsidRDefault="00770636" w:rsidP="00770636">
      <w:pPr>
        <w:numPr>
          <w:ilvl w:val="0"/>
          <w:numId w:val="1"/>
        </w:numPr>
      </w:pPr>
      <w:hyperlink r:id="rId12" w:anchor="sec8" w:history="1">
        <w:r w:rsidRPr="00770636">
          <w:rPr>
            <w:rStyle w:val="aa"/>
          </w:rPr>
          <w:t>付録</w:t>
        </w:r>
      </w:hyperlink>
    </w:p>
    <w:p w14:paraId="2B470DD4" w14:textId="77777777" w:rsidR="00770636" w:rsidRPr="00770636" w:rsidRDefault="00770636" w:rsidP="00770636">
      <w:pPr>
        <w:rPr>
          <w:b/>
          <w:bCs/>
        </w:rPr>
      </w:pPr>
      <w:r w:rsidRPr="00770636">
        <w:rPr>
          <w:b/>
          <w:bCs/>
        </w:rPr>
        <w:t>1. 概要</w:t>
      </w:r>
    </w:p>
    <w:p w14:paraId="5FEA433F" w14:textId="77777777" w:rsidR="00770636" w:rsidRPr="00770636" w:rsidRDefault="00770636" w:rsidP="00770636">
      <w:r w:rsidRPr="00770636">
        <w:t>本書は、（機能名/システム名）に関する仕様を定義する。</w:t>
      </w:r>
    </w:p>
    <w:p w14:paraId="3922C1CC" w14:textId="77777777" w:rsidR="00770636" w:rsidRPr="00770636" w:rsidRDefault="00770636" w:rsidP="00770636">
      <w:pPr>
        <w:rPr>
          <w:b/>
          <w:bCs/>
        </w:rPr>
      </w:pPr>
      <w:r w:rsidRPr="00770636">
        <w:rPr>
          <w:b/>
          <w:bCs/>
        </w:rPr>
        <w:t>NOTE</w:t>
      </w:r>
    </w:p>
    <w:p w14:paraId="057176E5" w14:textId="77777777" w:rsidR="00770636" w:rsidRPr="00770636" w:rsidRDefault="00770636" w:rsidP="00770636">
      <w:r w:rsidRPr="00770636">
        <w:t>「少しだけデザイン」を狙い、見出し帯・表の統一・注記ボックスのみで構成しています。</w:t>
      </w:r>
    </w:p>
    <w:p w14:paraId="6CEAE31D" w14:textId="77777777" w:rsidR="00770636" w:rsidRPr="00770636" w:rsidRDefault="00770636" w:rsidP="00770636">
      <w:pPr>
        <w:rPr>
          <w:b/>
          <w:bCs/>
        </w:rPr>
      </w:pPr>
      <w:r w:rsidRPr="00770636">
        <w:rPr>
          <w:b/>
          <w:bCs/>
        </w:rPr>
        <w:t>2. 用語・前提</w:t>
      </w:r>
    </w:p>
    <w:tbl>
      <w:tblPr>
        <w:tblW w:w="13740" w:type="dxa"/>
        <w:tblCellSpacing w:w="15" w:type="dxa"/>
        <w:tblBorders>
          <w:top w:val="single" w:sz="6" w:space="0" w:color="E5E7EB"/>
          <w:left w:val="single" w:sz="6" w:space="0" w:color="E5E7EB"/>
          <w:bottom w:val="single" w:sz="6" w:space="0" w:color="E5E7EB"/>
          <w:right w:val="single" w:sz="6" w:space="0" w:color="E5E7E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5"/>
        <w:gridCol w:w="10995"/>
      </w:tblGrid>
      <w:tr w:rsidR="00770636" w:rsidRPr="00770636" w14:paraId="62942228" w14:textId="77777777" w:rsidTr="00770636">
        <w:trPr>
          <w:tblHeader/>
          <w:tblCellSpacing w:w="15" w:type="dxa"/>
        </w:trPr>
        <w:tc>
          <w:tcPr>
            <w:tcW w:w="2700" w:type="dxa"/>
            <w:tcBorders>
              <w:bottom w:val="single" w:sz="6" w:space="0" w:color="E5E7EB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A17CB05" w14:textId="77777777" w:rsidR="00770636" w:rsidRPr="00770636" w:rsidRDefault="00770636" w:rsidP="00770636">
            <w:pPr>
              <w:rPr>
                <w:b/>
                <w:bCs/>
              </w:rPr>
            </w:pPr>
            <w:r w:rsidRPr="00770636">
              <w:rPr>
                <w:b/>
                <w:bCs/>
              </w:rPr>
              <w:lastRenderedPageBreak/>
              <w:t>用語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DD43F7B" w14:textId="77777777" w:rsidR="00770636" w:rsidRPr="00770636" w:rsidRDefault="00770636" w:rsidP="00770636">
            <w:pPr>
              <w:rPr>
                <w:b/>
                <w:bCs/>
              </w:rPr>
            </w:pPr>
            <w:r w:rsidRPr="00770636">
              <w:rPr>
                <w:b/>
                <w:bCs/>
              </w:rPr>
              <w:t>説明</w:t>
            </w:r>
          </w:p>
        </w:tc>
      </w:tr>
      <w:tr w:rsidR="00770636" w:rsidRPr="00770636" w14:paraId="10419BE0" w14:textId="77777777" w:rsidTr="00770636">
        <w:trPr>
          <w:tblCellSpacing w:w="15" w:type="dxa"/>
        </w:trPr>
        <w:tc>
          <w:tcPr>
            <w:tcW w:w="0" w:type="auto"/>
            <w:tcBorders>
              <w:bottom w:val="single" w:sz="6" w:space="0" w:color="E5E7EB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7EF3584" w14:textId="77777777" w:rsidR="00770636" w:rsidRPr="00770636" w:rsidRDefault="00770636" w:rsidP="00770636">
            <w:r w:rsidRPr="00770636">
              <w:t>CSV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EE4F2C0" w14:textId="77777777" w:rsidR="00770636" w:rsidRPr="00770636" w:rsidRDefault="00770636" w:rsidP="00770636">
            <w:r w:rsidRPr="00770636">
              <w:t>Comma-Separated Values</w:t>
            </w:r>
          </w:p>
        </w:tc>
      </w:tr>
      <w:tr w:rsidR="00770636" w:rsidRPr="00770636" w14:paraId="7B245505" w14:textId="77777777" w:rsidTr="00770636">
        <w:trPr>
          <w:tblCellSpacing w:w="15" w:type="dxa"/>
        </w:trPr>
        <w:tc>
          <w:tcPr>
            <w:tcW w:w="0" w:type="auto"/>
            <w:tcBorders>
              <w:bottom w:val="nil"/>
            </w:tcBorders>
            <w:shd w:val="clear" w:color="auto" w:fill="FCFCFD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00597F9" w14:textId="77777777" w:rsidR="00770636" w:rsidRPr="00770636" w:rsidRDefault="00770636" w:rsidP="00770636">
            <w:r w:rsidRPr="00770636">
              <w:t>暗号化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CFCFD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1A3FCC1" w14:textId="77777777" w:rsidR="00770636" w:rsidRPr="00770636" w:rsidRDefault="00770636" w:rsidP="00770636">
            <w:r w:rsidRPr="00770636">
              <w:t>（例）AESによるデータ保護</w:t>
            </w:r>
          </w:p>
        </w:tc>
      </w:tr>
    </w:tbl>
    <w:p w14:paraId="3BDEAA03" w14:textId="77777777" w:rsidR="00770636" w:rsidRPr="00770636" w:rsidRDefault="00770636" w:rsidP="00770636">
      <w:pPr>
        <w:rPr>
          <w:b/>
          <w:bCs/>
        </w:rPr>
      </w:pPr>
      <w:r w:rsidRPr="00770636">
        <w:rPr>
          <w:b/>
          <w:bCs/>
        </w:rPr>
        <w:t>WARN</w:t>
      </w:r>
    </w:p>
    <w:p w14:paraId="682CFF0B" w14:textId="77777777" w:rsidR="00770636" w:rsidRPr="00770636" w:rsidRDefault="00770636" w:rsidP="00770636">
      <w:r w:rsidRPr="00770636">
        <w:t>文字コードや改行コードは運用で事故が起きやすいので、ここで明記する。</w:t>
      </w:r>
    </w:p>
    <w:p w14:paraId="21412D8D" w14:textId="77777777" w:rsidR="00770636" w:rsidRPr="00770636" w:rsidRDefault="00770636" w:rsidP="00770636">
      <w:pPr>
        <w:rPr>
          <w:b/>
          <w:bCs/>
        </w:rPr>
      </w:pPr>
      <w:r w:rsidRPr="00770636">
        <w:rPr>
          <w:b/>
          <w:bCs/>
        </w:rPr>
        <w:t>3. 機能一覧</w:t>
      </w:r>
    </w:p>
    <w:tbl>
      <w:tblPr>
        <w:tblW w:w="13740" w:type="dxa"/>
        <w:tblCellSpacing w:w="15" w:type="dxa"/>
        <w:tblBorders>
          <w:top w:val="single" w:sz="6" w:space="0" w:color="E5E7EB"/>
          <w:left w:val="single" w:sz="6" w:space="0" w:color="E5E7EB"/>
          <w:bottom w:val="single" w:sz="6" w:space="0" w:color="E5E7EB"/>
          <w:right w:val="single" w:sz="6" w:space="0" w:color="E5E7E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3330"/>
        <w:gridCol w:w="6570"/>
        <w:gridCol w:w="2145"/>
      </w:tblGrid>
      <w:tr w:rsidR="00770636" w:rsidRPr="00770636" w14:paraId="70D1BCE4" w14:textId="77777777" w:rsidTr="00770636">
        <w:trPr>
          <w:tblHeader/>
          <w:tblCellSpacing w:w="15" w:type="dxa"/>
        </w:trPr>
        <w:tc>
          <w:tcPr>
            <w:tcW w:w="1650" w:type="dxa"/>
            <w:tcBorders>
              <w:bottom w:val="single" w:sz="6" w:space="0" w:color="E5E7EB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C7D4AEB" w14:textId="77777777" w:rsidR="00770636" w:rsidRPr="00770636" w:rsidRDefault="00770636" w:rsidP="00770636">
            <w:pPr>
              <w:rPr>
                <w:b/>
                <w:bCs/>
              </w:rPr>
            </w:pPr>
            <w:r w:rsidRPr="00770636">
              <w:rPr>
                <w:b/>
                <w:bCs/>
              </w:rPr>
              <w:t>ID</w:t>
            </w:r>
          </w:p>
        </w:tc>
        <w:tc>
          <w:tcPr>
            <w:tcW w:w="3300" w:type="dxa"/>
            <w:tcBorders>
              <w:bottom w:val="single" w:sz="6" w:space="0" w:color="E5E7EB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DB00B43" w14:textId="77777777" w:rsidR="00770636" w:rsidRPr="00770636" w:rsidRDefault="00770636" w:rsidP="00770636">
            <w:pPr>
              <w:rPr>
                <w:b/>
                <w:bCs/>
              </w:rPr>
            </w:pPr>
            <w:r w:rsidRPr="00770636">
              <w:rPr>
                <w:b/>
                <w:bCs/>
              </w:rPr>
              <w:t>機能名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5ACE6C6" w14:textId="77777777" w:rsidR="00770636" w:rsidRPr="00770636" w:rsidRDefault="00770636" w:rsidP="00770636">
            <w:pPr>
              <w:rPr>
                <w:b/>
                <w:bCs/>
              </w:rPr>
            </w:pPr>
            <w:r w:rsidRPr="00770636">
              <w:rPr>
                <w:b/>
                <w:bCs/>
              </w:rPr>
              <w:t>概要</w:t>
            </w:r>
          </w:p>
        </w:tc>
        <w:tc>
          <w:tcPr>
            <w:tcW w:w="2100" w:type="dxa"/>
            <w:tcBorders>
              <w:bottom w:val="single" w:sz="6" w:space="0" w:color="E5E7EB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51E272E" w14:textId="77777777" w:rsidR="00770636" w:rsidRPr="00770636" w:rsidRDefault="00770636" w:rsidP="00770636">
            <w:pPr>
              <w:rPr>
                <w:b/>
                <w:bCs/>
              </w:rPr>
            </w:pPr>
            <w:r w:rsidRPr="00770636">
              <w:rPr>
                <w:b/>
                <w:bCs/>
              </w:rPr>
              <w:t>優先度</w:t>
            </w:r>
          </w:p>
        </w:tc>
      </w:tr>
      <w:tr w:rsidR="00770636" w:rsidRPr="00770636" w14:paraId="7A8F94C7" w14:textId="77777777" w:rsidTr="00770636">
        <w:trPr>
          <w:tblCellSpacing w:w="15" w:type="dxa"/>
        </w:trPr>
        <w:tc>
          <w:tcPr>
            <w:tcW w:w="0" w:type="auto"/>
            <w:tcBorders>
              <w:bottom w:val="single" w:sz="6" w:space="0" w:color="E5E7EB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94864F9" w14:textId="77777777" w:rsidR="00770636" w:rsidRPr="00770636" w:rsidRDefault="00770636" w:rsidP="00770636">
            <w:r w:rsidRPr="00770636">
              <w:t>F-001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9567EE6" w14:textId="77777777" w:rsidR="00770636" w:rsidRPr="00770636" w:rsidRDefault="00770636" w:rsidP="00770636">
            <w:r w:rsidRPr="00770636">
              <w:t>CSVインポート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64EFA3E" w14:textId="77777777" w:rsidR="00770636" w:rsidRPr="00770636" w:rsidRDefault="00770636" w:rsidP="00770636">
            <w:r w:rsidRPr="00770636">
              <w:t>平文/暗号化CSVを読み込み、データを取り込む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EE321AC" w14:textId="77777777" w:rsidR="00770636" w:rsidRPr="00770636" w:rsidRDefault="00770636" w:rsidP="00770636">
            <w:r w:rsidRPr="00770636">
              <w:t>Must</w:t>
            </w:r>
          </w:p>
        </w:tc>
      </w:tr>
      <w:tr w:rsidR="00770636" w:rsidRPr="00770636" w14:paraId="7E030D45" w14:textId="77777777" w:rsidTr="00770636">
        <w:trPr>
          <w:tblCellSpacing w:w="15" w:type="dxa"/>
        </w:trPr>
        <w:tc>
          <w:tcPr>
            <w:tcW w:w="0" w:type="auto"/>
            <w:tcBorders>
              <w:bottom w:val="nil"/>
            </w:tcBorders>
            <w:shd w:val="clear" w:color="auto" w:fill="FCFCFD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14B9991" w14:textId="77777777" w:rsidR="00770636" w:rsidRPr="00770636" w:rsidRDefault="00770636" w:rsidP="00770636">
            <w:r w:rsidRPr="00770636">
              <w:t>F-002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CFCFD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C4F3281" w14:textId="77777777" w:rsidR="00770636" w:rsidRPr="00770636" w:rsidRDefault="00770636" w:rsidP="00770636">
            <w:r w:rsidRPr="00770636">
              <w:t>CSVエクスポート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CFCFD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5516F2F" w14:textId="77777777" w:rsidR="00770636" w:rsidRPr="00770636" w:rsidRDefault="00770636" w:rsidP="00770636">
            <w:r w:rsidRPr="00770636">
              <w:t>設定に応じて平文/暗号化で出力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CFCFD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0231C58" w14:textId="77777777" w:rsidR="00770636" w:rsidRPr="00770636" w:rsidRDefault="00770636" w:rsidP="00770636">
            <w:r w:rsidRPr="00770636">
              <w:t>Must</w:t>
            </w:r>
          </w:p>
        </w:tc>
      </w:tr>
    </w:tbl>
    <w:p w14:paraId="5620FDD6" w14:textId="77777777" w:rsidR="00770636" w:rsidRPr="00770636" w:rsidRDefault="00770636" w:rsidP="00770636">
      <w:pPr>
        <w:rPr>
          <w:b/>
          <w:bCs/>
        </w:rPr>
      </w:pPr>
      <w:r w:rsidRPr="00770636">
        <w:rPr>
          <w:b/>
          <w:bCs/>
        </w:rPr>
        <w:t>4. 画面/入出力仕様</w:t>
      </w:r>
    </w:p>
    <w:p w14:paraId="4AB6D8A1" w14:textId="77777777" w:rsidR="00770636" w:rsidRPr="00770636" w:rsidRDefault="00770636" w:rsidP="00770636">
      <w:pPr>
        <w:rPr>
          <w:b/>
          <w:bCs/>
        </w:rPr>
      </w:pPr>
      <w:r w:rsidRPr="00770636">
        <w:rPr>
          <w:b/>
          <w:bCs/>
        </w:rPr>
        <w:t>4.1 画面項目</w:t>
      </w:r>
    </w:p>
    <w:tbl>
      <w:tblPr>
        <w:tblW w:w="13740" w:type="dxa"/>
        <w:tblCellSpacing w:w="15" w:type="dxa"/>
        <w:tblBorders>
          <w:top w:val="single" w:sz="6" w:space="0" w:color="E5E7EB"/>
          <w:left w:val="single" w:sz="6" w:space="0" w:color="E5E7EB"/>
          <w:bottom w:val="single" w:sz="6" w:space="0" w:color="E5E7EB"/>
          <w:right w:val="single" w:sz="6" w:space="0" w:color="E5E7E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5"/>
        <w:gridCol w:w="1830"/>
        <w:gridCol w:w="1830"/>
        <w:gridCol w:w="6735"/>
      </w:tblGrid>
      <w:tr w:rsidR="00770636" w:rsidRPr="00770636" w14:paraId="64944BE4" w14:textId="77777777" w:rsidTr="00770636">
        <w:trPr>
          <w:tblHeader/>
          <w:tblCellSpacing w:w="15" w:type="dxa"/>
        </w:trPr>
        <w:tc>
          <w:tcPr>
            <w:tcW w:w="3300" w:type="dxa"/>
            <w:tcBorders>
              <w:bottom w:val="single" w:sz="6" w:space="0" w:color="E5E7EB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3A162D1" w14:textId="77777777" w:rsidR="00770636" w:rsidRPr="00770636" w:rsidRDefault="00770636" w:rsidP="00770636">
            <w:pPr>
              <w:rPr>
                <w:b/>
                <w:bCs/>
              </w:rPr>
            </w:pPr>
            <w:r w:rsidRPr="00770636">
              <w:rPr>
                <w:b/>
                <w:bCs/>
              </w:rPr>
              <w:lastRenderedPageBreak/>
              <w:t>項目</w:t>
            </w:r>
          </w:p>
        </w:tc>
        <w:tc>
          <w:tcPr>
            <w:tcW w:w="1800" w:type="dxa"/>
            <w:tcBorders>
              <w:bottom w:val="single" w:sz="6" w:space="0" w:color="E5E7EB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158CCF5" w14:textId="77777777" w:rsidR="00770636" w:rsidRPr="00770636" w:rsidRDefault="00770636" w:rsidP="00770636">
            <w:pPr>
              <w:rPr>
                <w:b/>
                <w:bCs/>
              </w:rPr>
            </w:pPr>
            <w:r w:rsidRPr="00770636">
              <w:rPr>
                <w:b/>
                <w:bCs/>
              </w:rPr>
              <w:t>種別</w:t>
            </w:r>
          </w:p>
        </w:tc>
        <w:tc>
          <w:tcPr>
            <w:tcW w:w="1800" w:type="dxa"/>
            <w:tcBorders>
              <w:bottom w:val="single" w:sz="6" w:space="0" w:color="E5E7EB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6BBB577" w14:textId="77777777" w:rsidR="00770636" w:rsidRPr="00770636" w:rsidRDefault="00770636" w:rsidP="00770636">
            <w:pPr>
              <w:rPr>
                <w:b/>
                <w:bCs/>
              </w:rPr>
            </w:pPr>
            <w:r w:rsidRPr="00770636">
              <w:rPr>
                <w:b/>
                <w:bCs/>
              </w:rPr>
              <w:t>必須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A2D3D44" w14:textId="77777777" w:rsidR="00770636" w:rsidRPr="00770636" w:rsidRDefault="00770636" w:rsidP="00770636">
            <w:pPr>
              <w:rPr>
                <w:b/>
                <w:bCs/>
              </w:rPr>
            </w:pPr>
            <w:r w:rsidRPr="00770636">
              <w:rPr>
                <w:b/>
                <w:bCs/>
              </w:rPr>
              <w:t>説明</w:t>
            </w:r>
          </w:p>
        </w:tc>
      </w:tr>
      <w:tr w:rsidR="00770636" w:rsidRPr="00770636" w14:paraId="0DB6B149" w14:textId="77777777" w:rsidTr="00770636">
        <w:trPr>
          <w:tblCellSpacing w:w="15" w:type="dxa"/>
        </w:trPr>
        <w:tc>
          <w:tcPr>
            <w:tcW w:w="0" w:type="auto"/>
            <w:tcBorders>
              <w:bottom w:val="single" w:sz="6" w:space="0" w:color="E5E7EB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8306324" w14:textId="77777777" w:rsidR="00770636" w:rsidRPr="00770636" w:rsidRDefault="00770636" w:rsidP="00770636">
            <w:r w:rsidRPr="00770636">
              <w:t>暗号化を有効にする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3581279" w14:textId="77777777" w:rsidR="00770636" w:rsidRPr="00770636" w:rsidRDefault="00770636" w:rsidP="00770636">
            <w:proofErr w:type="spellStart"/>
            <w:r w:rsidRPr="00770636">
              <w:t>CheckBox</w:t>
            </w:r>
            <w:proofErr w:type="spellEnd"/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4C9A737" w14:textId="77777777" w:rsidR="00770636" w:rsidRPr="00770636" w:rsidRDefault="00770636" w:rsidP="00770636">
            <w:r w:rsidRPr="00770636">
              <w:t>任意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720BB1B" w14:textId="77777777" w:rsidR="00770636" w:rsidRPr="00770636" w:rsidRDefault="00770636" w:rsidP="00770636">
            <w:r w:rsidRPr="00770636">
              <w:t>ON時は暗号化CSVを出力する</w:t>
            </w:r>
          </w:p>
        </w:tc>
      </w:tr>
      <w:tr w:rsidR="00770636" w:rsidRPr="00770636" w14:paraId="06115ED9" w14:textId="77777777" w:rsidTr="00770636">
        <w:trPr>
          <w:tblCellSpacing w:w="15" w:type="dxa"/>
        </w:trPr>
        <w:tc>
          <w:tcPr>
            <w:tcW w:w="0" w:type="auto"/>
            <w:tcBorders>
              <w:bottom w:val="nil"/>
            </w:tcBorders>
            <w:shd w:val="clear" w:color="auto" w:fill="FCFCFD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4BBF305" w14:textId="77777777" w:rsidR="00770636" w:rsidRPr="00770636" w:rsidRDefault="00770636" w:rsidP="00770636">
            <w:r w:rsidRPr="00770636">
              <w:t>パスワード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CFCFD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966D4D2" w14:textId="77777777" w:rsidR="00770636" w:rsidRPr="00770636" w:rsidRDefault="00770636" w:rsidP="00770636">
            <w:r w:rsidRPr="00770636">
              <w:t>Password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CFCFD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8FF3322" w14:textId="77777777" w:rsidR="00770636" w:rsidRPr="00770636" w:rsidRDefault="00770636" w:rsidP="00770636">
            <w:r w:rsidRPr="00770636">
              <w:t>条件付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CFCFD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1599E0F" w14:textId="77777777" w:rsidR="00770636" w:rsidRPr="00770636" w:rsidRDefault="00770636" w:rsidP="00770636">
            <w:r w:rsidRPr="00770636">
              <w:t>英数記号のみ（日本語不可）</w:t>
            </w:r>
          </w:p>
        </w:tc>
      </w:tr>
    </w:tbl>
    <w:p w14:paraId="6370638D" w14:textId="77777777" w:rsidR="00770636" w:rsidRPr="00770636" w:rsidRDefault="00770636" w:rsidP="00770636">
      <w:pPr>
        <w:rPr>
          <w:b/>
          <w:bCs/>
        </w:rPr>
      </w:pPr>
      <w:r w:rsidRPr="00770636">
        <w:rPr>
          <w:b/>
          <w:bCs/>
        </w:rPr>
        <w:t>4.2 入出力ファイル</w:t>
      </w:r>
    </w:p>
    <w:tbl>
      <w:tblPr>
        <w:tblW w:w="13740" w:type="dxa"/>
        <w:tblCellSpacing w:w="15" w:type="dxa"/>
        <w:tblBorders>
          <w:top w:val="single" w:sz="6" w:space="0" w:color="E5E7EB"/>
          <w:left w:val="single" w:sz="6" w:space="0" w:color="E5E7EB"/>
          <w:bottom w:val="single" w:sz="6" w:space="0" w:color="E5E7EB"/>
          <w:right w:val="single" w:sz="6" w:space="0" w:color="E5E7E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5"/>
        <w:gridCol w:w="1830"/>
        <w:gridCol w:w="8565"/>
      </w:tblGrid>
      <w:tr w:rsidR="00770636" w:rsidRPr="00770636" w14:paraId="2E5DFA2D" w14:textId="77777777" w:rsidTr="00770636">
        <w:trPr>
          <w:tblHeader/>
          <w:tblCellSpacing w:w="15" w:type="dxa"/>
        </w:trPr>
        <w:tc>
          <w:tcPr>
            <w:tcW w:w="3300" w:type="dxa"/>
            <w:tcBorders>
              <w:bottom w:val="single" w:sz="6" w:space="0" w:color="E5E7EB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9A80551" w14:textId="77777777" w:rsidR="00770636" w:rsidRPr="00770636" w:rsidRDefault="00770636" w:rsidP="00770636">
            <w:pPr>
              <w:rPr>
                <w:b/>
                <w:bCs/>
              </w:rPr>
            </w:pPr>
            <w:r w:rsidRPr="00770636">
              <w:rPr>
                <w:b/>
                <w:bCs/>
              </w:rPr>
              <w:t>ファイル</w:t>
            </w:r>
          </w:p>
        </w:tc>
        <w:tc>
          <w:tcPr>
            <w:tcW w:w="1800" w:type="dxa"/>
            <w:tcBorders>
              <w:bottom w:val="single" w:sz="6" w:space="0" w:color="E5E7EB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DE0E03F" w14:textId="77777777" w:rsidR="00770636" w:rsidRPr="00770636" w:rsidRDefault="00770636" w:rsidP="00770636">
            <w:pPr>
              <w:rPr>
                <w:b/>
                <w:bCs/>
              </w:rPr>
            </w:pPr>
            <w:r w:rsidRPr="00770636">
              <w:rPr>
                <w:b/>
                <w:bCs/>
              </w:rPr>
              <w:t>形式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707B956" w14:textId="77777777" w:rsidR="00770636" w:rsidRPr="00770636" w:rsidRDefault="00770636" w:rsidP="00770636">
            <w:pPr>
              <w:rPr>
                <w:b/>
                <w:bCs/>
              </w:rPr>
            </w:pPr>
            <w:r w:rsidRPr="00770636">
              <w:rPr>
                <w:b/>
                <w:bCs/>
              </w:rPr>
              <w:t>備考</w:t>
            </w:r>
          </w:p>
        </w:tc>
      </w:tr>
      <w:tr w:rsidR="00770636" w:rsidRPr="00770636" w14:paraId="586840B1" w14:textId="77777777" w:rsidTr="00770636">
        <w:trPr>
          <w:tblCellSpacing w:w="15" w:type="dxa"/>
        </w:trPr>
        <w:tc>
          <w:tcPr>
            <w:tcW w:w="0" w:type="auto"/>
            <w:tcBorders>
              <w:bottom w:val="single" w:sz="6" w:space="0" w:color="E5E7EB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6535355" w14:textId="77777777" w:rsidR="00770636" w:rsidRPr="00770636" w:rsidRDefault="00770636" w:rsidP="00770636">
            <w:r w:rsidRPr="00770636">
              <w:t>入力CSV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5B0CC8E" w14:textId="77777777" w:rsidR="00770636" w:rsidRPr="00770636" w:rsidRDefault="00770636" w:rsidP="00770636">
            <w:r w:rsidRPr="00770636">
              <w:t>UTF-8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AA433EA" w14:textId="77777777" w:rsidR="00770636" w:rsidRPr="00770636" w:rsidRDefault="00770636" w:rsidP="00770636">
            <w:r w:rsidRPr="00770636">
              <w:t>平文/暗号化の自動判別（ヘッダmagic等）</w:t>
            </w:r>
          </w:p>
        </w:tc>
      </w:tr>
      <w:tr w:rsidR="00770636" w:rsidRPr="00770636" w14:paraId="56DFADCC" w14:textId="77777777" w:rsidTr="00770636">
        <w:trPr>
          <w:tblCellSpacing w:w="15" w:type="dxa"/>
        </w:trPr>
        <w:tc>
          <w:tcPr>
            <w:tcW w:w="0" w:type="auto"/>
            <w:tcBorders>
              <w:bottom w:val="nil"/>
            </w:tcBorders>
            <w:shd w:val="clear" w:color="auto" w:fill="FCFCFD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286B858" w14:textId="77777777" w:rsidR="00770636" w:rsidRPr="00770636" w:rsidRDefault="00770636" w:rsidP="00770636">
            <w:r w:rsidRPr="00770636">
              <w:t>出力CSV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CFCFD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55ACCFA" w14:textId="77777777" w:rsidR="00770636" w:rsidRPr="00770636" w:rsidRDefault="00770636" w:rsidP="00770636">
            <w:r w:rsidRPr="00770636">
              <w:t>UTF-8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CFCFD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77677D3" w14:textId="77777777" w:rsidR="00770636" w:rsidRPr="00770636" w:rsidRDefault="00770636" w:rsidP="00770636">
            <w:r w:rsidRPr="00770636">
              <w:t>設定により暗号化ON/OFF</w:t>
            </w:r>
          </w:p>
        </w:tc>
      </w:tr>
    </w:tbl>
    <w:p w14:paraId="5E1B4446" w14:textId="77777777" w:rsidR="00770636" w:rsidRPr="00770636" w:rsidRDefault="00770636" w:rsidP="00770636">
      <w:pPr>
        <w:rPr>
          <w:b/>
          <w:bCs/>
        </w:rPr>
      </w:pPr>
      <w:r w:rsidRPr="00770636">
        <w:rPr>
          <w:b/>
          <w:bCs/>
        </w:rPr>
        <w:t>5. 処理フロー</w:t>
      </w:r>
    </w:p>
    <w:p w14:paraId="5717111D" w14:textId="77777777" w:rsidR="00770636" w:rsidRPr="00770636" w:rsidRDefault="00770636" w:rsidP="00770636">
      <w:r w:rsidRPr="00770636">
        <w:t>(例) インポート処理</w:t>
      </w:r>
    </w:p>
    <w:p w14:paraId="2AF85DA7" w14:textId="77777777" w:rsidR="00770636" w:rsidRPr="00770636" w:rsidRDefault="00770636" w:rsidP="00770636">
      <w:r w:rsidRPr="00770636">
        <w:t>1) ファイル読み込み</w:t>
      </w:r>
    </w:p>
    <w:p w14:paraId="152D9A86" w14:textId="77777777" w:rsidR="00770636" w:rsidRPr="00770636" w:rsidRDefault="00770636" w:rsidP="00770636">
      <w:r w:rsidRPr="00770636">
        <w:t>2) ヘッダ判定（平文/暗号化）</w:t>
      </w:r>
    </w:p>
    <w:p w14:paraId="118DCBC4" w14:textId="77777777" w:rsidR="00770636" w:rsidRPr="00770636" w:rsidRDefault="00770636" w:rsidP="00770636">
      <w:r w:rsidRPr="00770636">
        <w:t>3) 必要なら復号</w:t>
      </w:r>
    </w:p>
    <w:p w14:paraId="07CEE3D1" w14:textId="77777777" w:rsidR="00770636" w:rsidRPr="00770636" w:rsidRDefault="00770636" w:rsidP="00770636">
      <w:r w:rsidRPr="00770636">
        <w:lastRenderedPageBreak/>
        <w:t>4) CSVパース</w:t>
      </w:r>
    </w:p>
    <w:p w14:paraId="27067296" w14:textId="77777777" w:rsidR="00770636" w:rsidRPr="00770636" w:rsidRDefault="00770636" w:rsidP="00770636">
      <w:r w:rsidRPr="00770636">
        <w:t>5) バリデーション</w:t>
      </w:r>
    </w:p>
    <w:p w14:paraId="3D66BE08" w14:textId="77777777" w:rsidR="00770636" w:rsidRPr="00770636" w:rsidRDefault="00770636" w:rsidP="00770636">
      <w:r w:rsidRPr="00770636">
        <w:t>6) 取り込み</w:t>
      </w:r>
    </w:p>
    <w:p w14:paraId="29951512" w14:textId="77777777" w:rsidR="00770636" w:rsidRPr="00770636" w:rsidRDefault="00770636" w:rsidP="00770636">
      <w:r w:rsidRPr="00770636">
        <w:t xml:space="preserve">        </w:t>
      </w:r>
    </w:p>
    <w:p w14:paraId="5756170C" w14:textId="77777777" w:rsidR="00770636" w:rsidRPr="00770636" w:rsidRDefault="00770636" w:rsidP="00770636">
      <w:pPr>
        <w:rPr>
          <w:b/>
          <w:bCs/>
        </w:rPr>
      </w:pPr>
      <w:r w:rsidRPr="00770636">
        <w:rPr>
          <w:b/>
          <w:bCs/>
        </w:rPr>
        <w:t>6. エラーハンドリング</w:t>
      </w:r>
    </w:p>
    <w:p w14:paraId="1CBF1A74" w14:textId="77777777" w:rsidR="00770636" w:rsidRPr="00770636" w:rsidRDefault="00770636" w:rsidP="00770636">
      <w:pPr>
        <w:rPr>
          <w:b/>
          <w:bCs/>
        </w:rPr>
      </w:pPr>
      <w:r w:rsidRPr="00770636">
        <w:rPr>
          <w:b/>
          <w:bCs/>
        </w:rPr>
        <w:t>DANGER</w:t>
      </w:r>
    </w:p>
    <w:p w14:paraId="6A66879D" w14:textId="77777777" w:rsidR="00770636" w:rsidRPr="00770636" w:rsidRDefault="00770636" w:rsidP="00770636">
      <w:r w:rsidRPr="00770636">
        <w:t>復号失敗・パスワード不一致は「原因を出しすぎない」文言に寄せる（攻撃者支援を避ける）。</w:t>
      </w:r>
    </w:p>
    <w:tbl>
      <w:tblPr>
        <w:tblW w:w="13740" w:type="dxa"/>
        <w:tblCellSpacing w:w="15" w:type="dxa"/>
        <w:tblBorders>
          <w:top w:val="single" w:sz="6" w:space="0" w:color="E5E7EB"/>
          <w:left w:val="single" w:sz="6" w:space="0" w:color="E5E7EB"/>
          <w:bottom w:val="single" w:sz="6" w:space="0" w:color="E5E7EB"/>
          <w:right w:val="single" w:sz="6" w:space="0" w:color="E5E7E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5"/>
        <w:gridCol w:w="3630"/>
        <w:gridCol w:w="4848"/>
        <w:gridCol w:w="3117"/>
      </w:tblGrid>
      <w:tr w:rsidR="00770636" w:rsidRPr="00770636" w14:paraId="6389F42B" w14:textId="77777777" w:rsidTr="00770636">
        <w:trPr>
          <w:tblHeader/>
          <w:tblCellSpacing w:w="15" w:type="dxa"/>
        </w:trPr>
        <w:tc>
          <w:tcPr>
            <w:tcW w:w="2100" w:type="dxa"/>
            <w:tcBorders>
              <w:bottom w:val="single" w:sz="6" w:space="0" w:color="E5E7EB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A6D8A11" w14:textId="77777777" w:rsidR="00770636" w:rsidRPr="00770636" w:rsidRDefault="00770636" w:rsidP="00770636">
            <w:pPr>
              <w:rPr>
                <w:b/>
                <w:bCs/>
              </w:rPr>
            </w:pPr>
            <w:r w:rsidRPr="00770636">
              <w:rPr>
                <w:b/>
                <w:bCs/>
              </w:rPr>
              <w:t>コード</w:t>
            </w:r>
          </w:p>
        </w:tc>
        <w:tc>
          <w:tcPr>
            <w:tcW w:w="3600" w:type="dxa"/>
            <w:tcBorders>
              <w:bottom w:val="single" w:sz="6" w:space="0" w:color="E5E7EB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756ADED" w14:textId="77777777" w:rsidR="00770636" w:rsidRPr="00770636" w:rsidRDefault="00770636" w:rsidP="00770636">
            <w:pPr>
              <w:rPr>
                <w:b/>
                <w:bCs/>
              </w:rPr>
            </w:pPr>
            <w:r w:rsidRPr="00770636">
              <w:rPr>
                <w:b/>
                <w:bCs/>
              </w:rPr>
              <w:t>事象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35B51C3" w14:textId="77777777" w:rsidR="00770636" w:rsidRPr="00770636" w:rsidRDefault="00770636" w:rsidP="00770636">
            <w:pPr>
              <w:rPr>
                <w:b/>
                <w:bCs/>
              </w:rPr>
            </w:pPr>
            <w:r w:rsidRPr="00770636">
              <w:rPr>
                <w:b/>
                <w:bCs/>
              </w:rPr>
              <w:t>ユーザー表示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15C788F" w14:textId="77777777" w:rsidR="00770636" w:rsidRPr="00770636" w:rsidRDefault="00770636" w:rsidP="00770636">
            <w:pPr>
              <w:rPr>
                <w:b/>
                <w:bCs/>
              </w:rPr>
            </w:pPr>
            <w:r w:rsidRPr="00770636">
              <w:rPr>
                <w:b/>
                <w:bCs/>
              </w:rPr>
              <w:t>ログ</w:t>
            </w:r>
          </w:p>
        </w:tc>
      </w:tr>
      <w:tr w:rsidR="00770636" w:rsidRPr="00770636" w14:paraId="164B91A4" w14:textId="77777777" w:rsidTr="00770636">
        <w:trPr>
          <w:tblCellSpacing w:w="15" w:type="dxa"/>
        </w:trPr>
        <w:tc>
          <w:tcPr>
            <w:tcW w:w="0" w:type="auto"/>
            <w:tcBorders>
              <w:bottom w:val="single" w:sz="6" w:space="0" w:color="E5E7EB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E68F6E1" w14:textId="77777777" w:rsidR="00770636" w:rsidRPr="00770636" w:rsidRDefault="00770636" w:rsidP="00770636">
            <w:r w:rsidRPr="00770636">
              <w:t>E-1001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BD3E6BC" w14:textId="77777777" w:rsidR="00770636" w:rsidRPr="00770636" w:rsidRDefault="00770636" w:rsidP="00770636">
            <w:r w:rsidRPr="00770636">
              <w:t>復号失敗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B47A1B2" w14:textId="77777777" w:rsidR="00770636" w:rsidRPr="00770636" w:rsidRDefault="00770636" w:rsidP="00770636">
            <w:r w:rsidRPr="00770636">
              <w:t>ファイルを読み込めませんでした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6131CFB" w14:textId="77777777" w:rsidR="00770636" w:rsidRPr="00770636" w:rsidRDefault="00770636" w:rsidP="00770636">
            <w:r w:rsidRPr="00770636">
              <w:t>例外詳細＋入力条件</w:t>
            </w:r>
          </w:p>
        </w:tc>
      </w:tr>
      <w:tr w:rsidR="00770636" w:rsidRPr="00770636" w14:paraId="32CAF107" w14:textId="77777777" w:rsidTr="00770636">
        <w:trPr>
          <w:tblCellSpacing w:w="15" w:type="dxa"/>
        </w:trPr>
        <w:tc>
          <w:tcPr>
            <w:tcW w:w="0" w:type="auto"/>
            <w:tcBorders>
              <w:bottom w:val="nil"/>
            </w:tcBorders>
            <w:shd w:val="clear" w:color="auto" w:fill="FCFCFD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C1F0CDA" w14:textId="77777777" w:rsidR="00770636" w:rsidRPr="00770636" w:rsidRDefault="00770636" w:rsidP="00770636">
            <w:r w:rsidRPr="00770636">
              <w:t>E-1002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CFCFD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E3D03F3" w14:textId="77777777" w:rsidR="00770636" w:rsidRPr="00770636" w:rsidRDefault="00770636" w:rsidP="00770636">
            <w:r w:rsidRPr="00770636">
              <w:t>形式不正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CFCFD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5CD6BC1" w14:textId="77777777" w:rsidR="00770636" w:rsidRPr="00770636" w:rsidRDefault="00770636" w:rsidP="00770636">
            <w:r w:rsidRPr="00770636">
              <w:t>CSV形式が不正です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CFCFD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4AB82F0" w14:textId="77777777" w:rsidR="00770636" w:rsidRPr="00770636" w:rsidRDefault="00770636" w:rsidP="00770636">
            <w:r w:rsidRPr="00770636">
              <w:t>行番号・列番号</w:t>
            </w:r>
          </w:p>
        </w:tc>
      </w:tr>
    </w:tbl>
    <w:p w14:paraId="2E8D6A18" w14:textId="77777777" w:rsidR="00770636" w:rsidRPr="00770636" w:rsidRDefault="00770636" w:rsidP="00770636">
      <w:pPr>
        <w:rPr>
          <w:b/>
          <w:bCs/>
        </w:rPr>
      </w:pPr>
      <w:r w:rsidRPr="00770636">
        <w:rPr>
          <w:b/>
          <w:bCs/>
        </w:rPr>
        <w:t>7. 非機能要件</w:t>
      </w:r>
    </w:p>
    <w:tbl>
      <w:tblPr>
        <w:tblW w:w="13740" w:type="dxa"/>
        <w:tblCellSpacing w:w="15" w:type="dxa"/>
        <w:tblBorders>
          <w:top w:val="single" w:sz="6" w:space="0" w:color="E5E7EB"/>
          <w:left w:val="single" w:sz="6" w:space="0" w:color="E5E7EB"/>
          <w:bottom w:val="single" w:sz="6" w:space="0" w:color="E5E7EB"/>
          <w:right w:val="single" w:sz="6" w:space="0" w:color="E5E7E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5"/>
        <w:gridCol w:w="10395"/>
      </w:tblGrid>
      <w:tr w:rsidR="00770636" w:rsidRPr="00770636" w14:paraId="59E4335F" w14:textId="77777777" w:rsidTr="00770636">
        <w:trPr>
          <w:tblHeader/>
          <w:tblCellSpacing w:w="15" w:type="dxa"/>
        </w:trPr>
        <w:tc>
          <w:tcPr>
            <w:tcW w:w="3300" w:type="dxa"/>
            <w:tcBorders>
              <w:bottom w:val="single" w:sz="6" w:space="0" w:color="E5E7EB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22BD850" w14:textId="77777777" w:rsidR="00770636" w:rsidRPr="00770636" w:rsidRDefault="00770636" w:rsidP="00770636">
            <w:pPr>
              <w:rPr>
                <w:b/>
                <w:bCs/>
              </w:rPr>
            </w:pPr>
            <w:r w:rsidRPr="00770636">
              <w:rPr>
                <w:b/>
                <w:bCs/>
              </w:rPr>
              <w:lastRenderedPageBreak/>
              <w:t>項目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7163460" w14:textId="77777777" w:rsidR="00770636" w:rsidRPr="00770636" w:rsidRDefault="00770636" w:rsidP="00770636">
            <w:pPr>
              <w:rPr>
                <w:b/>
                <w:bCs/>
              </w:rPr>
            </w:pPr>
            <w:r w:rsidRPr="00770636">
              <w:rPr>
                <w:b/>
                <w:bCs/>
              </w:rPr>
              <w:t>要件</w:t>
            </w:r>
          </w:p>
        </w:tc>
      </w:tr>
      <w:tr w:rsidR="00770636" w:rsidRPr="00770636" w14:paraId="4FB0D619" w14:textId="77777777" w:rsidTr="00770636">
        <w:trPr>
          <w:tblCellSpacing w:w="15" w:type="dxa"/>
        </w:trPr>
        <w:tc>
          <w:tcPr>
            <w:tcW w:w="0" w:type="auto"/>
            <w:tcBorders>
              <w:bottom w:val="single" w:sz="6" w:space="0" w:color="E5E7EB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293B4F5" w14:textId="77777777" w:rsidR="00770636" w:rsidRPr="00770636" w:rsidRDefault="00770636" w:rsidP="00770636">
            <w:r w:rsidRPr="00770636">
              <w:t>性能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791CEA2" w14:textId="77777777" w:rsidR="00770636" w:rsidRPr="00770636" w:rsidRDefault="00770636" w:rsidP="00770636">
            <w:r w:rsidRPr="00770636">
              <w:t>10万行のCSVをxx秒以内で処理</w:t>
            </w:r>
          </w:p>
        </w:tc>
      </w:tr>
      <w:tr w:rsidR="00770636" w:rsidRPr="00770636" w14:paraId="2A930CDB" w14:textId="77777777" w:rsidTr="00770636">
        <w:trPr>
          <w:tblCellSpacing w:w="15" w:type="dxa"/>
        </w:trPr>
        <w:tc>
          <w:tcPr>
            <w:tcW w:w="0" w:type="auto"/>
            <w:tcBorders>
              <w:bottom w:val="single" w:sz="6" w:space="0" w:color="E5E7EB"/>
            </w:tcBorders>
            <w:shd w:val="clear" w:color="auto" w:fill="FCFCFD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E124E3B" w14:textId="77777777" w:rsidR="00770636" w:rsidRPr="00770636" w:rsidRDefault="00770636" w:rsidP="00770636">
            <w:r w:rsidRPr="00770636">
              <w:t>保守性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shd w:val="clear" w:color="auto" w:fill="FCFCFD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F4FFC69" w14:textId="77777777" w:rsidR="00770636" w:rsidRPr="00770636" w:rsidRDefault="00770636" w:rsidP="00770636">
            <w:r w:rsidRPr="00770636">
              <w:t>設定値を1箇所に集約（Configクラス等）</w:t>
            </w:r>
          </w:p>
        </w:tc>
      </w:tr>
      <w:tr w:rsidR="00770636" w:rsidRPr="00770636" w14:paraId="4E3D6C57" w14:textId="77777777" w:rsidTr="00770636">
        <w:trPr>
          <w:tblCellSpacing w:w="15" w:type="dxa"/>
        </w:trPr>
        <w:tc>
          <w:tcPr>
            <w:tcW w:w="0" w:type="auto"/>
            <w:tcBorders>
              <w:bottom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660F6B0" w14:textId="77777777" w:rsidR="00770636" w:rsidRPr="00770636" w:rsidRDefault="00770636" w:rsidP="00770636">
            <w:r w:rsidRPr="00770636">
              <w:t>互換性</w:t>
            </w:r>
          </w:p>
        </w:tc>
        <w:tc>
          <w:tcPr>
            <w:tcW w:w="0" w:type="auto"/>
            <w:tcBorders>
              <w:bottom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0E4A291" w14:textId="77777777" w:rsidR="00770636" w:rsidRPr="00770636" w:rsidRDefault="00770636" w:rsidP="00770636">
            <w:r w:rsidRPr="00770636">
              <w:t>既存平文CSVは引き続きインポート可能</w:t>
            </w:r>
          </w:p>
        </w:tc>
      </w:tr>
    </w:tbl>
    <w:p w14:paraId="25723361" w14:textId="77777777" w:rsidR="00770636" w:rsidRPr="00770636" w:rsidRDefault="00770636" w:rsidP="00770636">
      <w:pPr>
        <w:rPr>
          <w:b/>
          <w:bCs/>
        </w:rPr>
      </w:pPr>
      <w:r w:rsidRPr="00770636">
        <w:rPr>
          <w:b/>
          <w:bCs/>
        </w:rPr>
        <w:t>8. 付録</w:t>
      </w:r>
    </w:p>
    <w:p w14:paraId="2929C7B0" w14:textId="77777777" w:rsidR="00770636" w:rsidRPr="00770636" w:rsidRDefault="00770636" w:rsidP="00770636">
      <w:r w:rsidRPr="00770636">
        <w:t>ここにサンプルCSV、パラメータ定義、用語集、参考資料などを置く。</w:t>
      </w:r>
    </w:p>
    <w:p w14:paraId="42DE6E4C" w14:textId="77777777" w:rsidR="00770636" w:rsidRPr="00770636" w:rsidRDefault="00770636" w:rsidP="00770636">
      <w:r w:rsidRPr="00770636">
        <w:t>© 2026 / Spec Template</w:t>
      </w:r>
    </w:p>
    <w:p w14:paraId="6A3A3EC3" w14:textId="77777777" w:rsidR="00770636" w:rsidRPr="00770636" w:rsidRDefault="00770636" w:rsidP="00770636">
      <w:r w:rsidRPr="00770636">
        <w:t>印刷時：背景色はプリンタ設定で薄くなる場合があります</w:t>
      </w:r>
    </w:p>
    <w:p w14:paraId="76F191EA" w14:textId="77777777" w:rsidR="00B32EB8" w:rsidRPr="00770636" w:rsidRDefault="00B32EB8"/>
    <w:sectPr w:rsidR="00B32EB8" w:rsidRPr="00770636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7941F1"/>
    <w:multiLevelType w:val="multilevel"/>
    <w:tmpl w:val="F69ED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9086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EB8"/>
    <w:rsid w:val="00241412"/>
    <w:rsid w:val="00770636"/>
    <w:rsid w:val="00B32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5690E747-2A7D-4B81-8E55-33470D824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32EB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32E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2EB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2EB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2EB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2EB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2EB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2EB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2EB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B32EB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B32EB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B32EB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B32EB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B32EB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B32EB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B32EB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B32EB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B32EB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B32EB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B32E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32EB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B32EB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32E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B32EB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32EB8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B32EB8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B32E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B32EB8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B32EB8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770636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7706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367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68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88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38853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233128">
          <w:marLeft w:val="0"/>
          <w:marRight w:val="0"/>
          <w:marTop w:val="150"/>
          <w:marBottom w:val="240"/>
          <w:divBdr>
            <w:top w:val="single" w:sz="6" w:space="11" w:color="E5E7EB"/>
            <w:left w:val="single" w:sz="6" w:space="12" w:color="E5E7EB"/>
            <w:bottom w:val="single" w:sz="6" w:space="11" w:color="E5E7EB"/>
            <w:right w:val="single" w:sz="6" w:space="12" w:color="E5E7EB"/>
          </w:divBdr>
          <w:divsChild>
            <w:div w:id="18205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45087">
          <w:marLeft w:val="0"/>
          <w:marRight w:val="0"/>
          <w:marTop w:val="150"/>
          <w:marBottom w:val="240"/>
          <w:divBdr>
            <w:top w:val="single" w:sz="6" w:space="9" w:color="auto"/>
            <w:left w:val="single" w:sz="36" w:space="11" w:color="auto"/>
            <w:bottom w:val="single" w:sz="6" w:space="9" w:color="auto"/>
            <w:right w:val="single" w:sz="6" w:space="11" w:color="auto"/>
          </w:divBdr>
          <w:divsChild>
            <w:div w:id="200993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61774">
          <w:marLeft w:val="0"/>
          <w:marRight w:val="0"/>
          <w:marTop w:val="150"/>
          <w:marBottom w:val="240"/>
          <w:divBdr>
            <w:top w:val="single" w:sz="6" w:space="9" w:color="auto"/>
            <w:left w:val="single" w:sz="36" w:space="11" w:color="auto"/>
            <w:bottom w:val="single" w:sz="6" w:space="9" w:color="auto"/>
            <w:right w:val="single" w:sz="6" w:space="11" w:color="auto"/>
          </w:divBdr>
          <w:divsChild>
            <w:div w:id="158560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171804">
          <w:marLeft w:val="0"/>
          <w:marRight w:val="0"/>
          <w:marTop w:val="150"/>
          <w:marBottom w:val="240"/>
          <w:divBdr>
            <w:top w:val="single" w:sz="6" w:space="9" w:color="auto"/>
            <w:left w:val="single" w:sz="36" w:space="11" w:color="auto"/>
            <w:bottom w:val="single" w:sz="6" w:space="9" w:color="auto"/>
            <w:right w:val="single" w:sz="6" w:space="11" w:color="auto"/>
          </w:divBdr>
          <w:divsChild>
            <w:div w:id="115345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400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44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16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87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95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60448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2744584">
          <w:marLeft w:val="0"/>
          <w:marRight w:val="0"/>
          <w:marTop w:val="150"/>
          <w:marBottom w:val="240"/>
          <w:divBdr>
            <w:top w:val="single" w:sz="6" w:space="11" w:color="E5E7EB"/>
            <w:left w:val="single" w:sz="6" w:space="12" w:color="E5E7EB"/>
            <w:bottom w:val="single" w:sz="6" w:space="11" w:color="E5E7EB"/>
            <w:right w:val="single" w:sz="6" w:space="12" w:color="E5E7EB"/>
          </w:divBdr>
          <w:divsChild>
            <w:div w:id="32312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1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601411">
          <w:marLeft w:val="0"/>
          <w:marRight w:val="0"/>
          <w:marTop w:val="150"/>
          <w:marBottom w:val="240"/>
          <w:divBdr>
            <w:top w:val="single" w:sz="6" w:space="9" w:color="auto"/>
            <w:left w:val="single" w:sz="36" w:space="11" w:color="auto"/>
            <w:bottom w:val="single" w:sz="6" w:space="9" w:color="auto"/>
            <w:right w:val="single" w:sz="6" w:space="11" w:color="auto"/>
          </w:divBdr>
          <w:divsChild>
            <w:div w:id="102139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24245">
          <w:marLeft w:val="0"/>
          <w:marRight w:val="0"/>
          <w:marTop w:val="150"/>
          <w:marBottom w:val="240"/>
          <w:divBdr>
            <w:top w:val="single" w:sz="6" w:space="9" w:color="auto"/>
            <w:left w:val="single" w:sz="36" w:space="11" w:color="auto"/>
            <w:bottom w:val="single" w:sz="6" w:space="9" w:color="auto"/>
            <w:right w:val="single" w:sz="6" w:space="11" w:color="auto"/>
          </w:divBdr>
          <w:divsChild>
            <w:div w:id="96596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665215">
          <w:marLeft w:val="0"/>
          <w:marRight w:val="0"/>
          <w:marTop w:val="150"/>
          <w:marBottom w:val="240"/>
          <w:divBdr>
            <w:top w:val="single" w:sz="6" w:space="9" w:color="auto"/>
            <w:left w:val="single" w:sz="36" w:space="11" w:color="auto"/>
            <w:bottom w:val="single" w:sz="6" w:space="9" w:color="auto"/>
            <w:right w:val="single" w:sz="6" w:space="11" w:color="auto"/>
          </w:divBdr>
          <w:divsChild>
            <w:div w:id="159528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70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2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D:\git\Repository13_Etc\Docs\Excel\%E3%82%BD%E3%83%95%E3%83%88%E3%82%A6%E3%82%A7%E3%82%A2%E4%BB%95%E6%A7%98%E6%9B%B8%E3%83%87%E3%82%B6%E3%82%A4%E3%83%B31.html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file:///D:\git\Repository13_Etc\Docs\Excel\%E3%82%BD%E3%83%95%E3%83%88%E3%82%A6%E3%82%A7%E3%82%A2%E4%BB%95%E6%A7%98%E6%9B%B8%E3%83%87%E3%82%B6%E3%82%A4%E3%83%B31.html" TargetMode="External"/><Relationship Id="rId12" Type="http://schemas.openxmlformats.org/officeDocument/2006/relationships/hyperlink" Target="file:///D:\git\Repository13_Etc\Docs\Excel\%E3%82%BD%E3%83%95%E3%83%88%E3%82%A6%E3%82%A7%E3%82%A2%E4%BB%95%E6%A7%98%E6%9B%B8%E3%83%87%E3%82%B6%E3%82%A4%E3%83%B31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D:\git\Repository13_Etc\Docs\Excel\%E3%82%BD%E3%83%95%E3%83%88%E3%82%A6%E3%82%A7%E3%82%A2%E4%BB%95%E6%A7%98%E6%9B%B8%E3%83%87%E3%82%B6%E3%82%A4%E3%83%B31.html" TargetMode="External"/><Relationship Id="rId11" Type="http://schemas.openxmlformats.org/officeDocument/2006/relationships/hyperlink" Target="file:///D:\git\Repository13_Etc\Docs\Excel\%E3%82%BD%E3%83%95%E3%83%88%E3%82%A6%E3%82%A7%E3%82%A2%E4%BB%95%E6%A7%98%E6%9B%B8%E3%83%87%E3%82%B6%E3%82%A4%E3%83%B31.html" TargetMode="External"/><Relationship Id="rId5" Type="http://schemas.openxmlformats.org/officeDocument/2006/relationships/hyperlink" Target="file:///D:\git\Repository13_Etc\Docs\Excel\%E3%82%BD%E3%83%95%E3%83%88%E3%82%A6%E3%82%A7%E3%82%A2%E4%BB%95%E6%A7%98%E6%9B%B8%E3%83%87%E3%82%B6%E3%82%A4%E3%83%B31.html" TargetMode="External"/><Relationship Id="rId10" Type="http://schemas.openxmlformats.org/officeDocument/2006/relationships/hyperlink" Target="file:///D:\git\Repository13_Etc\Docs\Excel\%E3%82%BD%E3%83%95%E3%83%88%E3%82%A6%E3%82%A7%E3%82%A2%E4%BB%95%E6%A7%98%E6%9B%B8%E3%83%87%E3%82%B6%E3%82%A4%E3%83%B31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/D:\git\Repository13_Etc\Docs\Excel\%E3%82%BD%E3%83%95%E3%83%88%E3%82%A6%E3%82%A7%E3%82%A2%E4%BB%95%E6%A7%98%E6%9B%B8%E3%83%87%E3%82%B6%E3%82%A4%E3%83%B31.html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412</Words>
  <Characters>2353</Characters>
  <Application>Microsoft Office Word</Application>
  <DocSecurity>0</DocSecurity>
  <Lines>19</Lines>
  <Paragraphs>5</Paragraphs>
  <ScaleCrop>false</ScaleCrop>
  <Company/>
  <LinksUpToDate>false</LinksUpToDate>
  <CharactersWithSpaces>2760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Okubo Toshiyuki</dc:creator>
  <cp:keywords/>
  <dc:description/>
  <cp:lastModifiedBy>Okubo Toshiyuki</cp:lastModifiedBy>
  <cp:revision>3</cp:revision>
  <dcterms:created xsi:type="dcterms:W3CDTF">2026-01-10T23:15:00Z</dcterms:created>
  <dcterms:modified xsi:type="dcterms:W3CDTF">2026-01-10T23:18:00Z</dcterms:modified>
</cp:coreProperties>
</file>