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varchar(</w:t>
      </w:r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1111CD50" w:rsidR="00F43250" w:rsidRDefault="00F43250">
      <w:r w:rsidRPr="00F43250">
        <w:t>telAluno v</w:t>
      </w:r>
      <w:r>
        <w:t>archar(</w:t>
      </w:r>
      <w:r w:rsidR="002070EE">
        <w:t>20</w:t>
      </w:r>
      <w:r>
        <w:t>),</w:t>
      </w:r>
    </w:p>
    <w:p w14:paraId="4B90B9DE" w14:textId="371C9CB0" w:rsidR="00F43250" w:rsidRPr="00F43250" w:rsidRDefault="00F43250">
      <w:r>
        <w:t>celAluno varchar(</w:t>
      </w:r>
      <w:r w:rsidR="002070EE">
        <w:t>20</w:t>
      </w:r>
      <w:r>
        <w:t>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7F1243F" w14:textId="790877F9" w:rsidR="00166B06" w:rsidRPr="00F43250" w:rsidRDefault="00166B06">
      <w:pPr>
        <w:rPr>
          <w:lang w:val="en-US"/>
        </w:rPr>
      </w:pPr>
    </w:p>
    <w:p w14:paraId="54EF8BA9" w14:textId="2AA1D316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="00B61D2D" w:rsidRPr="00F43250">
        <w:rPr>
          <w:lang w:val="en-US"/>
        </w:rPr>
        <w:t>(</w:t>
      </w:r>
      <w:proofErr w:type="gramEnd"/>
    </w:p>
    <w:p w14:paraId="1D2BB981" w14:textId="2167CA9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55B43CE2" w14:textId="13ECAA5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300F883" w14:textId="2697534E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1C46516A" w14:textId="799581E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77A51537" w14:textId="7DBA3B3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6C7DDFE0" w14:textId="451F5D94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F55D82C" w14:textId="04FC11CA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notaAtividade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5) not null</w:t>
      </w:r>
    </w:p>
    <w:p w14:paraId="55431ED0" w14:textId="2C2DD758" w:rsidR="00B61D2D" w:rsidRPr="00F43250" w:rsidRDefault="00B61D2D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6D1B8C3" w:rsidR="003260EA" w:rsidRPr="00F43250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66AA135D" w14:textId="25B5C0D0" w:rsidR="003260EA" w:rsidRPr="00F43250" w:rsidRDefault="003260EA">
      <w:pPr>
        <w:rPr>
          <w:lang w:val="en-US"/>
        </w:rPr>
      </w:pPr>
    </w:p>
    <w:p w14:paraId="48B29FDD" w14:textId="6013ACCB" w:rsidR="003260EA" w:rsidRPr="00F43250" w:rsidRDefault="003260EA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materialComplementar</w:t>
      </w:r>
      <w:proofErr w:type="spellEnd"/>
      <w:r w:rsidRPr="00F43250">
        <w:rPr>
          <w:lang w:val="en-US"/>
        </w:rPr>
        <w:t>(</w:t>
      </w:r>
      <w:proofErr w:type="gramEnd"/>
    </w:p>
    <w:p w14:paraId="6DD8C302" w14:textId="4BB52B1D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7F93705" w14:textId="4ADF6F23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descMC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78B7706C" w14:textId="6F75D726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linkMC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16CBC212" w14:textId="5ADC36D5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dataPostada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3BBD3DF4" w14:textId="5B755742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387629B" w14:textId="14F9637F" w:rsidR="003260EA" w:rsidRPr="00F43250" w:rsidRDefault="003260EA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2070EE"/>
    <w:rsid w:val="003260EA"/>
    <w:rsid w:val="0035642C"/>
    <w:rsid w:val="004E24A3"/>
    <w:rsid w:val="00550662"/>
    <w:rsid w:val="005F5930"/>
    <w:rsid w:val="00675F89"/>
    <w:rsid w:val="007B25D6"/>
    <w:rsid w:val="007C2DF5"/>
    <w:rsid w:val="007D2440"/>
    <w:rsid w:val="00840E50"/>
    <w:rsid w:val="009F0A9B"/>
    <w:rsid w:val="00A06F70"/>
    <w:rsid w:val="00A537E0"/>
    <w:rsid w:val="00B61D2D"/>
    <w:rsid w:val="00BB6E6A"/>
    <w:rsid w:val="00CB3D29"/>
    <w:rsid w:val="00CD1BFC"/>
    <w:rsid w:val="00D108F4"/>
    <w:rsid w:val="00E4353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456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17</cp:revision>
  <dcterms:created xsi:type="dcterms:W3CDTF">2020-10-28T00:59:00Z</dcterms:created>
  <dcterms:modified xsi:type="dcterms:W3CDTF">2020-11-20T12:16:00Z</dcterms:modified>
</cp:coreProperties>
</file>