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93" w:rsidRDefault="009D0693">
      <w:bookmarkStart w:id="0" w:name="_GoBack"/>
      <w:bookmarkEnd w:id="0"/>
    </w:p>
    <w:sectPr w:rsidR="009D0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28"/>
    <w:rsid w:val="00235B4C"/>
    <w:rsid w:val="009D0693"/>
    <w:rsid w:val="00E24D28"/>
    <w:rsid w:val="00E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2692D-C8EB-4213-AA71-CECCF17C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M'Shine</dc:creator>
  <cp:keywords/>
  <dc:description/>
  <cp:lastModifiedBy>M'Shine</cp:lastModifiedBy>
  <cp:revision>1</cp:revision>
  <dcterms:created xsi:type="dcterms:W3CDTF">2017-11-03T13:43:00Z</dcterms:created>
  <dcterms:modified xsi:type="dcterms:W3CDTF">2017-11-03T16:18:00Z</dcterms:modified>
</cp:coreProperties>
</file>