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D66CE" w14:textId="77777777" w:rsidR="00AF4C6D" w:rsidRDefault="0011055A">
      <w:proofErr w:type="spellStart"/>
      <w:r>
        <w:t>tfg</w:t>
      </w:r>
      <w:proofErr w:type="spellEnd"/>
      <w:r>
        <w:t xml:space="preserve"> ajedrez</w:t>
      </w:r>
    </w:p>
    <w:p w14:paraId="475DDA02" w14:textId="77777777" w:rsidR="00AF4C6D" w:rsidRDefault="00AF4C6D"/>
    <w:p w14:paraId="76814B27" w14:textId="77777777" w:rsidR="00AF4C6D" w:rsidRDefault="0011055A">
      <w:pPr>
        <w:numPr>
          <w:ilvl w:val="0"/>
          <w:numId w:val="1"/>
        </w:numPr>
      </w:pPr>
      <w:r>
        <w:t>piezas propias atacadas (</w:t>
      </w:r>
      <w:proofErr w:type="spellStart"/>
      <w:r>
        <w:t>numero</w:t>
      </w:r>
      <w:proofErr w:type="spellEnd"/>
      <w:r>
        <w:t xml:space="preserve"> de atacantes)</w:t>
      </w:r>
    </w:p>
    <w:p w14:paraId="592CFB7F" w14:textId="77777777" w:rsidR="00AF4C6D" w:rsidRDefault="0011055A">
      <w:pPr>
        <w:numPr>
          <w:ilvl w:val="0"/>
          <w:numId w:val="1"/>
        </w:numPr>
      </w:pPr>
      <w:proofErr w:type="gramStart"/>
      <w:r>
        <w:t>piezas oponente</w:t>
      </w:r>
      <w:proofErr w:type="gramEnd"/>
      <w:r>
        <w:t xml:space="preserve"> que se atacan (</w:t>
      </w:r>
      <w:proofErr w:type="spellStart"/>
      <w:r>
        <w:t>numero</w:t>
      </w:r>
      <w:proofErr w:type="spellEnd"/>
      <w:r>
        <w:t xml:space="preserve"> de atacantes)</w:t>
      </w:r>
    </w:p>
    <w:p w14:paraId="2DB9195F" w14:textId="77777777" w:rsidR="00AF4C6D" w:rsidRDefault="0011055A">
      <w:pPr>
        <w:numPr>
          <w:ilvl w:val="0"/>
          <w:numId w:val="1"/>
        </w:numPr>
      </w:pPr>
      <w:r>
        <w:t xml:space="preserve">piezas propias que no </w:t>
      </w:r>
      <w:proofErr w:type="spellStart"/>
      <w:r>
        <w:t>estan</w:t>
      </w:r>
      <w:proofErr w:type="spellEnd"/>
      <w:r>
        <w:t xml:space="preserve"> atacadas</w:t>
      </w:r>
    </w:p>
    <w:p w14:paraId="310F0A02" w14:textId="77777777" w:rsidR="00AF4C6D" w:rsidRDefault="0011055A">
      <w:pPr>
        <w:numPr>
          <w:ilvl w:val="0"/>
          <w:numId w:val="1"/>
        </w:numPr>
      </w:pPr>
      <w:proofErr w:type="gramStart"/>
      <w:r>
        <w:t>piezas oponente</w:t>
      </w:r>
      <w:proofErr w:type="gramEnd"/>
      <w:r>
        <w:t xml:space="preserve"> que no </w:t>
      </w:r>
      <w:proofErr w:type="spellStart"/>
      <w:r>
        <w:t>estan</w:t>
      </w:r>
      <w:proofErr w:type="spellEnd"/>
      <w:r>
        <w:t xml:space="preserve"> atacadas</w:t>
      </w:r>
    </w:p>
    <w:p w14:paraId="28FFC6EB" w14:textId="77777777" w:rsidR="00AF4C6D" w:rsidRDefault="0011055A">
      <w:pPr>
        <w:numPr>
          <w:ilvl w:val="0"/>
          <w:numId w:val="1"/>
        </w:numPr>
      </w:pPr>
      <w:r>
        <w:t xml:space="preserve">piezas propias que no </w:t>
      </w:r>
      <w:proofErr w:type="spellStart"/>
      <w:r>
        <w:t>estan</w:t>
      </w:r>
      <w:proofErr w:type="spellEnd"/>
      <w:r>
        <w:t xml:space="preserve"> defendidas</w:t>
      </w:r>
    </w:p>
    <w:p w14:paraId="777EF731" w14:textId="77777777" w:rsidR="00AF4C6D" w:rsidRDefault="0011055A">
      <w:pPr>
        <w:numPr>
          <w:ilvl w:val="0"/>
          <w:numId w:val="1"/>
        </w:numPr>
      </w:pPr>
      <w:proofErr w:type="gramStart"/>
      <w:r>
        <w:t>piezas oponente</w:t>
      </w:r>
      <w:proofErr w:type="gramEnd"/>
      <w:r>
        <w:t xml:space="preserve"> que no </w:t>
      </w:r>
      <w:proofErr w:type="spellStart"/>
      <w:r>
        <w:t>estan</w:t>
      </w:r>
      <w:proofErr w:type="spellEnd"/>
      <w:r>
        <w:t xml:space="preserve"> defendidas</w:t>
      </w:r>
    </w:p>
    <w:p w14:paraId="5CDDFA20" w14:textId="77777777" w:rsidR="00AF4C6D" w:rsidRDefault="00AF4C6D"/>
    <w:p w14:paraId="4AD18A0C" w14:textId="77777777" w:rsidR="00AF4C6D" w:rsidRDefault="0011055A">
      <w:r>
        <w:t>mueven las negras</w:t>
      </w:r>
    </w:p>
    <w:p w14:paraId="63A9C1D4" w14:textId="77777777" w:rsidR="00AF4C6D" w:rsidRDefault="00AF4C6D"/>
    <w:p w14:paraId="027DC932" w14:textId="77777777" w:rsidR="00AF4C6D" w:rsidRDefault="0011055A">
      <w:r>
        <w:rPr>
          <w:noProof/>
        </w:rPr>
        <w:drawing>
          <wp:inline distT="114300" distB="114300" distL="114300" distR="114300" wp14:anchorId="23FA1D32" wp14:editId="4D3EDFBB">
            <wp:extent cx="2747963" cy="281262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2812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9C3B36" w14:textId="77777777" w:rsidR="00AF4C6D" w:rsidRDefault="00AF4C6D"/>
    <w:p w14:paraId="3A985B5D" w14:textId="77777777" w:rsidR="00AF4C6D" w:rsidRDefault="0011055A">
      <w:r>
        <w:rPr>
          <w:noProof/>
        </w:rPr>
        <w:drawing>
          <wp:inline distT="114300" distB="114300" distL="114300" distR="114300" wp14:anchorId="0019D73D" wp14:editId="7A62EB84">
            <wp:extent cx="2800972" cy="28622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972" cy="2862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5D9FA" w14:textId="77777777" w:rsidR="00AF4C6D" w:rsidRDefault="00AF4C6D"/>
    <w:p w14:paraId="4FB80178" w14:textId="77777777" w:rsidR="00AF4C6D" w:rsidRDefault="00AF4C6D"/>
    <w:p w14:paraId="611D3488" w14:textId="77777777" w:rsidR="00AF4C6D" w:rsidRDefault="00AF4C6D"/>
    <w:p w14:paraId="38753161" w14:textId="77777777" w:rsidR="00AF4C6D" w:rsidRDefault="00AF4C6D"/>
    <w:p w14:paraId="02F42644" w14:textId="77777777" w:rsidR="00AF4C6D" w:rsidRDefault="0011055A">
      <w:pPr>
        <w:numPr>
          <w:ilvl w:val="0"/>
          <w:numId w:val="5"/>
        </w:numPr>
      </w:pPr>
      <w:r>
        <w:t>movimiento de caballo oponente sin defensa</w:t>
      </w:r>
    </w:p>
    <w:p w14:paraId="6B6CB1E0" w14:textId="77777777" w:rsidR="00AF4C6D" w:rsidRDefault="0011055A">
      <w:pPr>
        <w:numPr>
          <w:ilvl w:val="0"/>
          <w:numId w:val="5"/>
        </w:numPr>
      </w:pPr>
      <w:r>
        <w:lastRenderedPageBreak/>
        <w:t>movimiento de caballo propio sin defensa</w:t>
      </w:r>
    </w:p>
    <w:p w14:paraId="43F0E0E7" w14:textId="77777777" w:rsidR="00AF4C6D" w:rsidRDefault="00AF4C6D"/>
    <w:p w14:paraId="0AF0D883" w14:textId="77777777" w:rsidR="00AF4C6D" w:rsidRDefault="0011055A">
      <w:pPr>
        <w:numPr>
          <w:ilvl w:val="0"/>
          <w:numId w:val="3"/>
        </w:numPr>
      </w:pPr>
      <w:r>
        <w:t>piezas atacadas en doble movimiento de caballo propio</w:t>
      </w:r>
    </w:p>
    <w:p w14:paraId="54AEBDDB" w14:textId="77777777" w:rsidR="00AF4C6D" w:rsidRDefault="0011055A">
      <w:pPr>
        <w:numPr>
          <w:ilvl w:val="0"/>
          <w:numId w:val="3"/>
        </w:numPr>
      </w:pPr>
      <w:r>
        <w:t>piezas at</w:t>
      </w:r>
      <w:r>
        <w:t>acadas en doble movimiento de caballo oponente</w:t>
      </w:r>
    </w:p>
    <w:p w14:paraId="4EB6511A" w14:textId="77777777" w:rsidR="00AF4C6D" w:rsidRDefault="00AF4C6D"/>
    <w:p w14:paraId="4352246B" w14:textId="77777777" w:rsidR="00AF4C6D" w:rsidRDefault="0011055A">
      <w:pPr>
        <w:numPr>
          <w:ilvl w:val="0"/>
          <w:numId w:val="2"/>
        </w:numPr>
      </w:pPr>
      <w:r>
        <w:t>posible jaque en siguiente jugada (propia y de oponente)</w:t>
      </w:r>
    </w:p>
    <w:p w14:paraId="414BEBC5" w14:textId="77777777" w:rsidR="00AF4C6D" w:rsidRDefault="0011055A">
      <w:pPr>
        <w:numPr>
          <w:ilvl w:val="0"/>
          <w:numId w:val="2"/>
        </w:numPr>
      </w:pPr>
      <w:r>
        <w:t xml:space="preserve">posible clavada en </w:t>
      </w:r>
      <w:proofErr w:type="spellStart"/>
      <w:r>
        <w:t>sig</w:t>
      </w:r>
      <w:proofErr w:type="spellEnd"/>
      <w:r>
        <w:t xml:space="preserve"> jugada (propia y de oponente)</w:t>
      </w:r>
    </w:p>
    <w:p w14:paraId="18A0C8AC" w14:textId="77777777" w:rsidR="00AF4C6D" w:rsidRDefault="00AF4C6D"/>
    <w:p w14:paraId="6B3F3BBC" w14:textId="77777777" w:rsidR="00AF4C6D" w:rsidRDefault="0011055A">
      <w:pPr>
        <w:numPr>
          <w:ilvl w:val="0"/>
          <w:numId w:val="4"/>
        </w:numPr>
      </w:pPr>
      <w:r>
        <w:t xml:space="preserve">casillas </w:t>
      </w:r>
      <w:proofErr w:type="spellStart"/>
      <w:r>
        <w:t>debiles</w:t>
      </w:r>
      <w:proofErr w:type="spellEnd"/>
      <w:r>
        <w:t xml:space="preserve"> (sin defensa de </w:t>
      </w:r>
      <w:proofErr w:type="spellStart"/>
      <w:r>
        <w:t>peon</w:t>
      </w:r>
      <w:proofErr w:type="spellEnd"/>
      <w:r>
        <w:t>)</w:t>
      </w:r>
    </w:p>
    <w:p w14:paraId="73E37F8C" w14:textId="77777777" w:rsidR="00AF4C6D" w:rsidRDefault="0011055A">
      <w:pPr>
        <w:numPr>
          <w:ilvl w:val="0"/>
          <w:numId w:val="4"/>
        </w:numPr>
      </w:pPr>
      <w:r>
        <w:t>casillas libres (sin ataque por oponente)</w:t>
      </w:r>
    </w:p>
    <w:p w14:paraId="79A11F8F" w14:textId="77777777" w:rsidR="00AF4C6D" w:rsidRDefault="00AF4C6D"/>
    <w:p w14:paraId="35449AF9" w14:textId="77777777" w:rsidR="00AF4C6D" w:rsidRDefault="00AF4C6D"/>
    <w:sectPr w:rsidR="00AF4C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410F3"/>
    <w:multiLevelType w:val="multilevel"/>
    <w:tmpl w:val="F7C4AE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DC507A"/>
    <w:multiLevelType w:val="multilevel"/>
    <w:tmpl w:val="1BB8AD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A71862"/>
    <w:multiLevelType w:val="multilevel"/>
    <w:tmpl w:val="461618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901D7B"/>
    <w:multiLevelType w:val="multilevel"/>
    <w:tmpl w:val="709691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FD7965"/>
    <w:multiLevelType w:val="multilevel"/>
    <w:tmpl w:val="B51A32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C6D"/>
    <w:rsid w:val="0011055A"/>
    <w:rsid w:val="00A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327F4"/>
  <w15:docId w15:val="{C38629F2-4992-4E0C-9C77-F42D47E8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579</Characters>
  <Application>Microsoft Office Word</Application>
  <DocSecurity>4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 García Martínez</dc:creator>
  <cp:lastModifiedBy>Guillerrmo Garcia Martinez</cp:lastModifiedBy>
  <cp:revision>2</cp:revision>
  <dcterms:created xsi:type="dcterms:W3CDTF">2021-12-04T09:02:00Z</dcterms:created>
  <dcterms:modified xsi:type="dcterms:W3CDTF">2021-12-04T09:02:00Z</dcterms:modified>
</cp:coreProperties>
</file>