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4726940</wp:posOffset>
                </wp:positionH>
                <wp:positionV relativeFrom="paragraph">
                  <wp:posOffset>280670</wp:posOffset>
                </wp:positionV>
                <wp:extent cx="1610360" cy="495935"/>
                <wp:effectExtent l="0" t="0" r="0" b="0"/>
                <wp:wrapNone/>
                <wp:docPr id="1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560" cy="495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Jogador acertou e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ponto para o jogador.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3" stroked="t" style="position:absolute;margin-left:372.2pt;margin-top:22.1pt;width:126.7pt;height:38.9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Jogador acertou e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ponto para o jogador.</w:t>
                      </w:r>
                    </w:p>
                  </w:txbxContent>
                </v:textbox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2700655</wp:posOffset>
                </wp:positionH>
                <wp:positionV relativeFrom="paragraph">
                  <wp:posOffset>5413375</wp:posOffset>
                </wp:positionV>
                <wp:extent cx="2118995" cy="905510"/>
                <wp:effectExtent l="0" t="0" r="0" b="0"/>
                <wp:wrapNone/>
                <wp:docPr id="2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118240" cy="905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5.4pt,396.35pt" to="372.15pt,467.55pt" ID="Forma4" stroked="t" style="position:absolute;flip:x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4726940</wp:posOffset>
                </wp:positionH>
                <wp:positionV relativeFrom="paragraph">
                  <wp:posOffset>5681345</wp:posOffset>
                </wp:positionV>
                <wp:extent cx="1610360" cy="495935"/>
                <wp:effectExtent l="0" t="0" r="0" b="0"/>
                <wp:wrapNone/>
                <wp:docPr id="3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560" cy="495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ponto para  I.A e jogador,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Eles pederam um ponto.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3" stroked="t" style="position:absolute;margin-left:372.2pt;margin-top:447.35pt;width:126.7pt;height:38.9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ponto para  I.A e jogador,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Eles pederam um ponto.</w:t>
                      </w:r>
                    </w:p>
                  </w:txbxContent>
                </v:textbox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2047240</wp:posOffset>
                </wp:positionH>
                <wp:positionV relativeFrom="paragraph">
                  <wp:posOffset>884555</wp:posOffset>
                </wp:positionV>
                <wp:extent cx="1400810" cy="3486785"/>
                <wp:effectExtent l="0" t="0" r="0" b="0"/>
                <wp:wrapNone/>
                <wp:docPr id="4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040" cy="3486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Jogado não escreve um numero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68.45pt,104.6pt" to="178.65pt,379.05pt" ID="Forma6" stroked="t" style="position:absolut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Jogado não escreve um numero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2160905</wp:posOffset>
                </wp:positionH>
                <wp:positionV relativeFrom="paragraph">
                  <wp:posOffset>4753610</wp:posOffset>
                </wp:positionV>
                <wp:extent cx="448310" cy="448310"/>
                <wp:effectExtent l="0" t="0" r="0" b="0"/>
                <wp:wrapNone/>
                <wp:docPr id="5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840" cy="447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t xml:space="preserve">Mas I.a  não conseguiu  antes do tempo terminenado          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2" stroked="t" style="position:absolute;margin-left:170.15pt;margin-top:374.3pt;width:35.2pt;height:35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  <w:t xml:space="preserve">Mas I.a  não conseguiu  antes do tempo terminenado           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  <v:fill o:detectmouseclick="t" on="false"/>
                <v:stroke color="black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4726940</wp:posOffset>
                </wp:positionH>
                <wp:positionV relativeFrom="paragraph">
                  <wp:posOffset>3521075</wp:posOffset>
                </wp:positionV>
                <wp:extent cx="1610360" cy="495935"/>
                <wp:effectExtent l="0" t="0" r="0" b="0"/>
                <wp:wrapNone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560" cy="495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I.A errou e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um ponto para  I.A.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3" stroked="t" style="position:absolute;margin-left:372.2pt;margin-top:277.25pt;width:126.7pt;height:38.9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I.A errou e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um ponto para  I.A.</w:t>
                      </w:r>
                    </w:p>
                  </w:txbxContent>
                </v:textbox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3646170</wp:posOffset>
                </wp:positionH>
                <wp:positionV relativeFrom="paragraph">
                  <wp:posOffset>3295650</wp:posOffset>
                </wp:positionV>
                <wp:extent cx="1181735" cy="718820"/>
                <wp:effectExtent l="0" t="0" r="0" b="0"/>
                <wp:wrapNone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81160" cy="718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.2pt,239.45pt" to="372.15pt,295.95pt" ID="Forma4" stroked="t" style="position:absolute;flip:x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3691255</wp:posOffset>
                </wp:positionH>
                <wp:positionV relativeFrom="paragraph">
                  <wp:posOffset>2730500</wp:posOffset>
                </wp:positionV>
                <wp:extent cx="1038860" cy="105410"/>
                <wp:effectExtent l="0" t="0" r="0" b="0"/>
                <wp:wrapNone/>
                <wp:docPr id="8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8240" cy="104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0.45pt,210.95pt" to="372.15pt,219.15pt" ID="Forma4" stroked="t" style="position:absolute;flip:x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4726940</wp:posOffset>
                </wp:positionH>
                <wp:positionV relativeFrom="paragraph">
                  <wp:posOffset>2440940</wp:posOffset>
                </wp:positionV>
                <wp:extent cx="1610360" cy="495935"/>
                <wp:effectExtent l="0" t="0" r="0" b="0"/>
                <wp:wrapNone/>
                <wp:docPr id="9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560" cy="495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i.a acertou e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um ponto para o i.a.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3" stroked="t" style="position:absolute;margin-left:372.2pt;margin-top:192.2pt;width:126.7pt;height:38.9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i.a acertou e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um ponto para o i.a.</w:t>
                      </w:r>
                    </w:p>
                  </w:txbxContent>
                </v:textbox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1423035</wp:posOffset>
                </wp:positionH>
                <wp:positionV relativeFrom="paragraph">
                  <wp:posOffset>1750060</wp:posOffset>
                </wp:positionV>
                <wp:extent cx="2086610" cy="1589405"/>
                <wp:effectExtent l="0" t="0" r="0" b="0"/>
                <wp:wrapNone/>
                <wp:docPr id="10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840" cy="1588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I.a escreve um numero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90.95pt,100.85pt" to="255.15pt,225.9pt" ID="Forma6" stroked="t" style="position:absolut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I.a escreve um numero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3241040</wp:posOffset>
                </wp:positionH>
                <wp:positionV relativeFrom="paragraph">
                  <wp:posOffset>2593340</wp:posOffset>
                </wp:positionV>
                <wp:extent cx="448310" cy="448310"/>
                <wp:effectExtent l="0" t="0" r="0" b="0"/>
                <wp:wrapNone/>
                <wp:docPr id="11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840" cy="447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 xml:space="preserve">Verificar se correto antes que termine o tempo          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2" stroked="t" style="position:absolute;margin-left:255.2pt;margin-top:204.2pt;width:35.2pt;height:35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 xml:space="preserve">Verificar se correto antes que termine o tempo           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  <v:fill o:detectmouseclick="t" on="false"/>
                <v:stroke color="black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3646170</wp:posOffset>
                </wp:positionH>
                <wp:positionV relativeFrom="paragraph">
                  <wp:posOffset>1135380</wp:posOffset>
                </wp:positionV>
                <wp:extent cx="1181735" cy="718820"/>
                <wp:effectExtent l="0" t="0" r="0" b="0"/>
                <wp:wrapNone/>
                <wp:docPr id="12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81160" cy="718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.2pt,69.35pt" to="372.15pt,125.85pt" ID="Forma4" stroked="t" style="position:absolute;flip:x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4726940</wp:posOffset>
                </wp:positionH>
                <wp:positionV relativeFrom="paragraph">
                  <wp:posOffset>1360805</wp:posOffset>
                </wp:positionV>
                <wp:extent cx="1610360" cy="495935"/>
                <wp:effectExtent l="0" t="0" r="0" b="0"/>
                <wp:wrapNone/>
                <wp:docPr id="13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560" cy="495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Jogador errou e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ponto para i.a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3" stroked="t" style="position:absolute;margin-left:372.2pt;margin-top:107.15pt;width:126.7pt;height:38.9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Jogador errou e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ponto para i.a</w:t>
                      </w:r>
                    </w:p>
                  </w:txbxContent>
                </v:textbox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1172210</wp:posOffset>
                </wp:positionH>
                <wp:positionV relativeFrom="paragraph">
                  <wp:posOffset>893445</wp:posOffset>
                </wp:positionV>
                <wp:extent cx="2086610" cy="381635"/>
                <wp:effectExtent l="0" t="0" r="0" b="0"/>
                <wp:wrapNone/>
                <wp:docPr id="14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85840" cy="380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Jogado escreve um numero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90.95pt,55.85pt" to="255.15pt,85.8pt" ID="Forma6" stroked="t" style="position:absolute;flip:y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Jogado escreve um numero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231140</wp:posOffset>
                </wp:positionH>
                <wp:positionV relativeFrom="paragraph">
                  <wp:posOffset>471170</wp:posOffset>
                </wp:positionV>
                <wp:extent cx="1334135" cy="324485"/>
                <wp:effectExtent l="0" t="0" r="0" b="0"/>
                <wp:wrapNone/>
                <wp:docPr id="15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440" cy="3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Operação matemática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5F_x0000_t202" coordsize="21600,21600" o:spt="202" path="m,l,21600l21600,21600l21600,xe">
                <v:stroke joinstyle="miter"/>
                <v:path gradientshapeok="t" o:connecttype="rect"/>
              </v:shapetype>
              <v:shape id="shape_0" ID="Forma5" stroked="f" style="position:absolute;margin-left:18.2pt;margin-top:37.1pt;width:104.95pt;height:25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Operação matemática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3691255</wp:posOffset>
                </wp:positionH>
                <wp:positionV relativeFrom="paragraph">
                  <wp:posOffset>570230</wp:posOffset>
                </wp:positionV>
                <wp:extent cx="1038860" cy="105410"/>
                <wp:effectExtent l="0" t="0" r="0" b="0"/>
                <wp:wrapNone/>
                <wp:docPr id="16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8240" cy="104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0.45pt,40.85pt" to="372.15pt,49.05pt" ID="Forma4" stroked="t" style="position:absolute;flip:x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3241040</wp:posOffset>
                </wp:positionH>
                <wp:positionV relativeFrom="paragraph">
                  <wp:posOffset>433070</wp:posOffset>
                </wp:positionV>
                <wp:extent cx="448310" cy="448310"/>
                <wp:effectExtent l="0" t="0" r="0" b="0"/>
                <wp:wrapNone/>
                <wp:docPr id="17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840" cy="447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 xml:space="preserve">Verificar se correto antes que termine o tempo          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2" stroked="t" style="position:absolute;margin-left:255.2pt;margin-top:34.1pt;width:35.2pt;height:35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 xml:space="preserve">Verificar se correto antes que termine o tempo           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  <v:fill o:detectmouseclick="t" on="false"/>
                <v:stroke color="black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1408430</wp:posOffset>
                </wp:positionH>
                <wp:positionV relativeFrom="paragraph">
                  <wp:posOffset>1629410</wp:posOffset>
                </wp:positionV>
                <wp:extent cx="467360" cy="419735"/>
                <wp:effectExtent l="0" t="0" r="0" b="0"/>
                <wp:wrapNone/>
                <wp:docPr id="18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419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736" h="662">
                              <a:moveTo>
                                <a:pt x="110" y="0"/>
                              </a:moveTo>
                              <a:cubicBezTo>
                                <a:pt x="55" y="0"/>
                                <a:pt x="0" y="55"/>
                                <a:pt x="0" y="110"/>
                              </a:cubicBezTo>
                              <a:lnTo>
                                <a:pt x="0" y="550"/>
                              </a:lnTo>
                              <a:cubicBezTo>
                                <a:pt x="0" y="605"/>
                                <a:pt x="55" y="661"/>
                                <a:pt x="110" y="661"/>
                              </a:cubicBezTo>
                              <a:lnTo>
                                <a:pt x="625" y="661"/>
                              </a:lnTo>
                              <a:cubicBezTo>
                                <a:pt x="680" y="661"/>
                                <a:pt x="735" y="605"/>
                                <a:pt x="735" y="550"/>
                              </a:cubicBezTo>
                              <a:lnTo>
                                <a:pt x="735" y="110"/>
                              </a:lnTo>
                              <a:cubicBezTo>
                                <a:pt x="735" y="55"/>
                                <a:pt x="680" y="0"/>
                                <a:pt x="625" y="0"/>
                              </a:cubicBezTo>
                              <a:lnTo>
                                <a:pt x="11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Forma1" stroked="t" style="position:absolute;margin-left:110.9pt;margin-top:128.3pt;width:36.7pt;height:32.95pt">
                <w10:wrap type="none"/>
                <v:fill o:detectmouseclick="t" on="false"/>
                <v:stroke color="black" startarrow="block" endarrow="block" startarrowwidth="medium" startarrowlength="medium" endarrowwidth="medium" endarrowlength="medium" joinstyle="round" endcap="flat"/>
              </v:roundrect>
            </w:pict>
          </mc:Fallback>
        </mc:AlternateContent>
      </w:r>
      <w:r>
        <w:rPr/>
        <w:tab/>
        <w:tab/>
        <w:tab/>
        <w:tab/>
        <w:tab/>
        <w:tab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pt-P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pt-PT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LibreOffice/6.2.8.2$Linux_x86 LibreOffice_project/20$Build-2</Application>
  <Pages>1</Pages>
  <Words>0</Words>
  <Characters>0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2020-09-15T11:53:58Z</dcterms:created>
  <dc:creator/>
  <dc:description/>
  <dc:language>pt-PT</dc:language>
  <cp:lastModifiedBy/>
  <dcterms:modified xsi:type="dcterms:W3CDTF">2020-09-15T12:26:50Z</dcterms:modified>
  <cp:revision>1</cp:revision>
  <dc:subject/>
  <dc:title/>
</cp:coreProperties>
</file>