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 xml:space="preserve">1 – Clonamos o </w:t>
      </w:r>
      <w:proofErr w:type="gramStart"/>
      <w:r>
        <w:t>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>copiando</w:t>
      </w:r>
      <w:proofErr w:type="gramEnd"/>
      <w:r w:rsidR="00192869">
        <w:t xml:space="preserve">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lastRenderedPageBreak/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</w:t>
      </w:r>
      <w:proofErr w:type="gramStart"/>
      <w:r w:rsidR="00D2359D">
        <w:t>alinhadas  tendo</w:t>
      </w:r>
      <w:proofErr w:type="gramEnd"/>
      <w:r w:rsidR="00D2359D">
        <w:t xml:space="preserve"> a regra a primeira que abre e a </w:t>
      </w:r>
      <w:proofErr w:type="spellStart"/>
      <w:r w:rsidR="00D2359D">
        <w:t>ultima</w:t>
      </w:r>
      <w:proofErr w:type="spellEnd"/>
      <w:r w:rsidR="00D2359D">
        <w:t xml:space="preserve">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</w:t>
      </w:r>
      <w:proofErr w:type="gramStart"/>
      <w:r>
        <w:t>através  de</w:t>
      </w:r>
      <w:proofErr w:type="gramEnd"/>
      <w:r>
        <w:t xml:space="preserve">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 xml:space="preserve">100% do tamanho da </w:t>
      </w:r>
      <w:proofErr w:type="gramStart"/>
      <w:r w:rsidR="00755805">
        <w:t>nossa  tela</w:t>
      </w:r>
      <w:proofErr w:type="gramEnd"/>
      <w:r w:rsidR="00755805">
        <w:t>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</w:t>
      </w:r>
      <w:proofErr w:type="spellStart"/>
      <w:r>
        <w:t>paragrafo</w:t>
      </w:r>
      <w:proofErr w:type="spellEnd"/>
      <w:r>
        <w:t xml:space="preserve">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lastRenderedPageBreak/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lastRenderedPageBreak/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lastRenderedPageBreak/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</w:t>
      </w:r>
      <w:proofErr w:type="gramStart"/>
      <w:r w:rsidR="005A340C">
        <w:t>block</w:t>
      </w:r>
      <w:proofErr w:type="spellEnd"/>
      <w:r w:rsidR="005A340C">
        <w:t xml:space="preserve">  conforme</w:t>
      </w:r>
      <w:proofErr w:type="gramEnd"/>
      <w:r w:rsidR="005A340C">
        <w:t xml:space="preserve">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</w:t>
      </w:r>
      <w:proofErr w:type="gramStart"/>
      <w:r>
        <w:t>largura  e</w:t>
      </w:r>
      <w:proofErr w:type="gramEnd"/>
      <w:r>
        <w:t xml:space="preserve">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lastRenderedPageBreak/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</w:t>
      </w:r>
      <w:proofErr w:type="spellStart"/>
      <w:r w:rsidR="00034F9F">
        <w:t>pagina</w:t>
      </w:r>
      <w:proofErr w:type="spellEnd"/>
      <w:r w:rsidR="00034F9F">
        <w:t xml:space="preserve">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lastRenderedPageBreak/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lastRenderedPageBreak/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</w:t>
      </w:r>
      <w:proofErr w:type="gramStart"/>
      <w:r w:rsidR="00A7477F">
        <w:t xml:space="preserve">horizontal  </w:t>
      </w:r>
      <w:r w:rsidR="009D00FE">
        <w:t>utilizamos</w:t>
      </w:r>
      <w:proofErr w:type="gramEnd"/>
      <w:r w:rsidR="009D00FE">
        <w:t xml:space="preserve">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lastRenderedPageBreak/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proofErr w:type="gramStart"/>
      <w:r>
        <w:t>2</w:t>
      </w:r>
      <w:r w:rsidR="005C1213">
        <w:t>5  -</w:t>
      </w:r>
      <w:proofErr w:type="gramEnd"/>
      <w:r w:rsidR="005C1213">
        <w:t xml:space="preserve">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800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998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E2E53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CA08B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lastRenderedPageBreak/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lastRenderedPageBreak/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lastRenderedPageBreak/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7A45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6D20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</w:t>
      </w:r>
      <w:proofErr w:type="gramStart"/>
      <w:r>
        <w:t>valor  e</w:t>
      </w:r>
      <w:proofErr w:type="gramEnd"/>
      <w:r>
        <w:t xml:space="preserve">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4EEF6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AF8CE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lastRenderedPageBreak/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lastRenderedPageBreak/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DCF09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lastRenderedPageBreak/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lastRenderedPageBreak/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A2A88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725FF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</w:t>
      </w:r>
      <w:proofErr w:type="gramStart"/>
      <w:r w:rsidR="00494B0F">
        <w:t>-  Determinamos</w:t>
      </w:r>
      <w:proofErr w:type="gramEnd"/>
      <w:r w:rsidR="00494B0F">
        <w:t xml:space="preserve">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BD388E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proofErr w:type="gramStart"/>
      <w:r w:rsidR="001A59F2">
        <w:t>referência</w:t>
      </w:r>
      <w:r>
        <w:t xml:space="preserve">  </w:t>
      </w:r>
      <w:r w:rsidR="001A59F2">
        <w:t>por</w:t>
      </w:r>
      <w:proofErr w:type="gramEnd"/>
      <w:r w:rsidR="001A59F2">
        <w:t xml:space="preserve">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lastRenderedPageBreak/>
        <w:tab/>
      </w:r>
      <w:r w:rsidR="00E22D91">
        <w:t>39</w:t>
      </w:r>
      <w:proofErr w:type="gramStart"/>
      <w:r w:rsidR="00E22D91">
        <w:t xml:space="preserve">-  </w:t>
      </w:r>
      <w:r w:rsidR="008C321C">
        <w:t>No</w:t>
      </w:r>
      <w:proofErr w:type="gramEnd"/>
      <w:r w:rsidR="008C321C">
        <w:t xml:space="preserve"> produtos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B95F6E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1A4A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388D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</w:t>
      </w:r>
      <w:proofErr w:type="gramStart"/>
      <w:r w:rsidR="0016265B">
        <w:t>e  para</w:t>
      </w:r>
      <w:proofErr w:type="gramEnd"/>
      <w:r w:rsidR="0016265B">
        <w:t xml:space="preserve"> direita e esquerda </w:t>
      </w:r>
    </w:p>
    <w:p w14:paraId="2E0004D3" w14:textId="1EF59882" w:rsidR="0016265B" w:rsidRDefault="0016265B" w:rsidP="002E61C8">
      <w:r w:rsidRPr="0016265B">
        <w:rPr>
          <w:noProof/>
        </w:rPr>
        <w:lastRenderedPageBreak/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proofErr w:type="gramStart"/>
      <w:r>
        <w:t>s</w:t>
      </w:r>
      <w:r w:rsidR="00C31D76">
        <w:t>izing</w:t>
      </w:r>
      <w:proofErr w:type="spellEnd"/>
      <w:r w:rsidR="00C31D76">
        <w:t xml:space="preserve">  onde</w:t>
      </w:r>
      <w:proofErr w:type="gramEnd"/>
      <w:r w:rsidR="00C31D76">
        <w:t xml:space="preserve">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B54A9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E51C80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DDB33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lastRenderedPageBreak/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</w:t>
      </w:r>
      <w:proofErr w:type="gramStart"/>
      <w:r>
        <w:t>-  Como</w:t>
      </w:r>
      <w:proofErr w:type="gramEnd"/>
      <w:r>
        <w:t xml:space="preserve">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lastRenderedPageBreak/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9B91A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</w:t>
      </w:r>
      <w:proofErr w:type="gramStart"/>
      <w:r w:rsidR="00096FA1">
        <w:t>CSS  e</w:t>
      </w:r>
      <w:proofErr w:type="gramEnd"/>
      <w:r w:rsidR="00096FA1">
        <w:t xml:space="preserve">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2276BC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proofErr w:type="gramStart"/>
      <w:r w:rsidR="00285D0C">
        <w:t>parágrafo</w:t>
      </w:r>
      <w:r w:rsidR="00A603AF">
        <w:t>(</w:t>
      </w:r>
      <w:proofErr w:type="gramEnd"/>
      <w:r w:rsidR="00A603AF">
        <w:t>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lastRenderedPageBreak/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lastRenderedPageBreak/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14E080FB" w:rsidR="00C96053" w:rsidRDefault="000F1A6A" w:rsidP="002E61C8">
      <w:r>
        <w:t xml:space="preserve">57 – Na página contato.html inserimos o </w:t>
      </w:r>
      <w:proofErr w:type="spellStart"/>
      <w:r>
        <w:t>main</w:t>
      </w:r>
      <w:proofErr w:type="spellEnd"/>
      <w:r>
        <w:t xml:space="preserve"> dentro dele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>(</w:t>
      </w:r>
      <w:r w:rsidR="00D27028">
        <w:t>etiqueta) e input de texto.</w:t>
      </w:r>
    </w:p>
    <w:p w14:paraId="03C0CF17" w14:textId="27B2BDF4" w:rsidR="006E2405" w:rsidRDefault="006E2405" w:rsidP="002E61C8">
      <w:r w:rsidRPr="006E2405">
        <w:rPr>
          <w:noProof/>
        </w:rPr>
        <w:drawing>
          <wp:inline distT="0" distB="0" distL="0" distR="0" wp14:anchorId="2870196B" wp14:editId="204C3C51">
            <wp:extent cx="4987402" cy="2242043"/>
            <wp:effectExtent l="0" t="0" r="3810" b="635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09563" cy="22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FAE8" w14:textId="4597A208" w:rsidR="006E2405" w:rsidRDefault="006E2405" w:rsidP="002E61C8"/>
    <w:p w14:paraId="652FE253" w14:textId="509ADF6F" w:rsidR="006E2405" w:rsidRDefault="009E1DB4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7A7A85" wp14:editId="26D098F9">
                <wp:simplePos x="0" y="0"/>
                <wp:positionH relativeFrom="column">
                  <wp:posOffset>2750270</wp:posOffset>
                </wp:positionH>
                <wp:positionV relativeFrom="paragraph">
                  <wp:posOffset>177772</wp:posOffset>
                </wp:positionV>
                <wp:extent cx="2415654" cy="818865"/>
                <wp:effectExtent l="38100" t="0" r="22860" b="76835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5654" cy="818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A85ED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9" o:spid="_x0000_s1026" type="#_x0000_t32" style="position:absolute;margin-left:216.55pt;margin-top:14pt;width:190.2pt;height:64.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4F7CC1" wp14:editId="43893D8B">
                <wp:simplePos x="0" y="0"/>
                <wp:positionH relativeFrom="column">
                  <wp:posOffset>2927691</wp:posOffset>
                </wp:positionH>
                <wp:positionV relativeFrom="paragraph">
                  <wp:posOffset>177772</wp:posOffset>
                </wp:positionV>
                <wp:extent cx="1453487" cy="504967"/>
                <wp:effectExtent l="38100" t="0" r="13970" b="66675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3487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33963E" id="Conector de Seta Reta 118" o:spid="_x0000_s1026" type="#_x0000_t32" style="position:absolute;margin-left:230.55pt;margin-top:14pt;width:114.45pt;height:39.7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81A9A">
        <w:t xml:space="preserve">58 – Para unir o </w:t>
      </w:r>
      <w:proofErr w:type="spellStart"/>
      <w:r w:rsidR="00530AFF">
        <w:t>label</w:t>
      </w:r>
      <w:proofErr w:type="spellEnd"/>
      <w:r w:rsidR="00530AFF">
        <w:t xml:space="preserve"> com input adicionamos o mesmo nome tanto no for da </w:t>
      </w:r>
      <w:proofErr w:type="spellStart"/>
      <w:r w:rsidR="00530AFF">
        <w:t>label</w:t>
      </w:r>
      <w:proofErr w:type="spellEnd"/>
      <w:r w:rsidR="00530AFF">
        <w:t xml:space="preserve"> com no id do input.</w:t>
      </w:r>
    </w:p>
    <w:p w14:paraId="3A1E861A" w14:textId="41DE5F21" w:rsidR="00D27028" w:rsidRDefault="00C9247A" w:rsidP="002E61C8">
      <w:r w:rsidRPr="00C9247A">
        <w:rPr>
          <w:noProof/>
        </w:rPr>
        <w:drawing>
          <wp:inline distT="0" distB="0" distL="0" distR="0" wp14:anchorId="0AF45C8B" wp14:editId="5B8EF505">
            <wp:extent cx="5906324" cy="1657581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1E0A" w14:textId="03EAB67A" w:rsidR="00D27028" w:rsidRDefault="008C4135" w:rsidP="002E61C8">
      <w:r>
        <w:t xml:space="preserve">59 </w:t>
      </w:r>
      <w:r w:rsidR="00E748B4">
        <w:t>–</w:t>
      </w:r>
      <w:r>
        <w:t xml:space="preserve"> </w:t>
      </w:r>
      <w:r w:rsidR="00E748B4">
        <w:t xml:space="preserve">Para centralizar o conteúdo dentro do </w:t>
      </w:r>
      <w:proofErr w:type="spellStart"/>
      <w:r w:rsidR="00E748B4">
        <w:t>main</w:t>
      </w:r>
      <w:proofErr w:type="spellEnd"/>
      <w:r w:rsidR="00E748B4">
        <w:t xml:space="preserve"> demos uma largura e utilizamos o </w:t>
      </w:r>
      <w:proofErr w:type="spellStart"/>
      <w:r w:rsidR="00E748B4">
        <w:t>margin</w:t>
      </w:r>
      <w:proofErr w:type="spellEnd"/>
      <w:r w:rsidR="00E748B4">
        <w:t>: 0 auto conforme imagem:</w:t>
      </w:r>
    </w:p>
    <w:p w14:paraId="5E671393" w14:textId="61E3A7FF" w:rsidR="00E748B4" w:rsidRDefault="00E748B4" w:rsidP="002E61C8">
      <w:r w:rsidRPr="00E748B4">
        <w:rPr>
          <w:noProof/>
        </w:rPr>
        <w:drawing>
          <wp:inline distT="0" distB="0" distL="0" distR="0" wp14:anchorId="10739C81" wp14:editId="3E47C1D4">
            <wp:extent cx="2876951" cy="1428949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D480" w14:textId="4E85092B" w:rsidR="00E748B4" w:rsidRDefault="00DC40BD" w:rsidP="002E61C8">
      <w:r>
        <w:t xml:space="preserve">60 – Observamos que o nosso formulário estava apertado entre o cabeçalho e o rodapé </w:t>
      </w:r>
      <w:r w:rsidR="001E5F74">
        <w:t>inserimos uma altura tanto para cima com para baixo.</w:t>
      </w:r>
    </w:p>
    <w:p w14:paraId="60BD9A80" w14:textId="6D9EC07D" w:rsidR="001E5F74" w:rsidRDefault="001E5F74" w:rsidP="002E61C8">
      <w:r w:rsidRPr="001E5F74">
        <w:rPr>
          <w:noProof/>
        </w:rPr>
        <w:drawing>
          <wp:inline distT="0" distB="0" distL="0" distR="0" wp14:anchorId="7ACC778A" wp14:editId="1112F600">
            <wp:extent cx="3334215" cy="114316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F74">
        <w:rPr>
          <w:noProof/>
        </w:rPr>
        <w:drawing>
          <wp:inline distT="0" distB="0" distL="0" distR="0" wp14:anchorId="7E4B73AB" wp14:editId="50E6DAD1">
            <wp:extent cx="3445635" cy="1565201"/>
            <wp:effectExtent l="0" t="0" r="254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161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28C8" w14:textId="4482EAF5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72CCA55D" w:rsidR="00390C81" w:rsidRDefault="00514965" w:rsidP="002E61C8">
      <w:r>
        <w:t xml:space="preserve">61 </w:t>
      </w:r>
      <w:r w:rsidR="00D620A2">
        <w:t>–</w:t>
      </w:r>
      <w:r>
        <w:t xml:space="preserve"> </w:t>
      </w:r>
      <w:r w:rsidR="00D620A2">
        <w:t xml:space="preserve">Podemos avaliar que o nosso formulário tem um tipo de comportamento mesmo colocando um elemento em baixo do outro no </w:t>
      </w:r>
      <w:proofErr w:type="spellStart"/>
      <w:r w:rsidR="00D620A2">
        <w:t>html</w:t>
      </w:r>
      <w:proofErr w:type="spellEnd"/>
      <w:r w:rsidR="00D620A2">
        <w:t xml:space="preserve"> </w:t>
      </w:r>
      <w:r w:rsidR="001078DF">
        <w:t xml:space="preserve">ao </w:t>
      </w:r>
      <w:proofErr w:type="spellStart"/>
      <w:r w:rsidR="001078DF">
        <w:t>renderizar</w:t>
      </w:r>
      <w:proofErr w:type="spellEnd"/>
      <w:r w:rsidR="001078DF">
        <w:t xml:space="preserve"> a página os elementos (</w:t>
      </w:r>
      <w:proofErr w:type="spellStart"/>
      <w:r w:rsidR="001078DF">
        <w:t>label</w:t>
      </w:r>
      <w:proofErr w:type="spellEnd"/>
      <w:r w:rsidR="001078DF">
        <w:t xml:space="preserve"> e </w:t>
      </w:r>
      <w:proofErr w:type="gramStart"/>
      <w:r w:rsidR="001078DF">
        <w:t>input)ficam</w:t>
      </w:r>
      <w:proofErr w:type="gramEnd"/>
      <w:r w:rsidR="001078DF">
        <w:t xml:space="preserve"> um ao lado do outro</w:t>
      </w:r>
      <w:r w:rsidR="002229F4">
        <w:t xml:space="preserve">. Para mudar essa situação mudamos a natureza do </w:t>
      </w:r>
      <w:proofErr w:type="spellStart"/>
      <w:r w:rsidR="002229F4">
        <w:t>label</w:t>
      </w:r>
      <w:proofErr w:type="spellEnd"/>
      <w:r w:rsidR="002229F4">
        <w:t xml:space="preserve"> e input conforme código abaixo.</w:t>
      </w:r>
    </w:p>
    <w:p w14:paraId="2FF0C737" w14:textId="3F6DE06A" w:rsidR="00236C67" w:rsidRDefault="00236C67" w:rsidP="002E61C8">
      <w:r w:rsidRPr="00236C67">
        <w:rPr>
          <w:noProof/>
        </w:rPr>
        <w:lastRenderedPageBreak/>
        <w:drawing>
          <wp:inline distT="0" distB="0" distL="0" distR="0" wp14:anchorId="0B59CD61" wp14:editId="0F28AC20">
            <wp:extent cx="2924583" cy="2124371"/>
            <wp:effectExtent l="0" t="0" r="9525" b="9525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BA1" w:rsidRPr="009C4BA1">
        <w:rPr>
          <w:noProof/>
        </w:rPr>
        <w:drawing>
          <wp:inline distT="0" distB="0" distL="0" distR="0" wp14:anchorId="1543D0C1" wp14:editId="65AC41B8">
            <wp:extent cx="3112253" cy="1412941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50313" cy="14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09B0" w14:textId="414B9435" w:rsidR="001545A1" w:rsidRDefault="001545A1" w:rsidP="002E61C8"/>
    <w:p w14:paraId="0B81850E" w14:textId="16A8B133" w:rsidR="001545A1" w:rsidRDefault="007B219D" w:rsidP="002E61C8">
      <w:r>
        <w:t xml:space="preserve">62 </w:t>
      </w:r>
      <w:r w:rsidR="00F20F36">
        <w:t>–</w:t>
      </w:r>
      <w:r>
        <w:t xml:space="preserve"> </w:t>
      </w:r>
      <w:r w:rsidR="00F20F36">
        <w:t xml:space="preserve">Demos um espaço para lado de baixo da </w:t>
      </w:r>
      <w:proofErr w:type="spellStart"/>
      <w:r w:rsidR="00F20F36">
        <w:t>label</w:t>
      </w:r>
      <w:proofErr w:type="spellEnd"/>
      <w:r w:rsidR="00F20F36">
        <w:t xml:space="preserve"> de margin:20</w:t>
      </w:r>
      <w:proofErr w:type="gramStart"/>
      <w:r w:rsidR="00F20F36">
        <w:t xml:space="preserve">px </w:t>
      </w:r>
      <w:r w:rsidR="006A0AB0">
        <w:t xml:space="preserve"> e</w:t>
      </w:r>
      <w:proofErr w:type="gramEnd"/>
      <w:r w:rsidR="006A0AB0">
        <w:t xml:space="preserve"> aumentamos o tamanho da fonte, o input também acrescentamos um espaço do lado de baixo </w:t>
      </w:r>
      <w:r w:rsidR="00FB44D2">
        <w:t>e aumentos o espaço interno tanto na parte cima, baixo, direita e esquerda.</w:t>
      </w:r>
    </w:p>
    <w:p w14:paraId="047E71AE" w14:textId="43DFF0E8" w:rsidR="00F20F36" w:rsidRDefault="00F20F36" w:rsidP="002E61C8"/>
    <w:p w14:paraId="0129CFC6" w14:textId="1D10EFE9" w:rsidR="00F20F36" w:rsidRDefault="00E91572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9DDDDCB" wp14:editId="3CE2EFBF">
                <wp:simplePos x="0" y="0"/>
                <wp:positionH relativeFrom="column">
                  <wp:posOffset>2967990</wp:posOffset>
                </wp:positionH>
                <wp:positionV relativeFrom="paragraph">
                  <wp:posOffset>2780665</wp:posOffset>
                </wp:positionV>
                <wp:extent cx="647700" cy="40640"/>
                <wp:effectExtent l="38100" t="38100" r="19050" b="92710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4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0C9156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9" o:spid="_x0000_s1026" type="#_x0000_t32" style="position:absolute;margin-left:233.7pt;margin-top:218.95pt;width:51pt;height:3.2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FFDDFB" wp14:editId="5B45527A">
                <wp:simplePos x="0" y="0"/>
                <wp:positionH relativeFrom="column">
                  <wp:posOffset>2830830</wp:posOffset>
                </wp:positionH>
                <wp:positionV relativeFrom="paragraph">
                  <wp:posOffset>2303780</wp:posOffset>
                </wp:positionV>
                <wp:extent cx="791210" cy="115570"/>
                <wp:effectExtent l="38100" t="0" r="27940" b="749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5AE50D" id="Conector de Seta Reta 128" o:spid="_x0000_s1026" type="#_x0000_t32" style="position:absolute;margin-left:222.9pt;margin-top:181.4pt;width:62.3pt;height:9.1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642A30" wp14:editId="41FBC5FD">
                <wp:simplePos x="0" y="0"/>
                <wp:positionH relativeFrom="column">
                  <wp:posOffset>2701290</wp:posOffset>
                </wp:positionH>
                <wp:positionV relativeFrom="paragraph">
                  <wp:posOffset>426720</wp:posOffset>
                </wp:positionV>
                <wp:extent cx="920750" cy="429895"/>
                <wp:effectExtent l="38100" t="0" r="31750" b="6540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0750" cy="429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3C5BE2" id="Conector de Seta Reta 126" o:spid="_x0000_s1026" type="#_x0000_t32" style="position:absolute;margin-left:212.7pt;margin-top:33.6pt;width:72.5pt;height:33.8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46F036" wp14:editId="2DD074DE">
                <wp:simplePos x="0" y="0"/>
                <wp:positionH relativeFrom="column">
                  <wp:posOffset>2709327</wp:posOffset>
                </wp:positionH>
                <wp:positionV relativeFrom="paragraph">
                  <wp:posOffset>905406</wp:posOffset>
                </wp:positionV>
                <wp:extent cx="934872" cy="190983"/>
                <wp:effectExtent l="38100" t="0" r="1778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4872" cy="1909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80E892" id="Conector de Seta Reta 127" o:spid="_x0000_s1026" type="#_x0000_t32" style="position:absolute;margin-left:213.35pt;margin-top:71.3pt;width:73.6pt;height:15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F20F36" w:rsidRPr="00F20F36">
        <w:rPr>
          <w:noProof/>
        </w:rPr>
        <w:drawing>
          <wp:inline distT="0" distB="0" distL="0" distR="0" wp14:anchorId="46B50213" wp14:editId="6FA2E30F">
            <wp:extent cx="3758871" cy="3369718"/>
            <wp:effectExtent l="0" t="0" r="0" b="254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767817" cy="33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572">
        <w:rPr>
          <w:noProof/>
        </w:rPr>
        <w:drawing>
          <wp:inline distT="0" distB="0" distL="0" distR="0" wp14:anchorId="581BEB6B" wp14:editId="092ED908">
            <wp:extent cx="2437580" cy="3332878"/>
            <wp:effectExtent l="0" t="0" r="1270" b="127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489629" cy="340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D8FB" w14:textId="14B3241E" w:rsidR="002229F4" w:rsidRDefault="002229F4" w:rsidP="002E61C8"/>
    <w:p w14:paraId="00FEF256" w14:textId="435C9DCB" w:rsidR="00D54BFF" w:rsidRDefault="003F1E81" w:rsidP="002E61C8">
      <w:r>
        <w:t xml:space="preserve">63 </w:t>
      </w:r>
      <w:proofErr w:type="gramStart"/>
      <w:r>
        <w:t xml:space="preserve">-  </w:t>
      </w:r>
      <w:r w:rsidR="00D54BFF">
        <w:t>Incluímos</w:t>
      </w:r>
      <w:proofErr w:type="gramEnd"/>
      <w:r w:rsidR="00D54BFF">
        <w:t xml:space="preserve"> uma porcentagem de 50% para cada inputs do nosso formulário</w:t>
      </w:r>
    </w:p>
    <w:p w14:paraId="531E4DAF" w14:textId="79A9AAB9" w:rsidR="00FE75AD" w:rsidRDefault="00FE75A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F0555C" wp14:editId="77D1E0BC">
                <wp:simplePos x="0" y="0"/>
                <wp:positionH relativeFrom="column">
                  <wp:posOffset>2327190</wp:posOffset>
                </wp:positionH>
                <wp:positionV relativeFrom="paragraph">
                  <wp:posOffset>1614151</wp:posOffset>
                </wp:positionV>
                <wp:extent cx="1433015" cy="395785"/>
                <wp:effectExtent l="38100" t="57150" r="15240" b="2349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33015" cy="395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3D534A" id="Conector de Seta Reta 132" o:spid="_x0000_s1026" type="#_x0000_t32" style="position:absolute;margin-left:183.25pt;margin-top:127.1pt;width:112.85pt;height:31.15pt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FE75AD">
        <w:rPr>
          <w:noProof/>
        </w:rPr>
        <w:drawing>
          <wp:inline distT="0" distB="0" distL="0" distR="0" wp14:anchorId="1E33FB31" wp14:editId="4B3839AD">
            <wp:extent cx="3867690" cy="253400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E79" w:rsidRPr="00DE4E79">
        <w:rPr>
          <w:noProof/>
        </w:rPr>
        <w:drawing>
          <wp:inline distT="0" distB="0" distL="0" distR="0" wp14:anchorId="3F04415B" wp14:editId="09360D52">
            <wp:extent cx="3829753" cy="2279615"/>
            <wp:effectExtent l="0" t="0" r="0" b="698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61702" cy="2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744A" w14:textId="36C1798E" w:rsidR="00DE4E79" w:rsidRDefault="00DE4E79" w:rsidP="002E61C8">
      <w:r>
        <w:t xml:space="preserve">                                              </w:t>
      </w:r>
    </w:p>
    <w:p w14:paraId="044A0B6E" w14:textId="4DEB4FD0" w:rsidR="002229F4" w:rsidRDefault="00D54BFF" w:rsidP="002E61C8">
      <w:r>
        <w:t xml:space="preserve"> </w:t>
      </w:r>
      <w:r w:rsidR="00D337B1">
        <w:t xml:space="preserve">64 </w:t>
      </w:r>
      <w:r w:rsidR="00AA0408">
        <w:t>–</w:t>
      </w:r>
      <w:r w:rsidR="00D337B1">
        <w:t xml:space="preserve"> </w:t>
      </w:r>
      <w:r w:rsidR="00AA0408">
        <w:t xml:space="preserve">Inserimos um </w:t>
      </w:r>
      <w:proofErr w:type="spellStart"/>
      <w:proofErr w:type="gramStart"/>
      <w:r w:rsidR="00AA0408">
        <w:t>textarea</w:t>
      </w:r>
      <w:proofErr w:type="spellEnd"/>
      <w:r w:rsidR="00AA0408">
        <w:t>(</w:t>
      </w:r>
      <w:proofErr w:type="gramEnd"/>
      <w:r w:rsidR="00AA0408">
        <w:t xml:space="preserve">Inputs de mensagem)em baixo do input telefone e aumentamos o tamanho da coluna </w:t>
      </w:r>
      <w:r w:rsidR="00E24EF8">
        <w:t>para ficar alinhado com outros inputs.</w:t>
      </w:r>
    </w:p>
    <w:p w14:paraId="5761CA02" w14:textId="5D8F9AB2" w:rsidR="00E24EF8" w:rsidRDefault="00E24EF8" w:rsidP="002E61C8"/>
    <w:p w14:paraId="692E950C" w14:textId="07755F78" w:rsidR="00E24EF8" w:rsidRDefault="00A8264E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DC2389" wp14:editId="26B8D3D2">
                <wp:simplePos x="0" y="0"/>
                <wp:positionH relativeFrom="column">
                  <wp:posOffset>4067279</wp:posOffset>
                </wp:positionH>
                <wp:positionV relativeFrom="paragraph">
                  <wp:posOffset>1721248</wp:posOffset>
                </wp:positionV>
                <wp:extent cx="545911" cy="68239"/>
                <wp:effectExtent l="0" t="0" r="64135" b="84455"/>
                <wp:wrapNone/>
                <wp:docPr id="137" name="Conector de Seta Reta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1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B03FA9" id="Conector de Seta Reta 137" o:spid="_x0000_s1026" type="#_x0000_t32" style="position:absolute;margin-left:320.25pt;margin-top:135.55pt;width:43pt;height:5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E24EF8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07C2D0" wp14:editId="2FEAEF05">
                <wp:simplePos x="0" y="0"/>
                <wp:positionH relativeFrom="column">
                  <wp:posOffset>798195</wp:posOffset>
                </wp:positionH>
                <wp:positionV relativeFrom="paragraph">
                  <wp:posOffset>14605</wp:posOffset>
                </wp:positionV>
                <wp:extent cx="3343275" cy="1589405"/>
                <wp:effectExtent l="38100" t="0" r="28575" b="67945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43275" cy="1589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9CCD4B" id="Conector de Seta Reta 135" o:spid="_x0000_s1026" type="#_x0000_t32" style="position:absolute;margin-left:62.85pt;margin-top:1.15pt;width:263.25pt;height:125.15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E24EF8" w:rsidRPr="00E24EF8">
        <w:rPr>
          <w:noProof/>
        </w:rPr>
        <w:drawing>
          <wp:inline distT="0" distB="0" distL="0" distR="0" wp14:anchorId="5ABE938A" wp14:editId="53C0E838">
            <wp:extent cx="4430333" cy="2570082"/>
            <wp:effectExtent l="0" t="0" r="8890" b="190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46" cy="259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CDE">
        <w:rPr>
          <w:noProof/>
        </w:rPr>
        <w:drawing>
          <wp:inline distT="0" distB="0" distL="0" distR="0" wp14:anchorId="7F6E44CC" wp14:editId="4452305C">
            <wp:extent cx="2407867" cy="2568044"/>
            <wp:effectExtent l="0" t="0" r="0" b="381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52709" cy="26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123D" w14:textId="503F214F" w:rsidR="004D2CDE" w:rsidRDefault="004D2CDE" w:rsidP="002E61C8"/>
    <w:p w14:paraId="4652FF80" w14:textId="04083AD0" w:rsidR="00E24EF8" w:rsidRDefault="00A12D12" w:rsidP="002E61C8">
      <w:r>
        <w:t xml:space="preserve">65 </w:t>
      </w:r>
      <w:r w:rsidR="006E6B3F">
        <w:t>–</w:t>
      </w:r>
      <w:r>
        <w:t xml:space="preserve"> </w:t>
      </w:r>
      <w:r w:rsidR="006E6B3F">
        <w:t xml:space="preserve">Trabalhando com o input </w:t>
      </w:r>
      <w:proofErr w:type="spellStart"/>
      <w:r w:rsidR="006E6B3F">
        <w:t>radio</w:t>
      </w:r>
      <w:proofErr w:type="spellEnd"/>
      <w:r w:rsidR="006E6B3F">
        <w:t xml:space="preserve"> em nosso formulário inserimos os </w:t>
      </w:r>
      <w:proofErr w:type="spellStart"/>
      <w:r w:rsidR="006E6B3F">
        <w:t>label</w:t>
      </w:r>
      <w:proofErr w:type="spellEnd"/>
      <w:r w:rsidR="006E6B3F">
        <w:t xml:space="preserve"> e os inputs radio conforme código a baixo</w:t>
      </w:r>
      <w:r w:rsidR="007C7212">
        <w:t xml:space="preserve"> e transformamos que somente uma opção pode ser escolhida utilizando o mesmo </w:t>
      </w:r>
      <w:proofErr w:type="gramStart"/>
      <w:r w:rsidR="007C7212">
        <w:t>nome  na</w:t>
      </w:r>
      <w:proofErr w:type="gramEnd"/>
      <w:r w:rsidR="007C7212">
        <w:t xml:space="preserve"> palavra </w:t>
      </w:r>
      <w:proofErr w:type="spellStart"/>
      <w:r w:rsidR="007C7212">
        <w:t>name</w:t>
      </w:r>
      <w:proofErr w:type="spellEnd"/>
      <w:r w:rsidR="00534C71">
        <w:t xml:space="preserve"> do código.</w:t>
      </w:r>
    </w:p>
    <w:p w14:paraId="4AC4F6CF" w14:textId="013D345A" w:rsidR="004329BA" w:rsidRDefault="004329BA" w:rsidP="002E61C8"/>
    <w:p w14:paraId="240E094F" w14:textId="020C2707" w:rsidR="004329BA" w:rsidRDefault="0034674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71E7477" wp14:editId="0BB27EB3">
                <wp:simplePos x="0" y="0"/>
                <wp:positionH relativeFrom="column">
                  <wp:posOffset>3739733</wp:posOffset>
                </wp:positionH>
                <wp:positionV relativeFrom="paragraph">
                  <wp:posOffset>2076213</wp:posOffset>
                </wp:positionV>
                <wp:extent cx="1009934" cy="184245"/>
                <wp:effectExtent l="38100" t="0" r="19050" b="82550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934" cy="184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1364DD" id="Conector de Seta Reta 146" o:spid="_x0000_s1026" type="#_x0000_t32" style="position:absolute;margin-left:294.45pt;margin-top:163.5pt;width:79.5pt;height:14.5pt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077561" wp14:editId="7DD229D1">
                <wp:simplePos x="0" y="0"/>
                <wp:positionH relativeFrom="column">
                  <wp:posOffset>3064169</wp:posOffset>
                </wp:positionH>
                <wp:positionV relativeFrom="paragraph">
                  <wp:posOffset>1919264</wp:posOffset>
                </wp:positionV>
                <wp:extent cx="1753737" cy="218364"/>
                <wp:effectExtent l="38100" t="0" r="18415" b="86995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3737" cy="2183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F7BDAA" id="Conector de Seta Reta 145" o:spid="_x0000_s1026" type="#_x0000_t32" style="position:absolute;margin-left:241.25pt;margin-top:151.1pt;width:138.1pt;height:17.2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31B00D" wp14:editId="3A9E3C67">
                <wp:simplePos x="0" y="0"/>
                <wp:positionH relativeFrom="column">
                  <wp:posOffset>3992217</wp:posOffset>
                </wp:positionH>
                <wp:positionV relativeFrom="paragraph">
                  <wp:posOffset>3215801</wp:posOffset>
                </wp:positionV>
                <wp:extent cx="825689" cy="68239"/>
                <wp:effectExtent l="0" t="57150" r="12700" b="27305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689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8ADDC8" id="Conector de Seta Reta 144" o:spid="_x0000_s1026" type="#_x0000_t32" style="position:absolute;margin-left:314.35pt;margin-top:253.2pt;width:65pt;height:5.3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5CA82" wp14:editId="7C7BE75A">
                <wp:simplePos x="0" y="0"/>
                <wp:positionH relativeFrom="column">
                  <wp:posOffset>3384891</wp:posOffset>
                </wp:positionH>
                <wp:positionV relativeFrom="paragraph">
                  <wp:posOffset>2949670</wp:posOffset>
                </wp:positionV>
                <wp:extent cx="1262418" cy="68239"/>
                <wp:effectExtent l="38100" t="0" r="13970" b="8445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2418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14F62E" id="Conector de Seta Reta 143" o:spid="_x0000_s1026" type="#_x0000_t32" style="position:absolute;margin-left:266.55pt;margin-top:232.25pt;width:99.4pt;height:5.3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E04127" wp14:editId="19E835A6">
                <wp:simplePos x="0" y="0"/>
                <wp:positionH relativeFrom="column">
                  <wp:posOffset>3978569</wp:posOffset>
                </wp:positionH>
                <wp:positionV relativeFrom="paragraph">
                  <wp:posOffset>2465174</wp:posOffset>
                </wp:positionV>
                <wp:extent cx="859809" cy="279779"/>
                <wp:effectExtent l="38100" t="0" r="16510" b="63500"/>
                <wp:wrapNone/>
                <wp:docPr id="142" name="Conector de Seta Reta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2797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8031E8" id="Conector de Seta Reta 142" o:spid="_x0000_s1026" type="#_x0000_t32" style="position:absolute;margin-left:313.25pt;margin-top:194.1pt;width:67.7pt;height:22.0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D6D55C" wp14:editId="12C975C2">
                <wp:simplePos x="0" y="0"/>
                <wp:positionH relativeFrom="column">
                  <wp:posOffset>3282533</wp:posOffset>
                </wp:positionH>
                <wp:positionV relativeFrom="paragraph">
                  <wp:posOffset>2185395</wp:posOffset>
                </wp:positionV>
                <wp:extent cx="1426191" cy="382137"/>
                <wp:effectExtent l="38100" t="0" r="22225" b="75565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6191" cy="3821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9DB25C" id="Conector de Seta Reta 141" o:spid="_x0000_s1026" type="#_x0000_t32" style="position:absolute;margin-left:258.45pt;margin-top:172.1pt;width:112.3pt;height:30.1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4674D">
        <w:rPr>
          <w:noProof/>
        </w:rPr>
        <w:drawing>
          <wp:inline distT="0" distB="0" distL="0" distR="0" wp14:anchorId="08F84725" wp14:editId="37CDFE27">
            <wp:extent cx="4906060" cy="4372585"/>
            <wp:effectExtent l="0" t="0" r="889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F7" w:rsidRPr="008B6ED9">
        <w:rPr>
          <w:noProof/>
        </w:rPr>
        <w:drawing>
          <wp:inline distT="0" distB="0" distL="0" distR="0" wp14:anchorId="2741D73D" wp14:editId="23EB12A2">
            <wp:extent cx="2424151" cy="1468983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439311" cy="1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6CC9" w14:textId="6D244AA9" w:rsidR="008B6ED9" w:rsidRDefault="008B6ED9" w:rsidP="002E61C8"/>
    <w:p w14:paraId="245127F6" w14:textId="4B2F7ACA" w:rsidR="008B6ED9" w:rsidRDefault="00F6597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7867CC2" wp14:editId="65091BED">
                <wp:simplePos x="0" y="0"/>
                <wp:positionH relativeFrom="column">
                  <wp:posOffset>218611</wp:posOffset>
                </wp:positionH>
                <wp:positionV relativeFrom="paragraph">
                  <wp:posOffset>158627</wp:posOffset>
                </wp:positionV>
                <wp:extent cx="334370" cy="409433"/>
                <wp:effectExtent l="0" t="0" r="66040" b="4826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370" cy="4094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32D657" id="Conector de Seta Reta 149" o:spid="_x0000_s1026" type="#_x0000_t32" style="position:absolute;margin-left:17.2pt;margin-top:12.5pt;width:26.35pt;height:32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666B6E">
        <w:t xml:space="preserve">66- </w:t>
      </w:r>
      <w:r w:rsidR="008608CF">
        <w:t xml:space="preserve">Inserimos um parágrafo em cima da </w:t>
      </w:r>
      <w:proofErr w:type="spellStart"/>
      <w:r w:rsidR="008608CF">
        <w:t>label</w:t>
      </w:r>
      <w:proofErr w:type="spellEnd"/>
      <w:r w:rsidR="008608CF">
        <w:t xml:space="preserve"> radio-box telefone</w:t>
      </w:r>
      <w:r>
        <w:t>.</w:t>
      </w:r>
    </w:p>
    <w:p w14:paraId="51B61485" w14:textId="647E36E0" w:rsidR="00F65979" w:rsidRDefault="00F65979" w:rsidP="002E61C8">
      <w:r w:rsidRPr="00F65979">
        <w:rPr>
          <w:noProof/>
        </w:rPr>
        <w:drawing>
          <wp:inline distT="0" distB="0" distL="0" distR="0" wp14:anchorId="727D47E4" wp14:editId="4B3BEB51">
            <wp:extent cx="6182588" cy="1286054"/>
            <wp:effectExtent l="0" t="0" r="889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0E15" w14:textId="3E852C3F" w:rsidR="00763D39" w:rsidRDefault="00763D39" w:rsidP="002E61C8"/>
    <w:p w14:paraId="15FF46F4" w14:textId="7D51BEDA" w:rsidR="00763D39" w:rsidRDefault="00763D39" w:rsidP="002E61C8"/>
    <w:p w14:paraId="4413A496" w14:textId="20751D5A" w:rsidR="00763D39" w:rsidRDefault="003F2318" w:rsidP="002E61C8">
      <w:r>
        <w:t xml:space="preserve">67 – Adicionamos uma </w:t>
      </w:r>
      <w:proofErr w:type="spellStart"/>
      <w:r>
        <w:t>div</w:t>
      </w:r>
      <w:proofErr w:type="spellEnd"/>
      <w:r>
        <w:t xml:space="preserve"> envolvendo o parágrafo como prefere o nosso contato e as </w:t>
      </w:r>
      <w:proofErr w:type="spellStart"/>
      <w:r>
        <w:t>label</w:t>
      </w:r>
      <w:proofErr w:type="spellEnd"/>
      <w:r>
        <w:t xml:space="preserve"> e inputs </w:t>
      </w:r>
      <w:r w:rsidR="00E7760E">
        <w:t>rádio</w:t>
      </w:r>
      <w:r>
        <w:t>.</w:t>
      </w:r>
    </w:p>
    <w:p w14:paraId="595E7E4C" w14:textId="6FE65E42" w:rsidR="00E7760E" w:rsidRDefault="00E7760E" w:rsidP="002E61C8">
      <w:r w:rsidRPr="00E7760E">
        <w:rPr>
          <w:noProof/>
        </w:rPr>
        <w:lastRenderedPageBreak/>
        <w:drawing>
          <wp:inline distT="0" distB="0" distL="0" distR="0" wp14:anchorId="73BAF8CB" wp14:editId="66E77676">
            <wp:extent cx="6725589" cy="323895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BBC8" w14:textId="23BA3F2F" w:rsidR="00E7760E" w:rsidRDefault="00E7760E" w:rsidP="002E61C8">
      <w:r>
        <w:t xml:space="preserve">68- Posterior </w:t>
      </w:r>
      <w:r w:rsidR="00617BE0">
        <w:t xml:space="preserve">adicionamos um </w:t>
      </w:r>
      <w:proofErr w:type="spellStart"/>
      <w:r w:rsidR="00617BE0">
        <w:t>label</w:t>
      </w:r>
      <w:proofErr w:type="spellEnd"/>
      <w:r w:rsidR="00617BE0">
        <w:t xml:space="preserve"> com </w:t>
      </w:r>
      <w:proofErr w:type="gramStart"/>
      <w:r w:rsidR="00617BE0">
        <w:t>o inputs</w:t>
      </w:r>
      <w:proofErr w:type="gramEnd"/>
      <w:r w:rsidR="00617BE0">
        <w:t xml:space="preserve"> </w:t>
      </w:r>
      <w:proofErr w:type="spellStart"/>
      <w:r w:rsidR="00617BE0">
        <w:t>checkbox</w:t>
      </w:r>
      <w:proofErr w:type="spellEnd"/>
      <w:r w:rsidR="00617BE0">
        <w:t xml:space="preserve"> </w:t>
      </w:r>
    </w:p>
    <w:p w14:paraId="3B16C2D2" w14:textId="7B65AD02" w:rsidR="00CC3A7E" w:rsidRDefault="006258B4" w:rsidP="002E61C8">
      <w:r w:rsidRPr="006258B4">
        <w:rPr>
          <w:noProof/>
        </w:rPr>
        <w:drawing>
          <wp:inline distT="0" distB="0" distL="0" distR="0" wp14:anchorId="16466004" wp14:editId="24DE3360">
            <wp:extent cx="7245541" cy="78330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332270" cy="7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1C58" w14:textId="51B6ABB0" w:rsidR="006258B4" w:rsidRDefault="006258B4" w:rsidP="002E61C8">
      <w:r w:rsidRPr="006258B4">
        <w:rPr>
          <w:noProof/>
        </w:rPr>
        <w:drawing>
          <wp:inline distT="0" distB="0" distL="0" distR="0" wp14:anchorId="7F018EBE" wp14:editId="79CE1944">
            <wp:extent cx="4563112" cy="800212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5D32" w14:textId="23F2F47C" w:rsidR="004B48EC" w:rsidRDefault="00B43A85" w:rsidP="002E61C8">
      <w:r>
        <w:t xml:space="preserve">69 </w:t>
      </w:r>
      <w:r w:rsidR="004B0EDE">
        <w:t>–</w:t>
      </w:r>
      <w:r>
        <w:t xml:space="preserve"> </w:t>
      </w:r>
      <w:r w:rsidR="004B0EDE">
        <w:t xml:space="preserve">Para colocar os inputs radio-box e </w:t>
      </w:r>
      <w:proofErr w:type="spellStart"/>
      <w:r w:rsidR="004B0EDE">
        <w:t>checkbox</w:t>
      </w:r>
      <w:proofErr w:type="spellEnd"/>
      <w:r w:rsidR="004B0EDE">
        <w:t xml:space="preserve"> ao lado da </w:t>
      </w:r>
      <w:proofErr w:type="spellStart"/>
      <w:r w:rsidR="004B0EDE">
        <w:t>label</w:t>
      </w:r>
      <w:proofErr w:type="spellEnd"/>
      <w:r w:rsidR="004B0EDE">
        <w:t xml:space="preserve"> precisamos adicionar </w:t>
      </w:r>
      <w:proofErr w:type="gramStart"/>
      <w:r w:rsidR="004B0EDE">
        <w:t>o inputs</w:t>
      </w:r>
      <w:proofErr w:type="gramEnd"/>
      <w:r w:rsidR="004B0EDE">
        <w:t xml:space="preserve"> dentro da </w:t>
      </w:r>
      <w:proofErr w:type="spellStart"/>
      <w:r w:rsidR="004B0EDE">
        <w:t>label</w:t>
      </w:r>
      <w:proofErr w:type="spellEnd"/>
      <w:r w:rsidR="004B0EDE">
        <w:t xml:space="preserve"> conforme imagem abaixo.</w:t>
      </w:r>
    </w:p>
    <w:p w14:paraId="3A99EFBF" w14:textId="349A2E01" w:rsidR="009E2041" w:rsidRDefault="009E2041" w:rsidP="002E61C8">
      <w:r w:rsidRPr="009E2041">
        <w:rPr>
          <w:noProof/>
        </w:rPr>
        <w:drawing>
          <wp:inline distT="0" distB="0" distL="0" distR="0" wp14:anchorId="19E3BAB3" wp14:editId="507E32CD">
            <wp:extent cx="9373908" cy="2715004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7390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508" w14:textId="241CACD0" w:rsidR="00CC3A7E" w:rsidRDefault="00CC3A7E" w:rsidP="002E61C8"/>
    <w:p w14:paraId="6F41226E" w14:textId="1A00C75E" w:rsidR="00E7760E" w:rsidRDefault="00BD1249" w:rsidP="002E61C8">
      <w:r w:rsidRPr="00BD1249">
        <w:rPr>
          <w:noProof/>
        </w:rPr>
        <w:drawing>
          <wp:inline distT="0" distB="0" distL="0" distR="0" wp14:anchorId="27A98C86" wp14:editId="2E80BE62">
            <wp:extent cx="5087060" cy="1495634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2616" w14:textId="66DAD1A9" w:rsidR="003C424C" w:rsidRDefault="003C424C" w:rsidP="002E61C8"/>
    <w:p w14:paraId="73AA3F05" w14:textId="0E37EF2A" w:rsidR="003C424C" w:rsidRDefault="00D22905" w:rsidP="002E61C8">
      <w:r>
        <w:t xml:space="preserve">70 </w:t>
      </w:r>
      <w:r w:rsidR="004A2865">
        <w:t>–</w:t>
      </w:r>
      <w:r>
        <w:t xml:space="preserve"> </w:t>
      </w:r>
      <w:r w:rsidR="004A2865">
        <w:t xml:space="preserve">Notamos </w:t>
      </w:r>
      <w:proofErr w:type="gramStart"/>
      <w:r w:rsidR="004A2865">
        <w:t>que  em</w:t>
      </w:r>
      <w:proofErr w:type="gramEnd"/>
      <w:r w:rsidR="004A2865">
        <w:t xml:space="preserve"> nosso caso o </w:t>
      </w:r>
      <w:proofErr w:type="spellStart"/>
      <w:r w:rsidR="004A2865">
        <w:t>form</w:t>
      </w:r>
      <w:proofErr w:type="spellEnd"/>
      <w:r w:rsidR="004A2865">
        <w:t xml:space="preserve"> inputs estava configurando como display: </w:t>
      </w:r>
      <w:proofErr w:type="spellStart"/>
      <w:r w:rsidR="004A2865">
        <w:t>block</w:t>
      </w:r>
      <w:proofErr w:type="spellEnd"/>
      <w:r w:rsidR="004A2865">
        <w:t xml:space="preserve"> impedido que as</w:t>
      </w:r>
      <w:r w:rsidR="009A0A07">
        <w:t xml:space="preserve"> </w:t>
      </w:r>
      <w:proofErr w:type="spellStart"/>
      <w:r w:rsidR="009A0A07">
        <w:t>label</w:t>
      </w:r>
      <w:proofErr w:type="spellEnd"/>
      <w:r w:rsidR="009A0A07">
        <w:t xml:space="preserve"> e os inputs de ficarem um ao lado do outro. Para resolver essa situação mudamos onde antigamente era </w:t>
      </w:r>
      <w:proofErr w:type="spellStart"/>
      <w:r w:rsidR="009A0A07">
        <w:t>form</w:t>
      </w:r>
      <w:proofErr w:type="spellEnd"/>
      <w:r w:rsidR="009A0A07">
        <w:t xml:space="preserve"> inputs trocamos para uma </w:t>
      </w:r>
      <w:proofErr w:type="spellStart"/>
      <w:r w:rsidR="009A0A07">
        <w:t>class</w:t>
      </w:r>
      <w:proofErr w:type="spellEnd"/>
      <w:r w:rsidR="009A0A07">
        <w:t xml:space="preserve"> </w:t>
      </w:r>
      <w:r w:rsidR="00D4247E">
        <w:t>inputs-padrão e acionamos nos inputs os quais queríamos que ficassem um a baixo do outro.</w:t>
      </w:r>
    </w:p>
    <w:p w14:paraId="12DED33C" w14:textId="3224FEA1" w:rsidR="00D4247E" w:rsidRDefault="006E7248" w:rsidP="002E61C8">
      <w:r w:rsidRPr="006E7248">
        <w:rPr>
          <w:noProof/>
        </w:rPr>
        <w:drawing>
          <wp:inline distT="0" distB="0" distL="0" distR="0" wp14:anchorId="66FB775E" wp14:editId="581F3E8B">
            <wp:extent cx="2896004" cy="16956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AF3" w:rsidRPr="006C4AF3">
        <w:rPr>
          <w:noProof/>
        </w:rPr>
        <w:drawing>
          <wp:inline distT="0" distB="0" distL="0" distR="0" wp14:anchorId="720AF03F" wp14:editId="63B5FC03">
            <wp:extent cx="4607240" cy="1661757"/>
            <wp:effectExtent l="0" t="0" r="317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3272" cy="167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93C35" w14:textId="0D1492A8" w:rsidR="00A74C36" w:rsidRDefault="00A74C36" w:rsidP="002E61C8">
      <w:r>
        <w:t>71-</w:t>
      </w:r>
      <w:r w:rsidR="006C086E">
        <w:t xml:space="preserve">Adicionamos uma </w:t>
      </w:r>
      <w:proofErr w:type="spellStart"/>
      <w:r w:rsidR="006C086E">
        <w:t>class</w:t>
      </w:r>
      <w:proofErr w:type="spellEnd"/>
      <w:r w:rsidR="006C086E">
        <w:t xml:space="preserve"> na </w:t>
      </w:r>
      <w:proofErr w:type="spellStart"/>
      <w:r w:rsidR="006C086E">
        <w:t>label</w:t>
      </w:r>
      <w:proofErr w:type="spellEnd"/>
      <w:r w:rsidR="006C086E">
        <w:t xml:space="preserve"> </w:t>
      </w:r>
      <w:proofErr w:type="spellStart"/>
      <w:r w:rsidR="006C086E">
        <w:t>checkbox</w:t>
      </w:r>
      <w:proofErr w:type="spellEnd"/>
      <w:r w:rsidR="006C086E">
        <w:t xml:space="preserve"> para dar espaço tanto para cima como para baixo.</w:t>
      </w:r>
    </w:p>
    <w:p w14:paraId="694AF84B" w14:textId="4A12762F" w:rsidR="006C086E" w:rsidRDefault="006C086E" w:rsidP="002E61C8">
      <w:r w:rsidRPr="006C086E">
        <w:rPr>
          <w:noProof/>
        </w:rPr>
        <w:drawing>
          <wp:inline distT="0" distB="0" distL="0" distR="0" wp14:anchorId="3B15BDC8" wp14:editId="4C1E8649">
            <wp:extent cx="5163271" cy="247685"/>
            <wp:effectExtent l="0" t="0" r="0" b="0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CD6D8" w14:textId="45D6DA5D" w:rsidR="006C086E" w:rsidRDefault="006C086E" w:rsidP="002E61C8">
      <w:r w:rsidRPr="006C086E">
        <w:rPr>
          <w:noProof/>
        </w:rPr>
        <w:drawing>
          <wp:inline distT="0" distB="0" distL="0" distR="0" wp14:anchorId="5E840C55" wp14:editId="53D04B7F">
            <wp:extent cx="2933700" cy="1304925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934234" cy="130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086E">
        <w:rPr>
          <w:noProof/>
        </w:rPr>
        <w:drawing>
          <wp:inline distT="0" distB="0" distL="0" distR="0" wp14:anchorId="2DD06F96" wp14:editId="308A86C5">
            <wp:extent cx="2047875" cy="990600"/>
            <wp:effectExtent l="0" t="0" r="9525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2048173" cy="99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7630A" w14:textId="0744EE6F" w:rsidR="006C086E" w:rsidRDefault="006C086E" w:rsidP="002E61C8"/>
    <w:p w14:paraId="4A7F973E" w14:textId="2A7730FA" w:rsidR="006C086E" w:rsidRDefault="006C086E" w:rsidP="002E61C8">
      <w:r>
        <w:t>72-</w:t>
      </w:r>
      <w:r w:rsidR="00A95678">
        <w:t xml:space="preserve">Inserimos um </w:t>
      </w:r>
      <w:proofErr w:type="gramStart"/>
      <w:r w:rsidR="00A95678">
        <w:t>parágrafo  fazendo</w:t>
      </w:r>
      <w:proofErr w:type="gramEnd"/>
      <w:r w:rsidR="00A95678">
        <w:t xml:space="preserve"> uma pergunta qual a preferência de horário e adicionamos </w:t>
      </w:r>
      <w:proofErr w:type="spellStart"/>
      <w:r w:rsidR="00A95678">
        <w:t>select</w:t>
      </w:r>
      <w:proofErr w:type="spellEnd"/>
      <w:r w:rsidR="00A95678">
        <w:t xml:space="preserve"> com </w:t>
      </w:r>
      <w:proofErr w:type="spellStart"/>
      <w:r w:rsidR="00A95678">
        <w:t>option</w:t>
      </w:r>
      <w:proofErr w:type="spellEnd"/>
      <w:r w:rsidR="00A95678">
        <w:t xml:space="preserve"> no </w:t>
      </w:r>
      <w:proofErr w:type="spellStart"/>
      <w:r w:rsidR="00A95678">
        <w:t>html</w:t>
      </w:r>
      <w:proofErr w:type="spellEnd"/>
      <w:r w:rsidR="00A95678">
        <w:t xml:space="preserve"> conforme o código.</w:t>
      </w:r>
    </w:p>
    <w:p w14:paraId="399EAF81" w14:textId="354AA4E3" w:rsidR="00A95678" w:rsidRDefault="00A95678" w:rsidP="002E61C8">
      <w:r w:rsidRPr="00A95678">
        <w:rPr>
          <w:noProof/>
        </w:rPr>
        <w:drawing>
          <wp:inline distT="0" distB="0" distL="0" distR="0" wp14:anchorId="67A776C1" wp14:editId="1E83AAA0">
            <wp:extent cx="3210373" cy="1733792"/>
            <wp:effectExtent l="0" t="0" r="9525" b="0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5678">
        <w:rPr>
          <w:noProof/>
        </w:rPr>
        <w:drawing>
          <wp:inline distT="0" distB="0" distL="0" distR="0" wp14:anchorId="0BA45922" wp14:editId="3AFC1776">
            <wp:extent cx="2143424" cy="1124107"/>
            <wp:effectExtent l="0" t="0" r="9525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7C137" w14:textId="77777777" w:rsidR="00376156" w:rsidRDefault="00376156" w:rsidP="002E61C8">
      <w:r>
        <w:t xml:space="preserve">73-Entramos no site (mobile </w:t>
      </w:r>
      <w:proofErr w:type="spellStart"/>
      <w:r>
        <w:t>inpust</w:t>
      </w:r>
      <w:proofErr w:type="spellEnd"/>
      <w:r>
        <w:t xml:space="preserve"> </w:t>
      </w:r>
      <w:proofErr w:type="spellStart"/>
      <w:r>
        <w:t>type</w:t>
      </w:r>
      <w:proofErr w:type="spellEnd"/>
      <w:r>
        <w:t>) para verificar os tipos de inputs para dispositivos mobile e alteramos em nosso formulário alguns tipos para ficar compatível com os dispositivos de celular.</w:t>
      </w:r>
    </w:p>
    <w:p w14:paraId="5BD3F8A2" w14:textId="77777777" w:rsidR="00376156" w:rsidRDefault="00376156" w:rsidP="002E61C8">
      <w:r w:rsidRPr="00376156">
        <w:rPr>
          <w:noProof/>
        </w:rPr>
        <w:drawing>
          <wp:inline distT="0" distB="0" distL="0" distR="0" wp14:anchorId="0F5D4305" wp14:editId="07E0C4E7">
            <wp:extent cx="4143953" cy="1352739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4B4B" w14:textId="1D1DEEEE" w:rsidR="00D4247E" w:rsidRDefault="00376156" w:rsidP="002E61C8">
      <w:r>
        <w:t xml:space="preserve">74-Quando queremos que alguns campos sejam obrigatórios no formulário usamos o </w:t>
      </w:r>
      <w:proofErr w:type="spellStart"/>
      <w:r>
        <w:t>required</w:t>
      </w:r>
      <w:proofErr w:type="spellEnd"/>
      <w:r>
        <w:t xml:space="preserve"> no input (</w:t>
      </w:r>
      <w:proofErr w:type="spellStart"/>
      <w:r>
        <w:t>obs</w:t>
      </w:r>
      <w:proofErr w:type="spellEnd"/>
      <w:r>
        <w:t>: se usamos o tipo de input correto como por exemplo o e-mail se não tiver correto a grafia ele também não envia)</w:t>
      </w:r>
      <w:r w:rsidR="00622F95">
        <w:t>.</w:t>
      </w:r>
    </w:p>
    <w:p w14:paraId="2063E8C5" w14:textId="517440DA" w:rsidR="00622F95" w:rsidRDefault="00622F95" w:rsidP="002E61C8">
      <w:r w:rsidRPr="00622F95">
        <w:rPr>
          <w:noProof/>
        </w:rPr>
        <w:drawing>
          <wp:inline distT="0" distB="0" distL="0" distR="0" wp14:anchorId="7401A4EE" wp14:editId="7E21373E">
            <wp:extent cx="4534533" cy="1467055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8CEEC" w14:textId="5D591B67" w:rsidR="00657201" w:rsidRDefault="00657201" w:rsidP="002E61C8">
      <w:r>
        <w:t xml:space="preserve">75-Utilizamos o </w:t>
      </w:r>
      <w:proofErr w:type="spellStart"/>
      <w:r>
        <w:t>placeholder</w:t>
      </w:r>
      <w:proofErr w:type="spellEnd"/>
      <w:r>
        <w:t xml:space="preserve"> para deixar exemplo dentro dos inputs como deve ser preenchido.</w:t>
      </w:r>
    </w:p>
    <w:p w14:paraId="3E7D2A8A" w14:textId="486A9094" w:rsidR="00657201" w:rsidRDefault="00657201" w:rsidP="002E61C8">
      <w:r w:rsidRPr="00657201">
        <w:rPr>
          <w:noProof/>
        </w:rPr>
        <w:drawing>
          <wp:inline distT="0" distB="0" distL="0" distR="0" wp14:anchorId="136F40E8" wp14:editId="304AE742">
            <wp:extent cx="5400040" cy="1184910"/>
            <wp:effectExtent l="0" t="0" r="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969D0" w14:textId="6659D18E" w:rsidR="005F0E39" w:rsidRDefault="005F0E39" w:rsidP="002E61C8">
      <w:r>
        <w:lastRenderedPageBreak/>
        <w:t xml:space="preserve">76-Trocamos as </w:t>
      </w:r>
      <w:proofErr w:type="spellStart"/>
      <w:r>
        <w:t>div</w:t>
      </w:r>
      <w:proofErr w:type="spellEnd"/>
      <w:r>
        <w:t xml:space="preserve"> do formulário por </w:t>
      </w:r>
      <w:proofErr w:type="spellStart"/>
      <w:r>
        <w:t>fieldset</w:t>
      </w:r>
      <w:proofErr w:type="spellEnd"/>
      <w:r>
        <w:t xml:space="preserve"> (conjuntos de campos) e os parágrafos por </w:t>
      </w:r>
      <w:proofErr w:type="spellStart"/>
      <w:r>
        <w:t>legend</w:t>
      </w:r>
      <w:proofErr w:type="spellEnd"/>
      <w:r>
        <w:t xml:space="preserve"> sendo uma melhor forma de trabalhar quando estamos tratando de formulários e no </w:t>
      </w:r>
      <w:proofErr w:type="spellStart"/>
      <w:r>
        <w:t>css</w:t>
      </w:r>
      <w:proofErr w:type="spellEnd"/>
      <w:r>
        <w:t xml:space="preserve"> as </w:t>
      </w:r>
      <w:proofErr w:type="spellStart"/>
      <w:r>
        <w:t>legend</w:t>
      </w:r>
      <w:proofErr w:type="spellEnd"/>
      <w:r>
        <w:t xml:space="preserve"> ficaram com as mesmas configurações das </w:t>
      </w:r>
      <w:proofErr w:type="spellStart"/>
      <w:r>
        <w:t>label</w:t>
      </w:r>
      <w:proofErr w:type="spellEnd"/>
      <w:r>
        <w:t>.</w:t>
      </w:r>
    </w:p>
    <w:p w14:paraId="1EC921FC" w14:textId="76F21CF3" w:rsidR="005F0E39" w:rsidRDefault="005F0E39" w:rsidP="002E61C8">
      <w:r w:rsidRPr="005F0E39">
        <w:rPr>
          <w:noProof/>
        </w:rPr>
        <w:drawing>
          <wp:inline distT="0" distB="0" distL="0" distR="0" wp14:anchorId="48DD6B39" wp14:editId="70909D5E">
            <wp:extent cx="5400040" cy="4526915"/>
            <wp:effectExtent l="0" t="0" r="0" b="6985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D9595" w14:textId="479229FE" w:rsidR="005F0E39" w:rsidRDefault="005F0E39" w:rsidP="002E61C8">
      <w:r w:rsidRPr="005F0E39">
        <w:rPr>
          <w:noProof/>
        </w:rPr>
        <w:drawing>
          <wp:inline distT="0" distB="0" distL="0" distR="0" wp14:anchorId="0774A0CE" wp14:editId="2049BADB">
            <wp:extent cx="1629002" cy="781159"/>
            <wp:effectExtent l="0" t="0" r="9525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7DFEB" w14:textId="77212FBD" w:rsidR="005F0E39" w:rsidRDefault="005F0E39" w:rsidP="002E61C8">
      <w:r>
        <w:t>77-</w:t>
      </w:r>
      <w:r w:rsidR="00950C36">
        <w:t xml:space="preserve">No </w:t>
      </w:r>
      <w:proofErr w:type="spellStart"/>
      <w:r w:rsidR="00950C36">
        <w:t>html</w:t>
      </w:r>
      <w:proofErr w:type="spellEnd"/>
      <w:r w:rsidR="00950C36">
        <w:t xml:space="preserve"> inserimos um </w:t>
      </w:r>
      <w:proofErr w:type="spellStart"/>
      <w:r w:rsidR="00950C36">
        <w:t>class</w:t>
      </w:r>
      <w:proofErr w:type="spellEnd"/>
      <w:r w:rsidR="00950C36">
        <w:t xml:space="preserve"> enviar um botão e no </w:t>
      </w:r>
      <w:proofErr w:type="spellStart"/>
      <w:r w:rsidR="00950C36">
        <w:t>css</w:t>
      </w:r>
      <w:proofErr w:type="spellEnd"/>
      <w:r w:rsidR="00950C36">
        <w:t xml:space="preserve"> aumentamos a largura e o espaço interno tanto para cima como para baixo.</w:t>
      </w:r>
    </w:p>
    <w:p w14:paraId="4F316FFA" w14:textId="68D13F2F" w:rsidR="00950C36" w:rsidRDefault="00950C36" w:rsidP="002E61C8">
      <w:r w:rsidRPr="00950C36">
        <w:rPr>
          <w:noProof/>
        </w:rPr>
        <w:drawing>
          <wp:inline distT="0" distB="0" distL="0" distR="0" wp14:anchorId="0B05EC17" wp14:editId="7D3ED610">
            <wp:extent cx="3905795" cy="181000"/>
            <wp:effectExtent l="0" t="0" r="0" b="9525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50C36">
        <w:rPr>
          <w:noProof/>
        </w:rPr>
        <w:drawing>
          <wp:inline distT="0" distB="0" distL="0" distR="0" wp14:anchorId="2F6A2F35" wp14:editId="17A1CA2A">
            <wp:extent cx="1533739" cy="905001"/>
            <wp:effectExtent l="0" t="0" r="9525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1E297" w14:textId="7326BDB2" w:rsidR="008E71F7" w:rsidRDefault="008E71F7" w:rsidP="002E61C8">
      <w:pPr>
        <w:rPr>
          <w:noProof/>
        </w:rPr>
      </w:pPr>
      <w:r>
        <w:t>78-</w:t>
      </w:r>
      <w:r w:rsidR="00CA66C8">
        <w:t>Ainda trabalhando com o botão enviar fizemos:</w:t>
      </w:r>
      <w:r w:rsidR="00CA66C8" w:rsidRPr="00CA66C8">
        <w:rPr>
          <w:noProof/>
        </w:rPr>
        <w:t xml:space="preserve"> </w:t>
      </w:r>
    </w:p>
    <w:p w14:paraId="30483F50" w14:textId="6714358A" w:rsidR="00CA66C8" w:rsidRDefault="00CA66C8" w:rsidP="00CA66C8">
      <w:pPr>
        <w:pStyle w:val="PargrafodaLista"/>
        <w:numPr>
          <w:ilvl w:val="0"/>
          <w:numId w:val="3"/>
        </w:numPr>
      </w:pPr>
      <w:r>
        <w:t xml:space="preserve">Colocamos uma cor de fundo </w:t>
      </w:r>
    </w:p>
    <w:p w14:paraId="0D56CD52" w14:textId="42093438" w:rsidR="00CA66C8" w:rsidRDefault="00CA66C8" w:rsidP="00CA66C8">
      <w:pPr>
        <w:pStyle w:val="PargrafodaLista"/>
        <w:numPr>
          <w:ilvl w:val="0"/>
          <w:numId w:val="3"/>
        </w:numPr>
      </w:pPr>
      <w:r>
        <w:t>Mudamos a cor da letra para branco</w:t>
      </w:r>
    </w:p>
    <w:p w14:paraId="76250F39" w14:textId="513E5987" w:rsidR="00CA66C8" w:rsidRDefault="00CA66C8" w:rsidP="00CA66C8">
      <w:pPr>
        <w:pStyle w:val="PargrafodaLista"/>
        <w:numPr>
          <w:ilvl w:val="0"/>
          <w:numId w:val="3"/>
        </w:numPr>
      </w:pPr>
      <w:r>
        <w:t>Deixamos o texto mais encorpado e negrito</w:t>
      </w:r>
    </w:p>
    <w:p w14:paraId="5FFD629D" w14:textId="660FFBA1" w:rsidR="00CA66C8" w:rsidRDefault="00CA66C8" w:rsidP="00CA66C8">
      <w:pPr>
        <w:pStyle w:val="PargrafodaLista"/>
        <w:numPr>
          <w:ilvl w:val="0"/>
          <w:numId w:val="3"/>
        </w:numPr>
      </w:pPr>
      <w:r>
        <w:lastRenderedPageBreak/>
        <w:t xml:space="preserve">Aumentamos o tamanho da fonte </w:t>
      </w:r>
    </w:p>
    <w:p w14:paraId="0E354547" w14:textId="74C7C227" w:rsidR="00CA66C8" w:rsidRDefault="00CA66C8" w:rsidP="00CA66C8">
      <w:pPr>
        <w:pStyle w:val="PargrafodaLista"/>
        <w:numPr>
          <w:ilvl w:val="0"/>
          <w:numId w:val="3"/>
        </w:numPr>
      </w:pPr>
      <w:r>
        <w:t>Tiramos a borda do botão</w:t>
      </w:r>
    </w:p>
    <w:p w14:paraId="2E703AB2" w14:textId="687E44F7" w:rsidR="00CA66C8" w:rsidRDefault="00CA66C8" w:rsidP="00CA66C8">
      <w:pPr>
        <w:pStyle w:val="PargrafodaLista"/>
        <w:numPr>
          <w:ilvl w:val="0"/>
          <w:numId w:val="3"/>
        </w:numPr>
      </w:pPr>
      <w:r>
        <w:t>E arredondamos os cantos</w:t>
      </w:r>
    </w:p>
    <w:p w14:paraId="42598C6C" w14:textId="015BADF0" w:rsidR="00CA66C8" w:rsidRDefault="00CA66C8" w:rsidP="002E61C8">
      <w:r w:rsidRPr="00CA66C8">
        <w:rPr>
          <w:noProof/>
        </w:rPr>
        <w:drawing>
          <wp:inline distT="0" distB="0" distL="0" distR="0" wp14:anchorId="3282EA4D" wp14:editId="63634A50">
            <wp:extent cx="2305372" cy="1876687"/>
            <wp:effectExtent l="0" t="0" r="0" b="9525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C8FCD" w14:textId="45BFDE0B" w:rsidR="00C30284" w:rsidRDefault="00C30284" w:rsidP="002E61C8">
      <w:r>
        <w:t>79-</w:t>
      </w:r>
      <w:r w:rsidR="00E729D1">
        <w:t xml:space="preserve">Trabalhando com o </w:t>
      </w:r>
      <w:proofErr w:type="spellStart"/>
      <w:r w:rsidR="00E729D1">
        <w:t>hover</w:t>
      </w:r>
      <w:proofErr w:type="spellEnd"/>
      <w:r w:rsidR="00E729D1">
        <w:t xml:space="preserve"> e o botão enviar mudamos uma cor de fundo ao passar o mouse utilizando o background-color, e também criamos uma animação com o </w:t>
      </w:r>
      <w:proofErr w:type="spellStart"/>
      <w:r w:rsidR="00E729D1">
        <w:t>transform</w:t>
      </w:r>
      <w:proofErr w:type="spellEnd"/>
      <w:r w:rsidR="00E729D1">
        <w:t xml:space="preserve"> </w:t>
      </w:r>
      <w:proofErr w:type="spellStart"/>
      <w:proofErr w:type="gramStart"/>
      <w:r w:rsidR="00E729D1">
        <w:t>rotate</w:t>
      </w:r>
      <w:proofErr w:type="spellEnd"/>
      <w:r w:rsidR="00E729D1">
        <w:t xml:space="preserve">  e</w:t>
      </w:r>
      <w:proofErr w:type="gramEnd"/>
      <w:r w:rsidR="00E729D1">
        <w:t xml:space="preserve"> </w:t>
      </w:r>
      <w:proofErr w:type="spellStart"/>
      <w:r w:rsidR="00E729D1">
        <w:t>scale</w:t>
      </w:r>
      <w:proofErr w:type="spellEnd"/>
      <w:r w:rsidR="00E729D1">
        <w:t xml:space="preserve"> que ao passar o mouse ele realiza uma rotação e o </w:t>
      </w:r>
      <w:proofErr w:type="spellStart"/>
      <w:r w:rsidR="00E729D1">
        <w:t>scale</w:t>
      </w:r>
      <w:proofErr w:type="spellEnd"/>
      <w:r w:rsidR="00E729D1">
        <w:t xml:space="preserve"> aumenta o tamanho do botão.</w:t>
      </w:r>
    </w:p>
    <w:p w14:paraId="58E1E24D" w14:textId="00C9E07A" w:rsidR="00E729D1" w:rsidRDefault="00E729D1" w:rsidP="002E61C8">
      <w:proofErr w:type="spellStart"/>
      <w:r>
        <w:t>Obs</w:t>
      </w:r>
      <w:proofErr w:type="spellEnd"/>
      <w:r>
        <w:t xml:space="preserve">: (não podemos deixar de esquecer de colocar o </w:t>
      </w:r>
      <w:proofErr w:type="spellStart"/>
      <w:r>
        <w:t>transition</w:t>
      </w:r>
      <w:proofErr w:type="spellEnd"/>
      <w:r>
        <w:t xml:space="preserve"> na </w:t>
      </w:r>
      <w:proofErr w:type="spellStart"/>
      <w:r>
        <w:t>class</w:t>
      </w:r>
      <w:proofErr w:type="spellEnd"/>
      <w:r>
        <w:t xml:space="preserve"> enviar para controlar o tempo da animação)</w:t>
      </w:r>
    </w:p>
    <w:p w14:paraId="38086703" w14:textId="31261D0A" w:rsidR="00E729D1" w:rsidRDefault="00E729D1" w:rsidP="002E61C8">
      <w:r w:rsidRPr="00E729D1">
        <w:drawing>
          <wp:inline distT="0" distB="0" distL="0" distR="0" wp14:anchorId="62F59301" wp14:editId="02158926">
            <wp:extent cx="2962688" cy="2991267"/>
            <wp:effectExtent l="0" t="0" r="9525" b="0"/>
            <wp:docPr id="161" name="Imagem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2991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4C6D3" w14:textId="2F7244D4" w:rsidR="001C2C1E" w:rsidRDefault="001C2C1E" w:rsidP="002E61C8">
      <w:r>
        <w:t>80</w:t>
      </w:r>
      <w:r w:rsidR="007B3139">
        <w:t xml:space="preserve">-Na página de contato adicionamos uma tabela onde iniciamos utilizando as </w:t>
      </w:r>
      <w:proofErr w:type="spellStart"/>
      <w:r w:rsidR="007B3139">
        <w:t>tags</w:t>
      </w:r>
      <w:proofErr w:type="spellEnd"/>
      <w:r w:rsidR="007B3139">
        <w:t xml:space="preserve"> TR-&gt; linha da tabela e as </w:t>
      </w:r>
      <w:proofErr w:type="spellStart"/>
      <w:r w:rsidR="007B3139">
        <w:t>tags</w:t>
      </w:r>
      <w:proofErr w:type="spellEnd"/>
      <w:r w:rsidR="007B3139">
        <w:t xml:space="preserve"> TD -&gt;dados da tabela conforme o código abaixo:</w:t>
      </w:r>
    </w:p>
    <w:p w14:paraId="0DC2107B" w14:textId="0CD5DBB4" w:rsidR="007B3139" w:rsidRDefault="007B3139" w:rsidP="002E61C8"/>
    <w:p w14:paraId="36FF6E3D" w14:textId="7A99F49E" w:rsidR="00622F95" w:rsidRDefault="007B3139" w:rsidP="002E61C8">
      <w:r w:rsidRPr="007B3139">
        <w:lastRenderedPageBreak/>
        <w:drawing>
          <wp:inline distT="0" distB="0" distL="0" distR="0" wp14:anchorId="608EBB45" wp14:editId="7C70487E">
            <wp:extent cx="1752600" cy="2724150"/>
            <wp:effectExtent l="0" t="0" r="0" b="0"/>
            <wp:docPr id="163" name="Imagem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1752863" cy="272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A527F" w14:textId="71B9423D" w:rsidR="007B3139" w:rsidRDefault="007B3139" w:rsidP="002E61C8">
      <w:r>
        <w:t>81-</w:t>
      </w:r>
      <w:r w:rsidR="00CF0468">
        <w:t xml:space="preserve">Na tabela adicionamos </w:t>
      </w:r>
      <w:proofErr w:type="spellStart"/>
      <w:r w:rsidR="00CF0468">
        <w:t>thead</w:t>
      </w:r>
      <w:proofErr w:type="spellEnd"/>
      <w:r w:rsidR="00CF0468">
        <w:t xml:space="preserve"> -&gt; o cabeçalho da tabela e o </w:t>
      </w:r>
      <w:proofErr w:type="spellStart"/>
      <w:r w:rsidR="00CF0468">
        <w:t>th</w:t>
      </w:r>
      <w:proofErr w:type="spellEnd"/>
      <w:r w:rsidR="00CF0468">
        <w:t xml:space="preserve"> -&gt; dados do cabeçalho e o </w:t>
      </w:r>
      <w:proofErr w:type="spellStart"/>
      <w:r w:rsidR="00CF0468">
        <w:t>tbody</w:t>
      </w:r>
      <w:proofErr w:type="spellEnd"/>
      <w:r w:rsidR="00CF0468">
        <w:t xml:space="preserve"> o corpo da tabela.</w:t>
      </w:r>
    </w:p>
    <w:p w14:paraId="1032C8FE" w14:textId="40835D50" w:rsidR="00CF0468" w:rsidRDefault="00CF0468" w:rsidP="002E61C8">
      <w:r w:rsidRPr="00CF0468">
        <w:drawing>
          <wp:inline distT="0" distB="0" distL="0" distR="0" wp14:anchorId="0E020A16" wp14:editId="7F499507">
            <wp:extent cx="1781424" cy="3896269"/>
            <wp:effectExtent l="0" t="0" r="9525" b="0"/>
            <wp:docPr id="171" name="Imagem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F8D79" w14:textId="0C2086C5" w:rsidR="00607DA7" w:rsidRDefault="00607DA7" w:rsidP="002E61C8">
      <w:r>
        <w:t>82-</w:t>
      </w:r>
      <w:r w:rsidR="00674CCF">
        <w:t xml:space="preserve">Adicionei uma cor de fundo no cabeçalho da tabela, mudamos a cor da letra para branco e encorpamos o </w:t>
      </w:r>
      <w:proofErr w:type="gramStart"/>
      <w:r w:rsidR="00674CCF">
        <w:t>texto .</w:t>
      </w:r>
      <w:proofErr w:type="gramEnd"/>
    </w:p>
    <w:p w14:paraId="56DEEBFD" w14:textId="0559B410" w:rsidR="00674CCF" w:rsidRDefault="00674CCF" w:rsidP="002E61C8">
      <w:r>
        <w:t xml:space="preserve">No </w:t>
      </w:r>
      <w:proofErr w:type="spellStart"/>
      <w:r>
        <w:t>td</w:t>
      </w:r>
      <w:proofErr w:type="spellEnd"/>
      <w:r>
        <w:t xml:space="preserve">, </w:t>
      </w:r>
      <w:proofErr w:type="spellStart"/>
      <w:r>
        <w:t>th</w:t>
      </w:r>
      <w:proofErr w:type="spellEnd"/>
      <w:r>
        <w:t xml:space="preserve">-&gt; Inserimos uma borda solida e aumentamos o espaço interno tanto para cima como para baixo e do lado direito e esquerdo. </w:t>
      </w:r>
    </w:p>
    <w:p w14:paraId="6AF71384" w14:textId="1CE5DD79" w:rsidR="00674CCF" w:rsidRDefault="00674CCF" w:rsidP="002E61C8"/>
    <w:p w14:paraId="3001CDBB" w14:textId="6981969C" w:rsidR="00622F95" w:rsidRDefault="00041EF5" w:rsidP="002E61C8">
      <w:r w:rsidRPr="00674CCF">
        <w:lastRenderedPageBreak/>
        <w:drawing>
          <wp:inline distT="0" distB="0" distL="0" distR="0" wp14:anchorId="6024A990" wp14:editId="1484D1CF">
            <wp:extent cx="1838325" cy="1371600"/>
            <wp:effectExtent l="0" t="0" r="9525" b="0"/>
            <wp:docPr id="172" name="Imagem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942138" cy="1449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BDBA7" w14:textId="1F3C0EEF" w:rsidR="00820985" w:rsidRDefault="00820985" w:rsidP="002E61C8">
      <w:r>
        <w:t xml:space="preserve">83-Trabalhando com a página do Home copiamos o </w:t>
      </w:r>
      <w:proofErr w:type="spellStart"/>
      <w:r>
        <w:t>hmtl</w:t>
      </w:r>
      <w:proofErr w:type="spellEnd"/>
      <w:r>
        <w:t xml:space="preserve"> do header que é o nosso menu que já se encontrava pronto na outra página e o </w:t>
      </w:r>
      <w:proofErr w:type="spellStart"/>
      <w:r>
        <w:t>css</w:t>
      </w:r>
      <w:proofErr w:type="spellEnd"/>
      <w:r>
        <w:t xml:space="preserve"> da configuração do mesmo e colocamos na nossa página do home no style.css e repetimos o mesmo processo com </w:t>
      </w:r>
      <w:proofErr w:type="spellStart"/>
      <w:r>
        <w:t>footer</w:t>
      </w:r>
      <w:proofErr w:type="spellEnd"/>
      <w:r>
        <w:t xml:space="preserve"> com isso já ficou pronto o menu e nosso rodapé da página.</w:t>
      </w:r>
    </w:p>
    <w:p w14:paraId="5E15B56C" w14:textId="510629F6" w:rsidR="00820985" w:rsidRDefault="00820985" w:rsidP="002E61C8">
      <w:r w:rsidRPr="00820985">
        <w:drawing>
          <wp:inline distT="0" distB="0" distL="0" distR="0" wp14:anchorId="340C4BB6" wp14:editId="56C14F25">
            <wp:extent cx="4324954" cy="1933845"/>
            <wp:effectExtent l="0" t="0" r="0" b="9525"/>
            <wp:docPr id="173" name="Imagem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4B54E" w14:textId="14513E98" w:rsidR="00820985" w:rsidRDefault="00820985" w:rsidP="002E61C8">
      <w:r w:rsidRPr="00820985">
        <w:drawing>
          <wp:inline distT="0" distB="0" distL="0" distR="0" wp14:anchorId="41BCEACB" wp14:editId="078855D3">
            <wp:extent cx="3982006" cy="762106"/>
            <wp:effectExtent l="0" t="0" r="0" b="0"/>
            <wp:docPr id="174" name="Imagem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B16E0" w14:textId="67D6C110" w:rsidR="00820985" w:rsidRDefault="008A13DE" w:rsidP="002E61C8">
      <w:r>
        <w:t>84-</w:t>
      </w:r>
      <w:bookmarkStart w:id="0" w:name="_GoBack"/>
      <w:bookmarkEnd w:id="0"/>
    </w:p>
    <w:sectPr w:rsidR="0082098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32ACF"/>
    <w:rsid w:val="00034F9F"/>
    <w:rsid w:val="00041EF5"/>
    <w:rsid w:val="00041F39"/>
    <w:rsid w:val="00046332"/>
    <w:rsid w:val="00084B71"/>
    <w:rsid w:val="000852BC"/>
    <w:rsid w:val="00093926"/>
    <w:rsid w:val="00096FA1"/>
    <w:rsid w:val="00097C81"/>
    <w:rsid w:val="000A181B"/>
    <w:rsid w:val="000A3949"/>
    <w:rsid w:val="000C6205"/>
    <w:rsid w:val="000D0138"/>
    <w:rsid w:val="000D63D5"/>
    <w:rsid w:val="000E231B"/>
    <w:rsid w:val="000E5E6C"/>
    <w:rsid w:val="000F1A6A"/>
    <w:rsid w:val="000F6567"/>
    <w:rsid w:val="000F6D00"/>
    <w:rsid w:val="00103271"/>
    <w:rsid w:val="00103CA9"/>
    <w:rsid w:val="001078DF"/>
    <w:rsid w:val="001365E4"/>
    <w:rsid w:val="001545A1"/>
    <w:rsid w:val="0016265B"/>
    <w:rsid w:val="00183E62"/>
    <w:rsid w:val="00192869"/>
    <w:rsid w:val="001A2C2B"/>
    <w:rsid w:val="001A4E00"/>
    <w:rsid w:val="001A59F2"/>
    <w:rsid w:val="001C07F7"/>
    <w:rsid w:val="001C2C1E"/>
    <w:rsid w:val="001E5F74"/>
    <w:rsid w:val="00200DBB"/>
    <w:rsid w:val="002229F4"/>
    <w:rsid w:val="00236C67"/>
    <w:rsid w:val="00237A5C"/>
    <w:rsid w:val="00244178"/>
    <w:rsid w:val="00250E2B"/>
    <w:rsid w:val="0026402F"/>
    <w:rsid w:val="002807BC"/>
    <w:rsid w:val="00285D0C"/>
    <w:rsid w:val="00293BE0"/>
    <w:rsid w:val="002A1395"/>
    <w:rsid w:val="002B03FF"/>
    <w:rsid w:val="002B1017"/>
    <w:rsid w:val="002C13F3"/>
    <w:rsid w:val="002C7D93"/>
    <w:rsid w:val="002D0186"/>
    <w:rsid w:val="002E0CA4"/>
    <w:rsid w:val="002E5374"/>
    <w:rsid w:val="002E61C8"/>
    <w:rsid w:val="002F2538"/>
    <w:rsid w:val="00303D3D"/>
    <w:rsid w:val="00310A94"/>
    <w:rsid w:val="00320351"/>
    <w:rsid w:val="003365F2"/>
    <w:rsid w:val="00337C26"/>
    <w:rsid w:val="0034674D"/>
    <w:rsid w:val="00376156"/>
    <w:rsid w:val="00381A9A"/>
    <w:rsid w:val="00390C81"/>
    <w:rsid w:val="00393B85"/>
    <w:rsid w:val="00396824"/>
    <w:rsid w:val="003A25B5"/>
    <w:rsid w:val="003B0F36"/>
    <w:rsid w:val="003B412E"/>
    <w:rsid w:val="003B429D"/>
    <w:rsid w:val="003C0195"/>
    <w:rsid w:val="003C424C"/>
    <w:rsid w:val="003C63ED"/>
    <w:rsid w:val="003D6B4B"/>
    <w:rsid w:val="003E0C7F"/>
    <w:rsid w:val="003F1E81"/>
    <w:rsid w:val="003F2318"/>
    <w:rsid w:val="003F67E7"/>
    <w:rsid w:val="0040012C"/>
    <w:rsid w:val="00401862"/>
    <w:rsid w:val="0040322C"/>
    <w:rsid w:val="0041167D"/>
    <w:rsid w:val="00414851"/>
    <w:rsid w:val="0042289E"/>
    <w:rsid w:val="004329BA"/>
    <w:rsid w:val="00457DD7"/>
    <w:rsid w:val="00461CB9"/>
    <w:rsid w:val="0046459F"/>
    <w:rsid w:val="004722F9"/>
    <w:rsid w:val="0048196D"/>
    <w:rsid w:val="004836AE"/>
    <w:rsid w:val="00485808"/>
    <w:rsid w:val="00490C3F"/>
    <w:rsid w:val="00494B0F"/>
    <w:rsid w:val="00497B02"/>
    <w:rsid w:val="004A2865"/>
    <w:rsid w:val="004A5C5B"/>
    <w:rsid w:val="004B0EDE"/>
    <w:rsid w:val="004B48EC"/>
    <w:rsid w:val="004B6154"/>
    <w:rsid w:val="004B64FC"/>
    <w:rsid w:val="004D2CDE"/>
    <w:rsid w:val="004D7363"/>
    <w:rsid w:val="004E0CF6"/>
    <w:rsid w:val="00501378"/>
    <w:rsid w:val="00503FCE"/>
    <w:rsid w:val="00514965"/>
    <w:rsid w:val="00530AFF"/>
    <w:rsid w:val="00531A55"/>
    <w:rsid w:val="00534C71"/>
    <w:rsid w:val="00565B0D"/>
    <w:rsid w:val="0056727A"/>
    <w:rsid w:val="0057187D"/>
    <w:rsid w:val="00586597"/>
    <w:rsid w:val="005870B3"/>
    <w:rsid w:val="00594FE2"/>
    <w:rsid w:val="005A340C"/>
    <w:rsid w:val="005A44D2"/>
    <w:rsid w:val="005B75A8"/>
    <w:rsid w:val="005C1213"/>
    <w:rsid w:val="005C5149"/>
    <w:rsid w:val="005C665A"/>
    <w:rsid w:val="005C7CC8"/>
    <w:rsid w:val="005D169B"/>
    <w:rsid w:val="005D356F"/>
    <w:rsid w:val="005E2E87"/>
    <w:rsid w:val="005F0E39"/>
    <w:rsid w:val="005F4019"/>
    <w:rsid w:val="00603117"/>
    <w:rsid w:val="00603464"/>
    <w:rsid w:val="00607DA7"/>
    <w:rsid w:val="00617BE0"/>
    <w:rsid w:val="00622F95"/>
    <w:rsid w:val="006237A4"/>
    <w:rsid w:val="006258B4"/>
    <w:rsid w:val="00654F67"/>
    <w:rsid w:val="00657201"/>
    <w:rsid w:val="00662CFA"/>
    <w:rsid w:val="00666B6E"/>
    <w:rsid w:val="00673708"/>
    <w:rsid w:val="00674CCF"/>
    <w:rsid w:val="0069048B"/>
    <w:rsid w:val="006A0AB0"/>
    <w:rsid w:val="006A201C"/>
    <w:rsid w:val="006C086E"/>
    <w:rsid w:val="006C1750"/>
    <w:rsid w:val="006C4AF3"/>
    <w:rsid w:val="006E2405"/>
    <w:rsid w:val="006E3DE6"/>
    <w:rsid w:val="006E6B3F"/>
    <w:rsid w:val="006E7248"/>
    <w:rsid w:val="006F5278"/>
    <w:rsid w:val="00700325"/>
    <w:rsid w:val="00726C56"/>
    <w:rsid w:val="00734093"/>
    <w:rsid w:val="00736773"/>
    <w:rsid w:val="0074545C"/>
    <w:rsid w:val="00755805"/>
    <w:rsid w:val="0075603B"/>
    <w:rsid w:val="00763D39"/>
    <w:rsid w:val="0077187E"/>
    <w:rsid w:val="00777537"/>
    <w:rsid w:val="007B219D"/>
    <w:rsid w:val="007B3139"/>
    <w:rsid w:val="007B4EC0"/>
    <w:rsid w:val="007C7212"/>
    <w:rsid w:val="007E1A7A"/>
    <w:rsid w:val="008072CC"/>
    <w:rsid w:val="008074A9"/>
    <w:rsid w:val="00817DFF"/>
    <w:rsid w:val="00820985"/>
    <w:rsid w:val="008420E1"/>
    <w:rsid w:val="008435F8"/>
    <w:rsid w:val="00857BD6"/>
    <w:rsid w:val="008608CF"/>
    <w:rsid w:val="00866E9C"/>
    <w:rsid w:val="00882C37"/>
    <w:rsid w:val="008A0067"/>
    <w:rsid w:val="008A11B6"/>
    <w:rsid w:val="008A13DE"/>
    <w:rsid w:val="008A43C4"/>
    <w:rsid w:val="008A61CF"/>
    <w:rsid w:val="008A6B78"/>
    <w:rsid w:val="008B2C9F"/>
    <w:rsid w:val="008B6ED9"/>
    <w:rsid w:val="008C321C"/>
    <w:rsid w:val="008C362B"/>
    <w:rsid w:val="008C4135"/>
    <w:rsid w:val="008E71F7"/>
    <w:rsid w:val="009003F3"/>
    <w:rsid w:val="00901D9C"/>
    <w:rsid w:val="00906CAC"/>
    <w:rsid w:val="0091490D"/>
    <w:rsid w:val="0092418C"/>
    <w:rsid w:val="00926C5E"/>
    <w:rsid w:val="0093254F"/>
    <w:rsid w:val="00950C36"/>
    <w:rsid w:val="00967E7C"/>
    <w:rsid w:val="00970D0F"/>
    <w:rsid w:val="00977890"/>
    <w:rsid w:val="0098426F"/>
    <w:rsid w:val="009866F7"/>
    <w:rsid w:val="00986B58"/>
    <w:rsid w:val="009871DE"/>
    <w:rsid w:val="009A0A07"/>
    <w:rsid w:val="009B28CB"/>
    <w:rsid w:val="009B495C"/>
    <w:rsid w:val="009C20E0"/>
    <w:rsid w:val="009C4BA1"/>
    <w:rsid w:val="009D00FE"/>
    <w:rsid w:val="009E1DB4"/>
    <w:rsid w:val="009E2041"/>
    <w:rsid w:val="00A07398"/>
    <w:rsid w:val="00A12D12"/>
    <w:rsid w:val="00A33295"/>
    <w:rsid w:val="00A43604"/>
    <w:rsid w:val="00A56005"/>
    <w:rsid w:val="00A56901"/>
    <w:rsid w:val="00A603AF"/>
    <w:rsid w:val="00A72DA4"/>
    <w:rsid w:val="00A7477F"/>
    <w:rsid w:val="00A74C36"/>
    <w:rsid w:val="00A8264E"/>
    <w:rsid w:val="00A8745A"/>
    <w:rsid w:val="00A9330A"/>
    <w:rsid w:val="00A95678"/>
    <w:rsid w:val="00AA0408"/>
    <w:rsid w:val="00AB53B4"/>
    <w:rsid w:val="00AD3A5D"/>
    <w:rsid w:val="00AE0FE5"/>
    <w:rsid w:val="00AE4EAA"/>
    <w:rsid w:val="00B06EA1"/>
    <w:rsid w:val="00B10D73"/>
    <w:rsid w:val="00B12131"/>
    <w:rsid w:val="00B129FA"/>
    <w:rsid w:val="00B21AF8"/>
    <w:rsid w:val="00B35C27"/>
    <w:rsid w:val="00B43A85"/>
    <w:rsid w:val="00B47424"/>
    <w:rsid w:val="00B5000B"/>
    <w:rsid w:val="00B514E9"/>
    <w:rsid w:val="00B5554C"/>
    <w:rsid w:val="00B571DA"/>
    <w:rsid w:val="00B72F64"/>
    <w:rsid w:val="00B74537"/>
    <w:rsid w:val="00B753BC"/>
    <w:rsid w:val="00B77F88"/>
    <w:rsid w:val="00BA0D94"/>
    <w:rsid w:val="00BA6EA4"/>
    <w:rsid w:val="00BB55B5"/>
    <w:rsid w:val="00BD1249"/>
    <w:rsid w:val="00BD168C"/>
    <w:rsid w:val="00BE1A93"/>
    <w:rsid w:val="00BF186E"/>
    <w:rsid w:val="00C04F5D"/>
    <w:rsid w:val="00C146DE"/>
    <w:rsid w:val="00C16937"/>
    <w:rsid w:val="00C30284"/>
    <w:rsid w:val="00C31D76"/>
    <w:rsid w:val="00C35246"/>
    <w:rsid w:val="00C61465"/>
    <w:rsid w:val="00C657EA"/>
    <w:rsid w:val="00C724F0"/>
    <w:rsid w:val="00C73BCC"/>
    <w:rsid w:val="00C84F5D"/>
    <w:rsid w:val="00C9247A"/>
    <w:rsid w:val="00C96053"/>
    <w:rsid w:val="00CA0776"/>
    <w:rsid w:val="00CA66C8"/>
    <w:rsid w:val="00CA7891"/>
    <w:rsid w:val="00CB604D"/>
    <w:rsid w:val="00CB68A1"/>
    <w:rsid w:val="00CC0801"/>
    <w:rsid w:val="00CC3A7E"/>
    <w:rsid w:val="00CF0468"/>
    <w:rsid w:val="00CF1220"/>
    <w:rsid w:val="00D107DB"/>
    <w:rsid w:val="00D138DE"/>
    <w:rsid w:val="00D22905"/>
    <w:rsid w:val="00D2359D"/>
    <w:rsid w:val="00D27028"/>
    <w:rsid w:val="00D275A9"/>
    <w:rsid w:val="00D314EF"/>
    <w:rsid w:val="00D337B1"/>
    <w:rsid w:val="00D4247E"/>
    <w:rsid w:val="00D46E43"/>
    <w:rsid w:val="00D517DE"/>
    <w:rsid w:val="00D54BFF"/>
    <w:rsid w:val="00D55527"/>
    <w:rsid w:val="00D57703"/>
    <w:rsid w:val="00D60101"/>
    <w:rsid w:val="00D620A2"/>
    <w:rsid w:val="00D631E0"/>
    <w:rsid w:val="00D64148"/>
    <w:rsid w:val="00D74497"/>
    <w:rsid w:val="00D81FB3"/>
    <w:rsid w:val="00D95362"/>
    <w:rsid w:val="00DB4B48"/>
    <w:rsid w:val="00DC4046"/>
    <w:rsid w:val="00DC40BD"/>
    <w:rsid w:val="00DE4E79"/>
    <w:rsid w:val="00DF4E38"/>
    <w:rsid w:val="00E05400"/>
    <w:rsid w:val="00E15479"/>
    <w:rsid w:val="00E22D91"/>
    <w:rsid w:val="00E24EF8"/>
    <w:rsid w:val="00E45640"/>
    <w:rsid w:val="00E729D1"/>
    <w:rsid w:val="00E748B4"/>
    <w:rsid w:val="00E7760E"/>
    <w:rsid w:val="00E83A25"/>
    <w:rsid w:val="00E91572"/>
    <w:rsid w:val="00E93D45"/>
    <w:rsid w:val="00E97D3D"/>
    <w:rsid w:val="00EA70FB"/>
    <w:rsid w:val="00EC3047"/>
    <w:rsid w:val="00ED1156"/>
    <w:rsid w:val="00EE17D1"/>
    <w:rsid w:val="00EE3F0F"/>
    <w:rsid w:val="00EF4F45"/>
    <w:rsid w:val="00F02486"/>
    <w:rsid w:val="00F05D94"/>
    <w:rsid w:val="00F12CD5"/>
    <w:rsid w:val="00F20F36"/>
    <w:rsid w:val="00F34E0C"/>
    <w:rsid w:val="00F55650"/>
    <w:rsid w:val="00F56970"/>
    <w:rsid w:val="00F6196F"/>
    <w:rsid w:val="00F65979"/>
    <w:rsid w:val="00F65B10"/>
    <w:rsid w:val="00F72C1A"/>
    <w:rsid w:val="00F744FB"/>
    <w:rsid w:val="00F86969"/>
    <w:rsid w:val="00F934AD"/>
    <w:rsid w:val="00FB2FEE"/>
    <w:rsid w:val="00FB44D2"/>
    <w:rsid w:val="00FB7719"/>
    <w:rsid w:val="00FC2E65"/>
    <w:rsid w:val="00FD42B3"/>
    <w:rsid w:val="00FD63E0"/>
    <w:rsid w:val="00FE3A03"/>
    <w:rsid w:val="00FE6A39"/>
    <w:rsid w:val="00FE7415"/>
    <w:rsid w:val="00FE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image" Target="media/image128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28" Type="http://schemas.openxmlformats.org/officeDocument/2006/relationships/image" Target="media/image118.png"/><Relationship Id="rId144" Type="http://schemas.openxmlformats.org/officeDocument/2006/relationships/theme" Target="theme/theme1.xml"/><Relationship Id="rId5" Type="http://schemas.openxmlformats.org/officeDocument/2006/relationships/numbering" Target="numbering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18" Type="http://schemas.openxmlformats.org/officeDocument/2006/relationships/image" Target="media/image108.png"/><Relationship Id="rId134" Type="http://schemas.openxmlformats.org/officeDocument/2006/relationships/image" Target="media/image124.png"/><Relationship Id="rId139" Type="http://schemas.openxmlformats.org/officeDocument/2006/relationships/image" Target="media/image129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40" Type="http://schemas.openxmlformats.org/officeDocument/2006/relationships/image" Target="media/image13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141" Type="http://schemas.openxmlformats.org/officeDocument/2006/relationships/image" Target="media/image131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142" Type="http://schemas.openxmlformats.org/officeDocument/2006/relationships/image" Target="media/image132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image" Target="media/image12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143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43984865-3143-48FF-946D-9D54B1C73D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1626</TotalTime>
  <Pages>45</Pages>
  <Words>2111</Words>
  <Characters>11400</Characters>
  <Application>Microsoft Office Word</Application>
  <DocSecurity>0</DocSecurity>
  <Lines>95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Guilherme Muniz de Pinho</cp:lastModifiedBy>
  <cp:revision>45</cp:revision>
  <dcterms:created xsi:type="dcterms:W3CDTF">2026-08-25T12:20:00Z</dcterms:created>
  <dcterms:modified xsi:type="dcterms:W3CDTF">2026-09-22T14:13:00Z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