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7D2B" w14:textId="77ED7910" w:rsidR="004D7DA2" w:rsidRPr="00FB67EE" w:rsidRDefault="00FB67EE" w:rsidP="004D7DA2">
      <w:pPr>
        <w:rPr>
          <w:sz w:val="32"/>
          <w:szCs w:val="32"/>
        </w:rPr>
      </w:pPr>
      <w:r w:rsidRPr="00FB67EE">
        <w:rPr>
          <w:noProof/>
          <w:sz w:val="32"/>
          <w:szCs w:val="32"/>
        </w:rPr>
        <mc:AlternateContent>
          <mc:Choice Requires="wps">
            <w:drawing>
              <wp:anchor distT="0" distB="0" distL="114300" distR="114300" simplePos="0" relativeHeight="251659264" behindDoc="0" locked="0" layoutInCell="1" allowOverlap="1" wp14:anchorId="6C4A5A1D" wp14:editId="5B3C8F28">
                <wp:simplePos x="0" y="0"/>
                <wp:positionH relativeFrom="column">
                  <wp:posOffset>-953135</wp:posOffset>
                </wp:positionH>
                <wp:positionV relativeFrom="paragraph">
                  <wp:posOffset>-961838</wp:posOffset>
                </wp:positionV>
                <wp:extent cx="7664263" cy="762000"/>
                <wp:effectExtent l="0" t="0" r="6985" b="12700"/>
                <wp:wrapNone/>
                <wp:docPr id="440020975" name="Metin Kutusu 1"/>
                <wp:cNvGraphicFramePr/>
                <a:graphic xmlns:a="http://schemas.openxmlformats.org/drawingml/2006/main">
                  <a:graphicData uri="http://schemas.microsoft.com/office/word/2010/wordprocessingShape">
                    <wps:wsp>
                      <wps:cNvSpPr txBox="1"/>
                      <wps:spPr>
                        <a:xfrm>
                          <a:off x="0" y="0"/>
                          <a:ext cx="7664263" cy="762000"/>
                        </a:xfrm>
                        <a:prstGeom prst="rect">
                          <a:avLst/>
                        </a:prstGeom>
                        <a:solidFill>
                          <a:schemeClr val="lt1"/>
                        </a:solidFill>
                        <a:ln w="6350">
                          <a:solidFill>
                            <a:prstClr val="black"/>
                          </a:solidFill>
                        </a:ln>
                      </wps:spPr>
                      <wps:txbx>
                        <w:txbxContent>
                          <w:p w14:paraId="5832BA80" w14:textId="017F2376" w:rsidR="00FB67EE" w:rsidRPr="00FB67EE" w:rsidRDefault="00FB67EE" w:rsidP="00FB67EE">
                            <w:pPr>
                              <w:jc w:val="center"/>
                              <w:rPr>
                                <w:sz w:val="40"/>
                                <w:szCs w:val="40"/>
                              </w:rPr>
                            </w:pPr>
                            <w:r w:rsidRPr="00FB67EE">
                              <w:rPr>
                                <w:sz w:val="40"/>
                                <w:szCs w:val="40"/>
                              </w:rPr>
                              <w:t>Project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A5A1D" id="_x0000_t202" coordsize="21600,21600" o:spt="202" path="m,l,21600r21600,l21600,xe">
                <v:stroke joinstyle="miter"/>
                <v:path gradientshapeok="t" o:connecttype="rect"/>
              </v:shapetype>
              <v:shape id="Metin Kutusu 1" o:spid="_x0000_s1026" type="#_x0000_t202" style="position:absolute;margin-left:-75.05pt;margin-top:-75.75pt;width:603.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" fillcolor="white [3201]" strokeweight=".5pt">
                <v:textbox>
                  <w:txbxContent>
                    <w:p w14:paraId="5832BA80" w14:textId="017F2376" w:rsidR="00FB67EE" w:rsidRPr="00FB67EE" w:rsidRDefault="00FB67EE" w:rsidP="00FB67EE">
                      <w:pPr>
                        <w:jc w:val="center"/>
                        <w:rPr>
                          <w:sz w:val="40"/>
                          <w:szCs w:val="40"/>
                        </w:rPr>
                      </w:pPr>
                      <w:r w:rsidRPr="00FB67EE">
                        <w:rPr>
                          <w:sz w:val="40"/>
                          <w:szCs w:val="40"/>
                        </w:rPr>
                        <w:t>Project Requirement</w:t>
                      </w:r>
                    </w:p>
                  </w:txbxContent>
                </v:textbox>
              </v:shape>
            </w:pict>
          </mc:Fallback>
        </mc:AlternateContent>
      </w:r>
      <w:r w:rsidR="004D7DA2" w:rsidRPr="00FB67EE">
        <w:rPr>
          <w:sz w:val="32"/>
          <w:szCs w:val="32"/>
        </w:rPr>
        <w:t xml:space="preserve">Functional </w:t>
      </w:r>
      <w:proofErr w:type="gramStart"/>
      <w:r w:rsidR="004D7DA2" w:rsidRPr="00FB67EE">
        <w:rPr>
          <w:sz w:val="32"/>
          <w:szCs w:val="32"/>
        </w:rPr>
        <w:t>Requirements :</w:t>
      </w:r>
      <w:proofErr w:type="gramEnd"/>
    </w:p>
    <w:p w14:paraId="2E11A686" w14:textId="58BF33AD" w:rsidR="004D7DA2" w:rsidRDefault="004D7DA2" w:rsidP="00FB67EE">
      <w:pPr>
        <w:ind w:left="708"/>
      </w:pPr>
      <w:r>
        <w:t>-The user should be able to automatically determine their location via the system.</w:t>
      </w:r>
    </w:p>
    <w:p w14:paraId="3BFEF2FF" w14:textId="6F3938FA" w:rsidR="004D7DA2" w:rsidRDefault="004D7DA2" w:rsidP="00FB67EE">
      <w:pPr>
        <w:ind w:left="708"/>
      </w:pPr>
      <w:r>
        <w:t xml:space="preserve">-The system should be able to pull weather </w:t>
      </w:r>
      <w:proofErr w:type="gramStart"/>
      <w:r>
        <w:t>data</w:t>
      </w:r>
      <w:proofErr w:type="gramEnd"/>
      <w:r>
        <w:t xml:space="preserve"> in real time based on the location </w:t>
      </w:r>
    </w:p>
    <w:p w14:paraId="66D76BDB" w14:textId="54417BDA" w:rsidR="004D7DA2" w:rsidRDefault="004D7DA2" w:rsidP="00FB67EE">
      <w:pPr>
        <w:ind w:left="708"/>
      </w:pPr>
      <w:r>
        <w:t>-information received from the user.</w:t>
      </w:r>
    </w:p>
    <w:p w14:paraId="654A8245" w14:textId="014BC669" w:rsidR="004D7DA2" w:rsidRDefault="004D7DA2" w:rsidP="00FB67EE">
      <w:pPr>
        <w:ind w:left="708"/>
      </w:pPr>
      <w:r>
        <w:t>-The user should be able to get activity suggestions based on the weather.</w:t>
      </w:r>
    </w:p>
    <w:p w14:paraId="6DB9FAFB" w14:textId="530759B9" w:rsidR="004D7DA2" w:rsidRDefault="004D7DA2" w:rsidP="00FB67EE">
      <w:pPr>
        <w:ind w:left="708"/>
      </w:pPr>
      <w:r>
        <w:t>-The user should be able to see the activities on the interface.</w:t>
      </w:r>
    </w:p>
    <w:p w14:paraId="12DE6CB1" w14:textId="4679F791" w:rsidR="004D7DA2" w:rsidRDefault="00203BDD" w:rsidP="00FB67EE">
      <w:pPr>
        <w:ind w:left="708"/>
      </w:pPr>
      <w:r>
        <w:t>-</w:t>
      </w:r>
      <w:r w:rsidR="004D7DA2">
        <w:t>The system should be able to automatically update the activity suggestions as the weather changes.</w:t>
      </w:r>
    </w:p>
    <w:p w14:paraId="66AF1469" w14:textId="501B43D3" w:rsidR="004D7DA2" w:rsidRDefault="00203BDD" w:rsidP="00FB67EE">
      <w:pPr>
        <w:ind w:left="708"/>
      </w:pPr>
      <w:r>
        <w:t>-</w:t>
      </w:r>
      <w:r w:rsidR="004D7DA2">
        <w:t>The user should be able to access details about the suggested activities.</w:t>
      </w:r>
    </w:p>
    <w:p w14:paraId="0151DA30" w14:textId="4105E0CD" w:rsidR="004D7DA2" w:rsidRDefault="00203BDD" w:rsidP="00FB67EE">
      <w:pPr>
        <w:ind w:left="708"/>
      </w:pPr>
      <w:r>
        <w:t>-</w:t>
      </w:r>
      <w:r w:rsidR="004D7DA2">
        <w:t>Supporting the local language according to the user's location</w:t>
      </w:r>
    </w:p>
    <w:p w14:paraId="3C2C0A2D" w14:textId="198DE893" w:rsidR="004D7DA2" w:rsidRDefault="00203BDD" w:rsidP="00FB67EE">
      <w:pPr>
        <w:ind w:left="708"/>
      </w:pPr>
      <w:r>
        <w:t>-</w:t>
      </w:r>
      <w:r w:rsidR="004D7DA2">
        <w:t>Displaying the temperature unit differently according to the user's location</w:t>
      </w:r>
    </w:p>
    <w:p w14:paraId="113106A8" w14:textId="0670BCE2" w:rsidR="004D7DA2" w:rsidRDefault="00203BDD" w:rsidP="00FB67EE">
      <w:pPr>
        <w:ind w:left="708"/>
      </w:pPr>
      <w:r>
        <w:t>-</w:t>
      </w:r>
      <w:r w:rsidR="004D7DA2">
        <w:t>The system should be able to provide suggestions based on the weather for a specific date and time.</w:t>
      </w:r>
    </w:p>
    <w:p w14:paraId="66B9AD35" w14:textId="2E0AD3EA" w:rsidR="00577938" w:rsidRDefault="00203BDD" w:rsidP="00FB67EE">
      <w:pPr>
        <w:ind w:left="708"/>
      </w:pPr>
      <w:r>
        <w:t>-</w:t>
      </w:r>
      <w:r w:rsidR="004D7DA2">
        <w:t>CI/CD pipeline tests should be run for every change.</w:t>
      </w:r>
    </w:p>
    <w:p w14:paraId="25E36E2F" w14:textId="77777777" w:rsidR="00203BDD" w:rsidRDefault="00203BDD" w:rsidP="004D7DA2"/>
    <w:p w14:paraId="4BABCDFC" w14:textId="5655C384" w:rsidR="00203BDD" w:rsidRPr="00FB67EE" w:rsidRDefault="00203BDD" w:rsidP="00203BDD">
      <w:pPr>
        <w:rPr>
          <w:sz w:val="32"/>
          <w:szCs w:val="32"/>
        </w:rPr>
      </w:pPr>
      <w:r w:rsidRPr="00FB67EE">
        <w:rPr>
          <w:sz w:val="32"/>
          <w:szCs w:val="32"/>
        </w:rPr>
        <w:t xml:space="preserve">Non-Functional </w:t>
      </w:r>
      <w:proofErr w:type="gramStart"/>
      <w:r w:rsidRPr="00FB67EE">
        <w:rPr>
          <w:sz w:val="32"/>
          <w:szCs w:val="32"/>
        </w:rPr>
        <w:t>Requirements :</w:t>
      </w:r>
      <w:proofErr w:type="gramEnd"/>
    </w:p>
    <w:p w14:paraId="190A29B8" w14:textId="333A8B27" w:rsidR="00203BDD" w:rsidRDefault="00203BDD" w:rsidP="00FB67EE">
      <w:pPr>
        <w:ind w:left="708"/>
      </w:pPr>
      <w:r>
        <w:t>-The user interface should be simple and understandable.</w:t>
      </w:r>
    </w:p>
    <w:p w14:paraId="371AEF65" w14:textId="67F915BB" w:rsidR="00203BDD" w:rsidRDefault="00203BDD" w:rsidP="00FB67EE">
      <w:pPr>
        <w:ind w:left="708"/>
      </w:pPr>
      <w:r>
        <w:t>-The system should work smoothly on both desktop and mobile devices.</w:t>
      </w:r>
    </w:p>
    <w:p w14:paraId="148B77BA" w14:textId="59C39A79" w:rsidR="00203BDD" w:rsidRDefault="00203BDD" w:rsidP="00FB67EE">
      <w:pPr>
        <w:ind w:left="708"/>
      </w:pPr>
      <w:r>
        <w:t xml:space="preserve">-The system should bring weather </w:t>
      </w:r>
      <w:proofErr w:type="gramStart"/>
      <w:r>
        <w:t>data</w:t>
      </w:r>
      <w:proofErr w:type="gramEnd"/>
      <w:r>
        <w:t xml:space="preserve"> in a short time.</w:t>
      </w:r>
    </w:p>
    <w:p w14:paraId="60584FC3" w14:textId="4009F13E" w:rsidR="00203BDD" w:rsidRDefault="00203BDD" w:rsidP="00FB67EE">
      <w:pPr>
        <w:ind w:left="708"/>
      </w:pPr>
      <w:r>
        <w:t>-The system should be constantly accessible</w:t>
      </w:r>
    </w:p>
    <w:p w14:paraId="1BCD39EE" w14:textId="5878B6D5" w:rsidR="00203BDD" w:rsidRDefault="00203BDD" w:rsidP="00FB67EE">
      <w:pPr>
        <w:ind w:left="708"/>
      </w:pPr>
      <w:r>
        <w:t>-The system should be optimized to maintain its performance even during intense usage.</w:t>
      </w:r>
    </w:p>
    <w:p w14:paraId="7F00A9E9" w14:textId="77777777" w:rsidR="00203BDD" w:rsidRDefault="00203BDD" w:rsidP="00203BDD"/>
    <w:p w14:paraId="14E75915" w14:textId="7F2C6A0D" w:rsidR="00203BDD" w:rsidRPr="00FB67EE" w:rsidRDefault="00203BDD" w:rsidP="00203BDD">
      <w:pPr>
        <w:rPr>
          <w:sz w:val="32"/>
          <w:szCs w:val="32"/>
        </w:rPr>
      </w:pPr>
      <w:r w:rsidRPr="00FB67EE">
        <w:rPr>
          <w:sz w:val="32"/>
          <w:szCs w:val="32"/>
        </w:rPr>
        <w:t xml:space="preserve">Hour </w:t>
      </w:r>
      <w:proofErr w:type="gramStart"/>
      <w:r w:rsidRPr="00FB67EE">
        <w:rPr>
          <w:sz w:val="32"/>
          <w:szCs w:val="32"/>
        </w:rPr>
        <w:t>Estimate</w:t>
      </w:r>
      <w:r w:rsidR="00FB67EE" w:rsidRPr="00FB67EE">
        <w:rPr>
          <w:sz w:val="32"/>
          <w:szCs w:val="32"/>
        </w:rPr>
        <w:t xml:space="preserve"> :</w:t>
      </w:r>
      <w:proofErr w:type="gramEnd"/>
    </w:p>
    <w:p w14:paraId="124A3F09" w14:textId="2553C811" w:rsidR="00203BDD" w:rsidRDefault="00203BDD" w:rsidP="00FB67EE">
      <w:pPr>
        <w:ind w:left="708"/>
      </w:pPr>
      <w:r>
        <w:t xml:space="preserve">Requirements </w:t>
      </w:r>
      <w:proofErr w:type="gramStart"/>
      <w:r>
        <w:t>Determination</w:t>
      </w:r>
      <w:r w:rsidR="00FB67EE">
        <w:t xml:space="preserve"> :</w:t>
      </w:r>
      <w:proofErr w:type="gramEnd"/>
      <w:r w:rsidR="00FB67EE">
        <w:t xml:space="preserve"> </w:t>
      </w:r>
      <w:r>
        <w:t>5 Hours</w:t>
      </w:r>
    </w:p>
    <w:p w14:paraId="7D783A9F" w14:textId="1C19564F" w:rsidR="00203BDD" w:rsidRDefault="00203BDD" w:rsidP="00FB67EE">
      <w:pPr>
        <w:ind w:left="708"/>
      </w:pPr>
      <w:r>
        <w:t xml:space="preserve">Backend </w:t>
      </w:r>
      <w:proofErr w:type="gramStart"/>
      <w:r>
        <w:t>Development</w:t>
      </w:r>
      <w:r w:rsidR="00FB67EE">
        <w:t xml:space="preserve"> :</w:t>
      </w:r>
      <w:proofErr w:type="gramEnd"/>
      <w:r w:rsidR="00FB67EE">
        <w:t xml:space="preserve"> </w:t>
      </w:r>
      <w:r>
        <w:t>20 Hours</w:t>
      </w:r>
    </w:p>
    <w:p w14:paraId="355287E3" w14:textId="15DB5F1E" w:rsidR="00203BDD" w:rsidRDefault="00203BDD" w:rsidP="00FB67EE">
      <w:pPr>
        <w:ind w:left="708"/>
      </w:pPr>
      <w:r>
        <w:t xml:space="preserve">Frontend </w:t>
      </w:r>
      <w:proofErr w:type="gramStart"/>
      <w:r>
        <w:t>Development</w:t>
      </w:r>
      <w:r w:rsidR="00FB67EE">
        <w:t xml:space="preserve"> :</w:t>
      </w:r>
      <w:proofErr w:type="gramEnd"/>
      <w:r w:rsidR="00FB67EE">
        <w:t xml:space="preserve"> </w:t>
      </w:r>
      <w:r>
        <w:t>15 Hours</w:t>
      </w:r>
    </w:p>
    <w:p w14:paraId="6036F0A2" w14:textId="33624440" w:rsidR="00203BDD" w:rsidRDefault="00203BDD" w:rsidP="00FB67EE">
      <w:pPr>
        <w:ind w:left="708"/>
      </w:pPr>
      <w:r>
        <w:t xml:space="preserve">CI/CD </w:t>
      </w:r>
      <w:proofErr w:type="gramStart"/>
      <w:r>
        <w:t>Integration</w:t>
      </w:r>
      <w:r w:rsidR="00FB67EE">
        <w:t xml:space="preserve"> :</w:t>
      </w:r>
      <w:proofErr w:type="gramEnd"/>
      <w:r w:rsidR="00FB67EE">
        <w:t xml:space="preserve"> </w:t>
      </w:r>
      <w:r>
        <w:t>10 Hours</w:t>
      </w:r>
    </w:p>
    <w:p w14:paraId="63569DEF" w14:textId="77777777" w:rsidR="00A46254" w:rsidRDefault="00A46254" w:rsidP="00203BDD"/>
    <w:p w14:paraId="16ECA23C" w14:textId="77777777" w:rsidR="004E4E49" w:rsidRPr="00FB67EE" w:rsidRDefault="004E4E49" w:rsidP="004E4E49">
      <w:pPr>
        <w:rPr>
          <w:sz w:val="32"/>
          <w:szCs w:val="32"/>
        </w:rPr>
      </w:pPr>
      <w:r w:rsidRPr="00FB67EE">
        <w:rPr>
          <w:sz w:val="32"/>
          <w:szCs w:val="32"/>
        </w:rPr>
        <w:t>Effort Estimation Method:</w:t>
      </w:r>
    </w:p>
    <w:p w14:paraId="4B44B80C" w14:textId="0F18A008" w:rsidR="00A46254" w:rsidRDefault="004E4E49" w:rsidP="00FB67EE">
      <w:pPr>
        <w:ind w:left="708"/>
      </w:pPr>
      <w:r>
        <w:t xml:space="preserve">This project used the analogy-based estimation method. The estimated time allocated to each stage was determined based on </w:t>
      </w:r>
      <w:proofErr w:type="gramStart"/>
      <w:r>
        <w:t>data</w:t>
      </w:r>
      <w:proofErr w:type="gramEnd"/>
      <w:r>
        <w:t xml:space="preserve"> from previous similar projects. In addition, estimates were made considering the expertise levels of the project team and the expected difficulty levels. The estimates will be reviewed regularly and updated as necessary to increase accuracy.</w:t>
      </w:r>
    </w:p>
    <w:p w14:paraId="6857288C" w14:textId="77777777" w:rsidR="004E4E49" w:rsidRDefault="004E4E49" w:rsidP="004E4E49"/>
    <w:p w14:paraId="48B8F595" w14:textId="77777777" w:rsidR="004E4E49" w:rsidRDefault="004E4E49" w:rsidP="004E4E49"/>
    <w:p w14:paraId="48E2FB05" w14:textId="49A31506" w:rsidR="004E4E49" w:rsidRDefault="00FB67EE" w:rsidP="004E4E49">
      <w:r>
        <w:t xml:space="preserve"> </w:t>
      </w:r>
    </w:p>
    <w:p w14:paraId="5CB127A2" w14:textId="77777777" w:rsidR="00FB67EE" w:rsidRDefault="00FB67EE" w:rsidP="004E4E49"/>
    <w:p w14:paraId="25F8A372" w14:textId="77777777" w:rsidR="00FB67EE" w:rsidRDefault="00FB67EE" w:rsidP="004E4E49"/>
    <w:p w14:paraId="62A94CAC" w14:textId="77777777" w:rsidR="00FB67EE" w:rsidRDefault="00FB67EE" w:rsidP="004E4E49"/>
    <w:p w14:paraId="60597ABD" w14:textId="77777777" w:rsidR="00FB67EE" w:rsidRDefault="00FB67EE" w:rsidP="004E4E49"/>
    <w:p w14:paraId="54230150" w14:textId="77777777" w:rsidR="00FB67EE" w:rsidRDefault="00FB67EE" w:rsidP="004E4E49"/>
    <w:p w14:paraId="4B56FDE3" w14:textId="77777777" w:rsidR="00FB67EE" w:rsidRDefault="00FB67EE" w:rsidP="004E4E49"/>
    <w:p w14:paraId="15DD8DD8" w14:textId="77777777" w:rsidR="00FB67EE" w:rsidRDefault="00FB67EE" w:rsidP="004E4E49"/>
    <w:p w14:paraId="1AB590FE" w14:textId="77777777" w:rsidR="00FB67EE" w:rsidRDefault="00FB67EE" w:rsidP="004E4E49"/>
    <w:p w14:paraId="2982FB97" w14:textId="77777777" w:rsidR="004E4E49" w:rsidRDefault="004E4E49" w:rsidP="004E4E49"/>
    <w:p w14:paraId="48B20157" w14:textId="3B4E235B" w:rsidR="004E4E49" w:rsidRDefault="004E4E49" w:rsidP="004E4E49">
      <w:pPr>
        <w:rPr>
          <w:sz w:val="32"/>
          <w:szCs w:val="32"/>
        </w:rPr>
      </w:pPr>
      <w:r w:rsidRPr="00FB67EE">
        <w:rPr>
          <w:sz w:val="32"/>
          <w:szCs w:val="32"/>
        </w:rPr>
        <w:t xml:space="preserve">Task </w:t>
      </w:r>
      <w:r w:rsidR="00FB67EE">
        <w:rPr>
          <w:sz w:val="32"/>
          <w:szCs w:val="32"/>
        </w:rPr>
        <w:t>A</w:t>
      </w:r>
      <w:r w:rsidRPr="00FB67EE">
        <w:rPr>
          <w:sz w:val="32"/>
          <w:szCs w:val="32"/>
        </w:rPr>
        <w:t>ssignments:</w:t>
      </w:r>
    </w:p>
    <w:p w14:paraId="3F0AD45E" w14:textId="77777777" w:rsidR="00FB67EE" w:rsidRPr="00FB67EE" w:rsidRDefault="00FB67EE" w:rsidP="004E4E49">
      <w:pPr>
        <w:rPr>
          <w:sz w:val="32"/>
          <w:szCs w:val="32"/>
        </w:rPr>
      </w:pPr>
    </w:p>
    <w:p w14:paraId="4F504F23" w14:textId="7DE8DA7D" w:rsidR="004E4E49" w:rsidRDefault="004E4E49" w:rsidP="004E4E49">
      <w:r>
        <w:rPr>
          <w:noProof/>
        </w:rPr>
        <w:drawing>
          <wp:inline distT="0" distB="0" distL="0" distR="0" wp14:anchorId="6912E631" wp14:editId="304F2D59">
            <wp:extent cx="5760720" cy="2613025"/>
            <wp:effectExtent l="0" t="0" r="5080" b="3175"/>
            <wp:docPr id="755713903" name="Resim 1" descr="metin, ekran görüntüsü,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3903" name="Resim 1" descr="metin, ekran görüntüsü, yazı tipi, makbuz içeren bir resim&#10;&#10;Açıklama otomatik olarak oluşturuldu"/>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613025"/>
                    </a:xfrm>
                    <a:prstGeom prst="rect">
                      <a:avLst/>
                    </a:prstGeom>
                  </pic:spPr>
                </pic:pic>
              </a:graphicData>
            </a:graphic>
          </wp:inline>
        </w:drawing>
      </w:r>
    </w:p>
    <w:sectPr w:rsidR="004E4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A2"/>
    <w:rsid w:val="00203BDD"/>
    <w:rsid w:val="00247538"/>
    <w:rsid w:val="002D6C9F"/>
    <w:rsid w:val="003719FF"/>
    <w:rsid w:val="004D7DA2"/>
    <w:rsid w:val="004E4E49"/>
    <w:rsid w:val="00577938"/>
    <w:rsid w:val="00A46254"/>
    <w:rsid w:val="00BB6658"/>
    <w:rsid w:val="00C760F2"/>
    <w:rsid w:val="00D10DA1"/>
    <w:rsid w:val="00FB67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2A4"/>
  <w15:chartTrackingRefBased/>
  <w15:docId w15:val="{C5DB4162-26CE-AF4B-97C9-9BA66243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262</Words>
  <Characters>1500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Balcı</dc:creator>
  <cp:keywords/>
  <dc:description/>
  <cp:lastModifiedBy>Rana Balcı</cp:lastModifiedBy>
  <cp:revision>4</cp:revision>
  <dcterms:created xsi:type="dcterms:W3CDTF">2025-03-01T20:34:00Z</dcterms:created>
  <dcterms:modified xsi:type="dcterms:W3CDTF">2025-03-02T10:00:00Z</dcterms:modified>
</cp:coreProperties>
</file>