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684E" w14:textId="6BBB38E7" w:rsidR="0017346A" w:rsidRDefault="00EB7069" w:rsidP="0017346A">
      <w:pPr>
        <w:pStyle w:val="Title"/>
      </w:pPr>
      <w:proofErr w:type="spellStart"/>
      <w:r>
        <w:t>PHI</w:t>
      </w:r>
      <w:r w:rsidR="0017346A">
        <w:t>Process</w:t>
      </w:r>
      <w:proofErr w:type="spellEnd"/>
      <w:r w:rsidR="0017346A">
        <w:t xml:space="preserve"> Test</w:t>
      </w:r>
    </w:p>
    <w:p w14:paraId="26AE684F" w14:textId="77777777" w:rsidR="00B57170" w:rsidRDefault="00B57170" w:rsidP="00CA02D1">
      <w:pPr>
        <w:pStyle w:val="Heading1"/>
      </w:pPr>
      <w:r>
        <w:t>General Instructions</w:t>
      </w:r>
    </w:p>
    <w:p w14:paraId="5D57E83A" w14:textId="1E97967B" w:rsidR="0072426E" w:rsidRDefault="0072426E" w:rsidP="00B57170">
      <w:pPr>
        <w:rPr>
          <w:b/>
        </w:rPr>
      </w:pPr>
      <w:r>
        <w:rPr>
          <w:b/>
        </w:rPr>
        <w:t xml:space="preserve">This test should take around an hour to get through if you are familiar with </w:t>
      </w:r>
      <w:proofErr w:type="spellStart"/>
      <w:r>
        <w:rPr>
          <w:b/>
        </w:rPr>
        <w:t>phiprocess</w:t>
      </w:r>
      <w:proofErr w:type="spellEnd"/>
      <w:r>
        <w:rPr>
          <w:b/>
        </w:rPr>
        <w:t xml:space="preserve"> – please allocate some time to do it rather than starting on one day and finishing another.</w:t>
      </w:r>
    </w:p>
    <w:p w14:paraId="26AE6850" w14:textId="48180A82" w:rsidR="00B57170" w:rsidRDefault="00B57170" w:rsidP="00B57170">
      <w:pPr>
        <w:rPr>
          <w:b/>
        </w:rPr>
      </w:pPr>
      <w:r w:rsidRPr="00130122">
        <w:rPr>
          <w:b/>
        </w:rPr>
        <w:t>Unless otherwise specified, set yourself as the assignee and “</w:t>
      </w:r>
      <w:proofErr w:type="spellStart"/>
      <w:r w:rsidR="00547B3C">
        <w:rPr>
          <w:b/>
        </w:rPr>
        <w:t>PHIProcess</w:t>
      </w:r>
      <w:proofErr w:type="spellEnd"/>
      <w:r w:rsidRPr="00130122">
        <w:rPr>
          <w:b/>
        </w:rPr>
        <w:t xml:space="preserve"> Test Graders” as the controller when you create tasks.</w:t>
      </w:r>
    </w:p>
    <w:p w14:paraId="3B89DB88" w14:textId="5792588E" w:rsidR="003F4D19" w:rsidRPr="00130122" w:rsidRDefault="003F4D19" w:rsidP="00B57170">
      <w:pPr>
        <w:rPr>
          <w:b/>
        </w:rPr>
      </w:pPr>
      <w:r>
        <w:rPr>
          <w:b/>
        </w:rPr>
        <w:t>Please be very diligent about getting the task and status report names correct – the</w:t>
      </w:r>
      <w:r w:rsidR="0072426E">
        <w:rPr>
          <w:b/>
        </w:rPr>
        <w:t xml:space="preserve"> automated</w:t>
      </w:r>
      <w:r>
        <w:rPr>
          <w:b/>
        </w:rPr>
        <w:t xml:space="preserve"> grading system is looking for very specific names in order to assess if the correct actions were taken, if naming is wrong it is difficult to get a good grade.</w:t>
      </w:r>
    </w:p>
    <w:p w14:paraId="26AE6851" w14:textId="77777777" w:rsidR="00CA02D1" w:rsidRDefault="00CA02D1" w:rsidP="00B57170">
      <w:pPr>
        <w:pStyle w:val="Heading1"/>
      </w:pPr>
      <w:r>
        <w:t>Practical Section – Part 1</w:t>
      </w:r>
    </w:p>
    <w:p w14:paraId="26AE6852" w14:textId="77777777" w:rsidR="00C902BD" w:rsidRPr="00C902BD" w:rsidRDefault="00C902BD" w:rsidP="00C902BD">
      <w:pPr>
        <w:pStyle w:val="Heading2"/>
      </w:pPr>
      <w:r>
        <w:t>Task Creation</w:t>
      </w:r>
    </w:p>
    <w:p w14:paraId="26AE6853" w14:textId="11EE0D91" w:rsidR="00FE2FDA" w:rsidRDefault="00F912AE" w:rsidP="00F912AE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</w:t>
      </w:r>
      <w:r>
        <w:t>Process</w:t>
      </w:r>
      <w:proofErr w:type="spellEnd"/>
      <w:r>
        <w:t xml:space="preserve"> Test 1”.</w:t>
      </w:r>
      <w:r w:rsidR="00941CE7">
        <w:t xml:space="preserve">  </w:t>
      </w:r>
      <w:r w:rsidR="002B7757">
        <w:t>Assign it to yourself with the due date of</w:t>
      </w:r>
      <w:r w:rsidR="00941CE7">
        <w:t xml:space="preserve"> tomorrow </w:t>
      </w:r>
      <w:r w:rsidR="002B7757">
        <w:t>and</w:t>
      </w:r>
      <w:r w:rsidR="00941CE7">
        <w:t xml:space="preserve"> a soft deadline of today.</w:t>
      </w:r>
      <w:r w:rsidR="007344FE">
        <w:t xml:space="preserve">  Make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344FE">
        <w:t>Test Graders” the controller of this task.</w:t>
      </w:r>
    </w:p>
    <w:p w14:paraId="26AE6854" w14:textId="3AA0ADB1" w:rsidR="00F912AE" w:rsidRDefault="00F912AE" w:rsidP="00F912AE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2”.</w:t>
      </w:r>
      <w:r w:rsidR="00941CE7">
        <w:t xml:space="preserve">  Make it due next Friday with a soft deadline of next Monday.</w:t>
      </w:r>
      <w:r w:rsidR="007344FE">
        <w:t xml:space="preserve">  Make yourself the controller.</w:t>
      </w:r>
    </w:p>
    <w:p w14:paraId="26AE6855" w14:textId="2631E038" w:rsidR="00941CE7" w:rsidRDefault="00F912AE" w:rsidP="00F912AE">
      <w:pPr>
        <w:pStyle w:val="ListParagraph"/>
        <w:numPr>
          <w:ilvl w:val="0"/>
          <w:numId w:val="1"/>
        </w:numPr>
      </w:pPr>
      <w:r>
        <w:t>Create a task</w:t>
      </w:r>
      <w:r w:rsidR="00941CE7">
        <w:t xml:space="preserve"> </w:t>
      </w:r>
      <w:r>
        <w:t>that recurs every Friday at 3pm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3”.</w:t>
      </w:r>
      <w:r w:rsidR="007344FE">
        <w:t xml:space="preserve">  Make yourself and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344FE">
        <w:t>Test Graders” the controllers.</w:t>
      </w:r>
    </w:p>
    <w:p w14:paraId="26AE6856" w14:textId="2E1CDCFA" w:rsidR="00F912AE" w:rsidRDefault="00941CE7" w:rsidP="00F912AE">
      <w:pPr>
        <w:pStyle w:val="ListParagraph"/>
        <w:numPr>
          <w:ilvl w:val="0"/>
          <w:numId w:val="1"/>
        </w:numPr>
      </w:pPr>
      <w:r>
        <w:t xml:space="preserve"> </w:t>
      </w:r>
      <w:r w:rsidR="00F912AE">
        <w:t>Create a task that recurs the first business day of every quarter called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F912AE">
        <w:t xml:space="preserve">Test 4”.  </w:t>
      </w:r>
      <w:r>
        <w:t xml:space="preserve">Assign it to yourself and </w:t>
      </w:r>
      <w:r w:rsidR="0062063A">
        <w:t>the group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Test Graders”</w:t>
      </w:r>
      <w:r>
        <w:t xml:space="preserve">.  </w:t>
      </w:r>
      <w:r w:rsidR="00F912AE">
        <w:t>Make it controlled by you</w:t>
      </w:r>
      <w:r>
        <w:t>rself</w:t>
      </w:r>
      <w:r w:rsidR="00F912AE">
        <w:t xml:space="preserve"> and </w:t>
      </w:r>
      <w:r w:rsidR="0062063A">
        <w:t>the group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Test Graders”</w:t>
      </w:r>
      <w:r w:rsidR="00F912AE">
        <w:t>.</w:t>
      </w:r>
      <w:r>
        <w:t xml:space="preserve">  Put it on your personal status report.</w:t>
      </w:r>
    </w:p>
    <w:p w14:paraId="26AE6857" w14:textId="393A2613" w:rsidR="00F912AE" w:rsidRDefault="00F912AE" w:rsidP="00F912AE">
      <w:pPr>
        <w:pStyle w:val="ListParagraph"/>
        <w:numPr>
          <w:ilvl w:val="0"/>
          <w:numId w:val="1"/>
        </w:numPr>
      </w:pPr>
      <w:r>
        <w:t>Set up an alert to yourself on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2” that goes off every hour after the task is overdue.</w:t>
      </w:r>
      <w:r w:rsidR="007344FE">
        <w:t xml:space="preserve">  Add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344FE">
        <w:t>Test Graders” as a controller.</w:t>
      </w:r>
    </w:p>
    <w:p w14:paraId="26AE6858" w14:textId="2EE59F1E" w:rsidR="00F912AE" w:rsidRDefault="00F912AE" w:rsidP="00F912AE">
      <w:pPr>
        <w:pStyle w:val="ListParagraph"/>
        <w:numPr>
          <w:ilvl w:val="0"/>
          <w:numId w:val="1"/>
        </w:numPr>
      </w:pPr>
      <w:r>
        <w:lastRenderedPageBreak/>
        <w:t>Create a task with all the steps like the screenshot below.</w:t>
      </w:r>
      <w:r w:rsidR="007344FE">
        <w:t xml:space="preserve">  Make yourself and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344FE">
        <w:t>Test Graders” the controllers</w:t>
      </w:r>
      <w:r w:rsidR="00567CA8">
        <w:t xml:space="preserve"> and assignees</w:t>
      </w:r>
      <w:r w:rsidR="007344FE">
        <w:t>.</w:t>
      </w:r>
      <w:r>
        <w:t xml:space="preserve">  Make it due tomorrow.</w:t>
      </w:r>
      <w:r w:rsidR="006273B0" w:rsidRPr="006273B0">
        <w:rPr>
          <w:noProof/>
        </w:rPr>
        <w:t xml:space="preserve"> </w:t>
      </w:r>
      <w:r w:rsidR="006273B0">
        <w:rPr>
          <w:noProof/>
        </w:rPr>
        <w:drawing>
          <wp:inline distT="0" distB="0" distL="0" distR="0" wp14:anchorId="7175FC48" wp14:editId="6EF9E327">
            <wp:extent cx="2872740" cy="2969847"/>
            <wp:effectExtent l="0" t="0" r="3810" b="2540"/>
            <wp:docPr id="1887671997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71997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89" cy="29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6859" w14:textId="071FFB55" w:rsidR="00F912AE" w:rsidRDefault="00F912AE" w:rsidP="00F912AE">
      <w:pPr>
        <w:pStyle w:val="ListParagraph"/>
      </w:pPr>
    </w:p>
    <w:p w14:paraId="26AE685A" w14:textId="3D191DB9" w:rsidR="00941CE7" w:rsidRDefault="00941CE7" w:rsidP="00941CE7">
      <w:pPr>
        <w:pStyle w:val="ListParagraph"/>
        <w:numPr>
          <w:ilvl w:val="0"/>
          <w:numId w:val="1"/>
        </w:numPr>
      </w:pPr>
      <w:r>
        <w:t>Make a copy of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2”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6”.</w:t>
      </w:r>
      <w:r w:rsidR="0052360D">
        <w:t xml:space="preserve">  Under “Assignment #1”, click the link that says “Click here to open the next task instance” in the “Working on now” box.</w:t>
      </w:r>
    </w:p>
    <w:p w14:paraId="26AE685B" w14:textId="2590A098" w:rsidR="00F912AE" w:rsidRDefault="00941CE7" w:rsidP="00F912AE">
      <w:pPr>
        <w:pStyle w:val="ListParagraph"/>
        <w:numPr>
          <w:ilvl w:val="0"/>
          <w:numId w:val="1"/>
        </w:numPr>
      </w:pPr>
      <w:r>
        <w:t>Move the soft deadline of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2” to next Tuesday.</w:t>
      </w:r>
    </w:p>
    <w:p w14:paraId="26AE685C" w14:textId="60AC06A3" w:rsidR="00941CE7" w:rsidRDefault="00941CE7" w:rsidP="00941CE7">
      <w:pPr>
        <w:pStyle w:val="ListParagraph"/>
        <w:numPr>
          <w:ilvl w:val="0"/>
          <w:numId w:val="1"/>
        </w:numPr>
      </w:pPr>
      <w:r>
        <w:t>From the Calendar tab, request to move the deadline of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1” to next Wednesday.</w:t>
      </w:r>
    </w:p>
    <w:p w14:paraId="26AE685D" w14:textId="37BF8792" w:rsidR="00941CE7" w:rsidRDefault="00941CE7" w:rsidP="00941CE7">
      <w:pPr>
        <w:pStyle w:val="ListParagraph"/>
        <w:numPr>
          <w:ilvl w:val="0"/>
          <w:numId w:val="1"/>
        </w:numPr>
      </w:pPr>
      <w:r>
        <w:t>Add a checkbox to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 xml:space="preserve">Test 1”, called “Step 2”.  Add </w:t>
      </w:r>
      <w:r w:rsidR="0062063A">
        <w:t>the group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Test Graders”</w:t>
      </w:r>
      <w:r w:rsidR="006F2185">
        <w:t xml:space="preserve"> as an assignee</w:t>
      </w:r>
      <w:r>
        <w:t>.</w:t>
      </w:r>
      <w:r w:rsidR="00955C7F">
        <w:t xml:space="preserve">  Make the task recurring, due daily</w:t>
      </w:r>
      <w:r w:rsidR="007A7FB5">
        <w:t xml:space="preserve"> (don’t forget you need to SAVE scheduling changes – press save in the scheduling area first before requesting a change using the button at the bottom)</w:t>
      </w:r>
      <w:r w:rsidR="00955C7F">
        <w:t>.</w:t>
      </w:r>
      <w:r>
        <w:t xml:space="preserve">  Send a change request for this change.</w:t>
      </w:r>
    </w:p>
    <w:p w14:paraId="26AE685E" w14:textId="77777777" w:rsidR="00C902BD" w:rsidRDefault="00C902BD" w:rsidP="00C902BD">
      <w:pPr>
        <w:pStyle w:val="Heading2"/>
      </w:pPr>
      <w:r>
        <w:t>Status Reports</w:t>
      </w:r>
    </w:p>
    <w:p w14:paraId="26AE685F" w14:textId="115475AE" w:rsidR="00941CE7" w:rsidRDefault="00955C7F" w:rsidP="00941CE7">
      <w:pPr>
        <w:pStyle w:val="ListParagraph"/>
        <w:numPr>
          <w:ilvl w:val="0"/>
          <w:numId w:val="1"/>
        </w:numPr>
      </w:pPr>
      <w:r>
        <w:t>Create a status report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Test”.</w:t>
      </w:r>
      <w:r w:rsidR="003A7AAA">
        <w:t xml:space="preserve">  Navigate to that report (you may need to refresh to see it).</w:t>
      </w:r>
    </w:p>
    <w:p w14:paraId="26AE6860" w14:textId="77777777" w:rsidR="00955C7F" w:rsidRDefault="00955C7F" w:rsidP="00941CE7">
      <w:pPr>
        <w:pStyle w:val="ListParagraph"/>
        <w:numPr>
          <w:ilvl w:val="0"/>
          <w:numId w:val="1"/>
        </w:numPr>
      </w:pPr>
      <w:r>
        <w:t xml:space="preserve">Create a section on the report called “Test </w:t>
      </w:r>
      <w:proofErr w:type="gramStart"/>
      <w:r>
        <w:t>Tasks”</w:t>
      </w:r>
      <w:proofErr w:type="gramEnd"/>
    </w:p>
    <w:p w14:paraId="26AE6861" w14:textId="77777777" w:rsidR="00955C7F" w:rsidRDefault="00955C7F" w:rsidP="00955C7F">
      <w:pPr>
        <w:pStyle w:val="ListParagraph"/>
        <w:numPr>
          <w:ilvl w:val="0"/>
          <w:numId w:val="1"/>
        </w:numPr>
      </w:pPr>
      <w:r>
        <w:t>Create a section on the report called “Tasks 1 through 6”</w:t>
      </w:r>
    </w:p>
    <w:p w14:paraId="26AE6862" w14:textId="77777777" w:rsidR="00955C7F" w:rsidRDefault="00955C7F" w:rsidP="00955C7F">
      <w:pPr>
        <w:pStyle w:val="ListParagraph"/>
        <w:numPr>
          <w:ilvl w:val="0"/>
          <w:numId w:val="1"/>
        </w:numPr>
      </w:pPr>
      <w:r>
        <w:t>Add all the tasks you have created so far to “Tasks 1 through 6”</w:t>
      </w:r>
    </w:p>
    <w:p w14:paraId="26AE6863" w14:textId="77777777" w:rsidR="00955C7F" w:rsidRDefault="00955C7F" w:rsidP="00955C7F">
      <w:pPr>
        <w:pStyle w:val="ListParagraph"/>
        <w:numPr>
          <w:ilvl w:val="0"/>
          <w:numId w:val="1"/>
        </w:numPr>
      </w:pPr>
      <w:r>
        <w:t>Create another section on the report called “Tasks 7+”</w:t>
      </w:r>
    </w:p>
    <w:p w14:paraId="26AE6864" w14:textId="188BB675" w:rsidR="00955C7F" w:rsidRDefault="00955C7F" w:rsidP="00955C7F">
      <w:pPr>
        <w:pStyle w:val="ListParagraph"/>
        <w:numPr>
          <w:ilvl w:val="0"/>
          <w:numId w:val="1"/>
        </w:numPr>
      </w:pPr>
      <w:r>
        <w:t>From the My Status tab, add a simple task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7” to “Tasks 7+”.</w:t>
      </w:r>
      <w:r w:rsidR="007344FE">
        <w:t xml:space="preserve">  Make “</w:t>
      </w:r>
      <w:proofErr w:type="spellStart"/>
      <w:r w:rsidR="00547B3C">
        <w:t>PHIProcess</w:t>
      </w:r>
      <w:proofErr w:type="spellEnd"/>
      <w:r w:rsidR="007344FE">
        <w:t xml:space="preserve"> Test Graders” the controller.</w:t>
      </w:r>
    </w:p>
    <w:p w14:paraId="26AE6865" w14:textId="32F889FC" w:rsidR="00955C7F" w:rsidRDefault="00955C7F" w:rsidP="00955C7F">
      <w:pPr>
        <w:pStyle w:val="ListParagraph"/>
        <w:numPr>
          <w:ilvl w:val="0"/>
          <w:numId w:val="1"/>
        </w:numPr>
      </w:pPr>
      <w:r>
        <w:t xml:space="preserve">Rename </w:t>
      </w:r>
      <w:r w:rsidR="00A06693">
        <w:t xml:space="preserve">the </w:t>
      </w:r>
      <w:r>
        <w:t>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Test”</w:t>
      </w:r>
      <w:r w:rsidR="00A06693">
        <w:t xml:space="preserve"> status report</w:t>
      </w:r>
      <w:r>
        <w:t>, call it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Report</w:t>
      </w:r>
      <w:r>
        <w:t>”.</w:t>
      </w:r>
    </w:p>
    <w:p w14:paraId="26AE6866" w14:textId="77777777" w:rsidR="00955C7F" w:rsidRDefault="00955C7F" w:rsidP="00955C7F">
      <w:pPr>
        <w:pStyle w:val="ListParagraph"/>
        <w:numPr>
          <w:ilvl w:val="0"/>
          <w:numId w:val="1"/>
        </w:numPr>
      </w:pPr>
      <w:r>
        <w:t>Rename “Tasks 7+”, call it “Everything Else”</w:t>
      </w:r>
    </w:p>
    <w:p w14:paraId="26AE6867" w14:textId="77777777" w:rsidR="00955C7F" w:rsidRDefault="00955C7F" w:rsidP="00955C7F">
      <w:pPr>
        <w:pStyle w:val="ListParagraph"/>
        <w:numPr>
          <w:ilvl w:val="0"/>
          <w:numId w:val="1"/>
        </w:numPr>
      </w:pPr>
      <w:r>
        <w:t>Move the “Everything Else” section to the top of the report.</w:t>
      </w:r>
    </w:p>
    <w:p w14:paraId="26AE6868" w14:textId="77777777" w:rsidR="00955C7F" w:rsidRDefault="00955C7F" w:rsidP="00955C7F">
      <w:pPr>
        <w:pStyle w:val="ListParagraph"/>
        <w:numPr>
          <w:ilvl w:val="0"/>
          <w:numId w:val="1"/>
        </w:numPr>
      </w:pPr>
      <w:r>
        <w:t>Delete the “Test Tasks” section</w:t>
      </w:r>
    </w:p>
    <w:p w14:paraId="26AE6869" w14:textId="05672C38" w:rsidR="00955C7F" w:rsidRDefault="00955C7F" w:rsidP="00955C7F">
      <w:pPr>
        <w:pStyle w:val="ListParagraph"/>
        <w:numPr>
          <w:ilvl w:val="0"/>
          <w:numId w:val="1"/>
        </w:numPr>
      </w:pPr>
      <w:r>
        <w:lastRenderedPageBreak/>
        <w:t>Create a status report called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Report</w:t>
      </w:r>
      <w:r>
        <w:t xml:space="preserve"> </w:t>
      </w:r>
      <w:proofErr w:type="gramStart"/>
      <w:r>
        <w:t>2”</w:t>
      </w:r>
      <w:proofErr w:type="gramEnd"/>
    </w:p>
    <w:p w14:paraId="26AE686A" w14:textId="4E504CE5" w:rsidR="00955C7F" w:rsidRDefault="00955C7F" w:rsidP="00955C7F">
      <w:pPr>
        <w:pStyle w:val="ListParagraph"/>
        <w:numPr>
          <w:ilvl w:val="0"/>
          <w:numId w:val="1"/>
        </w:numPr>
      </w:pPr>
      <w:r>
        <w:t>Create a section on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Report</w:t>
      </w:r>
      <w:r>
        <w:t xml:space="preserve"> 2” called “All </w:t>
      </w:r>
      <w:proofErr w:type="gramStart"/>
      <w:r>
        <w:t>Tasks”</w:t>
      </w:r>
      <w:proofErr w:type="gramEnd"/>
    </w:p>
    <w:p w14:paraId="26AE686B" w14:textId="10A812B5" w:rsidR="00955C7F" w:rsidRDefault="00955C7F" w:rsidP="00955C7F">
      <w:pPr>
        <w:pStyle w:val="ListParagraph"/>
        <w:numPr>
          <w:ilvl w:val="0"/>
          <w:numId w:val="1"/>
        </w:numPr>
      </w:pPr>
      <w:r>
        <w:t xml:space="preserve">Copy </w:t>
      </w:r>
      <w:r w:rsidR="006F4EAC">
        <w:t>all the tasks</w:t>
      </w:r>
      <w:r w:rsidR="0075192A">
        <w:t xml:space="preserve"> </w:t>
      </w:r>
      <w:r w:rsidR="00C80AE6">
        <w:t>on</w:t>
      </w:r>
      <w:r w:rsidR="0075192A">
        <w:t xml:space="preserve">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5192A">
        <w:t>Report</w:t>
      </w:r>
      <w:r>
        <w:t>” into the “All Tasks” section on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Report</w:t>
      </w:r>
      <w:r>
        <w:t xml:space="preserve"> </w:t>
      </w:r>
      <w:proofErr w:type="gramStart"/>
      <w:r>
        <w:t>2”</w:t>
      </w:r>
      <w:proofErr w:type="gramEnd"/>
    </w:p>
    <w:p w14:paraId="26AE686C" w14:textId="0DB9A9DA" w:rsidR="0062063A" w:rsidRDefault="00955C7F" w:rsidP="0062063A">
      <w:pPr>
        <w:pStyle w:val="ListParagraph"/>
        <w:numPr>
          <w:ilvl w:val="0"/>
          <w:numId w:val="1"/>
        </w:numPr>
      </w:pPr>
      <w:r>
        <w:t>Remove the task “</w:t>
      </w:r>
      <w:proofErr w:type="spellStart"/>
      <w:r w:rsidR="00547B3C">
        <w:t>PHIProcess</w:t>
      </w:r>
      <w:proofErr w:type="spellEnd"/>
      <w:r>
        <w:t xml:space="preserve"> Test 7” from “</w:t>
      </w:r>
      <w:proofErr w:type="spellStart"/>
      <w:r w:rsidR="00547B3C">
        <w:t>PHIProcess</w:t>
      </w:r>
      <w:proofErr w:type="spellEnd"/>
      <w:r w:rsidR="0062063A">
        <w:t xml:space="preserve"> Report </w:t>
      </w:r>
      <w:proofErr w:type="gramStart"/>
      <w:r w:rsidR="0062063A">
        <w:t>2”</w:t>
      </w:r>
      <w:proofErr w:type="gramEnd"/>
    </w:p>
    <w:p w14:paraId="26AE686D" w14:textId="28651509" w:rsidR="00955C7F" w:rsidRDefault="00955C7F" w:rsidP="00955C7F">
      <w:pPr>
        <w:pStyle w:val="ListParagraph"/>
        <w:numPr>
          <w:ilvl w:val="0"/>
          <w:numId w:val="1"/>
        </w:numPr>
      </w:pPr>
      <w:r>
        <w:t>Creat</w:t>
      </w:r>
      <w:r w:rsidR="004B54BA">
        <w:t>e a report called “</w:t>
      </w:r>
      <w:proofErr w:type="spellStart"/>
      <w:r w:rsidR="00547B3C">
        <w:t>PHIProcess</w:t>
      </w:r>
      <w:proofErr w:type="spellEnd"/>
      <w:r w:rsidR="004B54BA">
        <w:t xml:space="preserve"> Report</w:t>
      </w:r>
      <w:r>
        <w:t xml:space="preserve"> </w:t>
      </w:r>
      <w:proofErr w:type="gramStart"/>
      <w:r>
        <w:t>3”</w:t>
      </w:r>
      <w:proofErr w:type="gramEnd"/>
    </w:p>
    <w:p w14:paraId="26AE686E" w14:textId="0450CFCA" w:rsidR="0062063A" w:rsidRDefault="0062063A" w:rsidP="0062063A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>
        <w:t xml:space="preserve"> Test 8” in the first section on the</w:t>
      </w:r>
      <w:r w:rsidR="004E1878">
        <w:t xml:space="preserve"> </w:t>
      </w:r>
      <w:proofErr w:type="spellStart"/>
      <w:r w:rsidR="004E1878">
        <w:t>PHIProcess</w:t>
      </w:r>
      <w:proofErr w:type="spellEnd"/>
      <w:r w:rsidR="004E1878">
        <w:t xml:space="preserve"> Report 3</w:t>
      </w:r>
      <w:r>
        <w:t xml:space="preserve"> report.</w:t>
      </w:r>
      <w:r w:rsidR="0068681D">
        <w:t xml:space="preserve">  Make sure “</w:t>
      </w:r>
      <w:proofErr w:type="spellStart"/>
      <w:r w:rsidR="00547B3C">
        <w:t>PHIProcess</w:t>
      </w:r>
      <w:proofErr w:type="spellEnd"/>
      <w:r w:rsidR="0068681D">
        <w:t xml:space="preserve"> Test Graders” is the controller.</w:t>
      </w:r>
    </w:p>
    <w:p w14:paraId="26AE686F" w14:textId="00543400" w:rsidR="0062063A" w:rsidRDefault="0062063A" w:rsidP="00955C7F">
      <w:pPr>
        <w:pStyle w:val="ListParagraph"/>
        <w:numPr>
          <w:ilvl w:val="0"/>
          <w:numId w:val="1"/>
        </w:numPr>
      </w:pPr>
      <w:r>
        <w:t>Move the task “</w:t>
      </w:r>
      <w:proofErr w:type="spellStart"/>
      <w:r w:rsidR="00547B3C">
        <w:t>PHIProcess</w:t>
      </w:r>
      <w:proofErr w:type="spellEnd"/>
      <w:r>
        <w:t xml:space="preserve"> Test 8” to the “All Tasks” section on “</w:t>
      </w:r>
      <w:proofErr w:type="spellStart"/>
      <w:r w:rsidR="00547B3C">
        <w:t>PHIProcess</w:t>
      </w:r>
      <w:proofErr w:type="spellEnd"/>
      <w:r>
        <w:t xml:space="preserve"> Report </w:t>
      </w:r>
      <w:proofErr w:type="gramStart"/>
      <w:r>
        <w:t>2”</w:t>
      </w:r>
      <w:proofErr w:type="gramEnd"/>
    </w:p>
    <w:p w14:paraId="26AE6870" w14:textId="0BA65FCA" w:rsidR="0062063A" w:rsidRDefault="00955C7F" w:rsidP="0062063A">
      <w:pPr>
        <w:pStyle w:val="ListParagraph"/>
        <w:numPr>
          <w:ilvl w:val="0"/>
          <w:numId w:val="1"/>
        </w:numPr>
      </w:pPr>
      <w:r>
        <w:t>Delete the report “</w:t>
      </w:r>
      <w:proofErr w:type="spellStart"/>
      <w:r w:rsidR="00547B3C">
        <w:t>PHIProcess</w:t>
      </w:r>
      <w:proofErr w:type="spellEnd"/>
      <w:r>
        <w:t xml:space="preserve"> </w:t>
      </w:r>
      <w:r w:rsidR="004B54BA">
        <w:t>Report</w:t>
      </w:r>
      <w:r>
        <w:t xml:space="preserve"> </w:t>
      </w:r>
      <w:proofErr w:type="gramStart"/>
      <w:r>
        <w:t>3”</w:t>
      </w:r>
      <w:proofErr w:type="gramEnd"/>
    </w:p>
    <w:p w14:paraId="26AE6871" w14:textId="7BEF35D6" w:rsidR="0062063A" w:rsidRDefault="0062063A" w:rsidP="0062063A">
      <w:pPr>
        <w:pStyle w:val="ListParagraph"/>
        <w:numPr>
          <w:ilvl w:val="0"/>
          <w:numId w:val="1"/>
        </w:numPr>
      </w:pPr>
      <w:r>
        <w:t>Add the group “</w:t>
      </w:r>
      <w:proofErr w:type="spellStart"/>
      <w:r w:rsidR="00547B3C">
        <w:t>PHIProcess</w:t>
      </w:r>
      <w:proofErr w:type="spellEnd"/>
      <w:r>
        <w:t xml:space="preserve"> Test Graders” as a controller on “</w:t>
      </w:r>
      <w:proofErr w:type="spellStart"/>
      <w:r w:rsidR="00547B3C">
        <w:t>PHIProcess</w:t>
      </w:r>
      <w:proofErr w:type="spellEnd"/>
      <w:r>
        <w:t xml:space="preserve"> Report” and “</w:t>
      </w:r>
      <w:proofErr w:type="spellStart"/>
      <w:r w:rsidR="00547B3C">
        <w:t>PHIProcess</w:t>
      </w:r>
      <w:proofErr w:type="spellEnd"/>
      <w:r>
        <w:t xml:space="preserve"> Report </w:t>
      </w:r>
      <w:proofErr w:type="gramStart"/>
      <w:r>
        <w:t>2”</w:t>
      </w:r>
      <w:proofErr w:type="gramEnd"/>
    </w:p>
    <w:p w14:paraId="26AE6872" w14:textId="035A3294" w:rsidR="0062063A" w:rsidRPr="001E6B21" w:rsidRDefault="000D7656" w:rsidP="0062063A">
      <w:pPr>
        <w:pStyle w:val="ListParagraph"/>
        <w:numPr>
          <w:ilvl w:val="0"/>
          <w:numId w:val="1"/>
        </w:numPr>
      </w:pPr>
      <w:r w:rsidRPr="001E6B21">
        <w:t>Go to the report “</w:t>
      </w:r>
      <w:proofErr w:type="spellStart"/>
      <w:r w:rsidR="00547B3C" w:rsidRPr="001E6B21">
        <w:t>PHIProcess</w:t>
      </w:r>
      <w:proofErr w:type="spellEnd"/>
      <w:r w:rsidRPr="001E6B21">
        <w:t xml:space="preserve"> Report</w:t>
      </w:r>
      <w:r w:rsidR="0062063A" w:rsidRPr="001E6B21">
        <w:t>”</w:t>
      </w:r>
      <w:r w:rsidR="008A0EAB" w:rsidRPr="001E6B21">
        <w:t>, m</w:t>
      </w:r>
      <w:r w:rsidR="0062063A" w:rsidRPr="001E6B21">
        <w:t xml:space="preserve">ake a comment </w:t>
      </w:r>
      <w:r w:rsidR="008A0EAB" w:rsidRPr="001E6B21">
        <w:t>on “</w:t>
      </w:r>
      <w:proofErr w:type="spellStart"/>
      <w:r w:rsidR="00547B3C" w:rsidRPr="001E6B21">
        <w:t>PHIProcess</w:t>
      </w:r>
      <w:proofErr w:type="spellEnd"/>
      <w:r w:rsidR="008A0EAB" w:rsidRPr="001E6B21">
        <w:t xml:space="preserve"> Test 1”, “</w:t>
      </w:r>
      <w:proofErr w:type="spellStart"/>
      <w:r w:rsidR="00547B3C" w:rsidRPr="001E6B21">
        <w:t>PHIProcess</w:t>
      </w:r>
      <w:proofErr w:type="spellEnd"/>
      <w:r w:rsidR="008A0EAB" w:rsidRPr="001E6B21">
        <w:t xml:space="preserve"> Test 3”, “</w:t>
      </w:r>
      <w:proofErr w:type="spellStart"/>
      <w:r w:rsidR="00547B3C" w:rsidRPr="001E6B21">
        <w:t>PHIProcess</w:t>
      </w:r>
      <w:proofErr w:type="spellEnd"/>
      <w:r w:rsidR="008A0EAB" w:rsidRPr="001E6B21">
        <w:t xml:space="preserve"> Test 5”, and “</w:t>
      </w:r>
      <w:proofErr w:type="spellStart"/>
      <w:r w:rsidR="00547B3C" w:rsidRPr="001E6B21">
        <w:t>PHIProcess</w:t>
      </w:r>
      <w:proofErr w:type="spellEnd"/>
      <w:r w:rsidR="008A0EAB" w:rsidRPr="001E6B21">
        <w:t xml:space="preserve"> Test 7”.</w:t>
      </w:r>
    </w:p>
    <w:p w14:paraId="26AE6873" w14:textId="2A64A0E3" w:rsidR="008A0EAB" w:rsidRDefault="008A0EAB" w:rsidP="0062063A">
      <w:pPr>
        <w:pStyle w:val="ListParagraph"/>
        <w:numPr>
          <w:ilvl w:val="0"/>
          <w:numId w:val="1"/>
        </w:numPr>
      </w:pPr>
      <w:r>
        <w:t>Send a Response Requested e-mail for the task “</w:t>
      </w:r>
      <w:proofErr w:type="spellStart"/>
      <w:r w:rsidR="00547B3C">
        <w:t>PHIProcess</w:t>
      </w:r>
      <w:proofErr w:type="spellEnd"/>
      <w:r w:rsidR="008E4EC2">
        <w:t xml:space="preserve"> Test 3” to everyone on the list</w:t>
      </w:r>
      <w:r>
        <w:t>.</w:t>
      </w:r>
      <w:r w:rsidR="008E4EC2">
        <w:t xml:space="preserve">  If you only see yourself, refresh the page and try again.</w:t>
      </w:r>
    </w:p>
    <w:p w14:paraId="26AE6874" w14:textId="77777777" w:rsidR="008A0EAB" w:rsidRPr="000B1C39" w:rsidRDefault="008A0EAB" w:rsidP="0062063A">
      <w:pPr>
        <w:pStyle w:val="ListParagraph"/>
        <w:numPr>
          <w:ilvl w:val="0"/>
          <w:numId w:val="1"/>
        </w:numPr>
      </w:pPr>
      <w:r w:rsidRPr="000B1C39">
        <w:t>Use the “Email Comments” feature to send your comments to everyone on the list.</w:t>
      </w:r>
    </w:p>
    <w:p w14:paraId="26AE6875" w14:textId="61911AE3" w:rsidR="008A0EAB" w:rsidRDefault="008A0EAB" w:rsidP="0062063A">
      <w:pPr>
        <w:pStyle w:val="ListParagraph"/>
        <w:numPr>
          <w:ilvl w:val="0"/>
          <w:numId w:val="1"/>
        </w:numPr>
      </w:pPr>
      <w:r>
        <w:t>Swi</w:t>
      </w:r>
      <w:r w:rsidR="00CB45CA">
        <w:t>tch to the report “</w:t>
      </w:r>
      <w:proofErr w:type="spellStart"/>
      <w:r w:rsidR="00547B3C">
        <w:t>PHIProcess</w:t>
      </w:r>
      <w:proofErr w:type="spellEnd"/>
      <w:r w:rsidR="00CB45CA">
        <w:t xml:space="preserve"> Report</w:t>
      </w:r>
      <w:r>
        <w:t xml:space="preserve"> 2” and make a general comment.</w:t>
      </w:r>
    </w:p>
    <w:p w14:paraId="26AE6878" w14:textId="53F31298" w:rsidR="008A0EAB" w:rsidRDefault="008A0EAB" w:rsidP="001E6B21">
      <w:pPr>
        <w:pStyle w:val="ListParagraph"/>
        <w:numPr>
          <w:ilvl w:val="0"/>
          <w:numId w:val="1"/>
        </w:numPr>
      </w:pPr>
      <w:r>
        <w:t>Use the “Email Today’s Comments” feature to send your comments to everyone on the list.</w:t>
      </w:r>
    </w:p>
    <w:p w14:paraId="26AE6879" w14:textId="77777777" w:rsidR="008A0EAB" w:rsidRDefault="008A0EAB" w:rsidP="008A0EAB">
      <w:pPr>
        <w:pStyle w:val="ListParagraph"/>
        <w:numPr>
          <w:ilvl w:val="0"/>
          <w:numId w:val="1"/>
        </w:numPr>
      </w:pPr>
      <w:r>
        <w:t>Use the “Email All” feature to send the status report to everyone on the list.</w:t>
      </w:r>
    </w:p>
    <w:p w14:paraId="26AE687A" w14:textId="0F9ED389" w:rsidR="008A0EAB" w:rsidRDefault="008A0EAB" w:rsidP="008A0EAB">
      <w:pPr>
        <w:pStyle w:val="ListParagraph"/>
        <w:numPr>
          <w:ilvl w:val="0"/>
          <w:numId w:val="1"/>
        </w:numPr>
      </w:pPr>
      <w:r>
        <w:t>Export both report</w:t>
      </w:r>
      <w:r w:rsidR="008531E2">
        <w:t>s</w:t>
      </w:r>
      <w:r w:rsidR="000B1C39">
        <w:t xml:space="preserve"> (</w:t>
      </w:r>
      <w:proofErr w:type="spellStart"/>
      <w:r w:rsidR="000B1C39">
        <w:t>PHIProcess</w:t>
      </w:r>
      <w:proofErr w:type="spellEnd"/>
      <w:r w:rsidR="000B1C39">
        <w:t xml:space="preserve"> Report and </w:t>
      </w:r>
      <w:proofErr w:type="spellStart"/>
      <w:r w:rsidR="000B1C39">
        <w:t>PHIProcess</w:t>
      </w:r>
      <w:proofErr w:type="spellEnd"/>
      <w:r w:rsidR="000B1C39">
        <w:t xml:space="preserve"> Report 2)</w:t>
      </w:r>
      <w:r>
        <w:t xml:space="preserve"> to </w:t>
      </w:r>
      <w:r w:rsidR="000B1C39">
        <w:t>Excel</w:t>
      </w:r>
      <w:r>
        <w:t xml:space="preserve"> format</w:t>
      </w:r>
      <w:r w:rsidR="000B1C39">
        <w:t xml:space="preserve"> (note, this exports to XLS and may warn you about that)</w:t>
      </w:r>
      <w:r w:rsidR="00547B3C">
        <w:t>.</w:t>
      </w:r>
    </w:p>
    <w:p w14:paraId="5B961BE6" w14:textId="385A034D" w:rsidR="000B1C39" w:rsidRDefault="008A0EAB" w:rsidP="000B1C39">
      <w:pPr>
        <w:pStyle w:val="ListParagraph"/>
        <w:numPr>
          <w:ilvl w:val="0"/>
          <w:numId w:val="1"/>
        </w:numPr>
      </w:pPr>
      <w:r>
        <w:t>From the My Status tab, request to add “</w:t>
      </w:r>
      <w:proofErr w:type="spellStart"/>
      <w:r w:rsidR="00547B3C">
        <w:t>PHIProcess</w:t>
      </w:r>
      <w:proofErr w:type="spellEnd"/>
      <w:r>
        <w:t xml:space="preserve"> Test Graders” as an </w:t>
      </w:r>
      <w:proofErr w:type="spellStart"/>
      <w:r>
        <w:t>assignee</w:t>
      </w:r>
      <w:proofErr w:type="spellEnd"/>
      <w:r>
        <w:t xml:space="preserve"> to the task “</w:t>
      </w:r>
      <w:proofErr w:type="spellStart"/>
      <w:r w:rsidR="00547B3C">
        <w:t>PHIProcess</w:t>
      </w:r>
      <w:proofErr w:type="spellEnd"/>
      <w:r>
        <w:t xml:space="preserve"> Test </w:t>
      </w:r>
      <w:proofErr w:type="gramStart"/>
      <w:r>
        <w:t>1</w:t>
      </w:r>
      <w:proofErr w:type="gramEnd"/>
      <w:r>
        <w:t>”</w:t>
      </w:r>
    </w:p>
    <w:p w14:paraId="0AB73EE3" w14:textId="32F4480F" w:rsidR="000B1C39" w:rsidRPr="000B1C39" w:rsidRDefault="000B1C39" w:rsidP="000B1C39">
      <w:pPr>
        <w:pStyle w:val="Heading2"/>
      </w:pPr>
      <w:r>
        <w:t>Groups</w:t>
      </w:r>
    </w:p>
    <w:p w14:paraId="28B93D65" w14:textId="587D18DB" w:rsidR="000B1C39" w:rsidRDefault="000B1C39" w:rsidP="000B1C39">
      <w:pPr>
        <w:pStyle w:val="ListParagraph"/>
        <w:numPr>
          <w:ilvl w:val="0"/>
          <w:numId w:val="1"/>
        </w:numPr>
      </w:pPr>
      <w:r>
        <w:t>From the groups tab, create a group called “</w:t>
      </w:r>
      <w:proofErr w:type="spellStart"/>
      <w:r>
        <w:t>PHIProcess</w:t>
      </w:r>
      <w:proofErr w:type="spellEnd"/>
      <w:r>
        <w:t xml:space="preserve"> Test Group &lt;your name&gt;” where &lt;your name&gt; is your first name.</w:t>
      </w:r>
    </w:p>
    <w:p w14:paraId="4ED4FA60" w14:textId="43D75EBB" w:rsidR="000B1C39" w:rsidRDefault="000B1C39" w:rsidP="000B1C39">
      <w:pPr>
        <w:pStyle w:val="ListParagraph"/>
        <w:numPr>
          <w:ilvl w:val="0"/>
          <w:numId w:val="1"/>
        </w:numPr>
      </w:pPr>
      <w:r>
        <w:t>Add yourself to the group.</w:t>
      </w:r>
    </w:p>
    <w:p w14:paraId="26AE6882" w14:textId="4B4C004A" w:rsidR="00C902BD" w:rsidRDefault="00C902BD" w:rsidP="00C902BD">
      <w:pPr>
        <w:pStyle w:val="Heading2"/>
      </w:pPr>
      <w:r>
        <w:t>Prioritie</w:t>
      </w:r>
      <w:r w:rsidR="0066022B">
        <w:t>s</w:t>
      </w:r>
    </w:p>
    <w:p w14:paraId="26AE6883" w14:textId="77777777" w:rsidR="00C57C98" w:rsidRDefault="00C57C98" w:rsidP="008A0EAB">
      <w:pPr>
        <w:pStyle w:val="ListParagraph"/>
        <w:numPr>
          <w:ilvl w:val="0"/>
          <w:numId w:val="1"/>
        </w:numPr>
      </w:pPr>
      <w:r>
        <w:t>Add all the tasks you have created so far to your priorities.</w:t>
      </w:r>
    </w:p>
    <w:p w14:paraId="26AE6884" w14:textId="77777777" w:rsidR="00C57C98" w:rsidRDefault="00C57C98" w:rsidP="008A0EAB">
      <w:pPr>
        <w:pStyle w:val="ListParagraph"/>
        <w:numPr>
          <w:ilvl w:val="0"/>
          <w:numId w:val="1"/>
        </w:numPr>
      </w:pPr>
      <w:r>
        <w:t>Sort the priorities into this order:</w:t>
      </w:r>
    </w:p>
    <w:p w14:paraId="26AE6885" w14:textId="3D8447FC" w:rsidR="00C57C98" w:rsidRDefault="00547B3C" w:rsidP="00C57C98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1</w:t>
      </w:r>
    </w:p>
    <w:p w14:paraId="26AE6886" w14:textId="6D4478F2" w:rsidR="00C57C98" w:rsidRDefault="00547B3C" w:rsidP="00C57C98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3</w:t>
      </w:r>
    </w:p>
    <w:p w14:paraId="26AE6887" w14:textId="29D10F03" w:rsidR="00C57C98" w:rsidRDefault="00547B3C" w:rsidP="00C57C98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5</w:t>
      </w:r>
    </w:p>
    <w:p w14:paraId="26AE6888" w14:textId="4337C528" w:rsidR="00C57C98" w:rsidRDefault="00547B3C" w:rsidP="00C57C98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7</w:t>
      </w:r>
    </w:p>
    <w:p w14:paraId="26AE6889" w14:textId="28C5CFA3" w:rsidR="00C57C98" w:rsidRDefault="00547B3C" w:rsidP="00C57C98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2</w:t>
      </w:r>
    </w:p>
    <w:p w14:paraId="26AE688A" w14:textId="7C1895D8" w:rsidR="00C57C98" w:rsidRDefault="00547B3C" w:rsidP="00C57C98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4</w:t>
      </w:r>
    </w:p>
    <w:p w14:paraId="26AE688B" w14:textId="75E6C69C" w:rsidR="00C57C98" w:rsidRDefault="00547B3C" w:rsidP="00C57C98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6</w:t>
      </w:r>
    </w:p>
    <w:p w14:paraId="26AE688C" w14:textId="07D9F229" w:rsidR="005263BE" w:rsidRDefault="00547B3C" w:rsidP="00C57C98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5263BE">
        <w:t xml:space="preserve"> Test 8</w:t>
      </w:r>
    </w:p>
    <w:p w14:paraId="26AE688D" w14:textId="4DE2D4E6" w:rsidR="00C57C98" w:rsidRDefault="000B1C39" w:rsidP="00C57C98">
      <w:pPr>
        <w:pStyle w:val="ListParagraph"/>
        <w:numPr>
          <w:ilvl w:val="0"/>
          <w:numId w:val="1"/>
        </w:numPr>
      </w:pPr>
      <w:r>
        <w:lastRenderedPageBreak/>
        <w:t>Update your</w:t>
      </w:r>
      <w:r w:rsidR="00C57C98">
        <w:t xml:space="preserve"> comment on “</w:t>
      </w:r>
      <w:proofErr w:type="spellStart"/>
      <w:r w:rsidR="00547B3C">
        <w:t>PHIProcess</w:t>
      </w:r>
      <w:proofErr w:type="spellEnd"/>
      <w:r w:rsidR="00C57C98">
        <w:t xml:space="preserve"> Test 1” using the Status column on your Priorities tab.</w:t>
      </w:r>
    </w:p>
    <w:p w14:paraId="26AE6895" w14:textId="29F77EFD" w:rsidR="0082119D" w:rsidRPr="000B1C39" w:rsidRDefault="00C57C98" w:rsidP="000B1C39">
      <w:pPr>
        <w:pStyle w:val="ListParagraph"/>
        <w:numPr>
          <w:ilvl w:val="0"/>
          <w:numId w:val="1"/>
        </w:numPr>
      </w:pPr>
      <w:r w:rsidRPr="000B1C39">
        <w:t>Email your priorities to yourself, making a general comment.</w:t>
      </w:r>
    </w:p>
    <w:p w14:paraId="26AE689A" w14:textId="323F0D7E" w:rsidR="00130122" w:rsidRDefault="00130122" w:rsidP="000B1C39">
      <w:pPr>
        <w:pStyle w:val="Heading2"/>
      </w:pPr>
      <w:r>
        <w:t>Email Features</w:t>
      </w:r>
    </w:p>
    <w:p w14:paraId="26AE689B" w14:textId="35D7D1D8" w:rsidR="00130122" w:rsidRPr="0072426E" w:rsidRDefault="00130122" w:rsidP="00130122">
      <w:pPr>
        <w:pStyle w:val="ListParagraph"/>
        <w:numPr>
          <w:ilvl w:val="0"/>
          <w:numId w:val="1"/>
        </w:numPr>
      </w:pPr>
      <w:r w:rsidRPr="0072426E">
        <w:t>Create a task called “</w:t>
      </w:r>
      <w:proofErr w:type="spellStart"/>
      <w:r w:rsidR="00547B3C" w:rsidRPr="0072426E">
        <w:t>PHIProcess</w:t>
      </w:r>
      <w:proofErr w:type="spellEnd"/>
      <w:r w:rsidRPr="0072426E">
        <w:t xml:space="preserve"> Test 10” via e-mail to </w:t>
      </w:r>
      <w:hyperlink r:id="rId10" w:history="1">
        <w:r w:rsidR="000B02E8" w:rsidRPr="0072426E">
          <w:rPr>
            <w:rStyle w:val="Hyperlink"/>
          </w:rPr>
          <w:t>phipt@acmewidget.com</w:t>
        </w:r>
      </w:hyperlink>
      <w:r w:rsidRPr="0072426E">
        <w:t xml:space="preserve"> using all defaults.</w:t>
      </w:r>
    </w:p>
    <w:p w14:paraId="26AE689C" w14:textId="2B7A39FA" w:rsidR="00130122" w:rsidRDefault="00130122" w:rsidP="00130122">
      <w:pPr>
        <w:pStyle w:val="ListParagraph"/>
        <w:numPr>
          <w:ilvl w:val="0"/>
          <w:numId w:val="1"/>
        </w:numPr>
      </w:pPr>
      <w:r>
        <w:t>Create a</w:t>
      </w:r>
      <w:r w:rsidR="000B1C39">
        <w:t>nother</w:t>
      </w:r>
      <w:r>
        <w:t xml:space="preserve"> task called “</w:t>
      </w:r>
      <w:proofErr w:type="spellStart"/>
      <w:r w:rsidR="00547B3C">
        <w:t>PHIProcess</w:t>
      </w:r>
      <w:proofErr w:type="spellEnd"/>
      <w:r>
        <w:t xml:space="preserve"> Test 11” via e-mail.  Set yourself as the controller.</w:t>
      </w:r>
    </w:p>
    <w:p w14:paraId="26AE689D" w14:textId="1A139060" w:rsidR="00130122" w:rsidRDefault="00130122" w:rsidP="00130122">
      <w:pPr>
        <w:pStyle w:val="ListParagraph"/>
        <w:numPr>
          <w:ilvl w:val="0"/>
          <w:numId w:val="1"/>
        </w:numPr>
      </w:pPr>
      <w:r>
        <w:t xml:space="preserve">Modify your e-mail preferences via the Preferences link in </w:t>
      </w:r>
      <w:proofErr w:type="spellStart"/>
      <w:r w:rsidR="00547B3C">
        <w:t>PHIProcess</w:t>
      </w:r>
      <w:proofErr w:type="spellEnd"/>
      <w:r>
        <w:t>.  Make it so tasks get added as the last item on your priorities.</w:t>
      </w:r>
    </w:p>
    <w:p w14:paraId="26AE689E" w14:textId="531DE529" w:rsidR="00130122" w:rsidRDefault="00130122" w:rsidP="00130122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>
        <w:t xml:space="preserve"> Test 12” via e-mail using all defaults.</w:t>
      </w:r>
    </w:p>
    <w:p w14:paraId="26AE689F" w14:textId="0CC47D99" w:rsidR="00130122" w:rsidRDefault="00130122" w:rsidP="00130122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>
        <w:t xml:space="preserve"> Test 13” via e-mail using all defaults.</w:t>
      </w:r>
    </w:p>
    <w:p w14:paraId="69131BEC" w14:textId="3308F1E9" w:rsidR="000B1C39" w:rsidRDefault="000B1C39" w:rsidP="000B1C39">
      <w:pPr>
        <w:pStyle w:val="ListParagraph"/>
        <w:ind w:left="1080"/>
      </w:pPr>
      <w:r>
        <w:t>**Note, the email automation may take a few minutes to create all tasks, please wait until completed, it should not take more than 15 minutes.</w:t>
      </w:r>
    </w:p>
    <w:p w14:paraId="26AE68A0" w14:textId="715DA92A" w:rsidR="00130122" w:rsidRDefault="00130122" w:rsidP="00130122">
      <w:pPr>
        <w:pStyle w:val="ListParagraph"/>
        <w:numPr>
          <w:ilvl w:val="0"/>
          <w:numId w:val="1"/>
        </w:numPr>
      </w:pPr>
      <w:r>
        <w:t>Mark the task “</w:t>
      </w:r>
      <w:proofErr w:type="spellStart"/>
      <w:r w:rsidR="00547B3C">
        <w:t>PHIProcess</w:t>
      </w:r>
      <w:proofErr w:type="spellEnd"/>
      <w:r>
        <w:t xml:space="preserve"> Test 13” complete.</w:t>
      </w:r>
    </w:p>
    <w:p w14:paraId="26AE68A1" w14:textId="0CC559BA" w:rsidR="00130122" w:rsidRDefault="00130122" w:rsidP="00130122">
      <w:pPr>
        <w:pStyle w:val="ListParagraph"/>
        <w:numPr>
          <w:ilvl w:val="0"/>
          <w:numId w:val="1"/>
        </w:numPr>
      </w:pPr>
      <w:r>
        <w:t>Re-open the task “</w:t>
      </w:r>
      <w:proofErr w:type="spellStart"/>
      <w:r w:rsidR="00547B3C">
        <w:t>PHIProcess</w:t>
      </w:r>
      <w:proofErr w:type="spellEnd"/>
      <w:r>
        <w:t xml:space="preserve"> Test 13”.</w:t>
      </w:r>
    </w:p>
    <w:p w14:paraId="26AE68A2" w14:textId="0DB7C0EC" w:rsidR="008774C2" w:rsidRDefault="008774C2" w:rsidP="00130122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>
        <w:t xml:space="preserve"> Test 14” assigned to yourself via e-mail to </w:t>
      </w:r>
      <w:hyperlink r:id="rId11" w:history="1">
        <w:r w:rsidR="000B02E8" w:rsidRPr="00057071">
          <w:rPr>
            <w:rStyle w:val="Hyperlink"/>
          </w:rPr>
          <w:t>phipas@acmewidget.com</w:t>
        </w:r>
      </w:hyperlink>
      <w:r>
        <w:t xml:space="preserve">. </w:t>
      </w:r>
    </w:p>
    <w:p w14:paraId="26AE68A3" w14:textId="3DF06BE4" w:rsidR="008774C2" w:rsidRDefault="008774C2" w:rsidP="008774C2">
      <w:pPr>
        <w:pStyle w:val="ListParagraph"/>
        <w:numPr>
          <w:ilvl w:val="0"/>
          <w:numId w:val="1"/>
        </w:numPr>
      </w:pPr>
      <w:r>
        <w:t>Mark the task “</w:t>
      </w:r>
      <w:proofErr w:type="spellStart"/>
      <w:r w:rsidR="00547B3C">
        <w:t>PHIProcess</w:t>
      </w:r>
      <w:proofErr w:type="spellEnd"/>
      <w:r>
        <w:t xml:space="preserve"> Test 14” as Closed – N/A.</w:t>
      </w:r>
    </w:p>
    <w:p w14:paraId="26AE68A4" w14:textId="77777777" w:rsidR="00941CE7" w:rsidRDefault="00941CE7" w:rsidP="00941CE7">
      <w:pPr>
        <w:pStyle w:val="Heading1"/>
      </w:pPr>
      <w:r>
        <w:t>Written Section</w:t>
      </w:r>
    </w:p>
    <w:p w14:paraId="26AE68A5" w14:textId="2FA49F03" w:rsidR="0017346A" w:rsidRDefault="000B02E8" w:rsidP="00130122">
      <w:pPr>
        <w:pStyle w:val="ListParagraph"/>
        <w:numPr>
          <w:ilvl w:val="0"/>
          <w:numId w:val="1"/>
        </w:numPr>
      </w:pPr>
      <w:r>
        <w:t>C</w:t>
      </w:r>
      <w:r w:rsidR="0017346A">
        <w:t xml:space="preserve">reate a new e-mail to </w:t>
      </w:r>
      <w:hyperlink r:id="rId12" w:history="1">
        <w:r w:rsidRPr="00057071">
          <w:rPr>
            <w:rStyle w:val="Hyperlink"/>
          </w:rPr>
          <w:t>kcroft@acmewidget.com</w:t>
        </w:r>
      </w:hyperlink>
      <w:r w:rsidR="00130122">
        <w:t xml:space="preserve"> </w:t>
      </w:r>
      <w:r>
        <w:t>(in outlook</w:t>
      </w:r>
      <w:r w:rsidR="00A06693">
        <w:t xml:space="preserve"> or your typical email software</w:t>
      </w:r>
      <w:r>
        <w:t xml:space="preserve">, not through </w:t>
      </w:r>
      <w:proofErr w:type="spellStart"/>
      <w:r>
        <w:t>phiprocess</w:t>
      </w:r>
      <w:proofErr w:type="spellEnd"/>
      <w:r>
        <w:t>)</w:t>
      </w:r>
      <w:r w:rsidR="0017346A">
        <w:t xml:space="preserve">.  Use </w:t>
      </w:r>
      <w:r>
        <w:t>this email</w:t>
      </w:r>
      <w:r w:rsidR="0017346A">
        <w:t xml:space="preserve"> for the questions below.  Please include the question number for each answer.</w:t>
      </w:r>
    </w:p>
    <w:p w14:paraId="26AE68A6" w14:textId="77777777" w:rsidR="00941CE7" w:rsidRDefault="00941CE7" w:rsidP="00130122">
      <w:pPr>
        <w:pStyle w:val="ListParagraph"/>
        <w:numPr>
          <w:ilvl w:val="0"/>
          <w:numId w:val="1"/>
        </w:numPr>
      </w:pPr>
      <w:r>
        <w:t>Paste a screenshot of your My Tasks tab showing only tasks due next week.</w:t>
      </w:r>
    </w:p>
    <w:p w14:paraId="26AE68A7" w14:textId="481628BE" w:rsidR="00130122" w:rsidRDefault="00130122" w:rsidP="00130122">
      <w:pPr>
        <w:pStyle w:val="ListParagraph"/>
        <w:numPr>
          <w:ilvl w:val="0"/>
          <w:numId w:val="1"/>
        </w:numPr>
      </w:pPr>
      <w:r>
        <w:t>Paste a screenshot of the “</w:t>
      </w:r>
      <w:proofErr w:type="spellStart"/>
      <w:r w:rsidR="00547B3C">
        <w:t>PHIProcess</w:t>
      </w:r>
      <w:proofErr w:type="spellEnd"/>
      <w:r>
        <w:t xml:space="preserve"> Report” status report with small fonts.</w:t>
      </w:r>
    </w:p>
    <w:p w14:paraId="26AE68A8" w14:textId="676FABC9" w:rsidR="00130122" w:rsidRDefault="00130122" w:rsidP="00130122">
      <w:pPr>
        <w:pStyle w:val="ListParagraph"/>
        <w:numPr>
          <w:ilvl w:val="0"/>
          <w:numId w:val="1"/>
        </w:numPr>
      </w:pPr>
      <w:r>
        <w:t>Paste a screenshot of the “</w:t>
      </w:r>
      <w:proofErr w:type="spellStart"/>
      <w:r w:rsidR="00547B3C">
        <w:t>PHIProcess</w:t>
      </w:r>
      <w:proofErr w:type="spellEnd"/>
      <w:r>
        <w:t xml:space="preserve"> Report 2” status report with large fonts.</w:t>
      </w:r>
    </w:p>
    <w:p w14:paraId="26AE68A9" w14:textId="77777777" w:rsidR="00130122" w:rsidRDefault="00130122" w:rsidP="00130122">
      <w:pPr>
        <w:pStyle w:val="ListParagraph"/>
        <w:numPr>
          <w:ilvl w:val="0"/>
          <w:numId w:val="1"/>
        </w:numPr>
      </w:pPr>
      <w:r>
        <w:t>Paste a screenshot of your priorities with the comments showing.</w:t>
      </w:r>
    </w:p>
    <w:p w14:paraId="26AE68AA" w14:textId="77777777" w:rsidR="00941CE7" w:rsidRDefault="00941CE7" w:rsidP="00130122">
      <w:pPr>
        <w:pStyle w:val="ListParagraph"/>
        <w:numPr>
          <w:ilvl w:val="0"/>
          <w:numId w:val="1"/>
        </w:numPr>
      </w:pPr>
      <w:r>
        <w:t>Paste a screenshot of your History report.</w:t>
      </w:r>
    </w:p>
    <w:p w14:paraId="26AE68AB" w14:textId="77777777" w:rsidR="0062063A" w:rsidRDefault="0062063A" w:rsidP="00130122">
      <w:pPr>
        <w:pStyle w:val="ListParagraph"/>
        <w:numPr>
          <w:ilvl w:val="0"/>
          <w:numId w:val="1"/>
        </w:numPr>
      </w:pPr>
      <w:r>
        <w:t>Paste a screenshot of your Change Requests tab</w:t>
      </w:r>
      <w:r w:rsidR="008A0EAB">
        <w:t>.</w:t>
      </w:r>
    </w:p>
    <w:p w14:paraId="26AE68AC" w14:textId="18665A82" w:rsidR="008A0EAB" w:rsidRDefault="008A0EAB" w:rsidP="00130122">
      <w:pPr>
        <w:pStyle w:val="ListParagraph"/>
        <w:numPr>
          <w:ilvl w:val="0"/>
          <w:numId w:val="1"/>
        </w:numPr>
      </w:pPr>
      <w:r>
        <w:t>Paste a screenshot of the timeline view of “</w:t>
      </w:r>
      <w:proofErr w:type="spellStart"/>
      <w:r w:rsidR="00547B3C">
        <w:t>PHIProcess</w:t>
      </w:r>
      <w:proofErr w:type="spellEnd"/>
      <w:r>
        <w:t xml:space="preserve"> Report”.</w:t>
      </w:r>
    </w:p>
    <w:p w14:paraId="26AE68AD" w14:textId="746597A8" w:rsidR="003828D8" w:rsidRDefault="003828D8" w:rsidP="00130122">
      <w:pPr>
        <w:pStyle w:val="ListParagraph"/>
        <w:numPr>
          <w:ilvl w:val="0"/>
          <w:numId w:val="1"/>
        </w:numPr>
      </w:pPr>
      <w:r>
        <w:t xml:space="preserve">Paste a screenshot of the View Groups pop-up showing the </w:t>
      </w:r>
      <w:proofErr w:type="spellStart"/>
      <w:r w:rsidR="00547B3C">
        <w:t>PHIProcess</w:t>
      </w:r>
      <w:proofErr w:type="spellEnd"/>
      <w:r>
        <w:t xml:space="preserve"> Test Group</w:t>
      </w:r>
      <w:r w:rsidR="00C605D1">
        <w:t xml:space="preserve"> you created</w:t>
      </w:r>
      <w:r>
        <w:t>.</w:t>
      </w:r>
    </w:p>
    <w:p w14:paraId="26AE68AE" w14:textId="77777777" w:rsidR="00CA02D1" w:rsidRDefault="00CA02D1" w:rsidP="00130122">
      <w:pPr>
        <w:pStyle w:val="ListParagraph"/>
        <w:numPr>
          <w:ilvl w:val="0"/>
          <w:numId w:val="1"/>
        </w:numPr>
      </w:pPr>
      <w:r>
        <w:t>Paste a screenshot from the Search link</w:t>
      </w:r>
    </w:p>
    <w:p w14:paraId="26AE68AF" w14:textId="347BC1E2" w:rsidR="00CA02D1" w:rsidRDefault="00CA02D1" w:rsidP="00130122">
      <w:pPr>
        <w:pStyle w:val="ListParagraph"/>
        <w:numPr>
          <w:ilvl w:val="0"/>
          <w:numId w:val="1"/>
        </w:numPr>
      </w:pPr>
      <w:r>
        <w:t xml:space="preserve">Paste a screenshot from the Help page </w:t>
      </w:r>
      <w:r w:rsidR="00C605D1">
        <w:t xml:space="preserve">of </w:t>
      </w:r>
      <w:proofErr w:type="spellStart"/>
      <w:r w:rsidR="00C605D1">
        <w:t>phiprocess</w:t>
      </w:r>
      <w:proofErr w:type="spellEnd"/>
      <w:r w:rsidR="00C605D1">
        <w:t xml:space="preserve"> – specifically the portion explaining what a template is in </w:t>
      </w:r>
      <w:proofErr w:type="spellStart"/>
      <w:proofErr w:type="gramStart"/>
      <w:r w:rsidR="00C605D1">
        <w:t>phiprocess</w:t>
      </w:r>
      <w:proofErr w:type="spellEnd"/>
      <w:proofErr w:type="gramEnd"/>
    </w:p>
    <w:p w14:paraId="26AE68B0" w14:textId="77777777" w:rsidR="0017346A" w:rsidRDefault="0017346A" w:rsidP="00130122">
      <w:pPr>
        <w:pStyle w:val="ListParagraph"/>
        <w:numPr>
          <w:ilvl w:val="0"/>
          <w:numId w:val="1"/>
        </w:numPr>
      </w:pPr>
      <w:r>
        <w:t>Send the e-mail you created at the beginning of this section.</w:t>
      </w:r>
    </w:p>
    <w:p w14:paraId="26AE68B1" w14:textId="77777777" w:rsidR="00CA02D1" w:rsidRPr="00CA02D1" w:rsidRDefault="00CA02D1" w:rsidP="00CA02D1"/>
    <w:sectPr w:rsidR="00CA02D1" w:rsidRPr="00CA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2AE"/>
    <w:multiLevelType w:val="hybridMultilevel"/>
    <w:tmpl w:val="07B2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6B39"/>
    <w:multiLevelType w:val="hybridMultilevel"/>
    <w:tmpl w:val="9BF81D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56797"/>
    <w:multiLevelType w:val="hybridMultilevel"/>
    <w:tmpl w:val="07B2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52184"/>
    <w:multiLevelType w:val="hybridMultilevel"/>
    <w:tmpl w:val="5390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740569">
    <w:abstractNumId w:val="1"/>
  </w:num>
  <w:num w:numId="2" w16cid:durableId="13767625">
    <w:abstractNumId w:val="2"/>
  </w:num>
  <w:num w:numId="3" w16cid:durableId="1992908810">
    <w:abstractNumId w:val="0"/>
  </w:num>
  <w:num w:numId="4" w16cid:durableId="156109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AE"/>
    <w:rsid w:val="00032E8B"/>
    <w:rsid w:val="00072604"/>
    <w:rsid w:val="000A778D"/>
    <w:rsid w:val="000B02E8"/>
    <w:rsid w:val="000B1C39"/>
    <w:rsid w:val="000D7656"/>
    <w:rsid w:val="00110180"/>
    <w:rsid w:val="00130122"/>
    <w:rsid w:val="0017346A"/>
    <w:rsid w:val="00180914"/>
    <w:rsid w:val="0018786A"/>
    <w:rsid w:val="001E6B21"/>
    <w:rsid w:val="002B7757"/>
    <w:rsid w:val="00326C38"/>
    <w:rsid w:val="003828D8"/>
    <w:rsid w:val="003A7AAA"/>
    <w:rsid w:val="003F4D19"/>
    <w:rsid w:val="004B011C"/>
    <w:rsid w:val="004B54BA"/>
    <w:rsid w:val="004C7A49"/>
    <w:rsid w:val="004E1878"/>
    <w:rsid w:val="0052360D"/>
    <w:rsid w:val="005263BE"/>
    <w:rsid w:val="00547B3C"/>
    <w:rsid w:val="00553092"/>
    <w:rsid w:val="00567CA8"/>
    <w:rsid w:val="0062063A"/>
    <w:rsid w:val="006273B0"/>
    <w:rsid w:val="0066022B"/>
    <w:rsid w:val="0068681D"/>
    <w:rsid w:val="006F2185"/>
    <w:rsid w:val="006F4EAC"/>
    <w:rsid w:val="0072426E"/>
    <w:rsid w:val="007344FE"/>
    <w:rsid w:val="0075192A"/>
    <w:rsid w:val="0078358F"/>
    <w:rsid w:val="007A7FB5"/>
    <w:rsid w:val="007D519F"/>
    <w:rsid w:val="0082119D"/>
    <w:rsid w:val="00822F3A"/>
    <w:rsid w:val="008531E2"/>
    <w:rsid w:val="008774C2"/>
    <w:rsid w:val="00882F2C"/>
    <w:rsid w:val="0089224C"/>
    <w:rsid w:val="008A0EAB"/>
    <w:rsid w:val="008E4EC2"/>
    <w:rsid w:val="00914568"/>
    <w:rsid w:val="00941CE7"/>
    <w:rsid w:val="00955C7F"/>
    <w:rsid w:val="00A06693"/>
    <w:rsid w:val="00B31E52"/>
    <w:rsid w:val="00B57170"/>
    <w:rsid w:val="00C57C98"/>
    <w:rsid w:val="00C605D1"/>
    <w:rsid w:val="00C80AE6"/>
    <w:rsid w:val="00C902BD"/>
    <w:rsid w:val="00CA02D1"/>
    <w:rsid w:val="00CB45CA"/>
    <w:rsid w:val="00CC5660"/>
    <w:rsid w:val="00D201FB"/>
    <w:rsid w:val="00D33220"/>
    <w:rsid w:val="00EB7069"/>
    <w:rsid w:val="00F1152F"/>
    <w:rsid w:val="00F24DFB"/>
    <w:rsid w:val="00F912AE"/>
    <w:rsid w:val="00F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684E"/>
  <w15:docId w15:val="{6668A023-2CA7-4E91-8BCF-2614F3FE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A02D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34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0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B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croft@acmewidge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hipas@acmewidget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phipt@acmewidget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310D190F2A141969169E45E4C0172" ma:contentTypeVersion="7" ma:contentTypeDescription="Create a new document." ma:contentTypeScope="" ma:versionID="fffa6b151622b9674d96fe349ab92e8d">
  <xsd:schema xmlns:xsd="http://www.w3.org/2001/XMLSchema" xmlns:xs="http://www.w3.org/2001/XMLSchema" xmlns:p="http://schemas.microsoft.com/office/2006/metadata/properties" xmlns:ns1="http://schemas.microsoft.com/sharepoint/v3" xmlns:ns2="69cf7648-e90d-4cea-b6dd-79cbd5936dc3" xmlns:ns3="http://schemas.microsoft.com/sharepoint/v4" targetNamespace="http://schemas.microsoft.com/office/2006/metadata/properties" ma:root="true" ma:fieldsID="ae43d14995153bfd334b032404b12785" ns1:_="" ns2:_="" ns3:_="">
    <xsd:import namespace="http://schemas.microsoft.com/sharepoint/v3"/>
    <xsd:import namespace="69cf7648-e90d-4cea-b6dd-79cbd5936dc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E-Mail From" ma:hidden="true" ma:internalName="EmailFrom">
      <xsd:simpleType>
        <xsd:restriction base="dms:Text"/>
      </xsd:simpleType>
    </xsd:element>
    <xsd:element name="EmailSubject" ma:index="15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f7648-e90d-4cea-b6dd-79cbd5936dc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$Resources:dlccore,DocId_ColumnName_Value;" ma:description="$Resources:dlccore,DocId_ColumnDescription_Value;" ma:internalName="_dlc_DocId" ma:readOnly="true">
      <xsd:simpleType>
        <xsd:restriction base="dms:Text"/>
      </xsd:simpleType>
    </xsd:element>
    <xsd:element name="_dlc_DocIdUrl" ma:index="9" nillable="true" ma:displayName="$Resources:dlccore,DocId_ColumnName_URL;" ma:description="$Resources:dlccore,DocId_ColumnDescription_URL;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E-Mail Headers" ma:hidden="true" ma:internalName="EmailHeader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A9180DA-8C2F-4E97-88BF-B13BF6022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9cf7648-e90d-4cea-b6dd-79cbd5936dc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32081-CFF0-42B1-A121-B1F44B06F0D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6032D1E-4BF6-474E-8513-B2F133F372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13256F-6E1F-4E13-A03C-EE89B0F333EB}">
  <ds:schemaRefs>
    <ds:schemaRef ds:uri="http://purl.org/dc/terms/"/>
    <ds:schemaRef ds:uri="69cf7648-e90d-4cea-b6dd-79cbd5936dc3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schemas.microsoft.com/sharepoint/v4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 Widget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dalvarado</dc:creator>
  <cp:lastModifiedBy>Keith Shannon</cp:lastModifiedBy>
  <cp:revision>2</cp:revision>
  <cp:lastPrinted>2016-06-23T18:25:00Z</cp:lastPrinted>
  <dcterms:created xsi:type="dcterms:W3CDTF">2023-10-27T19:37:00Z</dcterms:created>
  <dcterms:modified xsi:type="dcterms:W3CDTF">2023-10-27T19:37:00Z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0x010100038310D190F2A141969169E45E4C0172</vt:lpwstr>
  </property>
</Properties>
</file>