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36D" w:rsidRPr="000E598E" w:rsidRDefault="000E598E" w:rsidP="000E598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>Laboratoriya</w:t>
      </w:r>
      <w:proofErr w:type="spellEnd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26</w:t>
      </w:r>
    </w:p>
    <w:p w:rsidR="000E598E" w:rsidRPr="000E598E" w:rsidRDefault="000E598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proofErr w:type="gramStart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:</w:t>
      </w:r>
      <w:proofErr w:type="gramEnd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SEO </w:t>
      </w:r>
      <w:proofErr w:type="spellStart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>bo'yicha</w:t>
      </w:r>
      <w:proofErr w:type="spellEnd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>sahifani</w:t>
      </w:r>
      <w:proofErr w:type="spellEnd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>optimallashtirish</w:t>
      </w:r>
      <w:proofErr w:type="spellEnd"/>
      <w:r w:rsidRPr="000E598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Ushbu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laboratoriya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ishining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maqsadi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—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veb-sahifalarni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qidiruv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tizimlari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(Google,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Yandex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boshqalar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)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uchun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optimallashtirish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usullarini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o‘rganish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HTML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PHP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yordamida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SEO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talablariga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mos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sahifa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yaratish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hamda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amaliy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ko‘nikmalar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hosil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qilish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SEO (Search Engine Optimization)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nima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?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SEO —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bu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veb-sahifalarni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qidiruv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tizimlarida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yuqori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o‘rinlarga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chiqarish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uchun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amalga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oshiriladigan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optimallashtirish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jarayonidir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SEO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ning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asosiy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turlari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On-page SEO —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sahifaning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ichki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optimallashtirilishi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Off-page SEO —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tashqi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omillar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(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backlinklar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) </w:t>
      </w:r>
    </w:p>
    <w:p w:rsid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Technical SEO —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texnik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optimallashtirish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On-page SEO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elementlari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1. Title (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Sarlavha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50–60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belgidan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iborat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bo‘lishi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kerak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Kalit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so‘zlarni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o‘z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ichiga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oladi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2. Meta Description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150–160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belgidan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iborat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Foydalanuvchini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jalb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qiluvchi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bo‘lishi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kerak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3. Heading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teglari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(H1–H6)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H1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faqat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1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marta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ishlatiladi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Tuzilgan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struktura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bo‘lishi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kerak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4.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Kalit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so‘zlar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(Keywords)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t>Matnda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tabiiy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joylashtiriladi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Haddan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tashqari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ko‘p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ishlatilmaydi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5.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Rasm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optimallashtirish</w:t>
      </w:r>
      <w:proofErr w:type="spellEnd"/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alt</w:t>
      </w:r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atributi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bo‘lishi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shart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6. URL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tuzilishi</w:t>
      </w:r>
      <w:proofErr w:type="spellEnd"/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Qisqa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tushunarli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bo‘lishi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kerak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Technical SEO elementlari: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Sahifa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yuklanish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tezligi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Mobil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moslashuv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(responsive design)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HTTPS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ishlatish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Sitemap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robots.txt </w:t>
      </w:r>
      <w:proofErr w:type="spellStart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mavjudligi</w:t>
      </w:r>
      <w:proofErr w:type="spellEnd"/>
      <w:r w:rsidRPr="000E598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:rsidR="000E598E" w:rsidRPr="000E598E" w:rsidRDefault="000E598E" w:rsidP="000E598E">
      <w:pPr>
        <w:pStyle w:val="2"/>
        <w:rPr>
          <w:sz w:val="28"/>
          <w:szCs w:val="28"/>
          <w:lang w:val="en-US"/>
        </w:rPr>
      </w:pPr>
      <w:r w:rsidRPr="000E598E">
        <w:rPr>
          <w:rStyle w:val="a3"/>
          <w:b/>
          <w:bCs/>
          <w:sz w:val="28"/>
          <w:szCs w:val="28"/>
          <w:lang w:val="en-US"/>
        </w:rPr>
        <w:t xml:space="preserve">3. </w:t>
      </w:r>
      <w:proofErr w:type="spellStart"/>
      <w:r w:rsidRPr="000E598E">
        <w:rPr>
          <w:rStyle w:val="a3"/>
          <w:b/>
          <w:bCs/>
          <w:sz w:val="28"/>
          <w:szCs w:val="28"/>
          <w:lang w:val="en-US"/>
        </w:rPr>
        <w:t>Amaliy</w:t>
      </w:r>
      <w:proofErr w:type="spellEnd"/>
      <w:r w:rsidRPr="000E598E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0E598E">
        <w:rPr>
          <w:rStyle w:val="a3"/>
          <w:b/>
          <w:bCs/>
          <w:sz w:val="28"/>
          <w:szCs w:val="28"/>
          <w:lang w:val="en-US"/>
        </w:rPr>
        <w:t>qism</w:t>
      </w:r>
      <w:proofErr w:type="spellEnd"/>
      <w:r w:rsidRPr="000E598E">
        <w:rPr>
          <w:rStyle w:val="a3"/>
          <w:b/>
          <w:bCs/>
          <w:sz w:val="28"/>
          <w:szCs w:val="28"/>
          <w:lang w:val="en-US"/>
        </w:rPr>
        <w:t xml:space="preserve"> (PHP + HTML </w:t>
      </w:r>
      <w:proofErr w:type="spellStart"/>
      <w:r w:rsidRPr="000E598E">
        <w:rPr>
          <w:rStyle w:val="a3"/>
          <w:b/>
          <w:bCs/>
          <w:sz w:val="28"/>
          <w:szCs w:val="28"/>
          <w:lang w:val="en-US"/>
        </w:rPr>
        <w:t>kodi</w:t>
      </w:r>
      <w:proofErr w:type="spellEnd"/>
      <w:r w:rsidRPr="000E598E">
        <w:rPr>
          <w:rStyle w:val="a3"/>
          <w:b/>
          <w:bCs/>
          <w:sz w:val="28"/>
          <w:szCs w:val="28"/>
          <w:lang w:val="en-US"/>
        </w:rPr>
        <w:t>)</w:t>
      </w:r>
    </w:p>
    <w:p w:rsidR="000E598E" w:rsidRPr="000E598E" w:rsidRDefault="000E598E" w:rsidP="000E598E">
      <w:pPr>
        <w:pStyle w:val="a4"/>
        <w:rPr>
          <w:sz w:val="28"/>
          <w:szCs w:val="28"/>
          <w:lang w:val="en-US"/>
        </w:rPr>
      </w:pPr>
      <w:proofErr w:type="spellStart"/>
      <w:r w:rsidRPr="000E598E">
        <w:rPr>
          <w:sz w:val="28"/>
          <w:szCs w:val="28"/>
          <w:lang w:val="en-US"/>
        </w:rPr>
        <w:t>Quyida</w:t>
      </w:r>
      <w:proofErr w:type="spellEnd"/>
      <w:r w:rsidRPr="000E598E">
        <w:rPr>
          <w:sz w:val="28"/>
          <w:szCs w:val="28"/>
          <w:lang w:val="en-US"/>
        </w:rPr>
        <w:t xml:space="preserve"> Visual Studio </w:t>
      </w:r>
      <w:proofErr w:type="spellStart"/>
      <w:r w:rsidRPr="000E598E">
        <w:rPr>
          <w:sz w:val="28"/>
          <w:szCs w:val="28"/>
          <w:lang w:val="en-US"/>
        </w:rPr>
        <w:t>Code’da</w:t>
      </w:r>
      <w:proofErr w:type="spellEnd"/>
      <w:r w:rsidRPr="000E598E">
        <w:rPr>
          <w:sz w:val="28"/>
          <w:szCs w:val="28"/>
          <w:lang w:val="en-US"/>
        </w:rPr>
        <w:t xml:space="preserve"> </w:t>
      </w:r>
      <w:proofErr w:type="spellStart"/>
      <w:r w:rsidRPr="000E598E">
        <w:rPr>
          <w:sz w:val="28"/>
          <w:szCs w:val="28"/>
          <w:lang w:val="en-US"/>
        </w:rPr>
        <w:t>yozish</w:t>
      </w:r>
      <w:proofErr w:type="spellEnd"/>
      <w:r w:rsidRPr="000E598E">
        <w:rPr>
          <w:sz w:val="28"/>
          <w:szCs w:val="28"/>
          <w:lang w:val="en-US"/>
        </w:rPr>
        <w:t xml:space="preserve"> </w:t>
      </w:r>
      <w:proofErr w:type="spellStart"/>
      <w:r w:rsidRPr="000E598E">
        <w:rPr>
          <w:sz w:val="28"/>
          <w:szCs w:val="28"/>
          <w:lang w:val="en-US"/>
        </w:rPr>
        <w:t>mumkin</w:t>
      </w:r>
      <w:proofErr w:type="spellEnd"/>
      <w:r w:rsidRPr="000E598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598E">
        <w:rPr>
          <w:sz w:val="28"/>
          <w:szCs w:val="28"/>
          <w:lang w:val="en-US"/>
        </w:rPr>
        <w:t>bo‘lgan</w:t>
      </w:r>
      <w:proofErr w:type="spellEnd"/>
      <w:proofErr w:type="gramEnd"/>
      <w:r w:rsidRPr="000E598E">
        <w:rPr>
          <w:sz w:val="28"/>
          <w:szCs w:val="28"/>
          <w:lang w:val="en-US"/>
        </w:rPr>
        <w:t xml:space="preserve"> </w:t>
      </w:r>
      <w:proofErr w:type="spellStart"/>
      <w:r w:rsidRPr="000E598E">
        <w:rPr>
          <w:sz w:val="28"/>
          <w:szCs w:val="28"/>
          <w:lang w:val="en-US"/>
        </w:rPr>
        <w:t>oddiy</w:t>
      </w:r>
      <w:proofErr w:type="spellEnd"/>
      <w:r w:rsidRPr="000E598E">
        <w:rPr>
          <w:sz w:val="28"/>
          <w:szCs w:val="28"/>
          <w:lang w:val="en-US"/>
        </w:rPr>
        <w:t xml:space="preserve"> SEO </w:t>
      </w:r>
      <w:proofErr w:type="spellStart"/>
      <w:r w:rsidRPr="000E598E">
        <w:rPr>
          <w:sz w:val="28"/>
          <w:szCs w:val="28"/>
          <w:lang w:val="en-US"/>
        </w:rPr>
        <w:t>optimallashtirilgan</w:t>
      </w:r>
      <w:proofErr w:type="spellEnd"/>
      <w:r w:rsidRPr="000E598E">
        <w:rPr>
          <w:sz w:val="28"/>
          <w:szCs w:val="28"/>
          <w:lang w:val="en-US"/>
        </w:rPr>
        <w:t xml:space="preserve"> PHP </w:t>
      </w:r>
      <w:proofErr w:type="spellStart"/>
      <w:r w:rsidRPr="000E598E">
        <w:rPr>
          <w:sz w:val="28"/>
          <w:szCs w:val="28"/>
          <w:lang w:val="en-US"/>
        </w:rPr>
        <w:t>sahifa</w:t>
      </w:r>
      <w:proofErr w:type="spellEnd"/>
      <w:r w:rsidRPr="000E598E">
        <w:rPr>
          <w:sz w:val="28"/>
          <w:szCs w:val="28"/>
          <w:lang w:val="en-US"/>
        </w:rPr>
        <w:t xml:space="preserve"> </w:t>
      </w:r>
      <w:proofErr w:type="spellStart"/>
      <w:r w:rsidRPr="000E598E">
        <w:rPr>
          <w:sz w:val="28"/>
          <w:szCs w:val="28"/>
          <w:lang w:val="en-US"/>
        </w:rPr>
        <w:t>misoli</w:t>
      </w:r>
      <w:proofErr w:type="spellEnd"/>
      <w:r w:rsidRPr="000E598E">
        <w:rPr>
          <w:sz w:val="28"/>
          <w:szCs w:val="28"/>
          <w:lang w:val="en-US"/>
        </w:rPr>
        <w:t>: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$title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"SEO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optimallashtirish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sahifasi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$description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"Bu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sahifa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SEO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qoidalariga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mos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ravishda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yaratilgan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PHP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sahifadir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proofErr w:type="gram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  <w:proofErr w:type="gramEnd"/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$keywords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"SEO,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optimallashtirish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PHP, web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dasturlash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"description"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$description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"keywords"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$keywords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proofErr w:type="gram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$title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E598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E59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E59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0E598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proofErr w:type="gramEnd"/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E59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SEO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optimallashtirish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SEO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nima</w:t>
      </w:r>
      <w:proofErr w:type="spellEnd"/>
      <w:proofErr w:type="gram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SEO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qidiruv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tizimlarida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saytni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yuqori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o‘ringa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chiqarish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jarayonidir</w:t>
      </w:r>
      <w:proofErr w:type="spellEnd"/>
      <w:proofErr w:type="gram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SEO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afzalliklari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proofErr w:type="gram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Ko‘proq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trafik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Brend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mashhurligi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Sotuv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oshishi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Rasm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misoli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"seo.jpg"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"SEO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optimallashtirish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rasmi</w:t>
      </w:r>
      <w:proofErr w:type="spellEnd"/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Foydali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havola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"https://www.google.com"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E59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E59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Google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saytiga</w:t>
      </w:r>
      <w:proofErr w:type="spellEnd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E59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o‘tish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E59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E598E" w:rsidRPr="000E598E" w:rsidRDefault="000E598E" w:rsidP="000E59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E598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E598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0E598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0E59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DA8AB8" wp14:editId="697E9536">
            <wp:extent cx="5940425" cy="3495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8E" w:rsidRDefault="000E598E" w:rsidP="000E598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0E598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E901916" wp14:editId="4D19A53E">
            <wp:extent cx="5940425" cy="25120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98E" w:rsidRPr="000E598E" w:rsidRDefault="000E598E" w:rsidP="000E598E">
      <w:pPr>
        <w:pStyle w:val="2"/>
        <w:rPr>
          <w:lang w:val="en-US"/>
        </w:rPr>
      </w:pPr>
      <w:r w:rsidRPr="000E598E">
        <w:rPr>
          <w:rStyle w:val="a3"/>
          <w:b/>
          <w:bCs/>
          <w:lang w:val="en-US"/>
        </w:rPr>
        <w:t xml:space="preserve">5. </w:t>
      </w:r>
      <w:proofErr w:type="spellStart"/>
      <w:r w:rsidRPr="000E598E">
        <w:rPr>
          <w:rStyle w:val="a3"/>
          <w:b/>
          <w:bCs/>
          <w:lang w:val="en-US"/>
        </w:rPr>
        <w:t>Xulosa</w:t>
      </w:r>
      <w:proofErr w:type="spellEnd"/>
    </w:p>
    <w:p w:rsidR="000E598E" w:rsidRPr="000E598E" w:rsidRDefault="000E598E" w:rsidP="000E598E">
      <w:pPr>
        <w:spacing w:before="100" w:beforeAutospacing="1" w:after="100" w:afterAutospacing="1" w:line="240" w:lineRule="auto"/>
        <w:ind w:firstLine="708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SEO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veb-sayt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omillardan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biridir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optimallashtirilgan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qidiruv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tizimlarida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o‘rin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egallaydi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SEO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</w:t>
      </w:r>
      <w:bookmarkStart w:id="0" w:name="_GoBack"/>
      <w:bookmarkEnd w:id="0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tamoyillari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qo‘llanilishi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o‘zlashtirildi</w:t>
      </w:r>
      <w:proofErr w:type="spellEnd"/>
      <w:r w:rsidRPr="000E59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sectPr w:rsidR="000E598E" w:rsidRPr="000E5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5454A"/>
    <w:multiLevelType w:val="multilevel"/>
    <w:tmpl w:val="BFF2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432B9"/>
    <w:multiLevelType w:val="multilevel"/>
    <w:tmpl w:val="515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D0364"/>
    <w:multiLevelType w:val="multilevel"/>
    <w:tmpl w:val="9BF0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315C59"/>
    <w:multiLevelType w:val="multilevel"/>
    <w:tmpl w:val="294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A10F8"/>
    <w:multiLevelType w:val="multilevel"/>
    <w:tmpl w:val="6DF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B75AF"/>
    <w:multiLevelType w:val="multilevel"/>
    <w:tmpl w:val="3B76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3E60A3"/>
    <w:multiLevelType w:val="multilevel"/>
    <w:tmpl w:val="464C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345F4F"/>
    <w:multiLevelType w:val="multilevel"/>
    <w:tmpl w:val="61B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67C"/>
    <w:rsid w:val="000E598E"/>
    <w:rsid w:val="002C136D"/>
    <w:rsid w:val="00C0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3C5C7D-CBEF-409C-9FC3-5FA558C6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E5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E59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E59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E59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0E598E"/>
    <w:rPr>
      <w:b/>
      <w:bCs/>
    </w:rPr>
  </w:style>
  <w:style w:type="paragraph" w:styleId="a4">
    <w:name w:val="Normal (Web)"/>
    <w:basedOn w:val="a"/>
    <w:uiPriority w:val="99"/>
    <w:semiHidden/>
    <w:unhideWhenUsed/>
    <w:rsid w:val="000E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E59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E59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0E59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1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2026-04-30T04:29:00Z</dcterms:created>
  <dcterms:modified xsi:type="dcterms:W3CDTF">2026-04-30T04:29:00Z</dcterms:modified>
</cp:coreProperties>
</file>