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EB05" w14:textId="1AC2DC91" w:rsidR="00251D32" w:rsidRDefault="008B559A">
      <w:r>
        <w:t>Bug1: Ana sayfa’ya dön ifadesindeki yazım hatası</w:t>
      </w:r>
    </w:p>
    <w:p w14:paraId="15B542F5" w14:textId="4F3242B5" w:rsidR="008B559A" w:rsidRDefault="008B559A">
      <w:r>
        <w:t xml:space="preserve"> Test adımları </w:t>
      </w:r>
    </w:p>
    <w:p w14:paraId="6E6A5B6B" w14:textId="275C9744" w:rsidR="008B559A" w:rsidRDefault="008B559A" w:rsidP="008B559A">
      <w:pPr>
        <w:pStyle w:val="ListeParagraf"/>
        <w:numPr>
          <w:ilvl w:val="0"/>
          <w:numId w:val="1"/>
        </w:numPr>
      </w:pPr>
      <w:r>
        <w:t>Akakçe sitesi açılır.</w:t>
      </w:r>
    </w:p>
    <w:p w14:paraId="04A99261" w14:textId="3AECB29E" w:rsidR="008B559A" w:rsidRDefault="008B559A" w:rsidP="008B559A">
      <w:pPr>
        <w:pStyle w:val="ListeParagraf"/>
        <w:numPr>
          <w:ilvl w:val="0"/>
          <w:numId w:val="1"/>
        </w:numPr>
      </w:pPr>
      <w:r>
        <w:t>Ana sayfadan takip listem ikonuna tıklanır.</w:t>
      </w:r>
    </w:p>
    <w:p w14:paraId="5F7E98E7" w14:textId="0743A9C6" w:rsidR="008B559A" w:rsidRDefault="008B559A" w:rsidP="008B559A">
      <w:pPr>
        <w:pStyle w:val="ListeParagraf"/>
        <w:numPr>
          <w:ilvl w:val="0"/>
          <w:numId w:val="1"/>
        </w:numPr>
      </w:pPr>
      <w:r>
        <w:t>Takip listem sayfasında “Ana sayfa’ya dön “ yazdığı görülür.</w:t>
      </w:r>
    </w:p>
    <w:p w14:paraId="31624878" w14:textId="26E6BF4A" w:rsidR="008B559A" w:rsidRDefault="008B559A" w:rsidP="008B559A">
      <w:r>
        <w:t xml:space="preserve">  Beklenen durum: Ana sayfaya dön şeklinde yazılmalıdır.</w:t>
      </w:r>
    </w:p>
    <w:p w14:paraId="65DAE6B3" w14:textId="77777777" w:rsidR="008B559A" w:rsidRDefault="008B559A" w:rsidP="008B559A"/>
    <w:p w14:paraId="0C6FD571" w14:textId="77777777" w:rsidR="008B559A" w:rsidRDefault="008B559A" w:rsidP="008B559A"/>
    <w:p w14:paraId="1BC08F8B" w14:textId="7F353BCF" w:rsidR="008B559A" w:rsidRDefault="008B559A" w:rsidP="008B559A">
      <w:r>
        <w:t>Bug2: Takip edilen ürünler için liste oluşturulamaması</w:t>
      </w:r>
    </w:p>
    <w:p w14:paraId="2F68D052" w14:textId="5048CB3E" w:rsidR="008B559A" w:rsidRDefault="008B559A" w:rsidP="008B559A">
      <w:r>
        <w:t xml:space="preserve">    Test adımları</w:t>
      </w:r>
    </w:p>
    <w:p w14:paraId="38D95B19" w14:textId="77777777" w:rsidR="008B559A" w:rsidRDefault="008B559A" w:rsidP="008B559A">
      <w:pPr>
        <w:pStyle w:val="ListeParagraf"/>
        <w:numPr>
          <w:ilvl w:val="0"/>
          <w:numId w:val="2"/>
        </w:numPr>
      </w:pPr>
      <w:r>
        <w:t>Akakçe sitesi açılır.</w:t>
      </w:r>
    </w:p>
    <w:p w14:paraId="77A0F729" w14:textId="442018EE" w:rsidR="008B559A" w:rsidRDefault="008B559A" w:rsidP="008B559A">
      <w:pPr>
        <w:pStyle w:val="ListeParagraf"/>
        <w:numPr>
          <w:ilvl w:val="0"/>
          <w:numId w:val="2"/>
        </w:numPr>
      </w:pPr>
      <w:r>
        <w:t>Giriş yapılır.</w:t>
      </w:r>
    </w:p>
    <w:p w14:paraId="438946AF" w14:textId="314A0100" w:rsidR="008B559A" w:rsidRDefault="008B559A" w:rsidP="008B559A">
      <w:pPr>
        <w:pStyle w:val="ListeParagraf"/>
        <w:numPr>
          <w:ilvl w:val="0"/>
          <w:numId w:val="2"/>
        </w:numPr>
      </w:pPr>
      <w:r>
        <w:t>Takip listem</w:t>
      </w:r>
      <w:r w:rsidR="00E12480">
        <w:t xml:space="preserve"> sayfası boşken</w:t>
      </w:r>
      <w:r>
        <w:t xml:space="preserve"> listelerim </w:t>
      </w:r>
      <w:r w:rsidR="00E12480">
        <w:t>sayfasına geçilir.</w:t>
      </w:r>
    </w:p>
    <w:p w14:paraId="2C383C59" w14:textId="280ADD03" w:rsidR="008B559A" w:rsidRDefault="008B559A" w:rsidP="008B559A">
      <w:pPr>
        <w:pStyle w:val="ListeParagraf"/>
        <w:numPr>
          <w:ilvl w:val="0"/>
          <w:numId w:val="2"/>
        </w:numPr>
      </w:pPr>
      <w:r>
        <w:t>Liste oluştur butonuna/+ ikonuna tıklanır.</w:t>
      </w:r>
    </w:p>
    <w:p w14:paraId="7834895A" w14:textId="35A07EF5" w:rsidR="008B559A" w:rsidRDefault="008B559A" w:rsidP="008B559A">
      <w:pPr>
        <w:pStyle w:val="ListeParagraf"/>
        <w:numPr>
          <w:ilvl w:val="0"/>
          <w:numId w:val="2"/>
        </w:numPr>
      </w:pPr>
      <w:r>
        <w:t>Liste oluşturma ekranın gelmediği herhangi bir liste oluşturulamadığı görülür.</w:t>
      </w:r>
    </w:p>
    <w:p w14:paraId="2BDD2594" w14:textId="1D5D5CAA" w:rsidR="008B559A" w:rsidRDefault="008B559A" w:rsidP="008B559A">
      <w:r>
        <w:t xml:space="preserve">    Beklenen Durum: Kullanıcı başarılı bir şekilde liste olu</w:t>
      </w:r>
      <w:r w:rsidR="0004478F">
        <w:t>şturabilmelidir.</w:t>
      </w:r>
    </w:p>
    <w:p w14:paraId="03F64EFF" w14:textId="77777777" w:rsidR="00440973" w:rsidRDefault="00440973" w:rsidP="008B559A"/>
    <w:p w14:paraId="313FAA78" w14:textId="77777777" w:rsidR="00440973" w:rsidRDefault="00440973" w:rsidP="008B559A"/>
    <w:p w14:paraId="05D883C4" w14:textId="324774CF" w:rsidR="00440973" w:rsidRDefault="00440973" w:rsidP="008B559A">
      <w:r>
        <w:t>Bug3: Market broşürleri kategorisinde elektronik kısmında 4 kere Vestel yazması.</w:t>
      </w:r>
    </w:p>
    <w:p w14:paraId="1CBDF12D" w14:textId="13051E96" w:rsidR="00440973" w:rsidRDefault="00440973" w:rsidP="008B559A">
      <w:r>
        <w:t xml:space="preserve">    Test adımları</w:t>
      </w:r>
    </w:p>
    <w:p w14:paraId="48841ABF" w14:textId="4428717C" w:rsidR="00440973" w:rsidRDefault="00440973" w:rsidP="00440973">
      <w:pPr>
        <w:pStyle w:val="ListeParagraf"/>
        <w:numPr>
          <w:ilvl w:val="0"/>
          <w:numId w:val="3"/>
        </w:numPr>
      </w:pPr>
      <w:r>
        <w:t>Akakçe sitesi açılır.</w:t>
      </w:r>
    </w:p>
    <w:p w14:paraId="4B38C660" w14:textId="2AA63288" w:rsidR="00440973" w:rsidRDefault="00440973" w:rsidP="00440973">
      <w:pPr>
        <w:pStyle w:val="ListeParagraf"/>
        <w:numPr>
          <w:ilvl w:val="0"/>
          <w:numId w:val="3"/>
        </w:numPr>
      </w:pPr>
      <w:r>
        <w:t>Anasayfadan kategoriler&gt;Market Broşürleri&gt;Elektronik başlığı kontrol edilir.</w:t>
      </w:r>
    </w:p>
    <w:p w14:paraId="5FEACF3C" w14:textId="27135B7C" w:rsidR="00440973" w:rsidRDefault="00440973" w:rsidP="00440973">
      <w:pPr>
        <w:pStyle w:val="ListeParagraf"/>
        <w:numPr>
          <w:ilvl w:val="0"/>
          <w:numId w:val="3"/>
        </w:numPr>
      </w:pPr>
      <w:r>
        <w:t>4 kere yanyana Vestel yazdığı görülür.</w:t>
      </w:r>
    </w:p>
    <w:p w14:paraId="7D3B200A" w14:textId="491FD143" w:rsidR="00440973" w:rsidRDefault="00440973" w:rsidP="00440973">
      <w:r>
        <w:t xml:space="preserve">     Beklenen durum: Marka adının yanyana tekrar etmemesi.</w:t>
      </w:r>
    </w:p>
    <w:p w14:paraId="5174FC82" w14:textId="77777777" w:rsidR="008B559A" w:rsidRDefault="008B559A" w:rsidP="008B559A">
      <w:pPr>
        <w:pStyle w:val="ListeParagraf"/>
        <w:ind w:left="850"/>
      </w:pPr>
    </w:p>
    <w:p w14:paraId="19AB36D7" w14:textId="77777777" w:rsidR="008B559A" w:rsidRDefault="008B559A" w:rsidP="008B559A">
      <w:pPr>
        <w:pStyle w:val="ListeParagraf"/>
        <w:ind w:left="850"/>
      </w:pPr>
    </w:p>
    <w:p w14:paraId="016A9F39" w14:textId="77777777" w:rsidR="008B559A" w:rsidRDefault="008B559A" w:rsidP="008B559A">
      <w:pPr>
        <w:pStyle w:val="ListeParagraf"/>
        <w:ind w:left="850"/>
      </w:pPr>
    </w:p>
    <w:p w14:paraId="3B5ECBA1" w14:textId="19ED1384" w:rsidR="008B559A" w:rsidRDefault="008B559A" w:rsidP="008B559A">
      <w:pPr>
        <w:ind w:left="490"/>
      </w:pPr>
    </w:p>
    <w:p w14:paraId="78C376C7" w14:textId="0292A78B" w:rsidR="008B559A" w:rsidRDefault="008B559A"/>
    <w:sectPr w:rsidR="008B5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14D"/>
    <w:multiLevelType w:val="hybridMultilevel"/>
    <w:tmpl w:val="C41609EA"/>
    <w:lvl w:ilvl="0" w:tplc="041F000F">
      <w:start w:val="1"/>
      <w:numFmt w:val="decimal"/>
      <w:lvlText w:val="%1."/>
      <w:lvlJc w:val="left"/>
      <w:pPr>
        <w:ind w:left="850" w:hanging="360"/>
      </w:pPr>
    </w:lvl>
    <w:lvl w:ilvl="1" w:tplc="041F0019" w:tentative="1">
      <w:start w:val="1"/>
      <w:numFmt w:val="lowerLetter"/>
      <w:lvlText w:val="%2."/>
      <w:lvlJc w:val="left"/>
      <w:pPr>
        <w:ind w:left="1570" w:hanging="360"/>
      </w:pPr>
    </w:lvl>
    <w:lvl w:ilvl="2" w:tplc="041F001B" w:tentative="1">
      <w:start w:val="1"/>
      <w:numFmt w:val="lowerRoman"/>
      <w:lvlText w:val="%3."/>
      <w:lvlJc w:val="right"/>
      <w:pPr>
        <w:ind w:left="2290" w:hanging="180"/>
      </w:pPr>
    </w:lvl>
    <w:lvl w:ilvl="3" w:tplc="041F000F" w:tentative="1">
      <w:start w:val="1"/>
      <w:numFmt w:val="decimal"/>
      <w:lvlText w:val="%4."/>
      <w:lvlJc w:val="left"/>
      <w:pPr>
        <w:ind w:left="3010" w:hanging="360"/>
      </w:pPr>
    </w:lvl>
    <w:lvl w:ilvl="4" w:tplc="041F0019" w:tentative="1">
      <w:start w:val="1"/>
      <w:numFmt w:val="lowerLetter"/>
      <w:lvlText w:val="%5."/>
      <w:lvlJc w:val="left"/>
      <w:pPr>
        <w:ind w:left="3730" w:hanging="360"/>
      </w:pPr>
    </w:lvl>
    <w:lvl w:ilvl="5" w:tplc="041F001B" w:tentative="1">
      <w:start w:val="1"/>
      <w:numFmt w:val="lowerRoman"/>
      <w:lvlText w:val="%6."/>
      <w:lvlJc w:val="right"/>
      <w:pPr>
        <w:ind w:left="4450" w:hanging="180"/>
      </w:pPr>
    </w:lvl>
    <w:lvl w:ilvl="6" w:tplc="041F000F" w:tentative="1">
      <w:start w:val="1"/>
      <w:numFmt w:val="decimal"/>
      <w:lvlText w:val="%7."/>
      <w:lvlJc w:val="left"/>
      <w:pPr>
        <w:ind w:left="5170" w:hanging="360"/>
      </w:pPr>
    </w:lvl>
    <w:lvl w:ilvl="7" w:tplc="041F0019" w:tentative="1">
      <w:start w:val="1"/>
      <w:numFmt w:val="lowerLetter"/>
      <w:lvlText w:val="%8."/>
      <w:lvlJc w:val="left"/>
      <w:pPr>
        <w:ind w:left="5890" w:hanging="360"/>
      </w:pPr>
    </w:lvl>
    <w:lvl w:ilvl="8" w:tplc="041F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0806035B"/>
    <w:multiLevelType w:val="hybridMultilevel"/>
    <w:tmpl w:val="B37AC48C"/>
    <w:lvl w:ilvl="0" w:tplc="041F000F">
      <w:start w:val="1"/>
      <w:numFmt w:val="decimal"/>
      <w:lvlText w:val="%1."/>
      <w:lvlJc w:val="left"/>
      <w:pPr>
        <w:ind w:left="1570" w:hanging="360"/>
      </w:pPr>
    </w:lvl>
    <w:lvl w:ilvl="1" w:tplc="041F0019" w:tentative="1">
      <w:start w:val="1"/>
      <w:numFmt w:val="lowerLetter"/>
      <w:lvlText w:val="%2."/>
      <w:lvlJc w:val="left"/>
      <w:pPr>
        <w:ind w:left="2290" w:hanging="360"/>
      </w:pPr>
    </w:lvl>
    <w:lvl w:ilvl="2" w:tplc="041F001B" w:tentative="1">
      <w:start w:val="1"/>
      <w:numFmt w:val="lowerRoman"/>
      <w:lvlText w:val="%3."/>
      <w:lvlJc w:val="right"/>
      <w:pPr>
        <w:ind w:left="3010" w:hanging="180"/>
      </w:pPr>
    </w:lvl>
    <w:lvl w:ilvl="3" w:tplc="041F000F" w:tentative="1">
      <w:start w:val="1"/>
      <w:numFmt w:val="decimal"/>
      <w:lvlText w:val="%4."/>
      <w:lvlJc w:val="left"/>
      <w:pPr>
        <w:ind w:left="3730" w:hanging="360"/>
      </w:pPr>
    </w:lvl>
    <w:lvl w:ilvl="4" w:tplc="041F0019" w:tentative="1">
      <w:start w:val="1"/>
      <w:numFmt w:val="lowerLetter"/>
      <w:lvlText w:val="%5."/>
      <w:lvlJc w:val="left"/>
      <w:pPr>
        <w:ind w:left="4450" w:hanging="360"/>
      </w:pPr>
    </w:lvl>
    <w:lvl w:ilvl="5" w:tplc="041F001B" w:tentative="1">
      <w:start w:val="1"/>
      <w:numFmt w:val="lowerRoman"/>
      <w:lvlText w:val="%6."/>
      <w:lvlJc w:val="right"/>
      <w:pPr>
        <w:ind w:left="5170" w:hanging="180"/>
      </w:pPr>
    </w:lvl>
    <w:lvl w:ilvl="6" w:tplc="041F000F" w:tentative="1">
      <w:start w:val="1"/>
      <w:numFmt w:val="decimal"/>
      <w:lvlText w:val="%7."/>
      <w:lvlJc w:val="left"/>
      <w:pPr>
        <w:ind w:left="5890" w:hanging="360"/>
      </w:pPr>
    </w:lvl>
    <w:lvl w:ilvl="7" w:tplc="041F0019" w:tentative="1">
      <w:start w:val="1"/>
      <w:numFmt w:val="lowerLetter"/>
      <w:lvlText w:val="%8."/>
      <w:lvlJc w:val="left"/>
      <w:pPr>
        <w:ind w:left="6610" w:hanging="360"/>
      </w:pPr>
    </w:lvl>
    <w:lvl w:ilvl="8" w:tplc="041F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35007AAF"/>
    <w:multiLevelType w:val="hybridMultilevel"/>
    <w:tmpl w:val="D7E87462"/>
    <w:lvl w:ilvl="0" w:tplc="041F000F">
      <w:start w:val="1"/>
      <w:numFmt w:val="decimal"/>
      <w:lvlText w:val="%1."/>
      <w:lvlJc w:val="left"/>
      <w:pPr>
        <w:ind w:left="1170" w:hanging="360"/>
      </w:p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80125814">
    <w:abstractNumId w:val="0"/>
  </w:num>
  <w:num w:numId="2" w16cid:durableId="1533836057">
    <w:abstractNumId w:val="2"/>
  </w:num>
  <w:num w:numId="3" w16cid:durableId="183082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C6"/>
    <w:rsid w:val="0004478F"/>
    <w:rsid w:val="00251D32"/>
    <w:rsid w:val="00440973"/>
    <w:rsid w:val="008B559A"/>
    <w:rsid w:val="00E12480"/>
    <w:rsid w:val="00E679AC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CC6"/>
  <w15:chartTrackingRefBased/>
  <w15:docId w15:val="{9E0FB239-90F4-465F-B1AD-D5B0D64F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B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B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B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B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B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B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B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B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B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B7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B7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B7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B7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B7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B7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B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B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B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B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B7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B7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B7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B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B7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B7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karaarslan</dc:creator>
  <cp:keywords/>
  <dc:description/>
  <cp:lastModifiedBy>zeliha karaarslan</cp:lastModifiedBy>
  <cp:revision>6</cp:revision>
  <dcterms:created xsi:type="dcterms:W3CDTF">2024-09-01T18:27:00Z</dcterms:created>
  <dcterms:modified xsi:type="dcterms:W3CDTF">2024-09-01T18:58:00Z</dcterms:modified>
</cp:coreProperties>
</file>