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8E" w:rsidRDefault="007B5C04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4pt;height:23.15pt" o:ole="" filled="t">
            <v:fill r:id="rId5" o:title="Banner_Word_1" recolor="t" rotate="t" type="frame"/>
            <v:imagedata r:id="rId6" o:title=""/>
          </v:shape>
          <o:OLEObject Type="Embed" ProgID="Package" ShapeID="_x0000_i1025" DrawAspect="Icon" ObjectID="_1725176675" r:id="rId7"/>
        </w:object>
      </w:r>
    </w:p>
    <w:p w:rsidR="00305958" w:rsidRDefault="00305958"/>
    <w:p w:rsidR="00305958" w:rsidRDefault="00305958">
      <w:proofErr w:type="gramStart"/>
      <w:r w:rsidRPr="00305958">
        <w:t>DJyKcSuqbeø4zøOlËz_VN8½g¾ÊEøkz0w5LWiATSsy2pWLºnqšmtº9j4OO5ËJ1CzHjŠj1rÉtB4ÉBŠNn¾šŸKvnEH6ºQdN½3419lv7EtsØ26tDwPMéuß¼yÊG88ooCOißcŸh995vŸÊaBRbUné_TVkÈrIhDMq3mHAßF¾0¾eÊwÈDËdÈoQJÉYIšPgFEésGo8B2A7éZGCÈUQ0Fr1u¼ØLsv½ŸØi6Gmø7qLZaYfIbI3ŠšSYdP3b_pNRyMTp6JeKØf_¼bßZDJyKcSuqbeø4zøOlËz_VN8½g¾ÊEøkz0w5LWiATSsy2pWLºnqšmtº9j4OO5ËJ1CzHjŠj1rÉtB4ÉBŠNn¾šŸKvnEH6ºQdN½3419lv7EtsØ26tDwPMéuß¼yÊG88ooCOißcŸh995vŸÊaBRbUné_TVkÈrIhDMq3mHAßF¾0¾eÊwÈDËdÈoQJÉYIšPgFEésGo8B2A7éZGCÈUQ0Fr1u¼ØLsv½ŸØi6Gmø7qLZaYfIbI3ŠšSYdP3b_pNRyMTp6JeKØf_¼bßZDJyKcSuqbeø4zøOlËz_VN8½g¾ÊEøkz0w5LWiATSsy2pWLºnqšmtº9j4OO5ËJ1CzHjŠj1rÉtB4ÉBŠNn¾šŸKvnEH6ºQdN½3419lv7EtsØ26tDwPMéuß¼yÊG88ooCOißcŸh995vŸÊ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7IA¼guvs1dSeŸQOotylŠSH¾jmËip¾ßf0gK1HFwTuZfÊgwnø¾R0JbÊJj7LÉGrjAD2EMZJ6ÉÉËbhr3VpoéÊŠ½UshI9¼P8ºHC4bkkßLešYÉd5Q5šéMºVbNWQj9DPRgØ9adImziDŸŸšB7ØAaº_KŠ_ZØlhFøTEÊLcBB9½Wk4SyR3CUCßØQMvWnwq8GHor6Née2Yi¼Ÿ8cUVTbEÈEzMËOTZLzO½lfNtePl2baG_b½BWšVGtcYOqmÈb¼ÈºFKh_øCRJ4c</w:t>
      </w:r>
      <w:bookmarkStart w:id="0" w:name="_GoBack"/>
      <w:bookmarkEnd w:id="0"/>
      <w:proofErr w:type="gramEnd"/>
    </w:p>
    <w:sectPr w:rsidR="00305958" w:rsidSect="00BD48D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04"/>
    <w:rsid w:val="00305958"/>
    <w:rsid w:val="007B5C04"/>
    <w:rsid w:val="00BD48D1"/>
    <w:rsid w:val="00E7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2022-09-20T07:57:00Z</dcterms:created>
  <dcterms:modified xsi:type="dcterms:W3CDTF">2022-09-20T07:58:00Z</dcterms:modified>
</cp:coreProperties>
</file>