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22062340"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BA5CB6">
        <w:rPr>
          <w:i/>
          <w:iCs/>
          <w:color w:val="7F7F7F" w:themeColor="text1" w:themeTint="80"/>
        </w:rPr>
        <w:t>4</w:t>
      </w:r>
      <w:r w:rsidRPr="00B168CA">
        <w:rPr>
          <w:i/>
          <w:iCs/>
          <w:color w:val="7F7F7F" w:themeColor="text1" w:themeTint="80"/>
        </w:rPr>
        <w:t xml:space="preserve">/2024 up to page </w:t>
      </w:r>
      <w:r>
        <w:rPr>
          <w:i/>
          <w:iCs/>
          <w:color w:val="7F7F7F" w:themeColor="text1" w:themeTint="80"/>
        </w:rPr>
        <w:t>50</w:t>
      </w:r>
    </w:p>
    <w:p w14:paraId="3244F9AE" w14:textId="590C9343" w:rsidR="008934DD" w:rsidRDefault="00924F1E" w:rsidP="00DE63DA">
      <w:pPr>
        <w:tabs>
          <w:tab w:val="left" w:pos="1590"/>
        </w:tabs>
      </w:pPr>
      <w:r w:rsidRPr="00924F1E">
        <w:t>Data Sources</w:t>
      </w:r>
    </w:p>
    <w:p w14:paraId="37FC3CE2" w14:textId="29F62976" w:rsidR="00924F1E" w:rsidRDefault="00BA5CB6" w:rsidP="00BA5CB6">
      <w:pPr>
        <w:tabs>
          <w:tab w:val="left" w:pos="1590"/>
        </w:tabs>
        <w:rPr>
          <w:sz w:val="22"/>
          <w:szCs w:val="22"/>
        </w:rPr>
      </w:pPr>
      <w:r w:rsidRPr="00BA5CB6">
        <w:rPr>
          <w:sz w:val="22"/>
          <w:szCs w:val="22"/>
        </w:rPr>
        <w:t xml:space="preserve">One source is </w:t>
      </w:r>
      <w:r w:rsidRPr="00BA5CB6">
        <w:rPr>
          <w:i/>
          <w:iCs/>
          <w:sz w:val="22"/>
          <w:szCs w:val="22"/>
        </w:rPr>
        <w:t>user input data</w:t>
      </w:r>
      <w:r w:rsidRPr="00BA5CB6">
        <w:rPr>
          <w:sz w:val="22"/>
          <w:szCs w:val="22"/>
        </w:rPr>
        <w:t>, data explicitly input by users. User input can be</w:t>
      </w:r>
      <w:r>
        <w:rPr>
          <w:sz w:val="22"/>
          <w:szCs w:val="22"/>
        </w:rPr>
        <w:t xml:space="preserve"> t</w:t>
      </w:r>
      <w:r w:rsidRPr="00BA5CB6">
        <w:rPr>
          <w:sz w:val="22"/>
          <w:szCs w:val="22"/>
        </w:rPr>
        <w:t>ext, images, videos, uploaded files, etc</w:t>
      </w:r>
    </w:p>
    <w:p w14:paraId="36B59453" w14:textId="4774A384" w:rsidR="00BA5CB6" w:rsidRPr="00B168CA" w:rsidRDefault="00BA5CB6" w:rsidP="00BA5CB6">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5</w:t>
      </w:r>
      <w:r w:rsidRPr="00B168CA">
        <w:rPr>
          <w:i/>
          <w:iCs/>
          <w:color w:val="7F7F7F" w:themeColor="text1" w:themeTint="80"/>
        </w:rPr>
        <w:t xml:space="preserve">/2024 up to page </w:t>
      </w:r>
      <w:r>
        <w:rPr>
          <w:i/>
          <w:iCs/>
          <w:color w:val="7F7F7F" w:themeColor="text1" w:themeTint="80"/>
        </w:rPr>
        <w:t>50</w:t>
      </w:r>
    </w:p>
    <w:p w14:paraId="36D8D023" w14:textId="61F86B8C" w:rsidR="00BA5CB6" w:rsidRDefault="00672E63" w:rsidP="00672E63">
      <w:pPr>
        <w:tabs>
          <w:tab w:val="left" w:pos="1590"/>
        </w:tabs>
        <w:rPr>
          <w:sz w:val="22"/>
          <w:szCs w:val="22"/>
        </w:rPr>
      </w:pPr>
      <w:r w:rsidRPr="00672E63">
        <w:rPr>
          <w:sz w:val="22"/>
          <w:szCs w:val="22"/>
        </w:rPr>
        <w:lastRenderedPageBreak/>
        <w:t xml:space="preserve">Another source is </w:t>
      </w:r>
      <w:r w:rsidRPr="00672E63">
        <w:rPr>
          <w:i/>
          <w:iCs/>
          <w:sz w:val="22"/>
          <w:szCs w:val="22"/>
        </w:rPr>
        <w:t>system-generated data</w:t>
      </w:r>
      <w:r w:rsidRPr="00672E63">
        <w:rPr>
          <w:sz w:val="22"/>
          <w:szCs w:val="22"/>
        </w:rPr>
        <w:t>. This is the data generated by different</w:t>
      </w:r>
      <w:r>
        <w:rPr>
          <w:sz w:val="22"/>
          <w:szCs w:val="22"/>
        </w:rPr>
        <w:t xml:space="preserve"> </w:t>
      </w:r>
      <w:r w:rsidRPr="00672E63">
        <w:rPr>
          <w:sz w:val="22"/>
          <w:szCs w:val="22"/>
        </w:rPr>
        <w:t>components of your systems, which include various types of logs and system outputs</w:t>
      </w:r>
      <w:r>
        <w:rPr>
          <w:sz w:val="22"/>
          <w:szCs w:val="22"/>
        </w:rPr>
        <w:t xml:space="preserve"> </w:t>
      </w:r>
      <w:r w:rsidRPr="00672E63">
        <w:rPr>
          <w:sz w:val="22"/>
          <w:szCs w:val="22"/>
        </w:rPr>
        <w:t>such as model predictions.</w:t>
      </w:r>
    </w:p>
    <w:p w14:paraId="2481855D" w14:textId="62687025" w:rsidR="00672E63" w:rsidRDefault="00672E63" w:rsidP="00672E6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6</w:t>
      </w:r>
      <w:r w:rsidRPr="00B168CA">
        <w:rPr>
          <w:i/>
          <w:iCs/>
          <w:color w:val="7F7F7F" w:themeColor="text1" w:themeTint="80"/>
        </w:rPr>
        <w:t xml:space="preserve">/2024 up to page </w:t>
      </w:r>
      <w:r>
        <w:rPr>
          <w:i/>
          <w:iCs/>
          <w:color w:val="7F7F7F" w:themeColor="text1" w:themeTint="80"/>
        </w:rPr>
        <w:t>50</w:t>
      </w:r>
    </w:p>
    <w:p w14:paraId="1D5ECE59" w14:textId="69BB0AB1" w:rsidR="00BD7F8D" w:rsidRDefault="00BD7F8D" w:rsidP="00BD7F8D">
      <w:r w:rsidRPr="00BD7F8D">
        <w:t>debugging ML systems is hard, its a common practice to log everything you</w:t>
      </w:r>
      <w:r>
        <w:t xml:space="preserve"> </w:t>
      </w:r>
      <w:r w:rsidRPr="00BD7F8D">
        <w:t>can. This means that your volume of logs can grow very, very quickly. This leads to</w:t>
      </w:r>
      <w:r>
        <w:t xml:space="preserve"> </w:t>
      </w:r>
      <w:r w:rsidRPr="00BD7F8D">
        <w:t>two problems. The first is that it can be hard to know where to look because signals</w:t>
      </w:r>
      <w:r>
        <w:t xml:space="preserve"> </w:t>
      </w:r>
      <w:r w:rsidRPr="00BD7F8D">
        <w:t>are lost in the noise. There have been many services that process and analyze logs,</w:t>
      </w:r>
      <w:r>
        <w:t xml:space="preserve"> </w:t>
      </w:r>
      <w:r w:rsidRPr="00BD7F8D">
        <w:t>such as Logstash, Datadog, Logz.io, etc. Many of them use ML models to help you</w:t>
      </w:r>
      <w:r>
        <w:t xml:space="preserve"> </w:t>
      </w:r>
      <w:r w:rsidRPr="00BD7F8D">
        <w:t>process and make sense of your massive number of logs.</w:t>
      </w:r>
    </w:p>
    <w:p w14:paraId="66EA4B0B" w14:textId="50C51A08" w:rsidR="00BD7F8D" w:rsidRDefault="00CA07F7" w:rsidP="00CA07F7">
      <w:r w:rsidRPr="00CA07F7">
        <w:t>In</w:t>
      </w:r>
      <w:r>
        <w:t xml:space="preserve"> </w:t>
      </w:r>
      <w:r w:rsidRPr="00CA07F7">
        <w:t>most cases, you only have to store logs for as long as they are useful and can discard</w:t>
      </w:r>
      <w:r>
        <w:t xml:space="preserve"> </w:t>
      </w:r>
      <w:r w:rsidRPr="00CA07F7">
        <w:t>them when they are no longer relevant for you to debug your current system</w:t>
      </w:r>
      <w:r w:rsidR="007101EF">
        <w:t>.</w:t>
      </w:r>
    </w:p>
    <w:p w14:paraId="584D4197" w14:textId="16230F74" w:rsidR="007101EF" w:rsidRDefault="00540217" w:rsidP="00540217">
      <w:r w:rsidRPr="00540217">
        <w:t>when users enter</w:t>
      </w:r>
      <w:r>
        <w:t xml:space="preserve"> </w:t>
      </w:r>
      <w:r w:rsidRPr="00540217">
        <w:t>a search query on Amazon, one or more ML models process that query to detect</w:t>
      </w:r>
      <w:r>
        <w:t xml:space="preserve"> </w:t>
      </w:r>
      <w:r w:rsidRPr="00540217">
        <w:t>its intention</w:t>
      </w:r>
      <w:r w:rsidRPr="00540217">
        <w:rPr>
          <w:rFonts w:hint="eastAsia"/>
        </w:rPr>
        <w:t>—</w:t>
      </w:r>
      <w:r w:rsidRPr="00540217">
        <w:t xml:space="preserve">if someone types in </w:t>
      </w:r>
      <w:r w:rsidRPr="00540217">
        <w:rPr>
          <w:rFonts w:hint="eastAsia"/>
        </w:rPr>
        <w:t>“</w:t>
      </w:r>
      <w:r w:rsidRPr="00540217">
        <w:t>frozen,</w:t>
      </w:r>
      <w:r w:rsidRPr="00540217">
        <w:rPr>
          <w:rFonts w:hint="eastAsia"/>
        </w:rPr>
        <w:t>”</w:t>
      </w:r>
      <w:r w:rsidRPr="00540217">
        <w:t xml:space="preserve"> are they looking for frozen foods or</w:t>
      </w:r>
      <w:r>
        <w:t xml:space="preserve"> </w:t>
      </w:r>
      <w:r w:rsidRPr="00540217">
        <w:t>Disney</w:t>
      </w:r>
      <w:r w:rsidRPr="00540217">
        <w:rPr>
          <w:rFonts w:hint="eastAsia"/>
        </w:rPr>
        <w:t>’</w:t>
      </w:r>
      <w:r w:rsidRPr="00540217">
        <w:t xml:space="preserve">s </w:t>
      </w:r>
      <w:r w:rsidRPr="00540217">
        <w:rPr>
          <w:i/>
          <w:iCs/>
        </w:rPr>
        <w:t xml:space="preserve">Frozen </w:t>
      </w:r>
      <w:r w:rsidRPr="00540217">
        <w:t>franchise?</w:t>
      </w:r>
      <w:r w:rsidRPr="00540217">
        <w:rPr>
          <w:rFonts w:hint="eastAsia"/>
        </w:rPr>
        <w:t>—</w:t>
      </w:r>
      <w:r w:rsidRPr="00540217">
        <w:t>then Amazon needs to check its internal databases for</w:t>
      </w:r>
      <w:r>
        <w:t xml:space="preserve"> </w:t>
      </w:r>
      <w:r w:rsidRPr="00540217">
        <w:t>the availability of these products before ranking them and showing them to users</w:t>
      </w:r>
    </w:p>
    <w:p w14:paraId="7AC16F57" w14:textId="1CE1ABC4" w:rsidR="00E5033E" w:rsidRDefault="00E5033E" w:rsidP="00E5033E">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7</w:t>
      </w:r>
      <w:r w:rsidRPr="00B168CA">
        <w:rPr>
          <w:i/>
          <w:iCs/>
          <w:color w:val="7F7F7F" w:themeColor="text1" w:themeTint="80"/>
        </w:rPr>
        <w:t xml:space="preserve">/2024 up to page </w:t>
      </w:r>
      <w:r>
        <w:rPr>
          <w:i/>
          <w:iCs/>
          <w:color w:val="7F7F7F" w:themeColor="text1" w:themeTint="80"/>
        </w:rPr>
        <w:t>51</w:t>
      </w:r>
    </w:p>
    <w:p w14:paraId="2D965180" w14:textId="36FE31A6" w:rsidR="00E5033E" w:rsidRDefault="00897FE2" w:rsidP="00897FE2">
      <w:r w:rsidRPr="00897FE2">
        <w:t>The rise of the internet and smartphones has made it much easier for all types of</w:t>
      </w:r>
      <w:r>
        <w:t xml:space="preserve"> </w:t>
      </w:r>
      <w:r w:rsidRPr="00897FE2">
        <w:t>data to be collected. It used to be especially easy with smartphones since each phone</w:t>
      </w:r>
      <w:r>
        <w:t xml:space="preserve"> </w:t>
      </w:r>
      <w:r w:rsidRPr="00897FE2">
        <w:t>used to have a unique advertiser ID</w:t>
      </w:r>
      <w:r w:rsidRPr="00897FE2">
        <w:rPr>
          <w:rFonts w:hint="eastAsia"/>
        </w:rPr>
        <w:t>—</w:t>
      </w:r>
      <w:r w:rsidRPr="00897FE2">
        <w:t>iPhones with Apple</w:t>
      </w:r>
      <w:r w:rsidRPr="00897FE2">
        <w:rPr>
          <w:rFonts w:hint="eastAsia"/>
        </w:rPr>
        <w:t>’</w:t>
      </w:r>
      <w:r w:rsidRPr="00897FE2">
        <w:t>s Identifier for Advertisers</w:t>
      </w:r>
      <w:r>
        <w:t xml:space="preserve"> </w:t>
      </w:r>
      <w:r w:rsidRPr="00897FE2">
        <w:t>(IDFA) and Android phones with their Android Advertising ID (AAID)</w:t>
      </w:r>
      <w:r w:rsidRPr="00897FE2">
        <w:rPr>
          <w:rFonts w:hint="eastAsia"/>
        </w:rPr>
        <w:t>—</w:t>
      </w:r>
      <w:r w:rsidRPr="00897FE2">
        <w:t>which</w:t>
      </w:r>
      <w:r>
        <w:t xml:space="preserve"> </w:t>
      </w:r>
      <w:r w:rsidRPr="00897FE2">
        <w:t>acted as a unique ID to aggregate all activities on a phone</w:t>
      </w:r>
      <w:r>
        <w:t>.</w:t>
      </w:r>
    </w:p>
    <w:p w14:paraId="7704F50B" w14:textId="7DDF4793" w:rsidR="00897FE2" w:rsidRPr="00897FE2" w:rsidRDefault="00897FE2" w:rsidP="00897FE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740231">
        <w:rPr>
          <w:i/>
          <w:iCs/>
          <w:color w:val="7F7F7F" w:themeColor="text1" w:themeTint="80"/>
        </w:rPr>
        <w:t>8</w:t>
      </w:r>
      <w:r w:rsidRPr="00B168CA">
        <w:rPr>
          <w:i/>
          <w:iCs/>
          <w:color w:val="7F7F7F" w:themeColor="text1" w:themeTint="80"/>
        </w:rPr>
        <w:t xml:space="preserve">/2024 up to page </w:t>
      </w:r>
      <w:r>
        <w:rPr>
          <w:i/>
          <w:iCs/>
          <w:color w:val="7F7F7F" w:themeColor="text1" w:themeTint="80"/>
        </w:rPr>
        <w:t>5</w:t>
      </w:r>
      <w:r>
        <w:rPr>
          <w:i/>
          <w:iCs/>
          <w:color w:val="7F7F7F" w:themeColor="text1" w:themeTint="80"/>
        </w:rPr>
        <w:t>2</w:t>
      </w:r>
    </w:p>
    <w:sectPr w:rsidR="00897FE2" w:rsidRPr="00897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E2FF5"/>
    <w:rsid w:val="000E391C"/>
    <w:rsid w:val="000E42A9"/>
    <w:rsid w:val="000E78E8"/>
    <w:rsid w:val="000F1D8D"/>
    <w:rsid w:val="000F3985"/>
    <w:rsid w:val="00100D43"/>
    <w:rsid w:val="0010172A"/>
    <w:rsid w:val="00104C98"/>
    <w:rsid w:val="001262C9"/>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06A9F"/>
    <w:rsid w:val="005271E0"/>
    <w:rsid w:val="0053042C"/>
    <w:rsid w:val="00540217"/>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72E63"/>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01EF"/>
    <w:rsid w:val="00711E7D"/>
    <w:rsid w:val="00731520"/>
    <w:rsid w:val="0073213A"/>
    <w:rsid w:val="00733802"/>
    <w:rsid w:val="0073597C"/>
    <w:rsid w:val="00736F3E"/>
    <w:rsid w:val="00740231"/>
    <w:rsid w:val="00742E58"/>
    <w:rsid w:val="00757294"/>
    <w:rsid w:val="00760DF5"/>
    <w:rsid w:val="007640FE"/>
    <w:rsid w:val="00770A61"/>
    <w:rsid w:val="00771EDC"/>
    <w:rsid w:val="007823E1"/>
    <w:rsid w:val="007868FC"/>
    <w:rsid w:val="0079100E"/>
    <w:rsid w:val="00794B03"/>
    <w:rsid w:val="007A40FB"/>
    <w:rsid w:val="007B1316"/>
    <w:rsid w:val="007B2917"/>
    <w:rsid w:val="007E5D00"/>
    <w:rsid w:val="007E677E"/>
    <w:rsid w:val="007F085D"/>
    <w:rsid w:val="00806EDC"/>
    <w:rsid w:val="008465F2"/>
    <w:rsid w:val="008544D4"/>
    <w:rsid w:val="00857505"/>
    <w:rsid w:val="00870F0F"/>
    <w:rsid w:val="00871D70"/>
    <w:rsid w:val="00873361"/>
    <w:rsid w:val="008934DD"/>
    <w:rsid w:val="0089588D"/>
    <w:rsid w:val="00897FE2"/>
    <w:rsid w:val="008A59AC"/>
    <w:rsid w:val="008B05A0"/>
    <w:rsid w:val="008B2FD6"/>
    <w:rsid w:val="008B6D76"/>
    <w:rsid w:val="008C0DE8"/>
    <w:rsid w:val="008C4BAB"/>
    <w:rsid w:val="008D70C9"/>
    <w:rsid w:val="008E5211"/>
    <w:rsid w:val="008F5093"/>
    <w:rsid w:val="00924F1E"/>
    <w:rsid w:val="00940437"/>
    <w:rsid w:val="0094539F"/>
    <w:rsid w:val="00952583"/>
    <w:rsid w:val="00984671"/>
    <w:rsid w:val="00984D89"/>
    <w:rsid w:val="00985B44"/>
    <w:rsid w:val="00992ECE"/>
    <w:rsid w:val="009A30F0"/>
    <w:rsid w:val="009B69BD"/>
    <w:rsid w:val="009D695E"/>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4655"/>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A5CB6"/>
    <w:rsid w:val="00BB6682"/>
    <w:rsid w:val="00BD04F9"/>
    <w:rsid w:val="00BD13C3"/>
    <w:rsid w:val="00BD7F8D"/>
    <w:rsid w:val="00BF115D"/>
    <w:rsid w:val="00BF1D33"/>
    <w:rsid w:val="00C007B7"/>
    <w:rsid w:val="00C01EA5"/>
    <w:rsid w:val="00C137F3"/>
    <w:rsid w:val="00C223BA"/>
    <w:rsid w:val="00C400D8"/>
    <w:rsid w:val="00C44E29"/>
    <w:rsid w:val="00C7481B"/>
    <w:rsid w:val="00C84A3A"/>
    <w:rsid w:val="00C946B2"/>
    <w:rsid w:val="00C962E1"/>
    <w:rsid w:val="00CA07F7"/>
    <w:rsid w:val="00CA16B3"/>
    <w:rsid w:val="00CA2E5C"/>
    <w:rsid w:val="00CA6802"/>
    <w:rsid w:val="00CE22E1"/>
    <w:rsid w:val="00CE6611"/>
    <w:rsid w:val="00CF1AFA"/>
    <w:rsid w:val="00CF36C5"/>
    <w:rsid w:val="00CF6B18"/>
    <w:rsid w:val="00D12AF9"/>
    <w:rsid w:val="00D14D85"/>
    <w:rsid w:val="00D44169"/>
    <w:rsid w:val="00D8333F"/>
    <w:rsid w:val="00D92180"/>
    <w:rsid w:val="00D929FA"/>
    <w:rsid w:val="00DA25BA"/>
    <w:rsid w:val="00DA361B"/>
    <w:rsid w:val="00DA5126"/>
    <w:rsid w:val="00DD2827"/>
    <w:rsid w:val="00DE04BD"/>
    <w:rsid w:val="00DE3D64"/>
    <w:rsid w:val="00DE63DA"/>
    <w:rsid w:val="00E017F6"/>
    <w:rsid w:val="00E01EF4"/>
    <w:rsid w:val="00E03650"/>
    <w:rsid w:val="00E052A2"/>
    <w:rsid w:val="00E158B3"/>
    <w:rsid w:val="00E2275E"/>
    <w:rsid w:val="00E35278"/>
    <w:rsid w:val="00E4375B"/>
    <w:rsid w:val="00E5033E"/>
    <w:rsid w:val="00E542BB"/>
    <w:rsid w:val="00E6159E"/>
    <w:rsid w:val="00E66776"/>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E2"/>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4689</TotalTime>
  <Pages>20</Pages>
  <Words>5323</Words>
  <Characters>30342</Characters>
  <Application>Microsoft Office Word</Application>
  <DocSecurity>0</DocSecurity>
  <Lines>252</Lines>
  <Paragraphs>71</Paragraphs>
  <ScaleCrop>false</ScaleCrop>
  <Company/>
  <LinksUpToDate>false</LinksUpToDate>
  <CharactersWithSpaces>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227</cp:revision>
  <dcterms:created xsi:type="dcterms:W3CDTF">2024-08-01T08:03:00Z</dcterms:created>
  <dcterms:modified xsi:type="dcterms:W3CDTF">2025-01-08T17:54:00Z</dcterms:modified>
</cp:coreProperties>
</file>