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48FF" w:rsidRDefault="00B75EA1" w:rsidP="002148FF">
      <w:pPr>
        <w:spacing w:after="0"/>
        <w:rPr>
          <w:lang w:val="en-US"/>
        </w:rPr>
      </w:pPr>
      <w:r>
        <w:rPr>
          <w:lang w:val="en-US"/>
        </w:rPr>
        <w:t xml:space="preserve">CS319 - </w:t>
      </w:r>
      <w:r w:rsidR="002148FF">
        <w:rPr>
          <w:lang w:val="en-US"/>
        </w:rPr>
        <w:t>Group 1</w:t>
      </w:r>
    </w:p>
    <w:p w:rsidR="002148FF" w:rsidRDefault="002148FF" w:rsidP="002148FF">
      <w:pPr>
        <w:spacing w:after="0"/>
        <w:rPr>
          <w:lang w:val="en-US"/>
        </w:rPr>
      </w:pPr>
      <w:r>
        <w:rPr>
          <w:lang w:val="en-US"/>
        </w:rPr>
        <w:t xml:space="preserve">Fall 2016 </w:t>
      </w:r>
    </w:p>
    <w:p w:rsidR="002148FF" w:rsidRDefault="002148FF" w:rsidP="002148FF">
      <w:pPr>
        <w:jc w:val="center"/>
        <w:rPr>
          <w:lang w:val="en-US"/>
        </w:rPr>
      </w:pPr>
      <w:r>
        <w:rPr>
          <w:noProof/>
        </w:rPr>
        <w:drawing>
          <wp:inline distT="0" distB="0" distL="0" distR="0" wp14:anchorId="0320C470" wp14:editId="1B1CB9AF">
            <wp:extent cx="3383279" cy="2563091"/>
            <wp:effectExtent l="0" t="0" r="8255" b="8890"/>
            <wp:docPr id="1" name="Resim 1" descr="File:Connect Fou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le:Connect Four.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84890" cy="2564311"/>
                    </a:xfrm>
                    <a:prstGeom prst="rect">
                      <a:avLst/>
                    </a:prstGeom>
                    <a:noFill/>
                    <a:ln>
                      <a:noFill/>
                    </a:ln>
                  </pic:spPr>
                </pic:pic>
              </a:graphicData>
            </a:graphic>
          </wp:inline>
        </w:drawing>
      </w:r>
    </w:p>
    <w:p w:rsidR="00FE120F" w:rsidRDefault="00B740B6" w:rsidP="006E3A85">
      <w:pPr>
        <w:ind w:firstLine="720"/>
        <w:rPr>
          <w:lang w:val="en-US"/>
        </w:rPr>
      </w:pPr>
      <w:r w:rsidRPr="00B740B6">
        <w:rPr>
          <w:lang w:val="en-US"/>
        </w:rPr>
        <w:t>We decided to create a “Connect Four”</w:t>
      </w:r>
      <w:r>
        <w:rPr>
          <w:lang w:val="en-US"/>
        </w:rPr>
        <w:t xml:space="preserve"> like game with bonuses and different size game boards. We think that everyone, in every age, who wants to play a </w:t>
      </w:r>
      <w:proofErr w:type="spellStart"/>
      <w:r>
        <w:rPr>
          <w:lang w:val="en-US"/>
        </w:rPr>
        <w:t>boardgame</w:t>
      </w:r>
      <w:proofErr w:type="spellEnd"/>
      <w:r>
        <w:rPr>
          <w:lang w:val="en-US"/>
        </w:rPr>
        <w:t xml:space="preserve"> and have </w:t>
      </w:r>
      <w:proofErr w:type="gramStart"/>
      <w:r>
        <w:rPr>
          <w:lang w:val="en-US"/>
        </w:rPr>
        <w:t>fun</w:t>
      </w:r>
      <w:proofErr w:type="gramEnd"/>
      <w:r>
        <w:rPr>
          <w:lang w:val="en-US"/>
        </w:rPr>
        <w:t xml:space="preserve"> may enjoy our game. This will be a game for 2 players. They will compete wi</w:t>
      </w:r>
      <w:r w:rsidR="006E3A85">
        <w:rPr>
          <w:lang w:val="en-US"/>
        </w:rPr>
        <w:t xml:space="preserve">th each other, and the first one who can connect four disks. </w:t>
      </w:r>
      <w:r>
        <w:rPr>
          <w:lang w:val="en-US"/>
        </w:rPr>
        <w:t>We planned to use keyboard as the input source of this game. In other word, the p</w:t>
      </w:r>
      <w:r w:rsidR="006E3A85">
        <w:rPr>
          <w:lang w:val="en-US"/>
        </w:rPr>
        <w:t xml:space="preserve">layers will make their moves by using the keyboard. </w:t>
      </w:r>
    </w:p>
    <w:p w:rsidR="006E3A85" w:rsidRDefault="006E3A85">
      <w:pPr>
        <w:rPr>
          <w:lang w:val="en-US"/>
        </w:rPr>
      </w:pPr>
      <w:r>
        <w:rPr>
          <w:lang w:val="en-US"/>
        </w:rPr>
        <w:tab/>
        <w:t>In addition to the original game, we are planning to a</w:t>
      </w:r>
      <w:r w:rsidR="00B05AE7">
        <w:rPr>
          <w:lang w:val="en-US"/>
        </w:rPr>
        <w:t>d</w:t>
      </w:r>
      <w:bookmarkStart w:id="0" w:name="_GoBack"/>
      <w:bookmarkEnd w:id="0"/>
      <w:r>
        <w:rPr>
          <w:lang w:val="en-US"/>
        </w:rPr>
        <w:t>d time limitations, bonuses and different game board sizes to make the gaming experience more fun, and we think that all of these additional features will be important for the system. Also, we are aware that the user may have some difficulties with time limitation and the logic of the game in the beginning and we hope that they will get used to those.</w:t>
      </w:r>
    </w:p>
    <w:p w:rsidR="006E3A85" w:rsidRDefault="006E3A85">
      <w:pPr>
        <w:rPr>
          <w:lang w:val="en-US"/>
        </w:rPr>
      </w:pPr>
      <w:r>
        <w:rPr>
          <w:lang w:val="en-US"/>
        </w:rPr>
        <w:tab/>
        <w:t>For the future of this project, if it becomes successful, we may consider to integrating this game with social media’s gaming platforms or create apps for smart phones.</w:t>
      </w:r>
    </w:p>
    <w:p w:rsidR="001F0A96" w:rsidRDefault="006E3A85" w:rsidP="001F0A96">
      <w:pPr>
        <w:ind w:firstLine="720"/>
        <w:rPr>
          <w:lang w:val="en-US"/>
        </w:rPr>
      </w:pPr>
      <w:r>
        <w:rPr>
          <w:lang w:val="en-US"/>
        </w:rPr>
        <w:t>The size and the complexity of this game can be consider</w:t>
      </w:r>
      <w:r w:rsidR="001F0A96">
        <w:rPr>
          <w:lang w:val="en-US"/>
        </w:rPr>
        <w:t>ed</w:t>
      </w:r>
      <w:r>
        <w:rPr>
          <w:lang w:val="en-US"/>
        </w:rPr>
        <w:t xml:space="preserve"> as medium si</w:t>
      </w:r>
      <w:r w:rsidR="001F0A96">
        <w:rPr>
          <w:lang w:val="en-US"/>
        </w:rPr>
        <w:t>nce we have a time limitation to analyze, design and implement the project.</w:t>
      </w:r>
    </w:p>
    <w:p w:rsidR="006E3A85" w:rsidRDefault="001F0A96" w:rsidP="001F0A96">
      <w:pPr>
        <w:ind w:firstLine="720"/>
        <w:rPr>
          <w:lang w:val="en-US"/>
        </w:rPr>
      </w:pPr>
      <w:r>
        <w:rPr>
          <w:lang w:val="en-US"/>
        </w:rPr>
        <w:t xml:space="preserve"> </w:t>
      </w:r>
      <w:r w:rsidR="006E3A85">
        <w:rPr>
          <w:lang w:val="en-US"/>
        </w:rPr>
        <w:t xml:space="preserve">  </w:t>
      </w:r>
      <w:r w:rsidR="00FB64D6">
        <w:rPr>
          <w:lang w:val="en-US"/>
        </w:rPr>
        <w:t>During the implementation of this game, we are planning to use Java programming language since it is a preferable object-oriented programming language, very powerful with respect to GUI, and we all are familiar with it because of our previous courses.</w:t>
      </w:r>
    </w:p>
    <w:p w:rsidR="00FB64D6" w:rsidRDefault="00FB64D6" w:rsidP="00FB64D6">
      <w:pPr>
        <w:ind w:firstLine="720"/>
        <w:rPr>
          <w:lang w:val="en-US"/>
        </w:rPr>
      </w:pPr>
      <w:r>
        <w:rPr>
          <w:lang w:val="en-US"/>
        </w:rPr>
        <w:t xml:space="preserve">And, since we are planning to reproduce a certain program, we may make a research about its previous </w:t>
      </w:r>
      <w:r w:rsidR="00825A0A">
        <w:rPr>
          <w:lang w:val="en-US"/>
        </w:rPr>
        <w:t>versions;</w:t>
      </w:r>
      <w:r>
        <w:rPr>
          <w:lang w:val="en-US"/>
        </w:rPr>
        <w:t xml:space="preserve"> make reverse engineering on those projects to obtain the main pattern of the game</w:t>
      </w:r>
      <w:r w:rsidR="00825A0A">
        <w:rPr>
          <w:lang w:val="en-US"/>
        </w:rPr>
        <w:t>. Also we may do apply this to a partially complete project about our topic and by the pattern we obtained, we may provide a more complicated and finalized project.</w:t>
      </w:r>
    </w:p>
    <w:p w:rsidR="002148FF" w:rsidRDefault="002148FF" w:rsidP="00FB64D6">
      <w:pPr>
        <w:ind w:firstLine="720"/>
        <w:rPr>
          <w:lang w:val="en-US"/>
        </w:rPr>
      </w:pPr>
    </w:p>
    <w:p w:rsidR="002148FF" w:rsidRPr="00B740B6" w:rsidRDefault="002148FF" w:rsidP="002148FF">
      <w:pPr>
        <w:rPr>
          <w:lang w:val="en-US"/>
        </w:rPr>
      </w:pPr>
      <w:r>
        <w:rPr>
          <w:lang w:val="en-US"/>
        </w:rPr>
        <w:t xml:space="preserve">For more information about “Connected Four”, you may visit: </w:t>
      </w:r>
      <w:hyperlink r:id="rId6" w:history="1">
        <w:r w:rsidRPr="00F80D53">
          <w:rPr>
            <w:rStyle w:val="Kpr"/>
            <w:lang w:val="en-US"/>
          </w:rPr>
          <w:t>https://en.wikipedia.org/wiki/Connect_Four</w:t>
        </w:r>
      </w:hyperlink>
      <w:r>
        <w:rPr>
          <w:lang w:val="en-US"/>
        </w:rPr>
        <w:t xml:space="preserve">  </w:t>
      </w:r>
    </w:p>
    <w:sectPr w:rsidR="002148FF" w:rsidRPr="00B740B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A2"/>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A2"/>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A2"/>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40B6"/>
    <w:rsid w:val="00034F3F"/>
    <w:rsid w:val="000C6010"/>
    <w:rsid w:val="00137604"/>
    <w:rsid w:val="00155452"/>
    <w:rsid w:val="001F0A96"/>
    <w:rsid w:val="00210AD9"/>
    <w:rsid w:val="002148FF"/>
    <w:rsid w:val="00226309"/>
    <w:rsid w:val="00247FF3"/>
    <w:rsid w:val="00283540"/>
    <w:rsid w:val="002E0865"/>
    <w:rsid w:val="003A6F8F"/>
    <w:rsid w:val="004144CF"/>
    <w:rsid w:val="00416FD1"/>
    <w:rsid w:val="00470F8F"/>
    <w:rsid w:val="00471FE9"/>
    <w:rsid w:val="004B411E"/>
    <w:rsid w:val="00521E29"/>
    <w:rsid w:val="00534E51"/>
    <w:rsid w:val="00543448"/>
    <w:rsid w:val="00553299"/>
    <w:rsid w:val="00562F14"/>
    <w:rsid w:val="005C3E9B"/>
    <w:rsid w:val="00606AD4"/>
    <w:rsid w:val="00611039"/>
    <w:rsid w:val="0061789A"/>
    <w:rsid w:val="00620A66"/>
    <w:rsid w:val="006246C8"/>
    <w:rsid w:val="006976C6"/>
    <w:rsid w:val="006A3472"/>
    <w:rsid w:val="006B3842"/>
    <w:rsid w:val="006B3DEC"/>
    <w:rsid w:val="006E3A85"/>
    <w:rsid w:val="006E7720"/>
    <w:rsid w:val="0072388D"/>
    <w:rsid w:val="00763EF5"/>
    <w:rsid w:val="00806368"/>
    <w:rsid w:val="00825A0A"/>
    <w:rsid w:val="00827733"/>
    <w:rsid w:val="00844302"/>
    <w:rsid w:val="00887C95"/>
    <w:rsid w:val="0089494D"/>
    <w:rsid w:val="008D25E6"/>
    <w:rsid w:val="00954C34"/>
    <w:rsid w:val="00976219"/>
    <w:rsid w:val="00996E8B"/>
    <w:rsid w:val="009A4B08"/>
    <w:rsid w:val="00A704A1"/>
    <w:rsid w:val="00AC4D50"/>
    <w:rsid w:val="00AF4CD8"/>
    <w:rsid w:val="00B05AE7"/>
    <w:rsid w:val="00B11C28"/>
    <w:rsid w:val="00B740B6"/>
    <w:rsid w:val="00B75EA1"/>
    <w:rsid w:val="00BA6F76"/>
    <w:rsid w:val="00BC03D7"/>
    <w:rsid w:val="00C004BE"/>
    <w:rsid w:val="00C03E95"/>
    <w:rsid w:val="00C6562D"/>
    <w:rsid w:val="00C85804"/>
    <w:rsid w:val="00D00227"/>
    <w:rsid w:val="00D36649"/>
    <w:rsid w:val="00D715D4"/>
    <w:rsid w:val="00D930BF"/>
    <w:rsid w:val="00DA558E"/>
    <w:rsid w:val="00DA6F82"/>
    <w:rsid w:val="00DB2DC4"/>
    <w:rsid w:val="00E177FC"/>
    <w:rsid w:val="00E74047"/>
    <w:rsid w:val="00EE474B"/>
    <w:rsid w:val="00EE6EB4"/>
    <w:rsid w:val="00F4735C"/>
    <w:rsid w:val="00F47C0D"/>
    <w:rsid w:val="00F6666D"/>
    <w:rsid w:val="00F70478"/>
    <w:rsid w:val="00FB64D6"/>
    <w:rsid w:val="00FE120F"/>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basedOn w:val="VarsaylanParagrafYazTipi"/>
    <w:uiPriority w:val="99"/>
    <w:unhideWhenUsed/>
    <w:rsid w:val="002148FF"/>
    <w:rPr>
      <w:color w:val="0000FF" w:themeColor="hyperlink"/>
      <w:u w:val="single"/>
    </w:rPr>
  </w:style>
  <w:style w:type="paragraph" w:styleId="BalonMetni">
    <w:name w:val="Balloon Text"/>
    <w:basedOn w:val="Normal"/>
    <w:link w:val="BalonMetniChar"/>
    <w:uiPriority w:val="99"/>
    <w:semiHidden/>
    <w:unhideWhenUsed/>
    <w:rsid w:val="002148FF"/>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2148F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basedOn w:val="VarsaylanParagrafYazTipi"/>
    <w:uiPriority w:val="99"/>
    <w:unhideWhenUsed/>
    <w:rsid w:val="002148FF"/>
    <w:rPr>
      <w:color w:val="0000FF" w:themeColor="hyperlink"/>
      <w:u w:val="single"/>
    </w:rPr>
  </w:style>
  <w:style w:type="paragraph" w:styleId="BalonMetni">
    <w:name w:val="Balloon Text"/>
    <w:basedOn w:val="Normal"/>
    <w:link w:val="BalonMetniChar"/>
    <w:uiPriority w:val="99"/>
    <w:semiHidden/>
    <w:unhideWhenUsed/>
    <w:rsid w:val="002148FF"/>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2148F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en.wikipedia.org/wiki/Connect_Four"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TotalTime>
  <Pages>1</Pages>
  <Words>295</Words>
  <Characters>1682</Characters>
  <Application>Microsoft Office Word</Application>
  <DocSecurity>0</DocSecurity>
  <Lines>14</Lines>
  <Paragraphs>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1974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Güneş Batmaz</dc:creator>
  <cp:lastModifiedBy>Güneş Batmaz</cp:lastModifiedBy>
  <cp:revision>5</cp:revision>
  <dcterms:created xsi:type="dcterms:W3CDTF">2016-10-03T17:49:00Z</dcterms:created>
  <dcterms:modified xsi:type="dcterms:W3CDTF">2016-10-03T20:59:00Z</dcterms:modified>
</cp:coreProperties>
</file>