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120F7" w14:textId="57D6AD84" w:rsidR="001D2C5C" w:rsidRDefault="00806490">
      <w:pPr>
        <w:rPr>
          <w:b/>
          <w:bCs/>
          <w:sz w:val="48"/>
          <w:szCs w:val="48"/>
        </w:rPr>
      </w:pPr>
      <w:r>
        <w:rPr>
          <w:b/>
          <w:bCs/>
          <w:sz w:val="48"/>
          <w:szCs w:val="48"/>
        </w:rPr>
        <w:t xml:space="preserve">                                     </w:t>
      </w:r>
      <w:r w:rsidRPr="00806490">
        <w:rPr>
          <w:b/>
          <w:bCs/>
          <w:sz w:val="48"/>
          <w:szCs w:val="48"/>
        </w:rPr>
        <w:t>DAY 4</w:t>
      </w:r>
    </w:p>
    <w:p w14:paraId="54010B22" w14:textId="74A108BD" w:rsidR="00806490" w:rsidRPr="00806490" w:rsidRDefault="00806490" w:rsidP="00806490">
      <w:pPr>
        <w:rPr>
          <w:b/>
          <w:bCs/>
          <w:sz w:val="36"/>
          <w:szCs w:val="36"/>
        </w:rPr>
      </w:pPr>
      <w:r w:rsidRPr="00806490">
        <w:rPr>
          <w:b/>
          <w:bCs/>
          <w:sz w:val="36"/>
          <w:szCs w:val="36"/>
        </w:rPr>
        <w:t>Vague Flight-Delay Prompt</w:t>
      </w:r>
    </w:p>
    <w:p w14:paraId="4714EE0B" w14:textId="77777777" w:rsidR="00806490" w:rsidRPr="00806490" w:rsidRDefault="00806490" w:rsidP="00806490">
      <w:pPr>
        <w:rPr>
          <w:b/>
          <w:bCs/>
          <w:sz w:val="28"/>
          <w:szCs w:val="28"/>
        </w:rPr>
      </w:pPr>
      <w:r w:rsidRPr="00806490">
        <w:rPr>
          <w:b/>
          <w:bCs/>
          <w:sz w:val="28"/>
          <w:szCs w:val="28"/>
        </w:rPr>
        <w:t>Prompt: Write a message about a delayed flight.</w:t>
      </w:r>
    </w:p>
    <w:p w14:paraId="08FCFBE8" w14:textId="77777777" w:rsidR="00806490" w:rsidRPr="00806490" w:rsidRDefault="00806490" w:rsidP="00806490">
      <w:pPr>
        <w:rPr>
          <w:b/>
          <w:bCs/>
          <w:sz w:val="28"/>
          <w:szCs w:val="28"/>
        </w:rPr>
      </w:pPr>
      <w:r w:rsidRPr="00806490">
        <w:rPr>
          <w:b/>
          <w:bCs/>
          <w:sz w:val="28"/>
          <w:szCs w:val="28"/>
        </w:rPr>
        <w:t>Sample Output: Your flight has been delayed. Please check with the airline for further information. We apologise for the inconvenience.</w:t>
      </w:r>
    </w:p>
    <w:p w14:paraId="0668DE19" w14:textId="77777777" w:rsidR="00806490" w:rsidRPr="00806490" w:rsidRDefault="00806490">
      <w:pPr>
        <w:rPr>
          <w:b/>
          <w:bCs/>
          <w:sz w:val="28"/>
          <w:szCs w:val="28"/>
        </w:rPr>
      </w:pPr>
    </w:p>
    <w:p w14:paraId="406194E5" w14:textId="77777777" w:rsidR="00806490" w:rsidRPr="00806490" w:rsidRDefault="00806490" w:rsidP="00806490">
      <w:pPr>
        <w:rPr>
          <w:b/>
          <w:bCs/>
          <w:sz w:val="28"/>
          <w:szCs w:val="28"/>
        </w:rPr>
      </w:pPr>
      <w:r w:rsidRPr="00806490">
        <w:rPr>
          <w:b/>
          <w:bCs/>
          <w:sz w:val="28"/>
          <w:szCs w:val="28"/>
        </w:rPr>
        <w:t>Step 3 — Missing Information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1720"/>
        <w:gridCol w:w="4236"/>
      </w:tblGrid>
      <w:tr w:rsidR="00806490" w:rsidRPr="00806490" w14:paraId="64313F20" w14:textId="77777777">
        <w:trPr>
          <w:tblHeader/>
          <w:tblCellSpacing w:w="15" w:type="dxa"/>
        </w:trPr>
        <w:tc>
          <w:tcPr>
            <w:tcW w:w="0" w:type="auto"/>
            <w:vAlign w:val="center"/>
            <w:hideMark/>
          </w:tcPr>
          <w:p w14:paraId="7A99EC2E" w14:textId="77777777" w:rsidR="00806490" w:rsidRPr="00806490" w:rsidRDefault="00806490" w:rsidP="00806490">
            <w:pPr>
              <w:rPr>
                <w:b/>
                <w:bCs/>
              </w:rPr>
            </w:pPr>
            <w:r w:rsidRPr="00806490">
              <w:rPr>
                <w:b/>
                <w:bCs/>
              </w:rPr>
              <w:t>Prompt Component</w:t>
            </w:r>
          </w:p>
        </w:tc>
        <w:tc>
          <w:tcPr>
            <w:tcW w:w="0" w:type="auto"/>
            <w:vAlign w:val="center"/>
            <w:hideMark/>
          </w:tcPr>
          <w:p w14:paraId="7E069C7D" w14:textId="77777777" w:rsidR="00806490" w:rsidRPr="00806490" w:rsidRDefault="00806490" w:rsidP="00806490">
            <w:pPr>
              <w:rPr>
                <w:b/>
                <w:bCs/>
              </w:rPr>
            </w:pPr>
            <w:r w:rsidRPr="00806490">
              <w:rPr>
                <w:b/>
                <w:bCs/>
              </w:rPr>
              <w:t xml:space="preserve">Present or </w:t>
            </w:r>
            <w:proofErr w:type="gramStart"/>
            <w:r w:rsidRPr="00806490">
              <w:rPr>
                <w:b/>
                <w:bCs/>
              </w:rPr>
              <w:t>Missing</w:t>
            </w:r>
            <w:proofErr w:type="gramEnd"/>
            <w:r w:rsidRPr="00806490">
              <w:rPr>
                <w:b/>
                <w:bCs/>
              </w:rPr>
              <w:t>?</w:t>
            </w:r>
          </w:p>
        </w:tc>
        <w:tc>
          <w:tcPr>
            <w:tcW w:w="0" w:type="auto"/>
            <w:vAlign w:val="center"/>
            <w:hideMark/>
          </w:tcPr>
          <w:p w14:paraId="5EAE6A4F" w14:textId="77777777" w:rsidR="00806490" w:rsidRPr="00806490" w:rsidRDefault="00806490" w:rsidP="00806490">
            <w:pPr>
              <w:rPr>
                <w:b/>
                <w:bCs/>
              </w:rPr>
            </w:pPr>
            <w:r w:rsidRPr="00806490">
              <w:rPr>
                <w:b/>
                <w:bCs/>
              </w:rPr>
              <w:t>What Should Be Added?</w:t>
            </w:r>
          </w:p>
        </w:tc>
      </w:tr>
      <w:tr w:rsidR="00806490" w:rsidRPr="00806490" w14:paraId="17A16D5B" w14:textId="77777777">
        <w:trPr>
          <w:tblCellSpacing w:w="15" w:type="dxa"/>
        </w:trPr>
        <w:tc>
          <w:tcPr>
            <w:tcW w:w="0" w:type="auto"/>
            <w:vAlign w:val="center"/>
            <w:hideMark/>
          </w:tcPr>
          <w:p w14:paraId="504F9414" w14:textId="77777777" w:rsidR="00806490" w:rsidRPr="00806490" w:rsidRDefault="00806490" w:rsidP="00806490">
            <w:r w:rsidRPr="00806490">
              <w:t>Clear task</w:t>
            </w:r>
          </w:p>
        </w:tc>
        <w:tc>
          <w:tcPr>
            <w:tcW w:w="0" w:type="auto"/>
            <w:vAlign w:val="center"/>
            <w:hideMark/>
          </w:tcPr>
          <w:p w14:paraId="17F09ADC" w14:textId="77777777" w:rsidR="00806490" w:rsidRPr="00806490" w:rsidRDefault="00806490" w:rsidP="00806490">
            <w:r w:rsidRPr="00806490">
              <w:t>Present</w:t>
            </w:r>
          </w:p>
        </w:tc>
        <w:tc>
          <w:tcPr>
            <w:tcW w:w="0" w:type="auto"/>
            <w:vAlign w:val="center"/>
            <w:hideMark/>
          </w:tcPr>
          <w:p w14:paraId="0471AA5D" w14:textId="77777777" w:rsidR="00806490" w:rsidRPr="00806490" w:rsidRDefault="00806490" w:rsidP="00806490">
            <w:r w:rsidRPr="00806490">
              <w:t>Specify that an SMS/message for passengers is required.</w:t>
            </w:r>
          </w:p>
        </w:tc>
      </w:tr>
      <w:tr w:rsidR="00806490" w:rsidRPr="00806490" w14:paraId="3890CB40" w14:textId="77777777">
        <w:trPr>
          <w:tblCellSpacing w:w="15" w:type="dxa"/>
        </w:trPr>
        <w:tc>
          <w:tcPr>
            <w:tcW w:w="0" w:type="auto"/>
            <w:vAlign w:val="center"/>
            <w:hideMark/>
          </w:tcPr>
          <w:p w14:paraId="26ECFF0C" w14:textId="77777777" w:rsidR="00806490" w:rsidRPr="00806490" w:rsidRDefault="00806490" w:rsidP="00806490">
            <w:r w:rsidRPr="00806490">
              <w:t>Flight number</w:t>
            </w:r>
          </w:p>
        </w:tc>
        <w:tc>
          <w:tcPr>
            <w:tcW w:w="0" w:type="auto"/>
            <w:vAlign w:val="center"/>
            <w:hideMark/>
          </w:tcPr>
          <w:p w14:paraId="6D0131AB" w14:textId="77777777" w:rsidR="00806490" w:rsidRPr="00806490" w:rsidRDefault="00806490" w:rsidP="00806490">
            <w:r w:rsidRPr="00806490">
              <w:t>Missing</w:t>
            </w:r>
          </w:p>
        </w:tc>
        <w:tc>
          <w:tcPr>
            <w:tcW w:w="0" w:type="auto"/>
            <w:vAlign w:val="center"/>
            <w:hideMark/>
          </w:tcPr>
          <w:p w14:paraId="61DB63CE" w14:textId="77777777" w:rsidR="00806490" w:rsidRPr="00806490" w:rsidRDefault="00806490" w:rsidP="00806490">
            <w:r w:rsidRPr="00806490">
              <w:t>Add flight number.</w:t>
            </w:r>
          </w:p>
        </w:tc>
      </w:tr>
      <w:tr w:rsidR="00806490" w:rsidRPr="00806490" w14:paraId="1077EDBB" w14:textId="77777777">
        <w:trPr>
          <w:tblCellSpacing w:w="15" w:type="dxa"/>
        </w:trPr>
        <w:tc>
          <w:tcPr>
            <w:tcW w:w="0" w:type="auto"/>
            <w:vAlign w:val="center"/>
            <w:hideMark/>
          </w:tcPr>
          <w:p w14:paraId="25D221EE" w14:textId="77777777" w:rsidR="00806490" w:rsidRPr="00806490" w:rsidRDefault="00806490" w:rsidP="00806490">
            <w:r w:rsidRPr="00806490">
              <w:t>Flight route</w:t>
            </w:r>
          </w:p>
        </w:tc>
        <w:tc>
          <w:tcPr>
            <w:tcW w:w="0" w:type="auto"/>
            <w:vAlign w:val="center"/>
            <w:hideMark/>
          </w:tcPr>
          <w:p w14:paraId="096C6C79" w14:textId="77777777" w:rsidR="00806490" w:rsidRPr="00806490" w:rsidRDefault="00806490" w:rsidP="00806490">
            <w:r w:rsidRPr="00806490">
              <w:t>Missing</w:t>
            </w:r>
          </w:p>
        </w:tc>
        <w:tc>
          <w:tcPr>
            <w:tcW w:w="0" w:type="auto"/>
            <w:vAlign w:val="center"/>
            <w:hideMark/>
          </w:tcPr>
          <w:p w14:paraId="1F8A1C99" w14:textId="77777777" w:rsidR="00806490" w:rsidRPr="00806490" w:rsidRDefault="00806490" w:rsidP="00806490">
            <w:r w:rsidRPr="00806490">
              <w:t>Add departure and destination airports/cities.</w:t>
            </w:r>
          </w:p>
        </w:tc>
      </w:tr>
      <w:tr w:rsidR="00806490" w:rsidRPr="00806490" w14:paraId="20F28DD4" w14:textId="77777777">
        <w:trPr>
          <w:tblCellSpacing w:w="15" w:type="dxa"/>
        </w:trPr>
        <w:tc>
          <w:tcPr>
            <w:tcW w:w="0" w:type="auto"/>
            <w:vAlign w:val="center"/>
            <w:hideMark/>
          </w:tcPr>
          <w:p w14:paraId="63E7D1BC" w14:textId="77777777" w:rsidR="00806490" w:rsidRPr="00806490" w:rsidRDefault="00806490" w:rsidP="00806490">
            <w:r w:rsidRPr="00806490">
              <w:t>Delay duration</w:t>
            </w:r>
          </w:p>
        </w:tc>
        <w:tc>
          <w:tcPr>
            <w:tcW w:w="0" w:type="auto"/>
            <w:vAlign w:val="center"/>
            <w:hideMark/>
          </w:tcPr>
          <w:p w14:paraId="4F65F8FB" w14:textId="77777777" w:rsidR="00806490" w:rsidRPr="00806490" w:rsidRDefault="00806490" w:rsidP="00806490">
            <w:r w:rsidRPr="00806490">
              <w:t>Missing</w:t>
            </w:r>
          </w:p>
        </w:tc>
        <w:tc>
          <w:tcPr>
            <w:tcW w:w="0" w:type="auto"/>
            <w:vAlign w:val="center"/>
            <w:hideMark/>
          </w:tcPr>
          <w:p w14:paraId="160D8D4D" w14:textId="77777777" w:rsidR="00806490" w:rsidRPr="00806490" w:rsidRDefault="00806490" w:rsidP="00806490">
            <w:r w:rsidRPr="00806490">
              <w:t>Add exact delay duration.</w:t>
            </w:r>
          </w:p>
        </w:tc>
      </w:tr>
      <w:tr w:rsidR="00806490" w:rsidRPr="00806490" w14:paraId="77D5C2B5" w14:textId="77777777">
        <w:trPr>
          <w:tblCellSpacing w:w="15" w:type="dxa"/>
        </w:trPr>
        <w:tc>
          <w:tcPr>
            <w:tcW w:w="0" w:type="auto"/>
            <w:vAlign w:val="center"/>
            <w:hideMark/>
          </w:tcPr>
          <w:p w14:paraId="1437C31A" w14:textId="77777777" w:rsidR="00806490" w:rsidRPr="00806490" w:rsidRDefault="00806490" w:rsidP="00806490">
            <w:r w:rsidRPr="00806490">
              <w:t>Reason for delay</w:t>
            </w:r>
          </w:p>
        </w:tc>
        <w:tc>
          <w:tcPr>
            <w:tcW w:w="0" w:type="auto"/>
            <w:vAlign w:val="center"/>
            <w:hideMark/>
          </w:tcPr>
          <w:p w14:paraId="3A44820E" w14:textId="77777777" w:rsidR="00806490" w:rsidRPr="00806490" w:rsidRDefault="00806490" w:rsidP="00806490">
            <w:r w:rsidRPr="00806490">
              <w:t>Missing</w:t>
            </w:r>
          </w:p>
        </w:tc>
        <w:tc>
          <w:tcPr>
            <w:tcW w:w="0" w:type="auto"/>
            <w:vAlign w:val="center"/>
            <w:hideMark/>
          </w:tcPr>
          <w:p w14:paraId="713E231B" w14:textId="77777777" w:rsidR="00806490" w:rsidRPr="00806490" w:rsidRDefault="00806490" w:rsidP="00806490">
            <w:r w:rsidRPr="00806490">
              <w:t>Add verified reason for delay.</w:t>
            </w:r>
          </w:p>
        </w:tc>
      </w:tr>
      <w:tr w:rsidR="00806490" w:rsidRPr="00806490" w14:paraId="783E15C3" w14:textId="77777777">
        <w:trPr>
          <w:tblCellSpacing w:w="15" w:type="dxa"/>
        </w:trPr>
        <w:tc>
          <w:tcPr>
            <w:tcW w:w="0" w:type="auto"/>
            <w:vAlign w:val="center"/>
            <w:hideMark/>
          </w:tcPr>
          <w:p w14:paraId="5E9B9C5A" w14:textId="77777777" w:rsidR="00806490" w:rsidRPr="00806490" w:rsidRDefault="00806490" w:rsidP="00806490">
            <w:r w:rsidRPr="00806490">
              <w:t>Revised departure time</w:t>
            </w:r>
          </w:p>
        </w:tc>
        <w:tc>
          <w:tcPr>
            <w:tcW w:w="0" w:type="auto"/>
            <w:vAlign w:val="center"/>
            <w:hideMark/>
          </w:tcPr>
          <w:p w14:paraId="12CA199E" w14:textId="77777777" w:rsidR="00806490" w:rsidRPr="00806490" w:rsidRDefault="00806490" w:rsidP="00806490">
            <w:r w:rsidRPr="00806490">
              <w:t>Missing</w:t>
            </w:r>
          </w:p>
        </w:tc>
        <w:tc>
          <w:tcPr>
            <w:tcW w:w="0" w:type="auto"/>
            <w:vAlign w:val="center"/>
            <w:hideMark/>
          </w:tcPr>
          <w:p w14:paraId="6E456B9B" w14:textId="77777777" w:rsidR="00806490" w:rsidRPr="00806490" w:rsidRDefault="00806490" w:rsidP="00806490">
            <w:r w:rsidRPr="00806490">
              <w:t>Add revised departure time.</w:t>
            </w:r>
          </w:p>
        </w:tc>
      </w:tr>
      <w:tr w:rsidR="00806490" w:rsidRPr="00806490" w14:paraId="27538CCB" w14:textId="77777777">
        <w:trPr>
          <w:tblCellSpacing w:w="15" w:type="dxa"/>
        </w:trPr>
        <w:tc>
          <w:tcPr>
            <w:tcW w:w="0" w:type="auto"/>
            <w:vAlign w:val="center"/>
            <w:hideMark/>
          </w:tcPr>
          <w:p w14:paraId="00D5CECF" w14:textId="77777777" w:rsidR="00806490" w:rsidRPr="00806490" w:rsidRDefault="00806490" w:rsidP="00806490">
            <w:r w:rsidRPr="00806490">
              <w:t>Passenger instructions</w:t>
            </w:r>
          </w:p>
        </w:tc>
        <w:tc>
          <w:tcPr>
            <w:tcW w:w="0" w:type="auto"/>
            <w:vAlign w:val="center"/>
            <w:hideMark/>
          </w:tcPr>
          <w:p w14:paraId="256B7D25" w14:textId="77777777" w:rsidR="00806490" w:rsidRPr="00806490" w:rsidRDefault="00806490" w:rsidP="00806490">
            <w:r w:rsidRPr="00806490">
              <w:t>Missing</w:t>
            </w:r>
          </w:p>
        </w:tc>
        <w:tc>
          <w:tcPr>
            <w:tcW w:w="0" w:type="auto"/>
            <w:vAlign w:val="center"/>
            <w:hideMark/>
          </w:tcPr>
          <w:p w14:paraId="27ACB2C9" w14:textId="77777777" w:rsidR="00806490" w:rsidRPr="00806490" w:rsidRDefault="00806490" w:rsidP="00806490">
            <w:r w:rsidRPr="00806490">
              <w:t>Tell passengers what they should do for further updates.</w:t>
            </w:r>
          </w:p>
        </w:tc>
      </w:tr>
      <w:tr w:rsidR="00806490" w:rsidRPr="00806490" w14:paraId="2B9C7613" w14:textId="77777777">
        <w:trPr>
          <w:tblCellSpacing w:w="15" w:type="dxa"/>
        </w:trPr>
        <w:tc>
          <w:tcPr>
            <w:tcW w:w="0" w:type="auto"/>
            <w:vAlign w:val="center"/>
            <w:hideMark/>
          </w:tcPr>
          <w:p w14:paraId="4B4D19AE" w14:textId="77777777" w:rsidR="00806490" w:rsidRPr="00806490" w:rsidRDefault="00806490" w:rsidP="00806490">
            <w:r w:rsidRPr="00806490">
              <w:t>Tone</w:t>
            </w:r>
          </w:p>
        </w:tc>
        <w:tc>
          <w:tcPr>
            <w:tcW w:w="0" w:type="auto"/>
            <w:vAlign w:val="center"/>
            <w:hideMark/>
          </w:tcPr>
          <w:p w14:paraId="67DF06CE" w14:textId="77777777" w:rsidR="00806490" w:rsidRPr="00806490" w:rsidRDefault="00806490" w:rsidP="00806490">
            <w:r w:rsidRPr="00806490">
              <w:t>Missing</w:t>
            </w:r>
          </w:p>
        </w:tc>
        <w:tc>
          <w:tcPr>
            <w:tcW w:w="0" w:type="auto"/>
            <w:vAlign w:val="center"/>
            <w:hideMark/>
          </w:tcPr>
          <w:p w14:paraId="72150638" w14:textId="77777777" w:rsidR="00806490" w:rsidRPr="00806490" w:rsidRDefault="00806490" w:rsidP="00806490">
            <w:r w:rsidRPr="00806490">
              <w:t>Specify professional and reassuring tone.</w:t>
            </w:r>
          </w:p>
        </w:tc>
      </w:tr>
      <w:tr w:rsidR="00806490" w:rsidRPr="00806490" w14:paraId="1E2AE6FB" w14:textId="77777777">
        <w:trPr>
          <w:tblCellSpacing w:w="15" w:type="dxa"/>
        </w:trPr>
        <w:tc>
          <w:tcPr>
            <w:tcW w:w="0" w:type="auto"/>
            <w:vAlign w:val="center"/>
            <w:hideMark/>
          </w:tcPr>
          <w:p w14:paraId="2C6A87C0" w14:textId="77777777" w:rsidR="00806490" w:rsidRPr="00806490" w:rsidRDefault="00806490" w:rsidP="00806490">
            <w:r w:rsidRPr="00806490">
              <w:t>Word limit</w:t>
            </w:r>
          </w:p>
        </w:tc>
        <w:tc>
          <w:tcPr>
            <w:tcW w:w="0" w:type="auto"/>
            <w:vAlign w:val="center"/>
            <w:hideMark/>
          </w:tcPr>
          <w:p w14:paraId="0DE6AA38" w14:textId="77777777" w:rsidR="00806490" w:rsidRPr="00806490" w:rsidRDefault="00806490" w:rsidP="00806490">
            <w:r w:rsidRPr="00806490">
              <w:t>Missing</w:t>
            </w:r>
          </w:p>
        </w:tc>
        <w:tc>
          <w:tcPr>
            <w:tcW w:w="0" w:type="auto"/>
            <w:vAlign w:val="center"/>
            <w:hideMark/>
          </w:tcPr>
          <w:p w14:paraId="651CD52C" w14:textId="77777777" w:rsidR="00806490" w:rsidRPr="00806490" w:rsidRDefault="00806490" w:rsidP="00806490">
            <w:r w:rsidRPr="00806490">
              <w:t>Specify an appropriate word limit.</w:t>
            </w:r>
          </w:p>
        </w:tc>
      </w:tr>
      <w:tr w:rsidR="00806490" w:rsidRPr="00806490" w14:paraId="7F056008" w14:textId="77777777">
        <w:trPr>
          <w:tblCellSpacing w:w="15" w:type="dxa"/>
        </w:trPr>
        <w:tc>
          <w:tcPr>
            <w:tcW w:w="0" w:type="auto"/>
            <w:vAlign w:val="center"/>
            <w:hideMark/>
          </w:tcPr>
          <w:p w14:paraId="6EEBF788" w14:textId="77777777" w:rsidR="00806490" w:rsidRPr="00806490" w:rsidRDefault="00806490" w:rsidP="00806490">
            <w:r w:rsidRPr="00806490">
              <w:t>Output format</w:t>
            </w:r>
          </w:p>
        </w:tc>
        <w:tc>
          <w:tcPr>
            <w:tcW w:w="0" w:type="auto"/>
            <w:vAlign w:val="center"/>
            <w:hideMark/>
          </w:tcPr>
          <w:p w14:paraId="6D842021" w14:textId="77777777" w:rsidR="00806490" w:rsidRPr="00806490" w:rsidRDefault="00806490" w:rsidP="00806490">
            <w:r w:rsidRPr="00806490">
              <w:t>Missing</w:t>
            </w:r>
          </w:p>
        </w:tc>
        <w:tc>
          <w:tcPr>
            <w:tcW w:w="0" w:type="auto"/>
            <w:vAlign w:val="center"/>
            <w:hideMark/>
          </w:tcPr>
          <w:p w14:paraId="00D1786B" w14:textId="77777777" w:rsidR="00806490" w:rsidRPr="00806490" w:rsidRDefault="00806490" w:rsidP="00806490">
            <w:r w:rsidRPr="00806490">
              <w:t>Specify SMS, email, announcement, etc.</w:t>
            </w:r>
          </w:p>
        </w:tc>
      </w:tr>
      <w:tr w:rsidR="00806490" w:rsidRPr="00806490" w14:paraId="689CEB15" w14:textId="77777777">
        <w:trPr>
          <w:tblCellSpacing w:w="15" w:type="dxa"/>
        </w:trPr>
        <w:tc>
          <w:tcPr>
            <w:tcW w:w="0" w:type="auto"/>
            <w:vAlign w:val="center"/>
            <w:hideMark/>
          </w:tcPr>
          <w:p w14:paraId="0C4217D5" w14:textId="77777777" w:rsidR="00806490" w:rsidRPr="00806490" w:rsidRDefault="00806490" w:rsidP="00806490">
            <w:r w:rsidRPr="00806490">
              <w:t>Restriction against invented information</w:t>
            </w:r>
          </w:p>
        </w:tc>
        <w:tc>
          <w:tcPr>
            <w:tcW w:w="0" w:type="auto"/>
            <w:vAlign w:val="center"/>
            <w:hideMark/>
          </w:tcPr>
          <w:p w14:paraId="5E990E3C" w14:textId="77777777" w:rsidR="00806490" w:rsidRPr="00806490" w:rsidRDefault="00806490" w:rsidP="00806490">
            <w:r w:rsidRPr="00806490">
              <w:t>Missing</w:t>
            </w:r>
          </w:p>
        </w:tc>
        <w:tc>
          <w:tcPr>
            <w:tcW w:w="0" w:type="auto"/>
            <w:vAlign w:val="center"/>
            <w:hideMark/>
          </w:tcPr>
          <w:p w14:paraId="30C3F50E" w14:textId="77777777" w:rsidR="00806490" w:rsidRPr="00806490" w:rsidRDefault="00806490" w:rsidP="00806490">
            <w:r w:rsidRPr="00806490">
              <w:t>Tell AI not to invent airline policies or operational details.</w:t>
            </w:r>
          </w:p>
        </w:tc>
      </w:tr>
    </w:tbl>
    <w:p w14:paraId="02ADFE40" w14:textId="77777777" w:rsidR="00806490" w:rsidRDefault="00806490" w:rsidP="00806490">
      <w:pPr>
        <w:rPr>
          <w:b/>
          <w:bCs/>
          <w:sz w:val="28"/>
          <w:szCs w:val="28"/>
        </w:rPr>
      </w:pPr>
    </w:p>
    <w:p w14:paraId="54290CAE" w14:textId="77777777" w:rsidR="00806490" w:rsidRDefault="00806490" w:rsidP="00806490">
      <w:pPr>
        <w:rPr>
          <w:b/>
          <w:bCs/>
          <w:sz w:val="28"/>
          <w:szCs w:val="28"/>
        </w:rPr>
      </w:pPr>
    </w:p>
    <w:p w14:paraId="1862A7C6" w14:textId="77777777" w:rsidR="00806490" w:rsidRDefault="00806490" w:rsidP="00806490">
      <w:pPr>
        <w:rPr>
          <w:b/>
          <w:bCs/>
          <w:sz w:val="28"/>
          <w:szCs w:val="28"/>
        </w:rPr>
      </w:pPr>
    </w:p>
    <w:p w14:paraId="57B14592" w14:textId="77777777" w:rsidR="00806490" w:rsidRDefault="00806490" w:rsidP="00806490">
      <w:pPr>
        <w:rPr>
          <w:b/>
          <w:bCs/>
          <w:sz w:val="28"/>
          <w:szCs w:val="28"/>
        </w:rPr>
      </w:pPr>
    </w:p>
    <w:p w14:paraId="57EF15B7" w14:textId="77777777" w:rsidR="00806490" w:rsidRDefault="00806490" w:rsidP="00806490">
      <w:pPr>
        <w:rPr>
          <w:b/>
          <w:bCs/>
          <w:sz w:val="28"/>
          <w:szCs w:val="28"/>
        </w:rPr>
      </w:pPr>
    </w:p>
    <w:p w14:paraId="2AA4CE7B" w14:textId="77777777" w:rsidR="00806490" w:rsidRDefault="00806490" w:rsidP="00806490">
      <w:pPr>
        <w:rPr>
          <w:b/>
          <w:bCs/>
          <w:sz w:val="28"/>
          <w:szCs w:val="28"/>
        </w:rPr>
      </w:pPr>
    </w:p>
    <w:p w14:paraId="66F36C07" w14:textId="0A20E2AD" w:rsidR="00806490" w:rsidRPr="00806490" w:rsidRDefault="00806490" w:rsidP="00806490">
      <w:pPr>
        <w:rPr>
          <w:b/>
          <w:bCs/>
          <w:sz w:val="28"/>
          <w:szCs w:val="28"/>
        </w:rPr>
      </w:pPr>
      <w:r w:rsidRPr="00806490">
        <w:rPr>
          <w:b/>
          <w:bCs/>
          <w:sz w:val="28"/>
          <w:szCs w:val="28"/>
        </w:rPr>
        <w:t>Step 4 — Four-Ingredient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7494"/>
      </w:tblGrid>
      <w:tr w:rsidR="00806490" w:rsidRPr="00806490" w14:paraId="4C9888A5" w14:textId="77777777">
        <w:trPr>
          <w:tblHeader/>
          <w:tblCellSpacing w:w="15" w:type="dxa"/>
        </w:trPr>
        <w:tc>
          <w:tcPr>
            <w:tcW w:w="0" w:type="auto"/>
            <w:vAlign w:val="center"/>
            <w:hideMark/>
          </w:tcPr>
          <w:p w14:paraId="23843BDC" w14:textId="77777777" w:rsidR="00806490" w:rsidRPr="00806490" w:rsidRDefault="00806490" w:rsidP="00806490">
            <w:pPr>
              <w:rPr>
                <w:b/>
                <w:bCs/>
              </w:rPr>
            </w:pPr>
            <w:r w:rsidRPr="00806490">
              <w:rPr>
                <w:b/>
                <w:bCs/>
              </w:rPr>
              <w:t>Prompt Ingredient</w:t>
            </w:r>
          </w:p>
        </w:tc>
        <w:tc>
          <w:tcPr>
            <w:tcW w:w="0" w:type="auto"/>
            <w:vAlign w:val="center"/>
            <w:hideMark/>
          </w:tcPr>
          <w:p w14:paraId="22F92F4E" w14:textId="77777777" w:rsidR="00806490" w:rsidRPr="00806490" w:rsidRDefault="00806490" w:rsidP="00806490">
            <w:pPr>
              <w:rPr>
                <w:b/>
                <w:bCs/>
              </w:rPr>
            </w:pPr>
            <w:r w:rsidRPr="00806490">
              <w:rPr>
                <w:b/>
                <w:bCs/>
              </w:rPr>
              <w:t>Information to Include</w:t>
            </w:r>
          </w:p>
        </w:tc>
      </w:tr>
      <w:tr w:rsidR="00806490" w:rsidRPr="00806490" w14:paraId="305C9DEC" w14:textId="77777777">
        <w:trPr>
          <w:tblCellSpacing w:w="15" w:type="dxa"/>
        </w:trPr>
        <w:tc>
          <w:tcPr>
            <w:tcW w:w="0" w:type="auto"/>
            <w:vAlign w:val="center"/>
            <w:hideMark/>
          </w:tcPr>
          <w:p w14:paraId="12BEFC75" w14:textId="77777777" w:rsidR="00806490" w:rsidRPr="00806490" w:rsidRDefault="00806490" w:rsidP="00806490">
            <w:r w:rsidRPr="00806490">
              <w:rPr>
                <w:b/>
                <w:bCs/>
              </w:rPr>
              <w:t>Task</w:t>
            </w:r>
          </w:p>
        </w:tc>
        <w:tc>
          <w:tcPr>
            <w:tcW w:w="0" w:type="auto"/>
            <w:vAlign w:val="center"/>
            <w:hideMark/>
          </w:tcPr>
          <w:p w14:paraId="43E7D82A" w14:textId="77777777" w:rsidR="00806490" w:rsidRPr="00806490" w:rsidRDefault="00806490" w:rsidP="00806490">
            <w:r w:rsidRPr="00806490">
              <w:t>Draft a professional SMS for passengers about the delayed flight.</w:t>
            </w:r>
          </w:p>
        </w:tc>
      </w:tr>
      <w:tr w:rsidR="00806490" w:rsidRPr="00806490" w14:paraId="6E9A4751" w14:textId="77777777">
        <w:trPr>
          <w:tblCellSpacing w:w="15" w:type="dxa"/>
        </w:trPr>
        <w:tc>
          <w:tcPr>
            <w:tcW w:w="0" w:type="auto"/>
            <w:vAlign w:val="center"/>
            <w:hideMark/>
          </w:tcPr>
          <w:p w14:paraId="6C233854" w14:textId="77777777" w:rsidR="00806490" w:rsidRPr="00806490" w:rsidRDefault="00806490" w:rsidP="00806490">
            <w:r w:rsidRPr="00806490">
              <w:rPr>
                <w:b/>
                <w:bCs/>
              </w:rPr>
              <w:t>Context</w:t>
            </w:r>
          </w:p>
        </w:tc>
        <w:tc>
          <w:tcPr>
            <w:tcW w:w="0" w:type="auto"/>
            <w:vAlign w:val="center"/>
            <w:hideMark/>
          </w:tcPr>
          <w:p w14:paraId="1E34E74D" w14:textId="77777777" w:rsidR="00806490" w:rsidRPr="00806490" w:rsidRDefault="00806490" w:rsidP="00806490">
            <w:r w:rsidRPr="00806490">
              <w:t>Flight AV205 from Delhi to Mumbai has been delayed by 90 minutes due to adverse weather. The revised departure time is 6:30 PM. Passengers should monitor the airline’s official application and airport display screens for further updates.</w:t>
            </w:r>
          </w:p>
        </w:tc>
      </w:tr>
      <w:tr w:rsidR="00806490" w:rsidRPr="00806490" w14:paraId="7869B120" w14:textId="77777777">
        <w:trPr>
          <w:tblCellSpacing w:w="15" w:type="dxa"/>
        </w:trPr>
        <w:tc>
          <w:tcPr>
            <w:tcW w:w="0" w:type="auto"/>
            <w:vAlign w:val="center"/>
            <w:hideMark/>
          </w:tcPr>
          <w:p w14:paraId="2FAEE02B" w14:textId="77777777" w:rsidR="00806490" w:rsidRPr="00806490" w:rsidRDefault="00806490" w:rsidP="00806490">
            <w:r w:rsidRPr="00806490">
              <w:rPr>
                <w:b/>
                <w:bCs/>
              </w:rPr>
              <w:t>Constraints</w:t>
            </w:r>
          </w:p>
        </w:tc>
        <w:tc>
          <w:tcPr>
            <w:tcW w:w="0" w:type="auto"/>
            <w:vAlign w:val="center"/>
            <w:hideMark/>
          </w:tcPr>
          <w:p w14:paraId="62DAA145" w14:textId="77777777" w:rsidR="00806490" w:rsidRPr="00806490" w:rsidRDefault="00806490" w:rsidP="00806490">
            <w:r w:rsidRPr="00806490">
              <w:t>Keep the message below 70 words. Use a professional and reassuring tone. Use only the information provided. Do not invent gate, compensation, refund, meal, hotel or policy information.</w:t>
            </w:r>
          </w:p>
        </w:tc>
      </w:tr>
      <w:tr w:rsidR="00806490" w:rsidRPr="00806490" w14:paraId="042739BA" w14:textId="77777777">
        <w:trPr>
          <w:tblCellSpacing w:w="15" w:type="dxa"/>
        </w:trPr>
        <w:tc>
          <w:tcPr>
            <w:tcW w:w="0" w:type="auto"/>
            <w:vAlign w:val="center"/>
            <w:hideMark/>
          </w:tcPr>
          <w:p w14:paraId="09BD0965" w14:textId="77777777" w:rsidR="00806490" w:rsidRPr="00806490" w:rsidRDefault="00806490" w:rsidP="00806490">
            <w:r w:rsidRPr="00806490">
              <w:rPr>
                <w:b/>
                <w:bCs/>
              </w:rPr>
              <w:t>Output Format</w:t>
            </w:r>
          </w:p>
        </w:tc>
        <w:tc>
          <w:tcPr>
            <w:tcW w:w="0" w:type="auto"/>
            <w:vAlign w:val="center"/>
            <w:hideMark/>
          </w:tcPr>
          <w:p w14:paraId="341E2968" w14:textId="0E85F3D9" w:rsidR="00806490" w:rsidRPr="00806490" w:rsidRDefault="00806490" w:rsidP="00806490">
            <w:r w:rsidRPr="00806490">
              <w:t>SMS for passengers.</w:t>
            </w:r>
          </w:p>
        </w:tc>
      </w:tr>
    </w:tbl>
    <w:p w14:paraId="488E5533" w14:textId="77777777" w:rsidR="00806490" w:rsidRDefault="00806490" w:rsidP="00806490">
      <w:pPr>
        <w:rPr>
          <w:b/>
          <w:bCs/>
          <w:sz w:val="28"/>
          <w:szCs w:val="28"/>
        </w:rPr>
      </w:pPr>
    </w:p>
    <w:p w14:paraId="74A2A0BB" w14:textId="77777777" w:rsidR="00806490" w:rsidRDefault="00806490" w:rsidP="00806490">
      <w:pPr>
        <w:rPr>
          <w:b/>
          <w:bCs/>
          <w:sz w:val="28"/>
          <w:szCs w:val="28"/>
        </w:rPr>
      </w:pPr>
    </w:p>
    <w:p w14:paraId="116DF854" w14:textId="77777777" w:rsidR="00806490" w:rsidRDefault="00806490" w:rsidP="00806490">
      <w:pPr>
        <w:rPr>
          <w:b/>
          <w:bCs/>
          <w:sz w:val="28"/>
          <w:szCs w:val="28"/>
        </w:rPr>
      </w:pPr>
    </w:p>
    <w:p w14:paraId="1F6B13A0" w14:textId="77777777" w:rsidR="00806490" w:rsidRDefault="00806490" w:rsidP="00806490">
      <w:pPr>
        <w:rPr>
          <w:b/>
          <w:bCs/>
          <w:sz w:val="28"/>
          <w:szCs w:val="28"/>
        </w:rPr>
      </w:pPr>
    </w:p>
    <w:p w14:paraId="4E40897D" w14:textId="77777777" w:rsidR="00806490" w:rsidRDefault="00806490" w:rsidP="00806490">
      <w:pPr>
        <w:rPr>
          <w:b/>
          <w:bCs/>
          <w:sz w:val="28"/>
          <w:szCs w:val="28"/>
        </w:rPr>
      </w:pPr>
    </w:p>
    <w:p w14:paraId="71CEC2CF" w14:textId="77777777" w:rsidR="00806490" w:rsidRDefault="00806490" w:rsidP="00806490">
      <w:pPr>
        <w:rPr>
          <w:b/>
          <w:bCs/>
          <w:sz w:val="28"/>
          <w:szCs w:val="28"/>
        </w:rPr>
      </w:pPr>
    </w:p>
    <w:p w14:paraId="3EC4E27B" w14:textId="77777777" w:rsidR="00806490" w:rsidRDefault="00806490" w:rsidP="00806490">
      <w:pPr>
        <w:rPr>
          <w:b/>
          <w:bCs/>
          <w:sz w:val="28"/>
          <w:szCs w:val="28"/>
        </w:rPr>
      </w:pPr>
    </w:p>
    <w:p w14:paraId="5CF390F6" w14:textId="77777777" w:rsidR="00806490" w:rsidRDefault="00806490" w:rsidP="00806490">
      <w:pPr>
        <w:rPr>
          <w:b/>
          <w:bCs/>
          <w:sz w:val="28"/>
          <w:szCs w:val="28"/>
        </w:rPr>
      </w:pPr>
    </w:p>
    <w:p w14:paraId="1B082059" w14:textId="77777777" w:rsidR="00806490" w:rsidRDefault="00806490" w:rsidP="00806490">
      <w:pPr>
        <w:rPr>
          <w:b/>
          <w:bCs/>
          <w:sz w:val="28"/>
          <w:szCs w:val="28"/>
        </w:rPr>
      </w:pPr>
    </w:p>
    <w:p w14:paraId="0597C5EF" w14:textId="77777777" w:rsidR="00806490" w:rsidRDefault="00806490" w:rsidP="00806490">
      <w:pPr>
        <w:rPr>
          <w:b/>
          <w:bCs/>
          <w:sz w:val="28"/>
          <w:szCs w:val="28"/>
        </w:rPr>
      </w:pPr>
    </w:p>
    <w:p w14:paraId="6FDE37DC" w14:textId="60D9261B" w:rsidR="00806490" w:rsidRPr="00806490" w:rsidRDefault="00806490" w:rsidP="00806490">
      <w:pPr>
        <w:rPr>
          <w:b/>
          <w:bCs/>
          <w:sz w:val="28"/>
          <w:szCs w:val="28"/>
        </w:rPr>
      </w:pPr>
      <w:r w:rsidRPr="00806490">
        <w:rPr>
          <w:b/>
          <w:bCs/>
          <w:sz w:val="28"/>
          <w:szCs w:val="28"/>
        </w:rPr>
        <w:lastRenderedPageBreak/>
        <w:t>Step 5 — Vague vs Structured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1"/>
        <w:gridCol w:w="2014"/>
        <w:gridCol w:w="3274"/>
      </w:tblGrid>
      <w:tr w:rsidR="00806490" w:rsidRPr="00806490" w14:paraId="50211093" w14:textId="77777777">
        <w:trPr>
          <w:tblHeader/>
          <w:tblCellSpacing w:w="15" w:type="dxa"/>
        </w:trPr>
        <w:tc>
          <w:tcPr>
            <w:tcW w:w="0" w:type="auto"/>
            <w:vAlign w:val="center"/>
            <w:hideMark/>
          </w:tcPr>
          <w:p w14:paraId="3B11E1F7" w14:textId="77777777" w:rsidR="00806490" w:rsidRPr="00806490" w:rsidRDefault="00806490" w:rsidP="00806490">
            <w:pPr>
              <w:rPr>
                <w:b/>
                <w:bCs/>
              </w:rPr>
            </w:pPr>
            <w:r w:rsidRPr="00806490">
              <w:rPr>
                <w:b/>
                <w:bCs/>
              </w:rPr>
              <w:t>Evaluation Criterion</w:t>
            </w:r>
          </w:p>
        </w:tc>
        <w:tc>
          <w:tcPr>
            <w:tcW w:w="0" w:type="auto"/>
            <w:vAlign w:val="center"/>
            <w:hideMark/>
          </w:tcPr>
          <w:p w14:paraId="3816A210" w14:textId="77777777" w:rsidR="00806490" w:rsidRPr="00806490" w:rsidRDefault="00806490" w:rsidP="00806490">
            <w:pPr>
              <w:rPr>
                <w:b/>
                <w:bCs/>
              </w:rPr>
            </w:pPr>
            <w:r w:rsidRPr="00806490">
              <w:rPr>
                <w:b/>
                <w:bCs/>
              </w:rPr>
              <w:t>Vague Prompt</w:t>
            </w:r>
          </w:p>
        </w:tc>
        <w:tc>
          <w:tcPr>
            <w:tcW w:w="0" w:type="auto"/>
            <w:vAlign w:val="center"/>
            <w:hideMark/>
          </w:tcPr>
          <w:p w14:paraId="575417C7" w14:textId="77777777" w:rsidR="00806490" w:rsidRPr="00806490" w:rsidRDefault="00806490" w:rsidP="00806490">
            <w:pPr>
              <w:rPr>
                <w:b/>
                <w:bCs/>
              </w:rPr>
            </w:pPr>
            <w:r w:rsidRPr="00806490">
              <w:rPr>
                <w:b/>
                <w:bCs/>
              </w:rPr>
              <w:t>Structured Prompt</w:t>
            </w:r>
          </w:p>
        </w:tc>
      </w:tr>
      <w:tr w:rsidR="00806490" w:rsidRPr="00806490" w14:paraId="3D93CFF3" w14:textId="77777777">
        <w:trPr>
          <w:tblCellSpacing w:w="15" w:type="dxa"/>
        </w:trPr>
        <w:tc>
          <w:tcPr>
            <w:tcW w:w="0" w:type="auto"/>
            <w:vAlign w:val="center"/>
            <w:hideMark/>
          </w:tcPr>
          <w:p w14:paraId="1F85A4BB" w14:textId="77777777" w:rsidR="00806490" w:rsidRPr="00806490" w:rsidRDefault="00806490" w:rsidP="00806490">
            <w:r w:rsidRPr="00806490">
              <w:t>Clear purpose</w:t>
            </w:r>
          </w:p>
        </w:tc>
        <w:tc>
          <w:tcPr>
            <w:tcW w:w="0" w:type="auto"/>
            <w:vAlign w:val="center"/>
            <w:hideMark/>
          </w:tcPr>
          <w:p w14:paraId="650D5ECA" w14:textId="77777777" w:rsidR="00806490" w:rsidRPr="00806490" w:rsidRDefault="00806490" w:rsidP="00806490">
            <w:r w:rsidRPr="00806490">
              <w:t>Partly clear</w:t>
            </w:r>
          </w:p>
        </w:tc>
        <w:tc>
          <w:tcPr>
            <w:tcW w:w="0" w:type="auto"/>
            <w:vAlign w:val="center"/>
            <w:hideMark/>
          </w:tcPr>
          <w:p w14:paraId="4CFA68D0" w14:textId="77777777" w:rsidR="00806490" w:rsidRPr="00806490" w:rsidRDefault="00806490" w:rsidP="00806490">
            <w:r w:rsidRPr="00806490">
              <w:t>Clear</w:t>
            </w:r>
          </w:p>
        </w:tc>
      </w:tr>
      <w:tr w:rsidR="00806490" w:rsidRPr="00806490" w14:paraId="47600B55" w14:textId="77777777">
        <w:trPr>
          <w:tblCellSpacing w:w="15" w:type="dxa"/>
        </w:trPr>
        <w:tc>
          <w:tcPr>
            <w:tcW w:w="0" w:type="auto"/>
            <w:vAlign w:val="center"/>
            <w:hideMark/>
          </w:tcPr>
          <w:p w14:paraId="6A9D75B1" w14:textId="77777777" w:rsidR="00806490" w:rsidRPr="00806490" w:rsidRDefault="00806490" w:rsidP="00806490">
            <w:r w:rsidRPr="00806490">
              <w:t>Correct flight details</w:t>
            </w:r>
          </w:p>
        </w:tc>
        <w:tc>
          <w:tcPr>
            <w:tcW w:w="0" w:type="auto"/>
            <w:vAlign w:val="center"/>
            <w:hideMark/>
          </w:tcPr>
          <w:p w14:paraId="35B8EE07" w14:textId="77777777" w:rsidR="00806490" w:rsidRPr="00806490" w:rsidRDefault="00806490" w:rsidP="00806490">
            <w:r w:rsidRPr="00806490">
              <w:t>Missing</w:t>
            </w:r>
          </w:p>
        </w:tc>
        <w:tc>
          <w:tcPr>
            <w:tcW w:w="0" w:type="auto"/>
            <w:vAlign w:val="center"/>
            <w:hideMark/>
          </w:tcPr>
          <w:p w14:paraId="12905D82" w14:textId="77777777" w:rsidR="00806490" w:rsidRPr="00806490" w:rsidRDefault="00806490" w:rsidP="00806490">
            <w:r w:rsidRPr="00806490">
              <w:t>Complete and correct</w:t>
            </w:r>
          </w:p>
        </w:tc>
      </w:tr>
      <w:tr w:rsidR="00806490" w:rsidRPr="00806490" w14:paraId="7B735F53" w14:textId="77777777">
        <w:trPr>
          <w:tblCellSpacing w:w="15" w:type="dxa"/>
        </w:trPr>
        <w:tc>
          <w:tcPr>
            <w:tcW w:w="0" w:type="auto"/>
            <w:vAlign w:val="center"/>
            <w:hideMark/>
          </w:tcPr>
          <w:p w14:paraId="4A9FA42E" w14:textId="77777777" w:rsidR="00806490" w:rsidRPr="00806490" w:rsidRDefault="00806490" w:rsidP="00806490">
            <w:r w:rsidRPr="00806490">
              <w:t>Appropriate passenger instructions</w:t>
            </w:r>
          </w:p>
        </w:tc>
        <w:tc>
          <w:tcPr>
            <w:tcW w:w="0" w:type="auto"/>
            <w:vAlign w:val="center"/>
            <w:hideMark/>
          </w:tcPr>
          <w:p w14:paraId="696A4C8E" w14:textId="77777777" w:rsidR="00806490" w:rsidRPr="00806490" w:rsidRDefault="00806490" w:rsidP="00806490">
            <w:r w:rsidRPr="00806490">
              <w:t>Missing</w:t>
            </w:r>
          </w:p>
        </w:tc>
        <w:tc>
          <w:tcPr>
            <w:tcW w:w="0" w:type="auto"/>
            <w:vAlign w:val="center"/>
            <w:hideMark/>
          </w:tcPr>
          <w:p w14:paraId="2E07C73E" w14:textId="77777777" w:rsidR="00806490" w:rsidRPr="00806490" w:rsidRDefault="00806490" w:rsidP="00806490">
            <w:r w:rsidRPr="00806490">
              <w:t>Clearly provided</w:t>
            </w:r>
          </w:p>
        </w:tc>
      </w:tr>
      <w:tr w:rsidR="00806490" w:rsidRPr="00806490" w14:paraId="230C9BA9" w14:textId="77777777">
        <w:trPr>
          <w:tblCellSpacing w:w="15" w:type="dxa"/>
        </w:trPr>
        <w:tc>
          <w:tcPr>
            <w:tcW w:w="0" w:type="auto"/>
            <w:vAlign w:val="center"/>
            <w:hideMark/>
          </w:tcPr>
          <w:p w14:paraId="141CF023" w14:textId="77777777" w:rsidR="00806490" w:rsidRPr="00806490" w:rsidRDefault="00806490" w:rsidP="00806490">
            <w:r w:rsidRPr="00806490">
              <w:t>Professional tone</w:t>
            </w:r>
          </w:p>
        </w:tc>
        <w:tc>
          <w:tcPr>
            <w:tcW w:w="0" w:type="auto"/>
            <w:vAlign w:val="center"/>
            <w:hideMark/>
          </w:tcPr>
          <w:p w14:paraId="3535214B" w14:textId="77777777" w:rsidR="00806490" w:rsidRPr="00806490" w:rsidRDefault="00806490" w:rsidP="00806490">
            <w:r w:rsidRPr="00806490">
              <w:t>Not specified</w:t>
            </w:r>
          </w:p>
        </w:tc>
        <w:tc>
          <w:tcPr>
            <w:tcW w:w="0" w:type="auto"/>
            <w:vAlign w:val="center"/>
            <w:hideMark/>
          </w:tcPr>
          <w:p w14:paraId="524B0506" w14:textId="77777777" w:rsidR="00806490" w:rsidRPr="00806490" w:rsidRDefault="00806490" w:rsidP="00806490">
            <w:r w:rsidRPr="00806490">
              <w:t>Specified</w:t>
            </w:r>
          </w:p>
        </w:tc>
      </w:tr>
      <w:tr w:rsidR="00806490" w:rsidRPr="00806490" w14:paraId="14472D2E" w14:textId="77777777">
        <w:trPr>
          <w:tblCellSpacing w:w="15" w:type="dxa"/>
        </w:trPr>
        <w:tc>
          <w:tcPr>
            <w:tcW w:w="0" w:type="auto"/>
            <w:vAlign w:val="center"/>
            <w:hideMark/>
          </w:tcPr>
          <w:p w14:paraId="35BC6C20" w14:textId="77777777" w:rsidR="00806490" w:rsidRPr="00806490" w:rsidRDefault="00806490" w:rsidP="00806490">
            <w:r w:rsidRPr="00806490">
              <w:t>Suitable length</w:t>
            </w:r>
          </w:p>
        </w:tc>
        <w:tc>
          <w:tcPr>
            <w:tcW w:w="0" w:type="auto"/>
            <w:vAlign w:val="center"/>
            <w:hideMark/>
          </w:tcPr>
          <w:p w14:paraId="188CD747" w14:textId="77777777" w:rsidR="00806490" w:rsidRPr="00806490" w:rsidRDefault="00806490" w:rsidP="00806490">
            <w:r w:rsidRPr="00806490">
              <w:t>Not specified</w:t>
            </w:r>
          </w:p>
        </w:tc>
        <w:tc>
          <w:tcPr>
            <w:tcW w:w="0" w:type="auto"/>
            <w:vAlign w:val="center"/>
            <w:hideMark/>
          </w:tcPr>
          <w:p w14:paraId="6E2B757D" w14:textId="77777777" w:rsidR="00806490" w:rsidRPr="00806490" w:rsidRDefault="00806490" w:rsidP="00806490">
            <w:r w:rsidRPr="00806490">
              <w:t>Below 70 words</w:t>
            </w:r>
          </w:p>
        </w:tc>
      </w:tr>
      <w:tr w:rsidR="00806490" w:rsidRPr="00806490" w14:paraId="1FDEF811" w14:textId="77777777">
        <w:trPr>
          <w:tblCellSpacing w:w="15" w:type="dxa"/>
        </w:trPr>
        <w:tc>
          <w:tcPr>
            <w:tcW w:w="0" w:type="auto"/>
            <w:vAlign w:val="center"/>
            <w:hideMark/>
          </w:tcPr>
          <w:p w14:paraId="099CFF6D" w14:textId="77777777" w:rsidR="00806490" w:rsidRPr="00806490" w:rsidRDefault="00806490" w:rsidP="00806490">
            <w:r w:rsidRPr="00806490">
              <w:t>Correct output format</w:t>
            </w:r>
          </w:p>
        </w:tc>
        <w:tc>
          <w:tcPr>
            <w:tcW w:w="0" w:type="auto"/>
            <w:vAlign w:val="center"/>
            <w:hideMark/>
          </w:tcPr>
          <w:p w14:paraId="66FFB789" w14:textId="77777777" w:rsidR="00806490" w:rsidRPr="00806490" w:rsidRDefault="00806490" w:rsidP="00806490">
            <w:r w:rsidRPr="00806490">
              <w:t>Not specified</w:t>
            </w:r>
          </w:p>
        </w:tc>
        <w:tc>
          <w:tcPr>
            <w:tcW w:w="0" w:type="auto"/>
            <w:vAlign w:val="center"/>
            <w:hideMark/>
          </w:tcPr>
          <w:p w14:paraId="7B30F2C9" w14:textId="77777777" w:rsidR="00806490" w:rsidRPr="00806490" w:rsidRDefault="00806490" w:rsidP="00806490">
            <w:r w:rsidRPr="00806490">
              <w:t>SMS</w:t>
            </w:r>
          </w:p>
        </w:tc>
      </w:tr>
      <w:tr w:rsidR="00806490" w:rsidRPr="00806490" w14:paraId="1678BE24" w14:textId="77777777">
        <w:trPr>
          <w:tblCellSpacing w:w="15" w:type="dxa"/>
        </w:trPr>
        <w:tc>
          <w:tcPr>
            <w:tcW w:w="0" w:type="auto"/>
            <w:vAlign w:val="center"/>
            <w:hideMark/>
          </w:tcPr>
          <w:p w14:paraId="47DF5F25" w14:textId="77777777" w:rsidR="00806490" w:rsidRPr="00806490" w:rsidRDefault="00806490" w:rsidP="00806490">
            <w:r w:rsidRPr="00806490">
              <w:t>Unsupported information</w:t>
            </w:r>
          </w:p>
        </w:tc>
        <w:tc>
          <w:tcPr>
            <w:tcW w:w="0" w:type="auto"/>
            <w:vAlign w:val="center"/>
            <w:hideMark/>
          </w:tcPr>
          <w:p w14:paraId="5F51E668" w14:textId="77777777" w:rsidR="00806490" w:rsidRPr="00806490" w:rsidRDefault="00806490" w:rsidP="00806490">
            <w:r w:rsidRPr="00806490">
              <w:t>May be added</w:t>
            </w:r>
          </w:p>
        </w:tc>
        <w:tc>
          <w:tcPr>
            <w:tcW w:w="0" w:type="auto"/>
            <w:vAlign w:val="center"/>
            <w:hideMark/>
          </w:tcPr>
          <w:p w14:paraId="6401070F" w14:textId="77777777" w:rsidR="00806490" w:rsidRPr="00806490" w:rsidRDefault="00806490" w:rsidP="00806490">
            <w:r w:rsidRPr="00806490">
              <w:t>Explicitly prohibited</w:t>
            </w:r>
          </w:p>
        </w:tc>
      </w:tr>
      <w:tr w:rsidR="00806490" w:rsidRPr="00806490" w14:paraId="0FEE736B" w14:textId="77777777">
        <w:trPr>
          <w:tblCellSpacing w:w="15" w:type="dxa"/>
        </w:trPr>
        <w:tc>
          <w:tcPr>
            <w:tcW w:w="0" w:type="auto"/>
            <w:vAlign w:val="center"/>
            <w:hideMark/>
          </w:tcPr>
          <w:p w14:paraId="31232FF0" w14:textId="77777777" w:rsidR="00806490" w:rsidRPr="00806490" w:rsidRDefault="00806490" w:rsidP="00806490">
            <w:r w:rsidRPr="00806490">
              <w:t>Ready for human review</w:t>
            </w:r>
          </w:p>
        </w:tc>
        <w:tc>
          <w:tcPr>
            <w:tcW w:w="0" w:type="auto"/>
            <w:vAlign w:val="center"/>
            <w:hideMark/>
          </w:tcPr>
          <w:p w14:paraId="2DF2E141" w14:textId="77777777" w:rsidR="00806490" w:rsidRPr="00806490" w:rsidRDefault="00806490" w:rsidP="00806490">
            <w:r w:rsidRPr="00806490">
              <w:t>Needs clarification</w:t>
            </w:r>
          </w:p>
        </w:tc>
        <w:tc>
          <w:tcPr>
            <w:tcW w:w="0" w:type="auto"/>
            <w:vAlign w:val="center"/>
            <w:hideMark/>
          </w:tcPr>
          <w:p w14:paraId="59B85700" w14:textId="77777777" w:rsidR="00806490" w:rsidRPr="00806490" w:rsidRDefault="00806490" w:rsidP="00806490">
            <w:r w:rsidRPr="00806490">
              <w:t>Much closer to ready for review</w:t>
            </w:r>
          </w:p>
        </w:tc>
      </w:tr>
    </w:tbl>
    <w:p w14:paraId="49CE903C" w14:textId="77777777" w:rsidR="00806490" w:rsidRPr="00806490" w:rsidRDefault="00806490" w:rsidP="00806490">
      <w:pPr>
        <w:rPr>
          <w:b/>
          <w:bCs/>
        </w:rPr>
      </w:pPr>
      <w:r w:rsidRPr="00806490">
        <w:rPr>
          <w:b/>
          <w:bCs/>
        </w:rPr>
        <w:t>Student Conclusion</w:t>
      </w:r>
    </w:p>
    <w:p w14:paraId="148028C3" w14:textId="77777777" w:rsidR="00806490" w:rsidRPr="00806490" w:rsidRDefault="00806490" w:rsidP="00806490">
      <w:r w:rsidRPr="00806490">
        <w:t>The structured prompt produced a better and more useful output because it clearly defined the task, context, constraints and output format. The biggest difference came from providing verified flight details, passenger instructions, a word limit and restrictions against invented information. A structured prompt reduces the risk of irrelevant or unsupported content, but it cannot eliminate all risks. Human verification is still required for flight status, departure time, operational instructions and policy-related information.</w:t>
      </w:r>
    </w:p>
    <w:p w14:paraId="13A887F3" w14:textId="77777777" w:rsidR="00806490" w:rsidRPr="00806490" w:rsidRDefault="00806490" w:rsidP="00806490">
      <w:r w:rsidRPr="00806490">
        <w:pict w14:anchorId="088D9759">
          <v:rect id="_x0000_i1061" style="width:0;height:1.5pt" o:hralign="center" o:hrstd="t" o:hr="t" fillcolor="#a0a0a0" stroked="f"/>
        </w:pict>
      </w:r>
    </w:p>
    <w:p w14:paraId="4B271715" w14:textId="77777777" w:rsidR="00806490" w:rsidRDefault="00806490" w:rsidP="00806490">
      <w:pPr>
        <w:rPr>
          <w:b/>
          <w:bCs/>
          <w:sz w:val="28"/>
          <w:szCs w:val="28"/>
        </w:rPr>
      </w:pPr>
    </w:p>
    <w:p w14:paraId="5FB395CB" w14:textId="77777777" w:rsidR="00806490" w:rsidRDefault="00806490" w:rsidP="00806490">
      <w:pPr>
        <w:rPr>
          <w:b/>
          <w:bCs/>
          <w:sz w:val="28"/>
          <w:szCs w:val="28"/>
        </w:rPr>
      </w:pPr>
    </w:p>
    <w:p w14:paraId="4B0EAF2C" w14:textId="77777777" w:rsidR="00806490" w:rsidRDefault="00806490" w:rsidP="00806490">
      <w:pPr>
        <w:rPr>
          <w:b/>
          <w:bCs/>
          <w:sz w:val="28"/>
          <w:szCs w:val="28"/>
        </w:rPr>
      </w:pPr>
    </w:p>
    <w:p w14:paraId="29EB0DC4" w14:textId="77777777" w:rsidR="00806490" w:rsidRDefault="00806490" w:rsidP="00806490">
      <w:pPr>
        <w:rPr>
          <w:b/>
          <w:bCs/>
          <w:sz w:val="28"/>
          <w:szCs w:val="28"/>
        </w:rPr>
      </w:pPr>
    </w:p>
    <w:p w14:paraId="62074CEB" w14:textId="77777777" w:rsidR="00806490" w:rsidRDefault="00806490" w:rsidP="00806490">
      <w:pPr>
        <w:rPr>
          <w:b/>
          <w:bCs/>
          <w:sz w:val="28"/>
          <w:szCs w:val="28"/>
        </w:rPr>
      </w:pPr>
    </w:p>
    <w:p w14:paraId="2ED34C2D" w14:textId="77777777" w:rsidR="00806490" w:rsidRDefault="00806490" w:rsidP="00806490">
      <w:pPr>
        <w:rPr>
          <w:b/>
          <w:bCs/>
          <w:sz w:val="28"/>
          <w:szCs w:val="28"/>
        </w:rPr>
      </w:pPr>
    </w:p>
    <w:p w14:paraId="4E946054" w14:textId="77777777" w:rsidR="00806490" w:rsidRDefault="00806490" w:rsidP="00806490">
      <w:pPr>
        <w:rPr>
          <w:b/>
          <w:bCs/>
          <w:sz w:val="28"/>
          <w:szCs w:val="28"/>
        </w:rPr>
      </w:pPr>
    </w:p>
    <w:p w14:paraId="16FB88DF" w14:textId="77777777" w:rsidR="00806490" w:rsidRDefault="00806490" w:rsidP="00806490">
      <w:pPr>
        <w:rPr>
          <w:b/>
          <w:bCs/>
          <w:sz w:val="28"/>
          <w:szCs w:val="28"/>
        </w:rPr>
      </w:pPr>
    </w:p>
    <w:p w14:paraId="0CACDEE4" w14:textId="77777777" w:rsidR="00806490" w:rsidRDefault="00806490" w:rsidP="00806490">
      <w:pPr>
        <w:rPr>
          <w:b/>
          <w:bCs/>
          <w:sz w:val="28"/>
          <w:szCs w:val="28"/>
        </w:rPr>
      </w:pPr>
    </w:p>
    <w:p w14:paraId="43743737" w14:textId="4ABE96D2" w:rsidR="00806490" w:rsidRPr="00806490" w:rsidRDefault="00806490" w:rsidP="00806490">
      <w:pPr>
        <w:rPr>
          <w:b/>
          <w:bCs/>
          <w:sz w:val="28"/>
          <w:szCs w:val="28"/>
        </w:rPr>
      </w:pPr>
      <w:r w:rsidRPr="00806490">
        <w:rPr>
          <w:b/>
          <w:bCs/>
          <w:sz w:val="28"/>
          <w:szCs w:val="28"/>
        </w:rPr>
        <w:lastRenderedPageBreak/>
        <w:t>Step 6 — Baggage Complaint</w:t>
      </w:r>
    </w:p>
    <w:p w14:paraId="5C770CD3" w14:textId="77777777" w:rsidR="00806490" w:rsidRPr="00806490" w:rsidRDefault="00806490" w:rsidP="00806490">
      <w:pPr>
        <w:rPr>
          <w:b/>
          <w:bCs/>
        </w:rPr>
      </w:pPr>
      <w:r w:rsidRPr="00806490">
        <w:rPr>
          <w:b/>
          <w:bCs/>
        </w:rPr>
        <w:t>Structured Prompt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7430"/>
      </w:tblGrid>
      <w:tr w:rsidR="00806490" w:rsidRPr="00806490" w14:paraId="7E71997A" w14:textId="77777777">
        <w:trPr>
          <w:tblHeader/>
          <w:tblCellSpacing w:w="15" w:type="dxa"/>
        </w:trPr>
        <w:tc>
          <w:tcPr>
            <w:tcW w:w="0" w:type="auto"/>
            <w:vAlign w:val="center"/>
            <w:hideMark/>
          </w:tcPr>
          <w:p w14:paraId="5E33DE4E" w14:textId="77777777" w:rsidR="00806490" w:rsidRPr="00806490" w:rsidRDefault="00806490" w:rsidP="00806490">
            <w:pPr>
              <w:rPr>
                <w:b/>
                <w:bCs/>
              </w:rPr>
            </w:pPr>
            <w:r w:rsidRPr="00806490">
              <w:rPr>
                <w:b/>
                <w:bCs/>
              </w:rPr>
              <w:t>Prompt Ingredient</w:t>
            </w:r>
          </w:p>
        </w:tc>
        <w:tc>
          <w:tcPr>
            <w:tcW w:w="0" w:type="auto"/>
            <w:vAlign w:val="center"/>
            <w:hideMark/>
          </w:tcPr>
          <w:p w14:paraId="06E44682" w14:textId="77777777" w:rsidR="00806490" w:rsidRPr="00806490" w:rsidRDefault="00806490" w:rsidP="00806490">
            <w:pPr>
              <w:rPr>
                <w:b/>
                <w:bCs/>
              </w:rPr>
            </w:pPr>
            <w:r w:rsidRPr="00806490">
              <w:rPr>
                <w:b/>
                <w:bCs/>
              </w:rPr>
              <w:t>Student Response</w:t>
            </w:r>
          </w:p>
        </w:tc>
      </w:tr>
      <w:tr w:rsidR="00806490" w:rsidRPr="00806490" w14:paraId="1B5F5245" w14:textId="77777777">
        <w:trPr>
          <w:tblCellSpacing w:w="15" w:type="dxa"/>
        </w:trPr>
        <w:tc>
          <w:tcPr>
            <w:tcW w:w="0" w:type="auto"/>
            <w:vAlign w:val="center"/>
            <w:hideMark/>
          </w:tcPr>
          <w:p w14:paraId="6719DC9F" w14:textId="77777777" w:rsidR="00806490" w:rsidRPr="00806490" w:rsidRDefault="00806490" w:rsidP="00806490">
            <w:r w:rsidRPr="00806490">
              <w:rPr>
                <w:b/>
                <w:bCs/>
              </w:rPr>
              <w:t>Task</w:t>
            </w:r>
          </w:p>
        </w:tc>
        <w:tc>
          <w:tcPr>
            <w:tcW w:w="0" w:type="auto"/>
            <w:vAlign w:val="center"/>
            <w:hideMark/>
          </w:tcPr>
          <w:p w14:paraId="6631B0FA" w14:textId="77777777" w:rsidR="00806490" w:rsidRPr="00806490" w:rsidRDefault="00806490" w:rsidP="00806490">
            <w:r w:rsidRPr="00806490">
              <w:t>Analyse the supplied passenger complaints related to baggage handling.</w:t>
            </w:r>
          </w:p>
        </w:tc>
      </w:tr>
      <w:tr w:rsidR="00806490" w:rsidRPr="00806490" w14:paraId="07E6268E" w14:textId="77777777">
        <w:trPr>
          <w:tblCellSpacing w:w="15" w:type="dxa"/>
        </w:trPr>
        <w:tc>
          <w:tcPr>
            <w:tcW w:w="0" w:type="auto"/>
            <w:vAlign w:val="center"/>
            <w:hideMark/>
          </w:tcPr>
          <w:p w14:paraId="32E3E6AD" w14:textId="77777777" w:rsidR="00806490" w:rsidRPr="00806490" w:rsidRDefault="00806490" w:rsidP="00806490">
            <w:r w:rsidRPr="00806490">
              <w:rPr>
                <w:b/>
                <w:bCs/>
              </w:rPr>
              <w:t>Context</w:t>
            </w:r>
          </w:p>
        </w:tc>
        <w:tc>
          <w:tcPr>
            <w:tcW w:w="0" w:type="auto"/>
            <w:vAlign w:val="center"/>
            <w:hideMark/>
          </w:tcPr>
          <w:p w14:paraId="6C154ADE" w14:textId="77777777" w:rsidR="00806490" w:rsidRPr="00806490" w:rsidRDefault="00806490" w:rsidP="00806490">
            <w:r w:rsidRPr="00806490">
              <w:t>The complaints may concern delayed baggage, damaged baggage, lost baggage, staff communication and tracking-information issues. The output is intended for management.</w:t>
            </w:r>
          </w:p>
        </w:tc>
      </w:tr>
      <w:tr w:rsidR="00806490" w:rsidRPr="00806490" w14:paraId="6AC976EF" w14:textId="77777777">
        <w:trPr>
          <w:tblCellSpacing w:w="15" w:type="dxa"/>
        </w:trPr>
        <w:tc>
          <w:tcPr>
            <w:tcW w:w="0" w:type="auto"/>
            <w:vAlign w:val="center"/>
            <w:hideMark/>
          </w:tcPr>
          <w:p w14:paraId="2361CB76" w14:textId="77777777" w:rsidR="00806490" w:rsidRPr="00806490" w:rsidRDefault="00806490" w:rsidP="00806490">
            <w:r w:rsidRPr="00806490">
              <w:rPr>
                <w:b/>
                <w:bCs/>
              </w:rPr>
              <w:t>Constraints</w:t>
            </w:r>
          </w:p>
        </w:tc>
        <w:tc>
          <w:tcPr>
            <w:tcW w:w="0" w:type="auto"/>
            <w:vAlign w:val="center"/>
            <w:hideMark/>
          </w:tcPr>
          <w:p w14:paraId="79C73858" w14:textId="77777777" w:rsidR="00806490" w:rsidRPr="00806490" w:rsidRDefault="00806490" w:rsidP="00806490">
            <w:r w:rsidRPr="00806490">
              <w:t>Use only the complaints provided. Do not invent figures, passenger details or airline policies.</w:t>
            </w:r>
          </w:p>
        </w:tc>
      </w:tr>
      <w:tr w:rsidR="00806490" w:rsidRPr="00806490" w14:paraId="227C7F96" w14:textId="77777777">
        <w:trPr>
          <w:tblCellSpacing w:w="15" w:type="dxa"/>
        </w:trPr>
        <w:tc>
          <w:tcPr>
            <w:tcW w:w="0" w:type="auto"/>
            <w:vAlign w:val="center"/>
            <w:hideMark/>
          </w:tcPr>
          <w:p w14:paraId="4DE4AF7A" w14:textId="77777777" w:rsidR="00806490" w:rsidRPr="00806490" w:rsidRDefault="00806490" w:rsidP="00806490">
            <w:r w:rsidRPr="00806490">
              <w:rPr>
                <w:b/>
                <w:bCs/>
              </w:rPr>
              <w:t>Output Format</w:t>
            </w:r>
          </w:p>
        </w:tc>
        <w:tc>
          <w:tcPr>
            <w:tcW w:w="0" w:type="auto"/>
            <w:vAlign w:val="center"/>
            <w:hideMark/>
          </w:tcPr>
          <w:p w14:paraId="592CB083" w14:textId="77777777" w:rsidR="00806490" w:rsidRPr="00806490" w:rsidRDefault="00806490" w:rsidP="00806490">
            <w:r w:rsidRPr="00806490">
              <w:t>Present the answer as a table followed by five concise bullet points.</w:t>
            </w:r>
          </w:p>
        </w:tc>
      </w:tr>
    </w:tbl>
    <w:p w14:paraId="1D3769D9" w14:textId="77777777" w:rsidR="00806490" w:rsidRPr="00806490" w:rsidRDefault="00806490" w:rsidP="00806490">
      <w:pPr>
        <w:rPr>
          <w:b/>
          <w:bCs/>
        </w:rPr>
      </w:pPr>
      <w:r w:rsidRPr="00806490">
        <w:rPr>
          <w:b/>
          <w:bCs/>
        </w:rPr>
        <w:t>Complete Prompt</w:t>
      </w:r>
    </w:p>
    <w:p w14:paraId="71E460D4" w14:textId="77777777" w:rsidR="00806490" w:rsidRPr="00806490" w:rsidRDefault="00806490" w:rsidP="00806490">
      <w:r w:rsidRPr="00806490">
        <w:rPr>
          <w:b/>
          <w:bCs/>
        </w:rPr>
        <w:t>Analyse the supplied passenger complaints related to baggage handling. Classify them into delayed baggage, damaged baggage, lost baggage, staff communication and tracking-information issues. Prepare a management summary containing the number of complaints in each category, the three most common concerns and three practical improvement suggestions. Use only the complaints provided. Do not invent figures, passenger details or airline policies. Present the answer as a table followed by five concise bullet points.</w:t>
      </w:r>
    </w:p>
    <w:p w14:paraId="61638B4B" w14:textId="77777777" w:rsidR="00806490" w:rsidRPr="00806490" w:rsidRDefault="00806490" w:rsidP="00806490">
      <w:r w:rsidRPr="00806490">
        <w:pict w14:anchorId="3AF3F238">
          <v:rect id="_x0000_i1062" style="width:0;height:1.5pt" o:hralign="center" o:hrstd="t" o:hr="t" fillcolor="#a0a0a0" stroked="f"/>
        </w:pict>
      </w:r>
    </w:p>
    <w:p w14:paraId="13CBFF86" w14:textId="77777777" w:rsidR="00806490" w:rsidRDefault="00806490" w:rsidP="00806490">
      <w:pPr>
        <w:rPr>
          <w:b/>
          <w:bCs/>
          <w:sz w:val="28"/>
          <w:szCs w:val="28"/>
        </w:rPr>
      </w:pPr>
    </w:p>
    <w:p w14:paraId="3D83B366" w14:textId="77777777" w:rsidR="00806490" w:rsidRDefault="00806490" w:rsidP="00806490">
      <w:pPr>
        <w:rPr>
          <w:b/>
          <w:bCs/>
          <w:sz w:val="28"/>
          <w:szCs w:val="28"/>
        </w:rPr>
      </w:pPr>
    </w:p>
    <w:p w14:paraId="3563EEFA" w14:textId="77777777" w:rsidR="00806490" w:rsidRDefault="00806490" w:rsidP="00806490">
      <w:pPr>
        <w:rPr>
          <w:b/>
          <w:bCs/>
          <w:sz w:val="28"/>
          <w:szCs w:val="28"/>
        </w:rPr>
      </w:pPr>
    </w:p>
    <w:p w14:paraId="37E0C563" w14:textId="77777777" w:rsidR="00806490" w:rsidRDefault="00806490" w:rsidP="00806490">
      <w:pPr>
        <w:rPr>
          <w:b/>
          <w:bCs/>
          <w:sz w:val="28"/>
          <w:szCs w:val="28"/>
        </w:rPr>
      </w:pPr>
    </w:p>
    <w:p w14:paraId="5917D36D" w14:textId="77777777" w:rsidR="00806490" w:rsidRDefault="00806490" w:rsidP="00806490">
      <w:pPr>
        <w:rPr>
          <w:b/>
          <w:bCs/>
          <w:sz w:val="28"/>
          <w:szCs w:val="28"/>
        </w:rPr>
      </w:pPr>
    </w:p>
    <w:p w14:paraId="4121D8E0" w14:textId="77777777" w:rsidR="00806490" w:rsidRDefault="00806490" w:rsidP="00806490">
      <w:pPr>
        <w:rPr>
          <w:b/>
          <w:bCs/>
          <w:sz w:val="28"/>
          <w:szCs w:val="28"/>
        </w:rPr>
      </w:pPr>
    </w:p>
    <w:p w14:paraId="2945C1FB" w14:textId="77777777" w:rsidR="00806490" w:rsidRDefault="00806490" w:rsidP="00806490">
      <w:pPr>
        <w:rPr>
          <w:b/>
          <w:bCs/>
          <w:sz w:val="28"/>
          <w:szCs w:val="28"/>
        </w:rPr>
      </w:pPr>
    </w:p>
    <w:p w14:paraId="5EF2AB80" w14:textId="77777777" w:rsidR="00806490" w:rsidRDefault="00806490" w:rsidP="00806490">
      <w:pPr>
        <w:rPr>
          <w:b/>
          <w:bCs/>
          <w:sz w:val="28"/>
          <w:szCs w:val="28"/>
        </w:rPr>
      </w:pPr>
    </w:p>
    <w:p w14:paraId="00A2C70F" w14:textId="77777777" w:rsidR="00806490" w:rsidRDefault="00806490" w:rsidP="00806490">
      <w:pPr>
        <w:rPr>
          <w:b/>
          <w:bCs/>
          <w:sz w:val="28"/>
          <w:szCs w:val="28"/>
        </w:rPr>
      </w:pPr>
    </w:p>
    <w:p w14:paraId="42E393D6" w14:textId="1EAA26E4" w:rsidR="00806490" w:rsidRPr="00806490" w:rsidRDefault="00806490" w:rsidP="00806490">
      <w:pPr>
        <w:rPr>
          <w:b/>
          <w:bCs/>
          <w:sz w:val="28"/>
          <w:szCs w:val="28"/>
        </w:rPr>
      </w:pPr>
      <w:r w:rsidRPr="00806490">
        <w:rPr>
          <w:b/>
          <w:bCs/>
          <w:sz w:val="28"/>
          <w:szCs w:val="28"/>
        </w:rPr>
        <w:t>Step 7 — Aviation Prompt Challenge</w:t>
      </w:r>
    </w:p>
    <w:p w14:paraId="2FAB5F8C" w14:textId="77777777" w:rsidR="00806490" w:rsidRPr="00806490" w:rsidRDefault="00806490" w:rsidP="00806490">
      <w:pPr>
        <w:rPr>
          <w:b/>
          <w:bCs/>
        </w:rPr>
      </w:pPr>
      <w:r w:rsidRPr="00806490">
        <w:rPr>
          <w:b/>
          <w:bCs/>
        </w:rPr>
        <w:t>Situation A — Flight Cancellation Email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7404"/>
      </w:tblGrid>
      <w:tr w:rsidR="00806490" w:rsidRPr="00806490" w14:paraId="646B7396" w14:textId="77777777">
        <w:trPr>
          <w:tblHeader/>
          <w:tblCellSpacing w:w="15" w:type="dxa"/>
        </w:trPr>
        <w:tc>
          <w:tcPr>
            <w:tcW w:w="0" w:type="auto"/>
            <w:vAlign w:val="center"/>
            <w:hideMark/>
          </w:tcPr>
          <w:p w14:paraId="5C7D396D" w14:textId="77777777" w:rsidR="00806490" w:rsidRPr="00806490" w:rsidRDefault="00806490" w:rsidP="00806490">
            <w:pPr>
              <w:rPr>
                <w:b/>
                <w:bCs/>
              </w:rPr>
            </w:pPr>
            <w:r w:rsidRPr="00806490">
              <w:rPr>
                <w:b/>
                <w:bCs/>
              </w:rPr>
              <w:t>Prompt Ingredient</w:t>
            </w:r>
          </w:p>
        </w:tc>
        <w:tc>
          <w:tcPr>
            <w:tcW w:w="0" w:type="auto"/>
            <w:vAlign w:val="center"/>
            <w:hideMark/>
          </w:tcPr>
          <w:p w14:paraId="4B10F3F2" w14:textId="77777777" w:rsidR="00806490" w:rsidRPr="00806490" w:rsidRDefault="00806490" w:rsidP="00806490">
            <w:pPr>
              <w:rPr>
                <w:b/>
                <w:bCs/>
              </w:rPr>
            </w:pPr>
            <w:r w:rsidRPr="00806490">
              <w:rPr>
                <w:b/>
                <w:bCs/>
              </w:rPr>
              <w:t>Student Response</w:t>
            </w:r>
          </w:p>
        </w:tc>
      </w:tr>
      <w:tr w:rsidR="00806490" w:rsidRPr="00806490" w14:paraId="57160384" w14:textId="77777777">
        <w:trPr>
          <w:tblCellSpacing w:w="15" w:type="dxa"/>
        </w:trPr>
        <w:tc>
          <w:tcPr>
            <w:tcW w:w="0" w:type="auto"/>
            <w:vAlign w:val="center"/>
            <w:hideMark/>
          </w:tcPr>
          <w:p w14:paraId="093E382F" w14:textId="77777777" w:rsidR="00806490" w:rsidRPr="00806490" w:rsidRDefault="00806490" w:rsidP="00806490">
            <w:r w:rsidRPr="00806490">
              <w:rPr>
                <w:b/>
                <w:bCs/>
              </w:rPr>
              <w:t>Task</w:t>
            </w:r>
          </w:p>
        </w:tc>
        <w:tc>
          <w:tcPr>
            <w:tcW w:w="0" w:type="auto"/>
            <w:vAlign w:val="center"/>
            <w:hideMark/>
          </w:tcPr>
          <w:p w14:paraId="32FE0BC3" w14:textId="77777777" w:rsidR="00806490" w:rsidRPr="00806490" w:rsidRDefault="00806490" w:rsidP="00806490">
            <w:r w:rsidRPr="00806490">
              <w:t>Draft a professional email informing passengers that their flight has been cancelled.</w:t>
            </w:r>
          </w:p>
        </w:tc>
      </w:tr>
      <w:tr w:rsidR="00806490" w:rsidRPr="00806490" w14:paraId="127E4DAE" w14:textId="77777777">
        <w:trPr>
          <w:tblCellSpacing w:w="15" w:type="dxa"/>
        </w:trPr>
        <w:tc>
          <w:tcPr>
            <w:tcW w:w="0" w:type="auto"/>
            <w:vAlign w:val="center"/>
            <w:hideMark/>
          </w:tcPr>
          <w:p w14:paraId="0291CA54" w14:textId="77777777" w:rsidR="00806490" w:rsidRPr="00806490" w:rsidRDefault="00806490" w:rsidP="00806490">
            <w:r w:rsidRPr="00806490">
              <w:rPr>
                <w:b/>
                <w:bCs/>
              </w:rPr>
              <w:t>Context</w:t>
            </w:r>
          </w:p>
        </w:tc>
        <w:tc>
          <w:tcPr>
            <w:tcW w:w="0" w:type="auto"/>
            <w:vAlign w:val="center"/>
            <w:hideMark/>
          </w:tcPr>
          <w:p w14:paraId="2E0BB728" w14:textId="77777777" w:rsidR="00806490" w:rsidRPr="00806490" w:rsidRDefault="00806490" w:rsidP="00806490">
            <w:r w:rsidRPr="00806490">
              <w:t>The airline needs to inform passengers about the cancellation, but the exact compensation policy has not been supplied.</w:t>
            </w:r>
          </w:p>
        </w:tc>
      </w:tr>
      <w:tr w:rsidR="00806490" w:rsidRPr="00806490" w14:paraId="52DD417A" w14:textId="77777777">
        <w:trPr>
          <w:tblCellSpacing w:w="15" w:type="dxa"/>
        </w:trPr>
        <w:tc>
          <w:tcPr>
            <w:tcW w:w="0" w:type="auto"/>
            <w:vAlign w:val="center"/>
            <w:hideMark/>
          </w:tcPr>
          <w:p w14:paraId="1276D605" w14:textId="77777777" w:rsidR="00806490" w:rsidRPr="00806490" w:rsidRDefault="00806490" w:rsidP="00806490">
            <w:r w:rsidRPr="00806490">
              <w:rPr>
                <w:b/>
                <w:bCs/>
              </w:rPr>
              <w:t>Constraints</w:t>
            </w:r>
          </w:p>
        </w:tc>
        <w:tc>
          <w:tcPr>
            <w:tcW w:w="0" w:type="auto"/>
            <w:vAlign w:val="center"/>
            <w:hideMark/>
          </w:tcPr>
          <w:p w14:paraId="73FD2E11" w14:textId="77777777" w:rsidR="00806490" w:rsidRPr="00806490" w:rsidRDefault="00806490" w:rsidP="00806490">
            <w:r w:rsidRPr="00806490">
              <w:t>Use only the information provided. Do not invent compensation, refund, rebooking, hotel, meal or other airline policies. Use a professional and empathetic tone.</w:t>
            </w:r>
          </w:p>
        </w:tc>
      </w:tr>
      <w:tr w:rsidR="00806490" w:rsidRPr="00806490" w14:paraId="5900F6F3" w14:textId="77777777">
        <w:trPr>
          <w:tblCellSpacing w:w="15" w:type="dxa"/>
        </w:trPr>
        <w:tc>
          <w:tcPr>
            <w:tcW w:w="0" w:type="auto"/>
            <w:vAlign w:val="center"/>
            <w:hideMark/>
          </w:tcPr>
          <w:p w14:paraId="0D25D68A" w14:textId="77777777" w:rsidR="00806490" w:rsidRPr="00806490" w:rsidRDefault="00806490" w:rsidP="00806490">
            <w:r w:rsidRPr="00806490">
              <w:rPr>
                <w:b/>
                <w:bCs/>
              </w:rPr>
              <w:t>Output Format</w:t>
            </w:r>
          </w:p>
        </w:tc>
        <w:tc>
          <w:tcPr>
            <w:tcW w:w="0" w:type="auto"/>
            <w:vAlign w:val="center"/>
            <w:hideMark/>
          </w:tcPr>
          <w:p w14:paraId="7FA43137" w14:textId="77777777" w:rsidR="00806490" w:rsidRPr="00806490" w:rsidRDefault="00806490" w:rsidP="00806490">
            <w:r w:rsidRPr="00806490">
              <w:t>Professional passenger email.</w:t>
            </w:r>
          </w:p>
        </w:tc>
      </w:tr>
    </w:tbl>
    <w:p w14:paraId="150EBEBE" w14:textId="77777777" w:rsidR="00806490" w:rsidRPr="00806490" w:rsidRDefault="00806490" w:rsidP="00806490">
      <w:pPr>
        <w:rPr>
          <w:b/>
          <w:bCs/>
        </w:rPr>
      </w:pPr>
      <w:r w:rsidRPr="00806490">
        <w:rPr>
          <w:b/>
          <w:bCs/>
        </w:rPr>
        <w:t>Complete Prompt</w:t>
      </w:r>
    </w:p>
    <w:p w14:paraId="71B8392A" w14:textId="77777777" w:rsidR="00806490" w:rsidRPr="00806490" w:rsidRDefault="00806490" w:rsidP="00806490">
      <w:r w:rsidRPr="00806490">
        <w:rPr>
          <w:b/>
          <w:bCs/>
        </w:rPr>
        <w:t>Draft a professional email informing passengers that their flight has been cancelled. Clearly state the cancellation and advise passengers to check the airline’s official communication channels for verified next steps. The exact compensation policy has not been supplied, so do not invent compensation, refund, rebooking, hotel, meal or other policy information. Use a professional and empathetic tone.</w:t>
      </w:r>
    </w:p>
    <w:p w14:paraId="4375FEA9" w14:textId="77777777" w:rsidR="00806490" w:rsidRPr="00806490" w:rsidRDefault="00806490" w:rsidP="00806490">
      <w:r w:rsidRPr="00806490">
        <w:pict w14:anchorId="3BA033B9">
          <v:rect id="_x0000_i1063" style="width:0;height:1.5pt" o:hralign="center" o:hrstd="t" o:hr="t" fillcolor="#a0a0a0" stroked="f"/>
        </w:pict>
      </w:r>
    </w:p>
    <w:p w14:paraId="20B783B8" w14:textId="77777777" w:rsidR="00806490" w:rsidRPr="00806490" w:rsidRDefault="00806490" w:rsidP="00806490">
      <w:pPr>
        <w:rPr>
          <w:b/>
          <w:bCs/>
        </w:rPr>
      </w:pPr>
      <w:r w:rsidRPr="00806490">
        <w:rPr>
          <w:b/>
          <w:bCs/>
        </w:rPr>
        <w:t>Situation B — Airport Service Survey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7320"/>
      </w:tblGrid>
      <w:tr w:rsidR="00806490" w:rsidRPr="00806490" w14:paraId="6BD24861" w14:textId="77777777">
        <w:trPr>
          <w:tblHeader/>
          <w:tblCellSpacing w:w="15" w:type="dxa"/>
        </w:trPr>
        <w:tc>
          <w:tcPr>
            <w:tcW w:w="0" w:type="auto"/>
            <w:vAlign w:val="center"/>
            <w:hideMark/>
          </w:tcPr>
          <w:p w14:paraId="3B44FA05" w14:textId="77777777" w:rsidR="00806490" w:rsidRPr="00806490" w:rsidRDefault="00806490" w:rsidP="00806490">
            <w:pPr>
              <w:rPr>
                <w:b/>
                <w:bCs/>
              </w:rPr>
            </w:pPr>
            <w:r w:rsidRPr="00806490">
              <w:rPr>
                <w:b/>
                <w:bCs/>
              </w:rPr>
              <w:t>Prompt Ingredient</w:t>
            </w:r>
          </w:p>
        </w:tc>
        <w:tc>
          <w:tcPr>
            <w:tcW w:w="0" w:type="auto"/>
            <w:vAlign w:val="center"/>
            <w:hideMark/>
          </w:tcPr>
          <w:p w14:paraId="603852ED" w14:textId="77777777" w:rsidR="00806490" w:rsidRPr="00806490" w:rsidRDefault="00806490" w:rsidP="00806490">
            <w:pPr>
              <w:rPr>
                <w:b/>
                <w:bCs/>
              </w:rPr>
            </w:pPr>
            <w:r w:rsidRPr="00806490">
              <w:rPr>
                <w:b/>
                <w:bCs/>
              </w:rPr>
              <w:t>Student Response</w:t>
            </w:r>
          </w:p>
        </w:tc>
      </w:tr>
      <w:tr w:rsidR="00806490" w:rsidRPr="00806490" w14:paraId="5F620B08" w14:textId="77777777">
        <w:trPr>
          <w:tblCellSpacing w:w="15" w:type="dxa"/>
        </w:trPr>
        <w:tc>
          <w:tcPr>
            <w:tcW w:w="0" w:type="auto"/>
            <w:vAlign w:val="center"/>
            <w:hideMark/>
          </w:tcPr>
          <w:p w14:paraId="7D2F9BDC" w14:textId="77777777" w:rsidR="00806490" w:rsidRPr="00806490" w:rsidRDefault="00806490" w:rsidP="00806490">
            <w:r w:rsidRPr="00806490">
              <w:rPr>
                <w:b/>
                <w:bCs/>
              </w:rPr>
              <w:t>Task</w:t>
            </w:r>
          </w:p>
        </w:tc>
        <w:tc>
          <w:tcPr>
            <w:tcW w:w="0" w:type="auto"/>
            <w:vAlign w:val="center"/>
            <w:hideMark/>
          </w:tcPr>
          <w:p w14:paraId="267B330C" w14:textId="77777777" w:rsidR="00806490" w:rsidRPr="00806490" w:rsidRDefault="00806490" w:rsidP="00806490">
            <w:r w:rsidRPr="00806490">
              <w:t>Create a short passenger satisfaction survey.</w:t>
            </w:r>
          </w:p>
        </w:tc>
      </w:tr>
      <w:tr w:rsidR="00806490" w:rsidRPr="00806490" w14:paraId="2B821923" w14:textId="77777777">
        <w:trPr>
          <w:tblCellSpacing w:w="15" w:type="dxa"/>
        </w:trPr>
        <w:tc>
          <w:tcPr>
            <w:tcW w:w="0" w:type="auto"/>
            <w:vAlign w:val="center"/>
            <w:hideMark/>
          </w:tcPr>
          <w:p w14:paraId="4F4E0A2C" w14:textId="77777777" w:rsidR="00806490" w:rsidRPr="00806490" w:rsidRDefault="00806490" w:rsidP="00806490">
            <w:r w:rsidRPr="00806490">
              <w:rPr>
                <w:b/>
                <w:bCs/>
              </w:rPr>
              <w:t>Context</w:t>
            </w:r>
          </w:p>
        </w:tc>
        <w:tc>
          <w:tcPr>
            <w:tcW w:w="0" w:type="auto"/>
            <w:vAlign w:val="center"/>
            <w:hideMark/>
          </w:tcPr>
          <w:p w14:paraId="7FE912C5" w14:textId="77777777" w:rsidR="00806490" w:rsidRPr="00806490" w:rsidRDefault="00806490" w:rsidP="00806490">
            <w:r w:rsidRPr="00806490">
              <w:t>Airport management wants to measure satisfaction with check-in, security, cleanliness, signage and staff behaviour.</w:t>
            </w:r>
          </w:p>
        </w:tc>
      </w:tr>
      <w:tr w:rsidR="00806490" w:rsidRPr="00806490" w14:paraId="23AB9BCC" w14:textId="77777777">
        <w:trPr>
          <w:tblCellSpacing w:w="15" w:type="dxa"/>
        </w:trPr>
        <w:tc>
          <w:tcPr>
            <w:tcW w:w="0" w:type="auto"/>
            <w:vAlign w:val="center"/>
            <w:hideMark/>
          </w:tcPr>
          <w:p w14:paraId="390B1A13" w14:textId="77777777" w:rsidR="00806490" w:rsidRPr="00806490" w:rsidRDefault="00806490" w:rsidP="00806490">
            <w:r w:rsidRPr="00806490">
              <w:rPr>
                <w:b/>
                <w:bCs/>
              </w:rPr>
              <w:t>Constraints</w:t>
            </w:r>
          </w:p>
        </w:tc>
        <w:tc>
          <w:tcPr>
            <w:tcW w:w="0" w:type="auto"/>
            <w:vAlign w:val="center"/>
            <w:hideMark/>
          </w:tcPr>
          <w:p w14:paraId="79F413E1" w14:textId="77777777" w:rsidR="00806490" w:rsidRPr="00806490" w:rsidRDefault="00806490" w:rsidP="00806490">
            <w:r w:rsidRPr="00806490">
              <w:t>Keep the survey short and easy to understand. Cover all five service areas. Use neutral questions and avoid leading questions.</w:t>
            </w:r>
          </w:p>
        </w:tc>
      </w:tr>
      <w:tr w:rsidR="00806490" w:rsidRPr="00806490" w14:paraId="4D17DFAE" w14:textId="77777777">
        <w:trPr>
          <w:tblCellSpacing w:w="15" w:type="dxa"/>
        </w:trPr>
        <w:tc>
          <w:tcPr>
            <w:tcW w:w="0" w:type="auto"/>
            <w:vAlign w:val="center"/>
            <w:hideMark/>
          </w:tcPr>
          <w:p w14:paraId="09849ABC" w14:textId="77777777" w:rsidR="00806490" w:rsidRPr="00806490" w:rsidRDefault="00806490" w:rsidP="00806490">
            <w:r w:rsidRPr="00806490">
              <w:rPr>
                <w:b/>
                <w:bCs/>
              </w:rPr>
              <w:lastRenderedPageBreak/>
              <w:t>Output Format</w:t>
            </w:r>
          </w:p>
        </w:tc>
        <w:tc>
          <w:tcPr>
            <w:tcW w:w="0" w:type="auto"/>
            <w:vAlign w:val="center"/>
            <w:hideMark/>
          </w:tcPr>
          <w:p w14:paraId="3F30C58F" w14:textId="77777777" w:rsidR="00806490" w:rsidRPr="00806490" w:rsidRDefault="00806490" w:rsidP="00806490">
            <w:r w:rsidRPr="00806490">
              <w:t>Numbered survey with a 1–5 rating scale and optional comment question.</w:t>
            </w:r>
          </w:p>
        </w:tc>
      </w:tr>
    </w:tbl>
    <w:p w14:paraId="27ED0329" w14:textId="77777777" w:rsidR="00806490" w:rsidRPr="00806490" w:rsidRDefault="00806490" w:rsidP="00806490">
      <w:pPr>
        <w:rPr>
          <w:b/>
          <w:bCs/>
        </w:rPr>
      </w:pPr>
      <w:r w:rsidRPr="00806490">
        <w:rPr>
          <w:b/>
          <w:bCs/>
        </w:rPr>
        <w:t>Complete Prompt</w:t>
      </w:r>
    </w:p>
    <w:p w14:paraId="4A9EF36B" w14:textId="77777777" w:rsidR="00806490" w:rsidRPr="00806490" w:rsidRDefault="00806490" w:rsidP="00806490">
      <w:r w:rsidRPr="00806490">
        <w:rPr>
          <w:b/>
          <w:bCs/>
        </w:rPr>
        <w:t>Create a short passenger satisfaction survey to measure satisfaction with check-in, security, cleanliness, signage and staff behaviour. Use clear and neutral questions with a simple 1–5 rating scale. Include one optional open-ended question for additional comments. Present the survey in a numbered format.</w:t>
      </w:r>
    </w:p>
    <w:p w14:paraId="4EED1A33" w14:textId="77777777" w:rsidR="00806490" w:rsidRPr="00806490" w:rsidRDefault="00806490" w:rsidP="00806490">
      <w:r w:rsidRPr="00806490">
        <w:pict w14:anchorId="0BED10D5">
          <v:rect id="_x0000_i1064" style="width:0;height:1.5pt" o:hralign="center" o:hrstd="t" o:hr="t" fillcolor="#a0a0a0" stroked="f"/>
        </w:pict>
      </w:r>
    </w:p>
    <w:p w14:paraId="1A1EF737" w14:textId="77777777" w:rsidR="00806490" w:rsidRDefault="00806490" w:rsidP="00806490">
      <w:pPr>
        <w:rPr>
          <w:b/>
          <w:bCs/>
          <w:sz w:val="28"/>
          <w:szCs w:val="28"/>
        </w:rPr>
      </w:pPr>
    </w:p>
    <w:p w14:paraId="3766A5D1" w14:textId="77777777" w:rsidR="00806490" w:rsidRDefault="00806490" w:rsidP="00806490">
      <w:pPr>
        <w:rPr>
          <w:b/>
          <w:bCs/>
          <w:sz w:val="28"/>
          <w:szCs w:val="28"/>
        </w:rPr>
      </w:pPr>
    </w:p>
    <w:p w14:paraId="6C1FCFF1" w14:textId="77777777" w:rsidR="00806490" w:rsidRDefault="00806490" w:rsidP="00806490">
      <w:pPr>
        <w:rPr>
          <w:b/>
          <w:bCs/>
          <w:sz w:val="28"/>
          <w:szCs w:val="28"/>
        </w:rPr>
      </w:pPr>
    </w:p>
    <w:p w14:paraId="28FAD03F" w14:textId="77777777" w:rsidR="00806490" w:rsidRDefault="00806490" w:rsidP="00806490">
      <w:pPr>
        <w:rPr>
          <w:b/>
          <w:bCs/>
          <w:sz w:val="28"/>
          <w:szCs w:val="28"/>
        </w:rPr>
      </w:pPr>
    </w:p>
    <w:p w14:paraId="478D3C55" w14:textId="77777777" w:rsidR="00806490" w:rsidRDefault="00806490" w:rsidP="00806490">
      <w:pPr>
        <w:rPr>
          <w:b/>
          <w:bCs/>
          <w:sz w:val="28"/>
          <w:szCs w:val="28"/>
        </w:rPr>
      </w:pPr>
    </w:p>
    <w:p w14:paraId="75EB09E5" w14:textId="77777777" w:rsidR="00806490" w:rsidRDefault="00806490" w:rsidP="00806490">
      <w:pPr>
        <w:rPr>
          <w:b/>
          <w:bCs/>
          <w:sz w:val="28"/>
          <w:szCs w:val="28"/>
        </w:rPr>
      </w:pPr>
    </w:p>
    <w:p w14:paraId="504B576D" w14:textId="77777777" w:rsidR="00806490" w:rsidRDefault="00806490" w:rsidP="00806490">
      <w:pPr>
        <w:rPr>
          <w:b/>
          <w:bCs/>
          <w:sz w:val="28"/>
          <w:szCs w:val="28"/>
        </w:rPr>
      </w:pPr>
    </w:p>
    <w:p w14:paraId="5C75E379" w14:textId="77777777" w:rsidR="00806490" w:rsidRDefault="00806490" w:rsidP="00806490">
      <w:pPr>
        <w:rPr>
          <w:b/>
          <w:bCs/>
          <w:sz w:val="28"/>
          <w:szCs w:val="28"/>
        </w:rPr>
      </w:pPr>
    </w:p>
    <w:p w14:paraId="0C3F5482" w14:textId="77777777" w:rsidR="00806490" w:rsidRDefault="00806490" w:rsidP="00806490">
      <w:pPr>
        <w:rPr>
          <w:b/>
          <w:bCs/>
          <w:sz w:val="28"/>
          <w:szCs w:val="28"/>
        </w:rPr>
      </w:pPr>
    </w:p>
    <w:p w14:paraId="4AB68F0A" w14:textId="77777777" w:rsidR="00806490" w:rsidRDefault="00806490" w:rsidP="00806490">
      <w:pPr>
        <w:rPr>
          <w:b/>
          <w:bCs/>
          <w:sz w:val="28"/>
          <w:szCs w:val="28"/>
        </w:rPr>
      </w:pPr>
    </w:p>
    <w:p w14:paraId="34CA74BB" w14:textId="77777777" w:rsidR="00806490" w:rsidRDefault="00806490" w:rsidP="00806490">
      <w:pPr>
        <w:rPr>
          <w:b/>
          <w:bCs/>
          <w:sz w:val="28"/>
          <w:szCs w:val="28"/>
        </w:rPr>
      </w:pPr>
    </w:p>
    <w:p w14:paraId="7EAB6C23" w14:textId="77777777" w:rsidR="00806490" w:rsidRDefault="00806490" w:rsidP="00806490">
      <w:pPr>
        <w:rPr>
          <w:b/>
          <w:bCs/>
          <w:sz w:val="28"/>
          <w:szCs w:val="28"/>
        </w:rPr>
      </w:pPr>
    </w:p>
    <w:p w14:paraId="3AB1F9A4" w14:textId="77777777" w:rsidR="00806490" w:rsidRDefault="00806490" w:rsidP="00806490">
      <w:pPr>
        <w:rPr>
          <w:b/>
          <w:bCs/>
          <w:sz w:val="28"/>
          <w:szCs w:val="28"/>
        </w:rPr>
      </w:pPr>
    </w:p>
    <w:p w14:paraId="44B4B43A" w14:textId="77777777" w:rsidR="00806490" w:rsidRDefault="00806490" w:rsidP="00806490">
      <w:pPr>
        <w:rPr>
          <w:b/>
          <w:bCs/>
          <w:sz w:val="28"/>
          <w:szCs w:val="28"/>
        </w:rPr>
      </w:pPr>
    </w:p>
    <w:p w14:paraId="4D077E03" w14:textId="77777777" w:rsidR="00806490" w:rsidRDefault="00806490" w:rsidP="00806490">
      <w:pPr>
        <w:rPr>
          <w:b/>
          <w:bCs/>
          <w:sz w:val="28"/>
          <w:szCs w:val="28"/>
        </w:rPr>
      </w:pPr>
    </w:p>
    <w:p w14:paraId="6DEA1DFC" w14:textId="77777777" w:rsidR="00806490" w:rsidRDefault="00806490" w:rsidP="00806490">
      <w:pPr>
        <w:rPr>
          <w:b/>
          <w:bCs/>
          <w:sz w:val="28"/>
          <w:szCs w:val="28"/>
        </w:rPr>
      </w:pPr>
    </w:p>
    <w:p w14:paraId="484B4706" w14:textId="77777777" w:rsidR="00806490" w:rsidRDefault="00806490" w:rsidP="00806490">
      <w:pPr>
        <w:rPr>
          <w:b/>
          <w:bCs/>
          <w:sz w:val="28"/>
          <w:szCs w:val="28"/>
        </w:rPr>
      </w:pPr>
    </w:p>
    <w:p w14:paraId="7912F78E" w14:textId="498D2EDA" w:rsidR="00806490" w:rsidRPr="00806490" w:rsidRDefault="00806490" w:rsidP="00806490">
      <w:pPr>
        <w:rPr>
          <w:b/>
          <w:bCs/>
          <w:sz w:val="28"/>
          <w:szCs w:val="28"/>
        </w:rPr>
      </w:pPr>
      <w:r w:rsidRPr="00806490">
        <w:rPr>
          <w:b/>
          <w:bCs/>
          <w:sz w:val="28"/>
          <w:szCs w:val="28"/>
        </w:rPr>
        <w:lastRenderedPageBreak/>
        <w:t>Step 8 — 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9"/>
        <w:gridCol w:w="844"/>
        <w:gridCol w:w="4153"/>
      </w:tblGrid>
      <w:tr w:rsidR="00806490" w:rsidRPr="00806490" w14:paraId="7B1DF4A4" w14:textId="77777777">
        <w:trPr>
          <w:tblHeader/>
          <w:tblCellSpacing w:w="15" w:type="dxa"/>
        </w:trPr>
        <w:tc>
          <w:tcPr>
            <w:tcW w:w="0" w:type="auto"/>
            <w:vAlign w:val="center"/>
            <w:hideMark/>
          </w:tcPr>
          <w:p w14:paraId="67B00B67" w14:textId="77777777" w:rsidR="00806490" w:rsidRPr="00806490" w:rsidRDefault="00806490" w:rsidP="00806490">
            <w:pPr>
              <w:rPr>
                <w:b/>
                <w:bCs/>
              </w:rPr>
            </w:pPr>
            <w:r w:rsidRPr="00806490">
              <w:rPr>
                <w:b/>
                <w:bCs/>
              </w:rPr>
              <w:t>Review Question</w:t>
            </w:r>
          </w:p>
        </w:tc>
        <w:tc>
          <w:tcPr>
            <w:tcW w:w="0" w:type="auto"/>
            <w:vAlign w:val="center"/>
            <w:hideMark/>
          </w:tcPr>
          <w:p w14:paraId="67B26254" w14:textId="77777777" w:rsidR="00806490" w:rsidRPr="00806490" w:rsidRDefault="00806490" w:rsidP="00806490">
            <w:pPr>
              <w:rPr>
                <w:b/>
                <w:bCs/>
              </w:rPr>
            </w:pPr>
            <w:r w:rsidRPr="00806490">
              <w:rPr>
                <w:b/>
                <w:bCs/>
              </w:rPr>
              <w:t>Yes/No</w:t>
            </w:r>
          </w:p>
        </w:tc>
        <w:tc>
          <w:tcPr>
            <w:tcW w:w="0" w:type="auto"/>
            <w:vAlign w:val="center"/>
            <w:hideMark/>
          </w:tcPr>
          <w:p w14:paraId="417330A5" w14:textId="77777777" w:rsidR="00806490" w:rsidRPr="00806490" w:rsidRDefault="00806490" w:rsidP="00806490">
            <w:pPr>
              <w:rPr>
                <w:b/>
                <w:bCs/>
              </w:rPr>
            </w:pPr>
            <w:r w:rsidRPr="00806490">
              <w:rPr>
                <w:b/>
                <w:bCs/>
              </w:rPr>
              <w:t>Suggested Improvement</w:t>
            </w:r>
          </w:p>
        </w:tc>
      </w:tr>
      <w:tr w:rsidR="00806490" w:rsidRPr="00806490" w14:paraId="1970EC72" w14:textId="77777777">
        <w:trPr>
          <w:tblCellSpacing w:w="15" w:type="dxa"/>
        </w:trPr>
        <w:tc>
          <w:tcPr>
            <w:tcW w:w="0" w:type="auto"/>
            <w:vAlign w:val="center"/>
            <w:hideMark/>
          </w:tcPr>
          <w:p w14:paraId="473F3B74" w14:textId="77777777" w:rsidR="00806490" w:rsidRPr="00806490" w:rsidRDefault="00806490" w:rsidP="00806490">
            <w:r w:rsidRPr="00806490">
              <w:t>Is the task clear?</w:t>
            </w:r>
          </w:p>
        </w:tc>
        <w:tc>
          <w:tcPr>
            <w:tcW w:w="0" w:type="auto"/>
            <w:vAlign w:val="center"/>
            <w:hideMark/>
          </w:tcPr>
          <w:p w14:paraId="5FD89EFD" w14:textId="77777777" w:rsidR="00806490" w:rsidRPr="00806490" w:rsidRDefault="00806490" w:rsidP="00806490">
            <w:r w:rsidRPr="00806490">
              <w:t>Yes</w:t>
            </w:r>
          </w:p>
        </w:tc>
        <w:tc>
          <w:tcPr>
            <w:tcW w:w="0" w:type="auto"/>
            <w:vAlign w:val="center"/>
            <w:hideMark/>
          </w:tcPr>
          <w:p w14:paraId="1458458D" w14:textId="77777777" w:rsidR="00806490" w:rsidRPr="00806490" w:rsidRDefault="00806490" w:rsidP="00806490">
            <w:r w:rsidRPr="00806490">
              <w:t>No major change required.</w:t>
            </w:r>
          </w:p>
        </w:tc>
      </w:tr>
      <w:tr w:rsidR="00806490" w:rsidRPr="00806490" w14:paraId="7E56920A" w14:textId="77777777">
        <w:trPr>
          <w:tblCellSpacing w:w="15" w:type="dxa"/>
        </w:trPr>
        <w:tc>
          <w:tcPr>
            <w:tcW w:w="0" w:type="auto"/>
            <w:vAlign w:val="center"/>
            <w:hideMark/>
          </w:tcPr>
          <w:p w14:paraId="1C2B8A10" w14:textId="77777777" w:rsidR="00806490" w:rsidRPr="00806490" w:rsidRDefault="00806490" w:rsidP="00806490">
            <w:r w:rsidRPr="00806490">
              <w:t>Is sufficient context provided?</w:t>
            </w:r>
          </w:p>
        </w:tc>
        <w:tc>
          <w:tcPr>
            <w:tcW w:w="0" w:type="auto"/>
            <w:vAlign w:val="center"/>
            <w:hideMark/>
          </w:tcPr>
          <w:p w14:paraId="4D5C4793" w14:textId="77777777" w:rsidR="00806490" w:rsidRPr="00806490" w:rsidRDefault="00806490" w:rsidP="00806490">
            <w:r w:rsidRPr="00806490">
              <w:t>Yes</w:t>
            </w:r>
          </w:p>
        </w:tc>
        <w:tc>
          <w:tcPr>
            <w:tcW w:w="0" w:type="auto"/>
            <w:vAlign w:val="center"/>
            <w:hideMark/>
          </w:tcPr>
          <w:p w14:paraId="6832C258" w14:textId="77777777" w:rsidR="00806490" w:rsidRPr="00806490" w:rsidRDefault="00806490" w:rsidP="00806490">
            <w:r w:rsidRPr="00806490">
              <w:t>Keep relevant aviation background specific.</w:t>
            </w:r>
          </w:p>
        </w:tc>
      </w:tr>
      <w:tr w:rsidR="00806490" w:rsidRPr="00806490" w14:paraId="48BE0BCE" w14:textId="77777777">
        <w:trPr>
          <w:tblCellSpacing w:w="15" w:type="dxa"/>
        </w:trPr>
        <w:tc>
          <w:tcPr>
            <w:tcW w:w="0" w:type="auto"/>
            <w:vAlign w:val="center"/>
            <w:hideMark/>
          </w:tcPr>
          <w:p w14:paraId="5A2D954C" w14:textId="77777777" w:rsidR="00806490" w:rsidRPr="00806490" w:rsidRDefault="00806490" w:rsidP="00806490">
            <w:r w:rsidRPr="00806490">
              <w:t>Are the constraints specific?</w:t>
            </w:r>
          </w:p>
        </w:tc>
        <w:tc>
          <w:tcPr>
            <w:tcW w:w="0" w:type="auto"/>
            <w:vAlign w:val="center"/>
            <w:hideMark/>
          </w:tcPr>
          <w:p w14:paraId="21C574A1" w14:textId="77777777" w:rsidR="00806490" w:rsidRPr="00806490" w:rsidRDefault="00806490" w:rsidP="00806490">
            <w:r w:rsidRPr="00806490">
              <w:t>Yes</w:t>
            </w:r>
          </w:p>
        </w:tc>
        <w:tc>
          <w:tcPr>
            <w:tcW w:w="0" w:type="auto"/>
            <w:vAlign w:val="center"/>
            <w:hideMark/>
          </w:tcPr>
          <w:p w14:paraId="2F180D2C" w14:textId="77777777" w:rsidR="00806490" w:rsidRPr="00806490" w:rsidRDefault="00806490" w:rsidP="00806490">
            <w:r w:rsidRPr="00806490">
              <w:t>Clearly state what must not be invented.</w:t>
            </w:r>
          </w:p>
        </w:tc>
      </w:tr>
      <w:tr w:rsidR="00806490" w:rsidRPr="00806490" w14:paraId="5A93DF32" w14:textId="77777777">
        <w:trPr>
          <w:tblCellSpacing w:w="15" w:type="dxa"/>
        </w:trPr>
        <w:tc>
          <w:tcPr>
            <w:tcW w:w="0" w:type="auto"/>
            <w:vAlign w:val="center"/>
            <w:hideMark/>
          </w:tcPr>
          <w:p w14:paraId="3DD7A7DE" w14:textId="77777777" w:rsidR="00806490" w:rsidRPr="00806490" w:rsidRDefault="00806490" w:rsidP="00806490">
            <w:r w:rsidRPr="00806490">
              <w:t>Is the output format stated?</w:t>
            </w:r>
          </w:p>
        </w:tc>
        <w:tc>
          <w:tcPr>
            <w:tcW w:w="0" w:type="auto"/>
            <w:vAlign w:val="center"/>
            <w:hideMark/>
          </w:tcPr>
          <w:p w14:paraId="154FB4CF" w14:textId="77777777" w:rsidR="00806490" w:rsidRPr="00806490" w:rsidRDefault="00806490" w:rsidP="00806490">
            <w:r w:rsidRPr="00806490">
              <w:t>Yes</w:t>
            </w:r>
          </w:p>
        </w:tc>
        <w:tc>
          <w:tcPr>
            <w:tcW w:w="0" w:type="auto"/>
            <w:vAlign w:val="center"/>
            <w:hideMark/>
          </w:tcPr>
          <w:p w14:paraId="2DD835C7" w14:textId="77777777" w:rsidR="00806490" w:rsidRPr="00806490" w:rsidRDefault="00806490" w:rsidP="00806490">
            <w:r w:rsidRPr="00806490">
              <w:t>Keep the format explicit.</w:t>
            </w:r>
          </w:p>
        </w:tc>
      </w:tr>
      <w:tr w:rsidR="00806490" w:rsidRPr="00806490" w14:paraId="2BE7FAB2" w14:textId="77777777">
        <w:trPr>
          <w:tblCellSpacing w:w="15" w:type="dxa"/>
        </w:trPr>
        <w:tc>
          <w:tcPr>
            <w:tcW w:w="0" w:type="auto"/>
            <w:vAlign w:val="center"/>
            <w:hideMark/>
          </w:tcPr>
          <w:p w14:paraId="75E65B13" w14:textId="77777777" w:rsidR="00806490" w:rsidRPr="00806490" w:rsidRDefault="00806490" w:rsidP="00806490">
            <w:r w:rsidRPr="00806490">
              <w:t>Is the intended audience clear?</w:t>
            </w:r>
          </w:p>
        </w:tc>
        <w:tc>
          <w:tcPr>
            <w:tcW w:w="0" w:type="auto"/>
            <w:vAlign w:val="center"/>
            <w:hideMark/>
          </w:tcPr>
          <w:p w14:paraId="2140E6E8" w14:textId="77777777" w:rsidR="00806490" w:rsidRPr="00806490" w:rsidRDefault="00806490" w:rsidP="00806490">
            <w:r w:rsidRPr="00806490">
              <w:t>Yes</w:t>
            </w:r>
          </w:p>
        </w:tc>
        <w:tc>
          <w:tcPr>
            <w:tcW w:w="0" w:type="auto"/>
            <w:vAlign w:val="center"/>
            <w:hideMark/>
          </w:tcPr>
          <w:p w14:paraId="51E727A0" w14:textId="77777777" w:rsidR="00806490" w:rsidRPr="00806490" w:rsidRDefault="00806490" w:rsidP="00806490">
            <w:r w:rsidRPr="00806490">
              <w:t>Mention passengers or management where applicable.</w:t>
            </w:r>
          </w:p>
        </w:tc>
      </w:tr>
      <w:tr w:rsidR="00806490" w:rsidRPr="00806490" w14:paraId="58E0E351" w14:textId="77777777">
        <w:trPr>
          <w:tblCellSpacing w:w="15" w:type="dxa"/>
        </w:trPr>
        <w:tc>
          <w:tcPr>
            <w:tcW w:w="0" w:type="auto"/>
            <w:vAlign w:val="center"/>
            <w:hideMark/>
          </w:tcPr>
          <w:p w14:paraId="7D8942C5" w14:textId="77777777" w:rsidR="00806490" w:rsidRPr="00806490" w:rsidRDefault="00806490" w:rsidP="00806490">
            <w:r w:rsidRPr="00806490">
              <w:t>Does the prompt prevent unsupported assumptions?</w:t>
            </w:r>
          </w:p>
        </w:tc>
        <w:tc>
          <w:tcPr>
            <w:tcW w:w="0" w:type="auto"/>
            <w:vAlign w:val="center"/>
            <w:hideMark/>
          </w:tcPr>
          <w:p w14:paraId="15D3840B" w14:textId="77777777" w:rsidR="00806490" w:rsidRPr="00806490" w:rsidRDefault="00806490" w:rsidP="00806490">
            <w:r w:rsidRPr="00806490">
              <w:t>Yes</w:t>
            </w:r>
          </w:p>
        </w:tc>
        <w:tc>
          <w:tcPr>
            <w:tcW w:w="0" w:type="auto"/>
            <w:vAlign w:val="center"/>
            <w:hideMark/>
          </w:tcPr>
          <w:p w14:paraId="6E7D52DD" w14:textId="77777777" w:rsidR="00806490" w:rsidRPr="00806490" w:rsidRDefault="00806490" w:rsidP="00806490">
            <w:r w:rsidRPr="00806490">
              <w:t>Restrict the AI to verified information.</w:t>
            </w:r>
          </w:p>
        </w:tc>
      </w:tr>
      <w:tr w:rsidR="00806490" w:rsidRPr="00806490" w14:paraId="70DAFBB1" w14:textId="77777777">
        <w:trPr>
          <w:tblCellSpacing w:w="15" w:type="dxa"/>
        </w:trPr>
        <w:tc>
          <w:tcPr>
            <w:tcW w:w="0" w:type="auto"/>
            <w:vAlign w:val="center"/>
            <w:hideMark/>
          </w:tcPr>
          <w:p w14:paraId="467D7E28" w14:textId="77777777" w:rsidR="00806490" w:rsidRPr="00806490" w:rsidRDefault="00806490" w:rsidP="00806490">
            <w:r w:rsidRPr="00806490">
              <w:t>Can the instructions be tested?</w:t>
            </w:r>
          </w:p>
        </w:tc>
        <w:tc>
          <w:tcPr>
            <w:tcW w:w="0" w:type="auto"/>
            <w:vAlign w:val="center"/>
            <w:hideMark/>
          </w:tcPr>
          <w:p w14:paraId="575D954E" w14:textId="77777777" w:rsidR="00806490" w:rsidRPr="00806490" w:rsidRDefault="00806490" w:rsidP="00806490">
            <w:r w:rsidRPr="00806490">
              <w:t>Yes</w:t>
            </w:r>
          </w:p>
        </w:tc>
        <w:tc>
          <w:tcPr>
            <w:tcW w:w="0" w:type="auto"/>
            <w:vAlign w:val="center"/>
            <w:hideMark/>
          </w:tcPr>
          <w:p w14:paraId="3C35A3D5" w14:textId="77777777" w:rsidR="00806490" w:rsidRPr="00806490" w:rsidRDefault="00806490" w:rsidP="00806490">
            <w:r w:rsidRPr="00806490">
              <w:t>Compare the output against each requirement.</w:t>
            </w:r>
          </w:p>
        </w:tc>
      </w:tr>
      <w:tr w:rsidR="00806490" w:rsidRPr="00806490" w14:paraId="017746BA" w14:textId="77777777">
        <w:trPr>
          <w:tblCellSpacing w:w="15" w:type="dxa"/>
        </w:trPr>
        <w:tc>
          <w:tcPr>
            <w:tcW w:w="0" w:type="auto"/>
            <w:vAlign w:val="center"/>
            <w:hideMark/>
          </w:tcPr>
          <w:p w14:paraId="1BF6A2EC" w14:textId="77777777" w:rsidR="00806490" w:rsidRPr="00806490" w:rsidRDefault="00806490" w:rsidP="00806490">
            <w:r w:rsidRPr="00806490">
              <w:t>Is any sensitive information included?</w:t>
            </w:r>
          </w:p>
        </w:tc>
        <w:tc>
          <w:tcPr>
            <w:tcW w:w="0" w:type="auto"/>
            <w:vAlign w:val="center"/>
            <w:hideMark/>
          </w:tcPr>
          <w:p w14:paraId="5FD507AE" w14:textId="77777777" w:rsidR="00806490" w:rsidRPr="00806490" w:rsidRDefault="00806490" w:rsidP="00806490">
            <w:r w:rsidRPr="00806490">
              <w:t>No</w:t>
            </w:r>
          </w:p>
        </w:tc>
        <w:tc>
          <w:tcPr>
            <w:tcW w:w="0" w:type="auto"/>
            <w:vAlign w:val="center"/>
            <w:hideMark/>
          </w:tcPr>
          <w:p w14:paraId="0A949726" w14:textId="77777777" w:rsidR="00806490" w:rsidRPr="00806490" w:rsidRDefault="00806490" w:rsidP="00806490">
            <w:r w:rsidRPr="00806490">
              <w:t>Do not add passenger-identifying information.</w:t>
            </w:r>
          </w:p>
        </w:tc>
      </w:tr>
    </w:tbl>
    <w:p w14:paraId="57E110B4" w14:textId="77777777" w:rsidR="00806490" w:rsidRPr="00806490" w:rsidRDefault="00806490" w:rsidP="00806490">
      <w:pPr>
        <w:rPr>
          <w:b/>
          <w:bCs/>
        </w:rPr>
      </w:pPr>
      <w:r w:rsidRPr="00806490">
        <w:rPr>
          <w:b/>
          <w:bCs/>
        </w:rPr>
        <w:t>Revised Prompt</w:t>
      </w:r>
    </w:p>
    <w:p w14:paraId="704AC000" w14:textId="77777777" w:rsidR="00806490" w:rsidRPr="00806490" w:rsidRDefault="00806490" w:rsidP="00806490">
      <w:r w:rsidRPr="00806490">
        <w:rPr>
          <w:b/>
          <w:bCs/>
        </w:rPr>
        <w:t>Draft a professional passenger communication using only the verified information supplied. Clearly state the relevant flight or service information, give only confirmed instructions, follow the requested tone and word limit, and do not invent operational details, compensation, refunds or airline policies. Present the response in the specified format.</w:t>
      </w:r>
    </w:p>
    <w:p w14:paraId="7EB4B9E8" w14:textId="77777777" w:rsidR="00806490" w:rsidRPr="00806490" w:rsidRDefault="00806490" w:rsidP="00806490">
      <w:r w:rsidRPr="00806490">
        <w:pict w14:anchorId="20AB7FF1">
          <v:rect id="_x0000_i1065" style="width:0;height:1.5pt" o:hralign="center" o:hrstd="t" o:hr="t" fillcolor="#a0a0a0" stroked="f"/>
        </w:pict>
      </w:r>
    </w:p>
    <w:p w14:paraId="4834BA72" w14:textId="77777777" w:rsidR="00806490" w:rsidRDefault="00806490" w:rsidP="00806490">
      <w:pPr>
        <w:rPr>
          <w:b/>
          <w:bCs/>
          <w:sz w:val="28"/>
          <w:szCs w:val="28"/>
        </w:rPr>
      </w:pPr>
    </w:p>
    <w:p w14:paraId="4CA6BB16" w14:textId="77777777" w:rsidR="00806490" w:rsidRDefault="00806490" w:rsidP="00806490">
      <w:pPr>
        <w:rPr>
          <w:b/>
          <w:bCs/>
          <w:sz w:val="28"/>
          <w:szCs w:val="28"/>
        </w:rPr>
      </w:pPr>
    </w:p>
    <w:p w14:paraId="1FC834D7" w14:textId="77777777" w:rsidR="00806490" w:rsidRDefault="00806490" w:rsidP="00806490">
      <w:pPr>
        <w:rPr>
          <w:b/>
          <w:bCs/>
          <w:sz w:val="28"/>
          <w:szCs w:val="28"/>
        </w:rPr>
      </w:pPr>
    </w:p>
    <w:p w14:paraId="365B1CBD" w14:textId="77777777" w:rsidR="00806490" w:rsidRDefault="00806490" w:rsidP="00806490">
      <w:pPr>
        <w:rPr>
          <w:b/>
          <w:bCs/>
          <w:sz w:val="28"/>
          <w:szCs w:val="28"/>
        </w:rPr>
      </w:pPr>
    </w:p>
    <w:p w14:paraId="68F7AD82" w14:textId="77777777" w:rsidR="00806490" w:rsidRDefault="00806490" w:rsidP="00806490">
      <w:pPr>
        <w:rPr>
          <w:b/>
          <w:bCs/>
          <w:sz w:val="28"/>
          <w:szCs w:val="28"/>
        </w:rPr>
      </w:pPr>
    </w:p>
    <w:p w14:paraId="1EB544A5" w14:textId="77777777" w:rsidR="00806490" w:rsidRDefault="00806490" w:rsidP="00806490">
      <w:pPr>
        <w:rPr>
          <w:b/>
          <w:bCs/>
          <w:sz w:val="28"/>
          <w:szCs w:val="28"/>
        </w:rPr>
      </w:pPr>
    </w:p>
    <w:p w14:paraId="764CE77F" w14:textId="00C8496B" w:rsidR="00806490" w:rsidRPr="00806490" w:rsidRDefault="00806490" w:rsidP="00806490">
      <w:pPr>
        <w:rPr>
          <w:b/>
          <w:bCs/>
          <w:sz w:val="28"/>
          <w:szCs w:val="28"/>
        </w:rPr>
      </w:pPr>
      <w:r w:rsidRPr="00806490">
        <w:rPr>
          <w:b/>
          <w:bCs/>
          <w:sz w:val="28"/>
          <w:szCs w:val="28"/>
        </w:rPr>
        <w:lastRenderedPageBreak/>
        <w:t>Step 9 — One Variable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2425"/>
        <w:gridCol w:w="4858"/>
      </w:tblGrid>
      <w:tr w:rsidR="00806490" w:rsidRPr="00806490" w14:paraId="75D89256" w14:textId="77777777">
        <w:trPr>
          <w:tblHeader/>
          <w:tblCellSpacing w:w="15" w:type="dxa"/>
        </w:trPr>
        <w:tc>
          <w:tcPr>
            <w:tcW w:w="0" w:type="auto"/>
            <w:vAlign w:val="center"/>
            <w:hideMark/>
          </w:tcPr>
          <w:p w14:paraId="7F59FAD4" w14:textId="77777777" w:rsidR="00806490" w:rsidRPr="00806490" w:rsidRDefault="00806490" w:rsidP="00806490">
            <w:pPr>
              <w:rPr>
                <w:b/>
                <w:bCs/>
              </w:rPr>
            </w:pPr>
            <w:r w:rsidRPr="00806490">
              <w:rPr>
                <w:b/>
                <w:bCs/>
              </w:rPr>
              <w:t>Version</w:t>
            </w:r>
          </w:p>
        </w:tc>
        <w:tc>
          <w:tcPr>
            <w:tcW w:w="0" w:type="auto"/>
            <w:vAlign w:val="center"/>
            <w:hideMark/>
          </w:tcPr>
          <w:p w14:paraId="39F8956C" w14:textId="77777777" w:rsidR="00806490" w:rsidRPr="00806490" w:rsidRDefault="00806490" w:rsidP="00806490">
            <w:pPr>
              <w:rPr>
                <w:b/>
                <w:bCs/>
              </w:rPr>
            </w:pPr>
            <w:r w:rsidRPr="00806490">
              <w:rPr>
                <w:b/>
                <w:bCs/>
              </w:rPr>
              <w:t>Component Changed</w:t>
            </w:r>
          </w:p>
        </w:tc>
        <w:tc>
          <w:tcPr>
            <w:tcW w:w="0" w:type="auto"/>
            <w:vAlign w:val="center"/>
            <w:hideMark/>
          </w:tcPr>
          <w:p w14:paraId="10891433" w14:textId="77777777" w:rsidR="00806490" w:rsidRPr="00806490" w:rsidRDefault="00806490" w:rsidP="00806490">
            <w:pPr>
              <w:rPr>
                <w:b/>
                <w:bCs/>
              </w:rPr>
            </w:pPr>
            <w:r w:rsidRPr="00806490">
              <w:rPr>
                <w:b/>
                <w:bCs/>
              </w:rPr>
              <w:t>Effect on the Output</w:t>
            </w:r>
          </w:p>
        </w:tc>
      </w:tr>
      <w:tr w:rsidR="00806490" w:rsidRPr="00806490" w14:paraId="2CC9F5CE" w14:textId="77777777">
        <w:trPr>
          <w:tblCellSpacing w:w="15" w:type="dxa"/>
        </w:trPr>
        <w:tc>
          <w:tcPr>
            <w:tcW w:w="0" w:type="auto"/>
            <w:vAlign w:val="center"/>
            <w:hideMark/>
          </w:tcPr>
          <w:p w14:paraId="1072D4B9" w14:textId="77777777" w:rsidR="00806490" w:rsidRPr="00806490" w:rsidRDefault="00806490" w:rsidP="00806490">
            <w:r w:rsidRPr="00806490">
              <w:t>Original structured prompt</w:t>
            </w:r>
          </w:p>
        </w:tc>
        <w:tc>
          <w:tcPr>
            <w:tcW w:w="0" w:type="auto"/>
            <w:vAlign w:val="center"/>
            <w:hideMark/>
          </w:tcPr>
          <w:p w14:paraId="20576AD7" w14:textId="77777777" w:rsidR="00806490" w:rsidRPr="00806490" w:rsidRDefault="00806490" w:rsidP="00806490">
            <w:r w:rsidRPr="00806490">
              <w:t>None</w:t>
            </w:r>
          </w:p>
        </w:tc>
        <w:tc>
          <w:tcPr>
            <w:tcW w:w="0" w:type="auto"/>
            <w:vAlign w:val="center"/>
            <w:hideMark/>
          </w:tcPr>
          <w:p w14:paraId="54AA8555" w14:textId="77777777" w:rsidR="00806490" w:rsidRPr="00806490" w:rsidRDefault="00806490" w:rsidP="00806490">
            <w:r w:rsidRPr="00806490">
              <w:t>Produces a professional passenger SMS with the specified details and restrictions.</w:t>
            </w:r>
          </w:p>
        </w:tc>
      </w:tr>
      <w:tr w:rsidR="00806490" w:rsidRPr="00806490" w14:paraId="5E83AD49" w14:textId="77777777">
        <w:trPr>
          <w:tblCellSpacing w:w="15" w:type="dxa"/>
        </w:trPr>
        <w:tc>
          <w:tcPr>
            <w:tcW w:w="0" w:type="auto"/>
            <w:vAlign w:val="center"/>
            <w:hideMark/>
          </w:tcPr>
          <w:p w14:paraId="5AE7B733" w14:textId="77777777" w:rsidR="00806490" w:rsidRPr="00806490" w:rsidRDefault="00806490" w:rsidP="00806490">
            <w:r w:rsidRPr="00806490">
              <w:t>Revised prompt</w:t>
            </w:r>
          </w:p>
        </w:tc>
        <w:tc>
          <w:tcPr>
            <w:tcW w:w="0" w:type="auto"/>
            <w:vAlign w:val="center"/>
            <w:hideMark/>
          </w:tcPr>
          <w:p w14:paraId="066C17CB" w14:textId="77777777" w:rsidR="00806490" w:rsidRPr="00806490" w:rsidRDefault="00806490" w:rsidP="00806490">
            <w:r w:rsidRPr="00806490">
              <w:t>Output format changed from SMS to email</w:t>
            </w:r>
          </w:p>
        </w:tc>
        <w:tc>
          <w:tcPr>
            <w:tcW w:w="0" w:type="auto"/>
            <w:vAlign w:val="center"/>
            <w:hideMark/>
          </w:tcPr>
          <w:p w14:paraId="7BD96850" w14:textId="77777777" w:rsidR="00806490" w:rsidRPr="00806490" w:rsidRDefault="00806490" w:rsidP="00806490">
            <w:r w:rsidRPr="00806490">
              <w:t>The response becomes longer and more detailed while keeping the same verified information and constraints.</w:t>
            </w:r>
          </w:p>
        </w:tc>
      </w:tr>
    </w:tbl>
    <w:p w14:paraId="7C9BBCD5" w14:textId="77777777" w:rsidR="00806490" w:rsidRPr="00806490" w:rsidRDefault="00806490" w:rsidP="00806490">
      <w:r w:rsidRPr="00806490">
        <w:pict w14:anchorId="6E57FBBE">
          <v:rect id="_x0000_i1066" style="width:0;height:1.5pt" o:hralign="center" o:hrstd="t" o:hr="t" fillcolor="#a0a0a0" stroked="f"/>
        </w:pict>
      </w:r>
    </w:p>
    <w:p w14:paraId="0236835C" w14:textId="77777777" w:rsidR="00806490" w:rsidRDefault="00806490" w:rsidP="00806490">
      <w:pPr>
        <w:rPr>
          <w:b/>
          <w:bCs/>
          <w:sz w:val="28"/>
          <w:szCs w:val="28"/>
        </w:rPr>
      </w:pPr>
    </w:p>
    <w:p w14:paraId="35E4CF72" w14:textId="77777777" w:rsidR="00806490" w:rsidRDefault="00806490" w:rsidP="00806490">
      <w:pPr>
        <w:rPr>
          <w:b/>
          <w:bCs/>
          <w:sz w:val="28"/>
          <w:szCs w:val="28"/>
        </w:rPr>
      </w:pPr>
    </w:p>
    <w:p w14:paraId="1216F9C7" w14:textId="77777777" w:rsidR="00806490" w:rsidRDefault="00806490" w:rsidP="00806490">
      <w:pPr>
        <w:rPr>
          <w:b/>
          <w:bCs/>
          <w:sz w:val="28"/>
          <w:szCs w:val="28"/>
        </w:rPr>
      </w:pPr>
    </w:p>
    <w:p w14:paraId="39BAAEEE" w14:textId="77777777" w:rsidR="00806490" w:rsidRDefault="00806490" w:rsidP="00806490">
      <w:pPr>
        <w:rPr>
          <w:b/>
          <w:bCs/>
          <w:sz w:val="28"/>
          <w:szCs w:val="28"/>
        </w:rPr>
      </w:pPr>
    </w:p>
    <w:p w14:paraId="25B54087" w14:textId="77777777" w:rsidR="00806490" w:rsidRDefault="00806490" w:rsidP="00806490">
      <w:pPr>
        <w:rPr>
          <w:b/>
          <w:bCs/>
          <w:sz w:val="28"/>
          <w:szCs w:val="28"/>
        </w:rPr>
      </w:pPr>
    </w:p>
    <w:p w14:paraId="08D74981" w14:textId="77777777" w:rsidR="00806490" w:rsidRDefault="00806490" w:rsidP="00806490">
      <w:pPr>
        <w:rPr>
          <w:b/>
          <w:bCs/>
          <w:sz w:val="28"/>
          <w:szCs w:val="28"/>
        </w:rPr>
      </w:pPr>
    </w:p>
    <w:p w14:paraId="100DD1F4" w14:textId="77777777" w:rsidR="00806490" w:rsidRDefault="00806490" w:rsidP="00806490">
      <w:pPr>
        <w:rPr>
          <w:b/>
          <w:bCs/>
          <w:sz w:val="28"/>
          <w:szCs w:val="28"/>
        </w:rPr>
      </w:pPr>
    </w:p>
    <w:p w14:paraId="098599F4" w14:textId="77777777" w:rsidR="00806490" w:rsidRDefault="00806490" w:rsidP="00806490">
      <w:pPr>
        <w:rPr>
          <w:b/>
          <w:bCs/>
          <w:sz w:val="28"/>
          <w:szCs w:val="28"/>
        </w:rPr>
      </w:pPr>
    </w:p>
    <w:p w14:paraId="0ED2269C" w14:textId="77777777" w:rsidR="00806490" w:rsidRDefault="00806490" w:rsidP="00806490">
      <w:pPr>
        <w:rPr>
          <w:b/>
          <w:bCs/>
          <w:sz w:val="28"/>
          <w:szCs w:val="28"/>
        </w:rPr>
      </w:pPr>
    </w:p>
    <w:p w14:paraId="74536790" w14:textId="77777777" w:rsidR="00806490" w:rsidRDefault="00806490" w:rsidP="00806490">
      <w:pPr>
        <w:rPr>
          <w:b/>
          <w:bCs/>
          <w:sz w:val="28"/>
          <w:szCs w:val="28"/>
        </w:rPr>
      </w:pPr>
    </w:p>
    <w:p w14:paraId="568BE69A" w14:textId="77777777" w:rsidR="00806490" w:rsidRDefault="00806490" w:rsidP="00806490">
      <w:pPr>
        <w:rPr>
          <w:b/>
          <w:bCs/>
          <w:sz w:val="28"/>
          <w:szCs w:val="28"/>
        </w:rPr>
      </w:pPr>
    </w:p>
    <w:p w14:paraId="22E64160" w14:textId="77777777" w:rsidR="00806490" w:rsidRDefault="00806490" w:rsidP="00806490">
      <w:pPr>
        <w:rPr>
          <w:b/>
          <w:bCs/>
          <w:sz w:val="28"/>
          <w:szCs w:val="28"/>
        </w:rPr>
      </w:pPr>
    </w:p>
    <w:p w14:paraId="5F319BE3" w14:textId="77777777" w:rsidR="00806490" w:rsidRDefault="00806490" w:rsidP="00806490">
      <w:pPr>
        <w:rPr>
          <w:b/>
          <w:bCs/>
          <w:sz w:val="28"/>
          <w:szCs w:val="28"/>
        </w:rPr>
      </w:pPr>
    </w:p>
    <w:p w14:paraId="7737A42C" w14:textId="77777777" w:rsidR="00806490" w:rsidRDefault="00806490" w:rsidP="00806490">
      <w:pPr>
        <w:rPr>
          <w:b/>
          <w:bCs/>
          <w:sz w:val="28"/>
          <w:szCs w:val="28"/>
        </w:rPr>
      </w:pPr>
    </w:p>
    <w:p w14:paraId="614FE42B" w14:textId="77777777" w:rsidR="00806490" w:rsidRDefault="00806490" w:rsidP="00806490">
      <w:pPr>
        <w:rPr>
          <w:b/>
          <w:bCs/>
          <w:sz w:val="28"/>
          <w:szCs w:val="28"/>
        </w:rPr>
      </w:pPr>
    </w:p>
    <w:p w14:paraId="52726870" w14:textId="77777777" w:rsidR="00806490" w:rsidRDefault="00806490" w:rsidP="00806490">
      <w:pPr>
        <w:rPr>
          <w:b/>
          <w:bCs/>
          <w:sz w:val="28"/>
          <w:szCs w:val="28"/>
        </w:rPr>
      </w:pPr>
    </w:p>
    <w:p w14:paraId="24F43592" w14:textId="77777777" w:rsidR="00806490" w:rsidRDefault="00806490" w:rsidP="00806490">
      <w:pPr>
        <w:rPr>
          <w:b/>
          <w:bCs/>
          <w:sz w:val="28"/>
          <w:szCs w:val="28"/>
        </w:rPr>
      </w:pPr>
    </w:p>
    <w:p w14:paraId="76722D7D" w14:textId="77777777" w:rsidR="00806490" w:rsidRDefault="00806490" w:rsidP="00806490">
      <w:pPr>
        <w:rPr>
          <w:b/>
          <w:bCs/>
          <w:sz w:val="28"/>
          <w:szCs w:val="28"/>
        </w:rPr>
      </w:pPr>
    </w:p>
    <w:p w14:paraId="7DA8261F" w14:textId="47B7EFAA" w:rsidR="00806490" w:rsidRPr="00806490" w:rsidRDefault="00806490" w:rsidP="00806490">
      <w:pPr>
        <w:rPr>
          <w:b/>
          <w:bCs/>
          <w:sz w:val="28"/>
          <w:szCs w:val="28"/>
        </w:rPr>
      </w:pPr>
      <w:r w:rsidRPr="00806490">
        <w:rPr>
          <w:b/>
          <w:bCs/>
          <w:sz w:val="28"/>
          <w:szCs w:val="28"/>
        </w:rPr>
        <w:lastRenderedPageBreak/>
        <w:t>Step 10 — Reflection Answers</w:t>
      </w:r>
    </w:p>
    <w:p w14:paraId="36CB5F16" w14:textId="77777777" w:rsidR="00806490" w:rsidRPr="00806490" w:rsidRDefault="00806490" w:rsidP="00806490">
      <w:r w:rsidRPr="00806490">
        <w:rPr>
          <w:b/>
          <w:bCs/>
        </w:rPr>
        <w:t>1. What are the four ingredients of a good prompt?</w:t>
      </w:r>
      <w:r w:rsidRPr="00806490">
        <w:br/>
        <w:t xml:space="preserve">The four ingredients are </w:t>
      </w:r>
      <w:r w:rsidRPr="00806490">
        <w:rPr>
          <w:b/>
          <w:bCs/>
        </w:rPr>
        <w:t>Task, Context, Constraints and Output Format</w:t>
      </w:r>
      <w:r w:rsidRPr="00806490">
        <w:t>.</w:t>
      </w:r>
    </w:p>
    <w:p w14:paraId="330B9128" w14:textId="77777777" w:rsidR="00806490" w:rsidRPr="00806490" w:rsidRDefault="00806490" w:rsidP="00806490">
      <w:r w:rsidRPr="00806490">
        <w:rPr>
          <w:b/>
          <w:bCs/>
        </w:rPr>
        <w:t>2. Why is the task component necessary?</w:t>
      </w:r>
      <w:r w:rsidRPr="00806490">
        <w:br/>
        <w:t>The task tells the AI exactly what it needs to do and makes the instruction clear.</w:t>
      </w:r>
    </w:p>
    <w:p w14:paraId="5DCC6DEB" w14:textId="77777777" w:rsidR="00806490" w:rsidRPr="00806490" w:rsidRDefault="00806490" w:rsidP="00806490">
      <w:r w:rsidRPr="00806490">
        <w:rPr>
          <w:b/>
          <w:bCs/>
        </w:rPr>
        <w:t>3. How does context improve an AI-generated output?</w:t>
      </w:r>
      <w:r w:rsidRPr="00806490">
        <w:br/>
        <w:t>Context provides relevant background and verified information, making the response more specific and useful.</w:t>
      </w:r>
    </w:p>
    <w:p w14:paraId="06A1A7AB" w14:textId="77777777" w:rsidR="00806490" w:rsidRPr="00806490" w:rsidRDefault="00806490" w:rsidP="00806490">
      <w:r w:rsidRPr="00806490">
        <w:rPr>
          <w:b/>
          <w:bCs/>
        </w:rPr>
        <w:t>4. Give two examples of useful prompt constraints.</w:t>
      </w:r>
      <w:r w:rsidRPr="00806490">
        <w:br/>
        <w:t xml:space="preserve">Two examples are: </w:t>
      </w:r>
      <w:r w:rsidRPr="00806490">
        <w:rPr>
          <w:b/>
          <w:bCs/>
        </w:rPr>
        <w:t>keep the response below 100 words</w:t>
      </w:r>
      <w:r w:rsidRPr="00806490">
        <w:t xml:space="preserve"> and </w:t>
      </w:r>
      <w:r w:rsidRPr="00806490">
        <w:rPr>
          <w:b/>
          <w:bCs/>
        </w:rPr>
        <w:t>use only the information provided without inventing airline policies</w:t>
      </w:r>
      <w:r w:rsidRPr="00806490">
        <w:t>.</w:t>
      </w:r>
    </w:p>
    <w:p w14:paraId="02A9EFB1" w14:textId="77777777" w:rsidR="00806490" w:rsidRPr="00806490" w:rsidRDefault="00806490" w:rsidP="00806490">
      <w:r w:rsidRPr="00806490">
        <w:rPr>
          <w:b/>
          <w:bCs/>
        </w:rPr>
        <w:t>5. Why should the expected output format be stated?</w:t>
      </w:r>
      <w:r w:rsidRPr="00806490">
        <w:br/>
        <w:t>It tells the AI how the answer should be presented, such as an SMS, email, table or bullet-point list.</w:t>
      </w:r>
    </w:p>
    <w:p w14:paraId="4C5CFEFD" w14:textId="77777777" w:rsidR="00806490" w:rsidRPr="00806490" w:rsidRDefault="00806490" w:rsidP="00806490">
      <w:r w:rsidRPr="00806490">
        <w:rPr>
          <w:b/>
          <w:bCs/>
        </w:rPr>
        <w:t>6. What was wrong with the vague flight-delay prompt?</w:t>
      </w:r>
      <w:r w:rsidRPr="00806490">
        <w:br/>
        <w:t>It did not provide important details such as flight number, route, delay duration, reason, revised departure time, passenger instructions, tone, word limit or output format.</w:t>
      </w:r>
    </w:p>
    <w:p w14:paraId="26AF17C4" w14:textId="77777777" w:rsidR="00806490" w:rsidRPr="00806490" w:rsidRDefault="00806490" w:rsidP="00806490">
      <w:r w:rsidRPr="00806490">
        <w:rPr>
          <w:b/>
          <w:bCs/>
        </w:rPr>
        <w:t>7. How did the structured prompt improve the output?</w:t>
      </w:r>
      <w:r w:rsidRPr="00806490">
        <w:br/>
        <w:t>It provided complete context and clear instructions, making the output more accurate, relevant, professional and easier to review.</w:t>
      </w:r>
    </w:p>
    <w:p w14:paraId="262F7B3E" w14:textId="77777777" w:rsidR="00806490" w:rsidRPr="00806490" w:rsidRDefault="00806490" w:rsidP="00806490">
      <w:r w:rsidRPr="00806490">
        <w:rPr>
          <w:b/>
          <w:bCs/>
        </w:rPr>
        <w:t>8. Did peer feedback help improve your prompt? Explain.</w:t>
      </w:r>
      <w:r w:rsidRPr="00806490">
        <w:br/>
        <w:t>Yes. Peer feedback helped identify unclear instructions, missing context and areas where additional constraints were needed.</w:t>
      </w:r>
    </w:p>
    <w:p w14:paraId="0697C67B" w14:textId="77777777" w:rsidR="00806490" w:rsidRPr="00806490" w:rsidRDefault="00806490" w:rsidP="00806490">
      <w:r w:rsidRPr="00806490">
        <w:rPr>
          <w:b/>
          <w:bCs/>
        </w:rPr>
        <w:t>9. Why should only one prompt component be changed when testing its effect?</w:t>
      </w:r>
      <w:r w:rsidRPr="00806490">
        <w:br/>
        <w:t>Changing one component at a time makes it easier to identify which specific change caused the difference in the output.</w:t>
      </w:r>
    </w:p>
    <w:p w14:paraId="07A5FEB4" w14:textId="77777777" w:rsidR="00806490" w:rsidRPr="00806490" w:rsidRDefault="00806490" w:rsidP="00806490">
      <w:r w:rsidRPr="00806490">
        <w:rPr>
          <w:b/>
          <w:bCs/>
        </w:rPr>
        <w:t>10. Can a well-structured prompt guarantee factual accuracy? Explain.</w:t>
      </w:r>
      <w:r w:rsidRPr="00806490">
        <w:br/>
        <w:t>No. A well-structured prompt reduces ambiguity and unsupported assumptions, but the information and final AI-generated output still require human verification</w:t>
      </w:r>
    </w:p>
    <w:p w14:paraId="55079CDE" w14:textId="77777777" w:rsidR="00806490" w:rsidRPr="00806490" w:rsidRDefault="00806490"/>
    <w:sectPr w:rsidR="00806490" w:rsidRPr="008064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490"/>
    <w:rsid w:val="001D2C5C"/>
    <w:rsid w:val="00560985"/>
    <w:rsid w:val="00600F79"/>
    <w:rsid w:val="00667352"/>
    <w:rsid w:val="006D424E"/>
    <w:rsid w:val="00806490"/>
    <w:rsid w:val="00A45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EE3EE"/>
  <w15:chartTrackingRefBased/>
  <w15:docId w15:val="{C33AEF89-D33D-4D4A-90EC-655E50579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490"/>
    <w:rPr>
      <w:rFonts w:eastAsiaTheme="majorEastAsia" w:cstheme="majorBidi"/>
      <w:color w:val="272727" w:themeColor="text1" w:themeTint="D8"/>
    </w:rPr>
  </w:style>
  <w:style w:type="paragraph" w:styleId="Title">
    <w:name w:val="Title"/>
    <w:basedOn w:val="Normal"/>
    <w:next w:val="Normal"/>
    <w:link w:val="TitleChar"/>
    <w:uiPriority w:val="10"/>
    <w:qFormat/>
    <w:rsid w:val="00806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490"/>
    <w:pPr>
      <w:spacing w:before="160"/>
      <w:jc w:val="center"/>
    </w:pPr>
    <w:rPr>
      <w:i/>
      <w:iCs/>
      <w:color w:val="404040" w:themeColor="text1" w:themeTint="BF"/>
    </w:rPr>
  </w:style>
  <w:style w:type="character" w:customStyle="1" w:styleId="QuoteChar">
    <w:name w:val="Quote Char"/>
    <w:basedOn w:val="DefaultParagraphFont"/>
    <w:link w:val="Quote"/>
    <w:uiPriority w:val="29"/>
    <w:rsid w:val="00806490"/>
    <w:rPr>
      <w:i/>
      <w:iCs/>
      <w:color w:val="404040" w:themeColor="text1" w:themeTint="BF"/>
    </w:rPr>
  </w:style>
  <w:style w:type="paragraph" w:styleId="ListParagraph">
    <w:name w:val="List Paragraph"/>
    <w:basedOn w:val="Normal"/>
    <w:uiPriority w:val="34"/>
    <w:qFormat/>
    <w:rsid w:val="00806490"/>
    <w:pPr>
      <w:ind w:left="720"/>
      <w:contextualSpacing/>
    </w:pPr>
  </w:style>
  <w:style w:type="character" w:styleId="IntenseEmphasis">
    <w:name w:val="Intense Emphasis"/>
    <w:basedOn w:val="DefaultParagraphFont"/>
    <w:uiPriority w:val="21"/>
    <w:qFormat/>
    <w:rsid w:val="00806490"/>
    <w:rPr>
      <w:i/>
      <w:iCs/>
      <w:color w:val="0F4761" w:themeColor="accent1" w:themeShade="BF"/>
    </w:rPr>
  </w:style>
  <w:style w:type="paragraph" w:styleId="IntenseQuote">
    <w:name w:val="Intense Quote"/>
    <w:basedOn w:val="Normal"/>
    <w:next w:val="Normal"/>
    <w:link w:val="IntenseQuoteChar"/>
    <w:uiPriority w:val="30"/>
    <w:qFormat/>
    <w:rsid w:val="00806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490"/>
    <w:rPr>
      <w:i/>
      <w:iCs/>
      <w:color w:val="0F4761" w:themeColor="accent1" w:themeShade="BF"/>
    </w:rPr>
  </w:style>
  <w:style w:type="character" w:styleId="IntenseReference">
    <w:name w:val="Intense Reference"/>
    <w:basedOn w:val="DefaultParagraphFont"/>
    <w:uiPriority w:val="32"/>
    <w:qFormat/>
    <w:rsid w:val="008064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1325</Words>
  <Characters>7556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Gunsheel Kaur</dc:creator>
  <cp:keywords/>
  <dc:description/>
  <cp:lastModifiedBy>Gunsheel Kaur</cp:lastModifiedBy>
  <cp:revision>1</cp:revision>
  <dcterms:created xsi:type="dcterms:W3CDTF">2026-09-21T09:04:00Z</dcterms:created>
  <dcterms:modified xsi:type="dcterms:W3CDTF">2026-09-21T09:18:00Z</dcterms:modified>
</cp:coreProperties>
</file>