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63C4B" w14:textId="77777777" w:rsidR="00CF15A6" w:rsidRDefault="00454A4F" w:rsidP="00454A4F">
      <w:pPr>
        <w:jc w:val="center"/>
      </w:pPr>
      <w:r>
        <w:t>ECE650 HW4</w:t>
      </w:r>
      <w:bookmarkStart w:id="0" w:name="_GoBack"/>
      <w:bookmarkEnd w:id="0"/>
    </w:p>
    <w:p w14:paraId="4596F403" w14:textId="4B1BED55" w:rsidR="00C515BB" w:rsidRDefault="00C515BB" w:rsidP="00454A4F">
      <w:pPr>
        <w:jc w:val="center"/>
      </w:pPr>
      <w:r>
        <w:t>Guodong Hu</w:t>
      </w:r>
    </w:p>
    <w:p w14:paraId="59940FE4" w14:textId="77777777" w:rsidR="00454A4F" w:rsidRDefault="00454A4F" w:rsidP="00454A4F"/>
    <w:p w14:paraId="20328768" w14:textId="77777777" w:rsidR="00454A4F" w:rsidRDefault="00454A4F" w:rsidP="00454A4F">
      <w:r>
        <w:t>1.</w:t>
      </w:r>
    </w:p>
    <w:p w14:paraId="4D8151A2" w14:textId="77777777" w:rsidR="00454A4F" w:rsidRDefault="00454A4F" w:rsidP="00454A4F"/>
    <w:p w14:paraId="75259E2C" w14:textId="77777777" w:rsidR="00454A4F" w:rsidRDefault="00454A4F" w:rsidP="00454A4F">
      <w:r>
        <w:t xml:space="preserve">a. Circuit switching creates and allocates dedicated path for a transmission and it requires a setup process. Packet switching divides message up into a sequence of packets and route is established for each packet. Each packet may take a different route. It does not require </w:t>
      </w:r>
      <w:proofErr w:type="gramStart"/>
      <w:r>
        <w:t>to establish</w:t>
      </w:r>
      <w:proofErr w:type="gramEnd"/>
      <w:r>
        <w:t xml:space="preserve"> the connection initially.</w:t>
      </w:r>
    </w:p>
    <w:p w14:paraId="3F31F485" w14:textId="77777777" w:rsidR="00454A4F" w:rsidRDefault="00454A4F" w:rsidP="00454A4F"/>
    <w:p w14:paraId="7A7E79F0" w14:textId="77777777" w:rsidR="00454A4F" w:rsidRDefault="00454A4F" w:rsidP="00454A4F">
      <w:r>
        <w:t>b. When packets are received, since packet switching’s packets arrive out of order, it needs to be reassembled while circuit switching receive in order packet and does need to be reassembled.</w:t>
      </w:r>
    </w:p>
    <w:p w14:paraId="6118F468" w14:textId="77777777" w:rsidR="00454A4F" w:rsidRDefault="00454A4F" w:rsidP="00454A4F"/>
    <w:p w14:paraId="15651C51" w14:textId="77777777" w:rsidR="00454A4F" w:rsidRDefault="00454A4F" w:rsidP="00454A4F">
      <w:r>
        <w:t>c. Circuit switching has constant delays while packet switching has variable delays.</w:t>
      </w:r>
    </w:p>
    <w:p w14:paraId="62FBFD6E" w14:textId="77777777" w:rsidR="00454A4F" w:rsidRDefault="00454A4F" w:rsidP="00454A4F"/>
    <w:p w14:paraId="78365307" w14:textId="77777777" w:rsidR="00454A4F" w:rsidRDefault="00454A4F" w:rsidP="00454A4F">
      <w:r>
        <w:t>2.</w:t>
      </w:r>
    </w:p>
    <w:p w14:paraId="571C2D3A" w14:textId="77777777" w:rsidR="00454A4F" w:rsidRDefault="00454A4F" w:rsidP="00454A4F"/>
    <w:p w14:paraId="4C474FBE" w14:textId="16E0531F" w:rsidR="00BF0C19" w:rsidRDefault="00886266" w:rsidP="00454A4F">
      <w:r>
        <w:t>a.</w:t>
      </w:r>
      <w:r w:rsidR="00BF0C19">
        <w:t xml:space="preserve"> </w:t>
      </w:r>
      <w:proofErr w:type="gramStart"/>
      <w:r w:rsidR="00BF0C19">
        <w:t>payload</w:t>
      </w:r>
      <w:proofErr w:type="gramEnd"/>
      <w:r w:rsidR="00BF0C19">
        <w:t>: 5 A B ESC FLAG</w:t>
      </w:r>
      <w:r>
        <w:t xml:space="preserve"> </w:t>
      </w:r>
    </w:p>
    <w:p w14:paraId="6EFFE34F" w14:textId="66CB0DE1" w:rsidR="00454A4F" w:rsidRDefault="00886266" w:rsidP="00454A4F">
      <w:r>
        <w:t>00000101</w:t>
      </w:r>
      <w:r w:rsidR="00454A4F">
        <w:t>01000111111000111110000001111110</w:t>
      </w:r>
    </w:p>
    <w:p w14:paraId="69C03459" w14:textId="45258AB6" w:rsidR="00843CF3" w:rsidRDefault="00BF0C19" w:rsidP="00454A4F">
      <w:r>
        <w:t xml:space="preserve">b. </w:t>
      </w:r>
      <w:proofErr w:type="gramStart"/>
      <w:r>
        <w:t>payload</w:t>
      </w:r>
      <w:proofErr w:type="gramEnd"/>
      <w:r>
        <w:t xml:space="preserve">: A B ESC </w:t>
      </w:r>
      <w:proofErr w:type="spellStart"/>
      <w:r>
        <w:t>ESC</w:t>
      </w:r>
      <w:proofErr w:type="spellEnd"/>
      <w:r>
        <w:t xml:space="preserve"> </w:t>
      </w:r>
      <w:proofErr w:type="spellStart"/>
      <w:r>
        <w:t>ESC</w:t>
      </w:r>
      <w:proofErr w:type="spellEnd"/>
      <w:r>
        <w:t xml:space="preserve"> FLAG</w:t>
      </w:r>
      <w:r w:rsidR="00843CF3">
        <w:t xml:space="preserve"> 01111110010001111110001111100000111000001110000001111</w:t>
      </w:r>
      <w:r w:rsidR="00886266">
        <w:t>1</w:t>
      </w:r>
      <w:r w:rsidR="00843CF3">
        <w:t>1001111110</w:t>
      </w:r>
    </w:p>
    <w:p w14:paraId="36E192B2" w14:textId="77777777" w:rsidR="00BF0C19" w:rsidRDefault="00843CF3" w:rsidP="00454A4F">
      <w:r>
        <w:t>c.</w:t>
      </w:r>
      <w:r w:rsidR="00886266">
        <w:t xml:space="preserve"> </w:t>
      </w:r>
    </w:p>
    <w:p w14:paraId="0DA534D8" w14:textId="06C5869E" w:rsidR="00843CF3" w:rsidRDefault="00843CF3" w:rsidP="00454A4F">
      <w:r>
        <w:t>0111111001000111110100011111000000</w:t>
      </w:r>
      <w:r w:rsidR="00886266">
        <w:t>0</w:t>
      </w:r>
      <w:r>
        <w:t>1111101001111110</w:t>
      </w:r>
    </w:p>
    <w:p w14:paraId="15E8F546" w14:textId="77777777" w:rsidR="00454A4F" w:rsidRDefault="00454A4F" w:rsidP="00454A4F">
      <w:pPr>
        <w:jc w:val="center"/>
      </w:pPr>
    </w:p>
    <w:p w14:paraId="5C54F8C7" w14:textId="1C580CEA" w:rsidR="00E62273" w:rsidRDefault="00E62273" w:rsidP="00E62273">
      <w:r>
        <w:t>3.</w:t>
      </w:r>
    </w:p>
    <w:p w14:paraId="2E2A003E" w14:textId="77777777" w:rsidR="00E62273" w:rsidRDefault="00E62273" w:rsidP="00E62273"/>
    <w:p w14:paraId="78F41DEF" w14:textId="0CA789F4" w:rsidR="00E62273" w:rsidRDefault="00E62273" w:rsidP="00E62273">
      <w:proofErr w:type="gramStart"/>
      <w:r>
        <w:t>generator</w:t>
      </w:r>
      <w:proofErr w:type="gramEnd"/>
      <w:r>
        <w:t>: 1001</w:t>
      </w:r>
    </w:p>
    <w:p w14:paraId="482D4B1E" w14:textId="6C687F7C" w:rsidR="00E62273" w:rsidRDefault="00E62273" w:rsidP="00E62273">
      <w:proofErr w:type="gramStart"/>
      <w:r>
        <w:t>polynomial</w:t>
      </w:r>
      <w:proofErr w:type="gramEnd"/>
      <w:r>
        <w:t xml:space="preserve"> division:</w:t>
      </w:r>
    </w:p>
    <w:p w14:paraId="4BBEA90F" w14:textId="77777777" w:rsidR="00E62273" w:rsidRDefault="00E62273" w:rsidP="00E62273"/>
    <w:p w14:paraId="7FEFAC7B" w14:textId="515058AB" w:rsidR="00E62273" w:rsidRDefault="00E62273" w:rsidP="00E62273">
      <w:r>
        <w:t xml:space="preserve">                                    1001|10011101000</w:t>
      </w:r>
    </w:p>
    <w:p w14:paraId="12667051" w14:textId="44E38B6D" w:rsidR="00E62273" w:rsidRDefault="00E62273" w:rsidP="00E62273">
      <w:r>
        <w:t xml:space="preserve">                                                1001</w:t>
      </w:r>
    </w:p>
    <w:p w14:paraId="7EEF7EE1" w14:textId="15C1B04A" w:rsidR="00E62273" w:rsidRDefault="00E62273" w:rsidP="00E62273">
      <w:r>
        <w:t xml:space="preserve">                                                --------</w:t>
      </w:r>
    </w:p>
    <w:p w14:paraId="6DCA6BA5" w14:textId="17905144" w:rsidR="009460BD" w:rsidRDefault="009460BD" w:rsidP="00E62273">
      <w:r>
        <w:t xml:space="preserve">                                                          1101</w:t>
      </w:r>
    </w:p>
    <w:p w14:paraId="5724B7AB" w14:textId="7B0671F8" w:rsidR="009460BD" w:rsidRDefault="009460BD" w:rsidP="00E62273">
      <w:r>
        <w:t xml:space="preserve">                                                          1001</w:t>
      </w:r>
    </w:p>
    <w:p w14:paraId="081137A4" w14:textId="168A6A82" w:rsidR="009460BD" w:rsidRDefault="009460BD" w:rsidP="00E62273">
      <w:r>
        <w:t xml:space="preserve">                                                          -------</w:t>
      </w:r>
    </w:p>
    <w:p w14:paraId="414F3AF8" w14:textId="7208582F" w:rsidR="009460BD" w:rsidRDefault="009460BD" w:rsidP="00E62273">
      <w:r>
        <w:t xml:space="preserve">                                                            1000</w:t>
      </w:r>
    </w:p>
    <w:p w14:paraId="179609F2" w14:textId="5ACC9413" w:rsidR="009460BD" w:rsidRDefault="009460BD" w:rsidP="00E62273">
      <w:r>
        <w:t xml:space="preserve">                                                            1001</w:t>
      </w:r>
    </w:p>
    <w:p w14:paraId="452C0A05" w14:textId="3D8BA4A7" w:rsidR="009460BD" w:rsidRDefault="009460BD" w:rsidP="00E62273">
      <w:r>
        <w:t xml:space="preserve">                                                            --------</w:t>
      </w:r>
    </w:p>
    <w:p w14:paraId="75597EAE" w14:textId="7CA6E676" w:rsidR="009460BD" w:rsidRDefault="009460BD" w:rsidP="00E62273">
      <w:r>
        <w:t xml:space="preserve">                                                                    100</w:t>
      </w:r>
    </w:p>
    <w:p w14:paraId="3E0D2654" w14:textId="198444F3" w:rsidR="004579C6" w:rsidRDefault="004579C6" w:rsidP="00E62273">
      <w:r>
        <w:t>CRC</w:t>
      </w:r>
      <w:proofErr w:type="gramStart"/>
      <w:r>
        <w:t>:100</w:t>
      </w:r>
      <w:proofErr w:type="gramEnd"/>
    </w:p>
    <w:p w14:paraId="055DDAFE" w14:textId="21E3DEBB" w:rsidR="009460BD" w:rsidRDefault="009460BD" w:rsidP="00E62273">
      <w:r>
        <w:t>Transmitted Frame: 10011101100</w:t>
      </w:r>
    </w:p>
    <w:p w14:paraId="6E4A9398" w14:textId="35CC17B4" w:rsidR="004579C6" w:rsidRDefault="004579C6" w:rsidP="00E62273">
      <w:r>
        <w:t>Third bit inverted:</w:t>
      </w:r>
    </w:p>
    <w:p w14:paraId="0255EF5B" w14:textId="728BF376" w:rsidR="004579C6" w:rsidRDefault="004579C6" w:rsidP="00E62273">
      <w:r>
        <w:t xml:space="preserve">                                    </w:t>
      </w:r>
    </w:p>
    <w:p w14:paraId="71B61D38" w14:textId="1346D8FA" w:rsidR="004579C6" w:rsidRDefault="004579C6" w:rsidP="00E62273">
      <w:r>
        <w:t xml:space="preserve">                                    1001|10111101100</w:t>
      </w:r>
    </w:p>
    <w:p w14:paraId="1FFEB315" w14:textId="042D55E1" w:rsidR="004579C6" w:rsidRDefault="004579C6" w:rsidP="00E62273">
      <w:r>
        <w:t xml:space="preserve">                                               1001</w:t>
      </w:r>
    </w:p>
    <w:p w14:paraId="0EBFD568" w14:textId="46A53C90" w:rsidR="004579C6" w:rsidRDefault="004579C6" w:rsidP="00E62273">
      <w:r>
        <w:lastRenderedPageBreak/>
        <w:t xml:space="preserve">                                              --------</w:t>
      </w:r>
    </w:p>
    <w:p w14:paraId="706AA768" w14:textId="4C58372F" w:rsidR="004579C6" w:rsidRDefault="004579C6" w:rsidP="00E62273">
      <w:r>
        <w:t xml:space="preserve">                                                   1011</w:t>
      </w:r>
    </w:p>
    <w:p w14:paraId="4C113CD9" w14:textId="17C8C2D3" w:rsidR="004579C6" w:rsidRDefault="004579C6" w:rsidP="00E62273">
      <w:r>
        <w:t xml:space="preserve">                                                   1001</w:t>
      </w:r>
    </w:p>
    <w:p w14:paraId="0BE6D7BF" w14:textId="4AB988FC" w:rsidR="004579C6" w:rsidRDefault="004579C6" w:rsidP="00E62273">
      <w:r>
        <w:t xml:space="preserve">                                                    ------</w:t>
      </w:r>
    </w:p>
    <w:p w14:paraId="31EF771E" w14:textId="4006ACFF" w:rsidR="004579C6" w:rsidRDefault="004579C6" w:rsidP="00E62273">
      <w:r>
        <w:t xml:space="preserve">                                                        1001</w:t>
      </w:r>
    </w:p>
    <w:p w14:paraId="4AC90DE4" w14:textId="5B27777F" w:rsidR="004579C6" w:rsidRDefault="004579C6" w:rsidP="00E62273">
      <w:r>
        <w:t xml:space="preserve">                                                        1001</w:t>
      </w:r>
    </w:p>
    <w:p w14:paraId="225BBB3A" w14:textId="1F84ADA7" w:rsidR="004579C6" w:rsidRDefault="004579C6" w:rsidP="00E62273">
      <w:r>
        <w:t xml:space="preserve">                                                      --------</w:t>
      </w:r>
    </w:p>
    <w:p w14:paraId="342A51E6" w14:textId="283806B1" w:rsidR="004579C6" w:rsidRDefault="004579C6" w:rsidP="00E62273">
      <w:r>
        <w:t xml:space="preserve">                                                              </w:t>
      </w:r>
      <w:r w:rsidR="001F2E99">
        <w:t xml:space="preserve">  </w:t>
      </w:r>
      <w:r>
        <w:t>100</w:t>
      </w:r>
      <w:r w:rsidR="00CE637C">
        <w:t xml:space="preserve">   &lt;- not </w:t>
      </w:r>
      <w:proofErr w:type="gramStart"/>
      <w:r w:rsidR="00CE637C">
        <w:t xml:space="preserve">000 </w:t>
      </w:r>
      <w:r w:rsidR="001F2E99">
        <w:t>:</w:t>
      </w:r>
      <w:proofErr w:type="gramEnd"/>
      <w:r w:rsidR="001F2E99">
        <w:t xml:space="preserve"> error detected</w:t>
      </w:r>
    </w:p>
    <w:p w14:paraId="6A2123F6" w14:textId="77777777" w:rsidR="00C515BB" w:rsidRDefault="00C515BB" w:rsidP="00E62273"/>
    <w:p w14:paraId="146D710E" w14:textId="77777777" w:rsidR="00C515BB" w:rsidRDefault="00C515BB" w:rsidP="00E62273"/>
    <w:p w14:paraId="11356C26" w14:textId="24A3F69F" w:rsidR="001F2E99" w:rsidRDefault="00CD56AA" w:rsidP="00E62273">
      <w:r>
        <w:t>4.</w:t>
      </w:r>
    </w:p>
    <w:p w14:paraId="761D3865" w14:textId="00408DCF" w:rsidR="00CD56AA" w:rsidRDefault="00CD56AA" w:rsidP="00E62273">
      <w:r>
        <w:t>C’s new routing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D56AA" w14:paraId="22663A39" w14:textId="77777777" w:rsidTr="00CD56AA">
        <w:tc>
          <w:tcPr>
            <w:tcW w:w="2952" w:type="dxa"/>
          </w:tcPr>
          <w:p w14:paraId="1E483086" w14:textId="6C4C165F" w:rsidR="00CD56AA" w:rsidRDefault="00CD56AA" w:rsidP="00E62273">
            <w:r>
              <w:t>Destination</w:t>
            </w:r>
          </w:p>
        </w:tc>
        <w:tc>
          <w:tcPr>
            <w:tcW w:w="2952" w:type="dxa"/>
          </w:tcPr>
          <w:p w14:paraId="527A3F0C" w14:textId="3E031BB2" w:rsidR="00CD56AA" w:rsidRDefault="00CD56AA" w:rsidP="00E62273">
            <w:proofErr w:type="gramStart"/>
            <w:r>
              <w:t>cost</w:t>
            </w:r>
            <w:proofErr w:type="gramEnd"/>
          </w:p>
        </w:tc>
        <w:tc>
          <w:tcPr>
            <w:tcW w:w="2952" w:type="dxa"/>
          </w:tcPr>
          <w:p w14:paraId="36D19C4E" w14:textId="3326E49D" w:rsidR="00CD56AA" w:rsidRDefault="00CD56AA" w:rsidP="00E62273">
            <w:r>
              <w:t>Next hop</w:t>
            </w:r>
          </w:p>
        </w:tc>
      </w:tr>
      <w:tr w:rsidR="00CD56AA" w14:paraId="4FA0125C" w14:textId="77777777" w:rsidTr="00CD56AA">
        <w:tc>
          <w:tcPr>
            <w:tcW w:w="2952" w:type="dxa"/>
          </w:tcPr>
          <w:p w14:paraId="46D46709" w14:textId="478D012F" w:rsidR="00CD56AA" w:rsidRDefault="00CD56AA" w:rsidP="00E62273">
            <w:r>
              <w:t>A</w:t>
            </w:r>
          </w:p>
        </w:tc>
        <w:tc>
          <w:tcPr>
            <w:tcW w:w="2952" w:type="dxa"/>
          </w:tcPr>
          <w:p w14:paraId="5D81A54D" w14:textId="50D7DE99" w:rsidR="00CD56AA" w:rsidRDefault="00CD56AA" w:rsidP="00E62273">
            <w:r>
              <w:t>11</w:t>
            </w:r>
          </w:p>
        </w:tc>
        <w:tc>
          <w:tcPr>
            <w:tcW w:w="2952" w:type="dxa"/>
          </w:tcPr>
          <w:p w14:paraId="51AF5D6D" w14:textId="1BD7B368" w:rsidR="00CD56AA" w:rsidRDefault="00CD56AA" w:rsidP="00E62273">
            <w:r>
              <w:t>B</w:t>
            </w:r>
          </w:p>
        </w:tc>
      </w:tr>
      <w:tr w:rsidR="00CD56AA" w14:paraId="3A4647CF" w14:textId="77777777" w:rsidTr="00CD56AA">
        <w:tc>
          <w:tcPr>
            <w:tcW w:w="2952" w:type="dxa"/>
          </w:tcPr>
          <w:p w14:paraId="4AED459D" w14:textId="077350C1" w:rsidR="00CD56AA" w:rsidRDefault="00CD56AA" w:rsidP="00E62273">
            <w:r>
              <w:t>B</w:t>
            </w:r>
          </w:p>
        </w:tc>
        <w:tc>
          <w:tcPr>
            <w:tcW w:w="2952" w:type="dxa"/>
          </w:tcPr>
          <w:p w14:paraId="0B946AFC" w14:textId="048382DB" w:rsidR="00CD56AA" w:rsidRDefault="00CD56AA" w:rsidP="00E62273">
            <w:r>
              <w:t>6</w:t>
            </w:r>
          </w:p>
        </w:tc>
        <w:tc>
          <w:tcPr>
            <w:tcW w:w="2952" w:type="dxa"/>
          </w:tcPr>
          <w:p w14:paraId="57D8FBF2" w14:textId="3D0A513B" w:rsidR="00CD56AA" w:rsidRDefault="00CD56AA" w:rsidP="00E62273">
            <w:r>
              <w:t>B</w:t>
            </w:r>
          </w:p>
        </w:tc>
      </w:tr>
      <w:tr w:rsidR="00CD56AA" w14:paraId="57C318E9" w14:textId="77777777" w:rsidTr="00CD56AA">
        <w:tc>
          <w:tcPr>
            <w:tcW w:w="2952" w:type="dxa"/>
          </w:tcPr>
          <w:p w14:paraId="353DA252" w14:textId="6DEDB475" w:rsidR="00CD56AA" w:rsidRDefault="00CD56AA" w:rsidP="00E62273">
            <w:r>
              <w:t>D</w:t>
            </w:r>
          </w:p>
        </w:tc>
        <w:tc>
          <w:tcPr>
            <w:tcW w:w="2952" w:type="dxa"/>
          </w:tcPr>
          <w:p w14:paraId="188900A1" w14:textId="443FB4EB" w:rsidR="00CD56AA" w:rsidRDefault="00CD56AA" w:rsidP="00E62273">
            <w:r>
              <w:t>3</w:t>
            </w:r>
          </w:p>
        </w:tc>
        <w:tc>
          <w:tcPr>
            <w:tcW w:w="2952" w:type="dxa"/>
          </w:tcPr>
          <w:p w14:paraId="5AE9D5FC" w14:textId="4FDB23F7" w:rsidR="00CD56AA" w:rsidRDefault="00CD56AA" w:rsidP="00E62273">
            <w:r>
              <w:t>D</w:t>
            </w:r>
          </w:p>
        </w:tc>
      </w:tr>
      <w:tr w:rsidR="00CD56AA" w14:paraId="2B2C8318" w14:textId="77777777" w:rsidTr="00CD56AA">
        <w:tc>
          <w:tcPr>
            <w:tcW w:w="2952" w:type="dxa"/>
          </w:tcPr>
          <w:p w14:paraId="729F7FDA" w14:textId="5330DD1F" w:rsidR="00CD56AA" w:rsidRDefault="00CD56AA" w:rsidP="00E62273">
            <w:r>
              <w:t>E</w:t>
            </w:r>
          </w:p>
        </w:tc>
        <w:tc>
          <w:tcPr>
            <w:tcW w:w="2952" w:type="dxa"/>
          </w:tcPr>
          <w:p w14:paraId="6BF8CCE6" w14:textId="5B0C7F66" w:rsidR="00CD56AA" w:rsidRDefault="00CD56AA" w:rsidP="00E62273">
            <w:r>
              <w:t>5</w:t>
            </w:r>
          </w:p>
        </w:tc>
        <w:tc>
          <w:tcPr>
            <w:tcW w:w="2952" w:type="dxa"/>
          </w:tcPr>
          <w:p w14:paraId="42D97363" w14:textId="24FFAB46" w:rsidR="00CD56AA" w:rsidRDefault="00CD56AA" w:rsidP="00E62273">
            <w:r>
              <w:t>E</w:t>
            </w:r>
          </w:p>
        </w:tc>
      </w:tr>
      <w:tr w:rsidR="00CD56AA" w14:paraId="13382765" w14:textId="77777777" w:rsidTr="00CD56AA">
        <w:tc>
          <w:tcPr>
            <w:tcW w:w="2952" w:type="dxa"/>
          </w:tcPr>
          <w:p w14:paraId="65ADF94C" w14:textId="149FC867" w:rsidR="00CD56AA" w:rsidRDefault="00CD56AA" w:rsidP="00E62273">
            <w:r>
              <w:t>F</w:t>
            </w:r>
          </w:p>
        </w:tc>
        <w:tc>
          <w:tcPr>
            <w:tcW w:w="2952" w:type="dxa"/>
          </w:tcPr>
          <w:p w14:paraId="5E41C0AF" w14:textId="098058B4" w:rsidR="00CD56AA" w:rsidRDefault="00CD56AA" w:rsidP="00E62273">
            <w:r>
              <w:t>8</w:t>
            </w:r>
          </w:p>
        </w:tc>
        <w:tc>
          <w:tcPr>
            <w:tcW w:w="2952" w:type="dxa"/>
          </w:tcPr>
          <w:p w14:paraId="1B89DEE1" w14:textId="7F5A6F86" w:rsidR="00CD56AA" w:rsidRDefault="00CD56AA" w:rsidP="00E62273">
            <w:r>
              <w:t>B</w:t>
            </w:r>
          </w:p>
        </w:tc>
      </w:tr>
    </w:tbl>
    <w:p w14:paraId="7510E812" w14:textId="77777777" w:rsidR="00CD56AA" w:rsidRDefault="00CD56AA" w:rsidP="00E62273"/>
    <w:p w14:paraId="26EE590C" w14:textId="77777777" w:rsidR="00620D58" w:rsidRDefault="00620D58" w:rsidP="00E62273"/>
    <w:p w14:paraId="20DAEADE" w14:textId="4F4F42C0" w:rsidR="00620D58" w:rsidRDefault="00620D58" w:rsidP="00E62273">
      <w:r>
        <w:t>5.</w:t>
      </w:r>
    </w:p>
    <w:p w14:paraId="09710165" w14:textId="311581E5" w:rsidR="00620D58" w:rsidRDefault="00620D58" w:rsidP="00E62273">
      <w:r>
        <w:t>RTT = 2tp = 20ms</w:t>
      </w:r>
    </w:p>
    <w:p w14:paraId="2EC0AF65" w14:textId="141682CD" w:rsidR="00620D58" w:rsidRDefault="00620D58" w:rsidP="00E62273">
      <w:r>
        <w:t>Maximum throughput U = (65536 * 8) / 0.02 = 26.</w:t>
      </w:r>
      <w:r w:rsidR="00752521">
        <w:t>2144 mbps</w:t>
      </w:r>
    </w:p>
    <w:p w14:paraId="3EA4A74C" w14:textId="5698267C" w:rsidR="00752521" w:rsidRPr="00752521" w:rsidRDefault="00752521" w:rsidP="00E62273">
      <w:r>
        <w:t>Line Efficiency E = (26.2144 * 10</w:t>
      </w:r>
      <w:r>
        <w:rPr>
          <w:vertAlign w:val="superscript"/>
        </w:rPr>
        <w:t xml:space="preserve">6) </w:t>
      </w:r>
      <w:r>
        <w:t>/ 10</w:t>
      </w:r>
      <w:r>
        <w:rPr>
          <w:vertAlign w:val="superscript"/>
        </w:rPr>
        <w:t xml:space="preserve">9 </w:t>
      </w:r>
      <w:r>
        <w:t xml:space="preserve"> = 2.62144%</w:t>
      </w:r>
    </w:p>
    <w:sectPr w:rsidR="00752521" w:rsidRPr="00752521" w:rsidSect="00CF15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A4F"/>
    <w:rsid w:val="001F2E99"/>
    <w:rsid w:val="00454A4F"/>
    <w:rsid w:val="004579C6"/>
    <w:rsid w:val="00620D58"/>
    <w:rsid w:val="00752521"/>
    <w:rsid w:val="00843CF3"/>
    <w:rsid w:val="00886266"/>
    <w:rsid w:val="009460BD"/>
    <w:rsid w:val="00A928F0"/>
    <w:rsid w:val="00BF0C19"/>
    <w:rsid w:val="00C515BB"/>
    <w:rsid w:val="00CD56AA"/>
    <w:rsid w:val="00CE637C"/>
    <w:rsid w:val="00CF15A6"/>
    <w:rsid w:val="00E6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6598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6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6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365</Words>
  <Characters>2086</Characters>
  <Application>Microsoft Macintosh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Guodong Hu</dc:creator>
  <cp:keywords/>
  <dc:description/>
  <cp:lastModifiedBy>Guodong Hu</cp:lastModifiedBy>
  <cp:revision>9</cp:revision>
  <dcterms:created xsi:type="dcterms:W3CDTF">2016-04-07T13:08:00Z</dcterms:created>
  <dcterms:modified xsi:type="dcterms:W3CDTF">2016-04-07T14:12:00Z</dcterms:modified>
</cp:coreProperties>
</file>