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4565"/>
      <w:bookmarkStart w:id="3" w:name="_Toc10409"/>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10537"/>
      <w:bookmarkStart w:id="6" w:name="_Toc9751"/>
      <w:bookmarkStart w:id="7" w:name="_Toc20245"/>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10876"/>
      <w:bookmarkStart w:id="10" w:name="_Toc32272"/>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6159"/>
      <w:bookmarkStart w:id="12" w:name="_Toc18108"/>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3572"/>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4350"/>
      <w:bookmarkStart w:id="21" w:name="_Toc30713"/>
      <w:bookmarkStart w:id="22" w:name="_Toc25277"/>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6203"/>
      <w:bookmarkStart w:id="24" w:name="_Toc11764"/>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7391"/>
      <w:bookmarkStart w:id="27" w:name="_Toc16757"/>
      <w:bookmarkStart w:id="28" w:name="_Toc18268"/>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15812"/>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699"/>
      <w:bookmarkStart w:id="33" w:name="_Toc29048"/>
      <w:bookmarkStart w:id="34" w:name="_Toc606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8186"/>
      <w:bookmarkStart w:id="37" w:name="_Toc23013"/>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496"/>
      <w:bookmarkStart w:id="39" w:name="_Toc32470"/>
      <w:bookmarkStart w:id="40" w:name="_Toc2361"/>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0857"/>
      <w:bookmarkStart w:id="42" w:name="_Toc7584"/>
      <w:bookmarkStart w:id="43" w:name="_Toc25098"/>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4376"/>
      <w:bookmarkStart w:id="48" w:name="_Toc17526"/>
      <w:bookmarkStart w:id="49" w:name="_Toc12974"/>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19766"/>
      <w:bookmarkStart w:id="52" w:name="_Toc371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14252"/>
      <w:bookmarkStart w:id="55" w:name="_Toc880"/>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1934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0105"/>
      <w:bookmarkStart w:id="60" w:name="_Toc23903"/>
      <w:bookmarkStart w:id="61" w:name="_Toc14899"/>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15828"/>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9418"/>
      <w:bookmarkStart w:id="67" w:name="_Toc24286"/>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29946"/>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4194"/>
      <w:bookmarkStart w:id="79" w:name="_Toc15532"/>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20521"/>
      <w:bookmarkStart w:id="82" w:name="_Toc19910"/>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496"/>
      <w:bookmarkStart w:id="88" w:name="_Toc29005"/>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3931"/>
      <w:bookmarkStart w:id="90" w:name="_Toc16662"/>
      <w:bookmarkStart w:id="91" w:name="_Toc2446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31565"/>
      <w:bookmarkStart w:id="93" w:name="_Toc25458"/>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0036"/>
      <w:bookmarkStart w:id="96" w:name="_Toc32471"/>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30060"/>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30933"/>
      <w:bookmarkStart w:id="102" w:name="_Toc26778"/>
      <w:bookmarkStart w:id="103" w:name="_Toc2744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97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15758"/>
      <w:bookmarkStart w:id="108" w:name="_Toc4145"/>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11342"/>
      <w:bookmarkStart w:id="112" w:name="_Toc518"/>
      <w:bookmarkStart w:id="113" w:name="_Toc21618"/>
      <w:bookmarkStart w:id="114" w:name="_Toc18969"/>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0353"/>
      <w:bookmarkStart w:id="117" w:name="_Toc21507"/>
      <w:bookmarkStart w:id="118" w:name="_Toc3150"/>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27149"/>
      <w:bookmarkStart w:id="120" w:name="_Toc10884"/>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26725"/>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16019"/>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159"/>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9750"/>
      <w:bookmarkStart w:id="135" w:name="_Toc24771"/>
      <w:bookmarkStart w:id="136" w:name="_Toc11365"/>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28725"/>
      <w:bookmarkStart w:id="139" w:name="_Toc11397"/>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287"/>
      <w:bookmarkStart w:id="144" w:name="_Toc32643"/>
      <w:bookmarkStart w:id="145" w:name="_Toc7060"/>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25358"/>
      <w:bookmarkStart w:id="150" w:name="_Toc10867"/>
      <w:bookmarkStart w:id="151" w:name="_Toc14721"/>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24000"/>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4664"/>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8977"/>
      <w:bookmarkStart w:id="168" w:name="_Toc6895"/>
      <w:bookmarkStart w:id="169" w:name="_Toc3891"/>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2987"/>
      <w:bookmarkStart w:id="172" w:name="_Toc17046"/>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771"/>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28772"/>
      <w:bookmarkStart w:id="183" w:name="_Toc18124"/>
      <w:bookmarkStart w:id="184" w:name="_Toc1683"/>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1429"/>
      <w:bookmarkStart w:id="186" w:name="_Toc21592"/>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4782"/>
      <w:bookmarkStart w:id="190" w:name="_Toc5053"/>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979"/>
      <w:bookmarkStart w:id="192" w:name="_Toc17524"/>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32761"/>
      <w:bookmarkStart w:id="196" w:name="_Toc5726"/>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2829"/>
      <w:bookmarkStart w:id="198" w:name="_Toc15565"/>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000"/>
      <w:bookmarkStart w:id="201" w:name="_Toc9951"/>
      <w:bookmarkStart w:id="202" w:name="_Toc2717"/>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8109"/>
      <w:bookmarkStart w:id="204" w:name="_Toc28285"/>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1572"/>
      <w:bookmarkStart w:id="207" w:name="_Toc31986"/>
      <w:bookmarkStart w:id="208" w:name="_Toc7011"/>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1020"/>
      <w:bookmarkStart w:id="213" w:name="_Toc30888"/>
      <w:bookmarkStart w:id="214" w:name="_Toc1516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8162"/>
      <w:bookmarkStart w:id="222" w:name="_Toc13012"/>
      <w:bookmarkStart w:id="223" w:name="_Toc21474"/>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2055"/>
      <w:bookmarkStart w:id="225" w:name="_Toc24616"/>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5623"/>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7107"/>
      <w:bookmarkStart w:id="231" w:name="_Toc25999"/>
      <w:bookmarkStart w:id="232" w:name="_Toc12921"/>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5836"/>
      <w:bookmarkStart w:id="234" w:name="_Toc10826"/>
      <w:bookmarkStart w:id="235" w:name="_Toc942"/>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7728"/>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12506"/>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9756"/>
      <w:bookmarkStart w:id="243" w:name="_Toc9589"/>
      <w:bookmarkStart w:id="244" w:name="_Toc21244"/>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21188"/>
      <w:bookmarkStart w:id="246" w:name="_Toc31095"/>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9270"/>
      <w:bookmarkStart w:id="252" w:name="_Toc20479"/>
      <w:bookmarkStart w:id="253" w:name="_Toc14655"/>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25283"/>
      <w:bookmarkStart w:id="255" w:name="_Toc11409"/>
      <w:bookmarkStart w:id="256" w:name="_Toc42"/>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678"/>
      <w:bookmarkStart w:id="259" w:name="_Toc17580"/>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25026"/>
      <w:bookmarkStart w:id="261" w:name="_Toc32507"/>
      <w:bookmarkStart w:id="262" w:name="_Toc14842"/>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3789"/>
      <w:bookmarkStart w:id="267" w:name="_Toc265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9863"/>
      <w:bookmarkStart w:id="271" w:name="_Toc21186"/>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10539"/>
      <w:bookmarkStart w:id="274" w:name="_Toc3544"/>
      <w:bookmarkStart w:id="275" w:name="_Toc23723"/>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18917"/>
      <w:bookmarkStart w:id="277" w:name="_Toc31136"/>
      <w:bookmarkStart w:id="278" w:name="_Toc21621"/>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28721"/>
      <w:bookmarkStart w:id="281" w:name="_Toc773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5744"/>
      <w:bookmarkStart w:id="284" w:name="_Toc25105"/>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7883"/>
      <w:bookmarkStart w:id="286" w:name="_Toc8074"/>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11158"/>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12183"/>
      <w:bookmarkStart w:id="293" w:name="_Toc31168"/>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23090"/>
      <w:bookmarkStart w:id="295" w:name="_Toc15776"/>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84"/>
      <w:bookmarkStart w:id="298" w:name="_Toc26350"/>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2203"/>
      <w:bookmarkStart w:id="301" w:name="_Toc27107"/>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9599"/>
      <w:bookmarkStart w:id="307" w:name="_Toc26035"/>
      <w:bookmarkStart w:id="308" w:name="_Toc247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9858"/>
      <w:bookmarkStart w:id="310" w:name="_Toc7423"/>
      <w:bookmarkStart w:id="311" w:name="_Toc15569"/>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24029"/>
      <w:bookmarkStart w:id="314" w:name="_Toc15843"/>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14495"/>
      <w:bookmarkStart w:id="316" w:name="_Toc5323"/>
      <w:bookmarkStart w:id="317" w:name="_Toc3013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25257"/>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9546"/>
      <w:bookmarkStart w:id="322" w:name="_Toc25292"/>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31590"/>
      <w:bookmarkStart w:id="329" w:name="_Toc160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6659"/>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7804"/>
      <w:bookmarkStart w:id="334" w:name="_Toc24697"/>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28292"/>
      <w:bookmarkStart w:id="337" w:name="_Toc342"/>
      <w:bookmarkStart w:id="338" w:name="_Toc3947"/>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20468"/>
      <w:bookmarkStart w:id="340" w:name="_Toc749"/>
      <w:bookmarkStart w:id="341" w:name="_Toc4227"/>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14266"/>
      <w:bookmarkStart w:id="343" w:name="_Toc226"/>
      <w:bookmarkStart w:id="344" w:name="_Toc901"/>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6676"/>
      <w:bookmarkStart w:id="346" w:name="_Toc5975"/>
      <w:bookmarkStart w:id="347" w:name="_Toc15488"/>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6181"/>
      <w:bookmarkStart w:id="350" w:name="_Toc28709"/>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4524"/>
      <w:bookmarkStart w:id="352" w:name="_Toc30656"/>
      <w:bookmarkStart w:id="353" w:name="_Toc15277"/>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6111"/>
      <w:bookmarkStart w:id="355" w:name="_Toc18188"/>
      <w:bookmarkStart w:id="356" w:name="_Toc10307"/>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23619"/>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414"/>
      <w:bookmarkStart w:id="364" w:name="_Toc8364"/>
      <w:bookmarkStart w:id="365" w:name="_Toc29323"/>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4982"/>
      <w:bookmarkStart w:id="367" w:name="_Toc8257"/>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11513"/>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20095"/>
      <w:bookmarkStart w:id="373" w:name="_Toc10120"/>
      <w:bookmarkStart w:id="374" w:name="_Toc30874"/>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31358"/>
      <w:bookmarkStart w:id="376" w:name="_Toc24326"/>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498"/>
      <w:bookmarkStart w:id="379" w:name="_Toc3513"/>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22774"/>
      <w:bookmarkStart w:id="383" w:name="_Toc3131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8887"/>
      <w:bookmarkStart w:id="386" w:name="_Toc2666"/>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25073"/>
      <w:bookmarkStart w:id="391" w:name="_Toc8018"/>
      <w:bookmarkStart w:id="392" w:name="_Toc4485"/>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3995"/>
      <w:bookmarkStart w:id="394" w:name="_Toc11108"/>
      <w:bookmarkStart w:id="395" w:name="_Toc4694"/>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1619"/>
      <w:bookmarkStart w:id="397" w:name="_Toc10386"/>
      <w:bookmarkStart w:id="398" w:name="_Toc26824"/>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9681"/>
      <w:bookmarkStart w:id="400" w:name="_Toc4368"/>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3563"/>
      <w:bookmarkStart w:id="403" w:name="_Toc18412"/>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23179"/>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4153"/>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225"/>
      <w:bookmarkStart w:id="413" w:name="_Toc23134"/>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5675"/>
      <w:bookmarkStart w:id="416" w:name="_Toc6717"/>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4643"/>
      <w:bookmarkStart w:id="424" w:name="_Toc2099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556"/>
      <w:bookmarkStart w:id="427" w:name="_Toc19810"/>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7533"/>
      <w:bookmarkStart w:id="430" w:name="_Toc29432"/>
      <w:bookmarkStart w:id="431" w:name="_Toc11777"/>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4217"/>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28149"/>
      <w:bookmarkStart w:id="436" w:name="_Toc392"/>
      <w:bookmarkStart w:id="437" w:name="_Toc19931"/>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7289"/>
      <w:bookmarkStart w:id="439" w:name="_Toc4015"/>
      <w:bookmarkStart w:id="440" w:name="_Toc19634"/>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31175"/>
      <w:bookmarkStart w:id="443" w:name="_Toc24931"/>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854"/>
      <w:bookmarkStart w:id="445" w:name="_Toc29741"/>
      <w:bookmarkStart w:id="446" w:name="_Toc31116"/>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14326"/>
      <w:bookmarkStart w:id="449" w:name="_Toc26877"/>
      <w:bookmarkStart w:id="450" w:name="_Toc16391"/>
      <w:bookmarkStart w:id="451" w:name="_Toc32745"/>
      <w:bookmarkStart w:id="452" w:name="_Toc21980"/>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1196"/>
      <w:bookmarkStart w:id="454" w:name="_Toc32238"/>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10359"/>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2891"/>
      <w:bookmarkStart w:id="460" w:name="_Toc10796"/>
      <w:bookmarkStart w:id="461" w:name="_Toc20930"/>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0014"/>
      <w:bookmarkStart w:id="463" w:name="_Toc26561"/>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7313"/>
      <w:bookmarkStart w:id="466" w:name="_Toc26076"/>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1605"/>
      <w:bookmarkStart w:id="470" w:name="_Toc27063"/>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26065"/>
      <w:bookmarkStart w:id="472" w:name="_Toc14864"/>
      <w:bookmarkStart w:id="473" w:name="_Toc8339"/>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21846"/>
      <w:bookmarkStart w:id="478" w:name="_Toc8147"/>
      <w:bookmarkStart w:id="479" w:name="_Toc8950"/>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24651"/>
      <w:bookmarkStart w:id="481" w:name="_Toc758"/>
      <w:bookmarkStart w:id="482" w:name="_Toc10176"/>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8526"/>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0006"/>
      <w:bookmarkStart w:id="487" w:name="_Toc1668"/>
      <w:bookmarkStart w:id="488" w:name="_Toc28331"/>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1089"/>
      <w:bookmarkStart w:id="490" w:name="_Toc1549"/>
      <w:bookmarkStart w:id="491" w:name="_Toc4843"/>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7740"/>
      <w:bookmarkStart w:id="494" w:name="_Toc16191"/>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6580"/>
      <w:bookmarkStart w:id="496" w:name="_Toc30981"/>
      <w:bookmarkStart w:id="497" w:name="_Toc133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29023"/>
      <w:bookmarkStart w:id="499" w:name="_Toc12263"/>
      <w:bookmarkStart w:id="500" w:name="_Toc17556"/>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792"/>
      <w:bookmarkStart w:id="503" w:name="_Toc10919"/>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18656"/>
      <w:bookmarkStart w:id="509" w:name="_Toc26968"/>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11891"/>
      <w:bookmarkStart w:id="512" w:name="_Toc31865"/>
      <w:bookmarkStart w:id="513" w:name="_Toc10462"/>
      <w:bookmarkStart w:id="514" w:name="_Toc7964"/>
      <w:bookmarkStart w:id="515" w:name="_Toc10683"/>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11557"/>
      <w:bookmarkStart w:id="518" w:name="_Toc27724"/>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764"/>
      <w:bookmarkStart w:id="521" w:name="_Toc24019"/>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3629"/>
      <w:bookmarkStart w:id="523" w:name="_Toc18409"/>
      <w:bookmarkStart w:id="524" w:name="_Toc12903"/>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20787"/>
      <w:bookmarkStart w:id="527" w:name="_Toc1226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5431"/>
      <w:bookmarkStart w:id="529" w:name="_Toc5924"/>
      <w:bookmarkStart w:id="530" w:name="_Toc1268"/>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18979"/>
      <w:bookmarkStart w:id="535" w:name="_Toc22737"/>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18727"/>
      <w:bookmarkStart w:id="538" w:name="_Toc5920"/>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4577"/>
      <w:bookmarkStart w:id="541" w:name="_Toc11375"/>
      <w:bookmarkStart w:id="542" w:name="_Toc12562"/>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5563"/>
      <w:bookmarkStart w:id="544" w:name="_Toc7158"/>
      <w:bookmarkStart w:id="545" w:name="_Toc21737"/>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1884"/>
      <w:bookmarkStart w:id="547" w:name="_Toc32661"/>
      <w:bookmarkStart w:id="548" w:name="_Toc18936"/>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9976"/>
      <w:bookmarkStart w:id="551" w:name="_Toc2860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25366"/>
      <w:bookmarkStart w:id="554" w:name="_Toc19368"/>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3715"/>
      <w:bookmarkStart w:id="556" w:name="_Toc12063"/>
      <w:bookmarkStart w:id="557" w:name="_Toc16199"/>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499"/>
      <w:bookmarkStart w:id="559" w:name="_Toc28937"/>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2307"/>
      <w:bookmarkStart w:id="565" w:name="_Toc23115"/>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24810"/>
      <w:bookmarkStart w:id="568" w:name="_Toc197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23418"/>
      <w:bookmarkStart w:id="571" w:name="_Toc32501"/>
      <w:bookmarkStart w:id="572" w:name="_Toc13149"/>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23620"/>
      <w:bookmarkStart w:id="574" w:name="_Toc18528"/>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14196"/>
      <w:bookmarkStart w:id="577" w:name="_Toc8179"/>
      <w:bookmarkStart w:id="578" w:name="_Toc2288"/>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650"/>
      <w:bookmarkStart w:id="580" w:name="_Toc9805"/>
      <w:bookmarkStart w:id="581" w:name="_Toc29868"/>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31039"/>
      <w:bookmarkStart w:id="583" w:name="_Toc4662"/>
      <w:bookmarkStart w:id="584" w:name="_Toc23954"/>
      <w:bookmarkStart w:id="585" w:name="_Toc7948"/>
      <w:bookmarkStart w:id="586" w:name="_Toc23745"/>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7150"/>
      <w:bookmarkStart w:id="589" w:name="_Toc14076"/>
      <w:bookmarkStart w:id="590" w:name="_Toc22798"/>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1228"/>
      <w:bookmarkStart w:id="593" w:name="_Toc20643"/>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26886"/>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27073"/>
      <w:bookmarkStart w:id="598" w:name="_Toc45"/>
      <w:bookmarkStart w:id="599" w:name="_Toc999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7639"/>
      <w:bookmarkStart w:id="605" w:name="_Toc2711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3631"/>
      <w:bookmarkStart w:id="607" w:name="_Toc24283"/>
      <w:bookmarkStart w:id="608" w:name="_Toc1435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1185"/>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21183"/>
      <w:bookmarkStart w:id="614" w:name="_Toc1162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4345"/>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6446"/>
      <w:bookmarkStart w:id="619" w:name="_Toc19296"/>
      <w:bookmarkStart w:id="620" w:name="_Toc10084"/>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4314"/>
      <w:bookmarkStart w:id="623" w:name="_Toc32159"/>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6421"/>
      <w:bookmarkStart w:id="625" w:name="_Toc20815"/>
      <w:bookmarkStart w:id="626" w:name="_Toc18517"/>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15955"/>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20578"/>
      <w:bookmarkStart w:id="632" w:name="_Toc11079"/>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8133"/>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531"/>
      <w:bookmarkStart w:id="637" w:name="_Toc2662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242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32552"/>
      <w:bookmarkStart w:id="643" w:name="_Toc26146"/>
      <w:bookmarkStart w:id="644" w:name="_Toc7890"/>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25147"/>
      <w:bookmarkStart w:id="646" w:name="_Toc16723"/>
      <w:bookmarkStart w:id="647" w:name="_Toc3085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1768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20076"/>
      <w:bookmarkStart w:id="656" w:name="_Toc9771"/>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741"/>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6608"/>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31878"/>
      <w:bookmarkStart w:id="664" w:name="_Toc5917"/>
      <w:bookmarkStart w:id="665" w:name="_Toc8813"/>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24299"/>
      <w:bookmarkStart w:id="668" w:name="_Toc9002"/>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13241"/>
      <w:bookmarkStart w:id="676" w:name="_Toc30592"/>
      <w:bookmarkStart w:id="677" w:name="_Toc7675"/>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24314"/>
      <w:bookmarkStart w:id="679" w:name="_Toc10877"/>
      <w:bookmarkStart w:id="680" w:name="_Toc31305"/>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32372"/>
      <w:bookmarkStart w:id="682" w:name="_Toc12195"/>
      <w:bookmarkStart w:id="683" w:name="_Toc28506"/>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9713"/>
      <w:bookmarkStart w:id="685" w:name="_Toc2512"/>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8846"/>
      <w:bookmarkStart w:id="688" w:name="_Toc3230"/>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9966"/>
      <w:bookmarkStart w:id="692" w:name="_Toc11808"/>
      <w:bookmarkStart w:id="693" w:name="_Toc7590"/>
      <w:bookmarkStart w:id="694" w:name="_Toc8070"/>
      <w:bookmarkStart w:id="695" w:name="_Toc1382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18480"/>
      <w:bookmarkStart w:id="697" w:name="_Toc29588"/>
      <w:bookmarkStart w:id="698" w:name="_Toc5315"/>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27666"/>
      <w:bookmarkStart w:id="700" w:name="_Toc11263"/>
      <w:bookmarkStart w:id="701" w:name="_Toc4382"/>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4263"/>
      <w:bookmarkStart w:id="703" w:name="_Toc10617"/>
      <w:bookmarkStart w:id="704" w:name="_Toc3152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11788"/>
      <w:bookmarkStart w:id="707" w:name="_Toc21315"/>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554"/>
      <w:bookmarkStart w:id="709" w:name="_Toc9005"/>
      <w:bookmarkStart w:id="710" w:name="_Toc1178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9660"/>
      <w:bookmarkStart w:id="712" w:name="_Toc22458"/>
      <w:bookmarkStart w:id="713" w:name="_Toc17202"/>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234"/>
      <w:bookmarkStart w:id="718" w:name="_Toc20500"/>
      <w:bookmarkStart w:id="719" w:name="_Toc6875"/>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31887"/>
      <w:bookmarkStart w:id="724" w:name="_Toc1483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8259"/>
      <w:bookmarkStart w:id="730" w:name="_Toc7920"/>
      <w:bookmarkStart w:id="731" w:name="_Toc30731"/>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6044"/>
      <w:bookmarkStart w:id="733" w:name="_Toc10593"/>
      <w:bookmarkStart w:id="734" w:name="_Toc13252"/>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66"/>
      <w:bookmarkStart w:id="737" w:name="_Toc25840"/>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2628"/>
      <w:bookmarkStart w:id="739" w:name="_Toc182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8202"/>
      <w:bookmarkStart w:id="743" w:name="_Toc26830"/>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7126"/>
      <w:bookmarkStart w:id="745" w:name="_Toc5513"/>
      <w:bookmarkStart w:id="746" w:name="_Toc28068"/>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19523"/>
      <w:bookmarkStart w:id="749" w:name="_Toc31588"/>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1186"/>
      <w:bookmarkStart w:id="751" w:name="_Toc7807"/>
      <w:bookmarkStart w:id="752" w:name="_Toc4680"/>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23510"/>
      <w:bookmarkStart w:id="755" w:name="_Toc1407"/>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850"/>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4816"/>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30494"/>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716"/>
      <w:bookmarkStart w:id="770" w:name="_Toc22329"/>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6707"/>
      <w:bookmarkStart w:id="772" w:name="_Toc252"/>
      <w:bookmarkStart w:id="773" w:name="_Toc2115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9295"/>
      <w:bookmarkStart w:id="775" w:name="_Toc5524"/>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9506"/>
      <w:bookmarkStart w:id="778" w:name="_Toc22790"/>
      <w:bookmarkStart w:id="779" w:name="_Toc28087"/>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3776"/>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377"/>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947"/>
      <w:bookmarkStart w:id="787" w:name="_Toc4794"/>
      <w:bookmarkStart w:id="788" w:name="_Toc2096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30806"/>
      <w:bookmarkStart w:id="790" w:name="_Toc11674"/>
      <w:bookmarkStart w:id="791" w:name="_Toc20318"/>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3056"/>
      <w:bookmarkStart w:id="793" w:name="_Toc7933"/>
      <w:bookmarkStart w:id="794" w:name="_Toc441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330"/>
      <w:bookmarkStart w:id="796" w:name="_Toc7230"/>
      <w:bookmarkStart w:id="797" w:name="_Toc25614"/>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9024"/>
      <w:bookmarkStart w:id="803" w:name="_Toc23846"/>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3276"/>
      <w:bookmarkStart w:id="808" w:name="_Toc34"/>
      <w:bookmarkStart w:id="809" w:name="_Toc20617"/>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0248"/>
      <w:bookmarkStart w:id="811" w:name="_Toc12515"/>
      <w:bookmarkStart w:id="812" w:name="_Toc24101"/>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11640"/>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0022"/>
      <w:bookmarkStart w:id="817" w:name="_Toc22100"/>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31170"/>
      <w:bookmarkStart w:id="820" w:name="_Toc27109"/>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6086"/>
      <w:bookmarkStart w:id="823" w:name="_Toc27939"/>
      <w:bookmarkStart w:id="824" w:name="_Toc21113"/>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2645"/>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31351"/>
      <w:bookmarkStart w:id="829" w:name="_Toc23266"/>
      <w:bookmarkStart w:id="830" w:name="_Toc20250"/>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5612"/>
      <w:bookmarkStart w:id="835" w:name="_Toc28939"/>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29895"/>
      <w:bookmarkStart w:id="839" w:name="_Toc31674"/>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5577"/>
      <w:bookmarkStart w:id="841" w:name="_Toc6593"/>
      <w:bookmarkStart w:id="842" w:name="_Toc1257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14571"/>
      <w:bookmarkStart w:id="845" w:name="_Toc4700"/>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18011"/>
      <w:bookmarkStart w:id="847" w:name="_Toc26302"/>
      <w:bookmarkStart w:id="848" w:name="_Toc237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9814"/>
      <w:bookmarkStart w:id="850" w:name="_Toc20310"/>
      <w:bookmarkStart w:id="851" w:name="_Toc23062"/>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1792"/>
      <w:bookmarkStart w:id="856" w:name="_Toc27890"/>
      <w:bookmarkStart w:id="857" w:name="_Toc5181"/>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21723"/>
      <w:bookmarkStart w:id="859" w:name="_Toc1903"/>
      <w:bookmarkStart w:id="860" w:name="_Toc30967"/>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0648"/>
      <w:bookmarkStart w:id="862" w:name="_Toc27146"/>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17"/>
      <w:bookmarkStart w:id="865" w:name="_Toc16821"/>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2749"/>
      <w:bookmarkStart w:id="868" w:name="_Toc18441"/>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7300"/>
      <w:bookmarkStart w:id="874" w:name="_Toc2047"/>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31372"/>
      <w:bookmarkStart w:id="877" w:name="_Toc8997"/>
      <w:bookmarkStart w:id="878" w:name="_Toc28636"/>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3176"/>
      <w:bookmarkStart w:id="880" w:name="_Toc21044"/>
      <w:bookmarkStart w:id="881" w:name="_Toc22405"/>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7637"/>
      <w:bookmarkStart w:id="883" w:name="_Toc1500"/>
      <w:bookmarkStart w:id="884" w:name="_Toc244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798"/>
      <w:bookmarkStart w:id="886" w:name="_Toc13362"/>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5741"/>
      <w:bookmarkStart w:id="889" w:name="_Toc32374"/>
      <w:bookmarkStart w:id="890" w:name="_Toc22426"/>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809"/>
      <w:bookmarkStart w:id="892" w:name="_Toc27207"/>
      <w:bookmarkStart w:id="893" w:name="_Toc728"/>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2906"/>
      <w:bookmarkStart w:id="895" w:name="_Toc31264"/>
      <w:bookmarkStart w:id="896" w:name="_Toc10167"/>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11670"/>
      <w:bookmarkStart w:id="899" w:name="_Toc29931"/>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9271"/>
      <w:bookmarkStart w:id="901" w:name="_Toc10432"/>
      <w:bookmarkStart w:id="902" w:name="_Toc17443"/>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6298"/>
      <w:bookmarkStart w:id="904" w:name="_Toc6989"/>
      <w:bookmarkStart w:id="905" w:name="_Toc1026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7484"/>
      <w:bookmarkStart w:id="907" w:name="_Toc2568"/>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22804"/>
      <w:bookmarkStart w:id="910" w:name="_Toc16115"/>
      <w:bookmarkStart w:id="911" w:name="_Toc13461"/>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2315"/>
      <w:bookmarkStart w:id="913" w:name="_Toc30378"/>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14432"/>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7950"/>
      <w:bookmarkStart w:id="919" w:name="_Toc10234"/>
      <w:bookmarkStart w:id="920" w:name="_Toc6083"/>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27899"/>
      <w:bookmarkStart w:id="926" w:name="_Toc19422"/>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664"/>
      <w:bookmarkStart w:id="929" w:name="_Toc1356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24024"/>
      <w:bookmarkStart w:id="931" w:name="_Toc10522"/>
      <w:bookmarkStart w:id="932" w:name="_Toc6596"/>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4206"/>
      <w:bookmarkStart w:id="934" w:name="_Toc10842"/>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7454"/>
      <w:bookmarkStart w:id="937" w:name="_Toc29419"/>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20110"/>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2602"/>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22096"/>
      <w:bookmarkStart w:id="947" w:name="_Toc19822"/>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2389"/>
      <w:bookmarkStart w:id="952" w:name="_Toc4861"/>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19761"/>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218"/>
      <w:bookmarkStart w:id="964" w:name="_Toc20652"/>
      <w:bookmarkStart w:id="965" w:name="_Toc10310"/>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0335"/>
      <w:bookmarkStart w:id="967" w:name="_Toc11160"/>
      <w:bookmarkStart w:id="968" w:name="_Toc3988"/>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352"/>
      <w:bookmarkStart w:id="970" w:name="_Toc26178"/>
      <w:bookmarkStart w:id="971" w:name="_Toc1119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19168"/>
      <w:bookmarkStart w:id="973" w:name="_Toc30097"/>
      <w:bookmarkStart w:id="974" w:name="_Toc30249"/>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32237"/>
      <w:bookmarkStart w:id="976" w:name="_Toc8752"/>
      <w:bookmarkStart w:id="977" w:name="_Toc29644"/>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155"/>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1109"/>
      <w:bookmarkStart w:id="982" w:name="_Toc20339"/>
      <w:bookmarkStart w:id="983" w:name="_Toc1725"/>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13354"/>
      <w:bookmarkStart w:id="985" w:name="_Toc3350"/>
      <w:bookmarkStart w:id="986" w:name="_Toc2478"/>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9479"/>
      <w:bookmarkStart w:id="991" w:name="_Toc27431"/>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4881"/>
      <w:bookmarkStart w:id="995" w:name="_Toc21564"/>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7987"/>
      <w:bookmarkStart w:id="997" w:name="_Toc15362"/>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32438"/>
      <w:bookmarkStart w:id="1000" w:name="_Toc15771"/>
      <w:bookmarkStart w:id="1001" w:name="_Toc15754"/>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025"/>
      <w:bookmarkStart w:id="1006" w:name="_Toc13520"/>
      <w:bookmarkStart w:id="1007" w:name="_Toc30872"/>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31426"/>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3611"/>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1973"/>
      <w:bookmarkStart w:id="1018" w:name="_Toc30099"/>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881"/>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15030"/>
      <w:bookmarkStart w:id="1024" w:name="_Toc9212"/>
      <w:bookmarkStart w:id="1025" w:name="_Toc25879"/>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25591"/>
      <w:bookmarkStart w:id="1027" w:name="_Toc4252"/>
      <w:bookmarkStart w:id="1028" w:name="_Toc766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3535"/>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20893"/>
      <w:bookmarkStart w:id="1034" w:name="_Toc17875"/>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19863"/>
      <w:bookmarkStart w:id="1036" w:name="_Toc2801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0982"/>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6164"/>
      <w:bookmarkStart w:id="1043" w:name="_Toc1862"/>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17922"/>
      <w:bookmarkStart w:id="1046" w:name="_Toc2897"/>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31303"/>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25245"/>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19182"/>
      <w:bookmarkStart w:id="1054" w:name="_Toc21473"/>
      <w:bookmarkStart w:id="1055" w:name="_Toc27496"/>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0155"/>
      <w:bookmarkStart w:id="1057" w:name="_Toc19044"/>
      <w:bookmarkStart w:id="1058" w:name="_Toc30143"/>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31238"/>
      <w:bookmarkStart w:id="1060" w:name="_Toc13002"/>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15857"/>
      <w:bookmarkStart w:id="1067" w:name="_Toc28176"/>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26151"/>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0218"/>
      <w:bookmarkStart w:id="1072" w:name="_Toc133"/>
      <w:bookmarkStart w:id="1073" w:name="_Toc3759"/>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99"/>
      <w:bookmarkStart w:id="1075" w:name="_Toc29926"/>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12871"/>
      <w:bookmarkStart w:id="1078" w:name="_Toc20558"/>
      <w:bookmarkStart w:id="1079" w:name="_Toc7243"/>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31906"/>
      <w:bookmarkStart w:id="1081" w:name="_Toc22700"/>
      <w:bookmarkStart w:id="1082" w:name="_Toc24002"/>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16855"/>
      <w:bookmarkStart w:id="1084" w:name="_Toc32674"/>
      <w:bookmarkStart w:id="1085" w:name="_Toc2653"/>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0681"/>
      <w:bookmarkStart w:id="1087" w:name="_Toc16894"/>
      <w:bookmarkStart w:id="1088" w:name="_Toc3080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054"/>
      <w:bookmarkStart w:id="1090" w:name="_Toc21627"/>
      <w:bookmarkStart w:id="1091" w:name="_Toc13193"/>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6176"/>
      <w:bookmarkStart w:id="1093" w:name="_Toc21845"/>
      <w:bookmarkStart w:id="1094" w:name="_Toc19297"/>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29575"/>
      <w:bookmarkStart w:id="1100" w:name="_Toc10999"/>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16137"/>
      <w:bookmarkStart w:id="1102" w:name="_Toc24451"/>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16977"/>
      <w:bookmarkStart w:id="1105" w:name="_Toc25962"/>
      <w:bookmarkStart w:id="1106" w:name="_Toc605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9077"/>
      <w:bookmarkStart w:id="1108" w:name="_Toc3928"/>
      <w:bookmarkStart w:id="1109" w:name="_Toc10201"/>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7106"/>
      <w:bookmarkStart w:id="1114" w:name="_Toc16021"/>
      <w:bookmarkStart w:id="1115" w:name="_Toc20898"/>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12569"/>
      <w:bookmarkStart w:id="1117" w:name="_Toc31279"/>
      <w:bookmarkStart w:id="1118" w:name="_Toc32732"/>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25503"/>
      <w:bookmarkStart w:id="1120" w:name="_Toc16650"/>
      <w:bookmarkStart w:id="1121" w:name="_Toc15341"/>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20032"/>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12561"/>
      <w:bookmarkStart w:id="1126" w:name="_Toc32708"/>
      <w:bookmarkStart w:id="1127" w:name="_Toc9333"/>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6645"/>
      <w:bookmarkStart w:id="1129" w:name="_Toc17771"/>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4716"/>
      <w:bookmarkStart w:id="1132" w:name="_Toc15381"/>
      <w:bookmarkStart w:id="1133" w:name="_Toc20274"/>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3300"/>
      <w:bookmarkStart w:id="1136" w:name="_Toc1189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1527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687"/>
      <w:bookmarkStart w:id="1141" w:name="_Toc14144"/>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4754"/>
      <w:bookmarkStart w:id="1144" w:name="_Toc775"/>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153"/>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11936"/>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14581"/>
      <w:bookmarkStart w:id="1153" w:name="_Toc4768"/>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20165"/>
      <w:bookmarkStart w:id="1156" w:name="_Toc30886"/>
      <w:bookmarkStart w:id="1157" w:name="_Toc31948"/>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3726"/>
      <w:bookmarkStart w:id="1159" w:name="_Toc22615"/>
      <w:bookmarkStart w:id="1160" w:name="_Toc22879"/>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25650"/>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2320"/>
      <w:bookmarkStart w:id="1165" w:name="_Toc14835"/>
      <w:bookmarkStart w:id="1166" w:name="_Toc21576"/>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7801"/>
      <w:bookmarkStart w:id="1168" w:name="_Toc23508"/>
      <w:bookmarkStart w:id="1169" w:name="_Toc2153"/>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17795"/>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29187"/>
      <w:bookmarkStart w:id="1174" w:name="_Toc30718"/>
      <w:bookmarkStart w:id="1175" w:name="_Toc31476"/>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4585"/>
      <w:bookmarkStart w:id="1177" w:name="_Toc5211"/>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4181"/>
      <w:bookmarkStart w:id="1180" w:name="_Toc10613"/>
      <w:bookmarkStart w:id="1181" w:name="_Toc27350"/>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32125"/>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6221"/>
      <w:bookmarkStart w:id="1189" w:name="_Toc2143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8893"/>
      <w:bookmarkStart w:id="1192" w:name="_Toc17236"/>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2427"/>
      <w:bookmarkStart w:id="1195" w:name="_Toc23455"/>
      <w:bookmarkStart w:id="1196" w:name="_Toc30424"/>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0417"/>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27830"/>
      <w:bookmarkStart w:id="1201" w:name="_Toc3218"/>
      <w:bookmarkStart w:id="1202" w:name="_Toc3024"/>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31008"/>
      <w:bookmarkStart w:id="1204" w:name="_Toc102"/>
      <w:bookmarkStart w:id="1205" w:name="_Toc12845"/>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3821"/>
      <w:bookmarkStart w:id="1207" w:name="_Toc8395"/>
      <w:bookmarkStart w:id="1208" w:name="_Toc15990"/>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14023"/>
      <w:bookmarkStart w:id="1211" w:name="_Toc32050"/>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1980"/>
      <w:bookmarkStart w:id="1213" w:name="_Toc32617"/>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18787"/>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12440"/>
      <w:bookmarkStart w:id="1219" w:name="_Toc308"/>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8202"/>
      <w:bookmarkStart w:id="1222" w:name="_Toc26974"/>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24557"/>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16161"/>
      <w:bookmarkStart w:id="1228" w:name="_Toc7735"/>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8934"/>
      <w:bookmarkStart w:id="1232" w:name="_Toc29110"/>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24660"/>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8286"/>
      <w:bookmarkStart w:id="1237" w:name="_Toc1837"/>
      <w:bookmarkStart w:id="1238" w:name="_Toc23699"/>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8348"/>
      <w:bookmarkStart w:id="1240" w:name="_Toc12663"/>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22846"/>
      <w:bookmarkStart w:id="1243" w:name="_Toc14698"/>
      <w:bookmarkStart w:id="1244" w:name="_Toc19455"/>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6380"/>
      <w:bookmarkStart w:id="1249" w:name="_Toc16971"/>
      <w:bookmarkStart w:id="1250" w:name="_Toc2941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682"/>
      <w:bookmarkStart w:id="1252" w:name="_Toc3074"/>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1026"/>
      <w:bookmarkStart w:id="1255" w:name="_Toc2311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4079"/>
      <w:bookmarkStart w:id="1259" w:name="_Toc22427"/>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25620"/>
      <w:bookmarkStart w:id="1262" w:name="_Toc18326"/>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7838"/>
      <w:bookmarkStart w:id="1264" w:name="_Toc8657"/>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28456"/>
      <w:bookmarkStart w:id="1267" w:name="_Toc19319"/>
      <w:bookmarkStart w:id="1268" w:name="_Toc18572"/>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4574"/>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18563"/>
      <w:bookmarkStart w:id="1274" w:name="_Toc26069"/>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6353"/>
      <w:bookmarkStart w:id="1276" w:name="_Toc18915"/>
      <w:bookmarkStart w:id="1277" w:name="_Toc13809"/>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32244"/>
      <w:bookmarkStart w:id="1282" w:name="_Toc4641"/>
      <w:bookmarkStart w:id="1283" w:name="_Toc10080"/>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8170"/>
      <w:bookmarkStart w:id="1286" w:name="_Toc10825"/>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0948"/>
      <w:bookmarkStart w:id="1288" w:name="_Toc18183"/>
      <w:bookmarkStart w:id="1289" w:name="_Toc30597"/>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2639"/>
      <w:bookmarkStart w:id="1291" w:name="_Toc7752"/>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13682"/>
      <w:bookmarkStart w:id="1294" w:name="_Toc5661"/>
      <w:bookmarkStart w:id="1295" w:name="_Toc16584"/>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19245"/>
      <w:bookmarkStart w:id="1297" w:name="_Toc20733"/>
      <w:bookmarkStart w:id="1298" w:name="_Toc24129"/>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30900"/>
      <w:bookmarkStart w:id="1300" w:name="_Toc22081"/>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31292"/>
      <w:bookmarkStart w:id="1303" w:name="_Toc28053"/>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17128"/>
      <w:bookmarkStart w:id="1307" w:name="_Toc525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3610"/>
      <w:bookmarkStart w:id="1310" w:name="_Toc25899"/>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9878"/>
      <w:bookmarkStart w:id="1315" w:name="_Toc23744"/>
      <w:bookmarkStart w:id="1316" w:name="_Toc2536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1306"/>
      <w:bookmarkStart w:id="1321" w:name="_Toc29750"/>
      <w:bookmarkStart w:id="1322" w:name="_Toc17463"/>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23525"/>
      <w:bookmarkStart w:id="1324" w:name="_Toc32100"/>
      <w:bookmarkStart w:id="1325" w:name="_Toc1523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0383"/>
      <w:bookmarkStart w:id="1327" w:name="_Toc28400"/>
      <w:bookmarkStart w:id="1328" w:name="_Toc1302"/>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013"/>
      <w:bookmarkStart w:id="1330" w:name="_Toc18739"/>
      <w:bookmarkStart w:id="1331" w:name="_Toc10561"/>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564"/>
      <w:bookmarkStart w:id="1333" w:name="_Toc17228"/>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18147"/>
      <w:bookmarkStart w:id="1336" w:name="_Toc22682"/>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3251"/>
      <w:bookmarkStart w:id="1339" w:name="_Toc22251"/>
      <w:bookmarkStart w:id="1340" w:name="_Toc29883"/>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2921"/>
      <w:bookmarkStart w:id="1342" w:name="_Toc13705"/>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20602"/>
      <w:bookmarkStart w:id="1345" w:name="_Toc12574"/>
      <w:bookmarkStart w:id="1346" w:name="_Toc5008"/>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3672"/>
      <w:bookmarkStart w:id="1351" w:name="_Toc15412"/>
      <w:bookmarkStart w:id="1352" w:name="_Toc97"/>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31710"/>
      <w:bookmarkStart w:id="1357" w:name="_Toc13447"/>
      <w:bookmarkStart w:id="1358" w:name="_Toc18818"/>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1690"/>
      <w:bookmarkStart w:id="1360" w:name="_Toc30497"/>
      <w:bookmarkStart w:id="1361" w:name="_Toc18791"/>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26128"/>
      <w:bookmarkStart w:id="1364" w:name="_Toc6300"/>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1355"/>
      <w:bookmarkStart w:id="1366" w:name="_Toc10970"/>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1717"/>
      <w:bookmarkStart w:id="1370" w:name="_Toc1679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1639"/>
      <w:bookmarkStart w:id="1372" w:name="_Toc29088"/>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6040"/>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28659"/>
      <w:bookmarkStart w:id="1378" w:name="_Toc12103"/>
      <w:bookmarkStart w:id="1379" w:name="_Toc31926"/>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7321"/>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1154"/>
      <w:bookmarkStart w:id="1384" w:name="_Toc3590"/>
      <w:bookmarkStart w:id="1385" w:name="_Toc167"/>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27235"/>
      <w:bookmarkStart w:id="1387" w:name="_Toc13577"/>
      <w:bookmarkStart w:id="1388" w:name="_Toc119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3236"/>
      <w:bookmarkStart w:id="1390" w:name="_Toc27903"/>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8662"/>
      <w:bookmarkStart w:id="1393" w:name="_Toc2413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7832"/>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25310"/>
      <w:bookmarkStart w:id="1399" w:name="_Toc10198"/>
      <w:bookmarkStart w:id="1400" w:name="_Toc13752"/>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21119"/>
      <w:bookmarkStart w:id="1402" w:name="_Toc486"/>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4554"/>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848"/>
      <w:bookmarkStart w:id="1408" w:name="_Toc17730"/>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1172"/>
      <w:bookmarkStart w:id="1411" w:name="_Toc9032"/>
      <w:bookmarkStart w:id="1412" w:name="_Toc23994"/>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14137"/>
      <w:bookmarkStart w:id="1414" w:name="_Toc5215"/>
      <w:bookmarkStart w:id="1415" w:name="_Toc3041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11149"/>
      <w:bookmarkStart w:id="1418" w:name="_Toc9591"/>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25059"/>
      <w:bookmarkStart w:id="1420" w:name="_Toc16332"/>
      <w:bookmarkStart w:id="1421" w:name="_Toc5123"/>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7513"/>
      <w:bookmarkStart w:id="1423" w:name="_Toc18176"/>
      <w:bookmarkStart w:id="1424" w:name="_Toc13979"/>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29546"/>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26127"/>
      <w:bookmarkStart w:id="1429" w:name="_Toc1091"/>
      <w:bookmarkStart w:id="1430" w:name="_Toc30186"/>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8860"/>
      <w:bookmarkStart w:id="1433" w:name="_Toc13179"/>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1402"/>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32107"/>
      <w:bookmarkStart w:id="1441" w:name="_Toc28335"/>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120"/>
      <w:bookmarkStart w:id="1445" w:name="_Toc16824"/>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6981"/>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12415"/>
      <w:bookmarkStart w:id="1451" w:name="_Toc2091"/>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4132"/>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1080"/>
      <w:bookmarkStart w:id="1456" w:name="_Toc25927"/>
      <w:bookmarkStart w:id="1457" w:name="_Toc19062"/>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2814"/>
      <w:bookmarkStart w:id="1460" w:name="_Toc6012"/>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8713"/>
      <w:bookmarkStart w:id="1462" w:name="_Toc17308"/>
      <w:bookmarkStart w:id="1463" w:name="_Toc20992"/>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4388"/>
      <w:bookmarkStart w:id="1465" w:name="_Toc23482"/>
      <w:bookmarkStart w:id="1466" w:name="_Toc11904"/>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19626"/>
      <w:bookmarkStart w:id="1468" w:name="_Toc28065"/>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670"/>
      <w:bookmarkStart w:id="1471" w:name="_Toc18239"/>
      <w:bookmarkStart w:id="1472" w:name="_Toc25007"/>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9725"/>
      <w:bookmarkStart w:id="1474" w:name="_Toc1623"/>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2"/>
      <w:bookmarkStart w:id="1486" w:name="_Toc275"/>
      <w:bookmarkStart w:id="1487" w:name="_Toc26319"/>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30839"/>
      <w:bookmarkStart w:id="1490" w:name="_Toc1434"/>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18096"/>
      <w:bookmarkStart w:id="1492" w:name="_Toc27895"/>
      <w:bookmarkStart w:id="1493" w:name="_Toc30480"/>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17330"/>
      <w:bookmarkStart w:id="1495" w:name="_Toc24262"/>
      <w:bookmarkStart w:id="1496" w:name="_Toc26903"/>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15378"/>
      <w:bookmarkStart w:id="1499" w:name="_Toc494"/>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27908"/>
      <w:bookmarkStart w:id="1501" w:name="_Toc11467"/>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5519"/>
      <w:bookmarkStart w:id="1504" w:name="_Toc19635"/>
      <w:bookmarkStart w:id="1505" w:name="_Toc20366"/>
      <w:bookmarkStart w:id="1506" w:name="_Toc24798"/>
      <w:bookmarkStart w:id="1507" w:name="_Toc762"/>
      <w:bookmarkStart w:id="1508" w:name="_Toc14904"/>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r>
        <w:rPr>
          <w:rFonts w:hint="eastAsia"/>
          <w:lang w:val="en-US" w:eastAsia="zh-CN"/>
        </w:rPr>
        <w:t>31.“以文本模式打开文件并写入文本数据”和“以二进制模式打开同一个文件并写入相同的数据”有什么区别？</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pPr>
        <w:pStyle w:val="4"/>
        <w:rPr>
          <w:rFonts w:hint="default"/>
          <w:lang w:val="en-US" w:eastAsia="zh-CN"/>
        </w:rPr>
      </w:pPr>
      <w:bookmarkStart w:id="1510" w:name="_GoBack"/>
      <w:bookmarkEnd w:id="1510"/>
      <w:r>
        <w:rPr>
          <w:rFonts w:hint="default"/>
          <w:lang w:val="en-US" w:eastAsia="zh-CN"/>
        </w:rPr>
        <w:t>因此，虽然在一些情况下使用文本模式和二进制模式可能会达到相同的效果，但在处理二进制数据时，使用二进制模式是更好的选择，以便确保数据的完整性。</w:t>
      </w:r>
    </w:p>
    <w:p>
      <w:pPr>
        <w:pStyle w:val="4"/>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57B67A78"/>
    <w:multiLevelType w:val="singleLevel"/>
    <w:tmpl w:val="57B67A78"/>
    <w:lvl w:ilvl="0" w:tentative="0">
      <w:start w:val="28"/>
      <w:numFmt w:val="decimal"/>
      <w:lvlText w:val="%1."/>
      <w:lvlJc w:val="left"/>
      <w:pPr>
        <w:tabs>
          <w:tab w:val="left" w:pos="312"/>
        </w:tabs>
      </w:pPr>
    </w:lvl>
  </w:abstractNum>
  <w:abstractNum w:abstractNumId="10">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C0977"/>
    <w:rsid w:val="06E11AE9"/>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800A99"/>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60303E"/>
    <w:rsid w:val="20711716"/>
    <w:rsid w:val="207D21E1"/>
    <w:rsid w:val="207D530B"/>
    <w:rsid w:val="20EE5919"/>
    <w:rsid w:val="20F07577"/>
    <w:rsid w:val="213D02CF"/>
    <w:rsid w:val="2143196A"/>
    <w:rsid w:val="2198768D"/>
    <w:rsid w:val="21D06ED2"/>
    <w:rsid w:val="21F3232A"/>
    <w:rsid w:val="22205FE0"/>
    <w:rsid w:val="22C958C4"/>
    <w:rsid w:val="22CF789E"/>
    <w:rsid w:val="22DF432A"/>
    <w:rsid w:val="230F569C"/>
    <w:rsid w:val="23167783"/>
    <w:rsid w:val="23274854"/>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100</Pages>
  <Words>34224</Words>
  <Characters>57044</Characters>
  <Lines>0</Lines>
  <Paragraphs>0</Paragraphs>
  <TotalTime>10</TotalTime>
  <ScaleCrop>false</ScaleCrop>
  <LinksUpToDate>false</LinksUpToDate>
  <CharactersWithSpaces>67969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2023-05-26T06:40:18Z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