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4 椭圆的几何性质（共40题）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（一）椭圆的焦点、焦距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求椭圆的焦点、焦距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1．求下列椭圆的焦点坐标：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112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(4)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【知识点】求椭圆的焦点、焦距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【分析】将椭圆的方程化为标准方程，确定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的取值，根据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即可求出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，再确定焦点的位置，从而写出焦点坐标.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由于椭圆的焦点坐标在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椭圆的焦点坐标为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由于椭圆的焦点坐标在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椭圆的焦点坐标为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（3）将方程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112</m:t>
          </m:r>
        </m:oMath>
      </m:oMathPara>
      <w:r>
        <w:rPr>
          <w:sz w:val="21"/>
          <w:szCs w:val="21"/>
        </w:rPr>
        <w:t>化为标准方程是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＝3，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由于椭圆的焦点坐标在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椭圆的焦点坐标为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（4）将方程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化为标准方程是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由于椭圆的焦点坐标在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椭圆的焦点坐标为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2．若椭圆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的焦距是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【知识点】根据方程表示椭圆求参数的范围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【解析】由椭圆的定义可知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，故焦点在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轴上，即可得答案；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【详解】由椭圆的定义可知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，故焦点在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的焦点坐标是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【知识点】求椭圆的焦点、焦距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两种情况进行求解.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时，焦点坐标在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，故焦点坐标为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时，焦点坐标在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，故焦点坐标为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&lt;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求共焦点的椭圆方程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焦点相同，则实数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【知识点】求共焦点的椭圆方程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【分析】由椭圆方程可得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，由此可构造方程求得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得：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且焦点在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得：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共焦点，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17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5．求与椭圆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的焦点相同，且经过点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的椭圆的标准方程.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【知识点】椭圆的方程与椭圆（焦点）位置的特征、根据椭圆过的点求标准方程、求共焦点的椭圆方程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【分析】由题设可得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，设椭圆为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，根据点在椭圆上求参数，即可得椭圆标准方程.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【详解】由题设，椭圆焦点为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，令椭圆的标准方程为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在椭圆上，则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(舍).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有相同焦点的椭圆有多少个？写出其中两个椭圆的方程；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有相同焦点且经过点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的椭圆有几个？写出符合条件的椭圆方程．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【答案】(1)无数，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(2)一个，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【知识点】根据椭圆过的点求标准方程、求共焦点的椭圆方程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【分析】（1）有相同焦点的椭圆有无数个，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有相同焦点的椭圆方程，将点代入求解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有相同焦点的椭圆有无数个，其中两个可以是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有相同焦点的椭圆方程为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，将点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代入得：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（舍），所以符合要求的椭圆有一个，方程为：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（二）椭圆的范围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b/>
          <w:sz w:val="21"/>
          <w:szCs w:val="21"/>
        </w:rPr>
        <w:t>的范围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＝{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}，则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∩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＝（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A．[－2，2]</w:t>
      </w:r>
      <w:r>
        <w:rPr>
          <w:sz w:val="21"/>
          <w:szCs w:val="21"/>
        </w:rPr>
        <w:tab/>
      </w:r>
      <w:r>
        <w:rPr>
          <w:sz w:val="21"/>
          <w:szCs w:val="21"/>
        </w:rPr>
        <w:t>B．[0，2]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C．[0，＋∞）</w:t>
      </w:r>
      <w:r>
        <w:rPr>
          <w:sz w:val="21"/>
          <w:szCs w:val="21"/>
        </w:rPr>
        <w:tab/>
      </w:r>
      <w:r>
        <w:rPr>
          <w:sz w:val="21"/>
          <w:szCs w:val="21"/>
        </w:rPr>
        <w:t>D．{（－1，1），（1，1）}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【知识点】交集的概念及运算、求二次函数的值域或最值、椭圆中x、y的取值范围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【分析】由椭圆的标准方程确定集合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，由二次函数性质确定集合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，然后由交集定义计算．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∩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8．讨论下列椭圆的范围，并描点画出图形．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【答案】(1)答案见详解；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(2)答案见详解．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【知识点】椭圆中x、y的取值范围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【分析】小问1：由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，描点可作图；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小问2：化为标准式可得范围，描点可作图．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，其图形如下：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38325" cy="1323975"/>
            <wp:docPr id="100003" name="" descr="@@@1f516fd7-1336-4752-b964-ef1f2248c2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，其图形如下：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266825" cy="1685925"/>
            <wp:docPr id="100005" name="" descr="@@@847ebfd3-b2e5-47f4-8581-436654f568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为椭圆上任意一点，求使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的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【知识点】数量积的坐标表示、求椭圆的焦点、焦距、椭圆中x、y的取值范围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，联立即可求解.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不可能在线段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上，所以若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⩾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</m:acc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的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根据椭圆的有界性求范围或最值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上的一点，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分别是椭圆的左、右焦点，则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【知识点】根据椭圆方程求a、b、c、根据椭圆的有界性求范围或最值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【分析】易知当点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为椭圆与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轴的交点时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取最大值，再根据椭圆方程求出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，最后根据勾股定理逆定理计算可得.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【详解】解：易知当点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为椭圆与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轴的交点时，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最大，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为等腰直角三角形，所以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是平面上长度为4的一条线段，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是平面上一个动点，且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【知识点】轨迹问题——椭圆、根据椭圆的有界性求范围或最值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【分析】根据椭圆的定义写出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的轨迹方程，结合椭圆的性质判断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的轨迹是以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为焦点，长轴长为6的椭圆，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的轨迹方程为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上不关于长轴对称的两点，且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的距离相等，求实数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【知识点】利用不等式求值或取值范围、求平面两点间的距离、椭圆中x、y的取值范围、根据椭圆的有界性求范围或最值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【分析】利用两点间距离公式及椭圆方程可得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，再利用椭圆的有界性即求.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又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≠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13．若曲线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有两个不同的交点，则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【知识点】椭圆的对称性、根据椭圆的有界性求范围或最值、求椭圆的顶点坐标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【分析】首先求出椭圆的上顶点与右顶点坐标，再将曲线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变形，可知曲线表示以原点为圆心，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rad>
        </m:oMath>
      </m:oMathPara>
      <w:r>
        <w:rPr>
          <w:sz w:val="21"/>
          <w:szCs w:val="21"/>
        </w:rPr>
        <w:t>为半径的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轴右侧的半圆，根据对称性可得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，则椭圆的上顶点为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e>
          </m:d>
        </m:oMath>
      </m:oMathPara>
      <w:r>
        <w:rPr>
          <w:sz w:val="21"/>
          <w:szCs w:val="21"/>
        </w:rPr>
        <w:t>，右顶点为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≥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，表示以原点为圆心，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rad>
        </m:oMath>
      </m:oMathPara>
      <w:r>
        <w:rPr>
          <w:sz w:val="21"/>
          <w:szCs w:val="21"/>
        </w:rPr>
        <w:t>为半径的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轴右侧的半圆，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依题意可得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点和椭圆的位置关系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的内部，则实数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【知识点】点和椭圆的位置关系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在椭圆的内部有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，即可求参数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的内部，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的外部，则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【知识点】点和椭圆的位置关系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【解析】根据题中条件，得到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，求解，即可得出结果.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的外部，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16．已知点(3，2)在椭圆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 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上，则点(-3，3)与椭圆的位置关系是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【答案】点在椭圆外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【知识点】点和椭圆的位置关系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【分析】由已知得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</m:oMath>
      </m:oMathPara>
      <w:r>
        <w:rPr>
          <w:sz w:val="21"/>
          <w:szCs w:val="21"/>
        </w:rPr>
        <w:t>=1，继而有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，由此可得答案.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【详解】解：因为点(3，2)在椭圆上，所以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</m:oMath>
      </m:oMathPara>
      <w:r>
        <w:rPr>
          <w:sz w:val="21"/>
          <w:szCs w:val="21"/>
        </w:rPr>
        <w:t>=1，又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 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，故点(-3，3)在椭圆外.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故答案为：点在椭圆外.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（三）椭圆的对称性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17．设椭圆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），长轴的两个端点分别为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，短轴的两个端点分别为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(1)证明：四边形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为菱形；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的面积为120，边长为13，求椭圆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【答案】(1)证明过程见解析；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【知识点】椭圆的对称性、根据a、b、c求椭圆标准方程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【分析】（1）根据菱形的判定定理，结合椭圆长轴和短轴的定义进行证明即可‘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（2）根据菱形的面积公式和勾股定理进行求解即可.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【详解】（1）因为长轴的两个端点分别为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，短轴的两个端点分别为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，所以四边形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是平行四边形，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，所以四边形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为菱形；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（2）由（1）可知：四边形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为菱形，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的面积为120，边长为13，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169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  <w:szCs w:val="21"/>
        </w:rPr>
        <w:t>，椭圆的标准方程为：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，四点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中恰有三点在椭圆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上，求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【知识点】椭圆的对称性、根据椭圆过的点求标准方程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两点关于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轴对称，得椭圆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两点，又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得点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在椭圆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上，将点的坐标代入椭圆方程列方程组即可求解.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【详解】解：由题意，因为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两点关于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轴对称，所以椭圆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经过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知，椭圆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不经过点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，所以点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在椭圆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的右焦点为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经过椭圆的右焦点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，交椭圆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两点（点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在第二象限）．若点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轴的对称点为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【知识点】椭圆的对称性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轴的对称点为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14575" cy="2190750"/>
            <wp:docPr id="100007" name="" descr="@@@0e94209ef07d4bd6b51c715f3af7d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的右焦点为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轴的对称点为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（四）椭圆的顶点、长短轴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20．椭圆6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＝6的长轴端点坐标为（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A．(－1，0)，(1，0)</w:t>
      </w:r>
      <w:r>
        <w:rPr>
          <w:sz w:val="21"/>
          <w:szCs w:val="21"/>
        </w:rPr>
        <w:tab/>
      </w:r>
      <w:r>
        <w:rPr>
          <w:sz w:val="21"/>
          <w:szCs w:val="21"/>
        </w:rPr>
        <w:t>B．(－6，0)，(6，0)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C．(－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，0)，(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，0)</w:t>
      </w:r>
      <w:r>
        <w:rPr>
          <w:sz w:val="21"/>
          <w:szCs w:val="21"/>
        </w:rPr>
        <w:tab/>
      </w:r>
      <w:r>
        <w:rPr>
          <w:sz w:val="21"/>
          <w:szCs w:val="21"/>
        </w:rPr>
        <w:t>D．(0，－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)，(0，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【知识点】根据椭圆方程求a、b、c、求椭圆的顶点坐标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【详解】∵椭圆方程化为标准式为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14300" cy="266700"/>
            <wp:docPr id="100009" name="" descr="@@@0564a9241272487fa884c5323f484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＝6，且焦点在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∴长轴端点坐标为(0，－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1925" cy="161925"/>
            <wp:docPr id="100011" name="" descr="@@@7c9b0d3f9b624275bf049f5a1b508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)，(0，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1925" cy="161925"/>
            <wp:docPr id="100013" name="" descr="@@@7c9b0d3f9b624275bf049f5a1b508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)．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21．椭圆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的长轴长为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，短轴长为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，焦点坐标为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，顶点坐标为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10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【知识点】根据椭圆方程求a、b、c、求椭圆的焦点、焦距、求椭圆的顶点坐标、求椭圆的长轴、短轴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【分析】将椭圆方程化为标准方程即可得到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，进而可求长轴长、短轴长、焦点坐标、顶点坐标.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【详解】由题意知：椭圆标准方程为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即长轴长为10，短轴长为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，焦点坐标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，顶点坐标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故答案为：10；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的两个焦点及短轴的两个端点为四个顶点的椭圆方程是（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【知识点】根据a、b、c求椭圆标准方程、求椭圆的焦点、焦距、求椭圆的顶点坐标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【分析】求出已知椭圆的两个焦点及短轴的两个端点坐标，确定出所求椭圆的长轴、短轴即可得解.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，短轴的两个端点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则以点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为四个顶点的椭圆长轴长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，短轴长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其焦点在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轴上，中心在原点，方程为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所以所求的椭圆方程是：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的上、下顶点分别为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，如图，点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在椭圆上，平面四边形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</m:oMath>
      </m:oMathPara>
      <w:r>
        <w:rPr>
          <w:sz w:val="21"/>
          <w:szCs w:val="21"/>
        </w:rPr>
        <w:t>，则该椭圆的短轴长为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657350" cy="1657350"/>
            <wp:docPr id="100015" name="" descr="@@@08b8cc86-b052-4591-b1cb-2fbd75ddf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【答案】6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【知识点】由圆心（或半径）求圆的方程、求椭圆的长轴、短轴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四点共圆，再由题设求出圆心，表示出圆的方程，将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点代入椭圆及圆，即可求出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，即可求得短轴长.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为直径的圆上，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为圆上弦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的中点，所以圆心在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的垂直平分线上，即在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</m:oMath>
      </m:oMathPara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故圆心坐标为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，所以圆的方程为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代入可得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，故短轴长为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故答案为：6.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（五）椭圆的离心率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求椭圆的离心率或离心率取值范围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24．已知椭圆方程为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</m:t>
          </m:r>
        </m:oMath>
      </m:oMathPara>
      <w:r>
        <w:rPr>
          <w:sz w:val="21"/>
          <w:szCs w:val="21"/>
        </w:rPr>
        <w:t>，则它的离心率为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【知识点】求椭圆的离心率或离心率的取值范围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【分析】首先将椭圆方程化为标准式，即可得到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，从而求出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，即可得到离心率；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【详解】解：依题意椭圆方程为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所以椭圆的离心率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25．根据下列条件，求椭圆的离心率：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(1)长轴与短轴之比为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(2)以短轴的两个端点和一个焦点为顶点的三角形是等边三角形.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【知识点】求椭圆的离心率或离心率的取值范围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【分析】（1）由题设得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，应用椭圆离心率公式求离心率即可.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（2）由题设得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，应用椭圆离心率公式求离心率即可.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【详解】（1）由题设，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所以椭圆的离心率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（2）由题设知：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所以椭圆的离心率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的两个焦点分别为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为椭圆上一点，且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，则椭圆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 xml:space="preserve">的离心率为 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【知识点】求椭圆的离心率或离心率的取值范围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，进而求得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</m:oMath>
      </m:oMathPara>
      <w:r>
        <w:rPr>
          <w:sz w:val="21"/>
          <w:szCs w:val="21"/>
        </w:rPr>
        <w:t>，结合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，即可求得椭圆的离心率.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分别是椭圆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的左，右焦点，若椭圆上存在点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，则椭圆的离心率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的取值范围为（</w:t>
      </w:r>
      <w:r>
        <w:rPr>
          <w:rFonts w:ascii="Times New Romance" w:eastAsia="Times New Romance" w:hAnsi="Times New Romance" w:cs="Times New Romance"/>
          <w:sz w:val="21"/>
          <w:szCs w:val="21"/>
        </w:rPr>
        <w:t xml:space="preserve">    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【知识点】求椭圆的离心率或离心率的取值范围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【分析】根据题意得出以原点为圆心以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为半径的圆与椭圆有交点，即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，从而结合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，即可求出椭圆离心率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【详解】因为椭圆上存在点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所以以原点为圆心以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为半径的圆与椭圆有交点，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，又因为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 所以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所以椭圆的离心率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  <w:r>
        <w:rPr>
          <w:sz w:val="21"/>
          <w:szCs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28．已知两定点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：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上移动，椭圆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为焦点且经过点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，则椭圆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的离心率的最大值为（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【知识点】求点关于直线的对称点、求椭圆的离心率或离心率的取值范围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【分析】由题意知，要使椭圆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的离心率取最大值，则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取最小值．即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取最小值．利用点的对称性求出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的最小值即可解答本题．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4.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取最小值时，椭圆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的离心率有最大值．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关于直线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的对称点为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P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≥</m:t>
                  </m:r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d>
            <m:dPr>
              <m:begChr m:val="|"/>
              <m:endChr m:val="|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40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时，椭圆有最大离心率．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椭圆的离心率与椭圆的圆扁关系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29．下列四个椭圆中，形状最扁的是（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【知识点】根据椭圆方程求a、b、c、椭圆离心率大小与椭圆圆扁的关系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【分析】根据椭圆的离心率越大，椭圆的形状越扁，结合选项中的椭圆的方程，求得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的关系，即可求解.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  <w:r>
        <w:rPr>
          <w:sz w:val="21"/>
          <w:szCs w:val="21"/>
        </w:rPr>
        <w:t>，根据选项中的椭圆的方程，可得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的值满足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因为椭圆的离心率越大，椭圆的形状越扁，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所以这四个椭圆中，椭圆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的离心率最大，故其形状最扁．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30．下列各组椭圆中，哪一个更接近于圆？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更接近圆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更接近圆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【知识点】椭圆离心率大小与椭圆圆扁的关系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【分析】（1）根据椭圆方程，求得两椭圆的离心率，比较离心率的大小，即可得答案.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（2）根据椭圆方程，求得两椭圆的离心率，比较离心率的大小，即可得答案.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变形可得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，离心率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，离心率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更接近圆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变形为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，离心率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，离心率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b>
          </m:sSub>
        </m:oMath>
      </m:oMathPara>
      <w:r>
        <w:rPr>
          <w:sz w:val="21"/>
          <w:szCs w:val="21"/>
        </w:rPr>
        <w:t>，所以椭圆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更接近圆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31．比较下列四个椭圆的形状，其中更接近于圆的是（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【知识点】椭圆离心率大小与椭圆圆扁的关系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【解析】分别求出四个椭圆的离心率，离心率的范围在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，根据离心率越小越接近于圆可得答案.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【详解】A. 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=36,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，离心率为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B.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=16,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，离心率为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C.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=36,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，离心率为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D.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=10,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，离心率为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800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360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225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更接近于圆.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根据离心率求椭圆方程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32．写出一个焦点在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轴上，且离心率为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的椭圆的标准方程：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【知识点】根据a、b、c求椭圆标准方程、根据离心率求椭圆的标准方程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【分析】由离心率及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之间的关系，给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取一个值求出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【详解】解析设椭圆的标准方程为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所以满足题意的一个椭圆的标准方程为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33．已知椭圆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【知识点】根据离心率求椭圆的标准方程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【分析】分别对焦点在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轴讨论，结合离心率求解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【详解】已知椭圆方程为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且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依题意得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＝3.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，依题意有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34．设点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上一动点，椭圆的长轴为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，求椭圆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【知识点】根据a、b、c求椭圆标准方程、根据离心率求椭圆的标准方程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【分析】由离心率和长轴长可求出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，即可求出椭圆方程.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【详解】有题意知：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eqAr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相同离心率的椭圆方程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35．离心率相同的椭圆是同一个椭圆．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【答案】错误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【知识点】相同离心率的椭圆的方程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【解析】略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）有（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A．相同的焦点</w:t>
      </w:r>
      <w:r>
        <w:rPr>
          <w:sz w:val="21"/>
          <w:szCs w:val="21"/>
        </w:rPr>
        <w:tab/>
      </w:r>
      <w:r>
        <w:rPr>
          <w:sz w:val="21"/>
          <w:szCs w:val="21"/>
        </w:rPr>
        <w:t>B．相同的顶点</w:t>
      </w:r>
      <w:r>
        <w:rPr>
          <w:sz w:val="21"/>
          <w:szCs w:val="21"/>
        </w:rPr>
        <w:tab/>
      </w:r>
      <w:r>
        <w:rPr>
          <w:sz w:val="21"/>
          <w:szCs w:val="21"/>
        </w:rPr>
        <w:t>C．相同的离心率</w:t>
      </w:r>
      <w:r>
        <w:rPr>
          <w:sz w:val="21"/>
          <w:szCs w:val="21"/>
        </w:rPr>
        <w:tab/>
      </w:r>
      <w:r>
        <w:rPr>
          <w:sz w:val="21"/>
          <w:szCs w:val="21"/>
        </w:rPr>
        <w:t>D．相同的长、短轴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【知识点】相同离心率的椭圆的方程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【分析】将椭圆方程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）化为标准方程，得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）求解.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【详解】将椭圆方程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）化为标准方程，得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λ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λ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λ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λ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λ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【点睛】本题主要考查椭圆的方程及几何性质，属于基础题.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37．求与椭圆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离心率相同，且经过点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的椭圆的标准方程.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【知识点】根据椭圆过的点求标准方程、相同离心率的椭圆的方程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【分析】由题设可得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，根据椭圆参数关系有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，设椭圆方程为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，结合点在椭圆上分别求参数，即可得椭圆的标准方程.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【详解】由题设，椭圆离心率为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在椭圆上，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若所求椭圆方程为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，故方程为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若所求椭圆方程为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，故方程为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由椭圆的离心率求参数范围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38．已知椭圆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的离心率为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【知识点】由椭圆的离心率求参数的取值范围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的值，对椭圆焦点的位置进行分类讨论，可得出关于实数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的等式，即可解得实数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若椭圆的焦点在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轴上，则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若椭圆的焦点在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轴上，则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综上所述，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39．设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的离心率，且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【知识点】由椭圆的离心率求参数的取值范围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【分析】分类讨论，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表示出离心率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，解相应不等式可得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的范围．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，由条件知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，由条件知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，综上知C正确．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40．已知椭圆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相切，则实数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【知识点】由直线与圆的位置关系求参数、由椭圆的离心率求参数的取值范围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【分析】根据椭圆的离心率为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，从而得到直线方程，再根据直线与圆的位置关系代数解法即可求出．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，∵直线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sectPr>
      <w:footerReference w:type="even" r:id="rId12"/>
      <w:footerReference w:type="default" r:id="rId13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theme" Target="theme/theme1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e549223b3e634458bc284a6e5d49f348nta3mzkxmtc3</vt:lpwstr>
  </property>
</Properties>
</file>