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146F" w:rsidRDefault="002E0750" w:rsidP="00DB5971">
      <w:pPr>
        <w:snapToGrid w:val="0"/>
        <w:rPr>
          <w:noProof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24C76C4" wp14:editId="6A74F2C6">
            <wp:simplePos x="0" y="0"/>
            <wp:positionH relativeFrom="column">
              <wp:posOffset>5027270</wp:posOffset>
            </wp:positionH>
            <wp:positionV relativeFrom="paragraph">
              <wp:posOffset>-188468</wp:posOffset>
            </wp:positionV>
            <wp:extent cx="1007745" cy="1007745"/>
            <wp:effectExtent l="12700" t="12700" r="8255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6" b="1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00774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4B03A708" wp14:editId="662BB738">
                <wp:simplePos x="0" y="0"/>
                <wp:positionH relativeFrom="column">
                  <wp:posOffset>2929738</wp:posOffset>
                </wp:positionH>
                <wp:positionV relativeFrom="page">
                  <wp:posOffset>190195</wp:posOffset>
                </wp:positionV>
                <wp:extent cx="1565452" cy="1052068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452" cy="10520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971" w:rsidRPr="00634629" w:rsidRDefault="00DB5971" w:rsidP="00DB5971"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 w:rsidRPr="00634629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</w:t>
                            </w:r>
                            <w:r w:rsidR="002E0750"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7</w:t>
                            </w:r>
                            <w:r w:rsidRPr="00634629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岁</w:t>
                            </w:r>
                          </w:p>
                          <w:p w:rsidR="00DB5971" w:rsidRPr="00634629" w:rsidRDefault="002E0750" w:rsidP="00DB5971"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江苏省徐州市</w:t>
                            </w:r>
                          </w:p>
                          <w:p w:rsidR="00DB5971" w:rsidRPr="00634629" w:rsidRDefault="002E0750" w:rsidP="00DB5971"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18361536073</w:t>
                            </w:r>
                          </w:p>
                          <w:p w:rsidR="00DB5971" w:rsidRPr="00634629" w:rsidRDefault="002E0750" w:rsidP="00DB5971"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g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wqv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711@163.com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3A708" id="文本框 2" o:spid="_x0000_s1032" type="#_x0000_t202" style="position:absolute;left:0;text-align:left;margin-left:230.7pt;margin-top:15pt;width:123.25pt;height:82.8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" filled="f" stroked="f">
                <v:textbox>
                  <w:txbxContent>
                    <w:p w:rsidR="00DB5971" w:rsidRPr="00634629" w:rsidRDefault="00DB5971" w:rsidP="00DB5971"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 w:rsidRPr="00634629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</w:t>
                      </w:r>
                      <w:r w:rsidR="002E0750"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7</w:t>
                      </w:r>
                      <w:r w:rsidRPr="00634629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岁</w:t>
                      </w:r>
                    </w:p>
                    <w:p w:rsidR="00DB5971" w:rsidRPr="00634629" w:rsidRDefault="002E0750" w:rsidP="00DB5971"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江苏省徐州市</w:t>
                      </w:r>
                    </w:p>
                    <w:p w:rsidR="00DB5971" w:rsidRPr="00634629" w:rsidRDefault="002E0750" w:rsidP="00DB5971"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18361536073</w:t>
                      </w:r>
                    </w:p>
                    <w:p w:rsidR="00DB5971" w:rsidRPr="00634629" w:rsidRDefault="002E0750" w:rsidP="00DB5971"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g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wqv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711@163.com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B071A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620CCF7" wp14:editId="2363EF9B">
                <wp:simplePos x="0" y="0"/>
                <wp:positionH relativeFrom="column">
                  <wp:posOffset>2788920</wp:posOffset>
                </wp:positionH>
                <wp:positionV relativeFrom="paragraph">
                  <wp:posOffset>-198120</wp:posOffset>
                </wp:positionV>
                <wp:extent cx="151130" cy="834390"/>
                <wp:effectExtent l="0" t="0" r="127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" cy="834390"/>
                          <a:chOff x="-7620" y="0"/>
                          <a:chExt cx="151620" cy="833845"/>
                        </a:xfrm>
                        <a:solidFill>
                          <a:srgbClr val="00B0F0"/>
                        </a:solidFill>
                      </wpg:grpSpPr>
                      <wps:wsp>
                        <wps:cNvPr id="717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734667"/>
                            <a:ext cx="144000" cy="9917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7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620" y="454479"/>
                            <a:ext cx="107950" cy="156845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143510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94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-7620" y="231050"/>
                            <a:ext cx="144000" cy="143510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F770D0" id="组合 78" o:spid="_x0000_s1026" style="position:absolute;left:0;text-align:left;margin-left:219.6pt;margin-top:-15.6pt;width:11.9pt;height:65.7pt;z-index:251656192;mso-width-relative:margin;mso-height-relative:margin" coordorigin="-76" coordsize="1516,83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">
                <v:shape id="Freeform 40" o:spid="_x0000_s1027" style="position:absolute;top:7346;width:1440;height:992;flip:x;visibility:visible;mso-wrap-style:square;v-text-anchor:top" coordsize="302,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" path="m,208l94,123r57,47l208,123r94,85l,208r,l,208xm217,114l302,48r,141l217,114r,l217,114xm,189l,48r85,66l,189r,l,189xm151,152l,29,,,302,r,29l151,152r,l151,152xm151,152r,xe" filled="f" stroked="f">
                  <v:path arrowok="t" o:connecttype="custom" o:connectlocs="0,99178;44821,58649;72000,81059;99179,58649;144000,99178;0,99178;0,99178;0,99178;103470,54357;144000,22887;144000,90118;103470,54357;103470,54357;103470,54357;0,90118;0,22887;40530,54357;0,90118;0,90118;0,90118;72000,72476;0,13828;0,0;144000,0;144000,13828;72000,72476;72000,72476;72000,72476;72000,72476;72000,72476" o:connectangles="0,0,0,0,0,0,0,0,0,0,0,0,0,0,0,0,0,0,0,0,0,0,0,0,0,0,0,0,0,0"/>
                  <o:lock v:ext="edit" aspectratio="t" verticies="t"/>
                </v:shape>
                <v:shape id="Freeform 217" o:spid="_x0000_s1028" style="position:absolute;left:76;top:4544;width:1079;height:1569;visibility:visible;mso-wrap-style:square;v-text-anchor:top" coordsize="44,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" path="m40,c4,,4,,4,,2,,,2,,4,,60,,60,,60v,2,2,4,4,4c40,64,40,64,40,64v2,,4,-2,4,-4c44,4,44,4,44,4,44,2,42,,40,m22,61v-2,,-3,-1,-3,-3c19,56,20,55,22,55v2,,3,1,3,3c25,60,24,61,22,61m40,52c4,52,4,52,4,52,4,8,4,8,4,8v36,,36,,36,l40,52xe" filled="f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v:shape id="Freeform 96" o:spid="_x0000_s1029" style="position:absolute;width:1435;height:1441;visibility:visible;mso-wrap-style:square;v-text-anchor:top" coordsize="141,1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&#13;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<v:path arrowok="t" o:connecttype="custom" o:connectlocs="143510,127788;138421,139033;111958,143123;86513,143123;58015,141078;45801,131877;56997,108364;76335,100186;78371,90985;71246,80762;67175,72584;63104,64405;66157,49071;77353,27602;94656,21468;120101,39870;124172,60316;124172,69517;119083,77695;113994,84851;109923,89963;113994,101208;132314,108364;66157,90985;55979,99164;37659,114498;36641,120632;14249,118587;0,110409;11196,86896;30534,77695;33587,68494;25445,58271;21374,50093;18320,41915;20356,26580;31552,5112;48854,0;72264,13290;63104,29647;55979,57249;53943,67472;59032,74628;63104,84851;66157,88941" o:connectangles="0,0,0,0,0,0,0,0,0,0,0,0,0,0,0,0,0,0,0,0,0,0,0,0,0,0,0,0,0,0,0,0,0,0,0,0,0,0,0,0,0,0,0,0,0"/>
                  <o:lock v:ext="edit" aspectratio="t" verticies="t"/>
                </v:shape>
                <v:shape id="Freeform 57" o:spid="_x0000_s1030" style="position:absolute;left:-76;top:2310;width:1439;height:1435;flip:x;visibility:visible;mso-wrap-style:square;v-text-anchor:top" coordsize="82,1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" path="m41,109c41,109,,64,,41,,19,18,,41,,63,,82,19,82,41v,23,-41,68,-41,68xm41,14c26,14,13,26,13,41v,15,13,28,28,28c56,69,68,56,68,41,68,26,56,14,41,14xm41,14v,,,,,e" filled="f" stroked="f">
                  <v:path arrowok="t" o:connecttype="custom" o:connectlocs="72000,143510;0,53981;72000,0;144000,53981;72000,143510;72000,18432;22829,53981;72000,90846;119415,53981;72000,18432;72000,18432;72000,18432" o:connectangles="0,0,0,0,0,0,0,0,0,0,0,0"/>
                  <o:lock v:ext="edit" verticies="t"/>
                </v:shape>
              </v:group>
            </w:pict>
          </mc:Fallback>
        </mc:AlternateContent>
      </w:r>
      <w:r w:rsidR="00225C7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433793D" wp14:editId="05BEE12C">
                <wp:simplePos x="0" y="0"/>
                <wp:positionH relativeFrom="margin">
                  <wp:align>center</wp:align>
                </wp:positionH>
                <wp:positionV relativeFrom="paragraph">
                  <wp:posOffset>865214</wp:posOffset>
                </wp:positionV>
                <wp:extent cx="6695440" cy="50863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508635"/>
                          <a:chOff x="0" y="0"/>
                          <a:chExt cx="6695440" cy="508679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0" y="350377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2768837" y="0"/>
                            <a:ext cx="1149932" cy="508679"/>
                            <a:chOff x="0" y="0"/>
                            <a:chExt cx="1149932" cy="508679"/>
                          </a:xfrm>
                        </wpg:grpSpPr>
                        <wps:wsp>
                          <wps:cNvPr id="13" name="文本框 28"/>
                          <wps:cNvSpPr txBox="1"/>
                          <wps:spPr>
                            <a:xfrm>
                              <a:off x="195943" y="0"/>
                              <a:ext cx="953989" cy="50867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85360E" w:rsidRPr="00634629" w:rsidRDefault="0085360E" w:rsidP="0085360E">
                                <w:pPr>
                                  <w:pStyle w:val="a7"/>
                                  <w:kinsoku w:val="0"/>
                                  <w:overflowPunct w:val="0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 w:rsidRPr="00634629"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 w:rsidRPr="00634629"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4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121299"/>
                              <a:ext cx="256433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33793D" id="组合 26" o:spid="_x0000_s1027" style="position:absolute;left:0;text-align:left;margin-left:0;margin-top:68.15pt;width:527.2pt;height:40.05pt;z-index:251668480;mso-position-horizontal:center;mso-position-horizontal-relative:margin" coordsize="66954,50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">
                <v:oval id="椭圆 9" o:spid="_x0000_s1028" style="position:absolute;top:3503;width:66954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" fillcolor="#00b0f0" stroked="f" strokeweight="1pt">
                  <v:stroke joinstyle="miter"/>
                </v:oval>
                <v:group id="组合 15" o:spid="_x0000_s1029" style="position:absolute;left:27688;width:11499;height:5086" coordsize="11499,50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8" o:spid="_x0000_s1030" type="#_x0000_t202" style="position:absolute;left:1959;width:9540;height:5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" filled="f" stroked="f">
                    <v:textbox>
                      <w:txbxContent>
                        <w:p w:rsidR="0085360E" w:rsidRPr="00634629" w:rsidRDefault="0085360E" w:rsidP="0085360E">
                          <w:pPr>
                            <w:pStyle w:val="a7"/>
                            <w:kinsoku w:val="0"/>
                            <w:overflowPunct w:val="0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color w:val="00B0F0"/>
                              <w:sz w:val="28"/>
                              <w:szCs w:val="28"/>
                            </w:rPr>
                          </w:pPr>
                          <w:r w:rsidRPr="00634629"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教育</w:t>
                          </w:r>
                          <w:r w:rsidRPr="00634629"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背景</w:t>
                          </w:r>
                        </w:p>
                      </w:txbxContent>
                    </v:textbox>
                  </v:shape>
                  <v:shape id="Freeform 142" o:spid="_x0000_s1031" style="position:absolute;top:1212;width:2564;height:1800;visibility:visible;mso-wrap-style:square;v-text-anchor:top" coordsize="263,1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&#13;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00b0f0" stroked="f">
                    <v:path arrowok="t" o:connecttype="custom" o:connectlocs="248633,41087;136504,1957;123829,1957;10725,41087;10725,49891;37051,59674;24376,96848;16576,108587;23401,119348;0,169239;18526,180000;36076,118370;40951,108587;35101,97826;48752,64565;49727,63587;127729,32283;134554,35217;134554,35217;131629,43043;66302,69457;124804,89022;137479,89022;249608,50870;248633,41087;248633,41087;124804,103696;53627,80217;53627,97826;59477,111522;54602,124239;59477,131087;203781,128152;209632,118370;209632,79239;137479,103696;124804,103696;124804,103696;124804,103696;124804,103696" o:connectangles="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 w:rsidR="00DB5971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D0F775" wp14:editId="19B1E5E6">
                <wp:simplePos x="0" y="0"/>
                <wp:positionH relativeFrom="column">
                  <wp:posOffset>158102</wp:posOffset>
                </wp:positionH>
                <wp:positionV relativeFrom="paragraph">
                  <wp:posOffset>-158322</wp:posOffset>
                </wp:positionV>
                <wp:extent cx="2743200" cy="942391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423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4629" w:rsidRDefault="002E0750" w:rsidP="00DB5971">
                            <w:pPr>
                              <w:snapToGrid w:val="0"/>
                              <w:rPr>
                                <w:color w:val="538135" w:themeColor="accent6" w:themeShade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00B0F0"/>
                                <w:sz w:val="52"/>
                                <w:szCs w:val="52"/>
                              </w:rPr>
                              <w:t>郭文晴</w:t>
                            </w:r>
                            <w:r w:rsidR="00DB5971">
                              <w:rPr>
                                <w:rFonts w:hint="eastAsia"/>
                                <w:color w:val="538135" w:themeColor="accent6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DB5971" w:rsidRPr="00634629" w:rsidRDefault="00DB5971" w:rsidP="00DB5971">
                            <w:pPr>
                              <w:snapToGrid w:val="0"/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634629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求</w:t>
                            </w:r>
                            <w:r w:rsidRPr="0063462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职</w:t>
                            </w:r>
                            <w:r w:rsidRPr="00634629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意</w:t>
                            </w:r>
                            <w:r w:rsidRPr="0063462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向：</w:t>
                            </w:r>
                            <w:r w:rsidR="002E075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化工工程师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0F775" id="文本框 6" o:spid="_x0000_s1044" type="#_x0000_t202" style="position:absolute;left:0;text-align:left;margin-left:12.45pt;margin-top:-12.45pt;width:3in;height:74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" filled="f" stroked="f" strokeweight=".5pt">
                <v:textbox>
                  <w:txbxContent>
                    <w:p w:rsidR="00634629" w:rsidRDefault="002E0750" w:rsidP="00DB5971">
                      <w:pPr>
                        <w:snapToGrid w:val="0"/>
                        <w:rPr>
                          <w:color w:val="538135" w:themeColor="accent6" w:themeShade="BF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00B0F0"/>
                          <w:sz w:val="52"/>
                          <w:szCs w:val="52"/>
                        </w:rPr>
                        <w:t>郭文晴</w:t>
                      </w:r>
                      <w:r w:rsidR="00DB5971">
                        <w:rPr>
                          <w:rFonts w:hint="eastAsia"/>
                          <w:color w:val="538135" w:themeColor="accent6" w:themeShade="BF"/>
                          <w:sz w:val="52"/>
                          <w:szCs w:val="52"/>
                        </w:rPr>
                        <w:t xml:space="preserve"> </w:t>
                      </w:r>
                    </w:p>
                    <w:p w:rsidR="00DB5971" w:rsidRPr="00634629" w:rsidRDefault="00DB5971" w:rsidP="00DB5971">
                      <w:pPr>
                        <w:snapToGrid w:val="0"/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634629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求</w:t>
                      </w:r>
                      <w:r w:rsidRPr="00634629">
                        <w:rPr>
                          <w:color w:val="000000" w:themeColor="text1"/>
                          <w:sz w:val="24"/>
                          <w:szCs w:val="24"/>
                        </w:rPr>
                        <w:t>职</w:t>
                      </w:r>
                      <w:r w:rsidRPr="00634629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意</w:t>
                      </w:r>
                      <w:r w:rsidRPr="00634629">
                        <w:rPr>
                          <w:color w:val="000000" w:themeColor="text1"/>
                          <w:sz w:val="24"/>
                          <w:szCs w:val="24"/>
                        </w:rPr>
                        <w:t>向：</w:t>
                      </w:r>
                      <w:r w:rsidR="002E0750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化工工程师</w:t>
                      </w:r>
                    </w:p>
                  </w:txbxContent>
                </v:textbox>
              </v:shape>
            </w:pict>
          </mc:Fallback>
        </mc:AlternateContent>
      </w:r>
      <w:r w:rsidR="00DB5971" w:rsidRPr="00DB5971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8CD6A57" wp14:editId="5B7577E0">
                <wp:simplePos x="0" y="0"/>
                <wp:positionH relativeFrom="column">
                  <wp:posOffset>-325755</wp:posOffset>
                </wp:positionH>
                <wp:positionV relativeFrom="paragraph">
                  <wp:posOffset>-535746</wp:posOffset>
                </wp:positionV>
                <wp:extent cx="1115695" cy="791845"/>
                <wp:effectExtent l="152400" t="133350" r="198755" b="217805"/>
                <wp:wrapNone/>
                <wp:docPr id="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1845"/>
                          <a:chOff x="0" y="0"/>
                          <a:chExt cx="4062517" cy="3031430"/>
                        </a:xfrm>
                        <a:solidFill>
                          <a:srgbClr val="00B0F0"/>
                        </a:solidFill>
                      </wpg:grpSpPr>
                      <wps:wsp>
                        <wps:cNvPr id="4" name="任意多边形 4"/>
                        <wps:cNvSpPr/>
                        <wps:spPr>
                          <a:xfrm rot="18899999" flipH="1">
                            <a:off x="243228" y="-243228"/>
                            <a:ext cx="3031429" cy="3517885"/>
                          </a:xfrm>
                          <a:custGeom>
                            <a:avLst/>
                            <a:gdLst>
                              <a:gd name="connsiteX0" fmla="*/ 0 w 3031429"/>
                              <a:gd name="connsiteY0" fmla="*/ 1551490 h 3517885"/>
                              <a:gd name="connsiteX1" fmla="*/ 0 w 3031429"/>
                              <a:gd name="connsiteY1" fmla="*/ 3517885 h 3517885"/>
                              <a:gd name="connsiteX2" fmla="*/ 399051 w 3031429"/>
                              <a:gd name="connsiteY2" fmla="*/ 3124606 h 3517885"/>
                              <a:gd name="connsiteX3" fmla="*/ 399051 w 3031429"/>
                              <a:gd name="connsiteY3" fmla="*/ 1966260 h 3517885"/>
                              <a:gd name="connsiteX4" fmla="*/ 2632378 w 3031429"/>
                              <a:gd name="connsiteY4" fmla="*/ 1966259 h 3517885"/>
                              <a:gd name="connsiteX5" fmla="*/ 2632378 w 3031429"/>
                              <a:gd name="connsiteY5" fmla="*/ 1966395 h 3517885"/>
                              <a:gd name="connsiteX6" fmla="*/ 3031429 w 3031429"/>
                              <a:gd name="connsiteY6" fmla="*/ 1966395 h 3517885"/>
                              <a:gd name="connsiteX7" fmla="*/ 3031429 w 3031429"/>
                              <a:gd name="connsiteY7" fmla="*/ 0 h 3517885"/>
                              <a:gd name="connsiteX8" fmla="*/ 2632378 w 3031429"/>
                              <a:gd name="connsiteY8" fmla="*/ 393279 h 3517885"/>
                              <a:gd name="connsiteX9" fmla="*/ 2632378 w 3031429"/>
                              <a:gd name="connsiteY9" fmla="*/ 1552617 h 3517885"/>
                              <a:gd name="connsiteX10" fmla="*/ 399051 w 3031429"/>
                              <a:gd name="connsiteY10" fmla="*/ 1552618 h 3517885"/>
                              <a:gd name="connsiteX11" fmla="*/ 399051 w 3031429"/>
                              <a:gd name="connsiteY11" fmla="*/ 1551490 h 35178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031429" h="3517885">
                                <a:moveTo>
                                  <a:pt x="0" y="1551490"/>
                                </a:moveTo>
                                <a:lnTo>
                                  <a:pt x="0" y="3517885"/>
                                </a:lnTo>
                                <a:lnTo>
                                  <a:pt x="399051" y="3124606"/>
                                </a:lnTo>
                                <a:lnTo>
                                  <a:pt x="399051" y="1966260"/>
                                </a:lnTo>
                                <a:lnTo>
                                  <a:pt x="2632378" y="1966259"/>
                                </a:lnTo>
                                <a:lnTo>
                                  <a:pt x="2632378" y="1966395"/>
                                </a:lnTo>
                                <a:lnTo>
                                  <a:pt x="3031429" y="1966395"/>
                                </a:lnTo>
                                <a:lnTo>
                                  <a:pt x="3031429" y="0"/>
                                </a:lnTo>
                                <a:lnTo>
                                  <a:pt x="2632378" y="393279"/>
                                </a:lnTo>
                                <a:lnTo>
                                  <a:pt x="2632378" y="1552617"/>
                                </a:lnTo>
                                <a:lnTo>
                                  <a:pt x="399051" y="1552618"/>
                                </a:lnTo>
                                <a:lnTo>
                                  <a:pt x="399051" y="1551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任意多边形 5"/>
                        <wps:cNvSpPr/>
                        <wps:spPr>
                          <a:xfrm rot="18899999" flipH="1">
                            <a:off x="787860" y="-243227"/>
                            <a:ext cx="3031429" cy="3517885"/>
                          </a:xfrm>
                          <a:custGeom>
                            <a:avLst/>
                            <a:gdLst>
                              <a:gd name="connsiteX0" fmla="*/ 0 w 3031429"/>
                              <a:gd name="connsiteY0" fmla="*/ 1551490 h 3517885"/>
                              <a:gd name="connsiteX1" fmla="*/ 0 w 3031429"/>
                              <a:gd name="connsiteY1" fmla="*/ 3517885 h 3517885"/>
                              <a:gd name="connsiteX2" fmla="*/ 399051 w 3031429"/>
                              <a:gd name="connsiteY2" fmla="*/ 3124606 h 3517885"/>
                              <a:gd name="connsiteX3" fmla="*/ 399051 w 3031429"/>
                              <a:gd name="connsiteY3" fmla="*/ 1970374 h 3517885"/>
                              <a:gd name="connsiteX4" fmla="*/ 3014305 w 3031429"/>
                              <a:gd name="connsiteY4" fmla="*/ 1970373 h 3517885"/>
                              <a:gd name="connsiteX5" fmla="*/ 3014304 w 3031429"/>
                              <a:gd name="connsiteY5" fmla="*/ 1966395 h 3517885"/>
                              <a:gd name="connsiteX6" fmla="*/ 3031429 w 3031429"/>
                              <a:gd name="connsiteY6" fmla="*/ 1966395 h 3517885"/>
                              <a:gd name="connsiteX7" fmla="*/ 3031429 w 3031429"/>
                              <a:gd name="connsiteY7" fmla="*/ 0 h 3517885"/>
                              <a:gd name="connsiteX8" fmla="*/ 2632378 w 3031429"/>
                              <a:gd name="connsiteY8" fmla="*/ 393279 h 3517885"/>
                              <a:gd name="connsiteX9" fmla="*/ 2632378 w 3031429"/>
                              <a:gd name="connsiteY9" fmla="*/ 1556731 h 3517885"/>
                              <a:gd name="connsiteX10" fmla="*/ 399051 w 3031429"/>
                              <a:gd name="connsiteY10" fmla="*/ 1556732 h 3517885"/>
                              <a:gd name="connsiteX11" fmla="*/ 399051 w 3031429"/>
                              <a:gd name="connsiteY11" fmla="*/ 1551490 h 35178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031429" h="3517885">
                                <a:moveTo>
                                  <a:pt x="0" y="1551490"/>
                                </a:moveTo>
                                <a:lnTo>
                                  <a:pt x="0" y="3517885"/>
                                </a:lnTo>
                                <a:lnTo>
                                  <a:pt x="399051" y="3124606"/>
                                </a:lnTo>
                                <a:lnTo>
                                  <a:pt x="399051" y="1970374"/>
                                </a:lnTo>
                                <a:lnTo>
                                  <a:pt x="3014305" y="1970373"/>
                                </a:lnTo>
                                <a:lnTo>
                                  <a:pt x="3014304" y="1966395"/>
                                </a:lnTo>
                                <a:lnTo>
                                  <a:pt x="3031429" y="1966395"/>
                                </a:lnTo>
                                <a:lnTo>
                                  <a:pt x="3031429" y="0"/>
                                </a:lnTo>
                                <a:lnTo>
                                  <a:pt x="2632378" y="393279"/>
                                </a:lnTo>
                                <a:lnTo>
                                  <a:pt x="2632378" y="1556731"/>
                                </a:lnTo>
                                <a:lnTo>
                                  <a:pt x="399051" y="1556732"/>
                                </a:lnTo>
                                <a:lnTo>
                                  <a:pt x="399051" y="155149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506A0B" id="组合 20" o:spid="_x0000_s1026" style="position:absolute;left:0;text-align:left;margin-left:-25.65pt;margin-top:-42.2pt;width:87.85pt;height:62.35pt;z-index:251651072;mso-width-relative:margin;mso-height-relative:margin" coordsize="40625,30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">
                <v:shape id="任意多边形 4" o:spid="_x0000_s1027" style="position:absolute;left:2432;top:-2432;width:30314;height:35178;rotation:2949121fd;flip:x;visibility:visible;mso-wrap-style:square;v-text-anchor:middle" coordsize="3031429,3517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VYwMUA&#10;AADaAAAADwAAAGRycy9kb3ducmV2LnhtbESP3WrCQBSE7wu+w3IK3jWbSpGSuor4UwRB0aaF3p1m&#10;T5Ng9mzIbmL06buC0MthZr5hJrPeVKKjxpWWFTxHMQjizOqScwXpx/rpFYTzyBory6TgQg5m08HD&#10;BBNtz3yg7uhzESDsElRQeF8nUrqsIIMusjVx8H5tY9AH2eRSN3gOcFPJURyPpcGSw0KBNS0Kyk7H&#10;1ijYfS6x3X/t7U+XfrdX/R5v01Wq1PCxn7+B8NT7//C9vdEKXuB2JdwA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tVjAxQAAANoAAAAPAAAAAAAAAAAAAAAAAJgCAABkcnMv&#10;ZG93bnJldi54bWxQSwUGAAAAAAQABAD1AAAAigMAAAAA&#10;" path="m,1551490l,3517885,399051,3124606r,-1158346l2632378,1966259r,136l3031429,1966395,3031429,,2632378,393279r,1159338l399051,1552618r,-1128l,1551490xe" fillcolor="#2e74b5 [2404]" stroked="f" strokeweight="1pt">
                  <v:stroke joinstyle="miter"/>
                  <v:path arrowok="t" o:connecttype="custom" o:connectlocs="0,1551490;0,3517885;399051,3124606;399051,1966260;2632378,1966259;2632378,1966395;3031429,1966395;3031429,0;2632378,393279;2632378,1552617;399051,1552618;399051,1551490" o:connectangles="0,0,0,0,0,0,0,0,0,0,0,0"/>
                </v:shape>
                <v:shape id="任意多边形 5" o:spid="_x0000_s1028" style="position:absolute;left:7879;top:-2433;width:30314;height:35179;rotation:2949121fd;flip:x;visibility:visible;mso-wrap-style:square;v-text-anchor:middle" coordsize="3031429,3517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RjWcAA&#10;AADaAAAADwAAAGRycy9kb3ducmV2LnhtbERPTWvCQBC9F/oflin0VjcWlDS6iigFe+hB20O9jdkx&#10;CWZnQ3ZM4r93C4LHx/ueLwdXq47aUHk2MB4loIhzbysuDPz+fL6loIIgW6w9k4ErBVgunp/mmFnf&#10;8466vRQqhnDI0EAp0mRah7wkh2HkG+LInXzrUCJsC21b7GO4q/V7kky1w4pjQ4kNrUvKz/uLizP0&#10;RzpNw2G33cjfV/ct3bGXkzGvL8NqBkpokIf47t5aAxP4vxL9oBc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LRjWcAAAADaAAAADwAAAAAAAAAAAAAAAACYAgAAZHJzL2Rvd25y&#10;ZXYueG1sUEsFBgAAAAAEAAQA9QAAAIUDAAAAAA==&#10;" path="m,1551490l,3517885,399051,3124606r,-1154232l3014305,1970373r-1,-3978l3031429,1966395,3031429,,2632378,393279r,1163452l399051,1556732r,-5242l,1551490xe" filled="f" stroked="f" strokeweight="1pt">
                  <v:stroke joinstyle="miter"/>
                  <v:shadow on="t" color="black" opacity="26214f" origin=",-.5" offset="0,3pt"/>
                  <v:path arrowok="t" o:connecttype="custom" o:connectlocs="0,1551490;0,3517885;399051,3124606;399051,1970374;3014305,1970373;3014304,1966395;3031429,1966395;3031429,0;2632378,393279;2632378,1556731;399051,1556732;399051,1551490" o:connectangles="0,0,0,0,0,0,0,0,0,0,0,0"/>
                </v:shape>
              </v:group>
            </w:pict>
          </mc:Fallback>
        </mc:AlternateContent>
      </w:r>
      <w:r w:rsidR="0085360E">
        <w:rPr>
          <w:noProof/>
        </w:rPr>
        <w:t>\</w:t>
      </w:r>
    </w:p>
    <w:p w:rsidR="001D3398" w:rsidRDefault="001D3398" w:rsidP="00DB5971">
      <w:pPr>
        <w:snapToGrid w:val="0"/>
        <w:rPr>
          <w:noProof/>
        </w:rPr>
      </w:pPr>
    </w:p>
    <w:p w:rsidR="001D3398" w:rsidRDefault="001D3398" w:rsidP="00DB5971">
      <w:pPr>
        <w:snapToGrid w:val="0"/>
      </w:pPr>
    </w:p>
    <w:p w:rsidR="001D3398" w:rsidRDefault="0032608A" w:rsidP="006D78F4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DBF47E" wp14:editId="123F7F29">
                <wp:simplePos x="0" y="0"/>
                <wp:positionH relativeFrom="column">
                  <wp:posOffset>-34290</wp:posOffset>
                </wp:positionH>
                <wp:positionV relativeFrom="paragraph">
                  <wp:posOffset>632460</wp:posOffset>
                </wp:positionV>
                <wp:extent cx="6817360" cy="1340485"/>
                <wp:effectExtent l="0" t="0" r="0" b="0"/>
                <wp:wrapNone/>
                <wp:docPr id="5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360" cy="13404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B071A" w:rsidRPr="00634629" w:rsidRDefault="004B071A" w:rsidP="0032608A">
                            <w:pPr>
                              <w:snapToGrid w:val="0"/>
                              <w:jc w:val="left"/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</w:t>
                            </w:r>
                            <w:r w:rsidR="002E075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17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.9-20</w:t>
                            </w:r>
                            <w:r w:rsidR="002E075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21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 w:rsidR="002E075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634629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2E075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西南石油大学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634629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2E075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化学工程与工艺</w:t>
                            </w:r>
                          </w:p>
                          <w:p w:rsidR="004B071A" w:rsidRPr="008D31C1" w:rsidRDefault="004B071A" w:rsidP="0032608A">
                            <w:pPr>
                              <w:pStyle w:val="a8"/>
                              <w:numPr>
                                <w:ilvl w:val="0"/>
                                <w:numId w:val="21"/>
                              </w:numPr>
                              <w:snapToGrid w:val="0"/>
                              <w:ind w:firstLineChars="0"/>
                              <w:jc w:val="left"/>
                            </w:pPr>
                            <w:r w:rsidRPr="008D31C1">
                              <w:rPr>
                                <w:rFonts w:hint="eastAsia"/>
                              </w:rPr>
                              <w:t>主修课</w:t>
                            </w:r>
                            <w:r w:rsidRPr="008D31C1">
                              <w:t>程</w:t>
                            </w:r>
                          </w:p>
                          <w:p w:rsidR="004B071A" w:rsidRPr="008D31C1" w:rsidRDefault="002E0750" w:rsidP="0032608A">
                            <w:pPr>
                              <w:snapToGrid w:val="0"/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无机及分析化学、有机化学、高等数学、线性代数、概率分析及统计、物理化学、化工原理、化工热力学、化学反应工程、石油炼制工程、天然气加工、化工系统工程</w:t>
                            </w:r>
                            <w:r w:rsidR="004B071A" w:rsidRPr="008D31C1">
                              <w:rPr>
                                <w:rFonts w:hint="eastAsia"/>
                              </w:rPr>
                              <w:t>等</w:t>
                            </w:r>
                          </w:p>
                          <w:p w:rsidR="004B071A" w:rsidRPr="00825CF8" w:rsidRDefault="004B071A" w:rsidP="0032608A">
                            <w:pPr>
                              <w:snapToGrid w:val="0"/>
                              <w:jc w:val="left"/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BF47E" id="_x0000_t202" coordsize="21600,21600" o:spt="202" path="m,l,21600r21600,l21600,xe">
                <v:stroke joinstyle="miter"/>
                <v:path gradientshapeok="t" o:connecttype="rect"/>
              </v:shapetype>
              <v:shape id="文本框 59" o:spid="_x0000_s1033" type="#_x0000_t202" style="position:absolute;left:0;text-align:left;margin-left:-2.7pt;margin-top:49.8pt;width:536.8pt;height:105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" filled="f" stroked="f">
                <v:textbox>
                  <w:txbxContent>
                    <w:p w:rsidR="004B071A" w:rsidRPr="00634629" w:rsidRDefault="004B071A" w:rsidP="0032608A">
                      <w:pPr>
                        <w:snapToGrid w:val="0"/>
                        <w:jc w:val="left"/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</w:t>
                      </w:r>
                      <w:r w:rsidR="002E075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17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.9-20</w:t>
                      </w:r>
                      <w:r w:rsidR="002E075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21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.</w:t>
                      </w:r>
                      <w:r w:rsidR="002E075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6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</w:t>
                      </w:r>
                      <w:r w:rsidRPr="00634629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</w:t>
                      </w:r>
                      <w:r w:rsidR="002E075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西南石油大学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 w:rsidRPr="00634629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</w:t>
                      </w:r>
                      <w:r w:rsidR="002E075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化学工程与工艺</w:t>
                      </w:r>
                    </w:p>
                    <w:p w:rsidR="004B071A" w:rsidRPr="008D31C1" w:rsidRDefault="004B071A" w:rsidP="0032608A">
                      <w:pPr>
                        <w:pStyle w:val="a8"/>
                        <w:numPr>
                          <w:ilvl w:val="0"/>
                          <w:numId w:val="21"/>
                        </w:numPr>
                        <w:snapToGrid w:val="0"/>
                        <w:ind w:firstLineChars="0"/>
                        <w:jc w:val="left"/>
                      </w:pPr>
                      <w:r w:rsidRPr="008D31C1">
                        <w:rPr>
                          <w:rFonts w:hint="eastAsia"/>
                        </w:rPr>
                        <w:t>主修课</w:t>
                      </w:r>
                      <w:r w:rsidRPr="008D31C1">
                        <w:t>程</w:t>
                      </w:r>
                    </w:p>
                    <w:p w:rsidR="004B071A" w:rsidRPr="008D31C1" w:rsidRDefault="002E0750" w:rsidP="0032608A">
                      <w:pPr>
                        <w:snapToGrid w:val="0"/>
                        <w:jc w:val="left"/>
                      </w:pPr>
                      <w:r>
                        <w:rPr>
                          <w:rFonts w:hint="eastAsia"/>
                        </w:rPr>
                        <w:t>无机及分析化学、有机化学、高等数学、线性代数、概率分析及统计、物理化学、化工原理、化工热力学、化学反应工程、石油炼制工程、天然气加工、化工系统工程</w:t>
                      </w:r>
                      <w:r w:rsidR="004B071A" w:rsidRPr="008D31C1">
                        <w:rPr>
                          <w:rFonts w:hint="eastAsia"/>
                        </w:rPr>
                        <w:t>等</w:t>
                      </w:r>
                    </w:p>
                    <w:p w:rsidR="004B071A" w:rsidRPr="00825CF8" w:rsidRDefault="004B071A" w:rsidP="0032608A">
                      <w:pPr>
                        <w:snapToGrid w:val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2FF683" wp14:editId="0410BB50">
                <wp:simplePos x="0" y="0"/>
                <wp:positionH relativeFrom="column">
                  <wp:posOffset>-157099</wp:posOffset>
                </wp:positionH>
                <wp:positionV relativeFrom="paragraph">
                  <wp:posOffset>2101632</wp:posOffset>
                </wp:positionV>
                <wp:extent cx="6643370" cy="1477671"/>
                <wp:effectExtent l="0" t="0" r="0" b="0"/>
                <wp:wrapNone/>
                <wp:docPr id="4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370" cy="1477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5360E" w:rsidRPr="00634629" w:rsidRDefault="0085360E" w:rsidP="0032608A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</w:t>
                            </w:r>
                            <w:r w:rsidR="002E075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22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 w:rsidR="002E075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-20</w:t>
                            </w:r>
                            <w:r w:rsidR="002E075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5.</w:t>
                            </w:r>
                            <w:r w:rsidR="002E075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634629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E075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北京东方仿真控制技术有限公司</w:t>
                            </w:r>
                            <w:r w:rsidRPr="00634629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2E075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化工仿真软件开发工程师</w:t>
                            </w:r>
                          </w:p>
                          <w:p w:rsidR="0085360E" w:rsidRPr="008D31C1" w:rsidRDefault="0085360E" w:rsidP="0032608A">
                            <w:pPr>
                              <w:pStyle w:val="a8"/>
                              <w:numPr>
                                <w:ilvl w:val="0"/>
                                <w:numId w:val="2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</w:rPr>
                            </w:pPr>
                            <w:r w:rsidRPr="008D31C1">
                              <w:rPr>
                                <w:rFonts w:ascii="微软雅黑" w:hAnsi="微软雅黑" w:hint="eastAsia"/>
                              </w:rPr>
                              <w:t>根据客户的需求</w:t>
                            </w:r>
                            <w:r w:rsidR="002E0750">
                              <w:rPr>
                                <w:rFonts w:ascii="微软雅黑" w:hAnsi="微软雅黑" w:hint="eastAsia"/>
                              </w:rPr>
                              <w:t>及装置实际数据进行化工操作员培训系统的开发工作</w:t>
                            </w:r>
                          </w:p>
                          <w:p w:rsidR="001864DD" w:rsidRPr="001864DD" w:rsidRDefault="002E0750" w:rsidP="0032608A">
                            <w:pPr>
                              <w:pStyle w:val="a8"/>
                              <w:numPr>
                                <w:ilvl w:val="0"/>
                                <w:numId w:val="2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在关键时间节点完成</w:t>
                            </w:r>
                            <w:r w:rsidR="001864DD">
                              <w:rPr>
                                <w:rFonts w:ascii="微软雅黑" w:hAnsi="微软雅黑" w:hint="eastAsia"/>
                              </w:rPr>
                              <w:t>物料衡算、项目模型搭建、DCS组态、SIS组态、机组组态、评分组态、事故组态等工作</w:t>
                            </w:r>
                            <w:r w:rsidR="003260A7">
                              <w:rPr>
                                <w:rFonts w:ascii="微软雅黑" w:hAnsi="微软雅黑" w:hint="eastAsia"/>
                              </w:rPr>
                              <w:t>，并配合项目经理完成项目验收工作</w:t>
                            </w:r>
                          </w:p>
                          <w:p w:rsidR="002E0750" w:rsidRPr="00D969BC" w:rsidRDefault="002E0750" w:rsidP="0032608A">
                            <w:pPr>
                              <w:pStyle w:val="a8"/>
                              <w:numPr>
                                <w:ilvl w:val="0"/>
                                <w:numId w:val="2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根据客户的测试建议</w:t>
                            </w:r>
                            <w:r w:rsidR="0085360E" w:rsidRPr="008D31C1">
                              <w:rPr>
                                <w:rFonts w:ascii="微软雅黑" w:hAnsi="微软雅黑" w:hint="eastAsia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调整软件运行时的现象</w:t>
                            </w:r>
                            <w:r w:rsidR="00D969BC">
                              <w:rPr>
                                <w:rFonts w:ascii="微软雅黑" w:hAnsi="微软雅黑" w:hint="eastAsia"/>
                              </w:rPr>
                              <w:t>，</w:t>
                            </w:r>
                            <w:r w:rsidR="001949A9">
                              <w:rPr>
                                <w:rFonts w:ascii="微软雅黑" w:hAnsi="微软雅黑" w:hint="eastAsia"/>
                              </w:rPr>
                              <w:t>实现</w:t>
                            </w:r>
                            <w:r w:rsidR="00D969BC">
                              <w:rPr>
                                <w:rFonts w:ascii="微软雅黑" w:hAnsi="微软雅黑" w:hint="eastAsia"/>
                              </w:rPr>
                              <w:t>和实际</w:t>
                            </w:r>
                            <w:r w:rsidR="001949A9">
                              <w:rPr>
                                <w:rFonts w:ascii="微软雅黑" w:hAnsi="微软雅黑" w:hint="eastAsia"/>
                              </w:rPr>
                              <w:t>装置</w:t>
                            </w:r>
                            <w:r w:rsidR="00D969BC">
                              <w:rPr>
                                <w:rFonts w:ascii="微软雅黑" w:hAnsi="微软雅黑" w:hint="eastAsia"/>
                              </w:rPr>
                              <w:t>1</w:t>
                            </w:r>
                            <w:r w:rsidR="00D969BC">
                              <w:rPr>
                                <w:rFonts w:ascii="微软雅黑" w:hAnsi="微软雅黑"/>
                              </w:rPr>
                              <w:t>:</w:t>
                            </w:r>
                            <w:r w:rsidR="00D969BC">
                              <w:rPr>
                                <w:rFonts w:ascii="微软雅黑" w:hAnsi="微软雅黑" w:hint="eastAsia"/>
                              </w:rPr>
                              <w:t>1的仿真</w:t>
                            </w:r>
                          </w:p>
                          <w:p w:rsidR="0085360E" w:rsidRPr="002E0750" w:rsidRDefault="002E0750" w:rsidP="002E0750">
                            <w:pPr>
                              <w:snapToGrid w:val="0"/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F683" id="_x0000_s1034" type="#_x0000_t202" style="position:absolute;left:0;text-align:left;margin-left:-12.35pt;margin-top:165.5pt;width:523.1pt;height:116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" filled="f" stroked="f">
                <v:textbox>
                  <w:txbxContent>
                    <w:p w:rsidR="0085360E" w:rsidRPr="00634629" w:rsidRDefault="0085360E" w:rsidP="0032608A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</w:t>
                      </w:r>
                      <w:r w:rsidR="002E075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22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.</w:t>
                      </w:r>
                      <w:r w:rsidR="002E075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3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-20</w:t>
                      </w:r>
                      <w:r w:rsidR="002E075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5.</w:t>
                      </w:r>
                      <w:r w:rsidR="002E075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3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</w:t>
                      </w:r>
                      <w:r w:rsidRPr="00634629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 w:rsidR="002E075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北京东方仿真控制技术有限公司</w:t>
                      </w:r>
                      <w:r w:rsidRPr="00634629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</w:t>
                      </w:r>
                      <w:r w:rsidR="002E075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化工仿真软件开发工程师</w:t>
                      </w:r>
                    </w:p>
                    <w:p w:rsidR="0085360E" w:rsidRPr="008D31C1" w:rsidRDefault="0085360E" w:rsidP="0032608A">
                      <w:pPr>
                        <w:pStyle w:val="a8"/>
                        <w:numPr>
                          <w:ilvl w:val="0"/>
                          <w:numId w:val="2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</w:rPr>
                      </w:pPr>
                      <w:r w:rsidRPr="008D31C1">
                        <w:rPr>
                          <w:rFonts w:ascii="微软雅黑" w:hAnsi="微软雅黑" w:hint="eastAsia"/>
                        </w:rPr>
                        <w:t>根据客户的需求</w:t>
                      </w:r>
                      <w:r w:rsidR="002E0750">
                        <w:rPr>
                          <w:rFonts w:ascii="微软雅黑" w:hAnsi="微软雅黑" w:hint="eastAsia"/>
                        </w:rPr>
                        <w:t>及装置实际数据进行化工操作员培训系统的开发工作</w:t>
                      </w:r>
                    </w:p>
                    <w:p w:rsidR="001864DD" w:rsidRPr="001864DD" w:rsidRDefault="002E0750" w:rsidP="0032608A">
                      <w:pPr>
                        <w:pStyle w:val="a8"/>
                        <w:numPr>
                          <w:ilvl w:val="0"/>
                          <w:numId w:val="2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在关键时间节点完成</w:t>
                      </w:r>
                      <w:r w:rsidR="001864DD">
                        <w:rPr>
                          <w:rFonts w:ascii="微软雅黑" w:hAnsi="微软雅黑" w:hint="eastAsia"/>
                        </w:rPr>
                        <w:t>物料衡算、项目模型搭建、DCS组态、SIS组态、机组组态、评分组态、事故组态等工作</w:t>
                      </w:r>
                      <w:r w:rsidR="003260A7">
                        <w:rPr>
                          <w:rFonts w:ascii="微软雅黑" w:hAnsi="微软雅黑" w:hint="eastAsia"/>
                        </w:rPr>
                        <w:t>，并配合项目经理完成项目验收工作</w:t>
                      </w:r>
                    </w:p>
                    <w:p w:rsidR="002E0750" w:rsidRPr="00D969BC" w:rsidRDefault="002E0750" w:rsidP="0032608A">
                      <w:pPr>
                        <w:pStyle w:val="a8"/>
                        <w:numPr>
                          <w:ilvl w:val="0"/>
                          <w:numId w:val="2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根据客户的测试建议</w:t>
                      </w:r>
                      <w:r w:rsidR="0085360E" w:rsidRPr="008D31C1">
                        <w:rPr>
                          <w:rFonts w:ascii="微软雅黑" w:hAnsi="微软雅黑" w:hint="eastAsia"/>
                        </w:rPr>
                        <w:t>，</w:t>
                      </w:r>
                      <w:r>
                        <w:rPr>
                          <w:rFonts w:ascii="微软雅黑" w:hAnsi="微软雅黑" w:hint="eastAsia"/>
                        </w:rPr>
                        <w:t>调整软件运行时的现象</w:t>
                      </w:r>
                      <w:r w:rsidR="00D969BC">
                        <w:rPr>
                          <w:rFonts w:ascii="微软雅黑" w:hAnsi="微软雅黑" w:hint="eastAsia"/>
                        </w:rPr>
                        <w:t>，</w:t>
                      </w:r>
                      <w:r w:rsidR="001949A9">
                        <w:rPr>
                          <w:rFonts w:ascii="微软雅黑" w:hAnsi="微软雅黑" w:hint="eastAsia"/>
                        </w:rPr>
                        <w:t>实现</w:t>
                      </w:r>
                      <w:r w:rsidR="00D969BC">
                        <w:rPr>
                          <w:rFonts w:ascii="微软雅黑" w:hAnsi="微软雅黑" w:hint="eastAsia"/>
                        </w:rPr>
                        <w:t>和实际</w:t>
                      </w:r>
                      <w:r w:rsidR="001949A9">
                        <w:rPr>
                          <w:rFonts w:ascii="微软雅黑" w:hAnsi="微软雅黑" w:hint="eastAsia"/>
                        </w:rPr>
                        <w:t>装置</w:t>
                      </w:r>
                      <w:r w:rsidR="00D969BC">
                        <w:rPr>
                          <w:rFonts w:ascii="微软雅黑" w:hAnsi="微软雅黑" w:hint="eastAsia"/>
                        </w:rPr>
                        <w:t>1</w:t>
                      </w:r>
                      <w:r w:rsidR="00D969BC">
                        <w:rPr>
                          <w:rFonts w:ascii="微软雅黑" w:hAnsi="微软雅黑"/>
                        </w:rPr>
                        <w:t>:</w:t>
                      </w:r>
                      <w:r w:rsidR="00D969BC">
                        <w:rPr>
                          <w:rFonts w:ascii="微软雅黑" w:hAnsi="微软雅黑" w:hint="eastAsia"/>
                        </w:rPr>
                        <w:t>1的仿真</w:t>
                      </w:r>
                    </w:p>
                    <w:p w:rsidR="0085360E" w:rsidRPr="002E0750" w:rsidRDefault="002E0750" w:rsidP="002E0750">
                      <w:pPr>
                        <w:snapToGrid w:val="0"/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3929144" wp14:editId="48DB906E">
                <wp:simplePos x="0" y="0"/>
                <wp:positionH relativeFrom="margin">
                  <wp:posOffset>25197</wp:posOffset>
                </wp:positionH>
                <wp:positionV relativeFrom="paragraph">
                  <wp:posOffset>3245764</wp:posOffset>
                </wp:positionV>
                <wp:extent cx="6695440" cy="42100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21005"/>
                          <a:chOff x="0" y="0"/>
                          <a:chExt cx="6695440" cy="421100"/>
                        </a:xfrm>
                      </wpg:grpSpPr>
                      <wps:wsp>
                        <wps:cNvPr id="18" name="椭圆 18"/>
                        <wps:cNvSpPr/>
                        <wps:spPr>
                          <a:xfrm>
                            <a:off x="0" y="376015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9" name="组合 19"/>
                        <wpg:cNvGrpSpPr/>
                        <wpg:grpSpPr>
                          <a:xfrm>
                            <a:off x="2734652" y="0"/>
                            <a:ext cx="1040711" cy="379269"/>
                            <a:chOff x="-136735" y="0"/>
                            <a:chExt cx="1040711" cy="379269"/>
                          </a:xfrm>
                        </wpg:grpSpPr>
                        <wps:wsp>
                          <wps:cNvPr id="150" name="文本框 28"/>
                          <wps:cNvSpPr txBox="1"/>
                          <wps:spPr>
                            <a:xfrm>
                              <a:off x="1656" y="0"/>
                              <a:ext cx="902320" cy="3792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85360E" w:rsidRPr="00634629" w:rsidRDefault="002E0750" w:rsidP="0085360E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62" name="Freeform 3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136735" y="139959"/>
                              <a:ext cx="198000" cy="198000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64"/>
                                <a:gd name="T2" fmla="*/ 2147483646 w 64"/>
                                <a:gd name="T3" fmla="*/ 2147483646 h 64"/>
                                <a:gd name="T4" fmla="*/ 2147483646 w 64"/>
                                <a:gd name="T5" fmla="*/ 2147483646 h 64"/>
                                <a:gd name="T6" fmla="*/ 2147483646 w 64"/>
                                <a:gd name="T7" fmla="*/ 2147483646 h 64"/>
                                <a:gd name="T8" fmla="*/ 2147483646 w 64"/>
                                <a:gd name="T9" fmla="*/ 2147483646 h 64"/>
                                <a:gd name="T10" fmla="*/ 2147483646 w 64"/>
                                <a:gd name="T11" fmla="*/ 0 h 64"/>
                                <a:gd name="T12" fmla="*/ 2147483646 w 64"/>
                                <a:gd name="T13" fmla="*/ 0 h 64"/>
                                <a:gd name="T14" fmla="*/ 2147483646 w 64"/>
                                <a:gd name="T15" fmla="*/ 2147483646 h 64"/>
                                <a:gd name="T16" fmla="*/ 2147483646 w 64"/>
                                <a:gd name="T17" fmla="*/ 2147483646 h 64"/>
                                <a:gd name="T18" fmla="*/ 2147483646 w 64"/>
                                <a:gd name="T19" fmla="*/ 2147483646 h 64"/>
                                <a:gd name="T20" fmla="*/ 2147483646 w 64"/>
                                <a:gd name="T21" fmla="*/ 2147483646 h 64"/>
                                <a:gd name="T22" fmla="*/ 2147483646 w 64"/>
                                <a:gd name="T23" fmla="*/ 2147483646 h 64"/>
                                <a:gd name="T24" fmla="*/ 2147483646 w 64"/>
                                <a:gd name="T25" fmla="*/ 2147483646 h 64"/>
                                <a:gd name="T26" fmla="*/ 2147483646 w 64"/>
                                <a:gd name="T27" fmla="*/ 2147483646 h 64"/>
                                <a:gd name="T28" fmla="*/ 2147483646 w 64"/>
                                <a:gd name="T29" fmla="*/ 2147483646 h 64"/>
                                <a:gd name="T30" fmla="*/ 2147483646 w 64"/>
                                <a:gd name="T31" fmla="*/ 2147483646 h 64"/>
                                <a:gd name="T32" fmla="*/ 2147483646 w 64"/>
                                <a:gd name="T33" fmla="*/ 2147483646 h 64"/>
                                <a:gd name="T34" fmla="*/ 2147483646 w 64"/>
                                <a:gd name="T35" fmla="*/ 2147483646 h 64"/>
                                <a:gd name="T36" fmla="*/ 2147483646 w 64"/>
                                <a:gd name="T37" fmla="*/ 2147483646 h 64"/>
                                <a:gd name="T38" fmla="*/ 2147483646 w 64"/>
                                <a:gd name="T39" fmla="*/ 2147483646 h 64"/>
                                <a:gd name="T40" fmla="*/ 2147483646 w 64"/>
                                <a:gd name="T41" fmla="*/ 2147483646 h 64"/>
                                <a:gd name="T42" fmla="*/ 2147483646 w 64"/>
                                <a:gd name="T43" fmla="*/ 2147483646 h 6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929144" id="组合 27" o:spid="_x0000_s1035" style="position:absolute;left:0;text-align:left;margin-left:2pt;margin-top:255.55pt;width:527.2pt;height:33.15pt;z-index:251688960;mso-position-horizontal-relative:margin;mso-width-relative:margin" coordsize="66954,42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">
                <v:oval id="椭圆 18" o:spid="_x0000_s1036" style="position:absolute;top:3760;width:66954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" fillcolor="#00b0f0" stroked="f" strokeweight="1pt">
                  <v:stroke joinstyle="miter"/>
                </v:oval>
                <v:group id="组合 19" o:spid="_x0000_s1037" style="position:absolute;left:27346;width:10407;height:3792" coordorigin="-1367" coordsize="10407,3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<v:shape id="文本框 28" o:spid="_x0000_s1038" type="#_x0000_t202" style="position:absolute;left:16;width:9023;height:37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" filled="f" stroked="f">
                    <v:textbox>
                      <w:txbxContent>
                        <w:p w:rsidR="0085360E" w:rsidRPr="00634629" w:rsidRDefault="002E0750" w:rsidP="0085360E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Freeform 324" o:spid="_x0000_s1039" style="position:absolute;left:-1367;top:1399;width:1979;height:1980;visibility:visible;mso-wrap-style:square;v-text-anchor:top" coordsize="64,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&#13;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#00b0f0" stroked="f">
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EBD8E9" wp14:editId="31ED470D">
                <wp:simplePos x="0" y="0"/>
                <wp:positionH relativeFrom="column">
                  <wp:posOffset>-99187</wp:posOffset>
                </wp:positionH>
                <wp:positionV relativeFrom="paragraph">
                  <wp:posOffset>3723589</wp:posOffset>
                </wp:positionV>
                <wp:extent cx="6681470" cy="5742432"/>
                <wp:effectExtent l="0" t="0" r="0" b="0"/>
                <wp:wrapNone/>
                <wp:docPr id="166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57424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5360E" w:rsidRPr="00634629" w:rsidRDefault="00D969BC" w:rsidP="00634629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 xml:space="preserve">2023.3 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大港石化稳定双脱工段操作员培训软件开发</w:t>
                            </w:r>
                            <w:r w:rsidR="001D3398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，</w:t>
                            </w:r>
                            <w:r w:rsidR="001604E1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为满足客户对现象与现实操作1</w:t>
                            </w:r>
                            <w:r w:rsidR="001604E1"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>:</w:t>
                            </w:r>
                            <w:r w:rsidR="001604E1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1高精度匹配的严苛要求，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主导完成了大量超常规的</w:t>
                            </w:r>
                            <w:r w:rsidR="0032608A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精细化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建模与调试工作</w:t>
                            </w:r>
                            <w:r w:rsidR="001604E1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，最终实现完美交付，</w:t>
                            </w:r>
                            <w:r w:rsidR="0032608A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所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有关键操作现象参数均符合预期标准。</w:t>
                            </w:r>
                          </w:p>
                          <w:p w:rsidR="0085360E" w:rsidRPr="00D969BC" w:rsidRDefault="0085360E" w:rsidP="0085360E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</w:pPr>
                            <w:r w:rsidRPr="00634629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20</w:t>
                            </w:r>
                            <w:r w:rsidR="00D969BC"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>23.7</w:t>
                            </w:r>
                            <w:r w:rsidRPr="00634629"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D969BC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北元仿真工厂VCM工段操作员培训软件开发</w:t>
                            </w:r>
                            <w:r w:rsidR="001D3398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，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参与复杂长流程工段的简化仿真软件搭建。在跨项目并行的开发环境下，复杂该工段的模型构建、集成与精细化调试</w:t>
                            </w:r>
                            <w:r w:rsidR="001604E1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，克服了流程复杂，调试量大的工作的挑战，保障了项目按时高质量交付。</w:t>
                            </w:r>
                          </w:p>
                          <w:p w:rsidR="001604E1" w:rsidRDefault="00D969BC" w:rsidP="00634629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1604E1">
                              <w:rPr>
                                <w:rFonts w:ascii="微软雅黑" w:hAnsi="微软雅黑"/>
                                <w:szCs w:val="21"/>
                              </w:rPr>
                              <w:t xml:space="preserve">2023.11 </w:t>
                            </w:r>
                            <w:r w:rsidRP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扬子石化顺丁橡胶回收工段操作员培训软件升级</w:t>
                            </w:r>
                            <w:r w:rsid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="0032608A">
                              <w:rPr>
                                <w:rFonts w:ascii="微软雅黑" w:hAnsi="微软雅黑" w:hint="eastAsia"/>
                                <w:szCs w:val="21"/>
                              </w:rPr>
                              <w:t>针</w:t>
                            </w:r>
                            <w:r w:rsid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对升级前精馏塔开车控制难、现象不稳定的问题，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主导对多</w:t>
                            </w:r>
                            <w:r w:rsidR="0032608A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塔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系统进行精细化调试及参数整定，优化了现象表现，显著提升了操作的平稳性与培训效果</w:t>
                            </w:r>
                            <w:r w:rsid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，最终按时完成升级并交付。</w:t>
                            </w:r>
                          </w:p>
                          <w:p w:rsidR="007965DB" w:rsidRPr="001604E1" w:rsidRDefault="00D969BC" w:rsidP="00634629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2</w:t>
                            </w:r>
                            <w:r w:rsidRPr="001604E1">
                              <w:rPr>
                                <w:rFonts w:ascii="微软雅黑" w:hAnsi="微软雅黑"/>
                                <w:szCs w:val="21"/>
                              </w:rPr>
                              <w:t xml:space="preserve">024.4 </w:t>
                            </w:r>
                            <w:r w:rsidRP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中天合创合成气净化耐硫变换操作员培训软件开发</w:t>
                            </w:r>
                            <w:r w:rsidR="001D3398" w:rsidRP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="007965DB" w:rsidRP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在项目交叉并行的背景下，承接并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解决了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前期遗留的变换炉算法不准确及现象和实际不一致的问题。通过对核心算法进行大幅修改及深度优化，精准实现了客户要求的高细节现象模拟</w:t>
                            </w:r>
                            <w:r w:rsidR="001604E1" w:rsidRP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，确保了项目的成功交付。</w:t>
                            </w:r>
                          </w:p>
                          <w:p w:rsidR="00D969BC" w:rsidRPr="007965DB" w:rsidRDefault="00D969BC" w:rsidP="00634629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2</w:t>
                            </w:r>
                            <w:r w:rsidRPr="007965DB">
                              <w:rPr>
                                <w:rFonts w:ascii="微软雅黑" w:hAnsi="微软雅黑"/>
                                <w:szCs w:val="21"/>
                              </w:rPr>
                              <w:t xml:space="preserve">024.4 </w:t>
                            </w:r>
                            <w:r w:rsidRP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安庆石化CO变换操作员培训软件开发</w:t>
                            </w:r>
                            <w:r w:rsidR="001D3398" w:rsidRP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流程熟悉及开发内容相似，</w:t>
                            </w:r>
                            <w:r w:rsidR="001604E1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但面临着验收周期紧张、测试分批进行的挑战，通过制定高效的开发与测试方案，并行推进，确保了项目进度与质量</w:t>
                            </w:r>
                            <w:r w:rsidR="001604E1">
                              <w:rPr>
                                <w:rFonts w:ascii="微软雅黑" w:hAnsi="微软雅黑" w:hint="eastAsia"/>
                                <w:szCs w:val="21"/>
                              </w:rPr>
                              <w:t>，最后获得客户的高度赞扬。</w:t>
                            </w:r>
                          </w:p>
                          <w:p w:rsidR="00D969BC" w:rsidRDefault="00D969BC" w:rsidP="00D969BC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024.8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中科炼化乙烯冷分操作员培训系统软件升级</w:t>
                            </w:r>
                            <w:r w:rsidR="00EF1328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在开发周期紧张的条件下紧急接项目</w:t>
                            </w:r>
                            <w:r w:rsid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，主导核心设备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膨胀机机组的模型重构工作，包括其算法、逻辑连锁（新增大量连锁参数）及操作界面的优化</w:t>
                            </w:r>
                            <w:r w:rsid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，解决了原有模型操作不稳，现象和实际不一致的核心问题，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显著提升了系统的可靠性与真实性</w:t>
                            </w:r>
                            <w:r w:rsid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。</w:t>
                            </w:r>
                          </w:p>
                          <w:p w:rsidR="00D969BC" w:rsidRPr="00D969BC" w:rsidRDefault="00D969BC" w:rsidP="00D969BC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024.9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高桥石化活流程操作软件开发</w:t>
                            </w:r>
                            <w:r w:rsidR="00EF1328">
                              <w:rPr>
                                <w:rFonts w:ascii="微软雅黑" w:hAnsi="微软雅黑"/>
                                <w:szCs w:val="21"/>
                              </w:rPr>
                              <w:t xml:space="preserve"> 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独立</w:t>
                            </w:r>
                            <w:r w:rsidR="00EF1328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在一个月时间完成3</w:t>
                            </w:r>
                            <w:r w:rsidR="00EF1328" w:rsidRPr="0032608A">
                              <w:rPr>
                                <w:rFonts w:ascii="微软雅黑" w:hAnsi="微软雅黑"/>
                                <w:b/>
                                <w:bCs/>
                                <w:szCs w:val="21"/>
                              </w:rPr>
                              <w:t>0-40</w:t>
                            </w:r>
                            <w:r w:rsidR="00EF1328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个的活流程的软件开发</w:t>
                            </w:r>
                            <w:r w:rsidR="00EF1328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通过高效的时间管理与并行开发流程优化</w:t>
                            </w:r>
                            <w:r w:rsid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，在多项任务交叉并行的压力下，确保所有功能模块按时高质量交付。</w:t>
                            </w:r>
                          </w:p>
                          <w:p w:rsidR="00D969BC" w:rsidRPr="00D969BC" w:rsidRDefault="00D969BC" w:rsidP="00D969BC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024.11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海南炼化水处理工段操作员培训系统软件升级</w:t>
                            </w:r>
                            <w:r w:rsidR="00EF1328">
                              <w:rPr>
                                <w:rFonts w:ascii="微软雅黑" w:hAnsi="微软雅黑" w:hint="eastAsia"/>
                                <w:szCs w:val="21"/>
                              </w:rPr>
                              <w:t>，内容不复杂，但顺控多。</w:t>
                            </w:r>
                            <w:r w:rsid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在与</w:t>
                            </w:r>
                            <w:r w:rsidR="00EF1328">
                              <w:rPr>
                                <w:rFonts w:ascii="微软雅黑" w:hAnsi="微软雅黑" w:hint="eastAsia"/>
                                <w:szCs w:val="21"/>
                              </w:rPr>
                              <w:t>其他项目交叉，</w:t>
                            </w:r>
                            <w:r w:rsidR="00EF1328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开发时间相对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较紧张的情况下</w:t>
                            </w:r>
                            <w:r w:rsidR="00EF1328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高效完成了调试与优化</w:t>
                            </w:r>
                            <w:r w:rsid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，最终实现完美交付，并获得客户高度满意的评价。</w:t>
                            </w:r>
                          </w:p>
                          <w:p w:rsidR="006D78F4" w:rsidRPr="007965DB" w:rsidRDefault="00D969BC" w:rsidP="007965DB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2025.3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重庆建峰合成氨转变工段操作员培训系统软件开发</w:t>
                            </w:r>
                            <w:r w:rsidR="00EF1328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在</w:t>
                            </w:r>
                            <w:r w:rsidR="00EF1328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开发资料不全，时间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紧迫</w:t>
                            </w:r>
                            <w:r w:rsidR="00EF1328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，</w:t>
                            </w:r>
                            <w:r w:rsidR="007965DB" w:rsidRPr="0032608A">
                              <w:rPr>
                                <w:rFonts w:ascii="微软雅黑" w:hAnsi="微软雅黑" w:hint="eastAsia"/>
                                <w:b/>
                                <w:bCs/>
                                <w:szCs w:val="21"/>
                              </w:rPr>
                              <w:t>多项项目挑战下进行</w:t>
                            </w:r>
                            <w:r w:rsidR="007965DB">
                              <w:rPr>
                                <w:rFonts w:ascii="微软雅黑" w:hAnsi="微软雅黑" w:hint="eastAsia"/>
                                <w:szCs w:val="21"/>
                              </w:rPr>
                              <w:t>，负责开发包括转变炉，合成气压缩机、空气压缩机及复杂换热系统的仿真模型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D8E9" id="文本框 32" o:spid="_x0000_s1040" type="#_x0000_t202" style="position:absolute;left:0;text-align:left;margin-left:-7.8pt;margin-top:293.2pt;width:526.1pt;height:452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" filled="f" stroked="f">
                <v:textbox>
                  <w:txbxContent>
                    <w:p w:rsidR="0085360E" w:rsidRPr="00634629" w:rsidRDefault="00D969BC" w:rsidP="00634629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kern w:val="24"/>
                          <w:szCs w:val="21"/>
                        </w:rPr>
                        <w:t xml:space="preserve">2023.3 </w:t>
                      </w:r>
                      <w:r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大港石化稳定双脱工段操作员培训软件开发</w:t>
                      </w:r>
                      <w:r w:rsidR="001D3398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，</w:t>
                      </w:r>
                      <w:r w:rsidR="001604E1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为满足客户对现象与现实操作1</w:t>
                      </w:r>
                      <w:r w:rsidR="001604E1">
                        <w:rPr>
                          <w:rFonts w:ascii="微软雅黑" w:hAnsi="微软雅黑"/>
                          <w:kern w:val="24"/>
                          <w:szCs w:val="21"/>
                        </w:rPr>
                        <w:t>:</w:t>
                      </w:r>
                      <w:r w:rsidR="001604E1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1高精度匹配的严苛要求，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kern w:val="24"/>
                          <w:szCs w:val="21"/>
                        </w:rPr>
                        <w:t>主导完成了大量超常规的</w:t>
                      </w:r>
                      <w:r w:rsidR="0032608A" w:rsidRPr="0032608A">
                        <w:rPr>
                          <w:rFonts w:ascii="微软雅黑" w:hAnsi="微软雅黑" w:hint="eastAsia"/>
                          <w:b/>
                          <w:bCs/>
                          <w:kern w:val="24"/>
                          <w:szCs w:val="21"/>
                        </w:rPr>
                        <w:t>精细化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kern w:val="24"/>
                          <w:szCs w:val="21"/>
                        </w:rPr>
                        <w:t>建模与调试工作</w:t>
                      </w:r>
                      <w:r w:rsidR="001604E1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，最终实现完美交付，</w:t>
                      </w:r>
                      <w:r w:rsidR="0032608A" w:rsidRPr="0032608A">
                        <w:rPr>
                          <w:rFonts w:ascii="微软雅黑" w:hAnsi="微软雅黑" w:hint="eastAsia"/>
                          <w:b/>
                          <w:bCs/>
                          <w:kern w:val="24"/>
                          <w:szCs w:val="21"/>
                        </w:rPr>
                        <w:t>所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kern w:val="24"/>
                          <w:szCs w:val="21"/>
                        </w:rPr>
                        <w:t>有关键操作现象参数均符合预期标准。</w:t>
                      </w:r>
                    </w:p>
                    <w:p w:rsidR="0085360E" w:rsidRPr="00D969BC" w:rsidRDefault="0085360E" w:rsidP="0085360E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kern w:val="24"/>
                          <w:szCs w:val="21"/>
                        </w:rPr>
                      </w:pPr>
                      <w:r w:rsidRPr="00634629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20</w:t>
                      </w:r>
                      <w:r w:rsidR="00D969BC">
                        <w:rPr>
                          <w:rFonts w:ascii="微软雅黑" w:hAnsi="微软雅黑"/>
                          <w:kern w:val="24"/>
                          <w:szCs w:val="21"/>
                        </w:rPr>
                        <w:t>23.7</w:t>
                      </w:r>
                      <w:r w:rsidRPr="00634629">
                        <w:rPr>
                          <w:rFonts w:ascii="微软雅黑" w:hAnsi="微软雅黑"/>
                          <w:kern w:val="24"/>
                          <w:szCs w:val="21"/>
                        </w:rPr>
                        <w:t xml:space="preserve"> </w:t>
                      </w:r>
                      <w:r w:rsidR="00D969BC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北元仿真工厂VCM工段操作员培训软件开发</w:t>
                      </w:r>
                      <w:r w:rsidR="001D3398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，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kern w:val="24"/>
                          <w:szCs w:val="21"/>
                        </w:rPr>
                        <w:t>参与复杂长流程工段的简化仿真软件搭建。在跨项目并行的开发环境下，复杂该工段的模型构建、集成与精细化调试</w:t>
                      </w:r>
                      <w:r w:rsidR="001604E1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，克服了流程复杂，调试量大的工作的挑战，保障了项目按时高质量交付。</w:t>
                      </w:r>
                    </w:p>
                    <w:p w:rsidR="001604E1" w:rsidRDefault="00D969BC" w:rsidP="00634629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1604E1">
                        <w:rPr>
                          <w:rFonts w:ascii="微软雅黑" w:hAnsi="微软雅黑"/>
                          <w:szCs w:val="21"/>
                        </w:rPr>
                        <w:t xml:space="preserve">2023.11 </w:t>
                      </w:r>
                      <w:r w:rsidRPr="001604E1">
                        <w:rPr>
                          <w:rFonts w:ascii="微软雅黑" w:hAnsi="微软雅黑" w:hint="eastAsia"/>
                          <w:szCs w:val="21"/>
                        </w:rPr>
                        <w:t>扬子石化顺丁橡胶回收工段操作员培训软件升级</w:t>
                      </w:r>
                      <w:r w:rsidR="001604E1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="0032608A">
                        <w:rPr>
                          <w:rFonts w:ascii="微软雅黑" w:hAnsi="微软雅黑" w:hint="eastAsia"/>
                          <w:szCs w:val="21"/>
                        </w:rPr>
                        <w:t>针</w:t>
                      </w:r>
                      <w:r w:rsidR="001604E1">
                        <w:rPr>
                          <w:rFonts w:ascii="微软雅黑" w:hAnsi="微软雅黑" w:hint="eastAsia"/>
                          <w:szCs w:val="21"/>
                        </w:rPr>
                        <w:t>对升级前精馏塔开车控制难、现象不稳定的问题，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主导对多</w:t>
                      </w:r>
                      <w:r w:rsidR="0032608A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塔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系统进行精细化调试及参数整定，优化了现象表现，显著提升了操作的平稳性与培训效果</w:t>
                      </w:r>
                      <w:r w:rsidR="001604E1">
                        <w:rPr>
                          <w:rFonts w:ascii="微软雅黑" w:hAnsi="微软雅黑" w:hint="eastAsia"/>
                          <w:szCs w:val="21"/>
                        </w:rPr>
                        <w:t>，最终按时完成升级并交付。</w:t>
                      </w:r>
                    </w:p>
                    <w:p w:rsidR="007965DB" w:rsidRPr="001604E1" w:rsidRDefault="00D969BC" w:rsidP="00634629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1604E1">
                        <w:rPr>
                          <w:rFonts w:ascii="微软雅黑" w:hAnsi="微软雅黑" w:hint="eastAsia"/>
                          <w:szCs w:val="21"/>
                        </w:rPr>
                        <w:t>2</w:t>
                      </w:r>
                      <w:r w:rsidRPr="001604E1">
                        <w:rPr>
                          <w:rFonts w:ascii="微软雅黑" w:hAnsi="微软雅黑"/>
                          <w:szCs w:val="21"/>
                        </w:rPr>
                        <w:t xml:space="preserve">024.4 </w:t>
                      </w:r>
                      <w:r w:rsidRPr="001604E1">
                        <w:rPr>
                          <w:rFonts w:ascii="微软雅黑" w:hAnsi="微软雅黑" w:hint="eastAsia"/>
                          <w:szCs w:val="21"/>
                        </w:rPr>
                        <w:t>中天合创合成气净化耐硫变换操作员培训软件开发</w:t>
                      </w:r>
                      <w:r w:rsidR="001D3398" w:rsidRPr="001604E1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="007965DB" w:rsidRPr="001604E1">
                        <w:rPr>
                          <w:rFonts w:ascii="微软雅黑" w:hAnsi="微软雅黑" w:hint="eastAsia"/>
                          <w:szCs w:val="21"/>
                        </w:rPr>
                        <w:t>在项目交叉并行的背景下，承接并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解决了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前期遗留的变换炉算法不准确及现象和实际不一致的问题。通过对核心算法进行大幅修改及深度优化，精准实现了客户要求的高细节现象模拟</w:t>
                      </w:r>
                      <w:r w:rsidR="001604E1" w:rsidRPr="001604E1">
                        <w:rPr>
                          <w:rFonts w:ascii="微软雅黑" w:hAnsi="微软雅黑" w:hint="eastAsia"/>
                          <w:szCs w:val="21"/>
                        </w:rPr>
                        <w:t>，确保了项目的成功交付。</w:t>
                      </w:r>
                    </w:p>
                    <w:p w:rsidR="00D969BC" w:rsidRPr="007965DB" w:rsidRDefault="00D969BC" w:rsidP="00634629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7965DB">
                        <w:rPr>
                          <w:rFonts w:ascii="微软雅黑" w:hAnsi="微软雅黑" w:hint="eastAsia"/>
                          <w:szCs w:val="21"/>
                        </w:rPr>
                        <w:t>2</w:t>
                      </w:r>
                      <w:r w:rsidRPr="007965DB">
                        <w:rPr>
                          <w:rFonts w:ascii="微软雅黑" w:hAnsi="微软雅黑"/>
                          <w:szCs w:val="21"/>
                        </w:rPr>
                        <w:t xml:space="preserve">024.4 </w:t>
                      </w:r>
                      <w:r w:rsidRPr="007965DB">
                        <w:rPr>
                          <w:rFonts w:ascii="微软雅黑" w:hAnsi="微软雅黑" w:hint="eastAsia"/>
                          <w:szCs w:val="21"/>
                        </w:rPr>
                        <w:t>安庆石化CO变换操作员培训软件开发</w:t>
                      </w:r>
                      <w:r w:rsidR="001D3398" w:rsidRPr="007965DB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="001604E1">
                        <w:rPr>
                          <w:rFonts w:ascii="微软雅黑" w:hAnsi="微软雅黑" w:hint="eastAsia"/>
                          <w:szCs w:val="21"/>
                        </w:rPr>
                        <w:t>流程熟悉及开发内容相似，</w:t>
                      </w:r>
                      <w:r w:rsidR="001604E1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但面临着验收周期紧张、测试分批进行的挑战，通过制定高效的开发与测试方案，并行推进，确保了项目进度与质量</w:t>
                      </w:r>
                      <w:r w:rsidR="001604E1">
                        <w:rPr>
                          <w:rFonts w:ascii="微软雅黑" w:hAnsi="微软雅黑" w:hint="eastAsia"/>
                          <w:szCs w:val="21"/>
                        </w:rPr>
                        <w:t>，最后获得客户的高度赞扬。</w:t>
                      </w:r>
                    </w:p>
                    <w:p w:rsidR="00D969BC" w:rsidRDefault="00D969BC" w:rsidP="00D969BC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024.8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中科炼化乙烯冷分操作员培训系统软件升级</w:t>
                      </w:r>
                      <w:r w:rsidR="00EF1328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在开发周期紧张的条件下紧急接项目</w:t>
                      </w:r>
                      <w:r w:rsidR="007965DB">
                        <w:rPr>
                          <w:rFonts w:ascii="微软雅黑" w:hAnsi="微软雅黑" w:hint="eastAsia"/>
                          <w:szCs w:val="21"/>
                        </w:rPr>
                        <w:t>，主导核心设备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膨胀机机组的模型重构工作，包括其算法、逻辑连锁（新增大量连锁参数）及操作界面的优化</w:t>
                      </w:r>
                      <w:r w:rsidR="007965DB">
                        <w:rPr>
                          <w:rFonts w:ascii="微软雅黑" w:hAnsi="微软雅黑" w:hint="eastAsia"/>
                          <w:szCs w:val="21"/>
                        </w:rPr>
                        <w:t>，解决了原有模型操作不稳，现象和实际不一致的核心问题，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显著提升了系统的可靠性与真实性</w:t>
                      </w:r>
                      <w:r w:rsidR="007965DB">
                        <w:rPr>
                          <w:rFonts w:ascii="微软雅黑" w:hAnsi="微软雅黑" w:hint="eastAsia"/>
                          <w:szCs w:val="21"/>
                        </w:rPr>
                        <w:t>。</w:t>
                      </w:r>
                    </w:p>
                    <w:p w:rsidR="00D969BC" w:rsidRPr="00D969BC" w:rsidRDefault="00D969BC" w:rsidP="00D969BC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024.9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高桥石化活流程操作软件开发</w:t>
                      </w:r>
                      <w:r w:rsidR="00EF1328">
                        <w:rPr>
                          <w:rFonts w:ascii="微软雅黑" w:hAnsi="微软雅黑"/>
                          <w:szCs w:val="21"/>
                        </w:rPr>
                        <w:t xml:space="preserve"> 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独立</w:t>
                      </w:r>
                      <w:r w:rsidR="00EF1328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在一个月时间完成3</w:t>
                      </w:r>
                      <w:r w:rsidR="00EF1328" w:rsidRPr="0032608A">
                        <w:rPr>
                          <w:rFonts w:ascii="微软雅黑" w:hAnsi="微软雅黑"/>
                          <w:b/>
                          <w:bCs/>
                          <w:szCs w:val="21"/>
                        </w:rPr>
                        <w:t>0-40</w:t>
                      </w:r>
                      <w:r w:rsidR="00EF1328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个的活流程的软件开发</w:t>
                      </w:r>
                      <w:r w:rsidR="00EF1328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通过高效的时间管理与并行开发流程优化</w:t>
                      </w:r>
                      <w:r w:rsidR="007965DB">
                        <w:rPr>
                          <w:rFonts w:ascii="微软雅黑" w:hAnsi="微软雅黑" w:hint="eastAsia"/>
                          <w:szCs w:val="21"/>
                        </w:rPr>
                        <w:t>，在多项任务交叉并行的压力下，确保所有功能模块按时高质量交付。</w:t>
                      </w:r>
                    </w:p>
                    <w:p w:rsidR="00D969BC" w:rsidRPr="00D969BC" w:rsidRDefault="00D969BC" w:rsidP="00D969BC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024.11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海南炼化水处理工段操作员培训系统软件升级</w:t>
                      </w:r>
                      <w:r w:rsidR="00EF1328">
                        <w:rPr>
                          <w:rFonts w:ascii="微软雅黑" w:hAnsi="微软雅黑" w:hint="eastAsia"/>
                          <w:szCs w:val="21"/>
                        </w:rPr>
                        <w:t>，内容不复杂，但顺控多。</w:t>
                      </w:r>
                      <w:r w:rsidR="007965DB">
                        <w:rPr>
                          <w:rFonts w:ascii="微软雅黑" w:hAnsi="微软雅黑" w:hint="eastAsia"/>
                          <w:szCs w:val="21"/>
                        </w:rPr>
                        <w:t>在与</w:t>
                      </w:r>
                      <w:r w:rsidR="00EF1328">
                        <w:rPr>
                          <w:rFonts w:ascii="微软雅黑" w:hAnsi="微软雅黑" w:hint="eastAsia"/>
                          <w:szCs w:val="21"/>
                        </w:rPr>
                        <w:t>其他项目交叉，</w:t>
                      </w:r>
                      <w:r w:rsidR="00EF1328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开发时间相对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较紧张的情况下</w:t>
                      </w:r>
                      <w:r w:rsidR="00EF1328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高效完成了调试与优化</w:t>
                      </w:r>
                      <w:r w:rsidR="007965DB">
                        <w:rPr>
                          <w:rFonts w:ascii="微软雅黑" w:hAnsi="微软雅黑" w:hint="eastAsia"/>
                          <w:szCs w:val="21"/>
                        </w:rPr>
                        <w:t>，最终实现完美交付，并获得客户高度满意的评价。</w:t>
                      </w:r>
                    </w:p>
                    <w:p w:rsidR="006D78F4" w:rsidRPr="007965DB" w:rsidRDefault="00D969BC" w:rsidP="007965DB">
                      <w:pPr>
                        <w:pStyle w:val="a8"/>
                        <w:numPr>
                          <w:ilvl w:val="0"/>
                          <w:numId w:val="2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szCs w:val="21"/>
                        </w:rPr>
                        <w:t xml:space="preserve">2025.3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重庆建峰合成氨转变工段操作员培训系统软件开发</w:t>
                      </w:r>
                      <w:r w:rsidR="00EF1328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在</w:t>
                      </w:r>
                      <w:r w:rsidR="00EF1328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开发资料不全，时间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紧迫</w:t>
                      </w:r>
                      <w:r w:rsidR="00EF1328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，</w:t>
                      </w:r>
                      <w:r w:rsidR="007965DB" w:rsidRPr="0032608A">
                        <w:rPr>
                          <w:rFonts w:ascii="微软雅黑" w:hAnsi="微软雅黑" w:hint="eastAsia"/>
                          <w:b/>
                          <w:bCs/>
                          <w:szCs w:val="21"/>
                        </w:rPr>
                        <w:t>多项项目挑战下进行</w:t>
                      </w:r>
                      <w:r w:rsidR="007965DB">
                        <w:rPr>
                          <w:rFonts w:ascii="微软雅黑" w:hAnsi="微软雅黑" w:hint="eastAsia"/>
                          <w:szCs w:val="21"/>
                        </w:rPr>
                        <w:t>，负责开发包括转变炉，合成气压缩机、空气压缩机及复杂换热系统的仿真模型</w:t>
                      </w:r>
                    </w:p>
                  </w:txbxContent>
                </v:textbox>
              </v:shape>
            </w:pict>
          </mc:Fallback>
        </mc:AlternateContent>
      </w:r>
      <w:r w:rsidR="006D78F4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2B35CC1" wp14:editId="65FA59E3">
                <wp:simplePos x="0" y="0"/>
                <wp:positionH relativeFrom="margin">
                  <wp:posOffset>-29845</wp:posOffset>
                </wp:positionH>
                <wp:positionV relativeFrom="paragraph">
                  <wp:posOffset>1598422</wp:posOffset>
                </wp:positionV>
                <wp:extent cx="6695440" cy="509270"/>
                <wp:effectExtent l="0" t="0" r="1016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509270"/>
                          <a:chOff x="0" y="0"/>
                          <a:chExt cx="6695440" cy="509799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0" y="376015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2768836" y="0"/>
                            <a:ext cx="1075144" cy="509799"/>
                            <a:chOff x="-59822" y="0"/>
                            <a:chExt cx="1075144" cy="509799"/>
                          </a:xfrm>
                        </wpg:grpSpPr>
                        <wps:wsp>
                          <wps:cNvPr id="126" name="文本框 28"/>
                          <wps:cNvSpPr txBox="1"/>
                          <wps:spPr>
                            <a:xfrm>
                              <a:off x="53714" y="0"/>
                              <a:ext cx="961608" cy="5097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85360E" w:rsidRPr="00634629" w:rsidRDefault="0085360E" w:rsidP="0085360E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 w:rsidRPr="00634629"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工</w:t>
                                </w:r>
                                <w:r w:rsidRPr="00634629"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作经验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6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59822" y="149289"/>
                              <a:ext cx="180000" cy="16744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B35CC1" id="组合 25" o:spid="_x0000_s1041" style="position:absolute;left:0;text-align:left;margin-left:-2.35pt;margin-top:125.85pt;width:527.2pt;height:40.1pt;z-index:251678720;mso-position-horizontal-relative:margin" coordsize="66954,50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">
                <v:oval id="椭圆 16" o:spid="_x0000_s1042" style="position:absolute;top:3760;width:66954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" fillcolor="#00b0f0" strokecolor="#5b9bd5 [3204]" strokeweight="1pt">
                  <v:stroke joinstyle="miter"/>
                </v:oval>
                <v:group id="组合 17" o:spid="_x0000_s1043" style="position:absolute;left:27688;width:10751;height:5097" coordorigin="-598" coordsize="10751,50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">
                  <v:shape id="文本框 28" o:spid="_x0000_s1044" type="#_x0000_t202" style="position:absolute;left:537;width:9616;height:50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" filled="f" stroked="f">
                    <v:textbox>
                      <w:txbxContent>
                        <w:p w:rsidR="0085360E" w:rsidRPr="00634629" w:rsidRDefault="0085360E" w:rsidP="0085360E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color w:val="00B0F0"/>
                              <w:sz w:val="28"/>
                              <w:szCs w:val="28"/>
                            </w:rPr>
                          </w:pPr>
                          <w:r w:rsidRPr="00634629"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工</w:t>
                          </w:r>
                          <w:r w:rsidRPr="00634629"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作经验</w:t>
                          </w:r>
                        </w:p>
                      </w:txbxContent>
                    </v:textbox>
                  </v:shape>
                  <v:shape id="Freeform 103" o:spid="_x0000_s1045" style="position:absolute;left:-598;top:1492;width:1799;height:1675;visibility:visible;mso-wrap-style:square;v-text-anchor:top" coordsize="120,1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&#13;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00b0f0" stroked="f">
                    <v:path arrowok="t" o:connecttype="custom" o:connectlocs="72000,94187;78000,88207;100500,88207;105000,94187;105000,101662;100500,107642;78000,107642;72000,101662;72000,94187;52500,29901;6000,29901;0,38871;0,68771;55500,91197;63000,91197;63000,85217;69000,80731;105000,80731;114000,85217;114000,91197;123000,91197;178500,68771;178500,37376;172500,29901;124500,29901;52500,29901;111000,29901;111000,19435;108000,13455;70500,13455;66000,19435;66000,29901;52500,29901;52500,10465;61500,1495;115500,1495;126000,10465;124500,29901;111000,29901;178500,74751;178500,156978;169500,165948;7500,165948;0,158473;0,74751;64500,100167;64500,107642;72000,116612;105000,116612;114000,107642;114000,100167;178500,74751;178500,74751;178500,74751" o:connectangles="0,0,0,0,0,0,0,0,0,0,0,0,0,0,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 w:rsidR="001D3398">
        <w:br w:type="page"/>
      </w:r>
      <w:r w:rsidR="007965D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F64491" wp14:editId="7EB1401F">
                <wp:simplePos x="0" y="0"/>
                <wp:positionH relativeFrom="column">
                  <wp:posOffset>39979</wp:posOffset>
                </wp:positionH>
                <wp:positionV relativeFrom="paragraph">
                  <wp:posOffset>99187</wp:posOffset>
                </wp:positionV>
                <wp:extent cx="6817995" cy="746151"/>
                <wp:effectExtent l="0" t="0" r="0" b="0"/>
                <wp:wrapNone/>
                <wp:docPr id="1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995" cy="7461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965DB" w:rsidRPr="007965DB" w:rsidRDefault="007965DB" w:rsidP="007965DB">
                            <w:pPr>
                              <w:snapToGrid w:val="0"/>
                              <w:rPr>
                                <w:color w:val="000000" w:themeColor="text1"/>
                              </w:rPr>
                            </w:pPr>
                            <w:r w:rsidRPr="0032608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为满足客户对现象与现场</w:t>
                            </w:r>
                            <w:r w:rsidRPr="0032608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1</w:t>
                            </w:r>
                            <w:r w:rsidRPr="0032608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：</w:t>
                            </w:r>
                            <w:r w:rsidRPr="0032608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1</w:t>
                            </w:r>
                            <w:r w:rsidRPr="0032608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的高精度模拟要求，主导核心算法的攻坚与全流程的精细化调试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，最终按时交付，所有关键参数与现象均达到客户的严苛标准。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64491" id="_x0000_s1046" type="#_x0000_t202" style="position:absolute;left:0;text-align:left;margin-left:3.15pt;margin-top:7.8pt;width:536.85pt;height:5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" filled="f" stroked="f">
                <v:textbox>
                  <w:txbxContent>
                    <w:p w:rsidR="007965DB" w:rsidRPr="007965DB" w:rsidRDefault="007965DB" w:rsidP="007965DB">
                      <w:pPr>
                        <w:snapToGrid w:val="0"/>
                        <w:rPr>
                          <w:color w:val="000000" w:themeColor="text1"/>
                        </w:rPr>
                      </w:pPr>
                      <w:r w:rsidRPr="0032608A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为满足客户对现象与现场</w:t>
                      </w:r>
                      <w:r w:rsidRPr="0032608A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1</w:t>
                      </w:r>
                      <w:r w:rsidRPr="0032608A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：</w:t>
                      </w:r>
                      <w:r w:rsidRPr="0032608A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1</w:t>
                      </w:r>
                      <w:r w:rsidRPr="0032608A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的高精度模拟要求，主导核心算法的攻坚与全流程的精细化调试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，最终按时交付，所有关键参数与现象均达到客户的严苛标准。</w:t>
                      </w:r>
                    </w:p>
                  </w:txbxContent>
                </v:textbox>
              </v:shape>
            </w:pict>
          </mc:Fallback>
        </mc:AlternateContent>
      </w:r>
      <w:r w:rsidR="007965DB"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8FE0543" wp14:editId="341CAC1D">
                <wp:simplePos x="0" y="0"/>
                <wp:positionH relativeFrom="margin">
                  <wp:posOffset>-90729</wp:posOffset>
                </wp:positionH>
                <wp:positionV relativeFrom="paragraph">
                  <wp:posOffset>3180308</wp:posOffset>
                </wp:positionV>
                <wp:extent cx="6695440" cy="463726"/>
                <wp:effectExtent l="0" t="0" r="0" b="0"/>
                <wp:wrapNone/>
                <wp:docPr id="7181" name="组合 7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63726"/>
                          <a:chOff x="0" y="0"/>
                          <a:chExt cx="6695440" cy="463726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0"/>
                            <a:ext cx="6695440" cy="463726"/>
                            <a:chOff x="0" y="0"/>
                            <a:chExt cx="6695440" cy="463726"/>
                          </a:xfrm>
                        </wpg:grpSpPr>
                        <wps:wsp>
                          <wps:cNvPr id="2" name="任意多边形 2"/>
                          <wps:cNvSpPr/>
                          <wps:spPr>
                            <a:xfrm>
                              <a:off x="2849145" y="0"/>
                              <a:ext cx="972000" cy="432000"/>
                            </a:xfrm>
                            <a:custGeom>
                              <a:avLst/>
                              <a:gdLst>
                                <a:gd name="connsiteX0" fmla="*/ 738082 w 1422298"/>
                                <a:gd name="connsiteY0" fmla="*/ 0 h 558683"/>
                                <a:gd name="connsiteX1" fmla="*/ 966131 w 1422298"/>
                                <a:gd name="connsiteY1" fmla="*/ 393187 h 558683"/>
                                <a:gd name="connsiteX2" fmla="*/ 1146221 w 1422298"/>
                                <a:gd name="connsiteY2" fmla="*/ 82687 h 558683"/>
                                <a:gd name="connsiteX3" fmla="*/ 1422298 w 1422298"/>
                                <a:gd name="connsiteY3" fmla="*/ 558683 h 558683"/>
                                <a:gd name="connsiteX4" fmla="*/ 1062118 w 1422298"/>
                                <a:gd name="connsiteY4" fmla="*/ 558683 h 558683"/>
                                <a:gd name="connsiteX5" fmla="*/ 870143 w 1422298"/>
                                <a:gd name="connsiteY5" fmla="*/ 558683 h 558683"/>
                                <a:gd name="connsiteX6" fmla="*/ 552155 w 1422298"/>
                                <a:gd name="connsiteY6" fmla="*/ 558683 h 558683"/>
                                <a:gd name="connsiteX7" fmla="*/ 414046 w 1422298"/>
                                <a:gd name="connsiteY7" fmla="*/ 558683 h 558683"/>
                                <a:gd name="connsiteX8" fmla="*/ 0 w 1422298"/>
                                <a:gd name="connsiteY8" fmla="*/ 558683 h 558683"/>
                                <a:gd name="connsiteX9" fmla="*/ 276078 w 1422298"/>
                                <a:gd name="connsiteY9" fmla="*/ 82687 h 558683"/>
                                <a:gd name="connsiteX10" fmla="*/ 483100 w 1422298"/>
                                <a:gd name="connsiteY10" fmla="*/ 439623 h 558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422298" h="558683">
                                  <a:moveTo>
                                    <a:pt x="738082" y="0"/>
                                  </a:moveTo>
                                  <a:lnTo>
                                    <a:pt x="966131" y="393187"/>
                                  </a:lnTo>
                                  <a:lnTo>
                                    <a:pt x="1146221" y="82687"/>
                                  </a:lnTo>
                                  <a:lnTo>
                                    <a:pt x="1422298" y="558683"/>
                                  </a:lnTo>
                                  <a:lnTo>
                                    <a:pt x="1062118" y="558683"/>
                                  </a:lnTo>
                                  <a:lnTo>
                                    <a:pt x="870143" y="558683"/>
                                  </a:lnTo>
                                  <a:lnTo>
                                    <a:pt x="552155" y="558683"/>
                                  </a:lnTo>
                                  <a:lnTo>
                                    <a:pt x="414046" y="558683"/>
                                  </a:lnTo>
                                  <a:lnTo>
                                    <a:pt x="0" y="558683"/>
                                  </a:lnTo>
                                  <a:lnTo>
                                    <a:pt x="276078" y="82687"/>
                                  </a:lnTo>
                                  <a:lnTo>
                                    <a:pt x="483100" y="4396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" name="椭圆 3"/>
                          <wps:cNvSpPr/>
                          <wps:spPr>
                            <a:xfrm>
                              <a:off x="0" y="418641"/>
                              <a:ext cx="6695440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180" name="组合 7180"/>
                        <wpg:cNvGrpSpPr/>
                        <wpg:grpSpPr>
                          <a:xfrm>
                            <a:off x="3281585" y="188007"/>
                            <a:ext cx="147979" cy="156550"/>
                            <a:chOff x="0" y="0"/>
                            <a:chExt cx="147979" cy="156550"/>
                          </a:xfrm>
                        </wpg:grpSpPr>
                        <wps:wsp>
                          <wps:cNvPr id="30" name="流程图: 联系 30"/>
                          <wps:cNvSpPr/>
                          <wps:spPr>
                            <a:xfrm>
                              <a:off x="51275" y="0"/>
                              <a:ext cx="53975" cy="539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74" name="流程图: 联系 7174"/>
                          <wps:cNvSpPr/>
                          <wps:spPr>
                            <a:xfrm>
                              <a:off x="0" y="102550"/>
                              <a:ext cx="54000" cy="5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75" name="流程图: 联系 7175"/>
                          <wps:cNvSpPr/>
                          <wps:spPr>
                            <a:xfrm>
                              <a:off x="94004" y="102550"/>
                              <a:ext cx="53975" cy="539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3E0A82" id="组合 7181" o:spid="_x0000_s1026" style="position:absolute;left:0;text-align:left;margin-left:-7.15pt;margin-top:250.4pt;width:527.2pt;height:36.5pt;z-index:251708416;mso-position-horizontal-relative:margin;mso-width-relative:margin" coordsize="66954,46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">
                <v:group id="组合 29" o:spid="_x0000_s1027" style="position:absolute;width:66954;height:4637" coordsize="66954,46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">
                  <v:shape id="任意多边形 2" o:spid="_x0000_s1028" style="position:absolute;left:28491;width:9720;height:4320;visibility:visible;mso-wrap-style:square;v-text-anchor:middle" coordsize="1422298,5586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" path="m738082,l966131,393187,1146221,82687r276077,475996l1062118,558683r-191975,l552155,558683r-138109,l,558683,276078,82687,483100,439623,738082,xe" fillcolor="#00b0f0" stroked="f" strokeweight="1pt">
                    <v:stroke joinstyle="miter"/>
                    <v:path arrowok="t" o:connecttype="custom" o:connectlocs="504406,0;660255,304031;783329,63937;972000,432000;725853,432000;594657,432000;377343,432000;282959,432000;0,432000;188672,63937;330151,339937" o:connectangles="0,0,0,0,0,0,0,0,0,0,0"/>
                  </v:shape>
                  <v:oval id="椭圆 3" o:spid="_x0000_s1029" style="position:absolute;top:4186;width:66954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" fillcolor="#00b0f0" stroked="f" strokeweight="1pt">
                    <v:stroke joinstyle="miter"/>
                  </v:oval>
                </v:group>
                <v:group id="组合 7180" o:spid="_x0000_s1030" style="position:absolute;left:32815;top:1880;width:1480;height:1565" coordsize="147979,156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&#13;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30" o:spid="_x0000_s1031" type="#_x0000_t120" style="position:absolute;left:51275;width:53975;height:53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" fillcolor="white [3212]" stroked="f" strokeweight="1pt">
                    <v:stroke joinstyle="miter"/>
                  </v:shape>
                  <v:shape id="流程图: 联系 7174" o:spid="_x0000_s1032" type="#_x0000_t120" style="position:absolute;top:102550;width:54000;height:54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" fillcolor="white [3212]" stroked="f" strokeweight="1pt">
                    <v:stroke joinstyle="miter"/>
                  </v:shape>
                  <v:shape id="流程图: 联系 7175" o:spid="_x0000_s1033" type="#_x0000_t120" style="position:absolute;left:94004;top:102550;width:53975;height:53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" fillcolor="white [3212]" stroked="f" strokeweight="1pt">
                    <v:stroke joinstyle="miter"/>
                  </v:shape>
                </v:group>
                <w10:wrap anchorx="margin"/>
              </v:group>
            </w:pict>
          </mc:Fallback>
        </mc:AlternateContent>
      </w:r>
      <w:r w:rsidR="007965D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CB807B" wp14:editId="780CE8D0">
                <wp:simplePos x="0" y="0"/>
                <wp:positionH relativeFrom="column">
                  <wp:posOffset>-15875</wp:posOffset>
                </wp:positionH>
                <wp:positionV relativeFrom="paragraph">
                  <wp:posOffset>1522654</wp:posOffset>
                </wp:positionV>
                <wp:extent cx="6817995" cy="1453466"/>
                <wp:effectExtent l="0" t="0" r="0" b="0"/>
                <wp:wrapNone/>
                <wp:docPr id="7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995" cy="145346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B071A" w:rsidRPr="008D31C1" w:rsidRDefault="004B071A" w:rsidP="00634629">
                            <w:pPr>
                              <w:pStyle w:val="a8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ind w:firstLineChars="0"/>
                            </w:pPr>
                            <w:r w:rsidRPr="008D31C1">
                              <w:rPr>
                                <w:rFonts w:hint="eastAsia"/>
                              </w:rPr>
                              <w:t>熟悉</w:t>
                            </w:r>
                            <w:r w:rsidR="00D969BC">
                              <w:rPr>
                                <w:rFonts w:hint="eastAsia"/>
                              </w:rPr>
                              <w:t>化工常见的单元操作</w:t>
                            </w:r>
                            <w:r w:rsidRPr="008D31C1">
                              <w:rPr>
                                <w:rFonts w:hint="eastAsia"/>
                              </w:rPr>
                              <w:t>；</w:t>
                            </w:r>
                            <w:r w:rsidRPr="008D31C1"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1864DD" w:rsidRDefault="004B071A" w:rsidP="00634629">
                            <w:pPr>
                              <w:pStyle w:val="a8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ind w:firstLineChars="0"/>
                            </w:pPr>
                            <w:r w:rsidRPr="008D31C1">
                              <w:rPr>
                                <w:rFonts w:hint="eastAsia"/>
                              </w:rPr>
                              <w:t>熟悉</w:t>
                            </w:r>
                            <w:r w:rsidR="00D969BC">
                              <w:rPr>
                                <w:rFonts w:hint="eastAsia"/>
                              </w:rPr>
                              <w:t>Aspen</w:t>
                            </w:r>
                            <w:r w:rsidR="00D969BC">
                              <w:rPr>
                                <w:rFonts w:hint="eastAsia"/>
                              </w:rPr>
                              <w:t>的使用</w:t>
                            </w:r>
                            <w:r w:rsidRPr="008D31C1">
                              <w:rPr>
                                <w:rFonts w:hint="eastAsia"/>
                              </w:rPr>
                              <w:t>；</w:t>
                            </w:r>
                          </w:p>
                          <w:p w:rsidR="004B071A" w:rsidRPr="008D31C1" w:rsidRDefault="001864DD" w:rsidP="00634629">
                            <w:pPr>
                              <w:pStyle w:val="a8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熟悉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语言编程，及相关的办公软件的操作</w:t>
                            </w:r>
                            <w:r w:rsidR="004B071A" w:rsidRPr="008D31C1"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4B071A" w:rsidRPr="008D31C1" w:rsidRDefault="004B071A" w:rsidP="00634629">
                            <w:pPr>
                              <w:pStyle w:val="a8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ind w:firstLineChars="0"/>
                            </w:pPr>
                            <w:r w:rsidRPr="008D31C1">
                              <w:rPr>
                                <w:rFonts w:hint="eastAsia"/>
                              </w:rPr>
                              <w:t>具有强烈的责任心和客户服务意识；</w:t>
                            </w:r>
                            <w:r w:rsidRPr="008D31C1"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4B071A" w:rsidRPr="008D31C1" w:rsidRDefault="004B071A" w:rsidP="00634629">
                            <w:pPr>
                              <w:pStyle w:val="a8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ind w:firstLineChars="0"/>
                            </w:pPr>
                            <w:r w:rsidRPr="008D31C1">
                              <w:rPr>
                                <w:rFonts w:hint="eastAsia"/>
                              </w:rPr>
                              <w:t>良好的沟通能力，具备熟练的英文读、写能力。</w:t>
                            </w:r>
                            <w:r w:rsidRPr="008D31C1"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4B071A" w:rsidRPr="008D31C1" w:rsidRDefault="004B071A" w:rsidP="00634629">
                            <w:pPr>
                              <w:pStyle w:val="a8"/>
                              <w:numPr>
                                <w:ilvl w:val="0"/>
                                <w:numId w:val="26"/>
                              </w:numPr>
                              <w:snapToGrid w:val="0"/>
                              <w:ind w:firstLineChars="0"/>
                            </w:pPr>
                            <w:r w:rsidRPr="008D31C1">
                              <w:rPr>
                                <w:rFonts w:hint="eastAsia"/>
                              </w:rPr>
                              <w:t>目标明确、擅于制定详细的计划来实现目标；严谨务实，以诚待人，团队协作能力强；</w:t>
                            </w:r>
                          </w:p>
                          <w:p w:rsidR="004B071A" w:rsidRPr="004B071A" w:rsidRDefault="004B071A" w:rsidP="004B071A">
                            <w:pPr>
                              <w:snapToGrid w:val="0"/>
                              <w:rPr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B807B" id="_x0000_s1047" type="#_x0000_t202" style="position:absolute;left:0;text-align:left;margin-left:-1.25pt;margin-top:119.9pt;width:536.85pt;height:114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" filled="f" stroked="f">
                <v:textbox>
                  <w:txbxContent>
                    <w:p w:rsidR="004B071A" w:rsidRPr="008D31C1" w:rsidRDefault="004B071A" w:rsidP="00634629">
                      <w:pPr>
                        <w:pStyle w:val="a8"/>
                        <w:numPr>
                          <w:ilvl w:val="0"/>
                          <w:numId w:val="26"/>
                        </w:numPr>
                        <w:snapToGrid w:val="0"/>
                        <w:ind w:firstLineChars="0"/>
                      </w:pPr>
                      <w:r w:rsidRPr="008D31C1">
                        <w:rPr>
                          <w:rFonts w:hint="eastAsia"/>
                        </w:rPr>
                        <w:t>熟悉</w:t>
                      </w:r>
                      <w:r w:rsidR="00D969BC">
                        <w:rPr>
                          <w:rFonts w:hint="eastAsia"/>
                        </w:rPr>
                        <w:t>化工常见的单元操作</w:t>
                      </w:r>
                      <w:r w:rsidRPr="008D31C1">
                        <w:rPr>
                          <w:rFonts w:hint="eastAsia"/>
                        </w:rPr>
                        <w:t>；</w:t>
                      </w:r>
                      <w:r w:rsidRPr="008D31C1">
                        <w:rPr>
                          <w:rFonts w:hint="eastAsia"/>
                        </w:rPr>
                        <w:t xml:space="preserve"> </w:t>
                      </w:r>
                    </w:p>
                    <w:p w:rsidR="001864DD" w:rsidRDefault="004B071A" w:rsidP="00634629">
                      <w:pPr>
                        <w:pStyle w:val="a8"/>
                        <w:numPr>
                          <w:ilvl w:val="0"/>
                          <w:numId w:val="26"/>
                        </w:numPr>
                        <w:snapToGrid w:val="0"/>
                        <w:ind w:firstLineChars="0"/>
                      </w:pPr>
                      <w:r w:rsidRPr="008D31C1">
                        <w:rPr>
                          <w:rFonts w:hint="eastAsia"/>
                        </w:rPr>
                        <w:t>熟悉</w:t>
                      </w:r>
                      <w:r w:rsidR="00D969BC">
                        <w:rPr>
                          <w:rFonts w:hint="eastAsia"/>
                        </w:rPr>
                        <w:t>Aspen</w:t>
                      </w:r>
                      <w:r w:rsidR="00D969BC">
                        <w:rPr>
                          <w:rFonts w:hint="eastAsia"/>
                        </w:rPr>
                        <w:t>的使用</w:t>
                      </w:r>
                      <w:r w:rsidRPr="008D31C1">
                        <w:rPr>
                          <w:rFonts w:hint="eastAsia"/>
                        </w:rPr>
                        <w:t>；</w:t>
                      </w:r>
                    </w:p>
                    <w:p w:rsidR="004B071A" w:rsidRPr="008D31C1" w:rsidRDefault="001864DD" w:rsidP="00634629">
                      <w:pPr>
                        <w:pStyle w:val="a8"/>
                        <w:numPr>
                          <w:ilvl w:val="0"/>
                          <w:numId w:val="26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熟悉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rPr>
                          <w:rFonts w:hint="eastAsia"/>
                        </w:rPr>
                        <w:t>语言编程，及相关的办公软件的操作</w:t>
                      </w:r>
                      <w:r w:rsidR="004B071A" w:rsidRPr="008D31C1">
                        <w:rPr>
                          <w:rFonts w:hint="eastAsia"/>
                        </w:rPr>
                        <w:t xml:space="preserve"> </w:t>
                      </w:r>
                    </w:p>
                    <w:p w:rsidR="004B071A" w:rsidRPr="008D31C1" w:rsidRDefault="004B071A" w:rsidP="00634629">
                      <w:pPr>
                        <w:pStyle w:val="a8"/>
                        <w:numPr>
                          <w:ilvl w:val="0"/>
                          <w:numId w:val="26"/>
                        </w:numPr>
                        <w:snapToGrid w:val="0"/>
                        <w:ind w:firstLineChars="0"/>
                      </w:pPr>
                      <w:r w:rsidRPr="008D31C1">
                        <w:rPr>
                          <w:rFonts w:hint="eastAsia"/>
                        </w:rPr>
                        <w:t>具有强烈的责任心和客户服务意识；</w:t>
                      </w:r>
                      <w:r w:rsidRPr="008D31C1">
                        <w:rPr>
                          <w:rFonts w:hint="eastAsia"/>
                        </w:rPr>
                        <w:t xml:space="preserve"> </w:t>
                      </w:r>
                    </w:p>
                    <w:p w:rsidR="004B071A" w:rsidRPr="008D31C1" w:rsidRDefault="004B071A" w:rsidP="00634629">
                      <w:pPr>
                        <w:pStyle w:val="a8"/>
                        <w:numPr>
                          <w:ilvl w:val="0"/>
                          <w:numId w:val="26"/>
                        </w:numPr>
                        <w:snapToGrid w:val="0"/>
                        <w:ind w:firstLineChars="0"/>
                      </w:pPr>
                      <w:r w:rsidRPr="008D31C1">
                        <w:rPr>
                          <w:rFonts w:hint="eastAsia"/>
                        </w:rPr>
                        <w:t>良好的沟通能力，具备熟练的英文读、写能力。</w:t>
                      </w:r>
                      <w:r w:rsidRPr="008D31C1">
                        <w:rPr>
                          <w:rFonts w:hint="eastAsia"/>
                        </w:rPr>
                        <w:t xml:space="preserve"> </w:t>
                      </w:r>
                    </w:p>
                    <w:p w:rsidR="004B071A" w:rsidRPr="008D31C1" w:rsidRDefault="004B071A" w:rsidP="00634629">
                      <w:pPr>
                        <w:pStyle w:val="a8"/>
                        <w:numPr>
                          <w:ilvl w:val="0"/>
                          <w:numId w:val="26"/>
                        </w:numPr>
                        <w:snapToGrid w:val="0"/>
                        <w:ind w:firstLineChars="0"/>
                      </w:pPr>
                      <w:r w:rsidRPr="008D31C1">
                        <w:rPr>
                          <w:rFonts w:hint="eastAsia"/>
                        </w:rPr>
                        <w:t>目标明确、擅于制定详细的计划来实现目标；严谨务实，以诚待人，团队协作能力强；</w:t>
                      </w:r>
                    </w:p>
                    <w:p w:rsidR="004B071A" w:rsidRPr="004B071A" w:rsidRDefault="004B071A" w:rsidP="004B071A">
                      <w:pPr>
                        <w:snapToGrid w:val="0"/>
                        <w:rPr>
                          <w:color w:val="70AD47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65D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A69F0D8" wp14:editId="1D4938A8">
                <wp:simplePos x="0" y="0"/>
                <wp:positionH relativeFrom="margin">
                  <wp:posOffset>-19050</wp:posOffset>
                </wp:positionH>
                <wp:positionV relativeFrom="paragraph">
                  <wp:posOffset>813511</wp:posOffset>
                </wp:positionV>
                <wp:extent cx="6695440" cy="46418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64185"/>
                          <a:chOff x="0" y="-6698"/>
                          <a:chExt cx="6695440" cy="464400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0" y="384560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2771026" y="-6698"/>
                            <a:ext cx="1073135" cy="464400"/>
                            <a:chOff x="-117342" y="-6416"/>
                            <a:chExt cx="1072168" cy="444863"/>
                          </a:xfrm>
                        </wpg:grpSpPr>
                        <wps:wsp>
                          <wps:cNvPr id="138" name="文本框 28"/>
                          <wps:cNvSpPr txBox="1"/>
                          <wps:spPr>
                            <a:xfrm>
                              <a:off x="52506" y="-6416"/>
                              <a:ext cx="902320" cy="4448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85360E" w:rsidRPr="00634629" w:rsidRDefault="0085360E" w:rsidP="0085360E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 w:rsidRPr="00634629"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自</w:t>
                                </w:r>
                                <w:r w:rsidRPr="00634629"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我介绍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70" name="Freeform 3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117342" y="150074"/>
                              <a:ext cx="172800" cy="172800"/>
                            </a:xfrm>
                            <a:custGeom>
                              <a:avLst/>
                              <a:gdLst>
                                <a:gd name="T0" fmla="*/ 2147483646 w 378"/>
                                <a:gd name="T1" fmla="*/ 2147483646 h 362"/>
                                <a:gd name="T2" fmla="*/ 2147483646 w 378"/>
                                <a:gd name="T3" fmla="*/ 2147483646 h 362"/>
                                <a:gd name="T4" fmla="*/ 2147483646 w 378"/>
                                <a:gd name="T5" fmla="*/ 2147483646 h 362"/>
                                <a:gd name="T6" fmla="*/ 2147483646 w 378"/>
                                <a:gd name="T7" fmla="*/ 2147483646 h 362"/>
                                <a:gd name="T8" fmla="*/ 2147483646 w 378"/>
                                <a:gd name="T9" fmla="*/ 2147483646 h 362"/>
                                <a:gd name="T10" fmla="*/ 2147483646 w 378"/>
                                <a:gd name="T11" fmla="*/ 2147483646 h 362"/>
                                <a:gd name="T12" fmla="*/ 2147483646 w 378"/>
                                <a:gd name="T13" fmla="*/ 2147483646 h 362"/>
                                <a:gd name="T14" fmla="*/ 2147483646 w 378"/>
                                <a:gd name="T15" fmla="*/ 2147483646 h 362"/>
                                <a:gd name="T16" fmla="*/ 2147483646 w 378"/>
                                <a:gd name="T17" fmla="*/ 2147483646 h 362"/>
                                <a:gd name="T18" fmla="*/ 2147483646 w 378"/>
                                <a:gd name="T19" fmla="*/ 2147483646 h 362"/>
                                <a:gd name="T20" fmla="*/ 2147483646 w 378"/>
                                <a:gd name="T21" fmla="*/ 2147483646 h 362"/>
                                <a:gd name="T22" fmla="*/ 2147483646 w 378"/>
                                <a:gd name="T23" fmla="*/ 2147483646 h 362"/>
                                <a:gd name="T24" fmla="*/ 2147483646 w 378"/>
                                <a:gd name="T25" fmla="*/ 2147483646 h 362"/>
                                <a:gd name="T26" fmla="*/ 2147483646 w 378"/>
                                <a:gd name="T27" fmla="*/ 2147483646 h 362"/>
                                <a:gd name="T28" fmla="*/ 2147483646 w 378"/>
                                <a:gd name="T29" fmla="*/ 2147483646 h 362"/>
                                <a:gd name="T30" fmla="*/ 2147483646 w 378"/>
                                <a:gd name="T31" fmla="*/ 0 h 362"/>
                                <a:gd name="T32" fmla="*/ 2147483646 w 378"/>
                                <a:gd name="T33" fmla="*/ 0 h 362"/>
                                <a:gd name="T34" fmla="*/ 0 w 378"/>
                                <a:gd name="T35" fmla="*/ 2147483646 h 362"/>
                                <a:gd name="T36" fmla="*/ 0 w 378"/>
                                <a:gd name="T37" fmla="*/ 2147483646 h 362"/>
                                <a:gd name="T38" fmla="*/ 0 w 378"/>
                                <a:gd name="T39" fmla="*/ 2147483646 h 362"/>
                                <a:gd name="T40" fmla="*/ 0 w 378"/>
                                <a:gd name="T41" fmla="*/ 2147483646 h 362"/>
                                <a:gd name="T42" fmla="*/ 2147483646 w 378"/>
                                <a:gd name="T43" fmla="*/ 2147483646 h 362"/>
                                <a:gd name="T44" fmla="*/ 2147483646 w 378"/>
                                <a:gd name="T45" fmla="*/ 2147483646 h 362"/>
                                <a:gd name="T46" fmla="*/ 2147483646 w 378"/>
                                <a:gd name="T47" fmla="*/ 2147483646 h 362"/>
                                <a:gd name="T48" fmla="*/ 2147483646 w 378"/>
                                <a:gd name="T49" fmla="*/ 2147483646 h 362"/>
                                <a:gd name="T50" fmla="*/ 2147483646 w 378"/>
                                <a:gd name="T51" fmla="*/ 2147483646 h 362"/>
                                <a:gd name="T52" fmla="*/ 2147483646 w 378"/>
                                <a:gd name="T53" fmla="*/ 2147483646 h 362"/>
                                <a:gd name="T54" fmla="*/ 2147483646 w 378"/>
                                <a:gd name="T55" fmla="*/ 2147483646 h 362"/>
                                <a:gd name="T56" fmla="*/ 2147483646 w 378"/>
                                <a:gd name="T57" fmla="*/ 2147483646 h 362"/>
                                <a:gd name="T58" fmla="*/ 2147483646 w 378"/>
                                <a:gd name="T59" fmla="*/ 2147483646 h 362"/>
                                <a:gd name="T60" fmla="*/ 2147483646 w 378"/>
                                <a:gd name="T61" fmla="*/ 2147483646 h 362"/>
                                <a:gd name="T62" fmla="*/ 2147483646 w 378"/>
                                <a:gd name="T63" fmla="*/ 2147483646 h 362"/>
                                <a:gd name="T64" fmla="*/ 2147483646 w 378"/>
                                <a:gd name="T65" fmla="*/ 2147483646 h 362"/>
                                <a:gd name="T66" fmla="*/ 2147483646 w 378"/>
                                <a:gd name="T67" fmla="*/ 2147483646 h 362"/>
                                <a:gd name="T68" fmla="*/ 2147483646 w 378"/>
                                <a:gd name="T69" fmla="*/ 2147483646 h 362"/>
                                <a:gd name="T70" fmla="*/ 2147483646 w 378"/>
                                <a:gd name="T71" fmla="*/ 2147483646 h 362"/>
                                <a:gd name="T72" fmla="*/ 2147483646 w 378"/>
                                <a:gd name="T73" fmla="*/ 2147483646 h 362"/>
                                <a:gd name="T74" fmla="*/ 2147483646 w 378"/>
                                <a:gd name="T75" fmla="*/ 2147483646 h 362"/>
                                <a:gd name="T76" fmla="*/ 2147483646 w 378"/>
                                <a:gd name="T77" fmla="*/ 2147483646 h 362"/>
                                <a:gd name="T78" fmla="*/ 2147483646 w 378"/>
                                <a:gd name="T79" fmla="*/ 2147483646 h 362"/>
                                <a:gd name="T80" fmla="*/ 2147483646 w 378"/>
                                <a:gd name="T81" fmla="*/ 2147483646 h 362"/>
                                <a:gd name="T82" fmla="*/ 2147483646 w 378"/>
                                <a:gd name="T83" fmla="*/ 2147483646 h 362"/>
                                <a:gd name="T84" fmla="*/ 2147483646 w 378"/>
                                <a:gd name="T85" fmla="*/ 2147483646 h 362"/>
                                <a:gd name="T86" fmla="*/ 2147483646 w 378"/>
                                <a:gd name="T87" fmla="*/ 2147483646 h 362"/>
                                <a:gd name="T88" fmla="*/ 2147483646 w 378"/>
                                <a:gd name="T89" fmla="*/ 2147483646 h 362"/>
                                <a:gd name="T90" fmla="*/ 2147483646 w 378"/>
                                <a:gd name="T91" fmla="*/ 2147483646 h 362"/>
                                <a:gd name="T92" fmla="*/ 2147483646 w 378"/>
                                <a:gd name="T93" fmla="*/ 2147483646 h 362"/>
                                <a:gd name="T94" fmla="*/ 2147483646 w 378"/>
                                <a:gd name="T95" fmla="*/ 2147483646 h 362"/>
                                <a:gd name="T96" fmla="*/ 2147483646 w 378"/>
                                <a:gd name="T97" fmla="*/ 2147483646 h 362"/>
                                <a:gd name="T98" fmla="*/ 2147483646 w 378"/>
                                <a:gd name="T99" fmla="*/ 2147483646 h 362"/>
                                <a:gd name="T100" fmla="*/ 2147483646 w 378"/>
                                <a:gd name="T101" fmla="*/ 2147483646 h 362"/>
                                <a:gd name="T102" fmla="*/ 2147483646 w 378"/>
                                <a:gd name="T103" fmla="*/ 2147483646 h 362"/>
                                <a:gd name="T104" fmla="*/ 2147483646 w 378"/>
                                <a:gd name="T105" fmla="*/ 2147483646 h 362"/>
                                <a:gd name="T106" fmla="*/ 2147483646 w 378"/>
                                <a:gd name="T107" fmla="*/ 2147483646 h 362"/>
                                <a:gd name="T108" fmla="*/ 2147483646 w 378"/>
                                <a:gd name="T109" fmla="*/ 2147483646 h 362"/>
                                <a:gd name="T110" fmla="*/ 2147483646 w 378"/>
                                <a:gd name="T111" fmla="*/ 2147483646 h 362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69F0D8" id="组合 28" o:spid="_x0000_s1048" style="position:absolute;left:0;text-align:left;margin-left:-1.5pt;margin-top:64.05pt;width:527.2pt;height:36.55pt;z-index:251699200;mso-position-horizontal-relative:margin" coordorigin=",-66" coordsize="66954,46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">
                <v:oval id="椭圆 23" o:spid="_x0000_s1049" style="position:absolute;top:3845;width:66954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" fillcolor="#00b0f0" stroked="f" strokeweight="1pt">
                  <v:stroke joinstyle="miter"/>
                </v:oval>
                <v:group id="组合 24" o:spid="_x0000_s1050" style="position:absolute;left:27710;top:-66;width:10731;height:4643" coordorigin="-1173,-64" coordsize="10721,44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SUr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">
                  <v:shape id="文本框 28" o:spid="_x0000_s1051" type="#_x0000_t202" style="position:absolute;left:525;top:-64;width:9023;height:4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" filled="f" stroked="f">
                    <v:textbox>
                      <w:txbxContent>
                        <w:p w:rsidR="0085360E" w:rsidRPr="00634629" w:rsidRDefault="0085360E" w:rsidP="0085360E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color w:val="00B0F0"/>
                              <w:sz w:val="28"/>
                              <w:szCs w:val="28"/>
                            </w:rPr>
                          </w:pPr>
                          <w:r w:rsidRPr="00634629"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自</w:t>
                          </w:r>
                          <w:r w:rsidRPr="00634629"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我介绍</w:t>
                          </w:r>
                        </w:p>
                      </w:txbxContent>
                    </v:textbox>
                  </v:shape>
                  <v:shape id="Freeform 30" o:spid="_x0000_s1052" style="position:absolute;left:-1173;top:1500;width:1727;height:1728;visibility:visible;mso-wrap-style:square;v-text-anchor:top" coordsize="378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&#13;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#00b0f0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</w:p>
    <w:sectPr w:rsidR="001D3398" w:rsidSect="00DB597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3116" w:rsidRDefault="00F83116" w:rsidP="00DB5971">
      <w:r>
        <w:separator/>
      </w:r>
    </w:p>
  </w:endnote>
  <w:endnote w:type="continuationSeparator" w:id="0">
    <w:p w:rsidR="00F83116" w:rsidRDefault="00F83116" w:rsidP="00DB5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3116" w:rsidRDefault="00F83116" w:rsidP="00DB5971">
      <w:r>
        <w:separator/>
      </w:r>
    </w:p>
  </w:footnote>
  <w:footnote w:type="continuationSeparator" w:id="0">
    <w:p w:rsidR="00F83116" w:rsidRDefault="00F83116" w:rsidP="00DB5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7ACE"/>
    <w:multiLevelType w:val="hybridMultilevel"/>
    <w:tmpl w:val="10BA0492"/>
    <w:lvl w:ilvl="0" w:tplc="E3086660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8412CB"/>
    <w:multiLevelType w:val="hybridMultilevel"/>
    <w:tmpl w:val="6AACBE4A"/>
    <w:lvl w:ilvl="0" w:tplc="90C664B2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6C7494"/>
    <w:multiLevelType w:val="hybridMultilevel"/>
    <w:tmpl w:val="55D06AD6"/>
    <w:lvl w:ilvl="0" w:tplc="E3086660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6AA3207"/>
    <w:multiLevelType w:val="hybridMultilevel"/>
    <w:tmpl w:val="E5B60A2E"/>
    <w:lvl w:ilvl="0" w:tplc="90C664B2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5002AD8"/>
    <w:multiLevelType w:val="hybridMultilevel"/>
    <w:tmpl w:val="91F025FA"/>
    <w:lvl w:ilvl="0" w:tplc="E3086660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6A6BC5"/>
    <w:multiLevelType w:val="hybridMultilevel"/>
    <w:tmpl w:val="83607B02"/>
    <w:lvl w:ilvl="0" w:tplc="E3086660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47D6EF7"/>
    <w:multiLevelType w:val="hybridMultilevel"/>
    <w:tmpl w:val="B86A2DB2"/>
    <w:lvl w:ilvl="0" w:tplc="90C664B2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6453052"/>
    <w:multiLevelType w:val="hybridMultilevel"/>
    <w:tmpl w:val="1034E06A"/>
    <w:lvl w:ilvl="0" w:tplc="E2D490F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E7C6869"/>
    <w:multiLevelType w:val="hybridMultilevel"/>
    <w:tmpl w:val="874E404A"/>
    <w:lvl w:ilvl="0" w:tplc="E2D490F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534297"/>
    <w:multiLevelType w:val="hybridMultilevel"/>
    <w:tmpl w:val="CC16DF32"/>
    <w:lvl w:ilvl="0" w:tplc="E2D490F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1534B25"/>
    <w:multiLevelType w:val="hybridMultilevel"/>
    <w:tmpl w:val="0B8EB6C4"/>
    <w:lvl w:ilvl="0" w:tplc="C4B25A32">
      <w:start w:val="1"/>
      <w:numFmt w:val="bullet"/>
      <w:lvlText w:val=""/>
      <w:lvlJc w:val="left"/>
      <w:pPr>
        <w:ind w:left="704" w:hanging="420"/>
      </w:pPr>
      <w:rPr>
        <w:rFonts w:ascii="Wingdings" w:hAnsi="Wingdings" w:hint="default"/>
        <w:color w:val="5B9BD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19F41A7"/>
    <w:multiLevelType w:val="hybridMultilevel"/>
    <w:tmpl w:val="D7EE698C"/>
    <w:lvl w:ilvl="0" w:tplc="C4B25A32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38E6433"/>
    <w:multiLevelType w:val="hybridMultilevel"/>
    <w:tmpl w:val="8AA4296E"/>
    <w:lvl w:ilvl="0" w:tplc="E2D490F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55C0F57"/>
    <w:multiLevelType w:val="hybridMultilevel"/>
    <w:tmpl w:val="3C5CF40C"/>
    <w:lvl w:ilvl="0" w:tplc="90C664B2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9C0131A"/>
    <w:multiLevelType w:val="hybridMultilevel"/>
    <w:tmpl w:val="EA1E346C"/>
    <w:lvl w:ilvl="0" w:tplc="90C664B2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5986B90"/>
    <w:multiLevelType w:val="hybridMultilevel"/>
    <w:tmpl w:val="849CBB6C"/>
    <w:lvl w:ilvl="0" w:tplc="C4B25A32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6B361E1"/>
    <w:multiLevelType w:val="hybridMultilevel"/>
    <w:tmpl w:val="785E2F94"/>
    <w:lvl w:ilvl="0" w:tplc="C4B25A32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BF108D9"/>
    <w:multiLevelType w:val="hybridMultilevel"/>
    <w:tmpl w:val="46B0604A"/>
    <w:lvl w:ilvl="0" w:tplc="C4B25A32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D346783"/>
    <w:multiLevelType w:val="hybridMultilevel"/>
    <w:tmpl w:val="CE18198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72A093B"/>
    <w:multiLevelType w:val="hybridMultilevel"/>
    <w:tmpl w:val="A26A2ABC"/>
    <w:lvl w:ilvl="0" w:tplc="90C664B2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76F62B4"/>
    <w:multiLevelType w:val="hybridMultilevel"/>
    <w:tmpl w:val="B038DB12"/>
    <w:lvl w:ilvl="0" w:tplc="E2D490F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00896C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AC97298"/>
    <w:multiLevelType w:val="hybridMultilevel"/>
    <w:tmpl w:val="EAE6317E"/>
    <w:lvl w:ilvl="0" w:tplc="E3086660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BD22510"/>
    <w:multiLevelType w:val="hybridMultilevel"/>
    <w:tmpl w:val="2820E1F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BF15367"/>
    <w:multiLevelType w:val="hybridMultilevel"/>
    <w:tmpl w:val="BD1E9D12"/>
    <w:lvl w:ilvl="0" w:tplc="E3086660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30A1358"/>
    <w:multiLevelType w:val="hybridMultilevel"/>
    <w:tmpl w:val="946448B0"/>
    <w:lvl w:ilvl="0" w:tplc="C4B25A32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70D10FC"/>
    <w:multiLevelType w:val="hybridMultilevel"/>
    <w:tmpl w:val="8E282B78"/>
    <w:lvl w:ilvl="0" w:tplc="E3086660">
      <w:start w:val="1"/>
      <w:numFmt w:val="bullet"/>
      <w:lvlText w:val=""/>
      <w:lvlJc w:val="left"/>
      <w:pPr>
        <w:ind w:left="420" w:hanging="42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47272001">
    <w:abstractNumId w:val="18"/>
  </w:num>
  <w:num w:numId="2" w16cid:durableId="958417144">
    <w:abstractNumId w:val="8"/>
  </w:num>
  <w:num w:numId="3" w16cid:durableId="798884359">
    <w:abstractNumId w:val="20"/>
  </w:num>
  <w:num w:numId="4" w16cid:durableId="435179515">
    <w:abstractNumId w:val="12"/>
  </w:num>
  <w:num w:numId="5" w16cid:durableId="1493135015">
    <w:abstractNumId w:val="14"/>
  </w:num>
  <w:num w:numId="6" w16cid:durableId="243031883">
    <w:abstractNumId w:val="1"/>
  </w:num>
  <w:num w:numId="7" w16cid:durableId="2001038940">
    <w:abstractNumId w:val="6"/>
  </w:num>
  <w:num w:numId="8" w16cid:durableId="1972318984">
    <w:abstractNumId w:val="13"/>
  </w:num>
  <w:num w:numId="9" w16cid:durableId="1905219286">
    <w:abstractNumId w:val="22"/>
  </w:num>
  <w:num w:numId="10" w16cid:durableId="837575472">
    <w:abstractNumId w:val="19"/>
  </w:num>
  <w:num w:numId="11" w16cid:durableId="1709573198">
    <w:abstractNumId w:val="3"/>
  </w:num>
  <w:num w:numId="12" w16cid:durableId="999773315">
    <w:abstractNumId w:val="21"/>
  </w:num>
  <w:num w:numId="13" w16cid:durableId="863251058">
    <w:abstractNumId w:val="0"/>
  </w:num>
  <w:num w:numId="14" w16cid:durableId="178862578">
    <w:abstractNumId w:val="5"/>
  </w:num>
  <w:num w:numId="15" w16cid:durableId="466895996">
    <w:abstractNumId w:val="23"/>
  </w:num>
  <w:num w:numId="16" w16cid:durableId="104348854">
    <w:abstractNumId w:val="25"/>
  </w:num>
  <w:num w:numId="17" w16cid:durableId="1891378650">
    <w:abstractNumId w:val="7"/>
  </w:num>
  <w:num w:numId="18" w16cid:durableId="664169755">
    <w:abstractNumId w:val="2"/>
  </w:num>
  <w:num w:numId="19" w16cid:durableId="28845095">
    <w:abstractNumId w:val="9"/>
  </w:num>
  <w:num w:numId="20" w16cid:durableId="1583635806">
    <w:abstractNumId w:val="4"/>
  </w:num>
  <w:num w:numId="21" w16cid:durableId="2134015887">
    <w:abstractNumId w:val="11"/>
  </w:num>
  <w:num w:numId="22" w16cid:durableId="1100174742">
    <w:abstractNumId w:val="10"/>
  </w:num>
  <w:num w:numId="23" w16cid:durableId="1569732585">
    <w:abstractNumId w:val="15"/>
  </w:num>
  <w:num w:numId="24" w16cid:durableId="1258445261">
    <w:abstractNumId w:val="16"/>
  </w:num>
  <w:num w:numId="25" w16cid:durableId="1996101055">
    <w:abstractNumId w:val="17"/>
  </w:num>
  <w:num w:numId="26" w16cid:durableId="15832207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36"/>
    <w:rsid w:val="000C2836"/>
    <w:rsid w:val="001604E1"/>
    <w:rsid w:val="0018146F"/>
    <w:rsid w:val="001864DD"/>
    <w:rsid w:val="001949A9"/>
    <w:rsid w:val="001D3398"/>
    <w:rsid w:val="00225C76"/>
    <w:rsid w:val="002734F1"/>
    <w:rsid w:val="0029149D"/>
    <w:rsid w:val="002E0750"/>
    <w:rsid w:val="0032608A"/>
    <w:rsid w:val="003260A7"/>
    <w:rsid w:val="004B071A"/>
    <w:rsid w:val="00587BD1"/>
    <w:rsid w:val="005E657C"/>
    <w:rsid w:val="00634629"/>
    <w:rsid w:val="006D78F4"/>
    <w:rsid w:val="007965DB"/>
    <w:rsid w:val="00811E6D"/>
    <w:rsid w:val="0085360E"/>
    <w:rsid w:val="00853A04"/>
    <w:rsid w:val="008D31C1"/>
    <w:rsid w:val="008F2E10"/>
    <w:rsid w:val="009356AE"/>
    <w:rsid w:val="00A64486"/>
    <w:rsid w:val="00B1412E"/>
    <w:rsid w:val="00C45884"/>
    <w:rsid w:val="00C72B1C"/>
    <w:rsid w:val="00CC346F"/>
    <w:rsid w:val="00CF2F54"/>
    <w:rsid w:val="00D52ACA"/>
    <w:rsid w:val="00D969BC"/>
    <w:rsid w:val="00DB5971"/>
    <w:rsid w:val="00EF1328"/>
    <w:rsid w:val="00F8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C7505"/>
  <w15:chartTrackingRefBased/>
  <w15:docId w15:val="{62ABBB3F-00B0-42CC-9D9C-02A22B4C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微软雅黑" w:hAnsi="Arial" w:cstheme="minorBidi"/>
        <w:kern w:val="2"/>
        <w:sz w:val="21"/>
        <w:szCs w:val="4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971"/>
    <w:pPr>
      <w:widowControl w:val="0"/>
    </w:pPr>
    <w:rPr>
      <w:rFonts w:ascii="Arial Unicode MS" w:hAnsi="Arial Unicode MS" w:cs="Times New Roman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9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59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59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5971"/>
    <w:rPr>
      <w:sz w:val="18"/>
      <w:szCs w:val="18"/>
    </w:rPr>
  </w:style>
  <w:style w:type="paragraph" w:styleId="a7">
    <w:name w:val="Normal (Web)"/>
    <w:basedOn w:val="a"/>
    <w:uiPriority w:val="99"/>
    <w:unhideWhenUsed/>
    <w:rsid w:val="008536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85360E"/>
    <w:pPr>
      <w:widowControl/>
      <w:ind w:firstLineChars="200" w:firstLine="420"/>
    </w:pPr>
    <w:rPr>
      <w:rFonts w:ascii="Arial" w:hAnsi="Arial" w:cstheme="minorBidi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chanlin you</dc:creator>
  <cp:keywords/>
  <dc:description/>
  <cp:lastModifiedBy>郭 文晴</cp:lastModifiedBy>
  <cp:revision>11</cp:revision>
  <dcterms:created xsi:type="dcterms:W3CDTF">2026-01-31T11:28:00Z</dcterms:created>
  <dcterms:modified xsi:type="dcterms:W3CDTF">2026-01-31T12:28:00Z</dcterms:modified>
</cp:coreProperties>
</file>