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B4" w:rsidRPr="00A261A9" w:rsidRDefault="002265DC" w:rsidP="00A261A9">
      <w:pPr>
        <w:jc w:val="center"/>
        <w:rPr>
          <w:b/>
          <w:sz w:val="36"/>
          <w:szCs w:val="36"/>
        </w:rPr>
      </w:pPr>
      <w:r w:rsidRPr="002265DC">
        <w:rPr>
          <w:rFonts w:hint="eastAsia"/>
          <w:b/>
          <w:sz w:val="36"/>
          <w:szCs w:val="36"/>
        </w:rPr>
        <w:t>美团点评</w:t>
      </w:r>
      <w:r w:rsidRPr="002265DC">
        <w:rPr>
          <w:rFonts w:hint="eastAsia"/>
          <w:b/>
          <w:sz w:val="36"/>
          <w:szCs w:val="36"/>
        </w:rPr>
        <w:t>Cat</w:t>
      </w:r>
      <w:r w:rsidRPr="002265DC">
        <w:rPr>
          <w:rFonts w:hint="eastAsia"/>
          <w:b/>
          <w:sz w:val="36"/>
          <w:szCs w:val="36"/>
        </w:rPr>
        <w:t>快速入门</w:t>
      </w:r>
    </w:p>
    <w:p w:rsidR="00056481" w:rsidRDefault="0093798C" w:rsidP="00651488">
      <w:pPr>
        <w:pStyle w:val="1"/>
      </w:pPr>
      <w:r>
        <w:rPr>
          <w:rFonts w:hint="eastAsia"/>
        </w:rPr>
        <w:t>服务端部署</w:t>
      </w:r>
      <w:r w:rsidR="00495317">
        <w:rPr>
          <w:rFonts w:hint="eastAsia"/>
        </w:rPr>
        <w:t>（</w:t>
      </w:r>
      <w:r w:rsidR="00495317">
        <w:rPr>
          <w:rFonts w:hint="eastAsia"/>
        </w:rPr>
        <w:t>windows</w:t>
      </w:r>
      <w:r w:rsidR="00495317">
        <w:rPr>
          <w:rFonts w:hint="eastAsia"/>
        </w:rPr>
        <w:t>）</w:t>
      </w:r>
    </w:p>
    <w:p w:rsidR="000F08F1" w:rsidRDefault="00420957" w:rsidP="0042095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7261">
        <w:rPr>
          <w:rFonts w:hint="eastAsia"/>
        </w:rPr>
        <w:t>CAT</w:t>
      </w:r>
      <w:r w:rsidR="00E17261">
        <w:rPr>
          <w:rFonts w:hint="eastAsia"/>
        </w:rPr>
        <w:t>安装环境</w:t>
      </w:r>
    </w:p>
    <w:p w:rsidR="00E17261" w:rsidRDefault="00A112EB" w:rsidP="00FF0889">
      <w:r>
        <w:rPr>
          <w:rFonts w:hint="eastAsia"/>
        </w:rPr>
        <w:t>win7</w:t>
      </w:r>
    </w:p>
    <w:p w:rsidR="00F3068E" w:rsidRDefault="00CA3E73" w:rsidP="00FF0889">
      <w:r w:rsidRPr="00CA3E73">
        <w:rPr>
          <w:rFonts w:hint="eastAsia"/>
        </w:rPr>
        <w:t>Java 6</w:t>
      </w:r>
      <w:r w:rsidRPr="00CA3E73">
        <w:rPr>
          <w:rFonts w:hint="eastAsia"/>
        </w:rPr>
        <w:t>，</w:t>
      </w:r>
      <w:r w:rsidRPr="00CA3E73">
        <w:rPr>
          <w:rFonts w:hint="eastAsia"/>
        </w:rPr>
        <w:t>7</w:t>
      </w:r>
      <w:r w:rsidRPr="00CA3E73">
        <w:rPr>
          <w:rFonts w:hint="eastAsia"/>
        </w:rPr>
        <w:t>，</w:t>
      </w:r>
      <w:r w:rsidRPr="00CA3E73">
        <w:rPr>
          <w:rFonts w:hint="eastAsia"/>
        </w:rPr>
        <w:t>8</w:t>
      </w:r>
      <w:r w:rsidRPr="00CA3E73">
        <w:rPr>
          <w:rFonts w:hint="eastAsia"/>
        </w:rPr>
        <w:t>，服务端推荐是用</w:t>
      </w:r>
      <w:r w:rsidRPr="00CA3E73">
        <w:rPr>
          <w:rFonts w:hint="eastAsia"/>
        </w:rPr>
        <w:t>jdk7</w:t>
      </w:r>
      <w:r w:rsidRPr="00CA3E73">
        <w:rPr>
          <w:rFonts w:hint="eastAsia"/>
        </w:rPr>
        <w:t>的版本，客户端</w:t>
      </w:r>
      <w:r w:rsidRPr="00CA3E73">
        <w:rPr>
          <w:rFonts w:hint="eastAsia"/>
        </w:rPr>
        <w:t>jdk6</w:t>
      </w:r>
      <w:r w:rsidRPr="00CA3E73">
        <w:rPr>
          <w:rFonts w:hint="eastAsia"/>
        </w:rPr>
        <w:t>、</w:t>
      </w:r>
      <w:r w:rsidRPr="00CA3E73">
        <w:rPr>
          <w:rFonts w:hint="eastAsia"/>
        </w:rPr>
        <w:t>7</w:t>
      </w:r>
      <w:r w:rsidRPr="00CA3E73">
        <w:rPr>
          <w:rFonts w:hint="eastAsia"/>
        </w:rPr>
        <w:t>、</w:t>
      </w:r>
      <w:r w:rsidRPr="00CA3E73">
        <w:rPr>
          <w:rFonts w:hint="eastAsia"/>
        </w:rPr>
        <w:t>8</w:t>
      </w:r>
      <w:r w:rsidRPr="00CA3E73">
        <w:rPr>
          <w:rFonts w:hint="eastAsia"/>
        </w:rPr>
        <w:t>都支持</w:t>
      </w:r>
    </w:p>
    <w:p w:rsidR="009B2FEC" w:rsidRDefault="009B2FEC" w:rsidP="00FF0889">
      <w:r w:rsidRPr="009B2FEC">
        <w:rPr>
          <w:rFonts w:hint="eastAsia"/>
        </w:rPr>
        <w:t>Maven 3</w:t>
      </w:r>
      <w:r w:rsidRPr="009B2FEC">
        <w:rPr>
          <w:rFonts w:hint="eastAsia"/>
        </w:rPr>
        <w:t>及以上</w:t>
      </w:r>
    </w:p>
    <w:p w:rsidR="00E8450E" w:rsidRDefault="00E8450E" w:rsidP="00FF0889">
      <w:r w:rsidRPr="00E8450E">
        <w:rPr>
          <w:rFonts w:hint="eastAsia"/>
        </w:rPr>
        <w:t>MySQL 5.6</w:t>
      </w:r>
      <w:r w:rsidRPr="00E8450E">
        <w:rPr>
          <w:rFonts w:hint="eastAsia"/>
        </w:rPr>
        <w:t>，</w:t>
      </w:r>
      <w:r w:rsidRPr="00E8450E">
        <w:rPr>
          <w:rFonts w:hint="eastAsia"/>
        </w:rPr>
        <w:t>5.7</w:t>
      </w:r>
      <w:r w:rsidRPr="00E8450E">
        <w:rPr>
          <w:rFonts w:hint="eastAsia"/>
        </w:rPr>
        <w:t>，更高版本</w:t>
      </w:r>
      <w:r w:rsidRPr="00E8450E">
        <w:rPr>
          <w:rFonts w:hint="eastAsia"/>
        </w:rPr>
        <w:t>MySQL</w:t>
      </w:r>
      <w:r w:rsidRPr="00E8450E">
        <w:rPr>
          <w:rFonts w:hint="eastAsia"/>
        </w:rPr>
        <w:t>都不建议使用，不清楚兼容性</w:t>
      </w:r>
    </w:p>
    <w:p w:rsidR="007F5C46" w:rsidRDefault="00F40E00" w:rsidP="00FF0889">
      <w:r w:rsidRPr="00F40E00">
        <w:rPr>
          <w:rFonts w:hint="eastAsia"/>
        </w:rPr>
        <w:t>J2EE</w:t>
      </w:r>
      <w:r w:rsidRPr="00F40E00">
        <w:rPr>
          <w:rFonts w:hint="eastAsia"/>
        </w:rPr>
        <w:t>容器建议使用</w:t>
      </w:r>
      <w:r w:rsidRPr="00F40E00">
        <w:rPr>
          <w:rFonts w:hint="eastAsia"/>
        </w:rPr>
        <w:t>tomcat</w:t>
      </w:r>
      <w:r w:rsidRPr="00F40E00">
        <w:rPr>
          <w:rFonts w:hint="eastAsia"/>
        </w:rPr>
        <w:t>，建议使用推荐版本</w:t>
      </w:r>
      <w:r w:rsidRPr="00F40E00">
        <w:rPr>
          <w:rFonts w:hint="eastAsia"/>
        </w:rPr>
        <w:t>7.*.</w:t>
      </w:r>
      <w:r w:rsidRPr="00F40E00">
        <w:rPr>
          <w:rFonts w:hint="eastAsia"/>
        </w:rPr>
        <w:t>或</w:t>
      </w:r>
      <w:r w:rsidRPr="00F40E00">
        <w:rPr>
          <w:rFonts w:hint="eastAsia"/>
        </w:rPr>
        <w:t>8.0.</w:t>
      </w:r>
    </w:p>
    <w:p w:rsidR="00F40E00" w:rsidRDefault="00DC17B0" w:rsidP="00FF0889">
      <w:r w:rsidRPr="00DC17B0">
        <w:rPr>
          <w:rFonts w:hint="eastAsia"/>
        </w:rPr>
        <w:t>Hadoop</w:t>
      </w:r>
      <w:r w:rsidRPr="00DC17B0">
        <w:rPr>
          <w:rFonts w:hint="eastAsia"/>
        </w:rPr>
        <w:t>环境可选，一般建议规模较小的公司直接使用磁盘模式，可以申请</w:t>
      </w:r>
      <w:r w:rsidRPr="00DC17B0">
        <w:rPr>
          <w:rFonts w:hint="eastAsia"/>
        </w:rPr>
        <w:t>CAT</w:t>
      </w:r>
      <w:r w:rsidRPr="00DC17B0">
        <w:rPr>
          <w:rFonts w:hint="eastAsia"/>
        </w:rPr>
        <w:t>服务端，</w:t>
      </w:r>
      <w:r w:rsidRPr="00DC17B0">
        <w:rPr>
          <w:rFonts w:hint="eastAsia"/>
        </w:rPr>
        <w:t>500GB</w:t>
      </w:r>
      <w:r w:rsidRPr="00DC17B0">
        <w:rPr>
          <w:rFonts w:hint="eastAsia"/>
        </w:rPr>
        <w:t>磁盘或者更大磁盘，这个磁盘挂载在</w:t>
      </w:r>
      <w:r w:rsidRPr="00DC17B0">
        <w:rPr>
          <w:rFonts w:hint="eastAsia"/>
        </w:rPr>
        <w:t>/data/</w:t>
      </w:r>
      <w:r w:rsidRPr="00DC17B0">
        <w:rPr>
          <w:rFonts w:hint="eastAsia"/>
        </w:rPr>
        <w:t>目录上</w:t>
      </w:r>
    </w:p>
    <w:p w:rsidR="00F961FB" w:rsidRDefault="00F961FB" w:rsidP="00FF0889"/>
    <w:p w:rsidR="00F961FB" w:rsidRDefault="00420957" w:rsidP="004209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61FB">
        <w:rPr>
          <w:rFonts w:hint="eastAsia"/>
        </w:rPr>
        <w:t>CAT</w:t>
      </w:r>
      <w:r w:rsidR="00F961FB">
        <w:rPr>
          <w:rFonts w:hint="eastAsia"/>
        </w:rPr>
        <w:t>组件</w:t>
      </w:r>
    </w:p>
    <w:p w:rsidR="00F961FB" w:rsidRDefault="00F961FB" w:rsidP="00FF0889">
      <w:r>
        <w:rPr>
          <w:rFonts w:hint="eastAsia"/>
        </w:rPr>
        <w:t>CAT</w:t>
      </w:r>
      <w:r>
        <w:rPr>
          <w:rFonts w:hint="eastAsia"/>
        </w:rPr>
        <w:t>主要由以下组件组成：</w:t>
      </w:r>
    </w:p>
    <w:p w:rsidR="00F961FB" w:rsidRDefault="00F961FB" w:rsidP="00FF0889">
      <w:r w:rsidRPr="00F961FB">
        <w:rPr>
          <w:rFonts w:hint="eastAsia"/>
        </w:rPr>
        <w:t xml:space="preserve">cat-home: </w:t>
      </w:r>
      <w:r w:rsidRPr="00F961FB">
        <w:rPr>
          <w:rFonts w:hint="eastAsia"/>
        </w:rPr>
        <w:t>服务端组件，负责收集监控信息，分析处理生成报告、执行告警</w:t>
      </w:r>
    </w:p>
    <w:p w:rsidR="00F961FB" w:rsidRDefault="00F961FB" w:rsidP="00FF0889">
      <w:r w:rsidRPr="00F961FB">
        <w:rPr>
          <w:rFonts w:hint="eastAsia"/>
        </w:rPr>
        <w:t xml:space="preserve">cat-client: </w:t>
      </w:r>
      <w:r w:rsidRPr="00F961FB">
        <w:rPr>
          <w:rFonts w:hint="eastAsia"/>
        </w:rPr>
        <w:t>客户端组件，负责与服务端进行连接通信</w:t>
      </w:r>
    </w:p>
    <w:p w:rsidR="00F961FB" w:rsidRDefault="00F961FB" w:rsidP="00FF0889">
      <w:r w:rsidRPr="00F961FB">
        <w:rPr>
          <w:rFonts w:hint="eastAsia"/>
        </w:rPr>
        <w:t xml:space="preserve">cat-core: </w:t>
      </w:r>
      <w:r w:rsidRPr="00F961FB">
        <w:rPr>
          <w:rFonts w:hint="eastAsia"/>
        </w:rPr>
        <w:t>核心处理组件，负责具体的与客户端通信服务，解析数据、输出报告</w:t>
      </w:r>
    </w:p>
    <w:p w:rsidR="00F961FB" w:rsidRDefault="00F961FB" w:rsidP="00FF0889">
      <w:r w:rsidRPr="00F961FB">
        <w:rPr>
          <w:rFonts w:hint="eastAsia"/>
        </w:rPr>
        <w:t xml:space="preserve">cat-consumer : </w:t>
      </w:r>
      <w:r w:rsidRPr="00F961FB">
        <w:rPr>
          <w:rFonts w:hint="eastAsia"/>
        </w:rPr>
        <w:t>消费处理组件，负责实际的监控数据分析，处理工作</w:t>
      </w:r>
    </w:p>
    <w:p w:rsidR="00F961FB" w:rsidRDefault="00F961FB" w:rsidP="00FF0889">
      <w:r w:rsidRPr="00F961FB">
        <w:rPr>
          <w:rFonts w:hint="eastAsia"/>
        </w:rPr>
        <w:t>cat-hadoop : HDFS</w:t>
      </w:r>
      <w:r w:rsidRPr="00F961FB">
        <w:rPr>
          <w:rFonts w:hint="eastAsia"/>
        </w:rPr>
        <w:t>存储组件</w:t>
      </w:r>
    </w:p>
    <w:p w:rsidR="00DB5A8D" w:rsidRDefault="00DB5A8D" w:rsidP="00FF0889"/>
    <w:p w:rsidR="00DB5A8D" w:rsidRDefault="00420957" w:rsidP="0042095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5A8D">
        <w:rPr>
          <w:rFonts w:hint="eastAsia"/>
        </w:rPr>
        <w:t>安装</w:t>
      </w:r>
      <w:r w:rsidR="00DB5A8D">
        <w:rPr>
          <w:rFonts w:hint="eastAsia"/>
        </w:rPr>
        <w:t>CAT</w:t>
      </w:r>
      <w:r w:rsidR="00E1223B">
        <w:rPr>
          <w:rFonts w:hint="eastAsia"/>
        </w:rPr>
        <w:t>单机版</w:t>
      </w:r>
      <w:r w:rsidR="00DB5A8D">
        <w:rPr>
          <w:rFonts w:hint="eastAsia"/>
        </w:rPr>
        <w:t>步骤概览</w:t>
      </w:r>
    </w:p>
    <w:p w:rsidR="00A423FE" w:rsidRDefault="00420957" w:rsidP="0079153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4D60">
        <w:rPr>
          <w:rFonts w:hint="eastAsia"/>
        </w:rPr>
        <w:t>、</w:t>
      </w:r>
      <w:r w:rsidR="00A423FE">
        <w:rPr>
          <w:rFonts w:hint="eastAsia"/>
        </w:rPr>
        <w:t>安装</w:t>
      </w:r>
      <w:r w:rsidR="00A423FE">
        <w:rPr>
          <w:rFonts w:hint="eastAsia"/>
        </w:rPr>
        <w:t>CAT</w:t>
      </w:r>
      <w:r w:rsidR="00A423FE">
        <w:rPr>
          <w:rFonts w:hint="eastAsia"/>
        </w:rPr>
        <w:t>数据库</w:t>
      </w:r>
    </w:p>
    <w:p w:rsidR="00D04D60" w:rsidRDefault="00D04D60" w:rsidP="00D04D60">
      <w:r>
        <w:rPr>
          <w:rFonts w:hint="eastAsia"/>
        </w:rPr>
        <w:t>初始化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,</w:t>
      </w:r>
      <w:r w:rsidRPr="00D04D60">
        <w:rPr>
          <w:rFonts w:hint="eastAsia"/>
        </w:rPr>
        <w:t xml:space="preserve"> </w:t>
      </w:r>
      <w:r w:rsidRPr="00D04D60">
        <w:rPr>
          <w:rFonts w:hint="eastAsia"/>
        </w:rPr>
        <w:t>一套</w:t>
      </w:r>
      <w:r w:rsidRPr="00D04D60">
        <w:rPr>
          <w:rFonts w:hint="eastAsia"/>
        </w:rPr>
        <w:t>CAT</w:t>
      </w:r>
      <w:r w:rsidRPr="00D04D60">
        <w:rPr>
          <w:rFonts w:hint="eastAsia"/>
        </w:rPr>
        <w:t>集群需要部署一个数据库，数据库脚本</w:t>
      </w:r>
      <w:r w:rsidRPr="00D04D60">
        <w:rPr>
          <w:rFonts w:hint="eastAsia"/>
        </w:rPr>
        <w:t>script/Cat.sql</w:t>
      </w:r>
    </w:p>
    <w:p w:rsidR="00505998" w:rsidRDefault="00505998" w:rsidP="00505998">
      <w:r w:rsidRPr="00821E0D">
        <w:rPr>
          <w:rFonts w:hint="eastAsia"/>
        </w:rPr>
        <w:t>MySQL</w:t>
      </w:r>
      <w:r w:rsidRPr="00821E0D">
        <w:rPr>
          <w:rFonts w:hint="eastAsia"/>
        </w:rPr>
        <w:t>的一个系统参数：</w:t>
      </w:r>
      <w:r w:rsidRPr="00821E0D">
        <w:rPr>
          <w:rFonts w:hint="eastAsia"/>
        </w:rPr>
        <w:t>max_allowed_packet</w:t>
      </w:r>
      <w:r w:rsidRPr="00821E0D">
        <w:rPr>
          <w:rFonts w:hint="eastAsia"/>
        </w:rPr>
        <w:t>，其默认值为</w:t>
      </w:r>
      <w:r w:rsidRPr="00821E0D">
        <w:rPr>
          <w:rFonts w:hint="eastAsia"/>
        </w:rPr>
        <w:t>1048576(1M)</w:t>
      </w:r>
      <w:r w:rsidRPr="00821E0D">
        <w:rPr>
          <w:rFonts w:hint="eastAsia"/>
        </w:rPr>
        <w:t>，修改为</w:t>
      </w:r>
      <w:r w:rsidRPr="00821E0D">
        <w:rPr>
          <w:rFonts w:hint="eastAsia"/>
        </w:rPr>
        <w:t>1000M</w:t>
      </w:r>
      <w:r w:rsidRPr="00821E0D">
        <w:rPr>
          <w:rFonts w:hint="eastAsia"/>
        </w:rPr>
        <w:t>，修改完需要重启</w:t>
      </w:r>
      <w:r w:rsidRPr="00821E0D">
        <w:rPr>
          <w:rFonts w:hint="eastAsia"/>
        </w:rPr>
        <w:t>mysql</w:t>
      </w:r>
      <w:r>
        <w:rPr>
          <w:rFonts w:hint="eastAsia"/>
        </w:rPr>
        <w:t>或者</w:t>
      </w:r>
      <w:r w:rsidRPr="00C20C0E">
        <w:rPr>
          <w:rFonts w:hint="eastAsia"/>
          <w:color w:val="FF0000"/>
        </w:rPr>
        <w:t>重新连接数据库</w:t>
      </w:r>
    </w:p>
    <w:p w:rsidR="00505998" w:rsidRPr="00F33CB4" w:rsidRDefault="00505998" w:rsidP="00505998">
      <w:r>
        <w:rPr>
          <w:rFonts w:hint="eastAsia"/>
        </w:rPr>
        <w:t>```</w:t>
      </w:r>
    </w:p>
    <w:p w:rsidR="00505998" w:rsidRDefault="00505998" w:rsidP="00505998">
      <w:r>
        <w:t>show VARIABLES like '%max_allowed_packet%';</w:t>
      </w:r>
    </w:p>
    <w:p w:rsidR="00505998" w:rsidRDefault="00505998" w:rsidP="00505998">
      <w:r>
        <w:t>set global max_allowed_packet = 1024*1024*1000;</w:t>
      </w:r>
    </w:p>
    <w:p w:rsidR="00505998" w:rsidRDefault="00505998" w:rsidP="00505998">
      <w:r>
        <w:rPr>
          <w:rFonts w:hint="eastAsia"/>
        </w:rPr>
        <w:t>```</w:t>
      </w:r>
    </w:p>
    <w:p w:rsidR="00505998" w:rsidRDefault="00505998" w:rsidP="00505998">
      <w:r>
        <w:rPr>
          <w:noProof/>
        </w:rPr>
        <w:lastRenderedPageBreak/>
        <w:drawing>
          <wp:inline distT="0" distB="0" distL="0" distR="0" wp14:anchorId="6263A47C" wp14:editId="23AA0BBB">
            <wp:extent cx="3724275" cy="565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77" w:rsidRDefault="0034789F" w:rsidP="001A7BC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04D60">
        <w:rPr>
          <w:rFonts w:hint="eastAsia"/>
        </w:rPr>
        <w:t>、</w:t>
      </w:r>
      <w:r w:rsidR="00035277">
        <w:rPr>
          <w:rFonts w:hint="eastAsia"/>
        </w:rPr>
        <w:t>配置</w:t>
      </w:r>
      <w:r w:rsidR="00035277" w:rsidRPr="00681182">
        <w:t>/data/appdatas/cat/client.xml</w:t>
      </w:r>
    </w:p>
    <w:p w:rsidR="00D04D60" w:rsidRDefault="00D04D60" w:rsidP="00D04D60">
      <w:r w:rsidRPr="00D04D60">
        <w:rPr>
          <w:rFonts w:hint="eastAsia"/>
        </w:rPr>
        <w:t>初始化</w:t>
      </w:r>
      <w:r w:rsidRPr="00D04D60">
        <w:rPr>
          <w:rFonts w:hint="eastAsia"/>
        </w:rPr>
        <w:t>/data/</w:t>
      </w:r>
      <w:r w:rsidRPr="00D04D60">
        <w:rPr>
          <w:rFonts w:hint="eastAsia"/>
        </w:rPr>
        <w:t>目录，配置几个配置文件</w:t>
      </w:r>
      <w:r w:rsidRPr="00D04D60">
        <w:rPr>
          <w:rFonts w:hint="eastAsia"/>
        </w:rPr>
        <w:t xml:space="preserve">/data/appdatas/cat/*.xml </w:t>
      </w:r>
      <w:r w:rsidR="00D63726">
        <w:rPr>
          <w:rFonts w:hint="eastAsia"/>
        </w:rPr>
        <w:t>几个配置文件。</w:t>
      </w:r>
      <w:r w:rsidR="00D63726">
        <w:rPr>
          <w:rFonts w:hint="eastAsia"/>
        </w:rPr>
        <w:t xml:space="preserve"> </w:t>
      </w:r>
    </w:p>
    <w:p w:rsidR="00DF4292" w:rsidRPr="00DF4292" w:rsidRDefault="00DF4292" w:rsidP="00D04D60">
      <w:r w:rsidRPr="00387E00">
        <w:rPr>
          <w:rFonts w:hint="eastAsia"/>
        </w:rPr>
        <w:t>对程序运行盘下的</w:t>
      </w:r>
      <w:r w:rsidRPr="00387E00">
        <w:rPr>
          <w:rFonts w:hint="eastAsia"/>
        </w:rPr>
        <w:t>/data/appdatas/cat</w:t>
      </w:r>
      <w:r w:rsidRPr="00387E00">
        <w:rPr>
          <w:rFonts w:hint="eastAsia"/>
        </w:rPr>
        <w:t>和</w:t>
      </w:r>
      <w:r w:rsidRPr="00387E00">
        <w:rPr>
          <w:rFonts w:hint="eastAsia"/>
        </w:rPr>
        <w:t>/data/applogs/cat</w:t>
      </w:r>
      <w:r w:rsidRPr="00387E00">
        <w:rPr>
          <w:rFonts w:hint="eastAsia"/>
        </w:rPr>
        <w:t>有读写权限。例如</w:t>
      </w:r>
      <w:r w:rsidRPr="00387E00">
        <w:rPr>
          <w:rFonts w:hint="eastAsia"/>
        </w:rPr>
        <w:t>cat</w:t>
      </w:r>
      <w:r w:rsidRPr="00387E00">
        <w:rPr>
          <w:rFonts w:hint="eastAsia"/>
        </w:rPr>
        <w:t>服务运行在</w:t>
      </w:r>
      <w:r w:rsidRPr="00387E00">
        <w:rPr>
          <w:rFonts w:hint="eastAsia"/>
        </w:rPr>
        <w:t>e</w:t>
      </w:r>
      <w:r w:rsidRPr="00387E00">
        <w:rPr>
          <w:rFonts w:hint="eastAsia"/>
        </w:rPr>
        <w:t>盘的</w:t>
      </w:r>
      <w:r w:rsidRPr="00387E00">
        <w:rPr>
          <w:rFonts w:hint="eastAsia"/>
        </w:rPr>
        <w:t>tomcat</w:t>
      </w:r>
      <w:r w:rsidRPr="00387E00">
        <w:rPr>
          <w:rFonts w:hint="eastAsia"/>
        </w:rPr>
        <w:t>中，则需要对</w:t>
      </w:r>
      <w:r w:rsidRPr="00B069C5">
        <w:rPr>
          <w:rFonts w:hint="eastAsia"/>
        </w:rPr>
        <w:t>e:/data/appdatas/cat</w:t>
      </w:r>
      <w:r w:rsidRPr="00B069C5">
        <w:rPr>
          <w:rFonts w:hint="eastAsia"/>
        </w:rPr>
        <w:t>和</w:t>
      </w:r>
      <w:r w:rsidRPr="00B069C5">
        <w:rPr>
          <w:rFonts w:hint="eastAsia"/>
        </w:rPr>
        <w:t>e:/data/applogs/cat</w:t>
      </w:r>
      <w:r w:rsidRPr="00B069C5">
        <w:rPr>
          <w:rFonts w:hint="eastAsia"/>
        </w:rPr>
        <w:t>有读写权限。</w:t>
      </w:r>
    </w:p>
    <w:p w:rsidR="00577106" w:rsidRDefault="00577106" w:rsidP="00577106">
      <w:r>
        <w:rPr>
          <w:rFonts w:hint="eastAsia"/>
        </w:rPr>
        <w:t>说明</w:t>
      </w:r>
    </w:p>
    <w:p w:rsidR="00577106" w:rsidRDefault="00577106" w:rsidP="00577106">
      <w:pPr>
        <w:ind w:firstLine="420"/>
      </w:pPr>
      <w:r>
        <w:rPr>
          <w:rFonts w:hint="eastAsia"/>
        </w:rPr>
        <w:t>此配置文件的作用是所有的客户端都需要一个地址指向</w:t>
      </w:r>
      <w:r>
        <w:rPr>
          <w:rFonts w:hint="eastAsia"/>
        </w:rPr>
        <w:t>CAT</w:t>
      </w:r>
      <w:r>
        <w:rPr>
          <w:rFonts w:hint="eastAsia"/>
        </w:rPr>
        <w:t>的服务端</w:t>
      </w:r>
    </w:p>
    <w:p w:rsidR="00577106" w:rsidRDefault="00577106" w:rsidP="00577106">
      <w:pPr>
        <w:ind w:firstLine="420"/>
      </w:pPr>
      <w:r>
        <w:rPr>
          <w:rFonts w:hint="eastAsia"/>
        </w:rPr>
        <w:t>此文件可以通过运维统一进行部署和维护，比如使用</w:t>
      </w:r>
      <w:r>
        <w:rPr>
          <w:rFonts w:hint="eastAsia"/>
        </w:rPr>
        <w:t>puppet</w:t>
      </w:r>
      <w:r>
        <w:rPr>
          <w:rFonts w:hint="eastAsia"/>
        </w:rPr>
        <w:t>等运维工具</w:t>
      </w:r>
    </w:p>
    <w:p w:rsidR="00577106" w:rsidRDefault="00577106" w:rsidP="00577106">
      <w:pPr>
        <w:ind w:firstLine="420"/>
      </w:pPr>
      <w:r>
        <w:rPr>
          <w:rFonts w:hint="eastAsia"/>
        </w:rPr>
        <w:t>不同环境这份文件不一样，比如区分</w:t>
      </w:r>
      <w:r>
        <w:rPr>
          <w:rFonts w:hint="eastAsia"/>
        </w:rPr>
        <w:t>prod</w:t>
      </w:r>
      <w:r>
        <w:rPr>
          <w:rFonts w:hint="eastAsia"/>
        </w:rPr>
        <w:t>环境以及</w:t>
      </w:r>
      <w:r>
        <w:rPr>
          <w:rFonts w:hint="eastAsia"/>
        </w:rPr>
        <w:t>test</w:t>
      </w:r>
      <w:r>
        <w:rPr>
          <w:rFonts w:hint="eastAsia"/>
        </w:rPr>
        <w:t>环境，在美团点评内部一共是</w:t>
      </w:r>
      <w:r>
        <w:rPr>
          <w:rFonts w:hint="eastAsia"/>
        </w:rPr>
        <w:t>2</w:t>
      </w:r>
      <w:r>
        <w:rPr>
          <w:rFonts w:hint="eastAsia"/>
        </w:rPr>
        <w:t>套环境的</w:t>
      </w:r>
      <w:r>
        <w:rPr>
          <w:rFonts w:hint="eastAsia"/>
        </w:rPr>
        <w:t>CAT</w:t>
      </w:r>
      <w:r>
        <w:rPr>
          <w:rFonts w:hint="eastAsia"/>
        </w:rPr>
        <w:t>，一份是生产环境，一份是测试环境</w:t>
      </w:r>
    </w:p>
    <w:p w:rsidR="00577106" w:rsidRDefault="00577106" w:rsidP="00577106">
      <w:r>
        <w:rPr>
          <w:rFonts w:hint="eastAsia"/>
        </w:rPr>
        <w:t>本机模式：</w:t>
      </w:r>
    </w:p>
    <w:p w:rsidR="00577106" w:rsidRDefault="00577106" w:rsidP="00577106">
      <w:r>
        <w:rPr>
          <w:rFonts w:hint="eastAsia"/>
        </w:rPr>
        <w:t>```</w:t>
      </w:r>
    </w:p>
    <w:p w:rsidR="00577106" w:rsidRDefault="00577106" w:rsidP="00577106">
      <w:r>
        <w:t>&lt;?xml version="1.0" encoding="utf-8"?&gt;</w:t>
      </w:r>
    </w:p>
    <w:p w:rsidR="00577106" w:rsidRDefault="00577106" w:rsidP="00577106">
      <w:r>
        <w:t>&lt;config mode="client" xmlns:xsi="http://www.w3.org/2001/XMLSchema" xsi:noNamespaceSchemaLocation="config.xsd"&gt;</w:t>
      </w:r>
    </w:p>
    <w:p w:rsidR="00577106" w:rsidRDefault="00577106" w:rsidP="00577106">
      <w:r>
        <w:tab/>
        <w:t>&lt;servers&gt;</w:t>
      </w:r>
    </w:p>
    <w:p w:rsidR="00577106" w:rsidRDefault="00577106" w:rsidP="00577106">
      <w:r>
        <w:tab/>
      </w:r>
      <w:r>
        <w:tab/>
        <w:t>&lt;!-- Local mode for development --&gt;</w:t>
      </w:r>
    </w:p>
    <w:p w:rsidR="00577106" w:rsidRDefault="00577106" w:rsidP="00577106">
      <w:r>
        <w:tab/>
      </w:r>
      <w:r>
        <w:tab/>
        <w:t>&lt;server ip="127.0.0.1" port="2280" http-port="2281" /&gt;</w:t>
      </w:r>
    </w:p>
    <w:p w:rsidR="00577106" w:rsidRDefault="00577106" w:rsidP="00577106">
      <w:r>
        <w:tab/>
      </w:r>
      <w:r>
        <w:tab/>
        <w:t>&lt;!-- If under production environment, put actual server address as list. --&gt;</w:t>
      </w:r>
    </w:p>
    <w:p w:rsidR="00577106" w:rsidRDefault="00577106" w:rsidP="00577106">
      <w:r>
        <w:lastRenderedPageBreak/>
        <w:tab/>
      </w:r>
      <w:r>
        <w:tab/>
        <w:t xml:space="preserve">&lt;!-- </w:t>
      </w:r>
    </w:p>
    <w:p w:rsidR="00577106" w:rsidRDefault="00577106" w:rsidP="00577106">
      <w:r>
        <w:tab/>
      </w:r>
      <w:r>
        <w:tab/>
      </w:r>
      <w:r>
        <w:tab/>
        <w:t xml:space="preserve">&lt;server ip="192.168.7.71" port="2280" /&gt; </w:t>
      </w:r>
    </w:p>
    <w:p w:rsidR="00577106" w:rsidRDefault="00577106" w:rsidP="00577106">
      <w:r>
        <w:tab/>
      </w:r>
      <w:r>
        <w:tab/>
      </w:r>
      <w:r>
        <w:tab/>
        <w:t xml:space="preserve">&lt;server ip="192.168.7.72" port="2280" /&gt; </w:t>
      </w:r>
    </w:p>
    <w:p w:rsidR="00577106" w:rsidRDefault="00577106" w:rsidP="00577106">
      <w:r>
        <w:tab/>
      </w:r>
      <w:r>
        <w:tab/>
        <w:t>--&gt;</w:t>
      </w:r>
    </w:p>
    <w:p w:rsidR="00577106" w:rsidRDefault="00577106" w:rsidP="00577106">
      <w:r>
        <w:tab/>
        <w:t>&lt;/servers&gt;</w:t>
      </w:r>
    </w:p>
    <w:p w:rsidR="00577106" w:rsidRDefault="00577106" w:rsidP="00577106">
      <w:r>
        <w:t>&lt;/config&gt;</w:t>
      </w:r>
    </w:p>
    <w:p w:rsidR="00577106" w:rsidRDefault="00577106" w:rsidP="00577106">
      <w:r>
        <w:rPr>
          <w:rFonts w:hint="eastAsia"/>
        </w:rPr>
        <w:t>```</w:t>
      </w:r>
    </w:p>
    <w:p w:rsidR="00577106" w:rsidRDefault="001A7BCB" w:rsidP="008345F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Pr="00EC0F27">
        <w:rPr>
          <w:rFonts w:hint="eastAsia"/>
        </w:rPr>
        <w:t>配置</w:t>
      </w:r>
      <w:r w:rsidRPr="00EC0F27">
        <w:rPr>
          <w:rFonts w:hint="eastAsia"/>
        </w:rPr>
        <w:t>/data/appdatas/cat/datasources.xml</w:t>
      </w:r>
    </w:p>
    <w:p w:rsidR="007B72A5" w:rsidRDefault="007B72A5" w:rsidP="007B72A5">
      <w:r>
        <w:rPr>
          <w:rFonts w:hint="eastAsia"/>
        </w:rPr>
        <w:t>```</w:t>
      </w:r>
    </w:p>
    <w:p w:rsidR="007B72A5" w:rsidRDefault="007B72A5" w:rsidP="007B72A5">
      <w:r>
        <w:t>&lt;?xml version="1.0" encoding="utf-8"?&gt;</w:t>
      </w:r>
    </w:p>
    <w:p w:rsidR="007B72A5" w:rsidRDefault="007B72A5" w:rsidP="007B72A5"/>
    <w:p w:rsidR="007B72A5" w:rsidRDefault="007B72A5" w:rsidP="007B72A5">
      <w:r>
        <w:t>&lt;data-sources&gt;</w:t>
      </w:r>
    </w:p>
    <w:p w:rsidR="007B72A5" w:rsidRDefault="007B72A5" w:rsidP="007B72A5">
      <w:r>
        <w:tab/>
        <w:t>&lt;data-source id="cat"&gt;</w:t>
      </w:r>
    </w:p>
    <w:p w:rsidR="007B72A5" w:rsidRDefault="007B72A5" w:rsidP="007B72A5">
      <w:r>
        <w:tab/>
      </w:r>
      <w:r>
        <w:tab/>
        <w:t>&lt;maximum-pool-size&gt;3&lt;/maximum-pool-size&gt;</w:t>
      </w:r>
    </w:p>
    <w:p w:rsidR="007B72A5" w:rsidRDefault="007B72A5" w:rsidP="007B72A5">
      <w:r>
        <w:tab/>
      </w:r>
      <w:r>
        <w:tab/>
        <w:t>&lt;connection-timeout&gt;1s&lt;/connection-timeout&gt;</w:t>
      </w:r>
    </w:p>
    <w:p w:rsidR="007B72A5" w:rsidRDefault="007B72A5" w:rsidP="007B72A5">
      <w:r>
        <w:tab/>
      </w:r>
      <w:r>
        <w:tab/>
        <w:t>&lt;idle-timeout&gt;10m&lt;/idle-timeout&gt;</w:t>
      </w:r>
    </w:p>
    <w:p w:rsidR="007B72A5" w:rsidRDefault="007B72A5" w:rsidP="007B72A5">
      <w:r>
        <w:tab/>
      </w:r>
      <w:r>
        <w:tab/>
        <w:t>&lt;statement-cache-size&gt;1000&lt;/statement-cache-size&gt;</w:t>
      </w:r>
    </w:p>
    <w:p w:rsidR="007B72A5" w:rsidRDefault="007B72A5" w:rsidP="007B72A5">
      <w:r>
        <w:tab/>
      </w:r>
      <w:r>
        <w:tab/>
        <w:t>&lt;properties&gt;</w:t>
      </w:r>
    </w:p>
    <w:p w:rsidR="007B72A5" w:rsidRDefault="007B72A5" w:rsidP="007B72A5">
      <w:r>
        <w:tab/>
      </w:r>
      <w:r>
        <w:tab/>
      </w:r>
      <w:r>
        <w:tab/>
        <w:t>&lt;driver&gt;com.mysql.jdbc.Driver&lt;/driver&gt;</w:t>
      </w:r>
    </w:p>
    <w:p w:rsidR="007B72A5" w:rsidRDefault="007B72A5" w:rsidP="007B72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&lt;url&gt;&lt;![CDATA[jdbc:mysql://127.0.0.1:3306/cat]]&gt;&lt;/url&gt;  &lt;!-- </w:t>
      </w:r>
      <w:r>
        <w:rPr>
          <w:rFonts w:hint="eastAsia"/>
        </w:rPr>
        <w:t>请替换为真实数据库</w:t>
      </w:r>
      <w:r>
        <w:rPr>
          <w:rFonts w:hint="eastAsia"/>
        </w:rPr>
        <w:t>URL</w:t>
      </w:r>
      <w:r>
        <w:rPr>
          <w:rFonts w:hint="eastAsia"/>
        </w:rPr>
        <w:t>及</w:t>
      </w:r>
      <w:r>
        <w:rPr>
          <w:rFonts w:hint="eastAsia"/>
        </w:rPr>
        <w:t>Port  --&gt;</w:t>
      </w:r>
    </w:p>
    <w:p w:rsidR="007B72A5" w:rsidRDefault="007B72A5" w:rsidP="007B72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&lt;user&gt;root&lt;/user&gt;  &lt;!-- </w:t>
      </w:r>
      <w:r>
        <w:rPr>
          <w:rFonts w:hint="eastAsia"/>
        </w:rPr>
        <w:t>请替换为真实数据库用户名</w:t>
      </w:r>
      <w:r>
        <w:rPr>
          <w:rFonts w:hint="eastAsia"/>
        </w:rPr>
        <w:t xml:space="preserve">  --&gt;</w:t>
      </w:r>
    </w:p>
    <w:p w:rsidR="007B72A5" w:rsidRDefault="007B72A5" w:rsidP="007B72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&lt;password&gt;123456&lt;/password&gt;  &lt;!-- </w:t>
      </w:r>
      <w:r>
        <w:rPr>
          <w:rFonts w:hint="eastAsia"/>
        </w:rPr>
        <w:t>请替换为真实数据库密码</w:t>
      </w:r>
      <w:r>
        <w:rPr>
          <w:rFonts w:hint="eastAsia"/>
        </w:rPr>
        <w:t xml:space="preserve">  --&gt;</w:t>
      </w:r>
    </w:p>
    <w:p w:rsidR="007B72A5" w:rsidRDefault="007B72A5" w:rsidP="007B72A5">
      <w:r>
        <w:tab/>
      </w:r>
      <w:r>
        <w:tab/>
      </w:r>
      <w:r>
        <w:tab/>
        <w:t>&lt;connectionProperties&gt;&lt;![CDATA[useUnicode=true&amp;characterEncoding=UTF-8&amp;autoReconnect=true&amp;socketTimeout=120000]]&gt;&lt;/connectionProperties&gt;</w:t>
      </w:r>
    </w:p>
    <w:p w:rsidR="007B72A5" w:rsidRDefault="007B72A5" w:rsidP="007B72A5">
      <w:r>
        <w:tab/>
      </w:r>
      <w:r>
        <w:tab/>
        <w:t>&lt;/properties&gt;</w:t>
      </w:r>
    </w:p>
    <w:p w:rsidR="007B72A5" w:rsidRDefault="007B72A5" w:rsidP="007B72A5">
      <w:r>
        <w:tab/>
        <w:t>&lt;/data-source&gt;</w:t>
      </w:r>
    </w:p>
    <w:p w:rsidR="007B72A5" w:rsidRDefault="007B72A5" w:rsidP="007B72A5">
      <w:r>
        <w:t>&lt;/data-sources&gt;</w:t>
      </w:r>
    </w:p>
    <w:p w:rsidR="007B72A5" w:rsidRDefault="007B72A5" w:rsidP="007B72A5">
      <w:r>
        <w:rPr>
          <w:rFonts w:hint="eastAsia"/>
        </w:rPr>
        <w:t>```</w:t>
      </w:r>
    </w:p>
    <w:p w:rsidR="007B72A5" w:rsidRDefault="007B72A5" w:rsidP="007B72A5">
      <w:r>
        <w:rPr>
          <w:rFonts w:hint="eastAsia"/>
        </w:rPr>
        <w:t>此</w:t>
      </w:r>
      <w:r>
        <w:rPr>
          <w:rFonts w:hint="eastAsia"/>
        </w:rPr>
        <w:t>xml</w:t>
      </w:r>
      <w:r>
        <w:rPr>
          <w:rFonts w:hint="eastAsia"/>
        </w:rPr>
        <w:t>仅仅为模板，请根据自己实际的情况替换</w:t>
      </w:r>
      <w:r>
        <w:rPr>
          <w:rFonts w:hint="eastAsia"/>
        </w:rPr>
        <w:t>jdbc.url,jdbc.user,jdbc.password</w:t>
      </w:r>
      <w:r>
        <w:rPr>
          <w:rFonts w:hint="eastAsia"/>
        </w:rPr>
        <w:t>的实际值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77106" w:rsidRPr="007B72A5" w:rsidRDefault="007B72A5" w:rsidP="00D04D60">
      <w:r>
        <w:rPr>
          <w:rFonts w:hint="eastAsia"/>
        </w:rPr>
        <w:t>集群模式每台</w:t>
      </w:r>
      <w:r>
        <w:rPr>
          <w:rFonts w:hint="eastAsia"/>
        </w:rPr>
        <w:t>CAT</w:t>
      </w:r>
      <w:r>
        <w:rPr>
          <w:rFonts w:hint="eastAsia"/>
        </w:rPr>
        <w:t>集群</w:t>
      </w:r>
      <w:r>
        <w:rPr>
          <w:rFonts w:hint="eastAsia"/>
        </w:rPr>
        <w:t>10.1.1.1</w:t>
      </w:r>
      <w:r>
        <w:rPr>
          <w:rFonts w:hint="eastAsia"/>
        </w:rPr>
        <w:t>，</w:t>
      </w:r>
      <w:r>
        <w:rPr>
          <w:rFonts w:hint="eastAsia"/>
        </w:rPr>
        <w:t>10.1.1.2</w:t>
      </w:r>
      <w:r>
        <w:rPr>
          <w:rFonts w:hint="eastAsia"/>
        </w:rPr>
        <w:t>，</w:t>
      </w:r>
      <w:r>
        <w:rPr>
          <w:rFonts w:hint="eastAsia"/>
        </w:rPr>
        <w:t>10.1.1.3</w:t>
      </w:r>
      <w:r>
        <w:rPr>
          <w:rFonts w:hint="eastAsia"/>
        </w:rPr>
        <w:t>都需要部署此文件</w:t>
      </w:r>
    </w:p>
    <w:p w:rsidR="00577106" w:rsidRDefault="00577106" w:rsidP="00D04D60"/>
    <w:p w:rsidR="001215B1" w:rsidRDefault="008345F4" w:rsidP="00FD618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82334">
        <w:rPr>
          <w:rFonts w:hint="eastAsia"/>
        </w:rPr>
        <w:t>、修改</w:t>
      </w:r>
      <w:r w:rsidR="004D7484">
        <w:rPr>
          <w:rFonts w:hint="eastAsia"/>
        </w:rPr>
        <w:t>tomcat</w:t>
      </w:r>
      <w:r w:rsidR="004D7484">
        <w:rPr>
          <w:rFonts w:hint="eastAsia"/>
        </w:rPr>
        <w:t>配置</w:t>
      </w:r>
    </w:p>
    <w:p w:rsidR="00832FD2" w:rsidRDefault="00DB5BF3" w:rsidP="007B1EC0">
      <w:r>
        <w:rPr>
          <w:rFonts w:hint="eastAsia"/>
        </w:rPr>
        <w:t>修改</w:t>
      </w:r>
      <w:r w:rsidR="00FB41D1">
        <w:rPr>
          <w:rFonts w:hint="eastAsia"/>
        </w:rPr>
        <w:t>中文乱码</w:t>
      </w:r>
      <w:r>
        <w:rPr>
          <w:rFonts w:hint="eastAsia"/>
        </w:rPr>
        <w:t>tomcat conf</w:t>
      </w:r>
      <w:r>
        <w:rPr>
          <w:rFonts w:hint="eastAsia"/>
        </w:rPr>
        <w:t>目录下</w:t>
      </w:r>
      <w:r>
        <w:rPr>
          <w:rFonts w:hint="eastAsia"/>
        </w:rPr>
        <w:t>server.xml</w:t>
      </w:r>
    </w:p>
    <w:p w:rsidR="00DB5BF3" w:rsidRDefault="00DB5BF3" w:rsidP="007B1EC0">
      <w:r>
        <w:rPr>
          <w:rFonts w:hint="eastAsia"/>
        </w:rPr>
        <w:t>```</w:t>
      </w:r>
    </w:p>
    <w:p w:rsidR="00DB5BF3" w:rsidRDefault="00DB5BF3" w:rsidP="00DB5BF3">
      <w:r>
        <w:t>&lt;Connector port="8080" protocol="HTTP/1.1"</w:t>
      </w:r>
    </w:p>
    <w:p w:rsidR="00DB5BF3" w:rsidRDefault="00DB5BF3" w:rsidP="00DB5BF3">
      <w:r>
        <w:t xml:space="preserve">           URIEncoding="utf-8"    connectionTimeout="20000"</w:t>
      </w:r>
    </w:p>
    <w:p w:rsidR="00DB5BF3" w:rsidRDefault="00DB5BF3" w:rsidP="00DB5BF3">
      <w:r>
        <w:rPr>
          <w:rFonts w:hint="eastAsia"/>
        </w:rPr>
        <w:t xml:space="preserve">               redirectPort="8443" /&gt;  &lt;!-- </w:t>
      </w:r>
      <w:r>
        <w:rPr>
          <w:rFonts w:hint="eastAsia"/>
        </w:rPr>
        <w:t>增加</w:t>
      </w:r>
      <w:r>
        <w:rPr>
          <w:rFonts w:hint="eastAsia"/>
        </w:rPr>
        <w:t xml:space="preserve">  URIEncoding="utf-8"  --&gt;</w:t>
      </w:r>
    </w:p>
    <w:p w:rsidR="00DB5BF3" w:rsidRDefault="00DB5BF3" w:rsidP="007B1EC0">
      <w:r>
        <w:rPr>
          <w:rFonts w:hint="eastAsia"/>
        </w:rPr>
        <w:t>```</w:t>
      </w:r>
    </w:p>
    <w:p w:rsidR="00B069C5" w:rsidRDefault="00B069C5" w:rsidP="0012612A"/>
    <w:p w:rsidR="00B20EF7" w:rsidRDefault="00B20EF7" w:rsidP="0012612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 w:rsidRPr="003212F6">
        <w:rPr>
          <w:rFonts w:hint="eastAsia"/>
        </w:rPr>
        <w:t>war</w:t>
      </w:r>
      <w:r w:rsidRPr="003212F6">
        <w:rPr>
          <w:rFonts w:hint="eastAsia"/>
        </w:rPr>
        <w:t>打包</w:t>
      </w:r>
    </w:p>
    <w:p w:rsidR="00BE0EC2" w:rsidRDefault="00BE0EC2" w:rsidP="00BE0EC2">
      <w:r w:rsidRPr="00276B22">
        <w:rPr>
          <w:rFonts w:hint="eastAsia"/>
        </w:rPr>
        <w:t>打包并重命名为</w:t>
      </w:r>
      <w:r w:rsidRPr="00276B22">
        <w:rPr>
          <w:rFonts w:hint="eastAsia"/>
        </w:rPr>
        <w:t>cat.war</w:t>
      </w:r>
      <w:r w:rsidRPr="00276B22">
        <w:rPr>
          <w:rFonts w:hint="eastAsia"/>
        </w:rPr>
        <w:t>，放入</w:t>
      </w:r>
      <w:r w:rsidRPr="00276B22">
        <w:rPr>
          <w:rFonts w:hint="eastAsia"/>
        </w:rPr>
        <w:t>tomcat</w:t>
      </w:r>
      <w:r w:rsidRPr="00276B22">
        <w:rPr>
          <w:rFonts w:hint="eastAsia"/>
        </w:rPr>
        <w:t>容器</w:t>
      </w:r>
      <w:r w:rsidRPr="00276B22">
        <w:rPr>
          <w:rFonts w:hint="eastAsia"/>
        </w:rPr>
        <w:t>webapps</w:t>
      </w:r>
      <w:r w:rsidRPr="00276B22">
        <w:rPr>
          <w:rFonts w:hint="eastAsia"/>
        </w:rPr>
        <w:t>根目录下，并启动</w:t>
      </w:r>
      <w:r w:rsidRPr="00276B22">
        <w:rPr>
          <w:rFonts w:hint="eastAsia"/>
        </w:rPr>
        <w:t>tomcat</w:t>
      </w:r>
    </w:p>
    <w:p w:rsidR="00BE0EC2" w:rsidRDefault="00BE0EC2" w:rsidP="00BE0EC2">
      <w:r>
        <w:rPr>
          <w:rFonts w:hint="eastAsia"/>
        </w:rPr>
        <w:t>在</w:t>
      </w:r>
      <w:r>
        <w:rPr>
          <w:rFonts w:hint="eastAsia"/>
        </w:rPr>
        <w:t>cat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构建项目</w:t>
      </w:r>
    </w:p>
    <w:p w:rsidR="00BE0EC2" w:rsidRDefault="00BE0EC2" w:rsidP="00BE0EC2">
      <w:r w:rsidRPr="00DE6029">
        <w:t>mvn clean install -DskipTests</w:t>
      </w:r>
    </w:p>
    <w:p w:rsidR="00BE0EC2" w:rsidRDefault="00BE0EC2" w:rsidP="00BE0EC2">
      <w:r>
        <w:rPr>
          <w:noProof/>
        </w:rPr>
        <w:lastRenderedPageBreak/>
        <w:drawing>
          <wp:inline distT="0" distB="0" distL="0" distR="0" wp14:anchorId="5955000D" wp14:editId="2CEFD1E2">
            <wp:extent cx="5274310" cy="26743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F0" w:rsidRDefault="00B475D9" w:rsidP="00B475D9">
      <w:r>
        <w:rPr>
          <w:rFonts w:hint="eastAsia"/>
        </w:rPr>
        <w:t>打开控制台的</w:t>
      </w:r>
      <w:r>
        <w:rPr>
          <w:rFonts w:hint="eastAsia"/>
        </w:rPr>
        <w:t>URL</w:t>
      </w:r>
      <w:r>
        <w:rPr>
          <w:rFonts w:hint="eastAsia"/>
        </w:rPr>
        <w:t>，</w:t>
      </w:r>
      <w:hyperlink r:id="rId10" w:history="1">
        <w:r w:rsidR="004C3DE4" w:rsidRPr="00725F95">
          <w:rPr>
            <w:rStyle w:val="a6"/>
            <w:rFonts w:hint="eastAsia"/>
          </w:rPr>
          <w:t>http://127.0.0.1:8080/cat/s/config?op=routerConfigUpdate</w:t>
        </w:r>
      </w:hyperlink>
    </w:p>
    <w:p w:rsidR="00224140" w:rsidRDefault="00224140" w:rsidP="00B475D9">
      <w:pPr>
        <w:rPr>
          <w:rFonts w:hint="eastAsia"/>
        </w:rPr>
      </w:pPr>
      <w:r>
        <w:rPr>
          <w:rFonts w:hint="eastAsia"/>
        </w:rPr>
        <w:t>账户密码</w:t>
      </w:r>
      <w:r>
        <w:rPr>
          <w:rFonts w:hint="eastAsia"/>
        </w:rPr>
        <w:t xml:space="preserve"> </w:t>
      </w:r>
      <w:r w:rsidR="00384BCA" w:rsidRPr="00384BCA">
        <w:t>catadmin/catadmin</w:t>
      </w:r>
    </w:p>
    <w:p w:rsidR="00F60DE5" w:rsidRPr="00224140" w:rsidRDefault="00F60DE5" w:rsidP="00B475D9">
      <w:r>
        <w:rPr>
          <w:rFonts w:hint="eastAsia"/>
        </w:rPr>
        <w:t>该演示版本视</w:t>
      </w:r>
      <w:r>
        <w:rPr>
          <w:rFonts w:hint="eastAsia"/>
        </w:rPr>
        <w:t>2.0</w:t>
      </w:r>
      <w:r>
        <w:rPr>
          <w:rFonts w:hint="eastAsia"/>
        </w:rPr>
        <w:t>的如果你使用的是</w:t>
      </w:r>
      <w:r>
        <w:rPr>
          <w:rFonts w:hint="eastAsia"/>
        </w:rPr>
        <w:t>3.0</w:t>
      </w:r>
      <w:r>
        <w:rPr>
          <w:rFonts w:hint="eastAsia"/>
        </w:rPr>
        <w:t>版本的话，账号密码则为</w:t>
      </w:r>
      <w:r w:rsidR="00B04F8B" w:rsidRPr="00B04F8B">
        <w:t>admin</w:t>
      </w:r>
      <w:r>
        <w:rPr>
          <w:rFonts w:hint="eastAsia"/>
        </w:rPr>
        <w:t>/</w:t>
      </w:r>
      <w:r w:rsidR="00B04F8B" w:rsidRPr="00B04F8B">
        <w:t>admin</w:t>
      </w:r>
    </w:p>
    <w:p w:rsidR="00420957" w:rsidRDefault="00611529" w:rsidP="00B475D9">
      <w:r>
        <w:rPr>
          <w:rFonts w:hint="eastAsia"/>
        </w:rPr>
        <w:t>下方的配置可视需求配置</w:t>
      </w:r>
    </w:p>
    <w:p w:rsidR="004C3DE4" w:rsidRDefault="004C3DE4" w:rsidP="00B475D9">
      <w:r>
        <w:rPr>
          <w:rFonts w:hint="eastAsia"/>
        </w:rPr>
        <w:t>```</w:t>
      </w:r>
    </w:p>
    <w:p w:rsidR="004C3DE4" w:rsidRDefault="004C3DE4" w:rsidP="004C3DE4">
      <w:r>
        <w:t>&lt;?xml version="1.0" encoding="utf-8"?&gt;</w:t>
      </w:r>
      <w:bookmarkStart w:id="0" w:name="_GoBack"/>
      <w:bookmarkEnd w:id="0"/>
    </w:p>
    <w:p w:rsidR="004C3DE4" w:rsidRDefault="004C3DE4" w:rsidP="004C3DE4">
      <w:r>
        <w:t>&lt;router-config backup-server="127.0.0.1" backup-server-port="2280"&gt;</w:t>
      </w:r>
    </w:p>
    <w:p w:rsidR="004C3DE4" w:rsidRDefault="004C3DE4" w:rsidP="004C3DE4">
      <w:r>
        <w:t xml:space="preserve">   &lt;default-server id="127.0.0.1" weight="1.0" port="2280" enable="true"/&gt;</w:t>
      </w:r>
    </w:p>
    <w:p w:rsidR="004C3DE4" w:rsidRDefault="004C3DE4" w:rsidP="004C3DE4">
      <w:r>
        <w:t xml:space="preserve">   &lt;network-policy id="default" title="default" block="false" server-group="default_group"&gt;</w:t>
      </w:r>
    </w:p>
    <w:p w:rsidR="004C3DE4" w:rsidRDefault="004C3DE4" w:rsidP="004C3DE4">
      <w:r>
        <w:t xml:space="preserve">   &lt;/network-policy&gt;</w:t>
      </w:r>
    </w:p>
    <w:p w:rsidR="004C3DE4" w:rsidRDefault="004C3DE4" w:rsidP="004C3DE4">
      <w:r>
        <w:t xml:space="preserve">   &lt;server-group id="default_group" title="default-group"&gt;</w:t>
      </w:r>
    </w:p>
    <w:p w:rsidR="004C3DE4" w:rsidRDefault="004C3DE4" w:rsidP="004C3DE4">
      <w:r>
        <w:t xml:space="preserve">      &lt;group-server id="127.0.0.1"/&gt;</w:t>
      </w:r>
    </w:p>
    <w:p w:rsidR="004C3DE4" w:rsidRDefault="004C3DE4" w:rsidP="004C3DE4">
      <w:r>
        <w:t xml:space="preserve">   &lt;/server-group&gt;</w:t>
      </w:r>
    </w:p>
    <w:p w:rsidR="004C3DE4" w:rsidRDefault="004C3DE4" w:rsidP="004C3DE4">
      <w:r>
        <w:t>&lt;/router-config&gt;</w:t>
      </w:r>
    </w:p>
    <w:p w:rsidR="004C3DE4" w:rsidRPr="00241251" w:rsidRDefault="004C3DE4" w:rsidP="00B475D9">
      <w:r>
        <w:rPr>
          <w:rFonts w:hint="eastAsia"/>
        </w:rPr>
        <w:t>```</w:t>
      </w:r>
    </w:p>
    <w:sectPr w:rsidR="004C3DE4" w:rsidRPr="00241251" w:rsidSect="006D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02E" w:rsidRDefault="0064702E" w:rsidP="00651488">
      <w:r>
        <w:separator/>
      </w:r>
    </w:p>
  </w:endnote>
  <w:endnote w:type="continuationSeparator" w:id="0">
    <w:p w:rsidR="0064702E" w:rsidRDefault="0064702E" w:rsidP="0065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02E" w:rsidRDefault="0064702E" w:rsidP="00651488">
      <w:r>
        <w:separator/>
      </w:r>
    </w:p>
  </w:footnote>
  <w:footnote w:type="continuationSeparator" w:id="0">
    <w:p w:rsidR="0064702E" w:rsidRDefault="0064702E" w:rsidP="0065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2ED9"/>
    <w:multiLevelType w:val="multilevel"/>
    <w:tmpl w:val="E6E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C1523"/>
    <w:multiLevelType w:val="multilevel"/>
    <w:tmpl w:val="3C0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A3C45"/>
    <w:multiLevelType w:val="multilevel"/>
    <w:tmpl w:val="B90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178DC"/>
    <w:multiLevelType w:val="multilevel"/>
    <w:tmpl w:val="B04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1293A"/>
    <w:multiLevelType w:val="multilevel"/>
    <w:tmpl w:val="97F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367B2"/>
    <w:multiLevelType w:val="multilevel"/>
    <w:tmpl w:val="B3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259A9"/>
    <w:multiLevelType w:val="multilevel"/>
    <w:tmpl w:val="F02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C01B5"/>
    <w:multiLevelType w:val="multilevel"/>
    <w:tmpl w:val="51B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B340F"/>
    <w:multiLevelType w:val="multilevel"/>
    <w:tmpl w:val="DF7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51149"/>
    <w:multiLevelType w:val="multilevel"/>
    <w:tmpl w:val="A34A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E016D"/>
    <w:multiLevelType w:val="multilevel"/>
    <w:tmpl w:val="E3A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B2DDA"/>
    <w:multiLevelType w:val="multilevel"/>
    <w:tmpl w:val="5EB0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83984"/>
    <w:multiLevelType w:val="multilevel"/>
    <w:tmpl w:val="555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1E06B9"/>
    <w:multiLevelType w:val="hybridMultilevel"/>
    <w:tmpl w:val="37066284"/>
    <w:lvl w:ilvl="0" w:tplc="73D05E12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276139"/>
    <w:multiLevelType w:val="multilevel"/>
    <w:tmpl w:val="48FA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7724B"/>
    <w:multiLevelType w:val="multilevel"/>
    <w:tmpl w:val="D1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E820AF"/>
    <w:multiLevelType w:val="multilevel"/>
    <w:tmpl w:val="1F4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DE09B8"/>
    <w:multiLevelType w:val="hybridMultilevel"/>
    <w:tmpl w:val="2AC2E1E6"/>
    <w:lvl w:ilvl="0" w:tplc="818656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0130D"/>
    <w:multiLevelType w:val="multilevel"/>
    <w:tmpl w:val="341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D022D"/>
    <w:multiLevelType w:val="multilevel"/>
    <w:tmpl w:val="56AE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1229D8"/>
    <w:multiLevelType w:val="hybridMultilevel"/>
    <w:tmpl w:val="91725496"/>
    <w:lvl w:ilvl="0" w:tplc="0BCAC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F17FB3"/>
    <w:multiLevelType w:val="multilevel"/>
    <w:tmpl w:val="810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D19C9"/>
    <w:multiLevelType w:val="multilevel"/>
    <w:tmpl w:val="CBE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6857F5"/>
    <w:multiLevelType w:val="multilevel"/>
    <w:tmpl w:val="52B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21541B"/>
    <w:multiLevelType w:val="multilevel"/>
    <w:tmpl w:val="AA3C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EA286F"/>
    <w:multiLevelType w:val="multilevel"/>
    <w:tmpl w:val="BD1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DA14DE"/>
    <w:multiLevelType w:val="multilevel"/>
    <w:tmpl w:val="613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B22539"/>
    <w:multiLevelType w:val="multilevel"/>
    <w:tmpl w:val="7BF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270AB"/>
    <w:multiLevelType w:val="multilevel"/>
    <w:tmpl w:val="364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D12E46"/>
    <w:multiLevelType w:val="multilevel"/>
    <w:tmpl w:val="01D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AB7BE4"/>
    <w:multiLevelType w:val="multilevel"/>
    <w:tmpl w:val="536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6D6178"/>
    <w:multiLevelType w:val="multilevel"/>
    <w:tmpl w:val="0CE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F117CF"/>
    <w:multiLevelType w:val="multilevel"/>
    <w:tmpl w:val="47A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DC5452"/>
    <w:multiLevelType w:val="multilevel"/>
    <w:tmpl w:val="2A2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D40EE0"/>
    <w:multiLevelType w:val="multilevel"/>
    <w:tmpl w:val="CA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623E0"/>
    <w:multiLevelType w:val="multilevel"/>
    <w:tmpl w:val="008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F9710B"/>
    <w:multiLevelType w:val="multilevel"/>
    <w:tmpl w:val="EAF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7C509E"/>
    <w:multiLevelType w:val="multilevel"/>
    <w:tmpl w:val="2CA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6A76E4"/>
    <w:multiLevelType w:val="multilevel"/>
    <w:tmpl w:val="CC8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1C7BFA"/>
    <w:multiLevelType w:val="multilevel"/>
    <w:tmpl w:val="F35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B26823"/>
    <w:multiLevelType w:val="hybridMultilevel"/>
    <w:tmpl w:val="9986444A"/>
    <w:lvl w:ilvl="0" w:tplc="D230F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000AFC"/>
    <w:multiLevelType w:val="hybridMultilevel"/>
    <w:tmpl w:val="7166BD40"/>
    <w:lvl w:ilvl="0" w:tplc="146E4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E13648"/>
    <w:multiLevelType w:val="multilevel"/>
    <w:tmpl w:val="33F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2F1B31"/>
    <w:multiLevelType w:val="multilevel"/>
    <w:tmpl w:val="BAF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222CD6"/>
    <w:multiLevelType w:val="hybridMultilevel"/>
    <w:tmpl w:val="7ECE212C"/>
    <w:lvl w:ilvl="0" w:tplc="43404F6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5"/>
  </w:num>
  <w:num w:numId="3">
    <w:abstractNumId w:val="28"/>
  </w:num>
  <w:num w:numId="4">
    <w:abstractNumId w:val="39"/>
  </w:num>
  <w:num w:numId="5">
    <w:abstractNumId w:val="44"/>
  </w:num>
  <w:num w:numId="6">
    <w:abstractNumId w:val="17"/>
  </w:num>
  <w:num w:numId="7">
    <w:abstractNumId w:val="13"/>
  </w:num>
  <w:num w:numId="8">
    <w:abstractNumId w:val="42"/>
  </w:num>
  <w:num w:numId="9">
    <w:abstractNumId w:val="14"/>
  </w:num>
  <w:num w:numId="10">
    <w:abstractNumId w:val="0"/>
  </w:num>
  <w:num w:numId="11">
    <w:abstractNumId w:val="23"/>
  </w:num>
  <w:num w:numId="12">
    <w:abstractNumId w:val="36"/>
  </w:num>
  <w:num w:numId="13">
    <w:abstractNumId w:val="37"/>
  </w:num>
  <w:num w:numId="14">
    <w:abstractNumId w:val="15"/>
  </w:num>
  <w:num w:numId="15">
    <w:abstractNumId w:val="3"/>
  </w:num>
  <w:num w:numId="16">
    <w:abstractNumId w:val="12"/>
  </w:num>
  <w:num w:numId="17">
    <w:abstractNumId w:val="30"/>
  </w:num>
  <w:num w:numId="18">
    <w:abstractNumId w:val="31"/>
  </w:num>
  <w:num w:numId="19">
    <w:abstractNumId w:val="19"/>
  </w:num>
  <w:num w:numId="20">
    <w:abstractNumId w:val="21"/>
  </w:num>
  <w:num w:numId="21">
    <w:abstractNumId w:val="29"/>
  </w:num>
  <w:num w:numId="22">
    <w:abstractNumId w:val="18"/>
  </w:num>
  <w:num w:numId="23">
    <w:abstractNumId w:val="43"/>
  </w:num>
  <w:num w:numId="24">
    <w:abstractNumId w:val="10"/>
  </w:num>
  <w:num w:numId="25">
    <w:abstractNumId w:val="1"/>
  </w:num>
  <w:num w:numId="26">
    <w:abstractNumId w:val="16"/>
  </w:num>
  <w:num w:numId="27">
    <w:abstractNumId w:val="11"/>
  </w:num>
  <w:num w:numId="28">
    <w:abstractNumId w:val="22"/>
  </w:num>
  <w:num w:numId="29">
    <w:abstractNumId w:val="26"/>
  </w:num>
  <w:num w:numId="30">
    <w:abstractNumId w:val="38"/>
  </w:num>
  <w:num w:numId="31">
    <w:abstractNumId w:val="2"/>
  </w:num>
  <w:num w:numId="32">
    <w:abstractNumId w:val="34"/>
  </w:num>
  <w:num w:numId="33">
    <w:abstractNumId w:val="9"/>
  </w:num>
  <w:num w:numId="34">
    <w:abstractNumId w:val="33"/>
  </w:num>
  <w:num w:numId="35">
    <w:abstractNumId w:val="7"/>
  </w:num>
  <w:num w:numId="36">
    <w:abstractNumId w:val="32"/>
  </w:num>
  <w:num w:numId="37">
    <w:abstractNumId w:val="6"/>
  </w:num>
  <w:num w:numId="38">
    <w:abstractNumId w:val="27"/>
  </w:num>
  <w:num w:numId="39">
    <w:abstractNumId w:val="5"/>
  </w:num>
  <w:num w:numId="40">
    <w:abstractNumId w:val="25"/>
  </w:num>
  <w:num w:numId="41">
    <w:abstractNumId w:val="24"/>
  </w:num>
  <w:num w:numId="42">
    <w:abstractNumId w:val="8"/>
  </w:num>
  <w:num w:numId="43">
    <w:abstractNumId w:val="20"/>
  </w:num>
  <w:num w:numId="44">
    <w:abstractNumId w:val="40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481"/>
    <w:rsid w:val="00005709"/>
    <w:rsid w:val="00007B6F"/>
    <w:rsid w:val="00011B39"/>
    <w:rsid w:val="00012D1C"/>
    <w:rsid w:val="00014800"/>
    <w:rsid w:val="000224BB"/>
    <w:rsid w:val="000259F3"/>
    <w:rsid w:val="00035277"/>
    <w:rsid w:val="000355AB"/>
    <w:rsid w:val="00044919"/>
    <w:rsid w:val="00046E61"/>
    <w:rsid w:val="00052B38"/>
    <w:rsid w:val="00056481"/>
    <w:rsid w:val="000618EA"/>
    <w:rsid w:val="00067335"/>
    <w:rsid w:val="00072B38"/>
    <w:rsid w:val="000776BA"/>
    <w:rsid w:val="000910CD"/>
    <w:rsid w:val="000915C4"/>
    <w:rsid w:val="00095446"/>
    <w:rsid w:val="000A121B"/>
    <w:rsid w:val="000A6C10"/>
    <w:rsid w:val="000B2F5B"/>
    <w:rsid w:val="000B66CD"/>
    <w:rsid w:val="000C431F"/>
    <w:rsid w:val="000C56BA"/>
    <w:rsid w:val="000D66FA"/>
    <w:rsid w:val="000E68D6"/>
    <w:rsid w:val="000E7225"/>
    <w:rsid w:val="000F08F1"/>
    <w:rsid w:val="000F1DC4"/>
    <w:rsid w:val="000F625D"/>
    <w:rsid w:val="00101E17"/>
    <w:rsid w:val="00102A06"/>
    <w:rsid w:val="00103549"/>
    <w:rsid w:val="00116BDE"/>
    <w:rsid w:val="001215B1"/>
    <w:rsid w:val="00123000"/>
    <w:rsid w:val="0012612A"/>
    <w:rsid w:val="00132E47"/>
    <w:rsid w:val="00135FD4"/>
    <w:rsid w:val="001422FD"/>
    <w:rsid w:val="00142B81"/>
    <w:rsid w:val="00146CFA"/>
    <w:rsid w:val="00150EA1"/>
    <w:rsid w:val="00152267"/>
    <w:rsid w:val="0015606C"/>
    <w:rsid w:val="00160262"/>
    <w:rsid w:val="00161DBD"/>
    <w:rsid w:val="00162F82"/>
    <w:rsid w:val="00182334"/>
    <w:rsid w:val="00192E62"/>
    <w:rsid w:val="00196114"/>
    <w:rsid w:val="001A5481"/>
    <w:rsid w:val="001A7BCB"/>
    <w:rsid w:val="001B660D"/>
    <w:rsid w:val="001B7003"/>
    <w:rsid w:val="001B72A3"/>
    <w:rsid w:val="001C0DAA"/>
    <w:rsid w:val="001C34BF"/>
    <w:rsid w:val="001C7C0A"/>
    <w:rsid w:val="001D43D6"/>
    <w:rsid w:val="001D53B9"/>
    <w:rsid w:val="001D6FCC"/>
    <w:rsid w:val="001E2637"/>
    <w:rsid w:val="001E26F3"/>
    <w:rsid w:val="0021011B"/>
    <w:rsid w:val="00213C5C"/>
    <w:rsid w:val="00214439"/>
    <w:rsid w:val="002154E4"/>
    <w:rsid w:val="00221555"/>
    <w:rsid w:val="00222193"/>
    <w:rsid w:val="00222886"/>
    <w:rsid w:val="00224140"/>
    <w:rsid w:val="002265DC"/>
    <w:rsid w:val="002316A3"/>
    <w:rsid w:val="00241251"/>
    <w:rsid w:val="002416E4"/>
    <w:rsid w:val="00247F09"/>
    <w:rsid w:val="0025068D"/>
    <w:rsid w:val="002578EC"/>
    <w:rsid w:val="00267B95"/>
    <w:rsid w:val="002705FD"/>
    <w:rsid w:val="00272484"/>
    <w:rsid w:val="00272ADB"/>
    <w:rsid w:val="00272D19"/>
    <w:rsid w:val="00274E3B"/>
    <w:rsid w:val="00276B22"/>
    <w:rsid w:val="0028166C"/>
    <w:rsid w:val="00291AB9"/>
    <w:rsid w:val="00291DDE"/>
    <w:rsid w:val="00296D38"/>
    <w:rsid w:val="002A02CE"/>
    <w:rsid w:val="002A3CEE"/>
    <w:rsid w:val="002B40D2"/>
    <w:rsid w:val="002B54E0"/>
    <w:rsid w:val="002B60B7"/>
    <w:rsid w:val="002C1A30"/>
    <w:rsid w:val="002C5116"/>
    <w:rsid w:val="002C613E"/>
    <w:rsid w:val="002C7C96"/>
    <w:rsid w:val="002D4761"/>
    <w:rsid w:val="002D4944"/>
    <w:rsid w:val="002D60E7"/>
    <w:rsid w:val="002E7BE8"/>
    <w:rsid w:val="002F4669"/>
    <w:rsid w:val="003073F7"/>
    <w:rsid w:val="00314339"/>
    <w:rsid w:val="003212F6"/>
    <w:rsid w:val="00322E98"/>
    <w:rsid w:val="0032636D"/>
    <w:rsid w:val="00326845"/>
    <w:rsid w:val="00333708"/>
    <w:rsid w:val="00347820"/>
    <w:rsid w:val="0034789F"/>
    <w:rsid w:val="00353B4B"/>
    <w:rsid w:val="00361CA8"/>
    <w:rsid w:val="00375F29"/>
    <w:rsid w:val="00377F1A"/>
    <w:rsid w:val="00381298"/>
    <w:rsid w:val="00384BCA"/>
    <w:rsid w:val="00385750"/>
    <w:rsid w:val="00387E00"/>
    <w:rsid w:val="0039014B"/>
    <w:rsid w:val="003965BC"/>
    <w:rsid w:val="003977FC"/>
    <w:rsid w:val="003A07E7"/>
    <w:rsid w:val="003A379C"/>
    <w:rsid w:val="003B1275"/>
    <w:rsid w:val="003B18CC"/>
    <w:rsid w:val="003B5F41"/>
    <w:rsid w:val="003C353B"/>
    <w:rsid w:val="003C4C8A"/>
    <w:rsid w:val="003C54AE"/>
    <w:rsid w:val="003C660A"/>
    <w:rsid w:val="003D2745"/>
    <w:rsid w:val="003D4858"/>
    <w:rsid w:val="003D785B"/>
    <w:rsid w:val="003E27FD"/>
    <w:rsid w:val="003F4ABF"/>
    <w:rsid w:val="003F720E"/>
    <w:rsid w:val="004052D5"/>
    <w:rsid w:val="004106F7"/>
    <w:rsid w:val="004131F3"/>
    <w:rsid w:val="00420957"/>
    <w:rsid w:val="0042389E"/>
    <w:rsid w:val="004245DA"/>
    <w:rsid w:val="00424DE8"/>
    <w:rsid w:val="00426C9D"/>
    <w:rsid w:val="0042754B"/>
    <w:rsid w:val="00431E67"/>
    <w:rsid w:val="00450F69"/>
    <w:rsid w:val="00452BAC"/>
    <w:rsid w:val="00460520"/>
    <w:rsid w:val="00460947"/>
    <w:rsid w:val="00467619"/>
    <w:rsid w:val="004727D8"/>
    <w:rsid w:val="0047693F"/>
    <w:rsid w:val="004778E8"/>
    <w:rsid w:val="0048486A"/>
    <w:rsid w:val="00495317"/>
    <w:rsid w:val="00495C49"/>
    <w:rsid w:val="004A2D7A"/>
    <w:rsid w:val="004A504A"/>
    <w:rsid w:val="004A5A67"/>
    <w:rsid w:val="004B0B9A"/>
    <w:rsid w:val="004C12F7"/>
    <w:rsid w:val="004C3DE4"/>
    <w:rsid w:val="004C4C9E"/>
    <w:rsid w:val="004D5F3F"/>
    <w:rsid w:val="004D7484"/>
    <w:rsid w:val="004E39B2"/>
    <w:rsid w:val="004E3AB8"/>
    <w:rsid w:val="004F00D3"/>
    <w:rsid w:val="004F3B63"/>
    <w:rsid w:val="00500120"/>
    <w:rsid w:val="00500216"/>
    <w:rsid w:val="00505998"/>
    <w:rsid w:val="00505E32"/>
    <w:rsid w:val="00506827"/>
    <w:rsid w:val="00520CED"/>
    <w:rsid w:val="00521F22"/>
    <w:rsid w:val="00524A9B"/>
    <w:rsid w:val="0052544C"/>
    <w:rsid w:val="005313B7"/>
    <w:rsid w:val="00545261"/>
    <w:rsid w:val="00551A2B"/>
    <w:rsid w:val="00552D5D"/>
    <w:rsid w:val="005616E5"/>
    <w:rsid w:val="00562B2E"/>
    <w:rsid w:val="0057345D"/>
    <w:rsid w:val="00577106"/>
    <w:rsid w:val="0057754B"/>
    <w:rsid w:val="00581DE9"/>
    <w:rsid w:val="005841D6"/>
    <w:rsid w:val="00587657"/>
    <w:rsid w:val="00592132"/>
    <w:rsid w:val="00592857"/>
    <w:rsid w:val="00595BAB"/>
    <w:rsid w:val="005A01C2"/>
    <w:rsid w:val="005A3A1F"/>
    <w:rsid w:val="005B7653"/>
    <w:rsid w:val="005C5642"/>
    <w:rsid w:val="005D1AF9"/>
    <w:rsid w:val="005D527B"/>
    <w:rsid w:val="005D5688"/>
    <w:rsid w:val="005D741A"/>
    <w:rsid w:val="005E0342"/>
    <w:rsid w:val="005E2DD4"/>
    <w:rsid w:val="005E4379"/>
    <w:rsid w:val="005E5C4D"/>
    <w:rsid w:val="005E7240"/>
    <w:rsid w:val="005F3D82"/>
    <w:rsid w:val="005F65AD"/>
    <w:rsid w:val="0060131A"/>
    <w:rsid w:val="00601E41"/>
    <w:rsid w:val="006024F0"/>
    <w:rsid w:val="006064F3"/>
    <w:rsid w:val="0060788B"/>
    <w:rsid w:val="00611529"/>
    <w:rsid w:val="006163D2"/>
    <w:rsid w:val="00620DD8"/>
    <w:rsid w:val="00624560"/>
    <w:rsid w:val="006257F6"/>
    <w:rsid w:val="00632BF1"/>
    <w:rsid w:val="0063501B"/>
    <w:rsid w:val="0064170F"/>
    <w:rsid w:val="00644F4F"/>
    <w:rsid w:val="0064702E"/>
    <w:rsid w:val="0065092D"/>
    <w:rsid w:val="00651488"/>
    <w:rsid w:val="00662899"/>
    <w:rsid w:val="00666709"/>
    <w:rsid w:val="00673FD5"/>
    <w:rsid w:val="00681182"/>
    <w:rsid w:val="00684A34"/>
    <w:rsid w:val="00696A2E"/>
    <w:rsid w:val="006A5B3B"/>
    <w:rsid w:val="006B3486"/>
    <w:rsid w:val="006C29D5"/>
    <w:rsid w:val="006C63F4"/>
    <w:rsid w:val="006C6B66"/>
    <w:rsid w:val="006D1DB4"/>
    <w:rsid w:val="006D2AB3"/>
    <w:rsid w:val="006D72F7"/>
    <w:rsid w:val="006E2999"/>
    <w:rsid w:val="006E3FD5"/>
    <w:rsid w:val="006F73F5"/>
    <w:rsid w:val="007052A1"/>
    <w:rsid w:val="007053EA"/>
    <w:rsid w:val="00730845"/>
    <w:rsid w:val="0073373E"/>
    <w:rsid w:val="00735996"/>
    <w:rsid w:val="00741704"/>
    <w:rsid w:val="007508B1"/>
    <w:rsid w:val="0075558A"/>
    <w:rsid w:val="007574DF"/>
    <w:rsid w:val="00762E78"/>
    <w:rsid w:val="00767248"/>
    <w:rsid w:val="007713E7"/>
    <w:rsid w:val="00774AA4"/>
    <w:rsid w:val="00777608"/>
    <w:rsid w:val="00777D69"/>
    <w:rsid w:val="00784592"/>
    <w:rsid w:val="00791533"/>
    <w:rsid w:val="007926F6"/>
    <w:rsid w:val="007A02EF"/>
    <w:rsid w:val="007A5BFE"/>
    <w:rsid w:val="007B1EC0"/>
    <w:rsid w:val="007B72A5"/>
    <w:rsid w:val="007B780E"/>
    <w:rsid w:val="007C1237"/>
    <w:rsid w:val="007C1EFB"/>
    <w:rsid w:val="007D33C5"/>
    <w:rsid w:val="007F41E6"/>
    <w:rsid w:val="007F5C46"/>
    <w:rsid w:val="00801A9D"/>
    <w:rsid w:val="008048F3"/>
    <w:rsid w:val="008066BF"/>
    <w:rsid w:val="00806EB1"/>
    <w:rsid w:val="008106CB"/>
    <w:rsid w:val="00810CFC"/>
    <w:rsid w:val="008175F0"/>
    <w:rsid w:val="0081767C"/>
    <w:rsid w:val="00821516"/>
    <w:rsid w:val="00821E0D"/>
    <w:rsid w:val="00832FD2"/>
    <w:rsid w:val="00834416"/>
    <w:rsid w:val="008345F4"/>
    <w:rsid w:val="00841719"/>
    <w:rsid w:val="0084444B"/>
    <w:rsid w:val="00861DB1"/>
    <w:rsid w:val="008632F0"/>
    <w:rsid w:val="00863D09"/>
    <w:rsid w:val="0086435A"/>
    <w:rsid w:val="00870D8E"/>
    <w:rsid w:val="008742F8"/>
    <w:rsid w:val="00885E65"/>
    <w:rsid w:val="0088621F"/>
    <w:rsid w:val="00893B22"/>
    <w:rsid w:val="0089703F"/>
    <w:rsid w:val="008974FB"/>
    <w:rsid w:val="008B5D66"/>
    <w:rsid w:val="008C48F0"/>
    <w:rsid w:val="008D2DD2"/>
    <w:rsid w:val="008D7BEA"/>
    <w:rsid w:val="008E387A"/>
    <w:rsid w:val="008E65BA"/>
    <w:rsid w:val="008F2987"/>
    <w:rsid w:val="008F72D6"/>
    <w:rsid w:val="008F7C25"/>
    <w:rsid w:val="00906F0D"/>
    <w:rsid w:val="00915736"/>
    <w:rsid w:val="00922C55"/>
    <w:rsid w:val="009278AF"/>
    <w:rsid w:val="00931F30"/>
    <w:rsid w:val="009325CC"/>
    <w:rsid w:val="00934435"/>
    <w:rsid w:val="0093798C"/>
    <w:rsid w:val="009379CE"/>
    <w:rsid w:val="00937A27"/>
    <w:rsid w:val="00937AF4"/>
    <w:rsid w:val="00937C45"/>
    <w:rsid w:val="00943058"/>
    <w:rsid w:val="00946C32"/>
    <w:rsid w:val="009556AF"/>
    <w:rsid w:val="009636FA"/>
    <w:rsid w:val="00963CED"/>
    <w:rsid w:val="00974861"/>
    <w:rsid w:val="00975846"/>
    <w:rsid w:val="0097740C"/>
    <w:rsid w:val="00980704"/>
    <w:rsid w:val="0098133A"/>
    <w:rsid w:val="00981476"/>
    <w:rsid w:val="0098591E"/>
    <w:rsid w:val="00986CF7"/>
    <w:rsid w:val="009924AB"/>
    <w:rsid w:val="00992D26"/>
    <w:rsid w:val="009A2B32"/>
    <w:rsid w:val="009A58F2"/>
    <w:rsid w:val="009B2FEC"/>
    <w:rsid w:val="009C033C"/>
    <w:rsid w:val="009C5036"/>
    <w:rsid w:val="009C53EC"/>
    <w:rsid w:val="009D4C9A"/>
    <w:rsid w:val="009D55CA"/>
    <w:rsid w:val="009E53EA"/>
    <w:rsid w:val="009E6173"/>
    <w:rsid w:val="009F2F0D"/>
    <w:rsid w:val="009F7276"/>
    <w:rsid w:val="00A112EB"/>
    <w:rsid w:val="00A261A9"/>
    <w:rsid w:val="00A30DEF"/>
    <w:rsid w:val="00A3122B"/>
    <w:rsid w:val="00A349B1"/>
    <w:rsid w:val="00A365CE"/>
    <w:rsid w:val="00A423FE"/>
    <w:rsid w:val="00A52AA7"/>
    <w:rsid w:val="00A53777"/>
    <w:rsid w:val="00A53F9D"/>
    <w:rsid w:val="00A60D1B"/>
    <w:rsid w:val="00A6449C"/>
    <w:rsid w:val="00A71AF5"/>
    <w:rsid w:val="00A76C10"/>
    <w:rsid w:val="00A81F79"/>
    <w:rsid w:val="00A85E2D"/>
    <w:rsid w:val="00A85F92"/>
    <w:rsid w:val="00A942BA"/>
    <w:rsid w:val="00AA18E1"/>
    <w:rsid w:val="00AB6AAB"/>
    <w:rsid w:val="00AD067D"/>
    <w:rsid w:val="00AD24E3"/>
    <w:rsid w:val="00AE6708"/>
    <w:rsid w:val="00AF255B"/>
    <w:rsid w:val="00B045BE"/>
    <w:rsid w:val="00B04F8B"/>
    <w:rsid w:val="00B069C5"/>
    <w:rsid w:val="00B076D0"/>
    <w:rsid w:val="00B118FE"/>
    <w:rsid w:val="00B20EF7"/>
    <w:rsid w:val="00B2114F"/>
    <w:rsid w:val="00B2747F"/>
    <w:rsid w:val="00B459CC"/>
    <w:rsid w:val="00B45AD9"/>
    <w:rsid w:val="00B46FF8"/>
    <w:rsid w:val="00B475D9"/>
    <w:rsid w:val="00B55A7A"/>
    <w:rsid w:val="00B6005E"/>
    <w:rsid w:val="00B635FD"/>
    <w:rsid w:val="00B709B0"/>
    <w:rsid w:val="00B75F2B"/>
    <w:rsid w:val="00B76A57"/>
    <w:rsid w:val="00B81FD7"/>
    <w:rsid w:val="00B82058"/>
    <w:rsid w:val="00B84BE4"/>
    <w:rsid w:val="00B91017"/>
    <w:rsid w:val="00B91E7F"/>
    <w:rsid w:val="00BA6486"/>
    <w:rsid w:val="00BA72EC"/>
    <w:rsid w:val="00BB0303"/>
    <w:rsid w:val="00BB3D8B"/>
    <w:rsid w:val="00BB4AC7"/>
    <w:rsid w:val="00BB5898"/>
    <w:rsid w:val="00BB733C"/>
    <w:rsid w:val="00BC11A6"/>
    <w:rsid w:val="00BC2730"/>
    <w:rsid w:val="00BC325E"/>
    <w:rsid w:val="00BC7691"/>
    <w:rsid w:val="00BD2109"/>
    <w:rsid w:val="00BD7362"/>
    <w:rsid w:val="00BE0EC2"/>
    <w:rsid w:val="00BE2A5E"/>
    <w:rsid w:val="00BF0B8D"/>
    <w:rsid w:val="00BF0C0D"/>
    <w:rsid w:val="00BF24DA"/>
    <w:rsid w:val="00BF284A"/>
    <w:rsid w:val="00BF44AF"/>
    <w:rsid w:val="00BF4DBF"/>
    <w:rsid w:val="00C05F49"/>
    <w:rsid w:val="00C112E3"/>
    <w:rsid w:val="00C12A6E"/>
    <w:rsid w:val="00C20C0E"/>
    <w:rsid w:val="00C26193"/>
    <w:rsid w:val="00C310A9"/>
    <w:rsid w:val="00C33978"/>
    <w:rsid w:val="00C341BA"/>
    <w:rsid w:val="00C44926"/>
    <w:rsid w:val="00C5512B"/>
    <w:rsid w:val="00C8203C"/>
    <w:rsid w:val="00C83E12"/>
    <w:rsid w:val="00C97B60"/>
    <w:rsid w:val="00CA0A56"/>
    <w:rsid w:val="00CA1A1F"/>
    <w:rsid w:val="00CA3E73"/>
    <w:rsid w:val="00CA4CED"/>
    <w:rsid w:val="00CA7E72"/>
    <w:rsid w:val="00CB0104"/>
    <w:rsid w:val="00CB0390"/>
    <w:rsid w:val="00CB301D"/>
    <w:rsid w:val="00CB6304"/>
    <w:rsid w:val="00CB6835"/>
    <w:rsid w:val="00CB6BA0"/>
    <w:rsid w:val="00CC2A25"/>
    <w:rsid w:val="00CC46C3"/>
    <w:rsid w:val="00CD1939"/>
    <w:rsid w:val="00CD5EB9"/>
    <w:rsid w:val="00CE670F"/>
    <w:rsid w:val="00CE682E"/>
    <w:rsid w:val="00D01E72"/>
    <w:rsid w:val="00D04D60"/>
    <w:rsid w:val="00D05DFA"/>
    <w:rsid w:val="00D135C5"/>
    <w:rsid w:val="00D227B6"/>
    <w:rsid w:val="00D22C99"/>
    <w:rsid w:val="00D25E5B"/>
    <w:rsid w:val="00D571D0"/>
    <w:rsid w:val="00D63726"/>
    <w:rsid w:val="00D65A75"/>
    <w:rsid w:val="00D74BB9"/>
    <w:rsid w:val="00D8476F"/>
    <w:rsid w:val="00D94D50"/>
    <w:rsid w:val="00DA028D"/>
    <w:rsid w:val="00DA13A6"/>
    <w:rsid w:val="00DA1793"/>
    <w:rsid w:val="00DA252A"/>
    <w:rsid w:val="00DA6A5F"/>
    <w:rsid w:val="00DB4788"/>
    <w:rsid w:val="00DB5A8D"/>
    <w:rsid w:val="00DB5BF3"/>
    <w:rsid w:val="00DB69F3"/>
    <w:rsid w:val="00DC169B"/>
    <w:rsid w:val="00DC17B0"/>
    <w:rsid w:val="00DC2614"/>
    <w:rsid w:val="00DC716B"/>
    <w:rsid w:val="00DD741B"/>
    <w:rsid w:val="00DE0A3A"/>
    <w:rsid w:val="00DE1981"/>
    <w:rsid w:val="00DE2A2D"/>
    <w:rsid w:val="00DE6029"/>
    <w:rsid w:val="00DE6F60"/>
    <w:rsid w:val="00DE7F6F"/>
    <w:rsid w:val="00DF3382"/>
    <w:rsid w:val="00DF4197"/>
    <w:rsid w:val="00DF4292"/>
    <w:rsid w:val="00DF6609"/>
    <w:rsid w:val="00E05B3E"/>
    <w:rsid w:val="00E1223B"/>
    <w:rsid w:val="00E14C4A"/>
    <w:rsid w:val="00E15C3E"/>
    <w:rsid w:val="00E17261"/>
    <w:rsid w:val="00E22C80"/>
    <w:rsid w:val="00E30E73"/>
    <w:rsid w:val="00E31D87"/>
    <w:rsid w:val="00E35201"/>
    <w:rsid w:val="00E36787"/>
    <w:rsid w:val="00E438FC"/>
    <w:rsid w:val="00E44EE9"/>
    <w:rsid w:val="00E462F8"/>
    <w:rsid w:val="00E52B33"/>
    <w:rsid w:val="00E57AEC"/>
    <w:rsid w:val="00E67E9D"/>
    <w:rsid w:val="00E775F4"/>
    <w:rsid w:val="00E80C4B"/>
    <w:rsid w:val="00E8450E"/>
    <w:rsid w:val="00E85127"/>
    <w:rsid w:val="00E85C9D"/>
    <w:rsid w:val="00E86683"/>
    <w:rsid w:val="00E87CC9"/>
    <w:rsid w:val="00E93C7B"/>
    <w:rsid w:val="00E9799C"/>
    <w:rsid w:val="00EA327F"/>
    <w:rsid w:val="00EA4ABD"/>
    <w:rsid w:val="00EB6009"/>
    <w:rsid w:val="00EC0F27"/>
    <w:rsid w:val="00EC157E"/>
    <w:rsid w:val="00EC1689"/>
    <w:rsid w:val="00EC22BF"/>
    <w:rsid w:val="00EE5321"/>
    <w:rsid w:val="00EE7C5E"/>
    <w:rsid w:val="00EF1483"/>
    <w:rsid w:val="00F10304"/>
    <w:rsid w:val="00F22BAD"/>
    <w:rsid w:val="00F256E9"/>
    <w:rsid w:val="00F26DE9"/>
    <w:rsid w:val="00F3068E"/>
    <w:rsid w:val="00F3331C"/>
    <w:rsid w:val="00F33CB4"/>
    <w:rsid w:val="00F34453"/>
    <w:rsid w:val="00F35EC5"/>
    <w:rsid w:val="00F37B7C"/>
    <w:rsid w:val="00F40E00"/>
    <w:rsid w:val="00F41257"/>
    <w:rsid w:val="00F42056"/>
    <w:rsid w:val="00F446F7"/>
    <w:rsid w:val="00F44972"/>
    <w:rsid w:val="00F5084B"/>
    <w:rsid w:val="00F50E0F"/>
    <w:rsid w:val="00F533E7"/>
    <w:rsid w:val="00F60DE5"/>
    <w:rsid w:val="00F714E8"/>
    <w:rsid w:val="00F8367C"/>
    <w:rsid w:val="00F85520"/>
    <w:rsid w:val="00F86412"/>
    <w:rsid w:val="00F93FBC"/>
    <w:rsid w:val="00F961FB"/>
    <w:rsid w:val="00FA5902"/>
    <w:rsid w:val="00FB0641"/>
    <w:rsid w:val="00FB41D1"/>
    <w:rsid w:val="00FB4C47"/>
    <w:rsid w:val="00FB6458"/>
    <w:rsid w:val="00FB6E1C"/>
    <w:rsid w:val="00FC4EA7"/>
    <w:rsid w:val="00FD129C"/>
    <w:rsid w:val="00FD2B7F"/>
    <w:rsid w:val="00FD60AA"/>
    <w:rsid w:val="00FD618B"/>
    <w:rsid w:val="00FE0DFB"/>
    <w:rsid w:val="00FF0889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488"/>
    <w:pPr>
      <w:widowControl w:val="0"/>
      <w:jc w:val="left"/>
    </w:pPr>
  </w:style>
  <w:style w:type="paragraph" w:styleId="1">
    <w:name w:val="heading 1"/>
    <w:basedOn w:val="a0"/>
    <w:next w:val="a0"/>
    <w:link w:val="1Char"/>
    <w:uiPriority w:val="9"/>
    <w:qFormat/>
    <w:rsid w:val="009F2F0D"/>
    <w:pPr>
      <w:keepNext/>
      <w:keepLines/>
      <w:numPr>
        <w:numId w:val="5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3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86683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68118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05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056481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0564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056481"/>
    <w:rPr>
      <w:sz w:val="18"/>
      <w:szCs w:val="18"/>
    </w:rPr>
  </w:style>
  <w:style w:type="character" w:styleId="a6">
    <w:name w:val="Hyperlink"/>
    <w:basedOn w:val="a1"/>
    <w:uiPriority w:val="99"/>
    <w:unhideWhenUsed/>
    <w:rsid w:val="0047693F"/>
    <w:rPr>
      <w:color w:val="0000FF" w:themeColor="hyperlink"/>
      <w:u w:val="single"/>
    </w:rPr>
  </w:style>
  <w:style w:type="paragraph" w:styleId="a7">
    <w:name w:val="Balloon Text"/>
    <w:basedOn w:val="a0"/>
    <w:link w:val="Char1"/>
    <w:uiPriority w:val="99"/>
    <w:semiHidden/>
    <w:unhideWhenUsed/>
    <w:rsid w:val="000F1DC4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F1DC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F2F0D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9F2F0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">
    <w:name w:val="Title"/>
    <w:basedOn w:val="a0"/>
    <w:next w:val="a0"/>
    <w:link w:val="Char2"/>
    <w:uiPriority w:val="10"/>
    <w:qFormat/>
    <w:rsid w:val="009F2F0D"/>
    <w:pPr>
      <w:numPr>
        <w:numId w:val="7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2">
    <w:name w:val="标题 Char"/>
    <w:basedOn w:val="a1"/>
    <w:link w:val="a"/>
    <w:uiPriority w:val="10"/>
    <w:rsid w:val="009F2F0D"/>
    <w:rPr>
      <w:rFonts w:asciiTheme="majorHAnsi" w:eastAsia="宋体" w:hAnsiTheme="majorHAnsi" w:cstheme="majorBidi"/>
      <w:b/>
      <w:bCs/>
      <w:sz w:val="28"/>
      <w:szCs w:val="32"/>
    </w:rPr>
  </w:style>
  <w:style w:type="paragraph" w:styleId="a8">
    <w:name w:val="Document Map"/>
    <w:basedOn w:val="a0"/>
    <w:link w:val="Char3"/>
    <w:uiPriority w:val="99"/>
    <w:semiHidden/>
    <w:unhideWhenUsed/>
    <w:rsid w:val="009F2F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9F2F0D"/>
    <w:rPr>
      <w:rFonts w:ascii="宋体" w:eastAsia="宋体"/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E86683"/>
    <w:rPr>
      <w:b/>
      <w:bCs/>
      <w:sz w:val="24"/>
      <w:szCs w:val="32"/>
    </w:rPr>
  </w:style>
  <w:style w:type="character" w:styleId="HTML">
    <w:name w:val="HTML Code"/>
    <w:basedOn w:val="a1"/>
    <w:uiPriority w:val="99"/>
    <w:semiHidden/>
    <w:unhideWhenUsed/>
    <w:rsid w:val="00651488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0"/>
    <w:uiPriority w:val="34"/>
    <w:qFormat/>
    <w:rsid w:val="00841719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semiHidden/>
    <w:rsid w:val="006811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0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38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5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734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19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157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01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493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49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1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17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6538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5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804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22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04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08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14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49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256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81305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2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303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456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216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2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024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1643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361">
          <w:blockQuote w:val="1"/>
          <w:marLeft w:val="0"/>
          <w:marRight w:val="0"/>
          <w:marTop w:val="0"/>
          <w:marBottom w:val="215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2121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cat/s/config?op=routerConfigUpd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500</Words>
  <Characters>2853</Characters>
  <Application>Microsoft Office Word</Application>
  <DocSecurity>0</DocSecurity>
  <Lines>23</Lines>
  <Paragraphs>6</Paragraphs>
  <ScaleCrop>false</ScaleCrop>
  <Company>Microsoft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AutoBVT</cp:lastModifiedBy>
  <cp:revision>1866</cp:revision>
  <dcterms:created xsi:type="dcterms:W3CDTF">2018-08-11T06:13:00Z</dcterms:created>
  <dcterms:modified xsi:type="dcterms:W3CDTF">2018-12-15T08:55:00Z</dcterms:modified>
</cp:coreProperties>
</file>