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合同设备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4.无（有比较像的）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5.无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6.无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7.无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8.</w:t>
      </w:r>
      <w:r>
        <w:rPr>
          <w:rFonts w:ascii="宋体" w:eastAsia="宋体" w:hAnsi="宋体" w:hint="eastAsia"/>
          <w:b/>
          <w:sz w:val="30"/>
          <w:szCs w:val="30"/>
        </w:rPr>
        <w:t>无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9.无（可以搜到设备，但是没有电子版指南）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10.无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11.无</w:t>
      </w:r>
    </w:p>
    <w:p w:rsidR="00932DD2" w:rsidRP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12.无（可以搜到设备，但是没有电子版指南）    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变更设备：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1有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2.无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3.无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4.无</w:t>
      </w:r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5.有</w:t>
      </w:r>
      <w:bookmarkStart w:id="0" w:name="_GoBack"/>
      <w:bookmarkEnd w:id="0"/>
    </w:p>
    <w:p w:rsidR="00932DD2" w:rsidRDefault="00932DD2">
      <w:pPr>
        <w:rPr>
          <w:rFonts w:ascii="宋体" w:eastAsia="宋体" w:hAnsi="宋体" w:hint="eastAsia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6.无</w:t>
      </w:r>
    </w:p>
    <w:p w:rsidR="006C1C49" w:rsidRPr="00932DD2" w:rsidRDefault="00932DD2">
      <w:pPr>
        <w:rPr>
          <w:rFonts w:ascii="宋体" w:eastAsia="宋体" w:hAnsi="宋体"/>
          <w:b/>
          <w:sz w:val="30"/>
          <w:szCs w:val="30"/>
        </w:rPr>
      </w:pPr>
      <w:r w:rsidRPr="00932DD2">
        <w:rPr>
          <w:rFonts w:ascii="宋体" w:eastAsia="宋体" w:hAnsi="宋体"/>
          <w:b/>
          <w:sz w:val="30"/>
          <w:szCs w:val="30"/>
        </w:rPr>
        <w:t>7.无（可以搜到设备，但是没有电子版指南）</w:t>
      </w:r>
    </w:p>
    <w:sectPr w:rsidR="006C1C49" w:rsidRPr="00932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3EB" w:rsidRDefault="00C373EB" w:rsidP="00932DD2">
      <w:r>
        <w:separator/>
      </w:r>
    </w:p>
  </w:endnote>
  <w:endnote w:type="continuationSeparator" w:id="0">
    <w:p w:rsidR="00C373EB" w:rsidRDefault="00C373EB" w:rsidP="0093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3EB" w:rsidRDefault="00C373EB" w:rsidP="00932DD2">
      <w:r>
        <w:separator/>
      </w:r>
    </w:p>
  </w:footnote>
  <w:footnote w:type="continuationSeparator" w:id="0">
    <w:p w:rsidR="00C373EB" w:rsidRDefault="00C373EB" w:rsidP="00932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C4"/>
    <w:rsid w:val="000E44C4"/>
    <w:rsid w:val="006C1C49"/>
    <w:rsid w:val="00932DD2"/>
    <w:rsid w:val="00C3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2</cp:revision>
  <dcterms:created xsi:type="dcterms:W3CDTF">2021-01-21T08:08:00Z</dcterms:created>
  <dcterms:modified xsi:type="dcterms:W3CDTF">2021-01-21T09:46:00Z</dcterms:modified>
</cp:coreProperties>
</file>