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5E" w:rsidRDefault="000B315E" w:rsidP="00D737E9">
      <w:pPr>
        <w:rPr>
          <w:rFonts w:hint="eastAsia"/>
          <w:sz w:val="15"/>
          <w:szCs w:val="15"/>
        </w:rPr>
      </w:pPr>
    </w:p>
    <w:p w:rsidR="000B315E" w:rsidRDefault="000B315E" w:rsidP="00D737E9">
      <w:pPr>
        <w:rPr>
          <w:rFonts w:hint="eastAsia"/>
          <w:sz w:val="15"/>
          <w:szCs w:val="15"/>
        </w:rPr>
      </w:pPr>
    </w:p>
    <w:p w:rsidR="000B315E" w:rsidRPr="000B315E" w:rsidRDefault="000B315E" w:rsidP="000B315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Cs w:val="21"/>
        </w:rPr>
      </w:pPr>
      <w:r w:rsidRPr="000B315E">
        <w:rPr>
          <w:rFonts w:ascii="幼圆" w:eastAsia="幼圆" w:hAnsi="微软雅黑" w:cs="宋体" w:hint="eastAsia"/>
          <w:color w:val="000000"/>
          <w:kern w:val="0"/>
          <w:szCs w:val="21"/>
        </w:rPr>
        <w:t>《上帝与时代同行》</w:t>
      </w:r>
    </w:p>
    <w:p w:rsidR="000B315E" w:rsidRPr="000B315E" w:rsidRDefault="000B315E" w:rsidP="000B315E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/>
          <w:color w:val="000000"/>
          <w:kern w:val="0"/>
          <w:szCs w:val="21"/>
        </w:rPr>
      </w:pPr>
      <w:r w:rsidRPr="000B315E">
        <w:rPr>
          <w:rFonts w:ascii="幼圆" w:eastAsia="幼圆" w:hAnsi="微软雅黑" w:cs="宋体" w:hint="eastAsia"/>
          <w:color w:val="000000"/>
          <w:kern w:val="0"/>
          <w:szCs w:val="21"/>
        </w:rPr>
        <w:t xml:space="preserve">标签：第一空性法 </w:t>
      </w:r>
      <w:r w:rsidRPr="000B315E">
        <w:rPr>
          <w:rFonts w:ascii="幼圆" w:eastAsia="幼圆" w:hAnsi="微软雅黑" w:cs="宋体" w:hint="eastAsia"/>
          <w:color w:val="000000"/>
          <w:kern w:val="0"/>
          <w:szCs w:val="21"/>
        </w:rPr>
        <w:t> </w:t>
      </w:r>
      <w:r w:rsidRPr="000B315E">
        <w:rPr>
          <w:rFonts w:ascii="幼圆" w:eastAsia="幼圆" w:hAnsi="微软雅黑" w:cs="宋体" w:hint="eastAsia"/>
          <w:color w:val="000000"/>
          <w:kern w:val="0"/>
          <w:szCs w:val="21"/>
        </w:rPr>
        <w:t xml:space="preserve"> 日期：2015-06-17</w:t>
      </w:r>
      <w:r w:rsidRPr="000B315E">
        <w:rPr>
          <w:rFonts w:ascii="幼圆" w:eastAsia="幼圆" w:hAnsi="微软雅黑" w:cs="宋体" w:hint="eastAsia"/>
          <w:color w:val="000000"/>
          <w:kern w:val="0"/>
          <w:szCs w:val="21"/>
        </w:rPr>
        <w:t>  </w:t>
      </w:r>
      <w:r w:rsidRPr="000B315E">
        <w:rPr>
          <w:rFonts w:ascii="幼圆" w:eastAsia="幼圆" w:hAnsi="微软雅黑" w:cs="宋体" w:hint="eastAsia"/>
          <w:color w:val="000000"/>
          <w:kern w:val="0"/>
          <w:szCs w:val="21"/>
        </w:rPr>
        <w:t xml:space="preserve"> </w:t>
      </w:r>
      <w:r w:rsidRPr="000B315E">
        <w:rPr>
          <w:rFonts w:ascii="幼圆" w:eastAsia="幼圆" w:hAnsi="仿宋" w:cs="宋体" w:hint="eastAsia"/>
          <w:color w:val="000000"/>
          <w:kern w:val="0"/>
          <w:szCs w:val="21"/>
        </w:rPr>
        <w:t>作者：依果</w:t>
      </w:r>
    </w:p>
    <w:p w:rsidR="000B315E" w:rsidRDefault="000B315E" w:rsidP="00D737E9">
      <w:pPr>
        <w:rPr>
          <w:rFonts w:hint="eastAsia"/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慧然</w:t>
      </w:r>
      <w:r w:rsidRPr="00D737E9">
        <w:rPr>
          <w:rFonts w:hint="eastAsia"/>
          <w:sz w:val="15"/>
          <w:szCs w:val="15"/>
        </w:rPr>
        <w:t xml:space="preserve">(2414252275) 6:36:59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转：来来去去的都是这颗心，生生灭灭的皆由这个念。觉悟的人，绝不四处攀援，也不想东想西，因为他知道，所有的境缘，都是自己的心相，诸多的念想，不过是性海的涟漪。若不明心，徒自对境执着，枉费一片心机，若不见性，处处颠倒妄想，终是鬼窟活计。与其迷恋月光，何如认清太阳？守好性天心空，任它风生云起。</w:t>
      </w:r>
      <w:r w:rsidRPr="00D737E9">
        <w:rPr>
          <w:rFonts w:hint="eastAsia"/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10:03:13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赞，用好这颗心性，利益迷途羔羊。</w:t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10:51:11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我们在天上的父，愿人尊你的名为圣，愿你的天国降临，愿你的旨意行在地上与同行在天上，我们日用的饮食，今日赐给我们，免我们的债，如同我们免了别人的债，不叫我们遇见试探，救我们脱离凶恶。因为国度，荣耀，权柄，都是你的，直到永远，阿门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11:00:21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  <w:r w:rsidRPr="00D737E9">
        <w:rPr>
          <w:rFonts w:hint="eastAsia"/>
          <w:sz w:val="15"/>
          <w:szCs w:val="15"/>
        </w:rPr>
        <w:t>201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2</w:t>
      </w:r>
      <w:r w:rsidRPr="00D737E9">
        <w:rPr>
          <w:rFonts w:hint="eastAsia"/>
          <w:sz w:val="15"/>
          <w:szCs w:val="15"/>
        </w:rPr>
        <w:t>为魔境；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0</w:t>
      </w:r>
      <w:r w:rsidRPr="00D737E9">
        <w:rPr>
          <w:rFonts w:hint="eastAsia"/>
          <w:sz w:val="15"/>
          <w:szCs w:val="15"/>
        </w:rPr>
        <w:t>为阴神；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1</w:t>
      </w:r>
      <w:r w:rsidRPr="00D737E9">
        <w:rPr>
          <w:rFonts w:hint="eastAsia"/>
          <w:sz w:val="15"/>
          <w:szCs w:val="15"/>
        </w:rPr>
        <w:t>为阳神。</w:t>
      </w:r>
    </w:p>
    <w:p w:rsidR="000B315E" w:rsidRDefault="000B315E" w:rsidP="00D737E9">
      <w:pPr>
        <w:rPr>
          <w:rFonts w:hint="eastAsia"/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11:13:55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赞，原始基督教就如原始佛教，原始奶瓶法则。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Roaming\Tencent\QQ\QQFace\OperationPath\1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QQ\QQFace\OperationPath\107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11:14:40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法藏，觉醒超市。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11:15:02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赞，是，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11:15:44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赞，现在再背主祷文，一切都简单了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11:16:12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赞，觉醒超市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9" name="图片 1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0" name="图片 2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11:17:06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赞，宇宙中，文明世界，觉醒超市，随处可见，就如上街卖白菜，方便的很。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11:17:07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赞，超市淘宝，任意淘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11:17:25 </w:t>
      </w:r>
    </w:p>
    <w:p w:rsidR="00D737E9" w:rsidRPr="00D737E9" w:rsidRDefault="00D737E9" w:rsidP="00D737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" name="图片 17" descr="C:\Users\admin\AppData\Local\Temp\19XIB[4J7B@BKDWS}R2UF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19XIB[4J7B@BKDWS}R2UFX7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依果</w:t>
      </w:r>
      <w:r w:rsidRPr="00D737E9">
        <w:rPr>
          <w:rFonts w:hint="eastAsia"/>
          <w:sz w:val="15"/>
          <w:szCs w:val="15"/>
        </w:rPr>
        <w:t xml:space="preserve">(605002560) 11:19:03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赞，地球也必将如此。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11:19:54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" name="图片 3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2" name="图片 3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11:19:59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赞，已经实现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11:20:43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，赞上帝旨意随处在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9" name="图片 39" descr="C:\Users\admin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11:20:56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赞可惜识货的人太少了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11:21:26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赞，觉醒超市网络遍及居住区，现在完全没有显相实现。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11:22:09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" name="图片 43" descr="C:\Users\admin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11:22:29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赞，封印中的地球人类意识，完全不知道，“白菜”超市有利于生命滋养。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11:22:44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01</w:t>
      </w:r>
      <w:r w:rsidRPr="00D737E9">
        <w:rPr>
          <w:rFonts w:hint="eastAsia"/>
          <w:sz w:val="15"/>
          <w:szCs w:val="15"/>
        </w:rPr>
        <w:t>显相吗果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11:23:31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赞，不是</w:t>
      </w:r>
      <w:r w:rsidRPr="00D737E9">
        <w:rPr>
          <w:rFonts w:hint="eastAsia"/>
          <w:sz w:val="15"/>
          <w:szCs w:val="15"/>
        </w:rPr>
        <w:t>01</w:t>
      </w:r>
      <w:r w:rsidRPr="00D737E9">
        <w:rPr>
          <w:rFonts w:hint="eastAsia"/>
          <w:sz w:val="15"/>
          <w:szCs w:val="15"/>
        </w:rPr>
        <w:t>显相，而是法藏法船现世。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11:23:49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，觉醒超市。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11:24:03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赞越是便宜越不值钱，，人类意识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7" name="图片 4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11:24:32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赞，地球成为彼岸神地，那还距离远亦。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11:24:57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赞，，觉者已经在人间呀，，同时还有很多实证空性第二阶段以上的存在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11:25:20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赞，能有正经的法船，就是生命的荣幸了。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11:26:21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赞，上帝与时代同行，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1" name="图片 5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11:26:47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赞，有了人们也不一定轻易认了呀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11:27:36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赞，美妙的频率名相。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>
            <wp:extent cx="2305050" cy="533400"/>
            <wp:effectExtent l="19050" t="0" r="0" b="0"/>
            <wp:docPr id="55" name="图片 55" descr="C:\Users\admin\Desktop\果藏\1207106203\Image\Group\DQUZK{)8P26W~(NWZR7]G@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Desktop\果藏\1207106203\Image\Group\DQUZK{)8P26W~(NWZR7]G@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11:28:10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赞都在自己的意识里分别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6" name="图片 56" descr="C:\Users\admin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11:28:16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赞，即使没有人认得，不影响觉者加持世界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11:28:53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《上帝与时代同行》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0" name="图片 60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11:29:18 </w:t>
      </w:r>
    </w:p>
    <w:p w:rsidR="00D737E9" w:rsidRPr="00D737E9" w:rsidRDefault="00D737E9" w:rsidP="00D73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64" name="图片 64" descr="C:\Users\admin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0" t="0" r="6350" b="0"/>
            <wp:docPr id="65" name="图片 65" descr="C:\Users\admin\AppData\Local\Temp\D~3[FP`GR2KUT{8@0S2BY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AppData\Local\Temp\D~3[FP`GR2KUT{8@0S2BY2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66" name="图片 66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11:29:23 </w:t>
      </w:r>
    </w:p>
    <w:p w:rsidR="00D737E9" w:rsidRPr="00D737E9" w:rsidRDefault="00D737E9" w:rsidP="00D737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0" name="图片 7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1" name="图片 7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11:29:32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11:29:41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</w:t>
      </w:r>
      <w:r w:rsidRPr="00D737E9">
        <w:rPr>
          <w:rFonts w:hint="eastAsia"/>
          <w:sz w:val="15"/>
          <w:szCs w:val="15"/>
        </w:rPr>
        <w:t>!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天使与时代共舞！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赞赞</w:t>
      </w:r>
      <w:r w:rsidRPr="00D737E9">
        <w:rPr>
          <w:rFonts w:hint="eastAsia"/>
          <w:sz w:val="15"/>
          <w:szCs w:val="15"/>
        </w:rPr>
        <w:t xml:space="preserve">(1207106203) 11:29:46 </w:t>
      </w:r>
    </w:p>
    <w:p w:rsidR="00D737E9" w:rsidRPr="00D737E9" w:rsidRDefault="00D737E9" w:rsidP="00D737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4" name="图片 7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5" name="图片 7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11:30:46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赞，海豚加持海洋，觉者加持世界，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78" name="图片 78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11:32:21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圣灵无处不在。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慧然</w:t>
      </w:r>
      <w:r w:rsidRPr="00D737E9">
        <w:rPr>
          <w:rFonts w:hint="eastAsia"/>
          <w:sz w:val="15"/>
          <w:szCs w:val="15"/>
        </w:rPr>
        <w:t xml:space="preserve">(2414252275) 11:33:47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赞美你们太有才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11:33:57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赞，圣灵娘娘，贯穿在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道场内外，，切身体会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慧然</w:t>
      </w:r>
      <w:r w:rsidRPr="00D737E9">
        <w:rPr>
          <w:rFonts w:hint="eastAsia"/>
          <w:sz w:val="15"/>
          <w:szCs w:val="15"/>
        </w:rPr>
        <w:t xml:space="preserve">(2414252275) 11:34:04 </w:t>
      </w:r>
    </w:p>
    <w:p w:rsidR="00D737E9" w:rsidRPr="00D737E9" w:rsidRDefault="00D737E9" w:rsidP="00D73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2" name="图片 82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11:34:09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圣灵之光，包裹封印，融化、消融、结构、加持。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11:34:37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解构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若水</w:t>
      </w:r>
      <w:r w:rsidRPr="00D737E9">
        <w:rPr>
          <w:rFonts w:hint="eastAsia"/>
          <w:sz w:val="15"/>
          <w:szCs w:val="15"/>
        </w:rPr>
        <w:t xml:space="preserve">(2033019385) 11:35:10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4" name="图片 8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85" name="图片 8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11:35:14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赞美一切。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11:35:42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2" name="图片 9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3" name="图片 9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11:35:59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赞，圣灵在道场内做工及时，方便，在众圣中疏通运行，切身感受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11:36:23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赞，这里有神的同在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11:37:31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赞，圣灵做工是天性，如日光照耀，本性使然，如花绽放。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11:37:36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赞，这里有天灵的维护，心在赞美，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100" name="图片 100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1" name="图片 10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11:39:46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这神圣之光，去除阴暗，封印，结节，化结界为戏剧空明本相。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熊猫赞神</w:t>
      </w:r>
      <w:r w:rsidRPr="00D737E9">
        <w:rPr>
          <w:rFonts w:hint="eastAsia"/>
          <w:sz w:val="15"/>
          <w:szCs w:val="15"/>
        </w:rPr>
        <w:t xml:space="preserve">:-)(2879911215) 11:41:07 </w:t>
      </w:r>
    </w:p>
    <w:p w:rsidR="00D737E9" w:rsidRPr="00D737E9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8" name="图片 10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9" name="图片 10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慧然</w:t>
      </w:r>
      <w:r w:rsidRPr="00D737E9">
        <w:rPr>
          <w:rFonts w:hint="eastAsia"/>
          <w:sz w:val="15"/>
          <w:szCs w:val="15"/>
        </w:rPr>
        <w:t xml:space="preserve">(2414252275) 11:41:12 </w:t>
      </w:r>
    </w:p>
    <w:p w:rsidR="00D737E9" w:rsidRPr="00D737E9" w:rsidRDefault="00D737E9" w:rsidP="00D73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6" name="图片 116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慧然</w:t>
      </w:r>
      <w:r w:rsidRPr="00D737E9">
        <w:rPr>
          <w:rFonts w:hint="eastAsia"/>
          <w:sz w:val="15"/>
          <w:szCs w:val="15"/>
        </w:rPr>
        <w:t xml:space="preserve">(2414252275) 11:41:23 </w:t>
      </w:r>
    </w:p>
    <w:p w:rsidR="00D737E9" w:rsidRPr="00D737E9" w:rsidRDefault="00D737E9" w:rsidP="00D737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8" name="图片 11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11:41:34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赞美，圣灵伴随觉者正见加持众圣，这是字句宗教中无法享受到的待遇，圣灵就不在字句邪见中运作，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11:41:41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水瓶时代；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吃喝拉撒；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奋斗人生；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安住本性。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11:42:21 </w:t>
      </w:r>
    </w:p>
    <w:p w:rsidR="00D01615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0" name="图片 12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121" name="图片 121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122" name="图片 122" descr="C:\Users\admin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dmin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赞赞</w:t>
      </w:r>
      <w:r w:rsidRPr="00D737E9">
        <w:rPr>
          <w:rFonts w:hint="eastAsia"/>
          <w:sz w:val="15"/>
          <w:szCs w:val="15"/>
        </w:rPr>
        <w:t xml:space="preserve">(1207106203) 11:42:57 </w:t>
      </w:r>
    </w:p>
    <w:p w:rsidR="00D01615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6" name="图片 126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7" name="图片 12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11:43:25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lastRenderedPageBreak/>
        <w:t>赞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0" name="图片 13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31" name="图片 13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熊猫赞神</w:t>
      </w:r>
      <w:r w:rsidRPr="00D737E9">
        <w:rPr>
          <w:rFonts w:hint="eastAsia"/>
          <w:sz w:val="15"/>
          <w:szCs w:val="15"/>
        </w:rPr>
        <w:t xml:space="preserve">:-)(2879911215) 11:43:41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赞美</w:t>
      </w:r>
      <w:r w:rsidRPr="00D737E9">
        <w:rPr>
          <w:rFonts w:hint="eastAsia"/>
          <w:sz w:val="15"/>
          <w:szCs w:val="15"/>
        </w:rPr>
        <w:t xml:space="preserve"> </w:t>
      </w:r>
      <w:r w:rsidRPr="00D737E9">
        <w:rPr>
          <w:rFonts w:hint="eastAsia"/>
          <w:sz w:val="15"/>
          <w:szCs w:val="15"/>
        </w:rPr>
        <w:t>安住本性</w:t>
      </w:r>
      <w:r w:rsidRPr="00D737E9">
        <w:rPr>
          <w:rFonts w:hint="eastAsia"/>
          <w:sz w:val="15"/>
          <w:szCs w:val="15"/>
        </w:rPr>
        <w:t xml:space="preserve">, </w:t>
      </w:r>
      <w:r w:rsidRPr="00D737E9">
        <w:rPr>
          <w:rFonts w:hint="eastAsia"/>
          <w:sz w:val="15"/>
          <w:szCs w:val="15"/>
        </w:rPr>
        <w:t>奋斗人生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8" name="图片 138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11:44:49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人生是戏，圣光绽放，神圣戏剧。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11:45:00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这里有神灵同在，这里有神性言语，这里有圣灵的恩膏，这里是另一个天地，看哪弟兄和睦同居，是何等的善何等的美，如同那黑门的甘露，降在锡安山地，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爱在这里，和平在这里，光明在这里，生命在这里，耶和华所命定的福都在这里，在基督里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11:47:44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赞，感恩的泪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11:51:21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赞，多说一句。</w:t>
      </w:r>
    </w:p>
    <w:p w:rsidR="00D737E9" w:rsidRPr="00D01615" w:rsidRDefault="00D737E9" w:rsidP="00D01615">
      <w:pPr>
        <w:rPr>
          <w:sz w:val="15"/>
          <w:szCs w:val="15"/>
        </w:rPr>
      </w:pPr>
      <w:r w:rsidRPr="00D737E9">
        <w:rPr>
          <w:rFonts w:hint="eastAsia"/>
          <w:sz w:val="15"/>
          <w:szCs w:val="15"/>
        </w:rPr>
        <w:t>耶和华是地方宇宙高维执行官，生命本性同频者，可化身耶稣无量，天使无量。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11:52:40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赞，奶瓶生命的看护者，保育员。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11:52:53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(</w:t>
      </w:r>
      <w:r w:rsidRPr="00D737E9">
        <w:rPr>
          <w:rFonts w:hint="eastAsia"/>
          <w:sz w:val="15"/>
          <w:szCs w:val="15"/>
        </w:rPr>
        <w:t>⊙</w:t>
      </w:r>
      <w:r w:rsidRPr="00D737E9">
        <w:rPr>
          <w:rFonts w:hint="eastAsia"/>
          <w:sz w:val="15"/>
          <w:szCs w:val="15"/>
        </w:rPr>
        <w:t>o</w:t>
      </w:r>
      <w:r w:rsidRPr="00D737E9">
        <w:rPr>
          <w:rFonts w:hint="eastAsia"/>
          <w:sz w:val="15"/>
          <w:szCs w:val="15"/>
        </w:rPr>
        <w:t>⊙</w:t>
      </w:r>
      <w:r w:rsidRPr="00D737E9">
        <w:rPr>
          <w:rFonts w:hint="eastAsia"/>
          <w:sz w:val="15"/>
          <w:szCs w:val="15"/>
        </w:rPr>
        <w:t>)</w:t>
      </w:r>
      <w:r w:rsidRPr="00D737E9">
        <w:rPr>
          <w:rFonts w:hint="eastAsia"/>
          <w:sz w:val="15"/>
          <w:szCs w:val="15"/>
        </w:rPr>
        <w:t>哦耶和华，天父，上帝，叫习惯啦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11:52:57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5" name="图片 15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56" name="图片 15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 w:rsidRPr="00D01615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D737E9">
        <w:rPr>
          <w:rFonts w:hint="eastAsia"/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天辽地宁</w:t>
      </w:r>
      <w:r w:rsidRPr="00D737E9">
        <w:rPr>
          <w:rFonts w:hint="eastAsia"/>
          <w:sz w:val="15"/>
          <w:szCs w:val="15"/>
        </w:rPr>
        <w:t xml:space="preserve">(2208127985) 11:53:20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163" name="图片 163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11:53:21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赞，上帝即佛觉。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天辽地宁</w:t>
      </w:r>
      <w:r w:rsidRPr="00D737E9">
        <w:rPr>
          <w:rFonts w:hint="eastAsia"/>
          <w:sz w:val="15"/>
          <w:szCs w:val="15"/>
        </w:rPr>
        <w:t xml:space="preserve">(2208127985) 11:53:43 </w:t>
      </w:r>
    </w:p>
    <w:p w:rsidR="00D737E9" w:rsidRPr="00D01615" w:rsidRDefault="00D01615" w:rsidP="00D737E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165" name="图片 165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11:54:24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赞，来自源头生命的一切名相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169" name="图片 169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11:54:44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赞，这里专指秽土世界觉性加持者。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11:55:09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赞，秽土教主。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天辽地宁</w:t>
      </w:r>
      <w:r w:rsidRPr="00D737E9">
        <w:rPr>
          <w:rFonts w:hint="eastAsia"/>
          <w:sz w:val="15"/>
          <w:szCs w:val="15"/>
        </w:rPr>
        <w:t xml:space="preserve">(2208127985) 11:55:11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3" name="图片 173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天辽地宁</w:t>
      </w:r>
      <w:r w:rsidRPr="00D737E9">
        <w:rPr>
          <w:rFonts w:hint="eastAsia"/>
          <w:sz w:val="15"/>
          <w:szCs w:val="15"/>
        </w:rPr>
        <w:t xml:space="preserve">(2208127985) 11:55:50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75" name="图片 17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11:56:07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赞，出离教主，直奔源头，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177" name="图片 177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11:56:14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赞，魔幻界宇宙成就者。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天辽地宁</w:t>
      </w:r>
      <w:r w:rsidRPr="00D737E9">
        <w:rPr>
          <w:rFonts w:hint="eastAsia"/>
          <w:sz w:val="15"/>
          <w:szCs w:val="15"/>
        </w:rPr>
        <w:t xml:space="preserve">(2208127985) 11:57:00 </w:t>
      </w:r>
    </w:p>
    <w:p w:rsidR="00D737E9" w:rsidRPr="00D737E9" w:rsidRDefault="00D01615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723900" cy="279400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11:57:37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赞，魔幻界宇宙至高无上成就者。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赞赞</w:t>
      </w:r>
      <w:r w:rsidRPr="00D737E9">
        <w:rPr>
          <w:rFonts w:hint="eastAsia"/>
          <w:sz w:val="15"/>
          <w:szCs w:val="15"/>
        </w:rPr>
        <w:t xml:space="preserve">(1207106203) 11:57:59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4" name="图片 18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85" name="图片 18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天辽地宁</w:t>
      </w:r>
      <w:r w:rsidRPr="00D737E9">
        <w:rPr>
          <w:rFonts w:hint="eastAsia"/>
          <w:sz w:val="15"/>
          <w:szCs w:val="15"/>
        </w:rPr>
        <w:t xml:space="preserve">(2208127985) 11:58:17 </w:t>
      </w:r>
    </w:p>
    <w:p w:rsidR="00D737E9" w:rsidRPr="00D01615" w:rsidRDefault="00D737E9" w:rsidP="00D737E9">
      <w:pPr>
        <w:rPr>
          <w:rFonts w:ascii="宋体" w:eastAsia="宋体" w:hAnsi="宋体" w:cs="宋体"/>
          <w:kern w:val="0"/>
          <w:sz w:val="24"/>
          <w:szCs w:val="24"/>
        </w:rPr>
      </w:pPr>
      <w:r w:rsidRPr="00D737E9">
        <w:rPr>
          <w:sz w:val="15"/>
          <w:szCs w:val="15"/>
        </w:rPr>
        <w:t xml:space="preserve"> 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8" name="图片 18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9" name="图片 18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90" name="图片 19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 w:rsidRPr="00D01615">
        <w:rPr>
          <w:rFonts w:ascii="宋体" w:eastAsia="宋体" w:hAnsi="宋体" w:cs="宋体"/>
          <w:kern w:val="0"/>
          <w:sz w:val="24"/>
          <w:szCs w:val="24"/>
        </w:rPr>
        <w:t> </w:t>
      </w:r>
      <w:r w:rsidRPr="00D737E9">
        <w:rPr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11:58:38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</w:t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11:59:01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赞，赞，魔幻界宇宙至高无上成就者。</w:t>
      </w:r>
    </w:p>
    <w:p w:rsidR="00D737E9" w:rsidRPr="00D737E9" w:rsidRDefault="00D737E9" w:rsidP="00D737E9">
      <w:pPr>
        <w:rPr>
          <w:sz w:val="15"/>
          <w:szCs w:val="15"/>
        </w:rPr>
      </w:pPr>
      <w:r w:rsidRPr="00D737E9">
        <w:rPr>
          <w:rFonts w:hint="eastAsia"/>
          <w:sz w:val="15"/>
          <w:szCs w:val="15"/>
        </w:rPr>
        <w:t>回归源头，</w:t>
      </w:r>
      <w:r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11:59:39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赞，果也来自源头，回归源头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12:00:19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赞，是呀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12:01:03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赞，所以与至高者本是一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12:01:05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赞，这一句，说的有点多</w:t>
      </w:r>
      <w:r w:rsidR="00D01615">
        <w:rPr>
          <w:noProof/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210" name="图片 210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12:02:04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赞，至高无上，无非本性觉性。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的</w:t>
      </w:r>
      <w:r w:rsidRPr="00D737E9">
        <w:rPr>
          <w:rFonts w:hint="eastAsia"/>
          <w:sz w:val="15"/>
          <w:szCs w:val="15"/>
        </w:rPr>
        <w:t>0</w:t>
      </w:r>
      <w:r w:rsidRPr="00D737E9">
        <w:rPr>
          <w:rFonts w:hint="eastAsia"/>
          <w:sz w:val="15"/>
          <w:szCs w:val="15"/>
        </w:rPr>
        <w:t>部分。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12:03:10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赞，人人本本有。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12:03:16 </w:t>
      </w:r>
    </w:p>
    <w:p w:rsidR="00D01615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3409950"/>
            <wp:effectExtent l="19050" t="0" r="0" b="0"/>
            <wp:docPr id="211" name="图片 211" descr="C:\Users\admin\Desktop\果藏\1207106203\Image\Group\KEY@4DU(O_~7}HNCAWK2(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dmin\Desktop\果藏\1207106203\Image\Group\KEY@4DU(O_~7}HNCAWK2(I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12:03:56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赞，实证吧，在</w:t>
      </w:r>
      <w:r w:rsidRPr="00D737E9">
        <w:rPr>
          <w:rFonts w:hint="eastAsia"/>
          <w:sz w:val="15"/>
          <w:szCs w:val="15"/>
        </w:rPr>
        <w:t>01</w:t>
      </w:r>
      <w:r w:rsidRPr="00D737E9">
        <w:rPr>
          <w:rFonts w:hint="eastAsia"/>
          <w:sz w:val="15"/>
          <w:szCs w:val="15"/>
        </w:rPr>
        <w:t>里本一家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12:04:04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传统奶瓶法则！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12:05:11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把宗教拉下“世间神坛”，归还本来面目。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12:05:25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</w:t>
      </w:r>
      <w:r w:rsidRPr="00D737E9">
        <w:rPr>
          <w:rFonts w:hint="eastAsia"/>
          <w:sz w:val="15"/>
          <w:szCs w:val="15"/>
        </w:rPr>
        <w:t>01</w:t>
      </w:r>
      <w:r w:rsidRPr="00D737E9">
        <w:rPr>
          <w:rFonts w:hint="eastAsia"/>
          <w:sz w:val="15"/>
          <w:szCs w:val="15"/>
        </w:rPr>
        <w:t>里同宗，同源，同根生，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12:05:39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赞美仍奶瓶，自身成佛觉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12:05:51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sz w:val="15"/>
          <w:szCs w:val="15"/>
        </w:rPr>
      </w:pP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觉性超市！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12:06:32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赞，实证后，宗教外衣自然淘汰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12:07:25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淘宝网，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213" name="图片 213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12:08:27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赞，宗教外衣必将归于无有，取而代之圣灵法藏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12:11:13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赞美刚从医院回来，看到各种戏十分有趣，佛教说苦，苦个屁呀，个个演戏热火朝天，乐此不疲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7" name="图片 21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18" name="图片 21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12:11:36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lastRenderedPageBreak/>
        <w:t>赞美，有圣灵走遍天下，无圣灵寸步难行，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225" name="图片 225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  <w:r w:rsidRPr="00D737E9">
        <w:rPr>
          <w:rFonts w:hint="eastAsia"/>
          <w:sz w:val="15"/>
          <w:szCs w:val="15"/>
        </w:rPr>
        <w:t>圣灵疏通运行在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里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12:11:43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赞美佛教是颠倒黑白的教法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12:13:55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赞，你说的是，小乘次第教法。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12:14:33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赞，执着小乘，即是焦芽败种。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12:15:21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赞，你对，佛法了解不深，法典不精，丢三落四。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12:15:29 </w:t>
      </w:r>
    </w:p>
    <w:p w:rsidR="00D737E9" w:rsidRPr="00D737E9" w:rsidRDefault="00D01615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229" name="图片 229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12:15:46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赞，法藏缺失。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12:15:58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赞美宗教都是小乘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12:16:24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适合你，你这样的存在，在世间</w:t>
      </w:r>
      <w:r w:rsidRPr="00D737E9">
        <w:rPr>
          <w:rFonts w:hint="eastAsia"/>
          <w:sz w:val="15"/>
          <w:szCs w:val="15"/>
        </w:rPr>
        <w:t>99.999%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12:16:40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赞美果藏是佛乘觉乘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12:17:21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  <w:r w:rsidR="00D01615">
        <w:rPr>
          <w:noProof/>
          <w:sz w:val="15"/>
          <w:szCs w:val="15"/>
        </w:rPr>
        <w:drawing>
          <wp:inline distT="0" distB="0" distL="0" distR="0">
            <wp:extent cx="3632200" cy="533400"/>
            <wp:effectExtent l="19050" t="0" r="6350" b="0"/>
            <wp:docPr id="230" name="图片 230" descr="C:\Users\admin\Desktop\果藏\1207106203\Image\Group\K9M}BV1I76]6Z)PN0YS`[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admin\Desktop\果藏\1207106203\Image\Group\K9M}BV1I76]6Z)PN0YS`[9X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>频率相同，内容丰富多了。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12:18:40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赞，释迦在世，主讲小乘法，大乘法典比例不多。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12:18:52 </w:t>
      </w:r>
    </w:p>
    <w:p w:rsidR="00D737E9" w:rsidRPr="00D737E9" w:rsidRDefault="00D737E9" w:rsidP="00D737E9">
      <w:pPr>
        <w:rPr>
          <w:sz w:val="15"/>
          <w:szCs w:val="15"/>
        </w:rPr>
      </w:pPr>
      <w:r w:rsidRPr="00D737E9">
        <w:rPr>
          <w:sz w:val="15"/>
          <w:szCs w:val="15"/>
        </w:rPr>
        <w:t>n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12:19:11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赞，佛乘，就更加少之又少了。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12:19:18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12:19:36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赞，佛乘都是密说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12:19:46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赞，世人很难接触到。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12:20:06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赞美佛乘只有在依果闻到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1" name="图片 23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12:20:43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赞，从果起是钻石乘。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12:20:59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赞美学宗教几十年未闻到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依果</w:t>
      </w:r>
      <w:r w:rsidRPr="00D737E9">
        <w:rPr>
          <w:rFonts w:hint="eastAsia"/>
          <w:sz w:val="15"/>
          <w:szCs w:val="15"/>
        </w:rPr>
        <w:t xml:space="preserve">(605002560) 12:21:37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赞，释迦讲法，依据自己人间实证果位次第讲法，到晚年，才有佛乘出世。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12:21:48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赞这是怀法的变异超简单版，尽然二个字，效果却不简单。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12:22:14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赞，佛乘五六千年前就有，是他师父讲的。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12:22:21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赞只是对外不说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12:22:29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赞，不公开说。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12:22:42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赞，直至说道，</w:t>
      </w:r>
      <w:r w:rsidRPr="00D737E9">
        <w:rPr>
          <w:rFonts w:hint="eastAsia"/>
          <w:sz w:val="15"/>
          <w:szCs w:val="15"/>
        </w:rPr>
        <w:t>49</w:t>
      </w:r>
      <w:r w:rsidRPr="00D737E9">
        <w:rPr>
          <w:rFonts w:hint="eastAsia"/>
          <w:sz w:val="15"/>
          <w:szCs w:val="15"/>
        </w:rPr>
        <w:t>年无一法可说，才真正进入大乘法典阶段。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12:23:33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赞美什么是怀法？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12:24:07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心怀天下，装下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12:24:36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大意是这具体我没细看，太繁杂。我喜欢这种超简版。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12:24:49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赞少加了现在加上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12:25:03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5" name="图片 23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12:25:17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赞一个果藏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12:26:49 </w:t>
      </w:r>
    </w:p>
    <w:p w:rsidR="00D737E9" w:rsidRPr="00D01615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赞美法就是最究竟的怀法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7" name="图片 23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12:26:51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修持金刚乘就如吃白菜，觉醒就有望了。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12:27:02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41" name="图片 241" descr="C:\Users\admin\AppData\Roaming\Tencent\QQ\QQFace\OperationPath\1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admin\AppData\Roaming\Tencent\QQ\QQFace\OperationPath\107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12:28:17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43" name="图片 24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12:28:18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11:07:27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所有宗教都将衰败。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不在本性中讲法，都将是轮回衰败的宿命。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12:28:59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22:54:13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赞，讲终极法，在人道都叫秘法。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12:29:21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245" name="图片 245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12:29:35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23:18:50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赞，宗教是人类吃奶时的特定期叫法，传统宗教将不是人类觉醒的唯一设定。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开启空性自性上师，才是生命觉醒的正行阶段。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这将开启人类觉醒的新篇章。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23:20:25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赞，人类社会脱离幼儿期，将迈向生命成长成熟期。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12:30:13 </w:t>
      </w:r>
    </w:p>
    <w:p w:rsidR="00D737E9" w:rsidRPr="00D01615" w:rsidRDefault="00D737E9" w:rsidP="00D737E9">
      <w:pPr>
        <w:rPr>
          <w:rFonts w:ascii="宋体" w:eastAsia="宋体" w:hAnsi="宋体" w:cs="宋体"/>
          <w:kern w:val="0"/>
          <w:sz w:val="24"/>
          <w:szCs w:val="24"/>
        </w:rPr>
      </w:pPr>
      <w:r w:rsidRPr="00D737E9">
        <w:rPr>
          <w:sz w:val="15"/>
          <w:szCs w:val="15"/>
        </w:rPr>
        <w:t xml:space="preserve"> </w:t>
      </w:r>
      <w:r w:rsidR="00D016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47" name="图片 24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12:34:46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赞美密宗上师极端排斥异教徒，所以我一直怀疑他们的广大磁杯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12:36:33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1" name="图片 25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12:38:46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赞，造成这果原因有二：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1</w:t>
      </w:r>
      <w:r w:rsidRPr="00D737E9">
        <w:rPr>
          <w:rFonts w:hint="eastAsia"/>
          <w:sz w:val="15"/>
          <w:szCs w:val="15"/>
        </w:rPr>
        <w:t>，上师无名，招收弟子根基有误。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2</w:t>
      </w:r>
      <w:r w:rsidRPr="00D737E9">
        <w:rPr>
          <w:rFonts w:hint="eastAsia"/>
          <w:sz w:val="15"/>
          <w:szCs w:val="15"/>
        </w:rPr>
        <w:t>，自身无名，不依照次第越界修法。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总结，这都是人间宗教奶瓶法则热的祸。</w:t>
      </w:r>
    </w:p>
    <w:p w:rsidR="00D737E9" w:rsidRPr="00D737E9" w:rsidRDefault="00D01615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253" name="图片 253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12:39:14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无明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12:39:19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惹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12:39:19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赞美我对为师人的胸怀有要求，屋子太小的群俺是受不了。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12:40:27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赞美，俺就喜欢乱玩，玩到这群。</w:t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12:40:35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4" name="图片 25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12:40:42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赞美学会看懂真正的慈悲，才是本事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12:41:03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赞美提醒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三弟</w:t>
      </w:r>
      <w:r w:rsidRPr="00D737E9">
        <w:rPr>
          <w:rFonts w:hint="eastAsia"/>
          <w:sz w:val="15"/>
          <w:szCs w:val="15"/>
        </w:rPr>
        <w:t xml:space="preserve">(1967912081) 12:41:15 </w:t>
      </w:r>
    </w:p>
    <w:p w:rsidR="00D737E9" w:rsidRPr="00D01615" w:rsidRDefault="00D01615" w:rsidP="00D01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56" name="图片 25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12:42:35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赞美果有时也演“小气人”如有人借钱他从不给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12:43:30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2" name="图片 26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12:45:03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赞，钱之自己的，有权限，借与不借都自由。尊重自由人。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58" name="图片 25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12:45:51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赞美比如果建议你去那个医院也行，结果不行，之后立马我明白了，去那是破我另一层封印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12:46:43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4" name="图片 264" descr="C:\Users\admin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admin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12:46:52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8" name="图片 26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rFonts w:hint="eastAsia"/>
          <w:sz w:val="15"/>
          <w:szCs w:val="15"/>
        </w:rPr>
        <w:t>层层反思联结性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12:47:06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赞，钱之自己的，有权限，借与不借都是二元游戏，都是魔幻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12:47:24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赞在医院又碰到什么戏剧了？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0" name="图片 270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12:47:58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4" name="图片 27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12:48:49 </w:t>
      </w:r>
    </w:p>
    <w:p w:rsidR="00D737E9" w:rsidRPr="00D737E9" w:rsidRDefault="00A452B6" w:rsidP="00D737E9">
      <w:pPr>
        <w:rPr>
          <w:sz w:val="15"/>
          <w:szCs w:val="15"/>
        </w:rPr>
      </w:pPr>
      <w:r w:rsidRPr="00A452B6">
        <w:rPr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2" name="图片 270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12:49:12 </w:t>
      </w:r>
    </w:p>
    <w:p w:rsidR="00D737E9" w:rsidRPr="00D737E9" w:rsidRDefault="00A452B6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651250" cy="742950"/>
            <wp:effectExtent l="19050" t="0" r="6350" b="0"/>
            <wp:docPr id="276" name="图片 276" descr="C:\Users\admin\Desktop\果藏\1207106203\Image\Group\~L3ZYZ(~~XD[UKG[E$5L`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:\Users\admin\Desktop\果藏\1207106203\Image\Group\~L3ZYZ(~~XD[UKG[E$5L`4J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12:50:18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7" name="图片 27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12:51:02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赞美凡是载具的事情一切都是魔幻，不会中招滳，不然白学</w:t>
      </w:r>
      <w:r w:rsidRPr="00D737E9">
        <w:rPr>
          <w:rFonts w:hint="eastAsia"/>
          <w:sz w:val="15"/>
          <w:szCs w:val="15"/>
        </w:rPr>
        <w:t>201</w:t>
      </w:r>
      <w:r w:rsidRPr="00D737E9">
        <w:rPr>
          <w:rFonts w:hint="eastAsia"/>
          <w:sz w:val="15"/>
          <w:szCs w:val="15"/>
        </w:rPr>
        <w:t>了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12:51:14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1" name="图片 28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12:51:36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lastRenderedPageBreak/>
        <w:t>赞美大家执行力真不是盖的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3" name="图片 28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12:52:38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赞那是大夫的义务和责任，交代全面，谁让他们没有神眼呀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7" name="图片 28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12:53:06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赞美自己的导演用戏剧与我恋爱昵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12:53:50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赞万一漏了，到时反被患者咬一口，这种事很多，理解万岁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1" name="图片 29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12:54:03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5" name="图片 29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12:54:25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</w:t>
      </w:r>
      <w:r w:rsidR="00A452B6">
        <w:rPr>
          <w:noProof/>
          <w:sz w:val="15"/>
          <w:szCs w:val="15"/>
        </w:rPr>
        <w:drawing>
          <wp:inline distT="0" distB="0" distL="0" distR="0">
            <wp:extent cx="1943100" cy="514350"/>
            <wp:effectExtent l="19050" t="0" r="0" b="0"/>
            <wp:docPr id="301" name="图片 301" descr="C:\Users\admin\Desktop\果藏\1207106203\Image\Group\NQ4IXJP30~FOQNAY5%1YZ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C:\Users\admin\Desktop\果藏\1207106203\Image\Group\NQ4IXJP30~FOQNAY5%1YZL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>又开始玩童话戏剧</w:t>
      </w:r>
      <w:r w:rsidRPr="00D737E9">
        <w:rPr>
          <w:rFonts w:hint="eastAsia"/>
          <w:sz w:val="15"/>
          <w:szCs w:val="15"/>
        </w:rPr>
        <w:t xml:space="preserve"> 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97" name="图片 297" descr="C:\Users\admin\AppData\Roaming\Tencent\QQ\QQFace\OperationPath\1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:\Users\admin\AppData\Roaming\Tencent\QQ\QQFace\OperationPath\107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12:54:44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2" name="图片 30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rFonts w:hint="eastAsia"/>
          <w:sz w:val="15"/>
          <w:szCs w:val="15"/>
        </w:rPr>
        <w:t>赞没患者咬你，生活多没惊喜。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12:54:50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4" name="图片 30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12:54:54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6" name="图片 306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12:55:26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赞，白雪公主与猎人们。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0" name="图片 310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12:56:10 </w:t>
      </w:r>
    </w:p>
    <w:p w:rsidR="00D737E9" w:rsidRPr="00A452B6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赞神话故事</w:t>
      </w:r>
      <w:r w:rsidR="00A452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4" name="图片 31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12:56:17 </w:t>
      </w:r>
    </w:p>
    <w:p w:rsidR="00D737E9" w:rsidRPr="00D737E9" w:rsidRDefault="00A452B6" w:rsidP="00D737E9">
      <w:pPr>
        <w:rPr>
          <w:sz w:val="15"/>
          <w:szCs w:val="15"/>
        </w:rPr>
      </w:pPr>
      <w:r w:rsidRPr="00A452B6">
        <w:rPr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3" name="图片 31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12:56:21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18" name="图片 31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12:56:45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《空性大情人》是写给天下所有“白雪公主们”的法藏。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12:56:53 </w:t>
      </w:r>
    </w:p>
    <w:p w:rsidR="00D737E9" w:rsidRPr="00A452B6" w:rsidRDefault="00A452B6" w:rsidP="00A45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0" name="图片 320" descr="C:\Users\admin\AppData\Roaming\Tencent\QQ\QQFace\OperationPath\1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:\Users\admin\AppData\Roaming\Tencent\QQ\QQFace\OperationPath\107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若水</w:t>
      </w:r>
      <w:r w:rsidRPr="00D737E9">
        <w:rPr>
          <w:rFonts w:hint="eastAsia"/>
          <w:sz w:val="15"/>
          <w:szCs w:val="15"/>
        </w:rPr>
        <w:t xml:space="preserve">(2033019385) 12:56:58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赞飞越要玩神了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12:57:37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22" name="图片 32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23" name="图片 323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12:57:57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0" name="图片 330" descr="C:\Users\admin\AppData\Roaming\Tencent\QQ\QQFace\OperationPath\1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C:\Users\admin\AppData\Roaming\Tencent\QQ\QQFace\OperationPath\107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12:58:15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《我是快乐的司机》是写给天下所有“王子们”的法藏。</w:t>
      </w:r>
    </w:p>
    <w:p w:rsidR="00D737E9" w:rsidRPr="00B25DF8" w:rsidRDefault="00D737E9" w:rsidP="00D737E9">
      <w:pPr>
        <w:rPr>
          <w:rFonts w:ascii="宋体" w:eastAsia="宋体" w:hAnsi="宋体" w:cs="宋体"/>
          <w:kern w:val="0"/>
          <w:sz w:val="24"/>
          <w:szCs w:val="24"/>
        </w:rPr>
      </w:pPr>
      <w:r w:rsidRPr="00D737E9">
        <w:rPr>
          <w:sz w:val="15"/>
          <w:szCs w:val="15"/>
        </w:rPr>
        <w:t xml:space="preserve"> 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4" name="图片 334" descr="C:\Users\admin\AppData\Local\Temp\1PZ9V}~2(JEY)SPN_V)Q9`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:\Users\admin\AppData\Local\Temp\1PZ9V}~2(JEY)SPN_V)Q9`N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12:59:16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赞美这次用果法反其道而行之了，对一切大乐了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8" name="图片 33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9" name="图片 33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12:59:30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</w:t>
      </w:r>
      <w:r w:rsidRPr="00D737E9">
        <w:rPr>
          <w:rFonts w:hint="eastAsia"/>
          <w:sz w:val="15"/>
          <w:szCs w:val="15"/>
        </w:rPr>
        <w:t>!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依果就是个快餐店的厨师，康师傅！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最擅长“水果拼盘”</w:t>
      </w:r>
    </w:p>
    <w:p w:rsidR="00D737E9" w:rsidRPr="00D737E9" w:rsidRDefault="00D737E9" w:rsidP="00D737E9">
      <w:pPr>
        <w:rPr>
          <w:sz w:val="15"/>
          <w:szCs w:val="15"/>
        </w:rPr>
      </w:pP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12:59:35 </w:t>
      </w:r>
    </w:p>
    <w:p w:rsidR="00B25DF8" w:rsidRDefault="00B25DF8" w:rsidP="00D737E9">
      <w:pPr>
        <w:rPr>
          <w:rFonts w:hint="eastAsia"/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346" name="图片 346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12:59:40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赞，法与法恋爱吧</w:t>
      </w:r>
      <w:r w:rsidRPr="00D737E9">
        <w:rPr>
          <w:rFonts w:hint="eastAsia"/>
          <w:sz w:val="15"/>
          <w:szCs w:val="15"/>
        </w:rPr>
        <w:t xml:space="preserve"> </w:t>
      </w:r>
      <w:r w:rsidRPr="00D737E9">
        <w:rPr>
          <w:rFonts w:hint="eastAsia"/>
          <w:sz w:val="15"/>
          <w:szCs w:val="15"/>
        </w:rPr>
        <w:t>，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7" name="图片 34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12:59:55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51" name="图片 35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12:59:58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94450" cy="4781550"/>
            <wp:effectExtent l="19050" t="0" r="6350" b="0"/>
            <wp:docPr id="355" name="图片 355" descr="C:\Users\admin\Desktop\果藏\1207106203\Image\Group\R47]9S}4$`_I[`AU@}C`%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:\Users\admin\Desktop\果藏\1207106203\Image\Group\R47]9S}4$`_I[`AU@}C`%CX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13:00:49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《且看天下皆西施》是写给天下所有“王子们”的法藏。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刚才忘记了。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13:00:58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57" name="图片 357" descr="C:\Users\admi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:\Users\admi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13:01:21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59" name="图片 35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赞赞</w:t>
      </w:r>
      <w:r w:rsidRPr="00D737E9">
        <w:rPr>
          <w:rFonts w:hint="eastAsia"/>
          <w:sz w:val="15"/>
          <w:szCs w:val="15"/>
        </w:rPr>
        <w:t xml:space="preserve">(1207106203) 13:01:33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3" name="图片 36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64" name="图片 36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5" name="图片 36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13:02:35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赞天下到处是西施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69" name="图片 369" descr="C:\Users\admin\AppData\Local\Temp\V7(XMWRN]{G8~CI}BCCR3Q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C:\Users\admin\AppData\Local\Temp\V7(XMWRN]{G8~CI}BCCR3QC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>这法眼有爱心，象个爷们。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13:02:35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赞美</w:t>
      </w:r>
      <w:r w:rsidRPr="00D737E9">
        <w:rPr>
          <w:rFonts w:hint="eastAsia"/>
          <w:sz w:val="15"/>
          <w:szCs w:val="15"/>
        </w:rPr>
        <w:t>!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白菜超市，人人可食。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13:02:43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73" name="图片 37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13:03:12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赞，空性胃口大，天下西施，皆爱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75" name="图片 37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76" name="图片 376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13:03:17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83" name="图片 38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13:04:32 </w:t>
      </w:r>
    </w:p>
    <w:p w:rsidR="00D737E9" w:rsidRPr="00B25DF8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赞，天下西施，天下王子，</w:t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385" name="图片 385" descr="C:\Users\admin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C:\Users\admin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386" name="图片 386" descr="C:\Users\admin\AppData\Local\Temp\S8B5$A5FU}7LA6E@WDMKF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C:\Users\admin\AppData\Local\Temp\S8B5$A5FU}7LA6E@WDMKF]P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D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387" name="图片 387" descr="C:\Users\admin\AppData\Local\Temp\VXB1W9NIF]3J38NU[`Y0B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C:\Users\admin\AppData\Local\Temp\VXB1W9NIF]3J38NU[`Y0BHO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13:05:22 </w:t>
      </w:r>
    </w:p>
    <w:p w:rsidR="00D737E9" w:rsidRPr="00D737E9" w:rsidRDefault="00B25DF8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>
            <wp:extent cx="5274310" cy="7032413"/>
            <wp:effectExtent l="19050" t="0" r="2540" b="0"/>
            <wp:docPr id="397" name="图片 397" descr="C:\Users\admin\Desktop\果藏\1207106203\Image\Group\7A(N6EJ[8HKN~T]OU3R%TF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C:\Users\admin\Desktop\果藏\1207106203\Image\Group\7A(N6EJ[8HKN~T]OU3R%TFU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13:05:29 </w:t>
      </w:r>
    </w:p>
    <w:p w:rsidR="00D737E9" w:rsidRPr="00D737E9" w:rsidRDefault="00D737E9" w:rsidP="00D737E9">
      <w:pPr>
        <w:rPr>
          <w:sz w:val="15"/>
          <w:szCs w:val="15"/>
        </w:rPr>
      </w:pPr>
      <w:r w:rsidRPr="00D737E9">
        <w:rPr>
          <w:sz w:val="15"/>
          <w:szCs w:val="15"/>
        </w:rPr>
        <w:t xml:space="preserve"> </w:t>
      </w:r>
      <w:r w:rsidR="00B25DF8">
        <w:rPr>
          <w:noProof/>
          <w:sz w:val="15"/>
          <w:szCs w:val="15"/>
        </w:rPr>
        <w:lastRenderedPageBreak/>
        <w:drawing>
          <wp:inline distT="0" distB="0" distL="0" distR="0">
            <wp:extent cx="5274310" cy="7032413"/>
            <wp:effectExtent l="19050" t="0" r="2540" b="0"/>
            <wp:docPr id="398" name="图片 398" descr="C:\Users\admin\Desktop\果藏\1207106203\Image\Group\6I8GZ4M5L_7C_W`CSL90I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C:\Users\admin\Desktop\果藏\1207106203\Image\Group\6I8GZ4M5L_7C_W`CSL90I~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13:05:46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99" name="图片 399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13:06:08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赞，这是对峙群频率，别贴这里。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13:06:22 </w:t>
      </w:r>
    </w:p>
    <w:p w:rsidR="00D737E9" w:rsidRPr="00D737E9" w:rsidRDefault="00B25DF8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>
            <wp:extent cx="793750" cy="971550"/>
            <wp:effectExtent l="19050" t="0" r="6350" b="0"/>
            <wp:docPr id="401" name="图片 401" descr="C:\Users\admin\Desktop\果藏\1207106203\Image\Group\LIVTSJPVDL7U~EXS5QKSV2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C:\Users\admin\Desktop\果藏\1207106203\Image\Group\LIVTSJPVDL7U~EXS5QKSV2V.gif"/>
                    <pic:cNvPicPr>
                      <a:picLocks noChangeAspect="1" noChangeArrowheads="1" noCrop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13:07:12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02" name="图片 40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03" name="图片 40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13:07:22 </w:t>
      </w:r>
    </w:p>
    <w:p w:rsidR="00D737E9" w:rsidRPr="00D737E9" w:rsidRDefault="00B25DF8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476250" cy="476250"/>
            <wp:effectExtent l="19050" t="0" r="0" b="0"/>
            <wp:docPr id="406" name="图片 406" descr="C:\Users\admin\AppData\Local\Temp\)XJ4I%[@@O)5R][1AKG4W`P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C:\Users\admin\AppData\Local\Temp\)XJ4I%[@@O)5R][1AKG4W`P.fixed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13:07:29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赞，轻点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13:07:32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赞美二货自己撞自己沒人拦着</w:t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13:07:42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07" name="图片 40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13:08:06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赞，随时无明犯</w:t>
      </w:r>
      <w:r w:rsidRPr="00D737E9">
        <w:rPr>
          <w:rFonts w:hint="eastAsia"/>
          <w:sz w:val="15"/>
          <w:szCs w:val="15"/>
        </w:rPr>
        <w:t>2</w:t>
      </w:r>
      <w:r w:rsidRPr="00D737E9">
        <w:rPr>
          <w:rFonts w:hint="eastAsia"/>
          <w:sz w:val="15"/>
          <w:szCs w:val="15"/>
        </w:rPr>
        <w:t>，守不住心性，察觉不了环境的频率设定。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13:08:14 </w:t>
      </w:r>
    </w:p>
    <w:p w:rsidR="00D737E9" w:rsidRPr="00B25DF8" w:rsidRDefault="00B25DF8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09" name="图片 409" descr="C:\Users\admi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C:\Users\admi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13:08:28 </w:t>
      </w:r>
    </w:p>
    <w:p w:rsidR="00D737E9" w:rsidRPr="00B25DF8" w:rsidRDefault="00B25DF8" w:rsidP="00D737E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11" name="图片 41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13:08:39 </w:t>
      </w:r>
    </w:p>
    <w:p w:rsidR="00D737E9" w:rsidRPr="00B25DF8" w:rsidRDefault="00B25DF8" w:rsidP="00D737E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15" name="图片 415" descr="C:\Users\admin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C:\Users\admin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13:08:59 </w:t>
      </w:r>
    </w:p>
    <w:p w:rsidR="00D737E9" w:rsidRPr="00B25DF8" w:rsidRDefault="00D737E9" w:rsidP="00B25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7E9">
        <w:rPr>
          <w:sz w:val="15"/>
          <w:szCs w:val="15"/>
        </w:rPr>
        <w:t xml:space="preserve">  </w:t>
      </w:r>
      <w:r w:rsidR="00B25DF8">
        <w:rPr>
          <w:noProof/>
          <w:sz w:val="15"/>
          <w:szCs w:val="15"/>
        </w:rPr>
        <w:drawing>
          <wp:inline distT="0" distB="0" distL="0" distR="0">
            <wp:extent cx="508000" cy="228600"/>
            <wp:effectExtent l="19050" t="0" r="6350" b="0"/>
            <wp:docPr id="425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13:09:32 </w:t>
      </w:r>
    </w:p>
    <w:p w:rsidR="00D737E9" w:rsidRPr="00B25DF8" w:rsidRDefault="00B25DF8" w:rsidP="00D737E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0" t="0" r="0" b="0"/>
            <wp:docPr id="428" name="图片 428" descr="C:\Users\admin\AppData\Local\Temp\HFJTL3A{V([6F1`3`1J(P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:\Users\admin\AppData\Local\Temp\HFJTL3A{V([6F1`3`1J(PXI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清水</w:t>
      </w:r>
      <w:r w:rsidRPr="00D737E9">
        <w:rPr>
          <w:rFonts w:hint="eastAsia"/>
          <w:sz w:val="15"/>
          <w:szCs w:val="15"/>
        </w:rPr>
        <w:t xml:space="preserve">(773858102) 13:09:38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  <w:r w:rsidRPr="00D737E9">
        <w:rPr>
          <w:rFonts w:hint="eastAsia"/>
          <w:sz w:val="15"/>
          <w:szCs w:val="15"/>
        </w:rPr>
        <w:t>@</w:t>
      </w:r>
      <w:r w:rsidRPr="00D737E9">
        <w:rPr>
          <w:rFonts w:hint="eastAsia"/>
          <w:sz w:val="15"/>
          <w:szCs w:val="15"/>
        </w:rPr>
        <w:t>妙音天女</w:t>
      </w:r>
      <w:r w:rsidRPr="00D737E9">
        <w:rPr>
          <w:rFonts w:hint="eastAsia"/>
          <w:sz w:val="15"/>
          <w:szCs w:val="15"/>
        </w:rPr>
        <w:t xml:space="preserve"> </w:t>
      </w:r>
      <w:r w:rsidRPr="00D737E9">
        <w:rPr>
          <w:rFonts w:hint="eastAsia"/>
          <w:sz w:val="15"/>
          <w:szCs w:val="15"/>
        </w:rPr>
        <w:t>医生在术前考虑全面，该交待的都得交待</w:t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13:09:57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赞，天天在天堂的大街上，杀人放火对峙咒骂，无恶不作，这无明，算是到天上了。</w:t>
      </w:r>
      <w:r w:rsidR="00B25DF8">
        <w:rPr>
          <w:noProof/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432" name="图片 43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解脱之花</w:t>
      </w:r>
      <w:r w:rsidRPr="00D737E9">
        <w:rPr>
          <w:rFonts w:hint="eastAsia"/>
          <w:sz w:val="15"/>
          <w:szCs w:val="15"/>
        </w:rPr>
        <w:t xml:space="preserve">(609695151) 13:10:13 </w:t>
      </w:r>
    </w:p>
    <w:p w:rsidR="00D737E9" w:rsidRPr="00250720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</w:t>
      </w:r>
      <w:r w:rsidR="002507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3" name="图片 43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清水</w:t>
      </w:r>
      <w:r w:rsidRPr="00D737E9">
        <w:rPr>
          <w:rFonts w:hint="eastAsia"/>
          <w:sz w:val="15"/>
          <w:szCs w:val="15"/>
        </w:rPr>
        <w:t xml:space="preserve">(773858102) 13:10:50 </w:t>
      </w:r>
    </w:p>
    <w:p w:rsidR="00D737E9" w:rsidRPr="00250720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赞，知道了</w:t>
      </w:r>
      <w:r w:rsidRPr="00D737E9">
        <w:rPr>
          <w:rFonts w:hint="eastAsia"/>
          <w:sz w:val="15"/>
          <w:szCs w:val="15"/>
        </w:rPr>
        <w:t xml:space="preserve"> </w:t>
      </w:r>
      <w:r w:rsidR="002507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37" name="图片 43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13:11:16 </w:t>
      </w:r>
    </w:p>
    <w:p w:rsidR="00D737E9" w:rsidRPr="00250720" w:rsidRDefault="00250720" w:rsidP="00D737E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1" name="图片 44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13:11:40 </w:t>
      </w:r>
    </w:p>
    <w:p w:rsidR="00D737E9" w:rsidRPr="00D737E9" w:rsidRDefault="00D737E9" w:rsidP="00D737E9">
      <w:pPr>
        <w:rPr>
          <w:sz w:val="15"/>
          <w:szCs w:val="15"/>
        </w:rPr>
      </w:pPr>
      <w:r w:rsidRPr="00D737E9">
        <w:rPr>
          <w:sz w:val="15"/>
          <w:szCs w:val="15"/>
        </w:rPr>
        <w:t xml:space="preserve"> </w:t>
      </w:r>
      <w:r w:rsidR="00250720">
        <w:rPr>
          <w:noProof/>
          <w:sz w:val="15"/>
          <w:szCs w:val="15"/>
        </w:rPr>
        <w:drawing>
          <wp:inline distT="0" distB="0" distL="0" distR="0">
            <wp:extent cx="3390900" cy="1866900"/>
            <wp:effectExtent l="19050" t="0" r="0" b="0"/>
            <wp:docPr id="445" name="图片 445" descr="C:\Users\admin\Desktop\果藏\1207106203\Image\Group\11[(0X6I%~F)3X5A~)JDK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C:\Users\admin\Desktop\果藏\1207106203\Image\Group\11[(0X6I%~F)3X5A~)JDK}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赞，天堂的街墙，都被你撞出洞来了。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慧然</w:t>
      </w:r>
      <w:r w:rsidRPr="00D737E9">
        <w:rPr>
          <w:rFonts w:hint="eastAsia"/>
          <w:sz w:val="15"/>
          <w:szCs w:val="15"/>
        </w:rPr>
        <w:t xml:space="preserve">(2414252275) 13:11:44 </w:t>
      </w:r>
    </w:p>
    <w:p w:rsidR="00D737E9" w:rsidRPr="00250720" w:rsidRDefault="00250720" w:rsidP="002507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446" name="图片 446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447" name="图片 447" descr="C:\Users\admin\AppData\Local\Temp\8(Z3@(T_1B1HV0]G@FQWS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C:\Users\admin\AppData\Local\Temp\8(Z3@(T_1B1HV0]G@FQWSI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13:11:49 </w:t>
      </w:r>
    </w:p>
    <w:p w:rsidR="00D737E9" w:rsidRPr="00D737E9" w:rsidRDefault="00250720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228600" cy="228600"/>
            <wp:effectExtent l="19050" t="0" r="0" b="0"/>
            <wp:docPr id="450" name="图片 450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13:12:12 </w:t>
      </w:r>
    </w:p>
    <w:p w:rsidR="00D737E9" w:rsidRPr="00250720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2507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1" name="图片 45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赞赞</w:t>
      </w:r>
      <w:r w:rsidRPr="00D737E9">
        <w:rPr>
          <w:rFonts w:hint="eastAsia"/>
          <w:sz w:val="15"/>
          <w:szCs w:val="15"/>
        </w:rPr>
        <w:t xml:space="preserve">(1207106203) 13:14:47 </w:t>
      </w:r>
    </w:p>
    <w:p w:rsidR="00D737E9" w:rsidRPr="00250720" w:rsidRDefault="00250720" w:rsidP="002507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5" name="图片 455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13:15:22 </w:t>
      </w:r>
    </w:p>
    <w:p w:rsidR="00D737E9" w:rsidRPr="00250720" w:rsidRDefault="00250720" w:rsidP="0025072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7" name="图片 45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rFonts w:hint="eastAsia"/>
          <w:sz w:val="15"/>
          <w:szCs w:val="15"/>
        </w:rPr>
        <w:t>小强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59" name="图片 45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13:18:24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赞美前天自己遇到了问题之后自己突破了，夜梦梦到太阳与天空，自己在阳台上没有窗户，离天十分近，这时有一个声音告诉我，我离地球的壳很近…果师这梦啥意思？</w:t>
      </w:r>
      <w:r w:rsidRPr="00D737E9">
        <w:rPr>
          <w:rFonts w:hint="eastAsia"/>
          <w:sz w:val="15"/>
          <w:szCs w:val="15"/>
        </w:rPr>
        <w:t>,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13:19:25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</w:t>
      </w:r>
      <w:r w:rsidRPr="00D737E9">
        <w:rPr>
          <w:rFonts w:hint="eastAsia"/>
          <w:sz w:val="15"/>
          <w:szCs w:val="15"/>
        </w:rPr>
        <w:t>!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神性存在，生命频率随境震动，转换自如，如花绽放，本性空明。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13:20:54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</w:t>
      </w:r>
    </w:p>
    <w:p w:rsidR="00D737E9" w:rsidRPr="00D737E9" w:rsidRDefault="00250720" w:rsidP="00D737E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>
            <wp:extent cx="3975100" cy="590550"/>
            <wp:effectExtent l="19050" t="0" r="6350" b="0"/>
            <wp:docPr id="463" name="图片 463" descr="C:\Users\admin\Desktop\果藏\1207106203\Image\Group\[08FM)M(S)NWAZR4U[7PK@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C:\Users\admin\Desktop\果藏\1207106203\Image\Group\[08FM)M(S)NWAZR4U[7PK@I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lastRenderedPageBreak/>
        <w:t>这梦是发愿想破地球封印的征兆。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13:23:20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赞，实相是，本无地球人生，是本性在地球封印场的一个存留意识。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13:24:41 </w:t>
      </w:r>
    </w:p>
    <w:p w:rsidR="00D737E9" w:rsidRPr="00250720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2507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64" name="图片 46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三弟</w:t>
      </w:r>
      <w:r w:rsidRPr="00D737E9">
        <w:rPr>
          <w:rFonts w:hint="eastAsia"/>
          <w:sz w:val="15"/>
          <w:szCs w:val="15"/>
        </w:rPr>
        <w:t xml:space="preserve">(1967912081) 13:24:55 </w:t>
      </w:r>
    </w:p>
    <w:p w:rsidR="00D737E9" w:rsidRPr="00250720" w:rsidRDefault="00250720" w:rsidP="002507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68" name="图片 468" descr="C:\Users\admin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C:\Users\admin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7E9"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13:27:44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赞美原来如此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13:29:26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赞在这之前一天梦见与温家宝坐在一起，看他的工作照，我木起任何心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13:30:55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赞美之后又梦温在基层的一个单位，偶与他调侃并说他是处女座的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13:35:40 </w:t>
      </w:r>
    </w:p>
    <w:p w:rsidR="00D737E9" w:rsidRPr="00D737E9" w:rsidRDefault="00D737E9" w:rsidP="00D737E9">
      <w:pPr>
        <w:rPr>
          <w:sz w:val="15"/>
          <w:szCs w:val="15"/>
        </w:rPr>
      </w:pPr>
      <w:r w:rsidRPr="00D737E9">
        <w:rPr>
          <w:rFonts w:hint="eastAsia"/>
          <w:sz w:val="15"/>
          <w:szCs w:val="15"/>
        </w:rPr>
        <w:t>赞，这个存留意识可以化现各种戏剧人生，令圣灵获得创世经验，圆满量证。</w:t>
      </w:r>
      <w:r w:rsidRPr="00D737E9">
        <w:rPr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13:36:24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这就是人生全部终极意义。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13:36:40 </w:t>
      </w:r>
    </w:p>
    <w:p w:rsidR="00D737E9" w:rsidRPr="00250720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2507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70" name="图片 47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7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71" name="图片 47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13:37:55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赞美！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这就是人生全部神性意义。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赞美空性</w:t>
      </w:r>
      <w:r w:rsidRPr="00D737E9">
        <w:rPr>
          <w:rFonts w:hint="eastAsia"/>
          <w:sz w:val="15"/>
          <w:szCs w:val="15"/>
        </w:rPr>
        <w:t>_</w:t>
      </w:r>
      <w:r w:rsidRPr="00D737E9">
        <w:rPr>
          <w:rFonts w:hint="eastAsia"/>
          <w:sz w:val="15"/>
          <w:szCs w:val="15"/>
        </w:rPr>
        <w:t>舒适</w:t>
      </w:r>
      <w:r w:rsidRPr="00D737E9">
        <w:rPr>
          <w:rFonts w:hint="eastAsia"/>
          <w:sz w:val="15"/>
          <w:szCs w:val="15"/>
        </w:rPr>
        <w:t xml:space="preserve">(1938875265) 13:38:11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赞美自己的确有想要地球人得解脱的想法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13:39:23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赞，你解脱了，你的地球就随之解脱了。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地球只是共业显现的修行场。</w:t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若水</w:t>
      </w:r>
      <w:r w:rsidRPr="00D737E9">
        <w:rPr>
          <w:rFonts w:hint="eastAsia"/>
          <w:sz w:val="15"/>
          <w:szCs w:val="15"/>
        </w:rPr>
        <w:t xml:space="preserve">(2033019385) 13:40:14 </w:t>
      </w:r>
    </w:p>
    <w:p w:rsidR="00D737E9" w:rsidRPr="00250720" w:rsidRDefault="00D737E9" w:rsidP="00D737E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737E9">
        <w:rPr>
          <w:rFonts w:hint="eastAsia"/>
          <w:sz w:val="15"/>
          <w:szCs w:val="15"/>
        </w:rPr>
        <w:t>赞</w:t>
      </w:r>
      <w:r w:rsidR="002507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78" name="图片 47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37E9">
        <w:rPr>
          <w:rFonts w:hint="eastAsia"/>
          <w:sz w:val="15"/>
          <w:szCs w:val="15"/>
        </w:rPr>
        <w:t xml:space="preserve">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依果</w:t>
      </w:r>
      <w:r w:rsidRPr="00D737E9">
        <w:rPr>
          <w:rFonts w:hint="eastAsia"/>
          <w:sz w:val="15"/>
          <w:szCs w:val="15"/>
        </w:rPr>
        <w:t xml:space="preserve">(605002560) 13:40:19 </w:t>
      </w:r>
    </w:p>
    <w:p w:rsidR="00D737E9" w:rsidRPr="00D737E9" w:rsidRDefault="00D737E9" w:rsidP="00D737E9">
      <w:pPr>
        <w:rPr>
          <w:rFonts w:hint="eastAsia"/>
          <w:sz w:val="15"/>
          <w:szCs w:val="15"/>
        </w:rPr>
      </w:pPr>
      <w:r w:rsidRPr="00D737E9">
        <w:rPr>
          <w:rFonts w:hint="eastAsia"/>
          <w:sz w:val="15"/>
          <w:szCs w:val="15"/>
        </w:rPr>
        <w:t>赞，没解脱的，自然依旧无法解脱，于魔幻地轮回不止。</w:t>
      </w:r>
    </w:p>
    <w:p w:rsidR="00263F29" w:rsidRPr="00D737E9" w:rsidRDefault="00263F29"/>
    <w:sectPr w:rsidR="00263F29" w:rsidRPr="00D7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F29" w:rsidRDefault="00263F29" w:rsidP="00D737E9">
      <w:r>
        <w:separator/>
      </w:r>
    </w:p>
  </w:endnote>
  <w:endnote w:type="continuationSeparator" w:id="1">
    <w:p w:rsidR="00263F29" w:rsidRDefault="00263F29" w:rsidP="00D73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F29" w:rsidRDefault="00263F29" w:rsidP="00D737E9">
      <w:r>
        <w:separator/>
      </w:r>
    </w:p>
  </w:footnote>
  <w:footnote w:type="continuationSeparator" w:id="1">
    <w:p w:rsidR="00263F29" w:rsidRDefault="00263F29" w:rsidP="00D737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7E9"/>
    <w:rsid w:val="000B315E"/>
    <w:rsid w:val="00250720"/>
    <w:rsid w:val="00263F29"/>
    <w:rsid w:val="00A452B6"/>
    <w:rsid w:val="00B25DF8"/>
    <w:rsid w:val="00D01615"/>
    <w:rsid w:val="00D7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7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7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7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7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gif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gif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jpe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1543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2015-06-17T12:34:00Z</dcterms:created>
  <dcterms:modified xsi:type="dcterms:W3CDTF">2015-06-17T13:33:00Z</dcterms:modified>
</cp:coreProperties>
</file>