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76A9" w:rsidRPr="009776A9" w:rsidRDefault="009776A9" w:rsidP="009776A9">
      <w:pPr>
        <w:widowControl/>
        <w:shd w:val="clear" w:color="auto" w:fill="FFFFFF"/>
        <w:spacing w:line="288" w:lineRule="atLeast"/>
        <w:jc w:val="center"/>
        <w:rPr>
          <w:rFonts w:ascii="微软雅黑" w:eastAsia="微软雅黑" w:hAnsi="微软雅黑" w:cs="宋体"/>
          <w:color w:val="444444"/>
          <w:kern w:val="0"/>
          <w:sz w:val="18"/>
          <w:szCs w:val="18"/>
        </w:rPr>
      </w:pPr>
      <w:r w:rsidRPr="009776A9">
        <w:rPr>
          <w:rFonts w:ascii="微软雅黑" w:eastAsia="微软雅黑" w:hAnsi="微软雅黑" w:cs="宋体" w:hint="eastAsia"/>
          <w:color w:val="000000"/>
          <w:kern w:val="0"/>
          <w:sz w:val="39"/>
          <w:szCs w:val="39"/>
        </w:rPr>
        <w:t>《因果偿还何时休》</w:t>
      </w:r>
    </w:p>
    <w:p w:rsidR="009776A9" w:rsidRPr="009776A9" w:rsidRDefault="009776A9" w:rsidP="009776A9">
      <w:pPr>
        <w:widowControl/>
        <w:shd w:val="clear" w:color="auto" w:fill="FFFFFF"/>
        <w:jc w:val="center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776A9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标签：第一空性法</w:t>
      </w:r>
      <w:r w:rsidRPr="009776A9">
        <w:rPr>
          <w:rFonts w:ascii="幼圆" w:eastAsia="幼圆" w:hAnsi="微软雅黑" w:cs="宋体" w:hint="eastAsia"/>
          <w:color w:val="293233"/>
          <w:kern w:val="0"/>
          <w:sz w:val="28"/>
        </w:rPr>
        <w:t> </w:t>
      </w:r>
      <w:r w:rsidRPr="009776A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9776A9">
        <w:rPr>
          <w:rFonts w:ascii="幼圆" w:eastAsia="幼圆" w:hAnsi="微软雅黑" w:cs="宋体" w:hint="eastAsia"/>
          <w:color w:val="293233"/>
          <w:kern w:val="0"/>
          <w:sz w:val="28"/>
        </w:rPr>
        <w:t> </w:t>
      </w:r>
      <w:r w:rsidRPr="009776A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9776A9">
        <w:rPr>
          <w:rFonts w:ascii="幼圆" w:eastAsia="幼圆" w:hAnsi="微软雅黑" w:cs="宋体" w:hint="eastAsia"/>
          <w:color w:val="293233"/>
          <w:kern w:val="0"/>
          <w:sz w:val="28"/>
        </w:rPr>
        <w:t> </w:t>
      </w:r>
      <w:r w:rsidRPr="009776A9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日期：2015_12_05</w:t>
      </w:r>
      <w:r w:rsidRPr="009776A9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  </w:t>
      </w:r>
      <w:r w:rsidRPr="009776A9">
        <w:rPr>
          <w:rFonts w:ascii="幼圆" w:eastAsia="幼圆" w:hAnsi="微软雅黑" w:cs="宋体" w:hint="eastAsia"/>
          <w:color w:val="293233"/>
          <w:kern w:val="0"/>
          <w:sz w:val="28"/>
        </w:rPr>
        <w:t> </w:t>
      </w:r>
      <w:r w:rsidRPr="009776A9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作者：依果</w:t>
      </w:r>
    </w:p>
    <w:p w:rsidR="009776A9" w:rsidRPr="009776A9" w:rsidRDefault="009776A9" w:rsidP="009776A9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9776A9" w:rsidRPr="009776A9" w:rsidRDefault="009776A9" w:rsidP="009776A9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776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慧莉(664154343)</w:t>
      </w:r>
      <w:r w:rsidRPr="009776A9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776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13:54:19</w:t>
      </w:r>
      <w:r w:rsidRPr="009776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</w:t>
      </w:r>
      <w:r w:rsidRPr="009776A9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776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，因为眼镜高度近视，所以把果师的教诲打印出来，方便一遍遍刻入心灵。</w:t>
      </w:r>
      <w:r w:rsidRPr="009776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9776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梅花(2841115042)</w:t>
      </w:r>
      <w:r w:rsidRPr="009776A9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776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13:57:28</w:t>
      </w:r>
      <w:r w:rsidRPr="009776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赞美！果藏与心相融无须文字。</w:t>
      </w:r>
      <w:r w:rsidRPr="009776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9776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</w:t>
      </w:r>
      <w:r w:rsidRPr="009776A9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776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13:58:33</w:t>
      </w:r>
      <w:r w:rsidRPr="009776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文字是敲门（心）砖。</w:t>
      </w:r>
      <w:r w:rsidRPr="009776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谁让我们都是有文明的存在呢？</w:t>
      </w:r>
      <w:r w:rsidRPr="009776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9776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</w:t>
      </w:r>
      <w:r w:rsidRPr="009776A9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776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13:59:17</w:t>
      </w:r>
      <w:r w:rsidRPr="009776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你让狗猫看文字，也看不懂啊</w:t>
      </w:r>
      <w:r w:rsidRPr="009776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9776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阳云(931111875)</w:t>
      </w:r>
      <w:r w:rsidRPr="009776A9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776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14:00:29</w:t>
      </w:r>
      <w:r w:rsidRPr="009776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眼睛为诸相正源之门，先把眼睛修正好</w:t>
      </w:r>
      <w:r w:rsidRPr="009776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9776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慧莉(664154343)</w:t>
      </w:r>
      <w:r w:rsidRPr="009776A9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776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14:02:21</w:t>
      </w:r>
      <w:r w:rsidRPr="009776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9776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是的。眼镜是我最大的封印，因为前一世的作为，我并不能彻底摆脱因果。</w:t>
      </w:r>
      <w:r w:rsidRPr="009776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9776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阳云(931111875)</w:t>
      </w:r>
      <w:r w:rsidRPr="009776A9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776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14:03:08</w:t>
      </w:r>
      <w:r w:rsidRPr="009776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你眼花是天生的？</w:t>
      </w:r>
      <w:r w:rsidRPr="009776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9776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慧莉(664154343)</w:t>
      </w:r>
      <w:r w:rsidRPr="009776A9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776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14:05:29</w:t>
      </w:r>
      <w:r w:rsidRPr="009776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当然不是天生的，当然与用眼有关，最主要是因为上一生的封印。</w:t>
      </w:r>
      <w:r w:rsidRPr="009776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9776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</w:t>
      </w:r>
      <w:r w:rsidRPr="009776A9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776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14:06:18</w:t>
      </w:r>
      <w:r w:rsidRPr="009776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世间假相，眼睛花不花，看着都一样是假相。</w:t>
      </w:r>
      <w:r w:rsidRPr="009776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心眼清明，看穿真相才是。</w:t>
      </w:r>
      <w:r w:rsidRPr="009776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9776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慧莉(664154343)</w:t>
      </w:r>
      <w:r w:rsidRPr="009776A9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776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14:06:31</w:t>
      </w:r>
      <w:r w:rsidRPr="009776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确切讲有生理性的，更有心理的封印。</w:t>
      </w:r>
      <w:r w:rsidRPr="009776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是的果师，我知道的，只是不能打破封印</w:t>
      </w:r>
    </w:p>
    <w:p w:rsidR="009776A9" w:rsidRPr="009776A9" w:rsidRDefault="009776A9" w:rsidP="009776A9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776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依果(605002560)14:07:06</w:t>
      </w:r>
    </w:p>
    <w:p w:rsidR="009776A9" w:rsidRPr="009776A9" w:rsidRDefault="009776A9" w:rsidP="009776A9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776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@阳云</w:t>
      </w:r>
      <w:r w:rsidRPr="009776A9">
        <w:rPr>
          <w:rFonts w:ascii="幼圆" w:eastAsia="幼圆" w:hAnsi="微软雅黑" w:cs="宋体" w:hint="eastAsia"/>
          <w:color w:val="000000"/>
          <w:kern w:val="0"/>
          <w:sz w:val="28"/>
        </w:rPr>
        <w:t> </w:t>
      </w:r>
      <w:r w:rsidRPr="009776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@慧莉</w:t>
      </w:r>
      <w:r w:rsidRPr="009776A9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</w:p>
    <w:p w:rsidR="009776A9" w:rsidRPr="009776A9" w:rsidRDefault="009776A9" w:rsidP="009776A9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776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眼花心明，比眼明心花，不知到要强出多少个宇宙级别。</w:t>
      </w:r>
      <w:r w:rsidRPr="009776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9776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慧莉(664154343)</w:t>
      </w:r>
      <w:r w:rsidRPr="009776A9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776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14:09:32</w:t>
      </w:r>
      <w:r w:rsidRPr="009776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9776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我上一世骗取别人的一颗价值连城的夜明珠，只有找到它并归还主人才行。</w:t>
      </w:r>
      <w:r w:rsidRPr="009776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9776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</w:t>
      </w:r>
      <w:r w:rsidRPr="009776A9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776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14:14:00</w:t>
      </w:r>
      <w:r w:rsidRPr="009776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还了换来一双明眼，仅此。</w:t>
      </w:r>
      <w:r w:rsidRPr="009776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回头，还会就范。</w:t>
      </w:r>
      <w:r w:rsidRPr="009776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还来还去，正好堕入轮回。</w:t>
      </w:r>
      <w:r w:rsidRPr="009776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9776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慧莉(664154343)</w:t>
      </w:r>
      <w:r w:rsidRPr="009776A9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776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14:16:23</w:t>
      </w:r>
      <w:r w:rsidRPr="009776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还会就范？为什么，我不可能再走回头路，此生必须成就</w:t>
      </w:r>
      <w:r w:rsidRPr="009776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9776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慧莉(664154343)</w:t>
      </w:r>
      <w:r w:rsidRPr="009776A9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776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14:18:01</w:t>
      </w:r>
      <w:r w:rsidRPr="009776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其实此生我了却许多因缘，不在准备轮回了</w:t>
      </w:r>
      <w:r w:rsidRPr="009776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9776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</w:t>
      </w:r>
      <w:r w:rsidRPr="009776A9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776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14:19:26</w:t>
      </w:r>
      <w:r w:rsidRPr="009776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今生，你吃了一颗葱。</w:t>
      </w:r>
      <w:r w:rsidRPr="009776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偶时，这颗葱灵，得日月精华，成为你同族，向你索命。</w:t>
      </w:r>
      <w:r w:rsidRPr="009776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如此种种，堆积如银河山一样的因果，你将如何偿还？</w:t>
      </w:r>
      <w:r w:rsidRPr="009776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9776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慧莉(664154343)</w:t>
      </w:r>
      <w:r w:rsidRPr="009776A9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776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14:19:31</w:t>
      </w:r>
      <w:r w:rsidRPr="009776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知道了，了却了，不在你推我就，假模假样</w:t>
      </w:r>
      <w:r w:rsidRPr="009776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9776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9776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梅花(2841115042)</w:t>
      </w:r>
      <w:r w:rsidRPr="009776A9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776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14:20:17</w:t>
      </w:r>
      <w:r w:rsidRPr="009776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赞美！正见果藏201，一切都会化解。</w:t>
      </w:r>
      <w:r w:rsidRPr="009776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9776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慧莉(664154343)</w:t>
      </w:r>
      <w:r w:rsidRPr="009776A9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776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14:21:28</w:t>
      </w:r>
      <w:r w:rsidRPr="009776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不必轮回不休了，够了，真的够了，回归果藏了</w:t>
      </w:r>
      <w:r w:rsidRPr="009776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9776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</w:t>
      </w:r>
      <w:r w:rsidRPr="009776A9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776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14:21:47</w:t>
      </w:r>
      <w:r w:rsidRPr="009776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今生，你吃了一粒米。</w:t>
      </w:r>
      <w:r w:rsidRPr="009776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偶时，这粒米灵，得日月精华，成为你同族，向你索命。</w:t>
      </w:r>
      <w:r w:rsidRPr="009776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如此种种，堆积如银河山一样的因果，你将如何偿还？</w:t>
      </w:r>
      <w:r w:rsidRPr="009776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9776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慧莉(664154343)</w:t>
      </w:r>
      <w:r w:rsidRPr="009776A9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776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14:22:22</w:t>
      </w:r>
      <w:r w:rsidRPr="009776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有因果，在魔地</w:t>
      </w:r>
      <w:r w:rsidRPr="009776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无因果，在源头</w:t>
      </w:r>
      <w:r w:rsidRPr="009776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我们要做的就是超越因果</w:t>
      </w:r>
    </w:p>
    <w:p w:rsidR="009776A9" w:rsidRPr="009776A9" w:rsidRDefault="009776A9" w:rsidP="009776A9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776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</w:t>
      </w:r>
      <w:r w:rsidRPr="009776A9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776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14:23:39</w:t>
      </w:r>
      <w:r w:rsidRPr="009776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今生，你抹掉了一位细菌。</w:t>
      </w:r>
      <w:r w:rsidRPr="009776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偶时，这位菌灵，得日月精华，成为你同族，向你索命。</w:t>
      </w:r>
      <w:r w:rsidRPr="009776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如此种种，堆积如银河山一样的因果，你将如何偿还？</w:t>
      </w:r>
      <w:r w:rsidRPr="009776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9776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</w:t>
      </w:r>
      <w:r w:rsidRPr="009776A9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776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14:25:19</w:t>
      </w:r>
      <w:r w:rsidRPr="009776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9776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今生，你抹掉了一位蚊子。</w:t>
      </w:r>
      <w:r w:rsidRPr="009776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偶时，这位蚊灵，得日月精华，成为你同族，向你索命。</w:t>
      </w:r>
      <w:r w:rsidRPr="009776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如此种种，堆积如银河山一样的因果，你将如何偿还？</w:t>
      </w:r>
      <w:r w:rsidRPr="009776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9776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</w:t>
      </w:r>
      <w:r w:rsidRPr="009776A9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776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14:25:44</w:t>
      </w:r>
      <w:r w:rsidRPr="009776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···</w:t>
      </w:r>
      <w:r w:rsidRPr="009776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9776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慧莉(664154343)</w:t>
      </w:r>
      <w:r w:rsidRPr="009776A9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776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14:26:38</w:t>
      </w:r>
      <w:r w:rsidRPr="009776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知道了不需要偿还，剧本本身的安排，为了体验角色所需，不再考虑偿还，最后还不就是自己还自己。</w:t>
      </w:r>
      <w:r w:rsidRPr="009776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9776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永恒知觉(1317222146)14:26:11</w:t>
      </w:r>
      <w:r w:rsidRPr="009776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只能忏悔。</w:t>
      </w:r>
      <w:r w:rsidRPr="009776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9776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慧莉(664154343)</w:t>
      </w:r>
      <w:r w:rsidRPr="009776A9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776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14:27:43</w:t>
      </w:r>
      <w:r w:rsidRPr="009776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忏悔也是多余，一起皆幻</w:t>
      </w:r>
      <w:r w:rsidRPr="009776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9776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啊呀，且住(914501159) 14:26:43</w:t>
      </w:r>
      <w:r w:rsidRPr="009776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找我偿命，再弄死它！</w:t>
      </w:r>
      <w:r w:rsidRPr="009776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9776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永恒知觉(1317222146)</w:t>
      </w:r>
      <w:r w:rsidRPr="009776A9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776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14:28:28</w:t>
      </w:r>
      <w:r w:rsidRPr="009776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一觉就还了。</w:t>
      </w:r>
      <w:r w:rsidRPr="009776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9776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br/>
        <w:t>依果(605002560)</w:t>
      </w:r>
      <w:r w:rsidRPr="009776A9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776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14:28:52</w:t>
      </w:r>
      <w:r w:rsidRPr="009776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@永恒知觉</w:t>
      </w:r>
      <w:r w:rsidRPr="009776A9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776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@一时</w:t>
      </w:r>
      <w:r w:rsidRPr="009776A9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776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乱说一通，习性使然，看看这里是高级群。</w:t>
      </w:r>
      <w:r w:rsidRPr="009776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9776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慧莉(664154343)</w:t>
      </w:r>
      <w:r w:rsidRPr="009776A9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776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14:30:26</w:t>
      </w:r>
      <w:r w:rsidRPr="009776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回家了，自然一切情景都是喜剧</w:t>
      </w:r>
      <w:r w:rsidRPr="009776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此生我被因果所累，从今天起，所有的过往如云烟，一笔勾销了</w:t>
      </w:r>
      <w:r w:rsidRPr="009776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9776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</w:t>
      </w:r>
      <w:r w:rsidRPr="009776A9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776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14:31:08</w:t>
      </w:r>
      <w:r w:rsidRPr="009776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@慧莉</w:t>
      </w:r>
      <w:r w:rsidRPr="009776A9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776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实证本觉，才是真实“勾销”之时。</w:t>
      </w:r>
      <w:r w:rsidRPr="009776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人人如此</w:t>
      </w:r>
      <w:r w:rsidRPr="009776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9776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慧莉(664154343)</w:t>
      </w:r>
      <w:r w:rsidRPr="009776A9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776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14:31:54</w:t>
      </w:r>
      <w:r w:rsidRPr="009776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是的，只有实证才能购销</w:t>
      </w:r>
      <w:r w:rsidRPr="009776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知道，不想再玩因果轮回的游戏，该出离了</w:t>
      </w:r>
      <w:r w:rsidRPr="009776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9776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永恒知觉(1317222146)</w:t>
      </w:r>
      <w:r w:rsidRPr="009776A9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776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14:35:52</w:t>
      </w:r>
      <w:r w:rsidRPr="009776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“实证本觉，才是真实“勾销”之时。”</w:t>
      </w:r>
      <w:r w:rsidRPr="009776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受益，谢果师。</w:t>
      </w:r>
      <w:r w:rsidRPr="009776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9776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慧莉(664154343)</w:t>
      </w:r>
      <w:r w:rsidRPr="009776A9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776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14:36:17</w:t>
      </w:r>
    </w:p>
    <w:p w:rsidR="009776A9" w:rsidRPr="009776A9" w:rsidRDefault="009776A9" w:rsidP="009776A9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776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叩谢果师，今天我终于决定出离二元，回归本觉。</w:t>
      </w:r>
      <w:r w:rsidRPr="009776A9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</w:p>
    <w:p w:rsidR="00E27C76" w:rsidRPr="009776A9" w:rsidRDefault="00E27C76"/>
    <w:sectPr w:rsidR="00E27C76" w:rsidRPr="009776A9" w:rsidSect="00E27C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776A9"/>
    <w:rsid w:val="009776A9"/>
    <w:rsid w:val="00E27C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7C7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776A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9776A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547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55364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3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0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42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285</Words>
  <Characters>1628</Characters>
  <Application>Microsoft Office Word</Application>
  <DocSecurity>0</DocSecurity>
  <Lines>13</Lines>
  <Paragraphs>3</Paragraphs>
  <ScaleCrop>false</ScaleCrop>
  <Company>User</Company>
  <LinksUpToDate>false</LinksUpToDate>
  <CharactersWithSpaces>1910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HELEN</cp:lastModifiedBy>
  <cp:revision>1</cp:revision>
  <dcterms:created xsi:type="dcterms:W3CDTF">2016-05-25T12:15:00Z</dcterms:created>
  <dcterms:modified xsi:type="dcterms:W3CDTF">2016-05-25T12:17:00Z</dcterms:modified>
</cp:coreProperties>
</file>