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3E3" w:rsidRDefault="005463E3" w:rsidP="005463E3">
      <w:pPr>
        <w:tabs>
          <w:tab w:val="left" w:pos="1185"/>
        </w:tabs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《骂相的解读》</w:t>
      </w:r>
    </w:p>
    <w:p w:rsidR="005463E3" w:rsidRDefault="005463E3" w:rsidP="005463E3">
      <w:pPr>
        <w:tabs>
          <w:tab w:val="left" w:pos="1185"/>
        </w:tabs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日期：2016.08.14  作者：依果</w:t>
      </w:r>
    </w:p>
    <w:p w:rsidR="005463E3" w:rsidRDefault="005463E3" w:rsidP="00BF39E4">
      <w:pPr>
        <w:rPr>
          <w:rFonts w:ascii="幼圆" w:eastAsia="幼圆" w:hAnsi="宋体" w:cs="宋体"/>
          <w:kern w:val="0"/>
          <w:sz w:val="28"/>
          <w:szCs w:val="28"/>
        </w:rPr>
      </w:pPr>
    </w:p>
    <w:p w:rsidR="00BF39E4" w:rsidRPr="00BF39E4" w:rsidRDefault="00BF39E4" w:rsidP="00BF39E4">
      <w:pPr>
        <w:rPr>
          <w:rFonts w:ascii="幼圆" w:eastAsia="幼圆" w:hAnsi="宋体" w:cs="宋体"/>
          <w:kern w:val="0"/>
          <w:sz w:val="28"/>
          <w:szCs w:val="28"/>
        </w:rPr>
      </w:pPr>
      <w:r w:rsidRPr="00BF39E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F39E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F39E4">
        <w:rPr>
          <w:rFonts w:ascii="幼圆" w:eastAsia="幼圆" w:hAnsi="宋体" w:cs="宋体" w:hint="eastAsia"/>
          <w:kern w:val="0"/>
          <w:sz w:val="28"/>
          <w:szCs w:val="28"/>
        </w:rPr>
        <w:t>10:30:12</w:t>
      </w:r>
      <w:r w:rsidRPr="00BF39E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F39E4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438525" cy="828675"/>
            <wp:effectExtent l="19050" t="0" r="9525" b="0"/>
            <wp:docPr id="7" name="图片 7" descr="C:\Users\Administrator\Documents\Tencent Files\848912498\Image\Group\0J[CZS5JJUV[DDBMG)%U[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848912498\Image\Group\0J[CZS5JJUV[DDBMG)%U[X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E3" w:rsidRDefault="00BF39E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F39E4">
        <w:rPr>
          <w:rFonts w:ascii="幼圆" w:eastAsia="幼圆" w:hAnsi="宋体" w:cs="宋体" w:hint="eastAsia"/>
          <w:kern w:val="0"/>
          <w:sz w:val="28"/>
          <w:szCs w:val="28"/>
        </w:rPr>
        <w:br/>
        <w:t>赞美，</w:t>
      </w:r>
      <w:r w:rsidRPr="00BF39E4">
        <w:rPr>
          <w:rFonts w:ascii="幼圆" w:eastAsia="幼圆" w:hAnsi="宋体" w:cs="宋体" w:hint="eastAsia"/>
          <w:kern w:val="0"/>
          <w:sz w:val="28"/>
          <w:szCs w:val="28"/>
        </w:rPr>
        <w:br/>
        <w:t>此时你要反思一下：</w:t>
      </w:r>
      <w:r w:rsidRPr="00BF39E4">
        <w:rPr>
          <w:rFonts w:ascii="幼圆" w:eastAsia="幼圆" w:hAnsi="宋体" w:cs="宋体" w:hint="eastAsia"/>
          <w:kern w:val="0"/>
          <w:sz w:val="28"/>
          <w:szCs w:val="28"/>
        </w:rPr>
        <w:br/>
        <w:t>心里对别人的骂，升起来骂的反应，这实在就是自己心里对峙恶道的频率映射。</w:t>
      </w:r>
      <w:r w:rsidRPr="00BF39E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F39E4">
        <w:rPr>
          <w:rFonts w:ascii="幼圆" w:eastAsia="幼圆" w:hAnsi="宋体" w:cs="宋体" w:hint="eastAsia"/>
          <w:kern w:val="0"/>
          <w:sz w:val="28"/>
          <w:szCs w:val="28"/>
        </w:rPr>
        <w:br/>
        <w:t>善道者，心中无对峙频率，见到骂相，只是爱的延伸展现。</w:t>
      </w:r>
      <w:r w:rsidRPr="00BF39E4">
        <w:rPr>
          <w:rFonts w:ascii="幼圆" w:eastAsia="幼圆" w:hAnsi="宋体" w:cs="宋体" w:hint="eastAsia"/>
          <w:kern w:val="0"/>
          <w:sz w:val="28"/>
          <w:szCs w:val="28"/>
        </w:rPr>
        <w:br/>
        <w:t>这频率的确不适合在这个频率门槛400频的实修群里共振。</w:t>
      </w:r>
      <w:r w:rsidRPr="00BF39E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F39E4">
        <w:rPr>
          <w:rFonts w:ascii="幼圆" w:eastAsia="幼圆" w:hAnsi="宋体" w:cs="宋体" w:hint="eastAsia"/>
          <w:kern w:val="0"/>
          <w:sz w:val="28"/>
          <w:szCs w:val="28"/>
        </w:rPr>
        <w:br/>
        <w:t>警告一次。</w:t>
      </w:r>
      <w:r w:rsidRPr="00BF39E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F39E4">
        <w:rPr>
          <w:rFonts w:ascii="幼圆" w:eastAsia="幼圆" w:hAnsi="宋体" w:cs="宋体" w:hint="eastAsia"/>
          <w:kern w:val="0"/>
          <w:sz w:val="28"/>
          <w:szCs w:val="28"/>
        </w:rPr>
        <w:br/>
        <w:t>更何况，我那出自空性的神圣频率，被你如此歪曲解读为如此下作的频率，在这里就不责怪与你了，只能怪呢肉眼凡胎不能了然。</w:t>
      </w:r>
      <w:r w:rsidRPr="00BF39E4">
        <w:rPr>
          <w:rFonts w:ascii="幼圆" w:eastAsia="幼圆" w:hAnsi="宋体" w:cs="宋体" w:hint="eastAsia"/>
          <w:kern w:val="0"/>
          <w:sz w:val="28"/>
          <w:szCs w:val="28"/>
        </w:rPr>
        <w:br/>
        <w:t>还是在对峙赞美群，实修升华为上。</w:t>
      </w:r>
    </w:p>
    <w:p w:rsidR="007B23B1" w:rsidRDefault="007B23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206CA" w:rsidRDefault="007B23B1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787320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小依果(1374542343)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18:14:31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老大，现在群里有人能做到对老大的骂还能安住吗？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18:14:46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没有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18:16:48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能2秒之后，安住了，就算很高的修为了</w:t>
      </w:r>
      <w:r w:rsidRPr="00787320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4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18:17:41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延迟2秒的安住，又叫迟到2秒的本觉性。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18:19:04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有人，被骂一次，4年了都还没回过神来呢</w:t>
      </w:r>
      <w:r w:rsidRPr="00787320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4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18:30:19</w:t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这两天，我内心一直懵懂，以为果师骂我能解决一些的幻想，可群里瞎得瑟了，果师也不骂我，今天才知道，这不是骂解决的问题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18:30:56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就别说道场主持人骂俺了……行者之间都没做到耶</w:t>
      </w:r>
      <w:r w:rsidRPr="00787320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6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还会产生反感的情绪呢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18:30:57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冷不丁的被骂，才有价值。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  <w:t>换句话说，无常的被骂，才最真实，对觉醒才有价值。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  <w:t>在道场找骂，是要付费的。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  <w:t>问题是，主持还从来不屑挣这份世间轮回因的钱财。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5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18:32:10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刚才的开示，让我有些知道点自己的问题了，看自己如何穿越吧</w:t>
      </w:r>
      <w:r w:rsidRPr="00787320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61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t>18:36:59</w:t>
      </w:r>
      <w:r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世间人都被无常谋害惯了，不冷不丁的演戏，谁都不信的。</w:t>
      </w:r>
      <w:r w:rsidRPr="00787320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6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B206CA" w:rsidRDefault="00B206CA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</w:p>
    <w:p w:rsidR="00B206CA" w:rsidRDefault="00B206CA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</w:p>
    <w:p w:rsidR="00B206CA" w:rsidRDefault="00B206CA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</w:p>
    <w:p w:rsidR="00B206CA" w:rsidRPr="00D00B91" w:rsidRDefault="00B206CA" w:rsidP="00B206CA">
      <w:pPr>
        <w:widowControl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D00B91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依果(605002560)</w:t>
      </w:r>
      <w:r w:rsidRPr="00D00B91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00B91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12:23:05</w:t>
      </w:r>
      <w:r w:rsidRPr="00D00B9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00B91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</w:t>
      </w:r>
      <w:r w:rsidRPr="00D00B9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00B91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王八满眼只有绿豆，</w:t>
      </w:r>
      <w:r w:rsidRPr="00D00B9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00B91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淘金者满眼只有黄金。</w:t>
      </w:r>
      <w:r w:rsidRPr="00D00B9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00B91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不奇怪的戏剧</w:t>
      </w:r>
      <w:r w:rsidRPr="00D00B9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00B9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B91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00B9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00B91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</w:r>
      <w:r w:rsidRPr="00D00B91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飞越(1938875265)</w:t>
      </w:r>
      <w:r w:rsidRPr="00D00B91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00B91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12:30:14</w:t>
      </w:r>
      <w:r w:rsidRPr="00D00B91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00B91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赞美骂的好反而让我开心的戏剧</w:t>
      </w:r>
      <w:r w:rsidRPr="00D00B91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br/>
      </w:r>
      <w:r w:rsidRPr="00D00B91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br/>
      </w:r>
      <w:r w:rsidRPr="00D00B91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D00B9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00B91">
        <w:rPr>
          <w:rFonts w:ascii="幼圆" w:eastAsia="幼圆" w:hAnsi="仿宋" w:cs="仿宋" w:hint="eastAsia"/>
          <w:kern w:val="0"/>
          <w:sz w:val="28"/>
          <w:szCs w:val="28"/>
        </w:rPr>
        <w:t>12:31:00</w:t>
      </w:r>
      <w:r w:rsidRPr="00D00B9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00B91">
        <w:rPr>
          <w:rFonts w:ascii="幼圆" w:eastAsia="幼圆" w:hAnsi="仿宋" w:cs="宋体" w:hint="eastAsia"/>
          <w:kern w:val="0"/>
          <w:sz w:val="28"/>
          <w:szCs w:val="28"/>
        </w:rPr>
        <w:t>赞，开心不重要，开悟才如法的戏剧。</w:t>
      </w:r>
      <w:r w:rsidRPr="00D00B9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00B9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00B9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00B91">
        <w:rPr>
          <w:rFonts w:ascii="幼圆" w:eastAsia="幼圆" w:hAnsi="仿宋" w:cs="仿宋" w:hint="eastAsia"/>
          <w:kern w:val="0"/>
          <w:sz w:val="28"/>
          <w:szCs w:val="28"/>
        </w:rPr>
        <w:t>12:33:19</w:t>
      </w:r>
      <w:r w:rsidRPr="00D00B9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00B91">
        <w:rPr>
          <w:rFonts w:ascii="幼圆" w:eastAsia="幼圆" w:hAnsi="仿宋" w:cs="宋体" w:hint="eastAsia"/>
          <w:kern w:val="0"/>
          <w:sz w:val="28"/>
          <w:szCs w:val="28"/>
        </w:rPr>
        <w:t>赞，分谁在骂。的戏剧</w:t>
      </w:r>
      <w:r w:rsidRPr="00D00B9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00B9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00B9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00B91">
        <w:rPr>
          <w:rFonts w:ascii="幼圆" w:eastAsia="幼圆" w:hAnsi="仿宋" w:cs="仿宋" w:hint="eastAsia"/>
          <w:kern w:val="0"/>
          <w:sz w:val="28"/>
          <w:szCs w:val="28"/>
        </w:rPr>
        <w:t>12:35:24</w:t>
      </w:r>
      <w:r w:rsidRPr="00D00B9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00B91">
        <w:rPr>
          <w:rFonts w:ascii="幼圆" w:eastAsia="幼圆" w:hAnsi="仿宋" w:cs="宋体" w:hint="eastAsia"/>
          <w:kern w:val="0"/>
          <w:sz w:val="28"/>
          <w:szCs w:val="28"/>
        </w:rPr>
        <w:t>赞，有些人在骂，你心里知道那是爱，</w:t>
      </w:r>
      <w:r w:rsidRPr="00D00B91">
        <w:rPr>
          <w:rFonts w:ascii="幼圆" w:eastAsia="幼圆" w:hAnsi="仿宋" w:cs="宋体" w:hint="eastAsia"/>
          <w:kern w:val="0"/>
          <w:sz w:val="28"/>
          <w:szCs w:val="28"/>
        </w:rPr>
        <w:br/>
        <w:t>有些人在骂，你心里知道，那是在拿你发泄。</w:t>
      </w:r>
      <w:r w:rsidRPr="00D00B91">
        <w:rPr>
          <w:rFonts w:ascii="幼圆" w:eastAsia="幼圆" w:hAnsi="仿宋" w:cs="宋体" w:hint="eastAsia"/>
          <w:kern w:val="0"/>
          <w:sz w:val="28"/>
          <w:szCs w:val="28"/>
        </w:rPr>
        <w:br/>
        <w:t>的戏剧</w:t>
      </w:r>
      <w:r w:rsidRPr="00D00B91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B206CA" w:rsidRPr="00D00B91" w:rsidRDefault="00B206CA" w:rsidP="00B206CA">
      <w:pPr>
        <w:rPr>
          <w:rFonts w:ascii="幼圆" w:eastAsia="幼圆" w:hint="eastAsia"/>
          <w:sz w:val="28"/>
          <w:szCs w:val="28"/>
        </w:rPr>
      </w:pPr>
      <w:r w:rsidRPr="00D00B9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00B91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依果(605002560)</w:t>
      </w:r>
      <w:r w:rsidRPr="00D00B91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D00B91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12:38:18</w:t>
      </w:r>
      <w:r w:rsidRPr="00D00B91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D00B91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</w:t>
      </w:r>
      <w:r w:rsidRPr="00D00B91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当你心里啥也不明白的时候，（不能洞见对方的真实发心）</w:t>
      </w:r>
      <w:r w:rsidRPr="00D00B91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只能说明，自己是十足的2货，处在无明中。</w:t>
      </w:r>
      <w:r w:rsidRPr="00D00B91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的戏剧</w:t>
      </w:r>
      <w:r w:rsidRPr="00D00B91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赞，屁神通米有的存在。</w:t>
      </w:r>
      <w:r w:rsidRPr="00D00B9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00B91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的戏剧。</w:t>
      </w:r>
      <w:r w:rsidRPr="00D00B91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</w:p>
    <w:p w:rsidR="00B206CA" w:rsidRDefault="00B206CA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</w:p>
    <w:sectPr w:rsidR="00B206CA" w:rsidSect="007F3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29F" w:rsidRDefault="00D9529F" w:rsidP="007B23B1">
      <w:r>
        <w:separator/>
      </w:r>
    </w:p>
  </w:endnote>
  <w:endnote w:type="continuationSeparator" w:id="1">
    <w:p w:rsidR="00D9529F" w:rsidRDefault="00D9529F" w:rsidP="007B2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29F" w:rsidRDefault="00D9529F" w:rsidP="007B23B1">
      <w:r>
        <w:separator/>
      </w:r>
    </w:p>
  </w:footnote>
  <w:footnote w:type="continuationSeparator" w:id="1">
    <w:p w:rsidR="00D9529F" w:rsidRDefault="00D9529F" w:rsidP="007B23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39E4"/>
    <w:rsid w:val="002E696D"/>
    <w:rsid w:val="005463E3"/>
    <w:rsid w:val="007B23B1"/>
    <w:rsid w:val="007F332B"/>
    <w:rsid w:val="00AD03A6"/>
    <w:rsid w:val="00AD3FAF"/>
    <w:rsid w:val="00B206CA"/>
    <w:rsid w:val="00BF39E4"/>
    <w:rsid w:val="00D95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39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39E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B2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B23B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B2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B23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174</Words>
  <Characters>993</Characters>
  <Application>Microsoft Office Word</Application>
  <DocSecurity>0</DocSecurity>
  <Lines>8</Lines>
  <Paragraphs>2</Paragraphs>
  <ScaleCrop>false</ScaleCrop>
  <Company>User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2016-09-01T09:31:00Z</dcterms:created>
  <dcterms:modified xsi:type="dcterms:W3CDTF">2016-10-20T03:35:00Z</dcterms:modified>
</cp:coreProperties>
</file>