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435" w:rsidRDefault="00A05435" w:rsidP="00A05435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A05435" w:rsidRPr="00F4100C" w:rsidRDefault="00A05435" w:rsidP="00A05435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32"/>
          <w:szCs w:val="32"/>
        </w:rPr>
      </w:pPr>
      <w:r w:rsidRPr="00F4100C">
        <w:rPr>
          <w:rFonts w:ascii="微软雅黑" w:hAnsi="微软雅黑" w:cs="宋体" w:hint="eastAsia"/>
          <w:color w:val="000000"/>
          <w:sz w:val="32"/>
          <w:szCs w:val="32"/>
        </w:rPr>
        <w:t>《穿越金钱的功课》</w:t>
      </w:r>
    </w:p>
    <w:p w:rsidR="00A05435" w:rsidRPr="00A05435" w:rsidRDefault="00A05435" w:rsidP="00A05435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</w:p>
    <w:p w:rsidR="00A05435" w:rsidRPr="00A05435" w:rsidRDefault="00A05435" w:rsidP="00A05435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A05435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标签：善道法 </w:t>
      </w:r>
      <w:r w:rsidRPr="00A05435">
        <w:rPr>
          <w:rFonts w:ascii="幼圆" w:eastAsia="幼圆" w:hAnsi="微软雅黑" w:cs="宋体" w:hint="eastAsia"/>
          <w:color w:val="000000"/>
          <w:sz w:val="21"/>
          <w:szCs w:val="21"/>
        </w:rPr>
        <w:t> </w:t>
      </w:r>
      <w:r w:rsidRPr="00A05435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</w:t>
      </w:r>
      <w:r w:rsidRPr="00A05435">
        <w:rPr>
          <w:rFonts w:ascii="幼圆" w:eastAsia="幼圆" w:hAnsi="微软雅黑" w:cs="宋体" w:hint="eastAsia"/>
          <w:color w:val="000000"/>
          <w:sz w:val="21"/>
          <w:szCs w:val="21"/>
        </w:rPr>
        <w:t>  </w:t>
      </w:r>
      <w:r w:rsidRPr="00A05435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</w:t>
      </w:r>
      <w:r w:rsidRPr="00A05435">
        <w:rPr>
          <w:rFonts w:ascii="幼圆" w:eastAsia="幼圆" w:hAnsi="微软雅黑" w:cs="宋体" w:hint="eastAsia"/>
          <w:color w:val="000000"/>
          <w:sz w:val="21"/>
          <w:szCs w:val="21"/>
        </w:rPr>
        <w:t>  </w:t>
      </w:r>
      <w:r w:rsidRPr="00A05435">
        <w:rPr>
          <w:rFonts w:ascii="幼圆" w:eastAsia="幼圆" w:hAnsi="微软雅黑" w:cs="宋体" w:hint="eastAsia"/>
          <w:color w:val="000000"/>
          <w:sz w:val="21"/>
          <w:szCs w:val="21"/>
        </w:rPr>
        <w:t>2014.12.28</w:t>
      </w:r>
    </w:p>
    <w:p w:rsidR="00A05435" w:rsidRDefault="00A05435" w:rsidP="00A05435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A05435" w:rsidRDefault="00A05435" w:rsidP="00A05435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A05435" w:rsidRPr="00A05435" w:rsidRDefault="00A05435" w:rsidP="00A05435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A05435">
        <w:rPr>
          <w:rFonts w:ascii="仿宋_GB2312" w:eastAsia="仿宋_GB2312" w:hint="eastAsia"/>
          <w:color w:val="000000"/>
          <w:sz w:val="32"/>
          <w:szCs w:val="32"/>
          <w:shd w:val="clear" w:color="auto" w:fill="FFFFFF"/>
        </w:rPr>
        <w:t>作者：依果</w:t>
      </w:r>
    </w:p>
    <w:p w:rsidR="00A05435" w:rsidRDefault="00A05435" w:rsidP="00A05435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A05435" w:rsidRDefault="00A05435" w:rsidP="00A05435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A05435" w:rsidRDefault="00A05435" w:rsidP="00A05435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A05435" w:rsidRPr="00A05435" w:rsidRDefault="00A05435" w:rsidP="00A0543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依果(605002560)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15:22:37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每个人的人生戏剧，不尽相同，生活细节当然也就不尽相同，这个，完全没有必要共振，每个人的生活，无论贫贱，穷贵，都是神性生活的一部分。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依果(605002560)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15:23:03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都只是自己的神性选择！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依果(605002560)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15:24:12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有人喜欢找丑女人做老婆，那也是他的神性戏剧部分，自己的选择。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依果(605002560)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15:25:18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课程内容不同，进度不同。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依果(605002560)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15:25:30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本性无别。</w:t>
      </w:r>
    </w:p>
    <w:p w:rsidR="00A05435" w:rsidRPr="00A05435" w:rsidRDefault="00A05435" w:rsidP="00A0543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快乐猴子</w:t>
      </w:r>
      <w:r w:rsidR="00E11A68"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(64047200)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16:09:12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嗯，戏剧进程可以更改。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就如更改自己的灵魂进程一样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lastRenderedPageBreak/>
        <w:br/>
        <w:t>快乐猴子</w:t>
      </w:r>
      <w:r w:rsidR="00E11A68"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(64047200)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16:13:31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幼圆" w:eastAsia="幼圆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依果(605002560)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16:13:59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那是。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幼圆" w:eastAsia="幼圆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依果(605002560)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16:16:14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修行就是做这个用的。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快乐猴子</w:t>
      </w:r>
      <w:r w:rsidR="00E11A68"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(64047200)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16:16:20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其实我在灵性圈子里可以瞎叫唤。。到了其他圈子还是和普通人一样。。。。呵呵也是在他们之下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快乐猴子</w:t>
      </w:r>
      <w:r w:rsidR="00E11A68"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(64047200)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16:17:19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我真心希望每个人平等但是。。这个有需要时间。。。嗯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依果(605002560)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16:18:10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找到生命本性，自然平等了。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快乐猴子</w:t>
      </w:r>
      <w:r w:rsidR="00E11A68"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(64047200)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16:18:19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是。。可是我执善。无法做出在本性里的事。。比如人性之类的。。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快乐猴子</w:t>
      </w:r>
      <w:r w:rsidR="00E11A68"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(64047200)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16:19:14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顺其自然吧。呵呵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依果(605002560)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16:19:36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善恶是戏剧内容，无需在内容上计较。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lastRenderedPageBreak/>
        <w:t>生命本性是根本，这是神性的根基。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快乐猴子</w:t>
      </w:r>
      <w:r w:rsidR="00E11A68"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(64047200)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16:20:11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我不想被金钱奴役。还是喜欢做一些服务大众的事。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依果(605002560)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16:20:55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金钱也是戏剧内容。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快乐猴子</w:t>
      </w:r>
      <w:r w:rsidR="00E11A68"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(64047200)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16:21:13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5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我对金钱有恐惧是真的嗯。。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依果(605002560)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16:23:07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这课程，也是很多人的课程，望你早日结业。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依果(605002560)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16:23:11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幼圆" w:eastAsia="幼圆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快乐猴子(64047200)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16:23:19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幼圆" w:eastAsia="幼圆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5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依果(605002560)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16:23:49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结业了，一般都会变得比较有钱了。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依果(605002560)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16:23:54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幼圆" w:eastAsia="幼圆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快乐猴子</w:t>
      </w:r>
      <w:r w:rsidR="00392EF5"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(64047200)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16:24:44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有钱能干啥啊。玩乐呵。花天酒地。失去自我。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lastRenderedPageBreak/>
        <w:t>依果(605002560)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16:25:20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穿越了，就会不是课程内容了，金钱再不会成为了困扰的问题了，更不会成为生命的业障了。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依果(605002560)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16:25:28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幼圆" w:eastAsia="幼圆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快乐猴子</w:t>
      </w:r>
      <w:r w:rsidR="00E11A68"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(64047200)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16:25:50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有钱固然是好事但是我始终没有看到，有了钱之后能干啥。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还不如在家看个电影啥的乐呵。呵呵</w:t>
      </w:r>
      <w:r w:rsidRPr="00A05435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快乐猴子</w:t>
      </w:r>
      <w:r w:rsidR="00E11A68"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(64047200)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16:26:41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外面的世界很吓人。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快乐猴子</w:t>
      </w:r>
      <w:r w:rsidR="00E11A68"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(64047200)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16:26:49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嗯。。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像马云那样的，有命挣没命花。呵呵。现在还嫌钱多了。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盯住了快乐领域</w:t>
      </w:r>
      <w:r w:rsidRPr="00A05435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快乐猴子</w:t>
      </w:r>
      <w:r w:rsidR="00E11A68"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(64047200)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16:29:08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想笑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快乐猴子</w:t>
      </w:r>
      <w:r w:rsidR="00E11A68"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(64047200)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16:30:44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有钱可以买很多东西。嗯。。车房子，女人，甚至还可以买命。。还可以买跑车买飞机买大炮。呵呵。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依果(605002560)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16:30:44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俗！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lastRenderedPageBreak/>
        <w:br/>
        <w:t>依果(605002560)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16:30:58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幼圆" w:eastAsia="幼圆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依果(605002560)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16:31:07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那不算有钱人，真“有钱”的人，从来不会拿钱说事，做事，是那些超越了钱的存在，像毛泽东，希特勒，佛陀，梵高等等。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快乐猴子</w:t>
      </w:r>
      <w:r w:rsidR="00E11A68"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(64047200)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16:31:07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幼圆" w:eastAsia="幼圆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快乐猴子</w:t>
      </w:r>
      <w:r w:rsidR="00E11A68"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(64047200)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16:31:09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是的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依果(605002560)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16:31:52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慢慢穿越金钱的课程吧！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依果(605002560)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16:31:55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幼圆" w:eastAsia="幼圆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快乐猴子</w:t>
      </w:r>
      <w:r w:rsidR="00E11A68"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(64047200)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16:32:09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哎。。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快乐猴子</w:t>
      </w:r>
      <w:r w:rsidR="00E11A68"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(64047200)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16:33:46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维持生活打工也够了。。。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自己做生意挣钱貌似。怪怪的。哎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快乐猴子</w:t>
      </w:r>
      <w:r w:rsidR="00E11A68"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(64047200)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16:34:15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lastRenderedPageBreak/>
        <w:t>我不想去定那些规则。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依果(605002560)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16:35:14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幼圆" w:eastAsia="幼圆" w:hAnsi="微软雅黑" w:cs="宋体" w:hint="eastAsia"/>
          <w:color w:val="000000"/>
          <w:sz w:val="32"/>
          <w:szCs w:val="32"/>
        </w:rPr>
        <w:br/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规则，先你出生前，就有了的，亲，你没病吧</w:t>
      </w:r>
      <w:r w:rsidRPr="00A05435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A05435" w:rsidRPr="00A05435" w:rsidRDefault="00A05435" w:rsidP="00A0543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快乐猴子</w:t>
      </w:r>
      <w:r w:rsidR="00E11A68"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(64047200)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16:35:36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A05435" w:rsidRPr="00A05435" w:rsidRDefault="00A05435" w:rsidP="00A0543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嗯。。我是说物理规则。地球的。关于金钱的。或者生意的。</w:t>
      </w:r>
    </w:p>
    <w:p w:rsidR="00A05435" w:rsidRPr="00A05435" w:rsidRDefault="00A05435" w:rsidP="00A0543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快乐猴子</w:t>
      </w:r>
      <w:r w:rsidR="00E11A68"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(64047200)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16:40:02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A05435" w:rsidRPr="00A05435" w:rsidRDefault="00A05435" w:rsidP="00A0543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现在也不知道对什么有兴趣了。。。</w:t>
      </w:r>
    </w:p>
    <w:p w:rsidR="00A05435" w:rsidRPr="00A05435" w:rsidRDefault="00A05435" w:rsidP="00A0543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依果(605002560)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16:44:59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A05435" w:rsidRPr="00A05435" w:rsidRDefault="00A05435" w:rsidP="00A0543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神性。</w:t>
      </w:r>
    </w:p>
    <w:p w:rsidR="00A05435" w:rsidRPr="00A05435" w:rsidRDefault="00A05435" w:rsidP="00A0543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要对源头神性感兴趣，不枉费做人。</w:t>
      </w:r>
    </w:p>
    <w:p w:rsidR="00A05435" w:rsidRPr="00A05435" w:rsidRDefault="00A05435" w:rsidP="00A0543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快乐猴子</w:t>
      </w:r>
      <w:r w:rsidR="00E11A68"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(64047200)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17:00:36</w:t>
      </w: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A05435" w:rsidRPr="00A05435" w:rsidRDefault="00A05435" w:rsidP="00A0543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A05435">
        <w:rPr>
          <w:rFonts w:ascii="仿宋_GB2312" w:eastAsia="仿宋_GB2312" w:hAnsi="微软雅黑" w:cs="宋体" w:hint="eastAsia"/>
          <w:color w:val="000000"/>
          <w:sz w:val="32"/>
          <w:szCs w:val="32"/>
        </w:rPr>
        <w:t>嗯。。对</w:t>
      </w:r>
    </w:p>
    <w:p w:rsidR="00A05435" w:rsidRPr="00A05435" w:rsidRDefault="00A05435" w:rsidP="00A05435">
      <w:pPr>
        <w:shd w:val="clear" w:color="auto" w:fill="FFFFFF"/>
        <w:adjustRightInd/>
        <w:snapToGrid/>
        <w:spacing w:after="240"/>
        <w:rPr>
          <w:rFonts w:ascii="微软雅黑" w:hAnsi="微软雅黑" w:cs="宋体"/>
          <w:color w:val="000000"/>
          <w:sz w:val="32"/>
          <w:szCs w:val="32"/>
        </w:rPr>
      </w:pPr>
      <w:r w:rsidRPr="00A05435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A05435">
        <w:rPr>
          <w:rFonts w:ascii="微软雅黑" w:hAnsi="微软雅黑" w:cs="宋体" w:hint="eastAsia"/>
          <w:color w:val="000000"/>
          <w:sz w:val="32"/>
          <w:szCs w:val="32"/>
        </w:rPr>
        <w:br/>
      </w:r>
    </w:p>
    <w:p w:rsidR="004358AB" w:rsidRPr="00A05435" w:rsidRDefault="004358AB" w:rsidP="00D31D50">
      <w:pPr>
        <w:spacing w:line="220" w:lineRule="atLeast"/>
        <w:rPr>
          <w:sz w:val="32"/>
          <w:szCs w:val="32"/>
        </w:rPr>
      </w:pPr>
    </w:p>
    <w:sectPr w:rsidR="004358AB" w:rsidRPr="00A0543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92EF5"/>
    <w:rsid w:val="003D37D8"/>
    <w:rsid w:val="00426133"/>
    <w:rsid w:val="004358AB"/>
    <w:rsid w:val="0074608C"/>
    <w:rsid w:val="00807549"/>
    <w:rsid w:val="0083218E"/>
    <w:rsid w:val="008B7726"/>
    <w:rsid w:val="00A05435"/>
    <w:rsid w:val="00A664F3"/>
    <w:rsid w:val="00B54591"/>
    <w:rsid w:val="00BA1E3F"/>
    <w:rsid w:val="00CB54D6"/>
    <w:rsid w:val="00D31D50"/>
    <w:rsid w:val="00E11A68"/>
    <w:rsid w:val="00F4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43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0543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543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0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640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2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384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6</cp:revision>
  <dcterms:created xsi:type="dcterms:W3CDTF">2008-09-11T17:20:00Z</dcterms:created>
  <dcterms:modified xsi:type="dcterms:W3CDTF">2016-07-27T14:52:00Z</dcterms:modified>
</cp:coreProperties>
</file>