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9F4" w:rsidRDefault="003719F4" w:rsidP="003719F4">
      <w:pPr>
        <w:adjustRightInd/>
        <w:snapToGrid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3719F4" w:rsidRPr="0077407E" w:rsidRDefault="003719F4" w:rsidP="003719F4">
      <w:pPr>
        <w:adjustRightInd/>
        <w:snapToGrid/>
        <w:jc w:val="center"/>
        <w:rPr>
          <w:rFonts w:ascii="宋体" w:eastAsia="宋体" w:hAnsi="宋体" w:cs="宋体"/>
          <w:sz w:val="28"/>
          <w:szCs w:val="24"/>
        </w:rPr>
      </w:pPr>
      <w:r w:rsidRPr="0077407E">
        <w:rPr>
          <w:rFonts w:ascii="微软雅黑" w:hAnsi="微软雅黑" w:cs="宋体"/>
          <w:color w:val="000000"/>
          <w:sz w:val="40"/>
          <w:szCs w:val="39"/>
        </w:rPr>
        <w:t>《现实和梦一体无别》</w:t>
      </w:r>
    </w:p>
    <w:p w:rsidR="003719F4" w:rsidRDefault="003719F4" w:rsidP="003719F4">
      <w:pPr>
        <w:shd w:val="clear" w:color="auto" w:fill="FFFFFF"/>
        <w:adjustRightInd/>
        <w:snapToGrid/>
        <w:spacing w:after="0" w:line="336" w:lineRule="atLeast"/>
        <w:jc w:val="center"/>
        <w:rPr>
          <w:rFonts w:ascii="微软雅黑" w:hAnsi="微软雅黑" w:cs="宋体"/>
          <w:color w:val="293233"/>
          <w:sz w:val="21"/>
          <w:szCs w:val="21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jc w:val="center"/>
        <w:rPr>
          <w:rFonts w:ascii="微软雅黑" w:hAnsi="微软雅黑" w:cs="宋体"/>
          <w:color w:val="293233"/>
          <w:sz w:val="21"/>
          <w:szCs w:val="21"/>
        </w:rPr>
      </w:pPr>
      <w:r w:rsidRPr="003719F4">
        <w:rPr>
          <w:rFonts w:ascii="微软雅黑" w:hAnsi="微软雅黑" w:cs="宋体" w:hint="eastAsia"/>
          <w:color w:val="293233"/>
          <w:sz w:val="21"/>
          <w:szCs w:val="21"/>
        </w:rPr>
        <w:t>标签：第一空性法</w:t>
      </w:r>
      <w:r>
        <w:rPr>
          <w:rFonts w:ascii="微软雅黑" w:hAnsi="微软雅黑" w:cs="宋体" w:hint="eastAsia"/>
          <w:color w:val="293233"/>
          <w:sz w:val="21"/>
          <w:szCs w:val="21"/>
        </w:rPr>
        <w:t>        </w:t>
      </w:r>
      <w:r w:rsidR="0077407E">
        <w:rPr>
          <w:rFonts w:ascii="微软雅黑" w:hAnsi="微软雅黑" w:cs="宋体" w:hint="eastAsia"/>
          <w:color w:val="293233"/>
          <w:sz w:val="21"/>
          <w:szCs w:val="21"/>
        </w:rPr>
        <w:t> </w:t>
      </w:r>
      <w:r w:rsidR="0096303A">
        <w:rPr>
          <w:rFonts w:ascii="微软雅黑" w:hAnsi="微软雅黑" w:cs="宋体" w:hint="eastAsia"/>
          <w:color w:val="293233"/>
          <w:sz w:val="21"/>
          <w:szCs w:val="21"/>
        </w:rPr>
        <w:t xml:space="preserve">  </w:t>
      </w:r>
      <w:r w:rsidRPr="003719F4">
        <w:rPr>
          <w:rFonts w:ascii="微软雅黑" w:hAnsi="微软雅黑" w:cs="宋体" w:hint="eastAsia"/>
          <w:color w:val="293233"/>
          <w:sz w:val="21"/>
          <w:szCs w:val="21"/>
        </w:rPr>
        <w:t>         2014_04_23</w:t>
      </w:r>
    </w:p>
    <w:p w:rsidR="003719F4" w:rsidRDefault="003719F4" w:rsidP="003719F4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微软雅黑" w:cs="宋体"/>
          <w:color w:val="293233"/>
          <w:sz w:val="36"/>
          <w:szCs w:val="36"/>
        </w:rPr>
      </w:pPr>
    </w:p>
    <w:p w:rsidR="003719F4" w:rsidRDefault="003719F4" w:rsidP="003719F4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微软雅黑" w:cs="宋体"/>
          <w:color w:val="293233"/>
          <w:sz w:val="36"/>
          <w:szCs w:val="36"/>
        </w:rPr>
      </w:pPr>
    </w:p>
    <w:p w:rsidR="0096303A" w:rsidRDefault="003719F4" w:rsidP="00C95DF7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  <w:r w:rsidRPr="003719F4">
        <w:rPr>
          <w:rFonts w:ascii="仿宋_GB2312" w:eastAsia="仿宋_GB2312" w:hAnsi="微软雅黑" w:cs="宋体" w:hint="eastAsia"/>
          <w:color w:val="293233"/>
          <w:sz w:val="36"/>
          <w:szCs w:val="36"/>
        </w:rPr>
        <w:t>作者：依果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3719F4" w:rsidRDefault="003719F4" w:rsidP="00C95DF7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20:37:29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果，源头为何让我们下来？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生活中周围人常问我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依果(605002560)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20:51:19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自己下来的，源头依在。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自己玩画地为牢游戏。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20:52:11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自己偷跑出来玩的？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C95DF7" w:rsidRDefault="00C95DF7" w:rsidP="003719F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依果(605002560)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20:53:41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玩迷了，受了邪恶天使的诱惑。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C95DF7" w:rsidRDefault="00C95DF7" w:rsidP="003719F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依果(605002560)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20:54:36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这是听得懂的说法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C95DF7" w:rsidRDefault="00C95DF7" w:rsidP="003719F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20:55:28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之前都以为是源头让下来体验二元的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C95DF7" w:rsidRDefault="00C95DF7" w:rsidP="003719F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依果(605002560)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20:57:16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请看宇宙是复制品 一文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C95DF7" w:rsidRDefault="00C95DF7" w:rsidP="003719F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20:57:19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 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21:07:14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宇宙是拷贝品</w:t>
      </w:r>
      <w:hyperlink r:id="rId5" w:tgtFrame="_blank" w:history="1">
        <w:r w:rsidRPr="003719F4">
          <w:rPr>
            <w:rFonts w:ascii="仿宋_GB2312" w:eastAsia="仿宋_GB2312" w:hAnsi="微软雅黑" w:cs="宋体" w:hint="eastAsia"/>
            <w:color w:val="2595B7"/>
            <w:sz w:val="36"/>
          </w:rPr>
          <w:t>http://blog.sina.com.cn/s/blog_548e87a601017tap.html</w:t>
        </w:r>
      </w:hyperlink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C95DF7" w:rsidRDefault="00C95DF7" w:rsidP="003719F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21:57:19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听不懂的说法是什么呢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23:01:41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果文说了为了入戏，自愿忘记了身份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赞自找挨抽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C95DF7" w:rsidRDefault="00C95DF7" w:rsidP="003719F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0.1(372191150)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23:12:00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难道你不记得了？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赞，不忘记身份就剧透。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赞，连忘记身份的事情也忘记了，胆子大。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穿越(1938875265)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23:53:44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哈哈哈，网友看完那文说……那，活着还有啥意思？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人类都是自己抽自己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C95DF7" w:rsidRDefault="00C95DF7" w:rsidP="003719F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依果(605002560)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0:27:05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游戏是本性。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和其它任何除了本性存在之外的衍生品无关。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0:30:26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其实因果就是游戏，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果怎么没故意忘身份呀？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教教我们怎么不忘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依果(605002560)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1:18:08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活着证悟空性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C95DF7" w:rsidRDefault="00C95DF7" w:rsidP="003719F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10:17:43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好，多去实践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赞从今以后我会少很多纠结了，因为无论什么都是游戏，玩迷玩真的人才会恐惧并纠结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依果(605002560)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10:56:17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现在“修行”人是很难超度的。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穿越(1938875265)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10:56:57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赞各种心其实是挂碍心，恐怖心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依果(605002560)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10:58:29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一艘艘法魔大船正在远离彼岸，驶向此岸。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依果(605002560)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10:58:42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微软雅黑" w:hAnsi="微软雅黑" w:cs="宋体"/>
          <w:noProof/>
          <w:color w:val="000000"/>
          <w:sz w:val="21"/>
          <w:szCs w:val="21"/>
        </w:rPr>
        <w:drawing>
          <wp:inline distT="0" distB="0" distL="0" distR="0">
            <wp:extent cx="609600" cy="609600"/>
            <wp:effectExtent l="19050" t="0" r="0" b="0"/>
            <wp:docPr id="9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穿越(1938875265)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10:58:57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现在修行人，理论上懂空性，实际操作始终纠结在二元对立当中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赞我认为自己完全有希望出来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依果(605002560)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11:00:28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在那河中心，来了个华丽的180度回旋，胜利前进！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返航进行曲是末法时期的主旋律！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11:01:37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赞美</w:t>
      </w:r>
      <w:r w:rsidRPr="003719F4">
        <w:rPr>
          <w:rFonts w:ascii="仿宋_GB2312" w:eastAsia="仿宋_GB2312" w:hAnsi="微软雅黑" w:cs="宋体" w:hint="eastAsia"/>
          <w:color w:val="293233"/>
          <w:sz w:val="36"/>
          <w:szCs w:val="36"/>
        </w:rPr>
        <w:t>法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引领我成长！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C95DF7" w:rsidRDefault="00C95DF7" w:rsidP="003719F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依果(605002560)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11:01:47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微软雅黑" w:hAnsi="微软雅黑" w:cs="宋体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9F4">
        <w:rPr>
          <w:rFonts w:ascii="微软雅黑" w:hAnsi="微软雅黑" w:cs="宋体" w:hint="eastAsia"/>
          <w:color w:val="000000"/>
          <w:sz w:val="21"/>
          <w:szCs w:val="21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0.1(372191150)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11:02:39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赞，星星之火，可以燎原。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11:02:45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赞美果的各种方便智慧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依果(605002560)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11:03:02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不返航就算成就，那和骂人区别不大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11:03:03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赞美我的彼岸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依果(605002560)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11:03:45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别再骂我了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穿越(1938875265)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11:04:08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赞美我看到了彼岸的.......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0.1(372191150)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11:04:47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赞，评价即是骂。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赞，评价与骂一线之隔。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11:10:51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赞美梦中修空性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C95DF7" w:rsidRDefault="00C95DF7" w:rsidP="003719F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依果(605002560)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11:14:29</w:t>
      </w: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现实和梦一体无别。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19F4">
        <w:rPr>
          <w:rFonts w:ascii="仿宋_GB2312" w:eastAsia="仿宋_GB2312" w:hAnsi="微软雅黑" w:cs="宋体" w:hint="eastAsia"/>
          <w:color w:val="000000"/>
          <w:sz w:val="36"/>
          <w:szCs w:val="36"/>
        </w:rPr>
        <w:t>互相切磋。</w:t>
      </w:r>
    </w:p>
    <w:p w:rsidR="003719F4" w:rsidRPr="003719F4" w:rsidRDefault="003719F4" w:rsidP="003719F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00A01"/>
    <w:rsid w:val="00106121"/>
    <w:rsid w:val="00110769"/>
    <w:rsid w:val="001565F0"/>
    <w:rsid w:val="00174076"/>
    <w:rsid w:val="001C535B"/>
    <w:rsid w:val="002146E9"/>
    <w:rsid w:val="0028043E"/>
    <w:rsid w:val="00306855"/>
    <w:rsid w:val="00323B43"/>
    <w:rsid w:val="003719F4"/>
    <w:rsid w:val="00392E72"/>
    <w:rsid w:val="003D37D8"/>
    <w:rsid w:val="00426133"/>
    <w:rsid w:val="004358AB"/>
    <w:rsid w:val="00765D44"/>
    <w:rsid w:val="0077407E"/>
    <w:rsid w:val="008B7726"/>
    <w:rsid w:val="0096303A"/>
    <w:rsid w:val="00B63377"/>
    <w:rsid w:val="00C1308F"/>
    <w:rsid w:val="00C95DF7"/>
    <w:rsid w:val="00D31D50"/>
    <w:rsid w:val="00E95285"/>
    <w:rsid w:val="00E96F7E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3719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0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399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8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9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2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6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1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2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8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0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33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7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1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5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46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11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9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0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3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0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5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9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5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5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8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7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0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8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3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9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0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6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1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6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4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0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1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25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2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3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2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4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20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8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03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1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8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55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76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14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1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9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0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8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22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8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3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44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8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hyperlink" Target="http://blog.sina.com.cn/s/blog_548e87a601017tap.html" TargetMode="External"/><Relationship Id="rId10" Type="http://schemas.openxmlformats.org/officeDocument/2006/relationships/image" Target="media/image6.gif"/><Relationship Id="rId4" Type="http://schemas.openxmlformats.org/officeDocument/2006/relationships/image" Target="media/image1.gif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13</cp:revision>
  <dcterms:created xsi:type="dcterms:W3CDTF">2008-09-11T17:20:00Z</dcterms:created>
  <dcterms:modified xsi:type="dcterms:W3CDTF">2016-07-06T13:16:00Z</dcterms:modified>
</cp:coreProperties>
</file>