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CDCEB" w14:textId="3A059DE0" w:rsidR="00C43748" w:rsidRDefault="00E00A4A" w:rsidP="00E00A4A">
      <w:pPr>
        <w:rPr>
          <w:rFonts w:ascii="Times New Roman" w:hAnsi="Times New Roman" w:cs="Times New Roman"/>
          <w:sz w:val="24"/>
          <w:szCs w:val="24"/>
        </w:rPr>
      </w:pPr>
      <w:r w:rsidRPr="00E00A4A">
        <w:rPr>
          <w:rFonts w:ascii="Times New Roman" w:hAnsi="Times New Roman" w:cs="Times New Roman"/>
          <w:sz w:val="24"/>
          <w:szCs w:val="24"/>
        </w:rPr>
        <w:t>1.  Although</w:t>
      </w:r>
      <w:r w:rsidR="005042AB">
        <w:rPr>
          <w:rFonts w:ascii="Times New Roman" w:hAnsi="Times New Roman" w:cs="Times New Roman"/>
          <w:sz w:val="24"/>
          <w:szCs w:val="24"/>
        </w:rPr>
        <w:t xml:space="preserve"> the mean for two groups appears drastically different: </w:t>
      </w:r>
      <w:proofErr w:type="spellStart"/>
      <w:r w:rsidR="005042AB">
        <w:rPr>
          <w:rFonts w:ascii="Times New Roman" w:hAnsi="Times New Roman" w:cs="Times New Roman"/>
          <w:sz w:val="24"/>
          <w:szCs w:val="24"/>
        </w:rPr>
        <w:t>Ctl</w:t>
      </w:r>
      <w:proofErr w:type="spellEnd"/>
      <w:r w:rsidR="005042AB">
        <w:rPr>
          <w:rFonts w:ascii="Times New Roman" w:hAnsi="Times New Roman" w:cs="Times New Roman"/>
          <w:sz w:val="24"/>
          <w:szCs w:val="24"/>
        </w:rPr>
        <w:t xml:space="preserve"> – 18.8 and Ex – 5.7, the p-values indicated by T-test is 0.14 and not statistically significant to reject the null hypothesis, which is the true means of these two groups are the same. </w:t>
      </w:r>
    </w:p>
    <w:p w14:paraId="5117176B" w14:textId="0F2101F2" w:rsidR="00065CB8" w:rsidRDefault="005042AB" w:rsidP="00E00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65CB8">
        <w:rPr>
          <w:rFonts w:ascii="Times New Roman" w:hAnsi="Times New Roman" w:cs="Times New Roman"/>
          <w:sz w:val="24"/>
          <w:szCs w:val="24"/>
        </w:rPr>
        <w:t xml:space="preserve"> A one sided T-test’s null hypothesis is that </w:t>
      </w:r>
      <w:r w:rsidR="00065CB8">
        <w:rPr>
          <w:rFonts w:ascii="Times New Roman" w:hAnsi="Times New Roman" w:cs="Times New Roman"/>
          <w:sz w:val="24"/>
          <w:szCs w:val="24"/>
        </w:rPr>
        <w:t>the sample mean</w:t>
      </w:r>
      <w:r w:rsidR="00065CB8">
        <w:rPr>
          <w:rFonts w:ascii="Times New Roman" w:hAnsi="Times New Roman" w:cs="Times New Roman"/>
          <w:sz w:val="24"/>
          <w:szCs w:val="24"/>
        </w:rPr>
        <w:t xml:space="preserve"> is the same as</w:t>
      </w:r>
      <w:r w:rsidR="00065CB8" w:rsidRPr="00065CB8">
        <w:rPr>
          <w:rFonts w:ascii="Times New Roman" w:hAnsi="Times New Roman" w:cs="Times New Roman"/>
          <w:sz w:val="24"/>
          <w:szCs w:val="24"/>
        </w:rPr>
        <w:t xml:space="preserve"> </w:t>
      </w:r>
      <w:r w:rsidR="00065CB8">
        <w:rPr>
          <w:rFonts w:ascii="Times New Roman" w:hAnsi="Times New Roman" w:cs="Times New Roman"/>
          <w:sz w:val="24"/>
          <w:szCs w:val="24"/>
        </w:rPr>
        <w:t>the true mean</w:t>
      </w:r>
      <w:r w:rsidR="00065CB8">
        <w:rPr>
          <w:rFonts w:ascii="Times New Roman" w:hAnsi="Times New Roman" w:cs="Times New Roman"/>
          <w:sz w:val="24"/>
          <w:szCs w:val="24"/>
        </w:rPr>
        <w:t xml:space="preserve">. With only one group of data, the function needs a given true mean, as shown in the </w:t>
      </w:r>
      <w:proofErr w:type="gramStart"/>
      <w:r w:rsidR="00065CB8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="0006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CB8" w:rsidRPr="000647BF">
        <w:rPr>
          <w:rFonts w:ascii="Courier New" w:hAnsi="Courier New" w:cs="Courier New"/>
          <w:sz w:val="24"/>
          <w:szCs w:val="24"/>
        </w:rPr>
        <w:t>t.test</w:t>
      </w:r>
      <w:proofErr w:type="spellEnd"/>
      <w:r w:rsidR="00065CB8" w:rsidRPr="000647BF">
        <w:rPr>
          <w:rFonts w:ascii="Courier New" w:hAnsi="Courier New" w:cs="Courier New"/>
          <w:sz w:val="24"/>
          <w:szCs w:val="24"/>
        </w:rPr>
        <w:t>(</w:t>
      </w:r>
      <w:proofErr w:type="spellStart"/>
      <w:r w:rsidR="00065CB8" w:rsidRPr="000647BF">
        <w:rPr>
          <w:rFonts w:ascii="Courier New" w:hAnsi="Courier New" w:cs="Courier New"/>
          <w:sz w:val="24"/>
          <w:szCs w:val="24"/>
        </w:rPr>
        <w:t>senior_data$age</w:t>
      </w:r>
      <w:proofErr w:type="spellEnd"/>
      <w:r w:rsidR="00065CB8" w:rsidRPr="000647BF">
        <w:rPr>
          <w:rFonts w:ascii="Courier New" w:hAnsi="Courier New" w:cs="Courier New"/>
          <w:sz w:val="24"/>
          <w:szCs w:val="24"/>
        </w:rPr>
        <w:t xml:space="preserve">, mu = 22). </w:t>
      </w:r>
    </w:p>
    <w:p w14:paraId="3F4485D8" w14:textId="42CF851D" w:rsidR="000647BF" w:rsidRPr="00E00A4A" w:rsidRDefault="00065CB8" w:rsidP="00E00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sectPr w:rsidR="000647BF" w:rsidRPr="00E00A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3B67A" w14:textId="77777777" w:rsidR="00487BD9" w:rsidRDefault="00487BD9" w:rsidP="00E00A4A">
      <w:pPr>
        <w:spacing w:after="0" w:line="240" w:lineRule="auto"/>
      </w:pPr>
      <w:r>
        <w:separator/>
      </w:r>
    </w:p>
  </w:endnote>
  <w:endnote w:type="continuationSeparator" w:id="0">
    <w:p w14:paraId="091F9F2E" w14:textId="77777777" w:rsidR="00487BD9" w:rsidRDefault="00487BD9" w:rsidP="00E0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DDB98" w14:textId="77777777" w:rsidR="00487BD9" w:rsidRDefault="00487BD9" w:rsidP="00E00A4A">
      <w:pPr>
        <w:spacing w:after="0" w:line="240" w:lineRule="auto"/>
      </w:pPr>
      <w:r>
        <w:separator/>
      </w:r>
    </w:p>
  </w:footnote>
  <w:footnote w:type="continuationSeparator" w:id="0">
    <w:p w14:paraId="73D646F4" w14:textId="77777777" w:rsidR="00487BD9" w:rsidRDefault="00487BD9" w:rsidP="00E00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129D9" w14:textId="5E192592" w:rsidR="00E00A4A" w:rsidRPr="00E00A4A" w:rsidRDefault="00E00A4A">
    <w:pPr>
      <w:pStyle w:val="Header"/>
      <w:rPr>
        <w:rFonts w:ascii="Times New Roman" w:hAnsi="Times New Roman" w:cs="Times New Roman"/>
        <w:sz w:val="24"/>
        <w:szCs w:val="24"/>
      </w:rPr>
    </w:pPr>
    <w:r w:rsidRPr="00E00A4A">
      <w:rPr>
        <w:rFonts w:ascii="Times New Roman" w:hAnsi="Times New Roman" w:cs="Times New Roman"/>
        <w:sz w:val="24"/>
        <w:szCs w:val="24"/>
      </w:rPr>
      <w:t>Zhaosen Guo</w:t>
    </w:r>
    <w:r w:rsidRPr="00E00A4A">
      <w:rPr>
        <w:rFonts w:ascii="Times New Roman" w:hAnsi="Times New Roman" w:cs="Times New Roman"/>
        <w:sz w:val="24"/>
        <w:szCs w:val="24"/>
      </w:rPr>
      <w:tab/>
      <w:t>ENVST 206</w:t>
    </w:r>
    <w:r w:rsidRPr="00E00A4A">
      <w:rPr>
        <w:rFonts w:ascii="Times New Roman" w:hAnsi="Times New Roman" w:cs="Times New Roman"/>
        <w:sz w:val="24"/>
        <w:szCs w:val="24"/>
      </w:rPr>
      <w:tab/>
      <w:t>Activity3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C55D6"/>
    <w:multiLevelType w:val="hybridMultilevel"/>
    <w:tmpl w:val="2C84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28"/>
    <w:rsid w:val="000267CC"/>
    <w:rsid w:val="000647BF"/>
    <w:rsid w:val="00065CB8"/>
    <w:rsid w:val="00092AFC"/>
    <w:rsid w:val="000E723A"/>
    <w:rsid w:val="00104D4D"/>
    <w:rsid w:val="00115063"/>
    <w:rsid w:val="00134EAA"/>
    <w:rsid w:val="00146129"/>
    <w:rsid w:val="001B23A8"/>
    <w:rsid w:val="001E1CE9"/>
    <w:rsid w:val="00201997"/>
    <w:rsid w:val="00204BA8"/>
    <w:rsid w:val="00214BF3"/>
    <w:rsid w:val="00224E53"/>
    <w:rsid w:val="0023272A"/>
    <w:rsid w:val="002C5B8F"/>
    <w:rsid w:val="002D0E93"/>
    <w:rsid w:val="002E197B"/>
    <w:rsid w:val="003053F1"/>
    <w:rsid w:val="00366FB9"/>
    <w:rsid w:val="00375998"/>
    <w:rsid w:val="003F3B8F"/>
    <w:rsid w:val="00435BBF"/>
    <w:rsid w:val="00456995"/>
    <w:rsid w:val="00473EBA"/>
    <w:rsid w:val="00475BA4"/>
    <w:rsid w:val="00482F93"/>
    <w:rsid w:val="00484644"/>
    <w:rsid w:val="00487BD9"/>
    <w:rsid w:val="004D5E56"/>
    <w:rsid w:val="004E4E66"/>
    <w:rsid w:val="004F4638"/>
    <w:rsid w:val="004F68D3"/>
    <w:rsid w:val="00502DA3"/>
    <w:rsid w:val="005042AB"/>
    <w:rsid w:val="00521CC8"/>
    <w:rsid w:val="0055106A"/>
    <w:rsid w:val="00566FE2"/>
    <w:rsid w:val="00573BF1"/>
    <w:rsid w:val="00575D6E"/>
    <w:rsid w:val="005857FD"/>
    <w:rsid w:val="00592D67"/>
    <w:rsid w:val="005A13BA"/>
    <w:rsid w:val="005A48EC"/>
    <w:rsid w:val="005D05A4"/>
    <w:rsid w:val="005E7892"/>
    <w:rsid w:val="005F3425"/>
    <w:rsid w:val="00601197"/>
    <w:rsid w:val="006508DC"/>
    <w:rsid w:val="00683A0D"/>
    <w:rsid w:val="007B55DB"/>
    <w:rsid w:val="007D4249"/>
    <w:rsid w:val="007E2C6E"/>
    <w:rsid w:val="007F21C3"/>
    <w:rsid w:val="008110E3"/>
    <w:rsid w:val="00821F92"/>
    <w:rsid w:val="008411A4"/>
    <w:rsid w:val="00913357"/>
    <w:rsid w:val="00944AEA"/>
    <w:rsid w:val="00963C98"/>
    <w:rsid w:val="00987D17"/>
    <w:rsid w:val="009A6E30"/>
    <w:rsid w:val="009B351E"/>
    <w:rsid w:val="009D0DAD"/>
    <w:rsid w:val="009E1A49"/>
    <w:rsid w:val="00A1484C"/>
    <w:rsid w:val="00A342AC"/>
    <w:rsid w:val="00A54F4A"/>
    <w:rsid w:val="00A7701C"/>
    <w:rsid w:val="00A77D02"/>
    <w:rsid w:val="00A80849"/>
    <w:rsid w:val="00A825B7"/>
    <w:rsid w:val="00AA711D"/>
    <w:rsid w:val="00AF36E9"/>
    <w:rsid w:val="00B7247C"/>
    <w:rsid w:val="00B72952"/>
    <w:rsid w:val="00B94E0A"/>
    <w:rsid w:val="00BC62D2"/>
    <w:rsid w:val="00BF5514"/>
    <w:rsid w:val="00C049CA"/>
    <w:rsid w:val="00C36BF5"/>
    <w:rsid w:val="00C409BB"/>
    <w:rsid w:val="00C43748"/>
    <w:rsid w:val="00C62644"/>
    <w:rsid w:val="00C7367C"/>
    <w:rsid w:val="00C73D03"/>
    <w:rsid w:val="00CE20E8"/>
    <w:rsid w:val="00CF7360"/>
    <w:rsid w:val="00D07FD9"/>
    <w:rsid w:val="00D233DF"/>
    <w:rsid w:val="00D354D5"/>
    <w:rsid w:val="00D87568"/>
    <w:rsid w:val="00DA44D9"/>
    <w:rsid w:val="00DF7C08"/>
    <w:rsid w:val="00E00A4A"/>
    <w:rsid w:val="00E3292F"/>
    <w:rsid w:val="00ED669C"/>
    <w:rsid w:val="00F36A28"/>
    <w:rsid w:val="00F40C02"/>
    <w:rsid w:val="00F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ECF0"/>
  <w15:chartTrackingRefBased/>
  <w15:docId w15:val="{3F905793-2611-4438-94C4-03348893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A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A4A"/>
  </w:style>
  <w:style w:type="paragraph" w:styleId="Footer">
    <w:name w:val="footer"/>
    <w:basedOn w:val="Normal"/>
    <w:link w:val="FooterChar"/>
    <w:uiPriority w:val="99"/>
    <w:unhideWhenUsed/>
    <w:rsid w:val="00E00A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Zhaosen Guo</dc:creator>
  <cp:keywords/>
  <dc:description/>
  <cp:lastModifiedBy>Zhaosen Guo</cp:lastModifiedBy>
  <cp:revision>3</cp:revision>
  <dcterms:created xsi:type="dcterms:W3CDTF">2020-09-13T00:59:00Z</dcterms:created>
  <dcterms:modified xsi:type="dcterms:W3CDTF">2020-09-13T01:22:00Z</dcterms:modified>
</cp:coreProperties>
</file>