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DCD" w14:textId="77777777" w:rsidR="00351A18" w:rsidRPr="002614F8" w:rsidRDefault="00351A18" w:rsidP="00351A18">
      <w:pPr>
        <w:rPr>
          <w:rFonts w:asciiTheme="majorHAnsi" w:hAnsiTheme="majorHAnsi"/>
          <w:b/>
          <w:sz w:val="26"/>
          <w:szCs w:val="26"/>
        </w:rPr>
      </w:pPr>
      <w:r w:rsidRPr="002614F8">
        <w:rPr>
          <w:rFonts w:asciiTheme="majorHAnsi" w:hAnsiTheme="majorHAnsi"/>
          <w:b/>
          <w:sz w:val="26"/>
          <w:szCs w:val="26"/>
        </w:rPr>
        <w:t>Use Case Text for Register / Login Use Case</w:t>
      </w:r>
    </w:p>
    <w:p w14:paraId="017C8A76" w14:textId="77777777" w:rsidR="00351A18" w:rsidRPr="002614F8" w:rsidRDefault="00351A18" w:rsidP="00351A18">
      <w:pPr>
        <w:rPr>
          <w:rFonts w:asciiTheme="majorHAnsi" w:hAnsiTheme="majorHAnsi"/>
          <w:sz w:val="26"/>
          <w:szCs w:val="26"/>
        </w:rPr>
      </w:pPr>
    </w:p>
    <w:p w14:paraId="21D8920F" w14:textId="77777777" w:rsidR="00B83D50" w:rsidRPr="002614F8" w:rsidRDefault="002614F8" w:rsidP="00351A18">
      <w:pPr>
        <w:rPr>
          <w:rFonts w:asciiTheme="majorHAnsi" w:hAnsiTheme="majorHAnsi"/>
          <w:sz w:val="26"/>
          <w:szCs w:val="26"/>
        </w:rPr>
      </w:pPr>
      <w:r w:rsidRPr="002614F8">
        <w:rPr>
          <w:rFonts w:asciiTheme="majorHAnsi" w:hAnsiTheme="majorHAnsi"/>
          <w:sz w:val="26"/>
          <w:szCs w:val="26"/>
        </w:rPr>
        <w:t>Goal: To register a new user or login an existing user.</w:t>
      </w:r>
    </w:p>
    <w:p w14:paraId="0C67FDFB" w14:textId="77777777" w:rsidR="002614F8" w:rsidRDefault="002614F8" w:rsidP="00351A18">
      <w:pPr>
        <w:rPr>
          <w:rFonts w:asciiTheme="majorHAnsi" w:hAnsiTheme="majorHAnsi"/>
          <w:sz w:val="26"/>
          <w:szCs w:val="26"/>
        </w:rPr>
      </w:pPr>
    </w:p>
    <w:p w14:paraId="0C872B77" w14:textId="77777777" w:rsidR="00FE6A36" w:rsidRDefault="00FE6A36" w:rsidP="00351A1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Actors: New visitor / Existing visitor.</w:t>
      </w:r>
    </w:p>
    <w:p w14:paraId="389B2293" w14:textId="77777777" w:rsidR="00FE6A36" w:rsidRPr="002614F8" w:rsidRDefault="00FE6A36" w:rsidP="00351A18">
      <w:pPr>
        <w:rPr>
          <w:rFonts w:asciiTheme="majorHAnsi" w:hAnsiTheme="majorHAnsi"/>
          <w:sz w:val="26"/>
          <w:szCs w:val="26"/>
        </w:rPr>
      </w:pPr>
    </w:p>
    <w:p w14:paraId="328A3549" w14:textId="77777777" w:rsidR="002614F8" w:rsidRDefault="002614F8" w:rsidP="00351A18">
      <w:pPr>
        <w:rPr>
          <w:rFonts w:asciiTheme="majorHAnsi" w:hAnsiTheme="majorHAnsi"/>
          <w:sz w:val="26"/>
          <w:szCs w:val="26"/>
        </w:rPr>
      </w:pPr>
      <w:r w:rsidRPr="002614F8">
        <w:rPr>
          <w:rFonts w:asciiTheme="majorHAnsi" w:hAnsiTheme="majorHAnsi"/>
          <w:sz w:val="26"/>
          <w:szCs w:val="26"/>
        </w:rPr>
        <w:t xml:space="preserve">Main Success Scenario: </w:t>
      </w:r>
    </w:p>
    <w:p w14:paraId="7B2B0570" w14:textId="77777777" w:rsidR="002614F8" w:rsidRDefault="002614F8" w:rsidP="002614F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is welcomed to the website via the welcome screen.</w:t>
      </w:r>
    </w:p>
    <w:p w14:paraId="3C7C8450" w14:textId="77777777" w:rsidR="002614F8" w:rsidRDefault="002614F8" w:rsidP="002614F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user chooses to </w:t>
      </w:r>
      <w:r>
        <w:rPr>
          <w:rFonts w:asciiTheme="majorHAnsi" w:hAnsiTheme="majorHAnsi"/>
          <w:sz w:val="26"/>
          <w:szCs w:val="26"/>
          <w:u w:val="single"/>
        </w:rPr>
        <w:t>register</w:t>
      </w:r>
      <w:r>
        <w:rPr>
          <w:rFonts w:asciiTheme="majorHAnsi" w:hAnsiTheme="majorHAnsi"/>
          <w:sz w:val="26"/>
          <w:szCs w:val="26"/>
        </w:rPr>
        <w:t>, the website redirects to registration page.</w:t>
      </w:r>
    </w:p>
    <w:p w14:paraId="0FECB6D3" w14:textId="77777777" w:rsidR="00FD65E3" w:rsidRDefault="00FD65E3" w:rsidP="002614F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15-minute timer is initiated.</w:t>
      </w:r>
    </w:p>
    <w:p w14:paraId="072E7441" w14:textId="77777777" w:rsidR="00FD65E3" w:rsidRDefault="00FD65E3" w:rsidP="002614F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user does not complete registration within 15-minutes, the webpage will expire. Otherwise, all functionality will be maintained.</w:t>
      </w:r>
    </w:p>
    <w:p w14:paraId="1C2E8C8D" w14:textId="77777777" w:rsidR="002614F8" w:rsidRDefault="002614F8" w:rsidP="002614F8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fills out the registration form.</w:t>
      </w:r>
    </w:p>
    <w:p w14:paraId="40D2B3C5" w14:textId="77777777" w:rsidR="00FD65E3" w:rsidRDefault="002614F8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Registration form require</w:t>
      </w:r>
      <w:r w:rsidR="00FD65E3">
        <w:rPr>
          <w:rFonts w:asciiTheme="majorHAnsi" w:hAnsiTheme="majorHAnsi"/>
          <w:sz w:val="26"/>
          <w:szCs w:val="26"/>
        </w:rPr>
        <w:t>s an email address, first and last</w:t>
      </w:r>
      <w:r>
        <w:rPr>
          <w:rFonts w:asciiTheme="majorHAnsi" w:hAnsiTheme="majorHAnsi"/>
          <w:sz w:val="26"/>
          <w:szCs w:val="26"/>
        </w:rPr>
        <w:t xml:space="preserve"> name and </w:t>
      </w:r>
      <w:r w:rsidR="00FD65E3">
        <w:rPr>
          <w:rFonts w:asciiTheme="majorHAnsi" w:hAnsiTheme="majorHAnsi"/>
          <w:sz w:val="26"/>
          <w:szCs w:val="26"/>
        </w:rPr>
        <w:t>allows user to choose a password.</w:t>
      </w:r>
    </w:p>
    <w:p w14:paraId="6E476F65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Website sends user-entered information to check for availability. </w:t>
      </w:r>
    </w:p>
    <w:p w14:paraId="458965EF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credentials are not available, the website redirects user to refill the registration page with new information.</w:t>
      </w:r>
    </w:p>
    <w:p w14:paraId="43185F8F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credentials are available, the website redirects user to the official login page.</w:t>
      </w:r>
    </w:p>
    <w:p w14:paraId="1916D3B5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user enters their login info, which includes the email address and password.</w:t>
      </w:r>
    </w:p>
    <w:p w14:paraId="1BC489AB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information is verified by the website.</w:t>
      </w:r>
    </w:p>
    <w:p w14:paraId="5DE22076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information is incorrect, the website reports an error and asks the user to re-enter their credentials.</w:t>
      </w:r>
    </w:p>
    <w:p w14:paraId="470449AD" w14:textId="77777777" w:rsidR="00FD65E3" w:rsidRDefault="00FD65E3" w:rsidP="00FD65E3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information is correct, the website redirects user to the official welcome screen.</w:t>
      </w:r>
    </w:p>
    <w:p w14:paraId="0A8B4087" w14:textId="77777777" w:rsidR="00FD65E3" w:rsidRDefault="00FD65E3" w:rsidP="00FD65E3">
      <w:pPr>
        <w:rPr>
          <w:rFonts w:asciiTheme="majorHAnsi" w:hAnsiTheme="majorHAnsi"/>
          <w:sz w:val="26"/>
          <w:szCs w:val="26"/>
        </w:rPr>
      </w:pPr>
    </w:p>
    <w:p w14:paraId="1B3723E2" w14:textId="77777777" w:rsidR="00FD65E3" w:rsidRPr="00FD65E3" w:rsidRDefault="00FD65E3" w:rsidP="00FD65E3">
      <w:pPr>
        <w:rPr>
          <w:rFonts w:asciiTheme="majorHAnsi" w:hAnsiTheme="majorHAnsi"/>
          <w:sz w:val="26"/>
          <w:szCs w:val="26"/>
        </w:rPr>
      </w:pPr>
    </w:p>
    <w:p w14:paraId="2D68485B" w14:textId="77777777" w:rsidR="002614F8" w:rsidRPr="002614F8" w:rsidRDefault="002614F8" w:rsidP="00005047">
      <w:pPr>
        <w:ind w:left="720" w:hanging="720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2614F8" w:rsidRPr="002614F8" w:rsidSect="00B83D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99D"/>
    <w:multiLevelType w:val="hybridMultilevel"/>
    <w:tmpl w:val="E090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D4D99"/>
    <w:multiLevelType w:val="hybridMultilevel"/>
    <w:tmpl w:val="64C07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18"/>
    <w:rsid w:val="00005047"/>
    <w:rsid w:val="002614F8"/>
    <w:rsid w:val="00351A18"/>
    <w:rsid w:val="009647BE"/>
    <w:rsid w:val="00B83D50"/>
    <w:rsid w:val="00FD65E3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38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3</cp:revision>
  <dcterms:created xsi:type="dcterms:W3CDTF">2014-03-16T17:30:00Z</dcterms:created>
  <dcterms:modified xsi:type="dcterms:W3CDTF">2014-03-16T18:37:00Z</dcterms:modified>
</cp:coreProperties>
</file>