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547D7" w14:textId="28C3384C" w:rsidR="00CC2DBD" w:rsidRDefault="00CC2DBD" w:rsidP="0000770A">
      <w:pPr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1DD8891" wp14:editId="7ACCE97B">
            <wp:simplePos x="0" y="0"/>
            <wp:positionH relativeFrom="page">
              <wp:align>right</wp:align>
            </wp:positionH>
            <wp:positionV relativeFrom="paragraph">
              <wp:posOffset>-895985</wp:posOffset>
            </wp:positionV>
            <wp:extent cx="7772400" cy="10058400"/>
            <wp:effectExtent l="0" t="0" r="0" b="0"/>
            <wp:wrapNone/>
            <wp:docPr id="2649" name="Picture 2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" name="Picture 26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50A7360" wp14:editId="5CF91851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2105025" cy="1885950"/>
            <wp:effectExtent l="0" t="0" r="9525" b="0"/>
            <wp:wrapNone/>
            <wp:docPr id="2650" name="Picture 2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" name="Picture 26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1F4EC" w14:textId="77777777" w:rsidR="00CC2DBD" w:rsidRPr="00CC2DBD" w:rsidRDefault="00CC2DBD" w:rsidP="00CC2DBD">
      <w:pPr>
        <w:rPr>
          <w:rFonts w:ascii="Arial" w:hAnsi="Arial" w:cs="Arial"/>
          <w:sz w:val="24"/>
          <w:szCs w:val="24"/>
        </w:rPr>
      </w:pPr>
    </w:p>
    <w:p w14:paraId="6BADD846" w14:textId="77777777" w:rsidR="00CC2DBD" w:rsidRPr="00CC2DBD" w:rsidRDefault="00CC2DBD" w:rsidP="00CC2DBD">
      <w:pPr>
        <w:rPr>
          <w:rFonts w:ascii="Arial" w:hAnsi="Arial" w:cs="Arial"/>
          <w:sz w:val="24"/>
          <w:szCs w:val="24"/>
        </w:rPr>
      </w:pPr>
    </w:p>
    <w:p w14:paraId="074EEDC5" w14:textId="77777777" w:rsidR="00CC2DBD" w:rsidRPr="00CC2DBD" w:rsidRDefault="00CC2DBD" w:rsidP="00CC2DBD">
      <w:pPr>
        <w:rPr>
          <w:rFonts w:ascii="Arial" w:hAnsi="Arial" w:cs="Arial"/>
          <w:sz w:val="24"/>
          <w:szCs w:val="24"/>
        </w:rPr>
      </w:pPr>
    </w:p>
    <w:p w14:paraId="7A044740" w14:textId="77777777" w:rsidR="00CC2DBD" w:rsidRPr="00CC2DBD" w:rsidRDefault="00CC2DBD" w:rsidP="00CC2DBD">
      <w:pPr>
        <w:rPr>
          <w:rFonts w:ascii="Arial" w:hAnsi="Arial" w:cs="Arial"/>
          <w:sz w:val="24"/>
          <w:szCs w:val="24"/>
        </w:rPr>
      </w:pPr>
    </w:p>
    <w:p w14:paraId="112E544B" w14:textId="77777777" w:rsidR="00CC2DBD" w:rsidRDefault="00CC2DBD" w:rsidP="00CC2DBD">
      <w:pPr>
        <w:tabs>
          <w:tab w:val="left" w:pos="2895"/>
        </w:tabs>
        <w:rPr>
          <w:rFonts w:ascii="Arial" w:hAnsi="Arial" w:cs="Arial"/>
          <w:sz w:val="24"/>
          <w:szCs w:val="24"/>
        </w:rPr>
      </w:pPr>
    </w:p>
    <w:p w14:paraId="39648668" w14:textId="77777777" w:rsidR="00CC2DBD" w:rsidRDefault="00CC2DBD" w:rsidP="00CC2DBD">
      <w:pPr>
        <w:tabs>
          <w:tab w:val="left" w:pos="2895"/>
        </w:tabs>
        <w:spacing w:line="360" w:lineRule="auto"/>
        <w:rPr>
          <w:rFonts w:ascii="Arial" w:hAnsi="Arial" w:cs="Arial"/>
          <w:b/>
          <w:sz w:val="40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40"/>
          <w:szCs w:val="24"/>
        </w:rPr>
        <w:t>INSTITUTO NACIONAL</w:t>
      </w:r>
    </w:p>
    <w:p w14:paraId="6085105B" w14:textId="77777777" w:rsidR="00CC2DBD" w:rsidRDefault="00CC2DBD" w:rsidP="00CC2DBD">
      <w:pPr>
        <w:tabs>
          <w:tab w:val="left" w:pos="2895"/>
        </w:tabs>
        <w:spacing w:line="360" w:lineRule="auto"/>
        <w:rPr>
          <w:rFonts w:ascii="Arial" w:hAnsi="Arial" w:cs="Arial"/>
          <w:b/>
          <w:sz w:val="40"/>
          <w:szCs w:val="24"/>
        </w:rPr>
      </w:pPr>
      <w:r>
        <w:rPr>
          <w:rFonts w:ascii="Arial" w:hAnsi="Arial" w:cs="Arial"/>
          <w:b/>
          <w:sz w:val="40"/>
          <w:szCs w:val="24"/>
        </w:rPr>
        <w:tab/>
        <w:t>CANTON LOURDES</w:t>
      </w:r>
    </w:p>
    <w:p w14:paraId="6BD16552" w14:textId="77777777" w:rsidR="00CC2DBD" w:rsidRDefault="00CC2DBD" w:rsidP="00CC2DBD">
      <w:pPr>
        <w:tabs>
          <w:tab w:val="left" w:pos="2895"/>
        </w:tabs>
        <w:spacing w:line="360" w:lineRule="auto"/>
        <w:rPr>
          <w:rFonts w:ascii="Arial" w:hAnsi="Arial" w:cs="Arial"/>
          <w:b/>
          <w:sz w:val="40"/>
          <w:szCs w:val="24"/>
        </w:rPr>
      </w:pPr>
      <w:r>
        <w:rPr>
          <w:rFonts w:ascii="Arial" w:hAnsi="Arial" w:cs="Arial"/>
          <w:b/>
          <w:sz w:val="40"/>
          <w:szCs w:val="24"/>
        </w:rPr>
        <w:tab/>
        <w:t>“Manual Técnico”</w:t>
      </w:r>
    </w:p>
    <w:p w14:paraId="5B28FB11" w14:textId="77777777" w:rsidR="00CC2DBD" w:rsidRDefault="00CC2DBD" w:rsidP="00CC2DBD">
      <w:pPr>
        <w:tabs>
          <w:tab w:val="left" w:pos="2895"/>
        </w:tabs>
        <w:spacing w:line="360" w:lineRule="auto"/>
        <w:rPr>
          <w:rFonts w:ascii="Arial" w:eastAsia="Arial" w:hAnsi="Arial" w:cs="Arial"/>
          <w:b/>
          <w:sz w:val="40"/>
        </w:rPr>
      </w:pPr>
      <w:r>
        <w:rPr>
          <w:rFonts w:ascii="Arial" w:hAnsi="Arial" w:cs="Arial"/>
          <w:b/>
          <w:sz w:val="40"/>
          <w:szCs w:val="24"/>
        </w:rPr>
        <w:tab/>
      </w:r>
      <w:r>
        <w:rPr>
          <w:rFonts w:ascii="Arial" w:eastAsia="Arial" w:hAnsi="Arial" w:cs="Arial"/>
          <w:b/>
          <w:sz w:val="40"/>
        </w:rPr>
        <w:t>INTEGRANTES:</w:t>
      </w:r>
    </w:p>
    <w:p w14:paraId="4E3493D1" w14:textId="77777777" w:rsidR="00CC2DBD" w:rsidRDefault="00CC2DBD" w:rsidP="007C7E47">
      <w:pPr>
        <w:spacing w:line="360" w:lineRule="auto"/>
        <w:ind w:left="2832" w:firstLine="3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>#19 Gustavo Josué Contreras Perez</w:t>
      </w:r>
    </w:p>
    <w:p w14:paraId="52178E32" w14:textId="77777777" w:rsidR="00CC2DBD" w:rsidRDefault="00CC2DBD" w:rsidP="007C7E47">
      <w:pPr>
        <w:spacing w:line="360" w:lineRule="auto"/>
        <w:ind w:left="2832" w:firstLine="3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>#22 Aarón de Jesús Fuentes Guevara</w:t>
      </w:r>
    </w:p>
    <w:p w14:paraId="6CB6E2C3" w14:textId="77777777" w:rsidR="00CC2DBD" w:rsidRDefault="00CC2DBD" w:rsidP="007C7E47">
      <w:pPr>
        <w:spacing w:line="360" w:lineRule="auto"/>
        <w:ind w:left="2832" w:firstLine="3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>#35 Jose Alejandro Vigil Lopez</w:t>
      </w:r>
    </w:p>
    <w:p w14:paraId="3F26416F" w14:textId="77777777" w:rsidR="00CC2DBD" w:rsidRDefault="00CC2DBD" w:rsidP="007C7E47">
      <w:pPr>
        <w:spacing w:line="360" w:lineRule="auto"/>
        <w:ind w:left="2832" w:firstLine="3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b/>
          <w:sz w:val="40"/>
        </w:rPr>
        <w:t xml:space="preserve">PROFESOR: </w:t>
      </w:r>
      <w:r>
        <w:rPr>
          <w:rFonts w:ascii="Arial" w:eastAsia="Arial" w:hAnsi="Arial" w:cs="Arial"/>
          <w:sz w:val="40"/>
        </w:rPr>
        <w:t>Javier Arturo Garcias Mineros</w:t>
      </w:r>
    </w:p>
    <w:p w14:paraId="39A91D0F" w14:textId="77777777" w:rsidR="00CC2DBD" w:rsidRDefault="00CC2DBD" w:rsidP="007C7E47">
      <w:pPr>
        <w:spacing w:line="360" w:lineRule="auto"/>
        <w:ind w:left="2832" w:firstLine="3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b/>
          <w:sz w:val="40"/>
        </w:rPr>
        <w:t xml:space="preserve">ASIGNATURA: </w:t>
      </w:r>
      <w:r>
        <w:rPr>
          <w:rFonts w:ascii="Arial" w:eastAsia="Arial" w:hAnsi="Arial" w:cs="Arial"/>
          <w:sz w:val="40"/>
        </w:rPr>
        <w:t>Tecnología 3</w:t>
      </w:r>
    </w:p>
    <w:p w14:paraId="27CCAB35" w14:textId="77777777" w:rsidR="00CC2DBD" w:rsidRDefault="00CC2DBD" w:rsidP="007C7E47">
      <w:pPr>
        <w:spacing w:line="360" w:lineRule="auto"/>
        <w:ind w:left="2832" w:firstLine="3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b/>
          <w:sz w:val="40"/>
        </w:rPr>
        <w:t xml:space="preserve">MODULO: </w:t>
      </w:r>
      <w:r w:rsidR="007C7E47">
        <w:rPr>
          <w:rFonts w:ascii="Arial" w:eastAsia="Arial" w:hAnsi="Arial" w:cs="Arial"/>
          <w:sz w:val="40"/>
        </w:rPr>
        <w:t>3</w:t>
      </w:r>
    </w:p>
    <w:p w14:paraId="71D0D32A" w14:textId="77777777" w:rsidR="007C7E47" w:rsidRDefault="007C7E47" w:rsidP="007C7E47">
      <w:pPr>
        <w:spacing w:line="360" w:lineRule="auto"/>
        <w:ind w:left="2832" w:firstLine="3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b/>
          <w:sz w:val="40"/>
        </w:rPr>
        <w:t xml:space="preserve">GRADO: </w:t>
      </w:r>
      <w:r>
        <w:rPr>
          <w:rFonts w:ascii="Arial" w:eastAsia="Arial" w:hAnsi="Arial" w:cs="Arial"/>
          <w:sz w:val="40"/>
        </w:rPr>
        <w:t>3°</w:t>
      </w:r>
    </w:p>
    <w:p w14:paraId="7341D3F6" w14:textId="77777777" w:rsidR="007C7E47" w:rsidRDefault="007C7E47" w:rsidP="007C7E47">
      <w:pPr>
        <w:spacing w:line="360" w:lineRule="auto"/>
        <w:ind w:left="2832" w:firstLine="3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b/>
          <w:sz w:val="40"/>
        </w:rPr>
        <w:t xml:space="preserve">SECCIÓN: </w:t>
      </w:r>
      <w:r>
        <w:rPr>
          <w:rFonts w:ascii="Arial" w:eastAsia="Arial" w:hAnsi="Arial" w:cs="Arial"/>
          <w:sz w:val="40"/>
        </w:rPr>
        <w:t>“B”</w:t>
      </w:r>
    </w:p>
    <w:p w14:paraId="3F6D7F2D" w14:textId="77777777" w:rsidR="007C7E47" w:rsidRPr="007C7E47" w:rsidRDefault="007C7E47" w:rsidP="007C7E47">
      <w:pPr>
        <w:spacing w:line="360" w:lineRule="auto"/>
        <w:ind w:left="2832" w:firstLine="3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b/>
          <w:sz w:val="40"/>
        </w:rPr>
        <w:t xml:space="preserve">AÑO: </w:t>
      </w:r>
      <w:r>
        <w:rPr>
          <w:rFonts w:ascii="Arial" w:eastAsia="Arial" w:hAnsi="Arial" w:cs="Arial"/>
          <w:sz w:val="40"/>
        </w:rPr>
        <w:t>2026</w:t>
      </w:r>
    </w:p>
    <w:p w14:paraId="3CD48540" w14:textId="77777777" w:rsidR="00CC2DBD" w:rsidRDefault="00CC2DBD" w:rsidP="00CC2DBD">
      <w:pPr>
        <w:tabs>
          <w:tab w:val="left" w:pos="2895"/>
        </w:tabs>
        <w:rPr>
          <w:rFonts w:ascii="Arial" w:hAnsi="Arial" w:cs="Arial"/>
          <w:sz w:val="24"/>
          <w:szCs w:val="24"/>
        </w:rPr>
      </w:pPr>
    </w:p>
    <w:sdt>
      <w:sdtPr>
        <w:rPr>
          <w:rFonts w:ascii="Arial" w:eastAsia="Times New Roman" w:hAnsi="Arial" w:cs="Arial"/>
          <w:color w:val="000000" w:themeColor="text1"/>
          <w:sz w:val="24"/>
          <w:szCs w:val="24"/>
          <w:lang w:val="es-MX" w:eastAsia="es-SV"/>
        </w:rPr>
        <w:id w:val="-15074312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24C082" w14:textId="6933C9F3" w:rsidR="009E68AA" w:rsidRPr="00145EC0" w:rsidRDefault="00145EC0" w:rsidP="00145EC0">
          <w:pPr>
            <w:pStyle w:val="TtuloTDC"/>
            <w:spacing w:line="360" w:lineRule="auto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28"/>
              <w:szCs w:val="28"/>
              <w:lang w:val="es-MX"/>
            </w:rPr>
            <w:t>Índice</w:t>
          </w:r>
        </w:p>
        <w:p w14:paraId="251B0EB7" w14:textId="496260C2" w:rsidR="009E68AA" w:rsidRPr="00145EC0" w:rsidRDefault="009E68AA" w:rsidP="00145EC0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color w:val="000000" w:themeColor="text1"/>
              <w:sz w:val="24"/>
              <w:szCs w:val="24"/>
            </w:rPr>
          </w:pPr>
          <w:r w:rsidRPr="00145EC0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Pr="00145EC0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145EC0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239307896" w:history="1">
            <w:r w:rsidRPr="00145EC0">
              <w:rPr>
                <w:rStyle w:val="Hipervnculo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Introducción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_Toc239307896 \h </w:instrTex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A1045EB" w14:textId="11ACCEC6" w:rsidR="009E68AA" w:rsidRPr="00145EC0" w:rsidRDefault="009E68AA" w:rsidP="00145EC0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color w:val="000000" w:themeColor="text1"/>
              <w:sz w:val="24"/>
              <w:szCs w:val="24"/>
            </w:rPr>
          </w:pPr>
          <w:hyperlink w:anchor="_Toc239307897" w:history="1">
            <w:r w:rsidRPr="00145EC0">
              <w:rPr>
                <w:rStyle w:val="Hipervnculo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Alcance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_Toc239307897 \h </w:instrTex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D570E20" w14:textId="6AAF24D4" w:rsidR="009E68AA" w:rsidRPr="00145EC0" w:rsidRDefault="009E68AA" w:rsidP="00145EC0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color w:val="000000" w:themeColor="text1"/>
              <w:sz w:val="24"/>
              <w:szCs w:val="24"/>
            </w:rPr>
          </w:pPr>
          <w:hyperlink w:anchor="_Toc239307898" w:history="1">
            <w:r w:rsidRPr="00145EC0">
              <w:rPr>
                <w:rStyle w:val="Hipervnculo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Descripción general del sistema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_Toc239307898 \h </w:instrTex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FC5E5F4" w14:textId="0C914C50" w:rsidR="009E68AA" w:rsidRPr="00145EC0" w:rsidRDefault="009E68AA" w:rsidP="00145EC0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color w:val="000000" w:themeColor="text1"/>
              <w:sz w:val="24"/>
              <w:szCs w:val="24"/>
            </w:rPr>
          </w:pPr>
          <w:hyperlink w:anchor="_Toc239307899" w:history="1">
            <w:r w:rsidRPr="00145EC0">
              <w:rPr>
                <w:rStyle w:val="Hipervnculo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Estructura de carpetas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_Toc239307899 \h </w:instrTex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6136CBA" w14:textId="74C617AA" w:rsidR="009E68AA" w:rsidRPr="00145EC0" w:rsidRDefault="009E68AA" w:rsidP="00145EC0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color w:val="000000" w:themeColor="text1"/>
              <w:sz w:val="24"/>
              <w:szCs w:val="24"/>
            </w:rPr>
          </w:pPr>
          <w:hyperlink w:anchor="_Toc239307900" w:history="1">
            <w:r w:rsidRPr="00145EC0">
              <w:rPr>
                <w:rStyle w:val="Hipervnculo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Flujo general de la aplicación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_Toc239307900 \h </w:instrTex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23EE00F" w14:textId="430F90DC" w:rsidR="009E68AA" w:rsidRPr="00145EC0" w:rsidRDefault="009E68AA" w:rsidP="00145EC0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color w:val="000000" w:themeColor="text1"/>
              <w:sz w:val="24"/>
              <w:szCs w:val="24"/>
            </w:rPr>
          </w:pPr>
          <w:hyperlink w:anchor="_Toc239307901" w:history="1">
            <w:r w:rsidRPr="00145EC0">
              <w:rPr>
                <w:rStyle w:val="Hipervnculo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Requisitos del sistema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_Toc239307901 \h </w:instrTex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12653AC" w14:textId="5BAACF87" w:rsidR="009E68AA" w:rsidRPr="00145EC0" w:rsidRDefault="009E68AA" w:rsidP="00145EC0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color w:val="000000" w:themeColor="text1"/>
              <w:sz w:val="24"/>
              <w:szCs w:val="24"/>
            </w:rPr>
          </w:pPr>
          <w:hyperlink w:anchor="_Toc239307902" w:history="1">
            <w:r w:rsidRPr="00145EC0">
              <w:rPr>
                <w:rStyle w:val="Hipervnculo"/>
                <w:rFonts w:ascii="Arial" w:eastAsia="Calibri" w:hAnsi="Arial" w:cs="Arial"/>
                <w:noProof/>
                <w:color w:val="000000" w:themeColor="text1"/>
                <w:sz w:val="24"/>
                <w:szCs w:val="24"/>
                <w:lang w:val="es-ES" w:eastAsia="es-ES"/>
              </w:rPr>
              <w:t>Instalación y configuración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_Toc239307902 \h </w:instrTex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664DE7B" w14:textId="67D4CFD6" w:rsidR="009E68AA" w:rsidRPr="00145EC0" w:rsidRDefault="009E68AA" w:rsidP="00145EC0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color w:val="000000" w:themeColor="text1"/>
              <w:sz w:val="24"/>
              <w:szCs w:val="24"/>
            </w:rPr>
          </w:pPr>
          <w:hyperlink w:anchor="_Toc239307903" w:history="1">
            <w:r w:rsidRPr="00145EC0">
              <w:rPr>
                <w:rStyle w:val="Hipervnculo"/>
                <w:rFonts w:ascii="Arial" w:eastAsia="Calibri" w:hAnsi="Arial" w:cs="Arial"/>
                <w:noProof/>
                <w:color w:val="000000" w:themeColor="text1"/>
                <w:sz w:val="24"/>
                <w:szCs w:val="24"/>
                <w:lang w:val="es-ES" w:eastAsia="es-ES"/>
              </w:rPr>
              <w:t>Roles y permisos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_Toc239307903 \h </w:instrTex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6B7C4DD" w14:textId="3B1D3655" w:rsidR="009E68AA" w:rsidRPr="00145EC0" w:rsidRDefault="009E68AA" w:rsidP="00145EC0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color w:val="000000" w:themeColor="text1"/>
              <w:sz w:val="24"/>
              <w:szCs w:val="24"/>
            </w:rPr>
          </w:pPr>
          <w:hyperlink w:anchor="_Toc239307904" w:history="1">
            <w:r w:rsidRPr="00145EC0">
              <w:rPr>
                <w:rStyle w:val="Hipervnculo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Diccionario de datos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_Toc239307904 \h </w:instrTex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9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3082442" w14:textId="056B3E2C" w:rsidR="009E68AA" w:rsidRPr="00145EC0" w:rsidRDefault="009E68AA" w:rsidP="00145EC0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color w:val="000000" w:themeColor="text1"/>
              <w:sz w:val="24"/>
              <w:szCs w:val="24"/>
            </w:rPr>
          </w:pPr>
          <w:hyperlink w:anchor="_Toc239307905" w:history="1">
            <w:r w:rsidRPr="00145EC0">
              <w:rPr>
                <w:rStyle w:val="Hipervnculo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Relaciones entre tablas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_Toc239307905 \h </w:instrTex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12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A63C6E1" w14:textId="0081136B" w:rsidR="009E68AA" w:rsidRPr="00145EC0" w:rsidRDefault="009E68AA" w:rsidP="00145EC0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color w:val="000000" w:themeColor="text1"/>
              <w:sz w:val="24"/>
              <w:szCs w:val="24"/>
            </w:rPr>
          </w:pPr>
          <w:hyperlink w:anchor="_Toc239307906" w:history="1">
            <w:r w:rsidRPr="00145EC0">
              <w:rPr>
                <w:rStyle w:val="Hipervnculo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Módulos y páginas del sistema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_Toc239307906 \h </w:instrTex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13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0D1637A" w14:textId="177ACBDE" w:rsidR="009E68AA" w:rsidRPr="00145EC0" w:rsidRDefault="009E68AA" w:rsidP="00145EC0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color w:val="000000" w:themeColor="text1"/>
              <w:sz w:val="24"/>
              <w:szCs w:val="24"/>
            </w:rPr>
          </w:pPr>
          <w:hyperlink w:anchor="_Toc239307907" w:history="1">
            <w:r w:rsidRPr="00145EC0">
              <w:rPr>
                <w:rStyle w:val="Hipervnculo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Tablas por incluir en el sistema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_Toc239307907 \h </w:instrTex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14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BE232F0" w14:textId="5C1BFE6E" w:rsidR="009E68AA" w:rsidRPr="00145EC0" w:rsidRDefault="009E68AA" w:rsidP="00145EC0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color w:val="000000" w:themeColor="text1"/>
              <w:sz w:val="24"/>
              <w:szCs w:val="24"/>
            </w:rPr>
          </w:pPr>
          <w:hyperlink w:anchor="_Toc239307908" w:history="1">
            <w:r w:rsidRPr="00145EC0">
              <w:rPr>
                <w:rStyle w:val="Hipervnculo"/>
                <w:rFonts w:ascii="Arial" w:hAnsi="Arial" w:cs="Arial"/>
                <w:noProof/>
                <w:color w:val="000000" w:themeColor="text1"/>
                <w:sz w:val="24"/>
                <w:szCs w:val="24"/>
                <w:lang w:val="es-ES"/>
              </w:rPr>
              <w:t>Vistas por incluir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_Toc239307908 \h </w:instrTex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16</w:t>
            </w:r>
            <w:r w:rsidRPr="00145EC0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2FA2B64" w14:textId="38FCAF22" w:rsidR="009E68AA" w:rsidRDefault="009E68AA" w:rsidP="00145EC0">
          <w:pPr>
            <w:spacing w:line="360" w:lineRule="auto"/>
          </w:pPr>
          <w:r w:rsidRPr="00145EC0">
            <w:rPr>
              <w:rFonts w:ascii="Arial" w:hAnsi="Arial" w:cs="Arial"/>
              <w:b/>
              <w:bCs/>
              <w:color w:val="000000" w:themeColor="text1"/>
              <w:sz w:val="24"/>
              <w:szCs w:val="24"/>
              <w:lang w:val="es-MX"/>
            </w:rPr>
            <w:fldChar w:fldCharType="end"/>
          </w:r>
        </w:p>
      </w:sdtContent>
    </w:sdt>
    <w:p w14:paraId="1BC02BAC" w14:textId="77777777" w:rsidR="007C7E47" w:rsidRDefault="007C7E47" w:rsidP="00CC2DBD">
      <w:pPr>
        <w:tabs>
          <w:tab w:val="left" w:pos="2895"/>
        </w:tabs>
        <w:rPr>
          <w:rFonts w:ascii="Arial" w:hAnsi="Arial" w:cs="Arial"/>
          <w:sz w:val="24"/>
          <w:szCs w:val="24"/>
        </w:rPr>
      </w:pPr>
    </w:p>
    <w:p w14:paraId="6DD0B1E2" w14:textId="77777777" w:rsidR="00145EC0" w:rsidRPr="00145EC0" w:rsidRDefault="00145EC0" w:rsidP="00145EC0">
      <w:pPr>
        <w:rPr>
          <w:rFonts w:ascii="Arial" w:hAnsi="Arial" w:cs="Arial"/>
          <w:sz w:val="24"/>
          <w:szCs w:val="24"/>
        </w:rPr>
      </w:pPr>
    </w:p>
    <w:p w14:paraId="489E580C" w14:textId="77777777" w:rsidR="00145EC0" w:rsidRPr="00145EC0" w:rsidRDefault="00145EC0" w:rsidP="00145EC0">
      <w:pPr>
        <w:rPr>
          <w:rFonts w:ascii="Arial" w:hAnsi="Arial" w:cs="Arial"/>
          <w:sz w:val="24"/>
          <w:szCs w:val="24"/>
        </w:rPr>
      </w:pPr>
    </w:p>
    <w:p w14:paraId="317243E3" w14:textId="77777777" w:rsidR="00145EC0" w:rsidRPr="00145EC0" w:rsidRDefault="00145EC0" w:rsidP="00145EC0">
      <w:pPr>
        <w:rPr>
          <w:rFonts w:ascii="Arial" w:hAnsi="Arial" w:cs="Arial"/>
          <w:sz w:val="24"/>
          <w:szCs w:val="24"/>
        </w:rPr>
      </w:pPr>
    </w:p>
    <w:p w14:paraId="1A15D076" w14:textId="77777777" w:rsidR="00145EC0" w:rsidRPr="00145EC0" w:rsidRDefault="00145EC0" w:rsidP="00145EC0">
      <w:pPr>
        <w:rPr>
          <w:rFonts w:ascii="Arial" w:hAnsi="Arial" w:cs="Arial"/>
          <w:sz w:val="24"/>
          <w:szCs w:val="24"/>
        </w:rPr>
      </w:pPr>
    </w:p>
    <w:p w14:paraId="3E4BA109" w14:textId="77777777" w:rsidR="00145EC0" w:rsidRPr="00145EC0" w:rsidRDefault="00145EC0" w:rsidP="00145EC0">
      <w:pPr>
        <w:rPr>
          <w:rFonts w:ascii="Arial" w:hAnsi="Arial" w:cs="Arial"/>
          <w:sz w:val="24"/>
          <w:szCs w:val="24"/>
        </w:rPr>
      </w:pPr>
    </w:p>
    <w:p w14:paraId="6A1267F2" w14:textId="77777777" w:rsidR="00145EC0" w:rsidRPr="00145EC0" w:rsidRDefault="00145EC0" w:rsidP="00145EC0">
      <w:pPr>
        <w:rPr>
          <w:rFonts w:ascii="Arial" w:hAnsi="Arial" w:cs="Arial"/>
          <w:sz w:val="24"/>
          <w:szCs w:val="24"/>
        </w:rPr>
      </w:pPr>
    </w:p>
    <w:p w14:paraId="7E6E1E8A" w14:textId="77777777" w:rsidR="00145EC0" w:rsidRPr="00145EC0" w:rsidRDefault="00145EC0" w:rsidP="00145EC0">
      <w:pPr>
        <w:rPr>
          <w:rFonts w:ascii="Arial" w:hAnsi="Arial" w:cs="Arial"/>
          <w:sz w:val="24"/>
          <w:szCs w:val="24"/>
        </w:rPr>
      </w:pPr>
    </w:p>
    <w:p w14:paraId="689D3ACC" w14:textId="77777777" w:rsidR="00145EC0" w:rsidRPr="00145EC0" w:rsidRDefault="00145EC0" w:rsidP="00145EC0">
      <w:pPr>
        <w:rPr>
          <w:rFonts w:ascii="Arial" w:hAnsi="Arial" w:cs="Arial"/>
          <w:sz w:val="24"/>
          <w:szCs w:val="24"/>
        </w:rPr>
      </w:pPr>
    </w:p>
    <w:p w14:paraId="6CFD5854" w14:textId="77777777" w:rsidR="00145EC0" w:rsidRPr="00145EC0" w:rsidRDefault="00145EC0" w:rsidP="00145EC0">
      <w:pPr>
        <w:rPr>
          <w:rFonts w:ascii="Arial" w:hAnsi="Arial" w:cs="Arial"/>
          <w:sz w:val="24"/>
          <w:szCs w:val="24"/>
        </w:rPr>
      </w:pPr>
    </w:p>
    <w:p w14:paraId="04327F40" w14:textId="15DCE7CA" w:rsidR="00145EC0" w:rsidRPr="00145EC0" w:rsidRDefault="00145EC0" w:rsidP="00145EC0">
      <w:pPr>
        <w:tabs>
          <w:tab w:val="left" w:pos="361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4008BDBE" w14:textId="20486F27" w:rsidR="00145EC0" w:rsidRPr="00145EC0" w:rsidRDefault="00145EC0" w:rsidP="00145EC0">
      <w:pPr>
        <w:tabs>
          <w:tab w:val="left" w:pos="3615"/>
        </w:tabs>
        <w:rPr>
          <w:rFonts w:ascii="Arial" w:hAnsi="Arial" w:cs="Arial"/>
          <w:sz w:val="24"/>
          <w:szCs w:val="24"/>
        </w:rPr>
        <w:sectPr w:rsidR="00145EC0" w:rsidRPr="00145EC0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ab/>
      </w:r>
    </w:p>
    <w:p w14:paraId="2A640588" w14:textId="77777777" w:rsidR="007C7E47" w:rsidRPr="007C7E47" w:rsidRDefault="007C7E47" w:rsidP="009F50CA">
      <w:pPr>
        <w:pStyle w:val="Ttulo1"/>
      </w:pPr>
      <w:bookmarkStart w:id="0" w:name="_Toc239307896"/>
      <w:r>
        <w:lastRenderedPageBreak/>
        <w:t>Introducción</w:t>
      </w:r>
      <w:bookmarkEnd w:id="0"/>
    </w:p>
    <w:p w14:paraId="78F3AD6B" w14:textId="77777777" w:rsidR="00F51F6A" w:rsidRPr="00F51F6A" w:rsidRDefault="00F51F6A" w:rsidP="008A780F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F51F6A">
        <w:rPr>
          <w:rFonts w:ascii="Arial" w:hAnsi="Arial" w:cs="Arial"/>
          <w:sz w:val="24"/>
          <w:szCs w:val="24"/>
        </w:rPr>
        <w:t>El presente Manual Técnico documenta el Sistema de Asistencia INDEL, desarrollado para el Instituto Nacional Cantón Lourdes con el objetivo de digitalizar el registro y control de asistencia, méritos y deméritos, y horas de servicio social de los estudiantes.</w:t>
      </w:r>
    </w:p>
    <w:p w14:paraId="3750D244" w14:textId="77777777" w:rsidR="00F51F6A" w:rsidRPr="00F51F6A" w:rsidRDefault="00F51F6A" w:rsidP="008A780F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F51F6A">
        <w:rPr>
          <w:rFonts w:ascii="Arial" w:hAnsi="Arial" w:cs="Arial"/>
          <w:sz w:val="24"/>
          <w:szCs w:val="24"/>
        </w:rPr>
        <w:t>El sistema fue construido como una aplicación web utilizando PHP en el servidor y una base de datos MySQL administrable desde phpMyAdmin. Este documento describe la arquitectura, la base de datos, la instalación, la configuración, los módulos funcionales y los procedimientos de mantenimiento del sistema, con el fin de que cualquier persona con conocimientos técnicos pueda instalarlo, mantenerlo o ampliarlo.</w:t>
      </w:r>
    </w:p>
    <w:p w14:paraId="5A34EE46" w14:textId="77777777" w:rsidR="00CC2DBD" w:rsidRPr="007C7E47" w:rsidRDefault="007C7E47" w:rsidP="008A780F">
      <w:pPr>
        <w:tabs>
          <w:tab w:val="left" w:pos="1860"/>
        </w:tabs>
        <w:spacing w:line="360" w:lineRule="auto"/>
        <w:jc w:val="both"/>
        <w:rPr>
          <w:rFonts w:ascii="Arial" w:hAnsi="Arial" w:cs="Arial"/>
          <w:sz w:val="24"/>
          <w:szCs w:val="24"/>
        </w:rPr>
        <w:sectPr w:rsidR="00CC2DBD" w:rsidRPr="007C7E4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ab/>
      </w:r>
    </w:p>
    <w:p w14:paraId="6F9DFAC4" w14:textId="77777777" w:rsidR="00F51F6A" w:rsidRDefault="00F51F6A" w:rsidP="008A780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E335119" w14:textId="74172A39" w:rsidR="00F51F6A" w:rsidRDefault="00F51F6A" w:rsidP="009F50CA">
      <w:pPr>
        <w:pStyle w:val="Ttulo1"/>
      </w:pPr>
      <w:bookmarkStart w:id="1" w:name="_Toc239307897"/>
      <w:r>
        <w:t>Alcance</w:t>
      </w:r>
      <w:bookmarkEnd w:id="1"/>
    </w:p>
    <w:p w14:paraId="3B68D01D" w14:textId="02EEFF17" w:rsidR="00F51F6A" w:rsidRPr="00F51F6A" w:rsidRDefault="00F51F6A" w:rsidP="008A780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51F6A">
        <w:rPr>
          <w:rFonts w:ascii="Arial" w:hAnsi="Arial" w:cs="Arial"/>
          <w:sz w:val="24"/>
          <w:szCs w:val="24"/>
          <w:lang w:val="es-ES"/>
        </w:rPr>
        <w:t>Este manual cubre la versión actual del sistema implementada en PHP y MySQL, incluyendo los módulos de autenticación, gestión de usuarios, secciones y estudiantes, registro de asistencia, méritos y deméritos, servicio social, y generación de reportes. También se documentan, en un anexo, módulos que fueron diseñados originalmente pero que aún no están implementados en el motor de base de datos actual.</w:t>
      </w:r>
    </w:p>
    <w:p w14:paraId="57EBB075" w14:textId="77777777" w:rsidR="00F51F6A" w:rsidRDefault="00F51F6A" w:rsidP="008A780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F315483" w14:textId="77777777" w:rsidR="00F51F6A" w:rsidRPr="00F51F6A" w:rsidRDefault="00F51F6A" w:rsidP="008A780F">
      <w:pPr>
        <w:spacing w:line="360" w:lineRule="auto"/>
        <w:jc w:val="both"/>
        <w:rPr>
          <w:rFonts w:ascii="Arial" w:hAnsi="Arial" w:cs="Arial"/>
          <w:sz w:val="24"/>
          <w:szCs w:val="24"/>
        </w:rPr>
        <w:sectPr w:rsidR="00F51F6A" w:rsidRPr="00F51F6A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8D0A92D" w14:textId="77777777" w:rsidR="008A780F" w:rsidRDefault="008A780F" w:rsidP="008A780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CD48450" w14:textId="2B74DE51" w:rsidR="008A780F" w:rsidRDefault="008A780F" w:rsidP="009F50CA">
      <w:pPr>
        <w:pStyle w:val="Ttulo1"/>
      </w:pPr>
      <w:bookmarkStart w:id="2" w:name="_Toc239307898"/>
      <w:r>
        <w:t>Descripción general del sistema</w:t>
      </w:r>
      <w:bookmarkEnd w:id="2"/>
    </w:p>
    <w:p w14:paraId="181DE5B9" w14:textId="06955EB7" w:rsidR="008A780F" w:rsidRDefault="008A780F" w:rsidP="008A780F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8A780F">
        <w:rPr>
          <w:rFonts w:ascii="Arial" w:hAnsi="Arial" w:cs="Arial"/>
          <w:bCs/>
          <w:sz w:val="24"/>
          <w:szCs w:val="24"/>
        </w:rPr>
        <w:t>Asistencia INDEL es una aplicación web tradicional (renderizada en el servidor) construida con PHP puro, sin frameworks. La lógica de negocio y las consultas SQL están distribuidas en archivos .php individuales por módulo. La conexión a la base de datos se realiza mediante PDO (PHP Data Objects) con el driver mysql, usando consultas preparadas con parámetros con nombre para prevenir inyección SQL.</w:t>
      </w:r>
    </w:p>
    <w:p w14:paraId="408B1971" w14:textId="77777777" w:rsidR="008A780F" w:rsidRDefault="008A780F" w:rsidP="008A780F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82EC73E" w14:textId="3E47B332" w:rsidR="008A780F" w:rsidRDefault="008A780F" w:rsidP="008A780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Tecnologías utilizadas</w:t>
      </w:r>
    </w:p>
    <w:p w14:paraId="14491570" w14:textId="5EA4E208" w:rsidR="008A780F" w:rsidRPr="008A780F" w:rsidRDefault="008A780F" w:rsidP="008A780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780F">
        <w:rPr>
          <w:rFonts w:ascii="Arial" w:hAnsi="Arial" w:cs="Arial"/>
          <w:sz w:val="24"/>
          <w:szCs w:val="24"/>
        </w:rPr>
        <w:t>Lenguaje de servidor: PHP 8+</w:t>
      </w:r>
    </w:p>
    <w:p w14:paraId="52C81419" w14:textId="768024A5" w:rsidR="008A780F" w:rsidRPr="008A780F" w:rsidRDefault="008A780F" w:rsidP="008A780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780F">
        <w:rPr>
          <w:rFonts w:ascii="Arial" w:hAnsi="Arial" w:cs="Arial"/>
          <w:sz w:val="24"/>
          <w:szCs w:val="24"/>
        </w:rPr>
        <w:t>Base de datos: MySQL / MariaDB, administrable desde phpMyAdmin</w:t>
      </w:r>
    </w:p>
    <w:p w14:paraId="60B7D594" w14:textId="2D0AC2AE" w:rsidR="008A780F" w:rsidRPr="008A780F" w:rsidRDefault="008A780F" w:rsidP="008A780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780F">
        <w:rPr>
          <w:rFonts w:ascii="Arial" w:hAnsi="Arial" w:cs="Arial"/>
          <w:sz w:val="24"/>
          <w:szCs w:val="24"/>
        </w:rPr>
        <w:t>Acceso a datos: PDO con driver "mysql:" y consultas preparadas (:parametro)</w:t>
      </w:r>
    </w:p>
    <w:p w14:paraId="07896815" w14:textId="10DB670E" w:rsidR="008A780F" w:rsidRPr="008A780F" w:rsidRDefault="008A780F" w:rsidP="008A780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780F">
        <w:rPr>
          <w:rFonts w:ascii="Arial" w:hAnsi="Arial" w:cs="Arial"/>
          <w:sz w:val="24"/>
          <w:szCs w:val="24"/>
        </w:rPr>
        <w:t>Frontend: HTML5 + CSS3 propio (assets/css/style.css)</w:t>
      </w:r>
    </w:p>
    <w:p w14:paraId="3D6AB4E3" w14:textId="4C0D2F65" w:rsidR="008A780F" w:rsidRPr="008A780F" w:rsidRDefault="008A780F" w:rsidP="008A780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780F">
        <w:rPr>
          <w:rFonts w:ascii="Arial" w:hAnsi="Arial" w:cs="Arial"/>
          <w:sz w:val="24"/>
          <w:szCs w:val="24"/>
        </w:rPr>
        <w:t>Entorno de desarrollo recomendado: XAMPP, WAMP o Laragon</w:t>
      </w:r>
    </w:p>
    <w:p w14:paraId="65719311" w14:textId="14558C4B" w:rsidR="008A780F" w:rsidRDefault="008A780F" w:rsidP="008A780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780F">
        <w:rPr>
          <w:rFonts w:ascii="Arial" w:hAnsi="Arial" w:cs="Arial"/>
          <w:sz w:val="24"/>
          <w:szCs w:val="24"/>
        </w:rPr>
        <w:t>Seguridad de contraseñas: password_hash() / password_verify() (bcrypt)</w:t>
      </w:r>
    </w:p>
    <w:p w14:paraId="15A833DF" w14:textId="77777777" w:rsidR="008A780F" w:rsidRPr="008A780F" w:rsidRDefault="008A780F" w:rsidP="008A780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0B38D1" w14:textId="12580978" w:rsidR="008A780F" w:rsidRDefault="008A780F" w:rsidP="009F50CA">
      <w:pPr>
        <w:pStyle w:val="Ttulo1"/>
      </w:pPr>
      <w:bookmarkStart w:id="3" w:name="_Toc239307899"/>
      <w:r>
        <w:t>Estructura de carpetas</w:t>
      </w:r>
      <w:bookmarkEnd w:id="3"/>
    </w:p>
    <w:p w14:paraId="12C57BB6" w14:textId="77777777" w:rsidR="008A780F" w:rsidRPr="008A780F" w:rsidRDefault="008A780F" w:rsidP="008A780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780F">
        <w:rPr>
          <w:rFonts w:ascii="Arial" w:hAnsi="Arial" w:cs="Arial"/>
          <w:sz w:val="24"/>
          <w:szCs w:val="24"/>
        </w:rPr>
        <w:t>La carpeta raíz del proyecto (asistencia_indel_mysql) contiene los siguientes elementos principales:</w:t>
      </w:r>
    </w:p>
    <w:p w14:paraId="3D27BAE0" w14:textId="4F090AF3" w:rsidR="008A780F" w:rsidRPr="008A780F" w:rsidRDefault="008A780F" w:rsidP="008A780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780F">
        <w:rPr>
          <w:rFonts w:ascii="Arial" w:hAnsi="Arial" w:cs="Arial"/>
          <w:sz w:val="24"/>
          <w:szCs w:val="24"/>
        </w:rPr>
        <w:t>config.php — Conexión PDO a la base de datos y configuración de zona horaria.</w:t>
      </w:r>
    </w:p>
    <w:p w14:paraId="38390156" w14:textId="759863E6" w:rsidR="008A780F" w:rsidRPr="008A780F" w:rsidRDefault="008A780F" w:rsidP="008A780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780F">
        <w:rPr>
          <w:rFonts w:ascii="Arial" w:hAnsi="Arial" w:cs="Arial"/>
          <w:sz w:val="24"/>
          <w:szCs w:val="24"/>
        </w:rPr>
        <w:t>includes/auth.php — Manejo de sesión (requerir_login, requerir_rol).</w:t>
      </w:r>
    </w:p>
    <w:p w14:paraId="7DF51189" w14:textId="3AD46E88" w:rsidR="008A780F" w:rsidRPr="008A780F" w:rsidRDefault="008A780F" w:rsidP="008A780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780F">
        <w:rPr>
          <w:rFonts w:ascii="Arial" w:hAnsi="Arial" w:cs="Arial"/>
          <w:sz w:val="24"/>
          <w:szCs w:val="24"/>
        </w:rPr>
        <w:t>includes/navbar.php — Barra de navegación común a las pantallas internas.</w:t>
      </w:r>
    </w:p>
    <w:p w14:paraId="3DAEB80B" w14:textId="7A7E2B7D" w:rsidR="008A780F" w:rsidRPr="008A780F" w:rsidRDefault="008A780F" w:rsidP="008A780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780F">
        <w:rPr>
          <w:rFonts w:ascii="Arial" w:hAnsi="Arial" w:cs="Arial"/>
          <w:sz w:val="24"/>
          <w:szCs w:val="24"/>
        </w:rPr>
        <w:t>assets/css/style.css — Hoja de estilos del sistema.</w:t>
      </w:r>
    </w:p>
    <w:p w14:paraId="72D760D3" w14:textId="1455D50A" w:rsidR="008A780F" w:rsidRPr="008A780F" w:rsidRDefault="008A780F" w:rsidP="008A780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780F">
        <w:rPr>
          <w:rFonts w:ascii="Arial" w:hAnsi="Arial" w:cs="Arial"/>
          <w:sz w:val="24"/>
          <w:szCs w:val="24"/>
        </w:rPr>
        <w:t>*.php (raíz) — Una página por módulo (login, gestión de catálogos, registro de asistencia, méritos, servicio social y reportes).</w:t>
      </w:r>
    </w:p>
    <w:p w14:paraId="4BAA6EE5" w14:textId="4CBB58F9" w:rsidR="008A780F" w:rsidRPr="008A780F" w:rsidRDefault="008A780F" w:rsidP="008A780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780F">
        <w:rPr>
          <w:rFonts w:ascii="Arial" w:hAnsi="Arial" w:cs="Arial"/>
          <w:sz w:val="24"/>
          <w:szCs w:val="24"/>
        </w:rPr>
        <w:t>asistencia_indel.sql — Script de creación de la base de datos, listo para importar en phpMyAdmin.</w:t>
      </w:r>
    </w:p>
    <w:p w14:paraId="73D3A665" w14:textId="23840778" w:rsidR="008A780F" w:rsidRDefault="008A780F" w:rsidP="008A780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780F">
        <w:rPr>
          <w:rFonts w:ascii="Arial" w:hAnsi="Arial" w:cs="Arial"/>
          <w:sz w:val="24"/>
          <w:szCs w:val="24"/>
        </w:rPr>
        <w:t>manuales/ — Documentación del proyecto</w:t>
      </w:r>
    </w:p>
    <w:p w14:paraId="2B1F0932" w14:textId="77777777" w:rsidR="008A780F" w:rsidRDefault="008A780F" w:rsidP="008A780F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  <w:sectPr w:rsidR="008A780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A3B2C4A" w14:textId="4218D555" w:rsidR="008A780F" w:rsidRDefault="00222101" w:rsidP="009F50CA">
      <w:pPr>
        <w:pStyle w:val="Ttulo1"/>
      </w:pPr>
      <w:bookmarkStart w:id="4" w:name="_Toc239307900"/>
      <w:r>
        <w:lastRenderedPageBreak/>
        <w:t>Flujo general de la aplicación</w:t>
      </w:r>
      <w:bookmarkEnd w:id="4"/>
    </w:p>
    <w:p w14:paraId="6233E641" w14:textId="77777777" w:rsidR="00222101" w:rsidRDefault="00222101" w:rsidP="0022210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2101">
        <w:rPr>
          <w:rFonts w:ascii="Arial" w:hAnsi="Arial" w:cs="Arial"/>
          <w:sz w:val="24"/>
          <w:szCs w:val="24"/>
        </w:rPr>
        <w:t xml:space="preserve">El usuario inicia sesión en login.php, que valida sus credenciales contra las tablas usuarios y roles. </w:t>
      </w:r>
    </w:p>
    <w:p w14:paraId="67412AF3" w14:textId="48D581F8" w:rsidR="00222101" w:rsidRPr="00222101" w:rsidRDefault="00222101" w:rsidP="00222101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67E5E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64384" behindDoc="0" locked="0" layoutInCell="1" allowOverlap="1" wp14:anchorId="7A5FC4A8" wp14:editId="6BB2F8B9">
            <wp:simplePos x="0" y="0"/>
            <wp:positionH relativeFrom="column">
              <wp:posOffset>3025140</wp:posOffset>
            </wp:positionH>
            <wp:positionV relativeFrom="page">
              <wp:posOffset>3409950</wp:posOffset>
            </wp:positionV>
            <wp:extent cx="3321050" cy="6057900"/>
            <wp:effectExtent l="0" t="0" r="0" b="0"/>
            <wp:wrapSquare wrapText="bothSides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67E5E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63360" behindDoc="0" locked="0" layoutInCell="1" allowOverlap="1" wp14:anchorId="286A2267" wp14:editId="09250163">
            <wp:simplePos x="0" y="0"/>
            <wp:positionH relativeFrom="column">
              <wp:posOffset>-737235</wp:posOffset>
            </wp:positionH>
            <wp:positionV relativeFrom="page">
              <wp:posOffset>3409950</wp:posOffset>
            </wp:positionV>
            <wp:extent cx="3428365" cy="6057900"/>
            <wp:effectExtent l="0" t="0" r="635" b="0"/>
            <wp:wrapSquare wrapText="bothSides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i</w:t>
      </w:r>
      <w:r w:rsidRPr="00222101">
        <w:rPr>
          <w:rFonts w:ascii="Arial" w:hAnsi="Arial" w:cs="Arial"/>
          <w:sz w:val="24"/>
          <w:szCs w:val="24"/>
        </w:rPr>
        <w:t>ncludes/auth.php protege el resto de páginas exigiendo sesión iniciada (requerir_login) y, en los módulos administrativos, un rol específico (requerir_rol). 3) Cada módulo (asistencia, méritos/deméritos, servicio social, reportes, catálogos) sigue el mismo patrón: una página muestra el formulario/listado y otra página process_*.php recibe el POST, valida y ejecuta la sentencia SQL correspondiente contra MySQL.</w:t>
      </w:r>
    </w:p>
    <w:p w14:paraId="6D8E16DB" w14:textId="7F0FC5A4" w:rsidR="00222101" w:rsidRDefault="00222101" w:rsidP="009F50CA">
      <w:pPr>
        <w:pStyle w:val="Ttulo1"/>
      </w:pPr>
      <w:bookmarkStart w:id="5" w:name="_Toc239307901"/>
      <w:r>
        <w:lastRenderedPageBreak/>
        <w:t>Requisitos del sistema</w:t>
      </w:r>
      <w:bookmarkEnd w:id="5"/>
    </w:p>
    <w:p w14:paraId="01B5E6E9" w14:textId="6E1BA469" w:rsidR="00222101" w:rsidRPr="00222101" w:rsidRDefault="00222101" w:rsidP="0022210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Requisitos de software</w:t>
      </w:r>
    </w:p>
    <w:p w14:paraId="48F2CC71" w14:textId="10CEBCEB" w:rsidR="00222101" w:rsidRPr="00222101" w:rsidRDefault="00222101" w:rsidP="0022210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2101">
        <w:rPr>
          <w:rFonts w:ascii="Arial" w:hAnsi="Arial" w:cs="Arial"/>
          <w:sz w:val="24"/>
          <w:szCs w:val="24"/>
        </w:rPr>
        <w:t>PHP 8 o superior, con la extensión pdo_mysql habilitada (viene activa por defecto en XAMPP).</w:t>
      </w:r>
    </w:p>
    <w:p w14:paraId="2599EE08" w14:textId="0E7DF7AC" w:rsidR="00222101" w:rsidRPr="00222101" w:rsidRDefault="00222101" w:rsidP="0022210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2101">
        <w:rPr>
          <w:rFonts w:ascii="Arial" w:hAnsi="Arial" w:cs="Arial"/>
          <w:sz w:val="24"/>
          <w:szCs w:val="24"/>
        </w:rPr>
        <w:t>Servidor MySQL (incluido en XAMPP).</w:t>
      </w:r>
    </w:p>
    <w:p w14:paraId="1D4D80BA" w14:textId="3BEC99EE" w:rsidR="00222101" w:rsidRPr="00222101" w:rsidRDefault="00222101" w:rsidP="0022210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2101">
        <w:rPr>
          <w:rFonts w:ascii="Arial" w:hAnsi="Arial" w:cs="Arial"/>
          <w:sz w:val="24"/>
          <w:szCs w:val="24"/>
        </w:rPr>
        <w:t>phpMyAdmin (incluido en los paquetes anteriores) para administrar visualmente la base de datos.</w:t>
      </w:r>
    </w:p>
    <w:p w14:paraId="5027D31C" w14:textId="28C86DB3" w:rsidR="00222101" w:rsidRDefault="00222101" w:rsidP="0022210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2101">
        <w:rPr>
          <w:rFonts w:ascii="Arial" w:hAnsi="Arial" w:cs="Arial"/>
          <w:sz w:val="24"/>
          <w:szCs w:val="24"/>
        </w:rPr>
        <w:t xml:space="preserve">Navegador web moderno (Chrome, Edge, </w:t>
      </w:r>
      <w:r>
        <w:rPr>
          <w:rFonts w:ascii="Arial" w:hAnsi="Arial" w:cs="Arial"/>
          <w:sz w:val="24"/>
          <w:szCs w:val="24"/>
        </w:rPr>
        <w:t>Brave</w:t>
      </w:r>
      <w:r w:rsidRPr="00222101">
        <w:rPr>
          <w:rFonts w:ascii="Arial" w:hAnsi="Arial" w:cs="Arial"/>
          <w:sz w:val="24"/>
          <w:szCs w:val="24"/>
        </w:rPr>
        <w:t>).</w:t>
      </w:r>
    </w:p>
    <w:p w14:paraId="2D270520" w14:textId="77777777" w:rsidR="00222101" w:rsidRDefault="00222101" w:rsidP="0022210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FCCCD0" w14:textId="105851B8" w:rsidR="00222101" w:rsidRDefault="00222101" w:rsidP="0022210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Requisitos de hardware (mínimos recomendados)</w:t>
      </w:r>
    </w:p>
    <w:p w14:paraId="2DE3BC99" w14:textId="21767F40" w:rsidR="00222101" w:rsidRPr="00222101" w:rsidRDefault="00222101" w:rsidP="00222101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2101">
        <w:rPr>
          <w:rFonts w:ascii="Arial" w:hAnsi="Arial" w:cs="Arial"/>
          <w:sz w:val="24"/>
          <w:szCs w:val="24"/>
        </w:rPr>
        <w:t>Procesador de doble núcleo o superior.</w:t>
      </w:r>
    </w:p>
    <w:p w14:paraId="14C706B0" w14:textId="59FC6FF9" w:rsidR="00222101" w:rsidRPr="00222101" w:rsidRDefault="00222101" w:rsidP="00222101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2101">
        <w:rPr>
          <w:rFonts w:ascii="Arial" w:hAnsi="Arial" w:cs="Arial"/>
          <w:sz w:val="24"/>
          <w:szCs w:val="24"/>
        </w:rPr>
        <w:t>4 GB de RAM.</w:t>
      </w:r>
    </w:p>
    <w:p w14:paraId="05791CF1" w14:textId="68A773BC" w:rsidR="008A780F" w:rsidRDefault="00222101" w:rsidP="008A780F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2101">
        <w:rPr>
          <w:rFonts w:ascii="Arial" w:hAnsi="Arial" w:cs="Arial"/>
          <w:sz w:val="24"/>
          <w:szCs w:val="24"/>
        </w:rPr>
        <w:t>500 MB de espacio libre en disco para el servidor local y la base de datos.</w:t>
      </w:r>
    </w:p>
    <w:p w14:paraId="2E2B451B" w14:textId="77777777" w:rsidR="00A705F5" w:rsidRPr="00A705F5" w:rsidRDefault="00A705F5" w:rsidP="00A705F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D5D9935" w14:textId="0641108F" w:rsidR="00222101" w:rsidRPr="00A705F5" w:rsidRDefault="00222101" w:rsidP="009F50CA">
      <w:pPr>
        <w:pStyle w:val="Ttulo1"/>
        <w:rPr>
          <w:rFonts w:eastAsia="Calibri"/>
          <w:lang w:val="es-ES" w:eastAsia="es-ES"/>
        </w:rPr>
      </w:pPr>
      <w:bookmarkStart w:id="6" w:name="_Toc239307902"/>
      <w:r w:rsidRPr="00A705F5">
        <w:rPr>
          <w:rFonts w:eastAsia="Calibri"/>
          <w:lang w:val="es-ES" w:eastAsia="es-ES"/>
        </w:rPr>
        <w:t>Instalación y configuración</w:t>
      </w:r>
      <w:bookmarkEnd w:id="6"/>
    </w:p>
    <w:p w14:paraId="2ACB589A" w14:textId="77777777" w:rsidR="00222101" w:rsidRPr="00222101" w:rsidRDefault="00222101" w:rsidP="00A705F5">
      <w:pPr>
        <w:spacing w:line="360" w:lineRule="auto"/>
        <w:jc w:val="both"/>
        <w:rPr>
          <w:rFonts w:ascii="Arial" w:eastAsia="Calibri" w:hAnsi="Arial" w:cs="Arial"/>
          <w:color w:val="000000" w:themeColor="text1"/>
          <w:sz w:val="24"/>
          <w:szCs w:val="24"/>
          <w:lang w:val="es-ES" w:eastAsia="es-ES"/>
        </w:rPr>
      </w:pPr>
      <w:r w:rsidRPr="00222101">
        <w:rPr>
          <w:rFonts w:ascii="Arial" w:eastAsia="Calibri" w:hAnsi="Arial" w:cs="Arial"/>
          <w:color w:val="000000" w:themeColor="text1"/>
          <w:sz w:val="24"/>
          <w:szCs w:val="24"/>
          <w:lang w:val="es-ES" w:eastAsia="es-ES"/>
        </w:rPr>
        <w:t>A continuación se describe el proceso de instalación en un entorno local con XAMPP; el procedimiento es equivalente con WAMP o Laragon.</w:t>
      </w:r>
    </w:p>
    <w:p w14:paraId="5612D752" w14:textId="33F17FAC" w:rsidR="00222101" w:rsidRPr="00A705F5" w:rsidRDefault="00222101" w:rsidP="00A705F5">
      <w:pPr>
        <w:spacing w:line="360" w:lineRule="auto"/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  <w:lang w:val="es-ES" w:eastAsia="es-ES"/>
        </w:rPr>
      </w:pPr>
      <w:r w:rsidRPr="00A705F5">
        <w:rPr>
          <w:rFonts w:ascii="Arial" w:eastAsia="Calibri" w:hAnsi="Arial" w:cs="Arial"/>
          <w:b/>
          <w:bCs/>
          <w:color w:val="000000" w:themeColor="text1"/>
          <w:sz w:val="24"/>
          <w:szCs w:val="24"/>
          <w:lang w:val="es-ES" w:eastAsia="es-ES"/>
        </w:rPr>
        <w:t>Paso 1 Copiar el proyecto</w:t>
      </w:r>
    </w:p>
    <w:p w14:paraId="2BDB5AA7" w14:textId="77777777" w:rsidR="00222101" w:rsidRPr="00222101" w:rsidRDefault="00222101" w:rsidP="00A705F5">
      <w:pPr>
        <w:spacing w:line="360" w:lineRule="auto"/>
        <w:jc w:val="both"/>
        <w:rPr>
          <w:rFonts w:ascii="Arial" w:eastAsia="Calibri" w:hAnsi="Arial" w:cs="Arial"/>
          <w:color w:val="000000" w:themeColor="text1"/>
          <w:sz w:val="24"/>
          <w:szCs w:val="24"/>
          <w:lang w:val="es-ES" w:eastAsia="es-ES"/>
        </w:rPr>
      </w:pPr>
      <w:r w:rsidRPr="00222101">
        <w:rPr>
          <w:rFonts w:ascii="Arial" w:eastAsia="Calibri" w:hAnsi="Arial" w:cs="Arial"/>
          <w:color w:val="000000" w:themeColor="text1"/>
          <w:sz w:val="24"/>
          <w:szCs w:val="24"/>
          <w:lang w:val="es-ES" w:eastAsia="es-ES"/>
        </w:rPr>
        <w:t>Copiar la carpeta asistencia_indel_mysql dentro de htdocs (en XAMPP) o dentro del directorio raíz del servidor web que se utilice.</w:t>
      </w:r>
    </w:p>
    <w:p w14:paraId="193187CC" w14:textId="04B4C1B2" w:rsidR="00222101" w:rsidRPr="00A705F5" w:rsidRDefault="00222101" w:rsidP="00A705F5">
      <w:pPr>
        <w:spacing w:line="360" w:lineRule="auto"/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  <w:lang w:val="es-ES" w:eastAsia="es-ES"/>
        </w:rPr>
      </w:pPr>
      <w:r w:rsidRPr="00A705F5">
        <w:rPr>
          <w:rFonts w:ascii="Arial" w:eastAsia="Calibri" w:hAnsi="Arial" w:cs="Arial"/>
          <w:b/>
          <w:bCs/>
          <w:color w:val="000000" w:themeColor="text1"/>
          <w:sz w:val="24"/>
          <w:szCs w:val="24"/>
          <w:lang w:val="es-ES" w:eastAsia="es-ES"/>
        </w:rPr>
        <w:t>Paso 2 Crear la base de datos</w:t>
      </w:r>
    </w:p>
    <w:p w14:paraId="1C334965" w14:textId="77777777" w:rsidR="00222101" w:rsidRPr="00222101" w:rsidRDefault="00222101" w:rsidP="00A705F5">
      <w:pPr>
        <w:spacing w:line="360" w:lineRule="auto"/>
        <w:jc w:val="both"/>
        <w:rPr>
          <w:rFonts w:ascii="Arial" w:eastAsia="Calibri" w:hAnsi="Arial" w:cs="Arial"/>
          <w:color w:val="000000" w:themeColor="text1"/>
          <w:sz w:val="24"/>
          <w:szCs w:val="24"/>
          <w:lang w:val="es-ES" w:eastAsia="es-ES"/>
        </w:rPr>
      </w:pPr>
      <w:r w:rsidRPr="00222101">
        <w:rPr>
          <w:rFonts w:ascii="Arial" w:eastAsia="Calibri" w:hAnsi="Arial" w:cs="Arial"/>
          <w:color w:val="000000" w:themeColor="text1"/>
          <w:sz w:val="24"/>
          <w:szCs w:val="24"/>
          <w:lang w:val="es-ES" w:eastAsia="es-ES"/>
        </w:rPr>
        <w:t>Abrir phpMyAdmin (http://localhost/phpmyadmin), ir a la pestaña "Importar", seleccionar el archivo asistencia_indel.sql incluido en el proyecto y presionar "Continuar". El script crea automáticamente la base de datos asistencia_indel con codificación utf8mb4 y todas sus tablas: roles, usuarios, secciones, estudiantes, asistencia, servicio_social, meritos_demeritos y reportes_generados.</w:t>
      </w:r>
    </w:p>
    <w:p w14:paraId="76936894" w14:textId="73A6E425" w:rsidR="00222101" w:rsidRPr="00A705F5" w:rsidRDefault="00222101" w:rsidP="00A705F5">
      <w:pPr>
        <w:spacing w:line="360" w:lineRule="auto"/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  <w:lang w:val="es-ES" w:eastAsia="es-ES"/>
        </w:rPr>
      </w:pPr>
      <w:r w:rsidRPr="00A705F5">
        <w:rPr>
          <w:rFonts w:ascii="Arial" w:eastAsia="Calibri" w:hAnsi="Arial" w:cs="Arial"/>
          <w:b/>
          <w:bCs/>
          <w:color w:val="000000" w:themeColor="text1"/>
          <w:sz w:val="24"/>
          <w:szCs w:val="24"/>
          <w:lang w:val="es-ES" w:eastAsia="es-ES"/>
        </w:rPr>
        <w:t>Paso 3 Configurar la conexión</w:t>
      </w:r>
    </w:p>
    <w:p w14:paraId="101FDB26" w14:textId="77777777" w:rsidR="00222101" w:rsidRPr="00222101" w:rsidRDefault="00222101" w:rsidP="00A705F5">
      <w:pPr>
        <w:spacing w:line="360" w:lineRule="auto"/>
        <w:jc w:val="both"/>
        <w:rPr>
          <w:rFonts w:ascii="Arial" w:eastAsia="Calibri" w:hAnsi="Arial" w:cs="Arial"/>
          <w:color w:val="000000" w:themeColor="text1"/>
          <w:sz w:val="24"/>
          <w:szCs w:val="24"/>
          <w:lang w:val="es-ES" w:eastAsia="es-ES"/>
        </w:rPr>
      </w:pPr>
      <w:r w:rsidRPr="00222101">
        <w:rPr>
          <w:rFonts w:ascii="Arial" w:eastAsia="Calibri" w:hAnsi="Arial" w:cs="Arial"/>
          <w:color w:val="000000" w:themeColor="text1"/>
          <w:sz w:val="24"/>
          <w:szCs w:val="24"/>
          <w:lang w:val="es-ES" w:eastAsia="es-ES"/>
        </w:rPr>
        <w:t>Abrir config.php y ajustar, si es necesario, los datos de conexión:</w:t>
      </w:r>
    </w:p>
    <w:p w14:paraId="40F93933" w14:textId="77777777" w:rsidR="00222101" w:rsidRPr="00A705F5" w:rsidRDefault="00222101" w:rsidP="00222101">
      <w:pPr>
        <w:jc w:val="both"/>
        <w:rPr>
          <w:rFonts w:ascii="Arial" w:eastAsia="Consolas" w:hAnsi="Arial" w:cs="Arial"/>
          <w:color w:val="000000" w:themeColor="text1"/>
          <w:lang w:val="es-ES" w:eastAsia="es-ES"/>
        </w:rPr>
      </w:pPr>
      <w:r w:rsidRPr="00A705F5">
        <w:rPr>
          <w:rFonts w:ascii="Arial" w:eastAsia="Consolas" w:hAnsi="Arial" w:cs="Arial"/>
          <w:color w:val="000000" w:themeColor="text1"/>
          <w:lang w:val="es-ES" w:eastAsia="es-ES"/>
        </w:rPr>
        <w:t>$db_host = "localhost";</w:t>
      </w:r>
    </w:p>
    <w:p w14:paraId="34144127" w14:textId="77777777" w:rsidR="00222101" w:rsidRPr="00A705F5" w:rsidRDefault="00222101" w:rsidP="00222101">
      <w:pPr>
        <w:jc w:val="both"/>
        <w:rPr>
          <w:rFonts w:ascii="Arial" w:eastAsia="Consolas" w:hAnsi="Arial" w:cs="Arial"/>
          <w:color w:val="000000" w:themeColor="text1"/>
          <w:lang w:val="es-ES" w:eastAsia="es-ES"/>
        </w:rPr>
      </w:pPr>
      <w:r w:rsidRPr="00A705F5">
        <w:rPr>
          <w:rFonts w:ascii="Arial" w:eastAsia="Consolas" w:hAnsi="Arial" w:cs="Arial"/>
          <w:color w:val="000000" w:themeColor="text1"/>
          <w:lang w:val="es-ES" w:eastAsia="es-ES"/>
        </w:rPr>
        <w:t>$db_port = "3306";</w:t>
      </w:r>
    </w:p>
    <w:p w14:paraId="08145707" w14:textId="77777777" w:rsidR="00222101" w:rsidRPr="00A705F5" w:rsidRDefault="00222101" w:rsidP="00222101">
      <w:pPr>
        <w:jc w:val="both"/>
        <w:rPr>
          <w:rFonts w:ascii="Arial" w:eastAsia="Consolas" w:hAnsi="Arial" w:cs="Arial"/>
          <w:color w:val="000000" w:themeColor="text1"/>
          <w:lang w:val="es-ES" w:eastAsia="es-ES"/>
        </w:rPr>
      </w:pPr>
      <w:r w:rsidRPr="00A705F5">
        <w:rPr>
          <w:rFonts w:ascii="Arial" w:eastAsia="Consolas" w:hAnsi="Arial" w:cs="Arial"/>
          <w:color w:val="000000" w:themeColor="text1"/>
          <w:lang w:val="es-ES" w:eastAsia="es-ES"/>
        </w:rPr>
        <w:t>$db_name = "asistencia_indel";</w:t>
      </w:r>
    </w:p>
    <w:p w14:paraId="0F5B6390" w14:textId="77777777" w:rsidR="00222101" w:rsidRPr="00A705F5" w:rsidRDefault="00222101" w:rsidP="00222101">
      <w:pPr>
        <w:jc w:val="both"/>
        <w:rPr>
          <w:rFonts w:ascii="Arial" w:eastAsia="Consolas" w:hAnsi="Arial" w:cs="Arial"/>
          <w:color w:val="000000" w:themeColor="text1"/>
          <w:lang w:val="es-ES" w:eastAsia="es-ES"/>
        </w:rPr>
      </w:pPr>
      <w:r w:rsidRPr="00A705F5">
        <w:rPr>
          <w:rFonts w:ascii="Arial" w:eastAsia="Consolas" w:hAnsi="Arial" w:cs="Arial"/>
          <w:color w:val="000000" w:themeColor="text1"/>
          <w:lang w:val="es-ES" w:eastAsia="es-ES"/>
        </w:rPr>
        <w:t>$db_user = "root";</w:t>
      </w:r>
    </w:p>
    <w:p w14:paraId="3BA6F705" w14:textId="77777777" w:rsidR="00A705F5" w:rsidRPr="00A705F5" w:rsidRDefault="00222101" w:rsidP="00222101">
      <w:pPr>
        <w:jc w:val="both"/>
        <w:rPr>
          <w:rFonts w:ascii="Arial" w:eastAsia="Consolas" w:hAnsi="Arial" w:cs="Arial"/>
          <w:color w:val="000000" w:themeColor="text1"/>
          <w:lang w:val="es-ES" w:eastAsia="es-ES"/>
        </w:rPr>
      </w:pPr>
      <w:r w:rsidRPr="00A705F5">
        <w:rPr>
          <w:rFonts w:ascii="Arial" w:eastAsia="Consolas" w:hAnsi="Arial" w:cs="Arial"/>
          <w:color w:val="000000" w:themeColor="text1"/>
          <w:lang w:val="es-ES" w:eastAsia="es-ES"/>
        </w:rPr>
        <w:t>$db_pass = "";</w:t>
      </w:r>
    </w:p>
    <w:p w14:paraId="3D178F9B" w14:textId="4FD0267C" w:rsidR="00222101" w:rsidRPr="00A705F5" w:rsidRDefault="00222101" w:rsidP="00A705F5">
      <w:pPr>
        <w:spacing w:line="360" w:lineRule="auto"/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  <w:lang w:val="es-ES" w:eastAsia="es-ES"/>
        </w:rPr>
      </w:pPr>
      <w:r w:rsidRPr="00A705F5">
        <w:rPr>
          <w:rFonts w:ascii="Arial" w:eastAsia="Calibri" w:hAnsi="Arial" w:cs="Arial"/>
          <w:b/>
          <w:bCs/>
          <w:color w:val="000000" w:themeColor="text1"/>
          <w:sz w:val="24"/>
          <w:szCs w:val="24"/>
          <w:lang w:val="es-ES" w:eastAsia="es-ES"/>
        </w:rPr>
        <w:t>Paso 4 Crear el usuario administrador</w:t>
      </w:r>
    </w:p>
    <w:p w14:paraId="4BED0ABE" w14:textId="77777777" w:rsidR="00222101" w:rsidRPr="00222101" w:rsidRDefault="00222101" w:rsidP="00A705F5">
      <w:pPr>
        <w:spacing w:line="360" w:lineRule="auto"/>
        <w:jc w:val="both"/>
        <w:rPr>
          <w:rFonts w:ascii="Arial" w:eastAsia="Calibri" w:hAnsi="Arial" w:cs="Arial"/>
          <w:color w:val="000000" w:themeColor="text1"/>
          <w:sz w:val="22"/>
          <w:szCs w:val="22"/>
          <w:lang w:val="es-ES" w:eastAsia="es-ES"/>
        </w:rPr>
      </w:pPr>
      <w:r w:rsidRPr="00222101">
        <w:rPr>
          <w:rFonts w:ascii="Arial" w:eastAsia="Calibri" w:hAnsi="Arial" w:cs="Arial"/>
          <w:color w:val="000000" w:themeColor="text1"/>
          <w:sz w:val="22"/>
          <w:szCs w:val="22"/>
          <w:lang w:val="es-ES" w:eastAsia="es-ES"/>
        </w:rPr>
        <w:lastRenderedPageBreak/>
        <w:t>Visitar en el navegador http://localhost/asistencia_indel_mysql/crear_admin.php una sola vez para crear el usuario administrador inicial (usuario: admin, contraseña: admin123). Por seguridad, este archivo debe eliminarse o bloquearse después de usarlo.</w:t>
      </w:r>
    </w:p>
    <w:p w14:paraId="5FC20844" w14:textId="500AC667" w:rsidR="00222101" w:rsidRPr="00A705F5" w:rsidRDefault="00222101" w:rsidP="00A705F5">
      <w:pPr>
        <w:spacing w:line="360" w:lineRule="auto"/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  <w:lang w:val="es-ES" w:eastAsia="es-ES"/>
        </w:rPr>
      </w:pPr>
      <w:r w:rsidRPr="00A705F5">
        <w:rPr>
          <w:rFonts w:ascii="Arial" w:eastAsia="Calibri" w:hAnsi="Arial" w:cs="Arial"/>
          <w:b/>
          <w:bCs/>
          <w:color w:val="000000" w:themeColor="text1"/>
          <w:sz w:val="24"/>
          <w:szCs w:val="24"/>
          <w:lang w:val="es-ES" w:eastAsia="es-ES"/>
        </w:rPr>
        <w:t>Paso 5 Configurar catálogos iniciales</w:t>
      </w:r>
    </w:p>
    <w:p w14:paraId="31C41276" w14:textId="77777777" w:rsidR="00222101" w:rsidRDefault="00222101" w:rsidP="00A705F5">
      <w:pPr>
        <w:spacing w:line="360" w:lineRule="auto"/>
        <w:jc w:val="both"/>
        <w:rPr>
          <w:rFonts w:ascii="Arial" w:eastAsia="Calibri" w:hAnsi="Arial" w:cs="Arial"/>
          <w:color w:val="000000" w:themeColor="text1"/>
          <w:sz w:val="22"/>
          <w:szCs w:val="22"/>
          <w:lang w:val="es-ES" w:eastAsia="es-ES"/>
        </w:rPr>
      </w:pPr>
      <w:r w:rsidRPr="00222101">
        <w:rPr>
          <w:rFonts w:ascii="Arial" w:eastAsia="Calibri" w:hAnsi="Arial" w:cs="Arial"/>
          <w:color w:val="000000" w:themeColor="text1"/>
          <w:sz w:val="22"/>
          <w:szCs w:val="22"/>
          <w:lang w:val="es-ES" w:eastAsia="es-ES"/>
        </w:rPr>
        <w:t>Iniciar sesión desde login.php y crear, desde el propio sistema, al menos una sección (secciones.php) y un estudiante (estudiantes.php). A partir de este punto ya no es necesario usar phpMyAdmin para el uso diario del sistema.</w:t>
      </w:r>
    </w:p>
    <w:p w14:paraId="3CBB2ACE" w14:textId="77777777" w:rsidR="00A705F5" w:rsidRDefault="00A705F5" w:rsidP="00A705F5">
      <w:pPr>
        <w:spacing w:line="360" w:lineRule="auto"/>
        <w:jc w:val="both"/>
        <w:rPr>
          <w:rFonts w:ascii="Arial" w:eastAsia="Calibri" w:hAnsi="Arial" w:cs="Arial"/>
          <w:color w:val="000000" w:themeColor="text1"/>
          <w:sz w:val="22"/>
          <w:szCs w:val="22"/>
          <w:lang w:val="es-ES" w:eastAsia="es-ES"/>
        </w:rPr>
      </w:pPr>
    </w:p>
    <w:p w14:paraId="26F8D6EE" w14:textId="4D3811FD" w:rsidR="00A705F5" w:rsidRDefault="00A705F5" w:rsidP="009F50CA">
      <w:pPr>
        <w:pStyle w:val="Ttulo1"/>
        <w:rPr>
          <w:rFonts w:eastAsia="Calibri"/>
          <w:lang w:val="es-ES" w:eastAsia="es-ES"/>
        </w:rPr>
      </w:pPr>
      <w:bookmarkStart w:id="7" w:name="_Toc239307903"/>
      <w:r>
        <w:rPr>
          <w:rFonts w:eastAsia="Calibri"/>
          <w:lang w:val="es-ES" w:eastAsia="es-ES"/>
        </w:rPr>
        <w:t>Roles y permisos</w:t>
      </w:r>
      <w:bookmarkEnd w:id="7"/>
    </w:p>
    <w:p w14:paraId="175D2D81" w14:textId="77777777" w:rsidR="00A705F5" w:rsidRPr="00A705F5" w:rsidRDefault="00A705F5" w:rsidP="00A705F5">
      <w:pPr>
        <w:spacing w:line="360" w:lineRule="auto"/>
        <w:jc w:val="both"/>
        <w:rPr>
          <w:rFonts w:ascii="Arial" w:eastAsia="Calibri" w:hAnsi="Arial" w:cs="Arial"/>
          <w:color w:val="000000" w:themeColor="text1"/>
          <w:sz w:val="24"/>
          <w:szCs w:val="24"/>
          <w:lang w:val="es-ES" w:eastAsia="es-ES"/>
        </w:rPr>
      </w:pPr>
      <w:r w:rsidRPr="00A705F5">
        <w:rPr>
          <w:rFonts w:ascii="Arial" w:eastAsia="Calibri" w:hAnsi="Arial" w:cs="Arial"/>
          <w:color w:val="000000" w:themeColor="text1"/>
          <w:sz w:val="24"/>
          <w:szCs w:val="24"/>
          <w:lang w:val="es-ES" w:eastAsia="es-ES"/>
        </w:rPr>
        <w:t>El sistema define actualmente dos roles en la tabla roles: Administrador y Docente.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A705F5" w:rsidRPr="00A705F5" w14:paraId="20111F12" w14:textId="77777777" w:rsidTr="009A0583"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77A23" w14:textId="77777777" w:rsidR="00A705F5" w:rsidRPr="00A705F5" w:rsidRDefault="00A705F5" w:rsidP="00A705F5">
            <w:pPr>
              <w:spacing w:line="360" w:lineRule="auto"/>
              <w:jc w:val="both"/>
              <w:rPr>
                <w:rFonts w:ascii="Arial" w:eastAsia="Calibri" w:hAnsi="Arial" w:cs="Arial"/>
                <w:color w:val="FFFFFF" w:themeColor="background1"/>
                <w:sz w:val="24"/>
                <w:szCs w:val="24"/>
                <w:lang w:val="es-ES" w:eastAsia="es-ES"/>
              </w:rPr>
            </w:pPr>
            <w:r w:rsidRPr="00A705F5">
              <w:rPr>
                <w:rFonts w:ascii="Arial" w:eastAsia="Calibri" w:hAnsi="Arial" w:cs="Arial"/>
                <w:color w:val="FFFFFF" w:themeColor="background1"/>
                <w:sz w:val="24"/>
                <w:szCs w:val="24"/>
                <w:lang w:val="es-ES" w:eastAsia="es-ES"/>
              </w:rPr>
              <w:t>Rol</w:t>
            </w:r>
          </w:p>
        </w:tc>
        <w:tc>
          <w:tcPr>
            <w:tcW w:w="7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58D78" w14:textId="77777777" w:rsidR="00A705F5" w:rsidRPr="00A705F5" w:rsidRDefault="00A705F5" w:rsidP="00A705F5">
            <w:pPr>
              <w:spacing w:line="360" w:lineRule="auto"/>
              <w:jc w:val="both"/>
              <w:rPr>
                <w:rFonts w:ascii="Arial" w:eastAsia="Calibri" w:hAnsi="Arial" w:cs="Arial"/>
                <w:color w:val="FFFFFF" w:themeColor="background1"/>
                <w:sz w:val="24"/>
                <w:szCs w:val="24"/>
                <w:lang w:val="es-ES" w:eastAsia="es-ES"/>
              </w:rPr>
            </w:pPr>
            <w:r w:rsidRPr="00A705F5">
              <w:rPr>
                <w:rFonts w:ascii="Arial" w:eastAsia="Calibri" w:hAnsi="Arial" w:cs="Arial"/>
                <w:color w:val="FFFFFF" w:themeColor="background1"/>
                <w:sz w:val="24"/>
                <w:szCs w:val="24"/>
                <w:lang w:val="es-ES" w:eastAsia="es-ES"/>
              </w:rPr>
              <w:t>Permisos</w:t>
            </w:r>
          </w:p>
        </w:tc>
      </w:tr>
      <w:tr w:rsidR="00A705F5" w:rsidRPr="00A705F5" w14:paraId="2DBA32AD" w14:textId="77777777" w:rsidTr="009A0583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1AD5C" w14:textId="77777777" w:rsidR="00A705F5" w:rsidRPr="00A705F5" w:rsidRDefault="00A705F5" w:rsidP="00A705F5">
            <w:pPr>
              <w:spacing w:line="360" w:lineRule="auto"/>
              <w:jc w:val="both"/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ES" w:eastAsia="es-ES"/>
              </w:rPr>
            </w:pPr>
            <w:r w:rsidRPr="00A705F5"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ES" w:eastAsia="es-ES"/>
              </w:rPr>
              <w:t>Administrador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488A0" w14:textId="77777777" w:rsidR="00A705F5" w:rsidRPr="00A705F5" w:rsidRDefault="00A705F5" w:rsidP="00A705F5">
            <w:pPr>
              <w:spacing w:line="360" w:lineRule="auto"/>
              <w:jc w:val="both"/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ES" w:eastAsia="es-ES"/>
              </w:rPr>
            </w:pPr>
            <w:r w:rsidRPr="00A705F5"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ES" w:eastAsia="es-ES"/>
              </w:rPr>
              <w:t>Acceso total: gestión de usuarios, secciones y estudiantes, además de todas las funciones de un Docente.</w:t>
            </w:r>
          </w:p>
        </w:tc>
      </w:tr>
      <w:tr w:rsidR="00A705F5" w:rsidRPr="00A705F5" w14:paraId="21478649" w14:textId="77777777" w:rsidTr="009A0583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6D470" w14:textId="77777777" w:rsidR="00A705F5" w:rsidRPr="00A705F5" w:rsidRDefault="00A705F5" w:rsidP="00A705F5">
            <w:pPr>
              <w:spacing w:line="360" w:lineRule="auto"/>
              <w:jc w:val="both"/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ES" w:eastAsia="es-ES"/>
              </w:rPr>
            </w:pPr>
            <w:r w:rsidRPr="00A705F5"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ES" w:eastAsia="es-ES"/>
              </w:rPr>
              <w:t>Docente</w:t>
            </w:r>
          </w:p>
        </w:tc>
        <w:tc>
          <w:tcPr>
            <w:tcW w:w="7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0B25D" w14:textId="77777777" w:rsidR="00A705F5" w:rsidRPr="00A705F5" w:rsidRDefault="00A705F5" w:rsidP="00A705F5">
            <w:pPr>
              <w:spacing w:line="360" w:lineRule="auto"/>
              <w:jc w:val="both"/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ES" w:eastAsia="es-ES"/>
              </w:rPr>
            </w:pPr>
            <w:r w:rsidRPr="00A705F5"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ES" w:eastAsia="es-ES"/>
              </w:rPr>
              <w:t>Registrar asistencia, méritos/deméritos y horas de servicio social; generar reportes. No puede administrar usuarios, secciones ni estudiantes.</w:t>
            </w:r>
          </w:p>
        </w:tc>
      </w:tr>
    </w:tbl>
    <w:p w14:paraId="1A70F47B" w14:textId="4F3BDEAA" w:rsidR="00222101" w:rsidRPr="00167E5E" w:rsidRDefault="00222101" w:rsidP="00222101">
      <w:pPr>
        <w:rPr>
          <w:rFonts w:ascii="Arial" w:hAnsi="Arial" w:cs="Arial"/>
          <w:sz w:val="28"/>
        </w:rPr>
      </w:pPr>
    </w:p>
    <w:p w14:paraId="5B1719A6" w14:textId="29EE5FF9" w:rsidR="00A705F5" w:rsidRPr="00A705F5" w:rsidRDefault="00A705F5" w:rsidP="00A705F5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A705F5">
        <w:rPr>
          <w:rFonts w:ascii="Arial" w:hAnsi="Arial" w:cs="Arial"/>
          <w:b/>
          <w:bCs/>
          <w:sz w:val="24"/>
          <w:szCs w:val="24"/>
          <w:lang w:val="es-ES"/>
        </w:rPr>
        <w:t>Reglas de negocio relevantes</w:t>
      </w:r>
    </w:p>
    <w:p w14:paraId="203FD358" w14:textId="77777777" w:rsidR="00A705F5" w:rsidRPr="00A705F5" w:rsidRDefault="00A705F5" w:rsidP="00A705F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A705F5">
        <w:rPr>
          <w:rFonts w:ascii="Arial" w:hAnsi="Arial" w:cs="Arial"/>
          <w:sz w:val="24"/>
          <w:szCs w:val="24"/>
          <w:lang w:val="es-ES"/>
        </w:rPr>
        <w:t>Solo el rol Administrador puede acceder a usuarios.php, secciones.php y estudiantes.php; un Docente que intente entrar directamente recibe un error 403.</w:t>
      </w:r>
    </w:p>
    <w:p w14:paraId="4B9B88DF" w14:textId="77777777" w:rsidR="00A705F5" w:rsidRPr="00A705F5" w:rsidRDefault="00A705F5" w:rsidP="00A705F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A705F5">
        <w:rPr>
          <w:rFonts w:ascii="Arial" w:hAnsi="Arial" w:cs="Arial"/>
          <w:sz w:val="24"/>
          <w:szCs w:val="24"/>
          <w:lang w:val="es-ES"/>
        </w:rPr>
        <w:t>Un administrador no puede desactivar su propia cuenta, para evitar bloquearse a sí mismo.</w:t>
      </w:r>
    </w:p>
    <w:p w14:paraId="28DEABCE" w14:textId="77777777" w:rsidR="00A705F5" w:rsidRPr="00A705F5" w:rsidRDefault="00A705F5" w:rsidP="00A705F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A705F5">
        <w:rPr>
          <w:rFonts w:ascii="Arial" w:hAnsi="Arial" w:cs="Arial"/>
          <w:sz w:val="24"/>
          <w:szCs w:val="24"/>
          <w:lang w:val="es-ES"/>
        </w:rPr>
        <w:t>Una sección solo puede eliminarse si no tiene estudiantes asignados.</w:t>
      </w:r>
    </w:p>
    <w:p w14:paraId="0171BAAF" w14:textId="77777777" w:rsidR="00A705F5" w:rsidRPr="00A705F5" w:rsidRDefault="00A705F5" w:rsidP="00A705F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A705F5">
        <w:rPr>
          <w:rFonts w:ascii="Arial" w:hAnsi="Arial" w:cs="Arial"/>
          <w:sz w:val="24"/>
          <w:szCs w:val="24"/>
          <w:lang w:val="es-ES"/>
        </w:rPr>
        <w:t>Los estudiantes no se eliminan físicamente: se desactivan (estado), para no romper el historial de asistencia, méritos y servicio social ya registrado.</w:t>
      </w:r>
    </w:p>
    <w:p w14:paraId="03136B93" w14:textId="77777777" w:rsidR="00A705F5" w:rsidRPr="00A705F5" w:rsidRDefault="00A705F5" w:rsidP="00A705F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A705F5">
        <w:rPr>
          <w:rFonts w:ascii="Arial" w:hAnsi="Arial" w:cs="Arial"/>
          <w:sz w:val="24"/>
          <w:szCs w:val="24"/>
          <w:lang w:val="es-ES"/>
        </w:rPr>
        <w:t>Cada estudiante solo puede tener un registro de asistencia por fecha (restricción UNIQUE sobre id_estudiante y fecha).</w:t>
      </w:r>
    </w:p>
    <w:p w14:paraId="38E33CCA" w14:textId="77777777" w:rsidR="008A780F" w:rsidRDefault="008A780F" w:rsidP="008A780F">
      <w:pPr>
        <w:jc w:val="both"/>
        <w:rPr>
          <w:rFonts w:ascii="Arial" w:hAnsi="Arial" w:cs="Arial"/>
          <w:sz w:val="24"/>
          <w:szCs w:val="24"/>
        </w:rPr>
      </w:pPr>
    </w:p>
    <w:p w14:paraId="129F74EA" w14:textId="77777777" w:rsidR="00A705F5" w:rsidRDefault="00A705F5" w:rsidP="008A780F">
      <w:pPr>
        <w:jc w:val="both"/>
        <w:rPr>
          <w:rFonts w:ascii="Arial" w:hAnsi="Arial" w:cs="Arial"/>
          <w:sz w:val="24"/>
          <w:szCs w:val="24"/>
        </w:rPr>
      </w:pPr>
    </w:p>
    <w:p w14:paraId="79F4115A" w14:textId="77777777" w:rsidR="00A705F5" w:rsidRDefault="00A705F5" w:rsidP="008A780F">
      <w:pPr>
        <w:jc w:val="both"/>
        <w:rPr>
          <w:rFonts w:ascii="Arial" w:hAnsi="Arial" w:cs="Arial"/>
          <w:sz w:val="24"/>
          <w:szCs w:val="24"/>
        </w:rPr>
      </w:pPr>
    </w:p>
    <w:p w14:paraId="7F16246C" w14:textId="77777777" w:rsidR="00A705F5" w:rsidRDefault="00A705F5" w:rsidP="008A780F">
      <w:pPr>
        <w:jc w:val="both"/>
        <w:rPr>
          <w:rFonts w:ascii="Arial" w:hAnsi="Arial" w:cs="Arial"/>
          <w:sz w:val="24"/>
          <w:szCs w:val="24"/>
        </w:rPr>
      </w:pPr>
    </w:p>
    <w:p w14:paraId="3ED67864" w14:textId="77777777" w:rsidR="00A705F5" w:rsidRDefault="00A705F5" w:rsidP="008A780F">
      <w:pPr>
        <w:jc w:val="both"/>
        <w:rPr>
          <w:rFonts w:ascii="Arial" w:hAnsi="Arial" w:cs="Arial"/>
          <w:sz w:val="24"/>
          <w:szCs w:val="24"/>
        </w:rPr>
      </w:pPr>
    </w:p>
    <w:p w14:paraId="6570EB4F" w14:textId="77777777" w:rsidR="009F50CA" w:rsidRDefault="009F50CA" w:rsidP="008A780F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0341822" w14:textId="7A352F9F" w:rsidR="00A705F5" w:rsidRDefault="00A705F5" w:rsidP="009F50CA">
      <w:pPr>
        <w:pStyle w:val="Ttulo1"/>
      </w:pPr>
      <w:bookmarkStart w:id="8" w:name="_Toc239307904"/>
      <w:r>
        <w:lastRenderedPageBreak/>
        <w:t>Diccionario de datos</w:t>
      </w:r>
      <w:bookmarkEnd w:id="8"/>
    </w:p>
    <w:p w14:paraId="6E13F395" w14:textId="77777777" w:rsidR="00C224D2" w:rsidRDefault="00C224D2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E738191" w14:textId="77F78771" w:rsidR="00A705F5" w:rsidRPr="00C224D2" w:rsidRDefault="00A705F5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C224D2">
        <w:rPr>
          <w:rFonts w:ascii="Arial" w:hAnsi="Arial" w:cs="Arial"/>
          <w:b/>
          <w:bCs/>
          <w:sz w:val="24"/>
          <w:szCs w:val="24"/>
          <w:lang w:val="es-ES"/>
        </w:rPr>
        <w:t>Tabla: roles</w:t>
      </w:r>
    </w:p>
    <w:p w14:paraId="103E908A" w14:textId="77777777" w:rsidR="00A705F5" w:rsidRPr="00C224D2" w:rsidRDefault="00A705F5" w:rsidP="00A705F5">
      <w:pPr>
        <w:jc w:val="both"/>
        <w:rPr>
          <w:rFonts w:ascii="Arial" w:hAnsi="Arial" w:cs="Arial"/>
          <w:sz w:val="24"/>
          <w:szCs w:val="24"/>
          <w:lang w:val="es-ES"/>
        </w:rPr>
      </w:pPr>
      <w:r w:rsidRPr="00C224D2">
        <w:rPr>
          <w:rFonts w:ascii="Arial" w:hAnsi="Arial" w:cs="Arial"/>
          <w:sz w:val="24"/>
          <w:szCs w:val="24"/>
          <w:lang w:val="es-ES"/>
        </w:rPr>
        <w:t>Catálogo de roles de usuario del sistema.</w:t>
      </w: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2587"/>
        <w:gridCol w:w="698"/>
        <w:gridCol w:w="1207"/>
        <w:gridCol w:w="3678"/>
      </w:tblGrid>
      <w:tr w:rsidR="00A705F5" w:rsidRPr="00C224D2" w14:paraId="334A1E15" w14:textId="77777777" w:rsidTr="00C224D2">
        <w:trPr>
          <w:tblHeader/>
        </w:trPr>
        <w:tc>
          <w:tcPr>
            <w:tcW w:w="246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BB115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Columna</w:t>
            </w:r>
          </w:p>
        </w:tc>
        <w:tc>
          <w:tcPr>
            <w:tcW w:w="258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56040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69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A472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Nulo</w:t>
            </w:r>
          </w:p>
        </w:tc>
        <w:tc>
          <w:tcPr>
            <w:tcW w:w="120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7623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Clave</w:t>
            </w:r>
          </w:p>
        </w:tc>
        <w:tc>
          <w:tcPr>
            <w:tcW w:w="367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02F7A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A705F5" w:rsidRPr="00C224D2" w14:paraId="2E9959D4" w14:textId="77777777" w:rsidTr="00C224D2">
        <w:tc>
          <w:tcPr>
            <w:tcW w:w="24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0DF6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id_rol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728BE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 (AUTO_INCREMENT)</w:t>
            </w:r>
          </w:p>
        </w:tc>
        <w:tc>
          <w:tcPr>
            <w:tcW w:w="6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2CEF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12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A168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PK</w:t>
            </w:r>
          </w:p>
        </w:tc>
        <w:tc>
          <w:tcPr>
            <w:tcW w:w="3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EC8C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Identificador único del rol.</w:t>
            </w:r>
          </w:p>
        </w:tc>
      </w:tr>
      <w:tr w:rsidR="00A705F5" w:rsidRPr="00C224D2" w14:paraId="24FDCB2D" w14:textId="77777777" w:rsidTr="00C224D2">
        <w:tc>
          <w:tcPr>
            <w:tcW w:w="246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7E43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nombre_rol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A254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VARCHAR(50)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43FAC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120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B9C8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UQ</w:t>
            </w:r>
          </w:p>
        </w:tc>
        <w:tc>
          <w:tcPr>
            <w:tcW w:w="36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FAD7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Nombre del rol: Administrador o Docente.</w:t>
            </w:r>
          </w:p>
        </w:tc>
      </w:tr>
    </w:tbl>
    <w:p w14:paraId="3768523E" w14:textId="77777777" w:rsidR="00A705F5" w:rsidRPr="00C224D2" w:rsidRDefault="00A705F5" w:rsidP="00A705F5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3827E6A5" w14:textId="77777777" w:rsidR="00A705F5" w:rsidRPr="00C224D2" w:rsidRDefault="00A705F5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C224D2">
        <w:rPr>
          <w:rFonts w:ascii="Arial" w:hAnsi="Arial" w:cs="Arial"/>
          <w:b/>
          <w:bCs/>
          <w:sz w:val="24"/>
          <w:szCs w:val="24"/>
          <w:lang w:val="es-ES"/>
        </w:rPr>
        <w:t>Tabla: usuarios</w:t>
      </w:r>
    </w:p>
    <w:p w14:paraId="6DC824C6" w14:textId="77777777" w:rsidR="00A705F5" w:rsidRPr="00C224D2" w:rsidRDefault="00A705F5" w:rsidP="00A705F5">
      <w:pPr>
        <w:jc w:val="both"/>
        <w:rPr>
          <w:rFonts w:ascii="Arial" w:hAnsi="Arial" w:cs="Arial"/>
          <w:sz w:val="24"/>
          <w:szCs w:val="24"/>
          <w:lang w:val="es-ES"/>
        </w:rPr>
      </w:pPr>
      <w:r w:rsidRPr="00C224D2">
        <w:rPr>
          <w:rFonts w:ascii="Arial" w:hAnsi="Arial" w:cs="Arial"/>
          <w:sz w:val="24"/>
          <w:szCs w:val="24"/>
          <w:lang w:val="es-ES"/>
        </w:rPr>
        <w:t>Cuentas de acceso al sistema (administradores y docentes).</w:t>
      </w: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8"/>
        <w:gridCol w:w="2587"/>
        <w:gridCol w:w="695"/>
        <w:gridCol w:w="1377"/>
        <w:gridCol w:w="2995"/>
      </w:tblGrid>
      <w:tr w:rsidR="00A705F5" w:rsidRPr="00C224D2" w14:paraId="353889B2" w14:textId="77777777" w:rsidTr="00C224D2">
        <w:trPr>
          <w:tblHeader/>
        </w:trPr>
        <w:tc>
          <w:tcPr>
            <w:tcW w:w="297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7C228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Columna</w:t>
            </w:r>
          </w:p>
        </w:tc>
        <w:tc>
          <w:tcPr>
            <w:tcW w:w="258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046AF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69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46C5D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Nulo</w:t>
            </w:r>
          </w:p>
        </w:tc>
        <w:tc>
          <w:tcPr>
            <w:tcW w:w="137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DD58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Clave</w:t>
            </w:r>
          </w:p>
        </w:tc>
        <w:tc>
          <w:tcPr>
            <w:tcW w:w="299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2FD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A705F5" w:rsidRPr="00C224D2" w14:paraId="263303D8" w14:textId="77777777" w:rsidTr="00C224D2">
        <w:tc>
          <w:tcPr>
            <w:tcW w:w="2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7358C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id_usuario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E2B6E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 (AUTO_INCREMENT)</w:t>
            </w:r>
          </w:p>
        </w:tc>
        <w:tc>
          <w:tcPr>
            <w:tcW w:w="6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4E03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13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9B1B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PK</w:t>
            </w:r>
          </w:p>
        </w:tc>
        <w:tc>
          <w:tcPr>
            <w:tcW w:w="29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35AE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Identificador único del usuario.</w:t>
            </w:r>
          </w:p>
        </w:tc>
      </w:tr>
      <w:tr w:rsidR="00A705F5" w:rsidRPr="00C224D2" w14:paraId="7B85EE08" w14:textId="77777777" w:rsidTr="00C224D2">
        <w:tc>
          <w:tcPr>
            <w:tcW w:w="29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74A9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nombre_completo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5438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VARCHAR(150)</w:t>
            </w:r>
          </w:p>
        </w:tc>
        <w:tc>
          <w:tcPr>
            <w:tcW w:w="6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C15C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137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C35F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9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FD6F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Nombre completo de la persona.</w:t>
            </w:r>
          </w:p>
        </w:tc>
      </w:tr>
      <w:tr w:rsidR="00A705F5" w:rsidRPr="00C224D2" w14:paraId="2F4CF674" w14:textId="77777777" w:rsidTr="00C224D2">
        <w:tc>
          <w:tcPr>
            <w:tcW w:w="2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9AD3A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correo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781E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VARCHAR(150)</w:t>
            </w:r>
          </w:p>
        </w:tc>
        <w:tc>
          <w:tcPr>
            <w:tcW w:w="6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7F9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13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1783A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UQ</w:t>
            </w:r>
          </w:p>
        </w:tc>
        <w:tc>
          <w:tcPr>
            <w:tcW w:w="29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E47FF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Correo electrónico de contacto.</w:t>
            </w:r>
          </w:p>
        </w:tc>
      </w:tr>
      <w:tr w:rsidR="00A705F5" w:rsidRPr="00C224D2" w14:paraId="46E75B6F" w14:textId="77777777" w:rsidTr="00C224D2">
        <w:tc>
          <w:tcPr>
            <w:tcW w:w="29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77A83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usuario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3BA2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VARCHAR(50)</w:t>
            </w:r>
          </w:p>
        </w:tc>
        <w:tc>
          <w:tcPr>
            <w:tcW w:w="6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A07DE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137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CC06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UQ</w:t>
            </w:r>
          </w:p>
        </w:tc>
        <w:tc>
          <w:tcPr>
            <w:tcW w:w="29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E8A9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Nombre de usuario para iniciar sesión.</w:t>
            </w:r>
          </w:p>
        </w:tc>
      </w:tr>
      <w:tr w:rsidR="00A705F5" w:rsidRPr="00C224D2" w14:paraId="44A22F19" w14:textId="77777777" w:rsidTr="00C224D2">
        <w:tc>
          <w:tcPr>
            <w:tcW w:w="2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7AF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contrasena_hash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9B7DE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VARCHAR(255)</w:t>
            </w:r>
          </w:p>
        </w:tc>
        <w:tc>
          <w:tcPr>
            <w:tcW w:w="6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F7A7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13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A179F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9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91A48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Contraseña almacenada con password_hash() (bcrypt).</w:t>
            </w:r>
          </w:p>
        </w:tc>
      </w:tr>
      <w:tr w:rsidR="00A705F5" w:rsidRPr="00C224D2" w14:paraId="53F557B4" w14:textId="77777777" w:rsidTr="00C224D2">
        <w:tc>
          <w:tcPr>
            <w:tcW w:w="29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59E23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id_rol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0663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6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DA94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137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451E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FK → roles.id_rol</w:t>
            </w:r>
          </w:p>
        </w:tc>
        <w:tc>
          <w:tcPr>
            <w:tcW w:w="29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6D279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Rol asignado al usuario.</w:t>
            </w:r>
          </w:p>
        </w:tc>
      </w:tr>
      <w:tr w:rsidR="00A705F5" w:rsidRPr="00C224D2" w14:paraId="73A483E5" w14:textId="77777777" w:rsidTr="00C224D2">
        <w:tc>
          <w:tcPr>
            <w:tcW w:w="2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2760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activo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691A8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TINYINT(1)</w:t>
            </w:r>
          </w:p>
        </w:tc>
        <w:tc>
          <w:tcPr>
            <w:tcW w:w="6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EACD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13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90FD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9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1883E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Indica si la cuenta está activa. Por defecto 1.</w:t>
            </w:r>
          </w:p>
        </w:tc>
      </w:tr>
    </w:tbl>
    <w:p w14:paraId="6FCBB6C6" w14:textId="77777777" w:rsidR="00C224D2" w:rsidRDefault="00C224D2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AF5AD52" w14:textId="5E25EB96" w:rsidR="00A705F5" w:rsidRPr="00C224D2" w:rsidRDefault="00A705F5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C224D2">
        <w:rPr>
          <w:rFonts w:ascii="Arial" w:hAnsi="Arial" w:cs="Arial"/>
          <w:b/>
          <w:bCs/>
          <w:sz w:val="24"/>
          <w:szCs w:val="24"/>
          <w:lang w:val="es-ES"/>
        </w:rPr>
        <w:t>Tabla: secciones</w:t>
      </w:r>
    </w:p>
    <w:p w14:paraId="3E071A60" w14:textId="77777777" w:rsidR="00A705F5" w:rsidRPr="00C224D2" w:rsidRDefault="00A705F5" w:rsidP="00A705F5">
      <w:pPr>
        <w:jc w:val="both"/>
        <w:rPr>
          <w:rFonts w:ascii="Arial" w:hAnsi="Arial" w:cs="Arial"/>
          <w:sz w:val="24"/>
          <w:szCs w:val="24"/>
          <w:lang w:val="es-ES"/>
        </w:rPr>
      </w:pPr>
      <w:r w:rsidRPr="00C224D2">
        <w:rPr>
          <w:rFonts w:ascii="Arial" w:hAnsi="Arial" w:cs="Arial"/>
          <w:sz w:val="24"/>
          <w:szCs w:val="24"/>
          <w:lang w:val="es-ES"/>
        </w:rPr>
        <w:t>Catálogo de secciones/grados del instituto.</w:t>
      </w: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3"/>
        <w:gridCol w:w="2587"/>
        <w:gridCol w:w="698"/>
        <w:gridCol w:w="1219"/>
        <w:gridCol w:w="3685"/>
      </w:tblGrid>
      <w:tr w:rsidR="00A705F5" w:rsidRPr="00C224D2" w14:paraId="52978149" w14:textId="77777777" w:rsidTr="00C224D2">
        <w:trPr>
          <w:tblHeader/>
        </w:trPr>
        <w:tc>
          <w:tcPr>
            <w:tcW w:w="244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BAAD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Columna</w:t>
            </w:r>
          </w:p>
        </w:tc>
        <w:tc>
          <w:tcPr>
            <w:tcW w:w="258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4FAE0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69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533E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Nulo</w:t>
            </w:r>
          </w:p>
        </w:tc>
        <w:tc>
          <w:tcPr>
            <w:tcW w:w="12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B52A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Clave</w:t>
            </w:r>
          </w:p>
        </w:tc>
        <w:tc>
          <w:tcPr>
            <w:tcW w:w="368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DD3EA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A705F5" w:rsidRPr="00C224D2" w14:paraId="423A1E31" w14:textId="77777777" w:rsidTr="00C224D2">
        <w:tc>
          <w:tcPr>
            <w:tcW w:w="24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7C01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id_seccion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0DB6A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 (AUTO_INCREMENT)</w:t>
            </w:r>
          </w:p>
        </w:tc>
        <w:tc>
          <w:tcPr>
            <w:tcW w:w="6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E600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1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C36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PK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2747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Identificador único de la sección.</w:t>
            </w:r>
          </w:p>
        </w:tc>
      </w:tr>
      <w:tr w:rsidR="00A705F5" w:rsidRPr="00C224D2" w14:paraId="51BE5025" w14:textId="77777777" w:rsidTr="00C224D2">
        <w:tc>
          <w:tcPr>
            <w:tcW w:w="244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5236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C0BF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VARCHAR(50)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32179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121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801A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68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3AC8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Nombre/letra de la sección, ej. "A".</w:t>
            </w:r>
          </w:p>
        </w:tc>
      </w:tr>
      <w:tr w:rsidR="00A705F5" w:rsidRPr="00C224D2" w14:paraId="748848DD" w14:textId="77777777" w:rsidTr="00C224D2">
        <w:tc>
          <w:tcPr>
            <w:tcW w:w="24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56F8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grado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3C6CA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VARCHAR(50)</w:t>
            </w:r>
          </w:p>
        </w:tc>
        <w:tc>
          <w:tcPr>
            <w:tcW w:w="6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DF0D3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1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CA66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83F10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Grado académico, ej. "1er Año".</w:t>
            </w:r>
          </w:p>
        </w:tc>
      </w:tr>
    </w:tbl>
    <w:p w14:paraId="2B603076" w14:textId="77777777" w:rsidR="00A705F5" w:rsidRPr="00C224D2" w:rsidRDefault="00A705F5" w:rsidP="00A705F5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04082E5A" w14:textId="77777777" w:rsidR="009F50CA" w:rsidRDefault="009F50CA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42FE12E" w14:textId="1AA9ED7A" w:rsidR="00A705F5" w:rsidRPr="00C224D2" w:rsidRDefault="00A705F5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C224D2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Tabla: estudiantes</w:t>
      </w:r>
    </w:p>
    <w:p w14:paraId="5BDE7208" w14:textId="77777777" w:rsidR="00A705F5" w:rsidRPr="00C224D2" w:rsidRDefault="00A705F5" w:rsidP="00A705F5">
      <w:pPr>
        <w:jc w:val="both"/>
        <w:rPr>
          <w:rFonts w:ascii="Arial" w:hAnsi="Arial" w:cs="Arial"/>
          <w:sz w:val="24"/>
          <w:szCs w:val="24"/>
          <w:lang w:val="es-ES"/>
        </w:rPr>
      </w:pPr>
      <w:r w:rsidRPr="00C224D2">
        <w:rPr>
          <w:rFonts w:ascii="Arial" w:hAnsi="Arial" w:cs="Arial"/>
          <w:sz w:val="24"/>
          <w:szCs w:val="24"/>
          <w:lang w:val="es-ES"/>
        </w:rPr>
        <w:t>Datos de los estudiantes registrados.</w:t>
      </w: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8"/>
        <w:gridCol w:w="2587"/>
        <w:gridCol w:w="694"/>
        <w:gridCol w:w="2468"/>
        <w:gridCol w:w="1905"/>
      </w:tblGrid>
      <w:tr w:rsidR="00A705F5" w:rsidRPr="00C224D2" w14:paraId="5AC45FB2" w14:textId="77777777" w:rsidTr="00C224D2">
        <w:trPr>
          <w:tblHeader/>
        </w:trPr>
        <w:tc>
          <w:tcPr>
            <w:tcW w:w="297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9925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Columna</w:t>
            </w:r>
          </w:p>
        </w:tc>
        <w:tc>
          <w:tcPr>
            <w:tcW w:w="258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F1F7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69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703C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Nulo</w:t>
            </w:r>
          </w:p>
        </w:tc>
        <w:tc>
          <w:tcPr>
            <w:tcW w:w="246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7CFC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Clave</w:t>
            </w:r>
          </w:p>
        </w:tc>
        <w:tc>
          <w:tcPr>
            <w:tcW w:w="190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A651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A705F5" w:rsidRPr="00C224D2" w14:paraId="39F05130" w14:textId="77777777" w:rsidTr="00C224D2">
        <w:tc>
          <w:tcPr>
            <w:tcW w:w="2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808AE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id_estudiante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CCF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 (AUTO_INCREMENT)</w:t>
            </w:r>
          </w:p>
        </w:tc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0B35C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4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DC109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PK</w:t>
            </w:r>
          </w:p>
        </w:tc>
        <w:tc>
          <w:tcPr>
            <w:tcW w:w="190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376C5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Identificador único del estudiante.</w:t>
            </w:r>
          </w:p>
        </w:tc>
      </w:tr>
      <w:tr w:rsidR="00A705F5" w:rsidRPr="00C224D2" w14:paraId="3A9BB02E" w14:textId="77777777" w:rsidTr="00C224D2">
        <w:tc>
          <w:tcPr>
            <w:tcW w:w="29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76E4F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carnet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BEAA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VARCHAR(20)</w:t>
            </w:r>
          </w:p>
        </w:tc>
        <w:tc>
          <w:tcPr>
            <w:tcW w:w="6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2642A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4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9620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UQ</w:t>
            </w:r>
          </w:p>
        </w:tc>
        <w:tc>
          <w:tcPr>
            <w:tcW w:w="19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22D9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Número de carnet del estudiante.</w:t>
            </w:r>
          </w:p>
        </w:tc>
      </w:tr>
      <w:tr w:rsidR="00A705F5" w:rsidRPr="00C224D2" w14:paraId="2E8A87DA" w14:textId="77777777" w:rsidTr="00C224D2">
        <w:tc>
          <w:tcPr>
            <w:tcW w:w="2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2A2A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nombre_completo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61D7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VARCHAR(150)</w:t>
            </w:r>
          </w:p>
        </w:tc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4EDF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4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A131D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0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C3F7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Nombre completo del estudiante.</w:t>
            </w:r>
          </w:p>
        </w:tc>
      </w:tr>
      <w:tr w:rsidR="00A705F5" w:rsidRPr="00C224D2" w14:paraId="1E7E0738" w14:textId="77777777" w:rsidTr="00C224D2">
        <w:tc>
          <w:tcPr>
            <w:tcW w:w="29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A79B5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id_seccion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E17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6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6058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4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EB75A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FK → secciones.id_seccion</w:t>
            </w:r>
          </w:p>
        </w:tc>
        <w:tc>
          <w:tcPr>
            <w:tcW w:w="19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CD115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Sección a la que pertenece.</w:t>
            </w:r>
          </w:p>
        </w:tc>
      </w:tr>
      <w:tr w:rsidR="00A705F5" w:rsidRPr="00C224D2" w14:paraId="1488972F" w14:textId="77777777" w:rsidTr="00C224D2">
        <w:tc>
          <w:tcPr>
            <w:tcW w:w="2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7BB18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estado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17A0F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VARCHAR(20)</w:t>
            </w:r>
          </w:p>
        </w:tc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4725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4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2FB65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0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34DB3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Activo o Inactivo. Por defecto 'Activo'.</w:t>
            </w:r>
          </w:p>
        </w:tc>
      </w:tr>
    </w:tbl>
    <w:p w14:paraId="4AA32769" w14:textId="77777777" w:rsidR="00C224D2" w:rsidRDefault="00C224D2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04C9B9D" w14:textId="39B407FC" w:rsidR="00A705F5" w:rsidRPr="00C224D2" w:rsidRDefault="00A705F5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C224D2">
        <w:rPr>
          <w:rFonts w:ascii="Arial" w:hAnsi="Arial" w:cs="Arial"/>
          <w:b/>
          <w:bCs/>
          <w:sz w:val="24"/>
          <w:szCs w:val="24"/>
          <w:lang w:val="es-ES"/>
        </w:rPr>
        <w:t>Tabla: asistencia</w:t>
      </w:r>
    </w:p>
    <w:p w14:paraId="15FA8132" w14:textId="77777777" w:rsidR="00A705F5" w:rsidRPr="00C224D2" w:rsidRDefault="00A705F5" w:rsidP="00A705F5">
      <w:pPr>
        <w:jc w:val="both"/>
        <w:rPr>
          <w:rFonts w:ascii="Arial" w:hAnsi="Arial" w:cs="Arial"/>
          <w:sz w:val="24"/>
          <w:szCs w:val="24"/>
          <w:lang w:val="es-ES"/>
        </w:rPr>
      </w:pPr>
      <w:r w:rsidRPr="00C224D2">
        <w:rPr>
          <w:rFonts w:ascii="Arial" w:hAnsi="Arial" w:cs="Arial"/>
          <w:sz w:val="24"/>
          <w:szCs w:val="24"/>
          <w:lang w:val="es-ES"/>
        </w:rPr>
        <w:t>Registro diario de asistencia por estudiante.</w:t>
      </w: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4"/>
        <w:gridCol w:w="2587"/>
        <w:gridCol w:w="694"/>
        <w:gridCol w:w="2923"/>
        <w:gridCol w:w="1944"/>
      </w:tblGrid>
      <w:tr w:rsidR="00A705F5" w:rsidRPr="00C224D2" w14:paraId="2FE0F9F3" w14:textId="77777777" w:rsidTr="00C224D2">
        <w:trPr>
          <w:tblHeader/>
        </w:trPr>
        <w:tc>
          <w:tcPr>
            <w:tcW w:w="248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B269E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Columna</w:t>
            </w:r>
          </w:p>
        </w:tc>
        <w:tc>
          <w:tcPr>
            <w:tcW w:w="258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5603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69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9ABE0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Nulo</w:t>
            </w:r>
          </w:p>
        </w:tc>
        <w:tc>
          <w:tcPr>
            <w:tcW w:w="292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36E3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7220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A705F5" w:rsidRPr="00C224D2" w14:paraId="4040A39C" w14:textId="77777777" w:rsidTr="00C224D2">
        <w:tc>
          <w:tcPr>
            <w:tcW w:w="24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1BAEA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id_asistencia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827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 (AUTO_INCREMENT)</w:t>
            </w:r>
          </w:p>
        </w:tc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5F8CE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CE0D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PK</w:t>
            </w:r>
          </w:p>
        </w:tc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BB30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Identificador único del registro.</w:t>
            </w:r>
          </w:p>
        </w:tc>
      </w:tr>
      <w:tr w:rsidR="00A705F5" w:rsidRPr="00C224D2" w14:paraId="5C62915C" w14:textId="77777777" w:rsidTr="00C224D2">
        <w:tc>
          <w:tcPr>
            <w:tcW w:w="24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15FD5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id_estudiante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1EC9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6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C589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1DB4E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FK → estudiantes.id_estudiante</w:t>
            </w:r>
          </w:p>
        </w:tc>
        <w:tc>
          <w:tcPr>
            <w:tcW w:w="194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72490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Estudiante al que corresponde el registro.</w:t>
            </w:r>
          </w:p>
        </w:tc>
      </w:tr>
      <w:tr w:rsidR="00A705F5" w:rsidRPr="00C224D2" w14:paraId="06E8CD7D" w14:textId="77777777" w:rsidTr="00C224D2">
        <w:tc>
          <w:tcPr>
            <w:tcW w:w="24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F699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id_docente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2804C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0D78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9097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FK → usuarios.id_usuario</w:t>
            </w:r>
          </w:p>
        </w:tc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C251F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Usuario que registró la asistencia.</w:t>
            </w:r>
          </w:p>
        </w:tc>
      </w:tr>
      <w:tr w:rsidR="00A705F5" w:rsidRPr="00C224D2" w14:paraId="1D0B53DE" w14:textId="77777777" w:rsidTr="00C224D2">
        <w:tc>
          <w:tcPr>
            <w:tcW w:w="24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FE2DF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fecha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F40C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DATE</w:t>
            </w:r>
          </w:p>
        </w:tc>
        <w:tc>
          <w:tcPr>
            <w:tcW w:w="6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59AC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A898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UQ (con id_estudiante)</w:t>
            </w:r>
          </w:p>
        </w:tc>
        <w:tc>
          <w:tcPr>
            <w:tcW w:w="194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697D3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Fecha del registro de asistencia.</w:t>
            </w:r>
          </w:p>
        </w:tc>
      </w:tr>
      <w:tr w:rsidR="00A705F5" w:rsidRPr="00C224D2" w14:paraId="65A25052" w14:textId="77777777" w:rsidTr="00C224D2">
        <w:tc>
          <w:tcPr>
            <w:tcW w:w="24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D39CC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estado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F324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VARCHAR(20)</w:t>
            </w:r>
          </w:p>
        </w:tc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7DE1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F5F6A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C1730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Presente, Ausente, Tardanza o Justificado.</w:t>
            </w:r>
          </w:p>
        </w:tc>
      </w:tr>
    </w:tbl>
    <w:p w14:paraId="1EF0495C" w14:textId="77777777" w:rsidR="00A705F5" w:rsidRPr="00C224D2" w:rsidRDefault="00A705F5" w:rsidP="00A705F5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6705252E" w14:textId="77777777" w:rsidR="00C224D2" w:rsidRDefault="00C224D2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B0DCF31" w14:textId="77777777" w:rsidR="00C224D2" w:rsidRDefault="00C224D2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33B13A9" w14:textId="4B70377F" w:rsidR="00A705F5" w:rsidRPr="00C224D2" w:rsidRDefault="00A705F5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C224D2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Tabla: servicio_social</w:t>
      </w:r>
    </w:p>
    <w:p w14:paraId="0C6DE794" w14:textId="77777777" w:rsidR="00A705F5" w:rsidRPr="00C224D2" w:rsidRDefault="00A705F5" w:rsidP="00A705F5">
      <w:pPr>
        <w:jc w:val="both"/>
        <w:rPr>
          <w:rFonts w:ascii="Arial" w:hAnsi="Arial" w:cs="Arial"/>
          <w:sz w:val="24"/>
          <w:szCs w:val="24"/>
          <w:lang w:val="es-ES"/>
        </w:rPr>
      </w:pPr>
      <w:r w:rsidRPr="00C224D2">
        <w:rPr>
          <w:rFonts w:ascii="Arial" w:hAnsi="Arial" w:cs="Arial"/>
          <w:sz w:val="24"/>
          <w:szCs w:val="24"/>
          <w:lang w:val="es-ES"/>
        </w:rPr>
        <w:t>Horas de servicio social acumuladas por estudiante (meta institucional: 50 horas).</w:t>
      </w: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4"/>
        <w:gridCol w:w="2587"/>
        <w:gridCol w:w="694"/>
        <w:gridCol w:w="2923"/>
        <w:gridCol w:w="1944"/>
      </w:tblGrid>
      <w:tr w:rsidR="00A705F5" w:rsidRPr="00C224D2" w14:paraId="414A93BD" w14:textId="77777777" w:rsidTr="00C224D2">
        <w:trPr>
          <w:tblHeader/>
        </w:trPr>
        <w:tc>
          <w:tcPr>
            <w:tcW w:w="248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9E08C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Columna</w:t>
            </w:r>
          </w:p>
        </w:tc>
        <w:tc>
          <w:tcPr>
            <w:tcW w:w="258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84C2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69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E45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Nulo</w:t>
            </w:r>
          </w:p>
        </w:tc>
        <w:tc>
          <w:tcPr>
            <w:tcW w:w="292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E6AC0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20C9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A705F5" w:rsidRPr="00C224D2" w14:paraId="0341EB24" w14:textId="77777777" w:rsidTr="00C224D2">
        <w:tc>
          <w:tcPr>
            <w:tcW w:w="24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2963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id_servicio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8E285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 (AUTO_INCREMENT)</w:t>
            </w:r>
          </w:p>
        </w:tc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6C06F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1646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PK</w:t>
            </w:r>
          </w:p>
        </w:tc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5837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Identificador único del registro.</w:t>
            </w:r>
          </w:p>
        </w:tc>
      </w:tr>
      <w:tr w:rsidR="00A705F5" w:rsidRPr="00C224D2" w14:paraId="65914285" w14:textId="77777777" w:rsidTr="00C224D2">
        <w:tc>
          <w:tcPr>
            <w:tcW w:w="24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6754F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id_estudiante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F182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6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DEFA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F939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FK → estudiantes.id_estudiante</w:t>
            </w:r>
          </w:p>
        </w:tc>
        <w:tc>
          <w:tcPr>
            <w:tcW w:w="194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DCAFE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Estudiante que realizó la actividad.</w:t>
            </w:r>
          </w:p>
        </w:tc>
      </w:tr>
      <w:tr w:rsidR="00A705F5" w:rsidRPr="00C224D2" w14:paraId="418BF375" w14:textId="77777777" w:rsidTr="00C224D2">
        <w:tc>
          <w:tcPr>
            <w:tcW w:w="24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1D6C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horas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C6A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DECIMAL(5,2)</w:t>
            </w:r>
          </w:p>
        </w:tc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9463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76E2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943D3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Horas registradas en esa jornada.</w:t>
            </w:r>
          </w:p>
        </w:tc>
      </w:tr>
      <w:tr w:rsidR="00A705F5" w:rsidRPr="00C224D2" w14:paraId="6ED53898" w14:textId="77777777" w:rsidTr="00C224D2">
        <w:tc>
          <w:tcPr>
            <w:tcW w:w="24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7A87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fecha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5E83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DATE</w:t>
            </w:r>
          </w:p>
        </w:tc>
        <w:tc>
          <w:tcPr>
            <w:tcW w:w="6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9844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487E3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4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DDF1E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Fecha en que se realizó la jornada.</w:t>
            </w:r>
          </w:p>
        </w:tc>
      </w:tr>
    </w:tbl>
    <w:p w14:paraId="647D2CB9" w14:textId="77777777" w:rsidR="00C224D2" w:rsidRDefault="00C224D2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C171E9E" w14:textId="05A34AE7" w:rsidR="00A705F5" w:rsidRPr="00C224D2" w:rsidRDefault="00A705F5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C224D2">
        <w:rPr>
          <w:rFonts w:ascii="Arial" w:hAnsi="Arial" w:cs="Arial"/>
          <w:b/>
          <w:bCs/>
          <w:sz w:val="24"/>
          <w:szCs w:val="24"/>
          <w:lang w:val="es-ES"/>
        </w:rPr>
        <w:t>Tabla: meritos_demeritos</w:t>
      </w:r>
    </w:p>
    <w:p w14:paraId="1DFE9F11" w14:textId="77777777" w:rsidR="00A705F5" w:rsidRPr="00C224D2" w:rsidRDefault="00A705F5" w:rsidP="00A705F5">
      <w:pPr>
        <w:jc w:val="both"/>
        <w:rPr>
          <w:rFonts w:ascii="Arial" w:hAnsi="Arial" w:cs="Arial"/>
          <w:sz w:val="24"/>
          <w:szCs w:val="24"/>
          <w:lang w:val="es-ES"/>
        </w:rPr>
      </w:pPr>
      <w:r w:rsidRPr="00C224D2">
        <w:rPr>
          <w:rFonts w:ascii="Arial" w:hAnsi="Arial" w:cs="Arial"/>
          <w:sz w:val="24"/>
          <w:szCs w:val="24"/>
          <w:lang w:val="es-ES"/>
        </w:rPr>
        <w:t>Registro de méritos y deméritos otorgados a los estudiantes.</w:t>
      </w: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4"/>
        <w:gridCol w:w="2587"/>
        <w:gridCol w:w="694"/>
        <w:gridCol w:w="2923"/>
        <w:gridCol w:w="1944"/>
      </w:tblGrid>
      <w:tr w:rsidR="00A705F5" w:rsidRPr="00C224D2" w14:paraId="680569EA" w14:textId="77777777" w:rsidTr="00C224D2">
        <w:trPr>
          <w:tblHeader/>
        </w:trPr>
        <w:tc>
          <w:tcPr>
            <w:tcW w:w="248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918D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Columna</w:t>
            </w:r>
          </w:p>
        </w:tc>
        <w:tc>
          <w:tcPr>
            <w:tcW w:w="258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A6C0F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69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05CA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Nulo</w:t>
            </w:r>
          </w:p>
        </w:tc>
        <w:tc>
          <w:tcPr>
            <w:tcW w:w="292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E7CE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Clave</w:t>
            </w:r>
          </w:p>
        </w:tc>
        <w:tc>
          <w:tcPr>
            <w:tcW w:w="194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9AF43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A705F5" w:rsidRPr="00C224D2" w14:paraId="3EBE3079" w14:textId="77777777" w:rsidTr="00C224D2">
        <w:tc>
          <w:tcPr>
            <w:tcW w:w="24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D284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id_registro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EDF59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 (AUTO_INCREMENT)</w:t>
            </w:r>
          </w:p>
        </w:tc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B0B9C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934F0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PK</w:t>
            </w:r>
          </w:p>
        </w:tc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0D02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Identificador único del registro.</w:t>
            </w:r>
          </w:p>
        </w:tc>
      </w:tr>
      <w:tr w:rsidR="00A705F5" w:rsidRPr="00C224D2" w14:paraId="441B764C" w14:textId="77777777" w:rsidTr="00C224D2">
        <w:tc>
          <w:tcPr>
            <w:tcW w:w="24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676AA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id_estudiante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31008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6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AC63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223FC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FK → estudiantes.id_estudiante</w:t>
            </w:r>
          </w:p>
        </w:tc>
        <w:tc>
          <w:tcPr>
            <w:tcW w:w="194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B60BF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Estudiante al que se le asigna el registro.</w:t>
            </w:r>
          </w:p>
        </w:tc>
      </w:tr>
      <w:tr w:rsidR="00A705F5" w:rsidRPr="00C224D2" w14:paraId="2CDF6B1E" w14:textId="77777777" w:rsidTr="00C224D2">
        <w:tc>
          <w:tcPr>
            <w:tcW w:w="24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2590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tipo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BEAFD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VARCHAR(20)</w:t>
            </w:r>
          </w:p>
        </w:tc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2D87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7C81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3F94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"Mérito" o "Demérito".</w:t>
            </w:r>
          </w:p>
        </w:tc>
      </w:tr>
      <w:tr w:rsidR="00A705F5" w:rsidRPr="00C224D2" w14:paraId="733D5294" w14:textId="77777777" w:rsidTr="00C224D2">
        <w:tc>
          <w:tcPr>
            <w:tcW w:w="24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329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motivo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9C84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VARCHAR(255)</w:t>
            </w:r>
          </w:p>
        </w:tc>
        <w:tc>
          <w:tcPr>
            <w:tcW w:w="6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44ED0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05C4C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4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1CE89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Motivo del mérito o demérito.</w:t>
            </w:r>
          </w:p>
        </w:tc>
      </w:tr>
      <w:tr w:rsidR="00A705F5" w:rsidRPr="00C224D2" w14:paraId="423D885C" w14:textId="77777777" w:rsidTr="00C224D2">
        <w:tc>
          <w:tcPr>
            <w:tcW w:w="24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5FEDD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fecha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F2AF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DATE</w:t>
            </w:r>
          </w:p>
        </w:tc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F4468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00FFC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23E5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Fecha en que se otorgó el registro.</w:t>
            </w:r>
          </w:p>
        </w:tc>
      </w:tr>
    </w:tbl>
    <w:p w14:paraId="4DA51095" w14:textId="77777777" w:rsidR="00A705F5" w:rsidRPr="00C224D2" w:rsidRDefault="00A705F5" w:rsidP="00A705F5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7D8ACB96" w14:textId="77777777" w:rsidR="00C224D2" w:rsidRDefault="00C224D2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7CBCCC2" w14:textId="77777777" w:rsidR="00C224D2" w:rsidRDefault="00C224D2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C456E3A" w14:textId="77777777" w:rsidR="00C224D2" w:rsidRDefault="00C224D2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91EB480" w14:textId="77777777" w:rsidR="00C224D2" w:rsidRDefault="00C224D2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75F121C" w14:textId="77777777" w:rsidR="00C224D2" w:rsidRDefault="00C224D2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86FD969" w14:textId="77777777" w:rsidR="00C224D2" w:rsidRDefault="00C224D2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C7F99CF" w14:textId="77777777" w:rsidR="00C224D2" w:rsidRDefault="00C224D2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079F1D4" w14:textId="55F4697C" w:rsidR="00A705F5" w:rsidRPr="00C224D2" w:rsidRDefault="00A705F5" w:rsidP="00A705F5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C224D2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Tabla: reportes_generados</w:t>
      </w:r>
    </w:p>
    <w:p w14:paraId="713F39B7" w14:textId="77777777" w:rsidR="00A705F5" w:rsidRPr="00C224D2" w:rsidRDefault="00A705F5" w:rsidP="00A705F5">
      <w:pPr>
        <w:jc w:val="both"/>
        <w:rPr>
          <w:rFonts w:ascii="Arial" w:hAnsi="Arial" w:cs="Arial"/>
          <w:sz w:val="24"/>
          <w:szCs w:val="24"/>
          <w:lang w:val="es-ES"/>
        </w:rPr>
      </w:pPr>
      <w:r w:rsidRPr="00C224D2">
        <w:rPr>
          <w:rFonts w:ascii="Arial" w:hAnsi="Arial" w:cs="Arial"/>
          <w:sz w:val="24"/>
          <w:szCs w:val="24"/>
          <w:lang w:val="es-ES"/>
        </w:rPr>
        <w:t>Bitácora de reportes generados desde el sistema.</w:t>
      </w:r>
    </w:p>
    <w:tbl>
      <w:tblPr>
        <w:tblW w:w="10896" w:type="dxa"/>
        <w:tblInd w:w="-1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6"/>
        <w:gridCol w:w="2587"/>
        <w:gridCol w:w="694"/>
        <w:gridCol w:w="2282"/>
        <w:gridCol w:w="2974"/>
      </w:tblGrid>
      <w:tr w:rsidR="00A705F5" w:rsidRPr="00C224D2" w14:paraId="5406F493" w14:textId="77777777" w:rsidTr="00C224D2">
        <w:trPr>
          <w:tblHeader/>
        </w:trPr>
        <w:tc>
          <w:tcPr>
            <w:tcW w:w="253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60A4F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Columna</w:t>
            </w:r>
          </w:p>
        </w:tc>
        <w:tc>
          <w:tcPr>
            <w:tcW w:w="258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630AC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69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60443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Nulo</w:t>
            </w:r>
          </w:p>
        </w:tc>
        <w:tc>
          <w:tcPr>
            <w:tcW w:w="228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E46A6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Clave</w:t>
            </w:r>
          </w:p>
        </w:tc>
        <w:tc>
          <w:tcPr>
            <w:tcW w:w="279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0CA5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A705F5" w:rsidRPr="00C224D2" w14:paraId="3B6AFCAA" w14:textId="77777777" w:rsidTr="00C224D2">
        <w:tc>
          <w:tcPr>
            <w:tcW w:w="2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950E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id_reporte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FF1E8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 (AUTO_INCREMENT)</w:t>
            </w:r>
          </w:p>
        </w:tc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377C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2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D6098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PK</w:t>
            </w:r>
          </w:p>
        </w:tc>
        <w:tc>
          <w:tcPr>
            <w:tcW w:w="27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F8B2D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Identificador único del reporte.</w:t>
            </w:r>
          </w:p>
        </w:tc>
      </w:tr>
      <w:tr w:rsidR="00A705F5" w:rsidRPr="00C224D2" w14:paraId="15607521" w14:textId="77777777" w:rsidTr="00C224D2">
        <w:tc>
          <w:tcPr>
            <w:tcW w:w="253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BCBE5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tipo_reporte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9C44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VARCHAR(100)</w:t>
            </w:r>
          </w:p>
        </w:tc>
        <w:tc>
          <w:tcPr>
            <w:tcW w:w="6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B47C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28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CBC4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79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F27A3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Tipo de reporte generado, ej. "Asistencia mensual".</w:t>
            </w:r>
          </w:p>
        </w:tc>
      </w:tr>
      <w:tr w:rsidR="00A705F5" w:rsidRPr="00C224D2" w14:paraId="3E8251F2" w14:textId="77777777" w:rsidTr="00C224D2">
        <w:tc>
          <w:tcPr>
            <w:tcW w:w="2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A2F75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formato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B656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VARCHAR(20)</w:t>
            </w:r>
          </w:p>
        </w:tc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D3E30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2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78C43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7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8B2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Formato del reporte: CSV (Excel) o vista imprimible (PDF).</w:t>
            </w:r>
          </w:p>
        </w:tc>
      </w:tr>
      <w:tr w:rsidR="00A705F5" w:rsidRPr="00C224D2" w14:paraId="0E764F84" w14:textId="77777777" w:rsidTr="00C224D2">
        <w:tc>
          <w:tcPr>
            <w:tcW w:w="253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E8C6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id_usuario_generador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D1CF0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6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C1501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28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E9DE8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FK → usuarios.id_usuario</w:t>
            </w:r>
          </w:p>
        </w:tc>
        <w:tc>
          <w:tcPr>
            <w:tcW w:w="279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C9F40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Usuario que generó el reporte.</w:t>
            </w:r>
          </w:p>
        </w:tc>
      </w:tr>
      <w:tr w:rsidR="00A705F5" w:rsidRPr="00C224D2" w14:paraId="31FB33D2" w14:textId="77777777" w:rsidTr="00C224D2">
        <w:tc>
          <w:tcPr>
            <w:tcW w:w="2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538C4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parametros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FB1C9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VARCHAR(255)</w:t>
            </w:r>
          </w:p>
        </w:tc>
        <w:tc>
          <w:tcPr>
            <w:tcW w:w="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44C28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Sí</w:t>
            </w:r>
          </w:p>
        </w:tc>
        <w:tc>
          <w:tcPr>
            <w:tcW w:w="22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A4FCE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7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714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Parámetros usados, ej. rango de fechas.</w:t>
            </w:r>
          </w:p>
        </w:tc>
      </w:tr>
      <w:tr w:rsidR="00A705F5" w:rsidRPr="00C224D2" w14:paraId="5921EEB3" w14:textId="77777777" w:rsidTr="00C224D2">
        <w:tc>
          <w:tcPr>
            <w:tcW w:w="253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D682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fecha_generacion</w:t>
            </w:r>
          </w:p>
        </w:tc>
        <w:tc>
          <w:tcPr>
            <w:tcW w:w="258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4FD30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DATETIME</w:t>
            </w:r>
          </w:p>
        </w:tc>
        <w:tc>
          <w:tcPr>
            <w:tcW w:w="6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1EA9B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28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24A27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79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67CD" w14:textId="77777777" w:rsidR="00A705F5" w:rsidRPr="00C224D2" w:rsidRDefault="00A705F5" w:rsidP="00A705F5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224D2">
              <w:rPr>
                <w:rFonts w:ascii="Arial" w:hAnsi="Arial" w:cs="Arial"/>
                <w:sz w:val="24"/>
                <w:szCs w:val="24"/>
                <w:lang w:val="es-ES"/>
              </w:rPr>
              <w:t>Fecha/hora de generación. Por defecto CURRENT_TIMESTAMP.</w:t>
            </w:r>
          </w:p>
        </w:tc>
      </w:tr>
    </w:tbl>
    <w:p w14:paraId="27BD551F" w14:textId="4438C73A" w:rsidR="00CC2DBD" w:rsidRDefault="00CC2DBD" w:rsidP="00A705F5">
      <w:pPr>
        <w:jc w:val="both"/>
        <w:rPr>
          <w:rFonts w:ascii="Arial" w:hAnsi="Arial" w:cs="Arial"/>
          <w:sz w:val="24"/>
          <w:szCs w:val="24"/>
        </w:rPr>
      </w:pPr>
    </w:p>
    <w:p w14:paraId="48429C6F" w14:textId="28CB6B8F" w:rsidR="00C224D2" w:rsidRDefault="00C224D2" w:rsidP="009F50CA">
      <w:pPr>
        <w:pStyle w:val="Ttulo1"/>
      </w:pPr>
      <w:bookmarkStart w:id="9" w:name="_Toc239307905"/>
      <w:r>
        <w:t>Relaciones entre tablas</w:t>
      </w:r>
      <w:bookmarkEnd w:id="9"/>
    </w:p>
    <w:p w14:paraId="1420DBA6" w14:textId="1EEA2524" w:rsidR="00C224D2" w:rsidRDefault="00E63081" w:rsidP="00A705F5">
      <w:pPr>
        <w:jc w:val="both"/>
        <w:rPr>
          <w:rFonts w:ascii="Arial" w:hAnsi="Arial" w:cs="Arial"/>
          <w:sz w:val="24"/>
          <w:szCs w:val="24"/>
        </w:rPr>
      </w:pPr>
      <w:r w:rsidRPr="00E6308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832714D" wp14:editId="716D326D">
            <wp:simplePos x="0" y="0"/>
            <wp:positionH relativeFrom="margin">
              <wp:align>center</wp:align>
            </wp:positionH>
            <wp:positionV relativeFrom="paragraph">
              <wp:posOffset>175260</wp:posOffset>
            </wp:positionV>
            <wp:extent cx="6102985" cy="3225165"/>
            <wp:effectExtent l="0" t="0" r="0" b="0"/>
            <wp:wrapSquare wrapText="bothSides"/>
            <wp:docPr id="1810509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098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98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1FE08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42E138C9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6DBDE2F6" w14:textId="1BE3468C" w:rsidR="00E63081" w:rsidRDefault="00E63081" w:rsidP="00E63081">
      <w:pPr>
        <w:tabs>
          <w:tab w:val="left" w:pos="123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FF0C4EC" w14:textId="77777777" w:rsidR="00E63081" w:rsidRDefault="00E63081" w:rsidP="00E63081">
      <w:pPr>
        <w:tabs>
          <w:tab w:val="left" w:pos="1239"/>
        </w:tabs>
        <w:rPr>
          <w:rFonts w:ascii="Arial" w:hAnsi="Arial" w:cs="Arial"/>
          <w:sz w:val="24"/>
          <w:szCs w:val="24"/>
        </w:rPr>
      </w:pPr>
    </w:p>
    <w:p w14:paraId="766622DD" w14:textId="77777777" w:rsidR="00E63081" w:rsidRDefault="00E63081" w:rsidP="00E63081">
      <w:pPr>
        <w:tabs>
          <w:tab w:val="left" w:pos="1239"/>
        </w:tabs>
        <w:rPr>
          <w:rFonts w:ascii="Arial" w:hAnsi="Arial" w:cs="Arial"/>
          <w:sz w:val="24"/>
          <w:szCs w:val="24"/>
        </w:rPr>
      </w:pPr>
    </w:p>
    <w:p w14:paraId="0B018ECE" w14:textId="176F4504" w:rsidR="00E63081" w:rsidRPr="00B2713D" w:rsidRDefault="00B2713D" w:rsidP="009F50CA">
      <w:pPr>
        <w:pStyle w:val="Ttulo1"/>
      </w:pPr>
      <w:bookmarkStart w:id="10" w:name="_Toc239307906"/>
      <w:r>
        <w:lastRenderedPageBreak/>
        <w:t>Módulos y páginas del sistema</w:t>
      </w:r>
      <w:bookmarkEnd w:id="10"/>
    </w:p>
    <w:p w14:paraId="56558361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68A5A541" w14:textId="77777777" w:rsidR="00B2713D" w:rsidRPr="00B2713D" w:rsidRDefault="00B2713D" w:rsidP="00B2713D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B2713D">
        <w:rPr>
          <w:rFonts w:ascii="Arial" w:hAnsi="Arial" w:cs="Arial"/>
          <w:sz w:val="24"/>
          <w:szCs w:val="24"/>
          <w:lang w:val="es-ES"/>
        </w:rPr>
        <w:t>El sistema está organizado en un archivo PHP por pantalla, más un archivo process_*.php que procesa el envío de cada formulario correspondiente.</w:t>
      </w:r>
    </w:p>
    <w:tbl>
      <w:tblPr>
        <w:tblW w:w="1085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6"/>
        <w:gridCol w:w="6200"/>
      </w:tblGrid>
      <w:tr w:rsidR="00B2713D" w:rsidRPr="00B2713D" w14:paraId="694CBB80" w14:textId="77777777" w:rsidTr="00B2713D">
        <w:trPr>
          <w:tblHeader/>
        </w:trPr>
        <w:tc>
          <w:tcPr>
            <w:tcW w:w="465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18CE0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Archivo</w:t>
            </w:r>
          </w:p>
        </w:tc>
        <w:tc>
          <w:tcPr>
            <w:tcW w:w="6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6342E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Función</w:t>
            </w:r>
          </w:p>
        </w:tc>
      </w:tr>
      <w:tr w:rsidR="00B2713D" w:rsidRPr="00B2713D" w14:paraId="2425E3E1" w14:textId="77777777" w:rsidTr="00B2713D">
        <w:tc>
          <w:tcPr>
            <w:tcW w:w="4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201D4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login.php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042D" w14:textId="77777777" w:rsidR="00B2713D" w:rsidRPr="00B2713D" w:rsidRDefault="00B2713D" w:rsidP="00B2713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Inicio de sesión; valida credenciales contra usuarios y roles.</w:t>
            </w:r>
          </w:p>
        </w:tc>
      </w:tr>
      <w:tr w:rsidR="00B2713D" w:rsidRPr="00B2713D" w14:paraId="21A06B74" w14:textId="77777777" w:rsidTr="00B2713D">
        <w:tc>
          <w:tcPr>
            <w:tcW w:w="4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E4AF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usuarios.php / process_usuario.php</w:t>
            </w:r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0563" w14:textId="77777777" w:rsidR="00B2713D" w:rsidRPr="00B2713D" w:rsidRDefault="00B2713D" w:rsidP="00B2713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Alta, edición y activación/desactivación de usuarios (solo Administrador).</w:t>
            </w:r>
          </w:p>
        </w:tc>
      </w:tr>
      <w:tr w:rsidR="00B2713D" w:rsidRPr="00B2713D" w14:paraId="08C565D7" w14:textId="77777777" w:rsidTr="00B2713D">
        <w:tc>
          <w:tcPr>
            <w:tcW w:w="4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6F55E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secciones.php / process_seccion.php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FE1C8" w14:textId="77777777" w:rsidR="00B2713D" w:rsidRPr="00B2713D" w:rsidRDefault="00B2713D" w:rsidP="00B2713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Alta, edición y eliminación de secciones (solo Administrador).</w:t>
            </w:r>
          </w:p>
        </w:tc>
      </w:tr>
      <w:tr w:rsidR="00B2713D" w:rsidRPr="00B2713D" w14:paraId="6A131057" w14:textId="77777777" w:rsidTr="00B2713D">
        <w:tc>
          <w:tcPr>
            <w:tcW w:w="4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094B7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estudiantes.php / process_estudiante.php</w:t>
            </w:r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5FF62" w14:textId="77777777" w:rsidR="00B2713D" w:rsidRPr="00B2713D" w:rsidRDefault="00B2713D" w:rsidP="00B2713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Alta, edición, cambio de estado y filtrado de estudiantes (solo Administrador).</w:t>
            </w:r>
          </w:p>
        </w:tc>
      </w:tr>
      <w:tr w:rsidR="00B2713D" w:rsidRPr="00B2713D" w14:paraId="7B9EE5EB" w14:textId="77777777" w:rsidTr="00B2713D">
        <w:tc>
          <w:tcPr>
            <w:tcW w:w="4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6CD37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registrar_asistencia.php / process_asistencia.php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BC19A" w14:textId="77777777" w:rsidR="00B2713D" w:rsidRPr="00B2713D" w:rsidRDefault="00B2713D" w:rsidP="00B2713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Lista estudiantes por sección y guarda/actualiza el estado de asistencia del día.</w:t>
            </w:r>
          </w:p>
        </w:tc>
      </w:tr>
      <w:tr w:rsidR="00B2713D" w:rsidRPr="00B2713D" w14:paraId="79BC1581" w14:textId="77777777" w:rsidTr="00B2713D">
        <w:tc>
          <w:tcPr>
            <w:tcW w:w="4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75253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meritos_demeritos.php / process_merito.php</w:t>
            </w:r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DE7A2" w14:textId="77777777" w:rsidR="00B2713D" w:rsidRPr="00B2713D" w:rsidRDefault="00B2713D" w:rsidP="00B2713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Registra méritos/deméritos por estudiante y muestra su historial.</w:t>
            </w:r>
          </w:p>
        </w:tc>
      </w:tr>
      <w:tr w:rsidR="00B2713D" w:rsidRPr="00B2713D" w14:paraId="3EEEA87E" w14:textId="77777777" w:rsidTr="00B2713D">
        <w:tc>
          <w:tcPr>
            <w:tcW w:w="4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1E608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servicio_social.php / process_servicio.php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29799" w14:textId="77777777" w:rsidR="00B2713D" w:rsidRPr="00B2713D" w:rsidRDefault="00B2713D" w:rsidP="00B2713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Registra horas de servicio social y muestra el acumulado por estudiante.</w:t>
            </w:r>
          </w:p>
        </w:tc>
      </w:tr>
      <w:tr w:rsidR="00B2713D" w:rsidRPr="00B2713D" w14:paraId="79E42821" w14:textId="77777777" w:rsidTr="00B2713D">
        <w:tc>
          <w:tcPr>
            <w:tcW w:w="4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2B06E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generar_reporte.php / process_reporte.php</w:t>
            </w:r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750D1" w14:textId="77777777" w:rsidR="00B2713D" w:rsidRPr="00B2713D" w:rsidRDefault="00B2713D" w:rsidP="00B2713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Formulario de generación de reportes (CSV o vista imprimible) con estadísticas rápidas.</w:t>
            </w:r>
          </w:p>
        </w:tc>
      </w:tr>
      <w:tr w:rsidR="00B2713D" w:rsidRPr="00B2713D" w14:paraId="18C5714E" w14:textId="77777777" w:rsidTr="00B2713D">
        <w:tc>
          <w:tcPr>
            <w:tcW w:w="4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481C2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report_print.php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2CE6A" w14:textId="77777777" w:rsidR="00B2713D" w:rsidRPr="00B2713D" w:rsidRDefault="00B2713D" w:rsidP="00B2713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Vista imprimible del reporte, lista para "Guardar como PDF" desde el navegador.</w:t>
            </w:r>
          </w:p>
        </w:tc>
      </w:tr>
      <w:tr w:rsidR="00B2713D" w:rsidRPr="00B2713D" w14:paraId="494375EB" w14:textId="77777777" w:rsidTr="00B2713D">
        <w:tc>
          <w:tcPr>
            <w:tcW w:w="4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88B09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crear_admin.php</w:t>
            </w:r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ABFF9" w14:textId="77777777" w:rsidR="00B2713D" w:rsidRPr="00B2713D" w:rsidRDefault="00B2713D" w:rsidP="00B2713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Crea el primer usuario administrador. Debe eliminarse después de usarlo.</w:t>
            </w:r>
          </w:p>
        </w:tc>
      </w:tr>
      <w:tr w:rsidR="00B2713D" w:rsidRPr="00B2713D" w14:paraId="0B849ED3" w14:textId="77777777" w:rsidTr="00B2713D">
        <w:tc>
          <w:tcPr>
            <w:tcW w:w="4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F96A2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includes/auth.php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28BA9" w14:textId="77777777" w:rsidR="00B2713D" w:rsidRPr="00B2713D" w:rsidRDefault="00B2713D" w:rsidP="00B2713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Controla la sesión y restringe el acceso según el rol del usuario.</w:t>
            </w:r>
          </w:p>
        </w:tc>
      </w:tr>
      <w:tr w:rsidR="00B2713D" w:rsidRPr="00B2713D" w14:paraId="2D6B64A1" w14:textId="77777777" w:rsidTr="00B2713D">
        <w:tc>
          <w:tcPr>
            <w:tcW w:w="4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DC29D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includes/navbar.php</w:t>
            </w:r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0098D" w14:textId="77777777" w:rsidR="00B2713D" w:rsidRPr="00B2713D" w:rsidRDefault="00B2713D" w:rsidP="00B2713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Barra de navegación superior común a las pantallas internas.</w:t>
            </w:r>
          </w:p>
        </w:tc>
      </w:tr>
      <w:tr w:rsidR="00B2713D" w:rsidRPr="00B2713D" w14:paraId="59FADEDD" w14:textId="77777777" w:rsidTr="00B2713D">
        <w:tc>
          <w:tcPr>
            <w:tcW w:w="4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03860" w14:textId="77777777" w:rsidR="00B2713D" w:rsidRPr="00B2713D" w:rsidRDefault="00B2713D" w:rsidP="00B2713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config.php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F8414" w14:textId="77777777" w:rsidR="00B2713D" w:rsidRPr="00B2713D" w:rsidRDefault="00B2713D" w:rsidP="00B2713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Configura la conexión PDO a MySQL y la zona horaria del sistema.</w:t>
            </w:r>
          </w:p>
        </w:tc>
      </w:tr>
    </w:tbl>
    <w:p w14:paraId="5FDDE8FF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421C172A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182FBDE0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19D901B2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1217D03C" w14:textId="03EAFBC6" w:rsidR="00E63081" w:rsidRDefault="00B2713D" w:rsidP="009F50CA">
      <w:pPr>
        <w:pStyle w:val="Ttulo1"/>
      </w:pPr>
      <w:bookmarkStart w:id="11" w:name="_Toc239307907"/>
      <w:r>
        <w:lastRenderedPageBreak/>
        <w:t>Tablas por incluir en el sistema</w:t>
      </w:r>
      <w:bookmarkEnd w:id="11"/>
    </w:p>
    <w:p w14:paraId="139F9867" w14:textId="77777777" w:rsidR="00B2713D" w:rsidRPr="00B2713D" w:rsidRDefault="00B2713D" w:rsidP="00E63081">
      <w:pPr>
        <w:rPr>
          <w:rFonts w:ascii="Arial" w:hAnsi="Arial" w:cs="Arial"/>
          <w:b/>
          <w:bCs/>
          <w:sz w:val="28"/>
          <w:szCs w:val="28"/>
        </w:rPr>
      </w:pPr>
    </w:p>
    <w:p w14:paraId="36571716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  <w:r w:rsidRPr="00B2713D">
        <w:rPr>
          <w:rFonts w:ascii="Arial" w:hAnsi="Arial" w:cs="Arial"/>
          <w:b/>
          <w:bCs/>
          <w:sz w:val="24"/>
          <w:szCs w:val="24"/>
          <w:lang w:val="es-ES"/>
        </w:rPr>
        <w:t>Tabla: expedientes</w:t>
      </w:r>
    </w:p>
    <w:p w14:paraId="461D8208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  <w:r w:rsidRPr="00B2713D">
        <w:rPr>
          <w:rFonts w:ascii="Arial" w:hAnsi="Arial" w:cs="Arial"/>
          <w:sz w:val="24"/>
          <w:szCs w:val="24"/>
          <w:lang w:val="es-ES"/>
        </w:rPr>
        <w:t>Expediente único por estudiante para observaciones generales.</w:t>
      </w:r>
    </w:p>
    <w:tbl>
      <w:tblPr>
        <w:tblW w:w="1022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1507"/>
        <w:gridCol w:w="734"/>
        <w:gridCol w:w="2923"/>
        <w:gridCol w:w="2120"/>
      </w:tblGrid>
      <w:tr w:rsidR="00B2713D" w:rsidRPr="00B2713D" w14:paraId="5CA2FFB8" w14:textId="77777777" w:rsidTr="00B2713D">
        <w:trPr>
          <w:tblHeader/>
        </w:trPr>
        <w:tc>
          <w:tcPr>
            <w:tcW w:w="297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23AFB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Columna</w:t>
            </w:r>
          </w:p>
        </w:tc>
        <w:tc>
          <w:tcPr>
            <w:tcW w:w="184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D935D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73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B2B15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Nulo</w:t>
            </w:r>
          </w:p>
        </w:tc>
        <w:tc>
          <w:tcPr>
            <w:tcW w:w="2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0855E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Clave</w:t>
            </w:r>
          </w:p>
        </w:tc>
        <w:tc>
          <w:tcPr>
            <w:tcW w:w="4451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3E98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B2713D" w:rsidRPr="00B2713D" w14:paraId="1CBAF79F" w14:textId="77777777" w:rsidTr="00B2713D">
        <w:tc>
          <w:tcPr>
            <w:tcW w:w="2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92004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id_expediente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E220D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 (IDENTITY)</w:t>
            </w:r>
          </w:p>
        </w:tc>
        <w:tc>
          <w:tcPr>
            <w:tcW w:w="7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D3C71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48E39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PK</w:t>
            </w:r>
          </w:p>
        </w:tc>
        <w:tc>
          <w:tcPr>
            <w:tcW w:w="44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0EC02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Identificador único del expediente.</w:t>
            </w:r>
          </w:p>
        </w:tc>
      </w:tr>
      <w:tr w:rsidR="00B2713D" w:rsidRPr="00B2713D" w14:paraId="2D44E3CF" w14:textId="77777777" w:rsidTr="00B2713D">
        <w:tc>
          <w:tcPr>
            <w:tcW w:w="29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A6202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id_estudiante</w:t>
            </w:r>
          </w:p>
        </w:tc>
        <w:tc>
          <w:tcPr>
            <w:tcW w:w="184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EB8FF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7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BF96A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C04C4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UQ / FK → estudiantes.id_estudiante</w:t>
            </w:r>
          </w:p>
        </w:tc>
        <w:tc>
          <w:tcPr>
            <w:tcW w:w="445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FA1F3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Estudiante dueño del expediente (uno por estudiante).</w:t>
            </w:r>
          </w:p>
        </w:tc>
      </w:tr>
      <w:tr w:rsidR="00B2713D" w:rsidRPr="00B2713D" w14:paraId="5C5C5180" w14:textId="77777777" w:rsidTr="00B2713D">
        <w:tc>
          <w:tcPr>
            <w:tcW w:w="29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451D8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observaciones_generales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4968C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TEXT</w:t>
            </w:r>
          </w:p>
        </w:tc>
        <w:tc>
          <w:tcPr>
            <w:tcW w:w="7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052D9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Sí</w:t>
            </w:r>
          </w:p>
        </w:tc>
        <w:tc>
          <w:tcPr>
            <w:tcW w:w="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72E71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44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D7633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Notas u observaciones generales del expediente.</w:t>
            </w:r>
          </w:p>
        </w:tc>
      </w:tr>
      <w:tr w:rsidR="00B2713D" w:rsidRPr="00B2713D" w14:paraId="69FF56D8" w14:textId="77777777" w:rsidTr="00B2713D">
        <w:tc>
          <w:tcPr>
            <w:tcW w:w="29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F8692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fecha_apertura</w:t>
            </w:r>
          </w:p>
        </w:tc>
        <w:tc>
          <w:tcPr>
            <w:tcW w:w="184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A7E88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DATE</w:t>
            </w:r>
          </w:p>
        </w:tc>
        <w:tc>
          <w:tcPr>
            <w:tcW w:w="7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50C08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B8CEF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445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A9ABE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Fecha de apertura del expediente.</w:t>
            </w:r>
          </w:p>
        </w:tc>
      </w:tr>
    </w:tbl>
    <w:p w14:paraId="03B384EC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</w:p>
    <w:p w14:paraId="18FF0D28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  <w:r w:rsidRPr="00B2713D">
        <w:rPr>
          <w:rFonts w:ascii="Arial" w:hAnsi="Arial" w:cs="Arial"/>
          <w:b/>
          <w:bCs/>
          <w:sz w:val="24"/>
          <w:szCs w:val="24"/>
          <w:lang w:val="es-ES"/>
        </w:rPr>
        <w:t>Tabla: expediente_documentos</w:t>
      </w:r>
    </w:p>
    <w:p w14:paraId="0BA86C96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  <w:r w:rsidRPr="00B2713D">
        <w:rPr>
          <w:rFonts w:ascii="Arial" w:hAnsi="Arial" w:cs="Arial"/>
          <w:sz w:val="24"/>
          <w:szCs w:val="24"/>
          <w:lang w:val="es-ES"/>
        </w:rPr>
        <w:t>Documentos digitales asociados a cada expediente.</w:t>
      </w: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1934"/>
        <w:gridCol w:w="734"/>
        <w:gridCol w:w="3056"/>
        <w:gridCol w:w="1717"/>
      </w:tblGrid>
      <w:tr w:rsidR="00B2713D" w:rsidRPr="00B2713D" w14:paraId="6EF4DEAF" w14:textId="77777777" w:rsidTr="00B2713D">
        <w:trPr>
          <w:tblHeader/>
        </w:trPr>
        <w:tc>
          <w:tcPr>
            <w:tcW w:w="276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A5AAE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Columna</w:t>
            </w:r>
          </w:p>
        </w:tc>
        <w:tc>
          <w:tcPr>
            <w:tcW w:w="193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5BB26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73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976E6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Nulo</w:t>
            </w:r>
          </w:p>
        </w:tc>
        <w:tc>
          <w:tcPr>
            <w:tcW w:w="305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32415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Clave</w:t>
            </w:r>
          </w:p>
        </w:tc>
        <w:tc>
          <w:tcPr>
            <w:tcW w:w="171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BFAE5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B2713D" w:rsidRPr="00B2713D" w14:paraId="334B16D7" w14:textId="77777777" w:rsidTr="00B2713D">
        <w:tc>
          <w:tcPr>
            <w:tcW w:w="27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FC1F5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id_documento</w:t>
            </w:r>
          </w:p>
        </w:tc>
        <w:tc>
          <w:tcPr>
            <w:tcW w:w="19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09A83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 (IDENTITY)</w:t>
            </w:r>
          </w:p>
        </w:tc>
        <w:tc>
          <w:tcPr>
            <w:tcW w:w="7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46A82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30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6CBAE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PK</w:t>
            </w:r>
          </w:p>
        </w:tc>
        <w:tc>
          <w:tcPr>
            <w:tcW w:w="17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08C80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Identificador único del documento.</w:t>
            </w:r>
          </w:p>
        </w:tc>
      </w:tr>
      <w:tr w:rsidR="00B2713D" w:rsidRPr="00B2713D" w14:paraId="51E52FD4" w14:textId="77777777" w:rsidTr="00B2713D">
        <w:tc>
          <w:tcPr>
            <w:tcW w:w="276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8182F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id_expediente</w:t>
            </w:r>
          </w:p>
        </w:tc>
        <w:tc>
          <w:tcPr>
            <w:tcW w:w="19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4BA5C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7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E3BDB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30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B11A1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FK → expedientes.id_expediente</w:t>
            </w:r>
          </w:p>
        </w:tc>
        <w:tc>
          <w:tcPr>
            <w:tcW w:w="171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03BDC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Expediente al que pertenece el documento.</w:t>
            </w:r>
          </w:p>
        </w:tc>
      </w:tr>
      <w:tr w:rsidR="00B2713D" w:rsidRPr="00B2713D" w14:paraId="50D22861" w14:textId="77777777" w:rsidTr="00B2713D">
        <w:tc>
          <w:tcPr>
            <w:tcW w:w="27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8A7BD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nombre_documento</w:t>
            </w:r>
          </w:p>
        </w:tc>
        <w:tc>
          <w:tcPr>
            <w:tcW w:w="19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7E1B1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VARCHAR(150)</w:t>
            </w:r>
          </w:p>
        </w:tc>
        <w:tc>
          <w:tcPr>
            <w:tcW w:w="7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A0996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30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E8182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7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B0CAE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Nombre descriptivo del documento.</w:t>
            </w:r>
          </w:p>
        </w:tc>
      </w:tr>
      <w:tr w:rsidR="00B2713D" w:rsidRPr="00B2713D" w14:paraId="1C20772D" w14:textId="77777777" w:rsidTr="00B2713D">
        <w:tc>
          <w:tcPr>
            <w:tcW w:w="276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401C8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tipo_documento</w:t>
            </w:r>
          </w:p>
        </w:tc>
        <w:tc>
          <w:tcPr>
            <w:tcW w:w="19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28C0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VARCHAR(50)</w:t>
            </w:r>
          </w:p>
        </w:tc>
        <w:tc>
          <w:tcPr>
            <w:tcW w:w="7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3872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Sí</w:t>
            </w:r>
          </w:p>
        </w:tc>
        <w:tc>
          <w:tcPr>
            <w:tcW w:w="30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7606E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71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B2ED5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Ej. "Ficha", "Acta", "Constancia".</w:t>
            </w:r>
          </w:p>
        </w:tc>
      </w:tr>
      <w:tr w:rsidR="00B2713D" w:rsidRPr="00B2713D" w14:paraId="7CD4085F" w14:textId="77777777" w:rsidTr="00B2713D">
        <w:tc>
          <w:tcPr>
            <w:tcW w:w="27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8AC00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ruta_archivo</w:t>
            </w:r>
          </w:p>
        </w:tc>
        <w:tc>
          <w:tcPr>
            <w:tcW w:w="19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B4DC0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VARCHAR(255)</w:t>
            </w:r>
          </w:p>
        </w:tc>
        <w:tc>
          <w:tcPr>
            <w:tcW w:w="7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278BF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Sí</w:t>
            </w:r>
          </w:p>
        </w:tc>
        <w:tc>
          <w:tcPr>
            <w:tcW w:w="30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F017F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7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90AE6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 xml:space="preserve">Ruta o ubicación del </w:t>
            </w: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archivo almacenado.</w:t>
            </w:r>
          </w:p>
        </w:tc>
      </w:tr>
      <w:tr w:rsidR="00B2713D" w:rsidRPr="00B2713D" w14:paraId="747E3F0C" w14:textId="77777777" w:rsidTr="00B2713D">
        <w:tc>
          <w:tcPr>
            <w:tcW w:w="276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1739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id_usuario_carga</w:t>
            </w:r>
          </w:p>
        </w:tc>
        <w:tc>
          <w:tcPr>
            <w:tcW w:w="19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1E983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7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7E72F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Sí</w:t>
            </w:r>
          </w:p>
        </w:tc>
        <w:tc>
          <w:tcPr>
            <w:tcW w:w="30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CD071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FK → usuarios.id_usuario</w:t>
            </w:r>
          </w:p>
        </w:tc>
        <w:tc>
          <w:tcPr>
            <w:tcW w:w="171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5403D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Usuario que cargó el documento.</w:t>
            </w:r>
          </w:p>
        </w:tc>
      </w:tr>
    </w:tbl>
    <w:p w14:paraId="2A4595DD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</w:p>
    <w:p w14:paraId="4A930558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  <w:r w:rsidRPr="00B2713D">
        <w:rPr>
          <w:rFonts w:ascii="Arial" w:hAnsi="Arial" w:cs="Arial"/>
          <w:b/>
          <w:bCs/>
          <w:sz w:val="24"/>
          <w:szCs w:val="24"/>
          <w:lang w:val="es-ES"/>
        </w:rPr>
        <w:t>Tabla: actas</w:t>
      </w:r>
    </w:p>
    <w:p w14:paraId="0540D471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  <w:r w:rsidRPr="00B2713D">
        <w:rPr>
          <w:rFonts w:ascii="Arial" w:hAnsi="Arial" w:cs="Arial"/>
          <w:sz w:val="24"/>
          <w:szCs w:val="24"/>
          <w:lang w:val="es-ES"/>
        </w:rPr>
        <w:t>Actas disciplinarias, de reunión o de compromiso.</w:t>
      </w: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1801"/>
        <w:gridCol w:w="734"/>
        <w:gridCol w:w="2923"/>
        <w:gridCol w:w="2497"/>
      </w:tblGrid>
      <w:tr w:rsidR="00B2713D" w:rsidRPr="00B2713D" w14:paraId="2497C969" w14:textId="77777777" w:rsidTr="00B2713D">
        <w:trPr>
          <w:tblHeader/>
        </w:trPr>
        <w:tc>
          <w:tcPr>
            <w:tcW w:w="225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2B3DE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Columna</w:t>
            </w:r>
          </w:p>
        </w:tc>
        <w:tc>
          <w:tcPr>
            <w:tcW w:w="1801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B03B3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73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99869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Nulo</w:t>
            </w:r>
          </w:p>
        </w:tc>
        <w:tc>
          <w:tcPr>
            <w:tcW w:w="292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8B853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Clave</w:t>
            </w:r>
          </w:p>
        </w:tc>
        <w:tc>
          <w:tcPr>
            <w:tcW w:w="249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45399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B2713D" w:rsidRPr="00B2713D" w14:paraId="0E07DE88" w14:textId="77777777" w:rsidTr="00B2713D">
        <w:tc>
          <w:tcPr>
            <w:tcW w:w="2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676CA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id_acta</w:t>
            </w:r>
          </w:p>
        </w:tc>
        <w:tc>
          <w:tcPr>
            <w:tcW w:w="18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825AE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 (IDENTITY)</w:t>
            </w:r>
          </w:p>
        </w:tc>
        <w:tc>
          <w:tcPr>
            <w:tcW w:w="7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A7F9D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EB087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PK</w:t>
            </w:r>
          </w:p>
        </w:tc>
        <w:tc>
          <w:tcPr>
            <w:tcW w:w="24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72D0C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Identificador único del acta.</w:t>
            </w:r>
          </w:p>
        </w:tc>
      </w:tr>
      <w:tr w:rsidR="00B2713D" w:rsidRPr="00B2713D" w14:paraId="241F00C1" w14:textId="77777777" w:rsidTr="00B2713D">
        <w:tc>
          <w:tcPr>
            <w:tcW w:w="225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D195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id_estudiante</w:t>
            </w:r>
          </w:p>
        </w:tc>
        <w:tc>
          <w:tcPr>
            <w:tcW w:w="180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53A96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7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7730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Sí</w:t>
            </w:r>
          </w:p>
        </w:tc>
        <w:tc>
          <w:tcPr>
            <w:tcW w:w="292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A5F74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FK → estudiantes.id_estudiante</w:t>
            </w:r>
          </w:p>
        </w:tc>
        <w:tc>
          <w:tcPr>
            <w:tcW w:w="249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CB816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Estudiante relacionado (puede ser NULL).</w:t>
            </w:r>
          </w:p>
        </w:tc>
      </w:tr>
      <w:tr w:rsidR="00B2713D" w:rsidRPr="00B2713D" w14:paraId="2B3271D5" w14:textId="77777777" w:rsidTr="00B2713D">
        <w:tc>
          <w:tcPr>
            <w:tcW w:w="2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CC102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tipo_acta</w:t>
            </w:r>
          </w:p>
        </w:tc>
        <w:tc>
          <w:tcPr>
            <w:tcW w:w="18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53BD8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VARCHAR(50)</w:t>
            </w:r>
          </w:p>
        </w:tc>
        <w:tc>
          <w:tcPr>
            <w:tcW w:w="7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D0AA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30C0F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2707E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Ej. "Disciplinaria", "Reunión", "Compromiso".</w:t>
            </w:r>
          </w:p>
        </w:tc>
      </w:tr>
      <w:tr w:rsidR="00B2713D" w:rsidRPr="00B2713D" w14:paraId="477A6766" w14:textId="77777777" w:rsidTr="00B2713D">
        <w:tc>
          <w:tcPr>
            <w:tcW w:w="225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5CCF9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contenido</w:t>
            </w:r>
          </w:p>
        </w:tc>
        <w:tc>
          <w:tcPr>
            <w:tcW w:w="180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54912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TEXT</w:t>
            </w:r>
          </w:p>
        </w:tc>
        <w:tc>
          <w:tcPr>
            <w:tcW w:w="7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0FE7F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02880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9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E9296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Contenido/redacción completa del acta.</w:t>
            </w:r>
          </w:p>
        </w:tc>
      </w:tr>
      <w:tr w:rsidR="00B2713D" w:rsidRPr="00B2713D" w14:paraId="6CA98B20" w14:textId="77777777" w:rsidTr="00B2713D">
        <w:tc>
          <w:tcPr>
            <w:tcW w:w="2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D84E7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8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06B61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DATE</w:t>
            </w:r>
          </w:p>
        </w:tc>
        <w:tc>
          <w:tcPr>
            <w:tcW w:w="7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463CC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50D1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A353F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Fecha del acta.</w:t>
            </w:r>
          </w:p>
        </w:tc>
      </w:tr>
      <w:tr w:rsidR="00B2713D" w:rsidRPr="00B2713D" w14:paraId="0E267AEA" w14:textId="77777777" w:rsidTr="00B2713D">
        <w:tc>
          <w:tcPr>
            <w:tcW w:w="225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3147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id_usuario_registro</w:t>
            </w:r>
          </w:p>
        </w:tc>
        <w:tc>
          <w:tcPr>
            <w:tcW w:w="180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E44F0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7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7845A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92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D5060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FK → usuarios.id_usuario</w:t>
            </w:r>
          </w:p>
        </w:tc>
        <w:tc>
          <w:tcPr>
            <w:tcW w:w="249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1715A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Usuario que registró el acta.</w:t>
            </w:r>
          </w:p>
        </w:tc>
      </w:tr>
    </w:tbl>
    <w:p w14:paraId="7546282A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</w:p>
    <w:p w14:paraId="1F7FC633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  <w:r w:rsidRPr="00B2713D">
        <w:rPr>
          <w:rFonts w:ascii="Arial" w:hAnsi="Arial" w:cs="Arial"/>
          <w:b/>
          <w:bCs/>
          <w:sz w:val="24"/>
          <w:szCs w:val="24"/>
          <w:lang w:val="es-ES"/>
        </w:rPr>
        <w:t>Tabla: respaldos</w:t>
      </w:r>
    </w:p>
    <w:p w14:paraId="03E35E95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  <w:r w:rsidRPr="00B2713D">
        <w:rPr>
          <w:rFonts w:ascii="Arial" w:hAnsi="Arial" w:cs="Arial"/>
          <w:sz w:val="24"/>
          <w:szCs w:val="24"/>
          <w:lang w:val="es-ES"/>
        </w:rPr>
        <w:t>Bitácora de respaldos de la base de datos ejecutados desde el propio sistema.</w:t>
      </w: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6"/>
        <w:gridCol w:w="1934"/>
        <w:gridCol w:w="734"/>
        <w:gridCol w:w="2282"/>
        <w:gridCol w:w="2611"/>
      </w:tblGrid>
      <w:tr w:rsidR="00B2713D" w:rsidRPr="00B2713D" w14:paraId="1303C0E1" w14:textId="77777777" w:rsidTr="00B2713D">
        <w:trPr>
          <w:tblHeader/>
        </w:trPr>
        <w:tc>
          <w:tcPr>
            <w:tcW w:w="264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03B9E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Columna</w:t>
            </w:r>
          </w:p>
        </w:tc>
        <w:tc>
          <w:tcPr>
            <w:tcW w:w="193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BECCC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73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82420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Nulo</w:t>
            </w:r>
          </w:p>
        </w:tc>
        <w:tc>
          <w:tcPr>
            <w:tcW w:w="228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ECD8C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Clave</w:t>
            </w:r>
          </w:p>
        </w:tc>
        <w:tc>
          <w:tcPr>
            <w:tcW w:w="2611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03951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B2713D" w:rsidRPr="00B2713D" w14:paraId="26F594D2" w14:textId="77777777" w:rsidTr="00B2713D">
        <w:tc>
          <w:tcPr>
            <w:tcW w:w="26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B334F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id_respaldo</w:t>
            </w:r>
          </w:p>
        </w:tc>
        <w:tc>
          <w:tcPr>
            <w:tcW w:w="19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20AF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 (IDENTITY)</w:t>
            </w:r>
          </w:p>
        </w:tc>
        <w:tc>
          <w:tcPr>
            <w:tcW w:w="7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EC240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2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E194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PK</w:t>
            </w:r>
          </w:p>
        </w:tc>
        <w:tc>
          <w:tcPr>
            <w:tcW w:w="26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9373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Identificador único del respaldo.</w:t>
            </w:r>
          </w:p>
        </w:tc>
      </w:tr>
      <w:tr w:rsidR="00B2713D" w:rsidRPr="00B2713D" w14:paraId="256F0241" w14:textId="77777777" w:rsidTr="00B2713D">
        <w:tc>
          <w:tcPr>
            <w:tcW w:w="264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B0CC3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fecha_respaldo</w:t>
            </w:r>
          </w:p>
        </w:tc>
        <w:tc>
          <w:tcPr>
            <w:tcW w:w="19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571D3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DATETIME</w:t>
            </w:r>
          </w:p>
        </w:tc>
        <w:tc>
          <w:tcPr>
            <w:tcW w:w="7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C9574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28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E48E6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61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F7D84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Fecha/hora en que se ejecutó el respaldo.</w:t>
            </w:r>
          </w:p>
        </w:tc>
      </w:tr>
      <w:tr w:rsidR="00B2713D" w:rsidRPr="00B2713D" w14:paraId="1CA97477" w14:textId="77777777" w:rsidTr="00B2713D">
        <w:tc>
          <w:tcPr>
            <w:tcW w:w="26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62E2A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ruta_archivo</w:t>
            </w:r>
          </w:p>
        </w:tc>
        <w:tc>
          <w:tcPr>
            <w:tcW w:w="19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5BDBA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VARCHAR(255)</w:t>
            </w:r>
          </w:p>
        </w:tc>
        <w:tc>
          <w:tcPr>
            <w:tcW w:w="7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C5273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</w:t>
            </w:r>
          </w:p>
        </w:tc>
        <w:tc>
          <w:tcPr>
            <w:tcW w:w="22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3E35D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6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63B9B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Ruta donde se almacenó el archivo de respaldo.</w:t>
            </w:r>
          </w:p>
        </w:tc>
      </w:tr>
      <w:tr w:rsidR="00B2713D" w:rsidRPr="00B2713D" w14:paraId="61CA98AE" w14:textId="77777777" w:rsidTr="00B2713D">
        <w:tc>
          <w:tcPr>
            <w:tcW w:w="264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B3D3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id_usuario_ejecuta</w:t>
            </w:r>
          </w:p>
        </w:tc>
        <w:tc>
          <w:tcPr>
            <w:tcW w:w="19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08124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7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7139A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Sí</w:t>
            </w:r>
          </w:p>
        </w:tc>
        <w:tc>
          <w:tcPr>
            <w:tcW w:w="228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7C666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FK → usuarios.id_usuario</w:t>
            </w:r>
          </w:p>
        </w:tc>
        <w:tc>
          <w:tcPr>
            <w:tcW w:w="261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30D86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Usuario que ejecutó el respaldo.</w:t>
            </w:r>
          </w:p>
        </w:tc>
      </w:tr>
    </w:tbl>
    <w:p w14:paraId="34504499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</w:p>
    <w:p w14:paraId="5D8418B9" w14:textId="77777777" w:rsidR="00B2713D" w:rsidRDefault="00B2713D" w:rsidP="00B2713D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E0EE35A" w14:textId="77777777" w:rsidR="00B2713D" w:rsidRDefault="00B2713D" w:rsidP="00B2713D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6645EF4" w14:textId="1947B9A0" w:rsidR="00B2713D" w:rsidRPr="00B2713D" w:rsidRDefault="00B2713D" w:rsidP="009F50CA">
      <w:pPr>
        <w:pStyle w:val="Ttulo1"/>
        <w:rPr>
          <w:lang w:val="es-ES"/>
        </w:rPr>
      </w:pPr>
      <w:bookmarkStart w:id="12" w:name="_Toc239307908"/>
      <w:r w:rsidRPr="00B2713D">
        <w:rPr>
          <w:lang w:val="es-ES"/>
        </w:rPr>
        <w:lastRenderedPageBreak/>
        <w:t xml:space="preserve">Vistas </w:t>
      </w:r>
      <w:r w:rsidR="009F50CA">
        <w:rPr>
          <w:lang w:val="es-ES"/>
        </w:rPr>
        <w:t>por incluir</w:t>
      </w:r>
      <w:bookmarkEnd w:id="12"/>
    </w:p>
    <w:p w14:paraId="539B610D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  <w:r w:rsidRPr="00B2713D">
        <w:rPr>
          <w:rFonts w:ascii="Arial" w:hAnsi="Arial" w:cs="Arial"/>
          <w:sz w:val="24"/>
          <w:szCs w:val="24"/>
          <w:lang w:val="es-ES"/>
        </w:rPr>
        <w:t>Vistas SQL que resumirían información ya calculada, para simplificar reportes.</w:t>
      </w:r>
    </w:p>
    <w:p w14:paraId="0AE70239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  <w:r w:rsidRPr="00B2713D">
        <w:rPr>
          <w:rFonts w:ascii="Arial" w:hAnsi="Arial" w:cs="Arial"/>
          <w:b/>
          <w:bCs/>
          <w:sz w:val="24"/>
          <w:szCs w:val="24"/>
          <w:lang w:val="es-ES"/>
        </w:rPr>
        <w:t>Vista: vw_horas_servicio_social</w:t>
      </w: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1"/>
        <w:gridCol w:w="2000"/>
        <w:gridCol w:w="5276"/>
      </w:tblGrid>
      <w:tr w:rsidR="00B2713D" w:rsidRPr="00B2713D" w14:paraId="6C399B19" w14:textId="77777777" w:rsidTr="00B2713D">
        <w:trPr>
          <w:tblHeader/>
        </w:trPr>
        <w:tc>
          <w:tcPr>
            <w:tcW w:w="2931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CF7A8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Columna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5D5A7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527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2378A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B2713D" w:rsidRPr="00B2713D" w14:paraId="28EC2FAC" w14:textId="77777777" w:rsidTr="00B2713D">
        <w:tc>
          <w:tcPr>
            <w:tcW w:w="29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FF27C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id_estudiante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682D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52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733D5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Identificador del estudiante.</w:t>
            </w:r>
          </w:p>
        </w:tc>
      </w:tr>
      <w:tr w:rsidR="00B2713D" w:rsidRPr="00B2713D" w14:paraId="218888D5" w14:textId="77777777" w:rsidTr="00B2713D">
        <w:tc>
          <w:tcPr>
            <w:tcW w:w="293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DA34B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carnet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E2480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VARCHAR(20)</w:t>
            </w:r>
          </w:p>
        </w:tc>
        <w:tc>
          <w:tcPr>
            <w:tcW w:w="52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B1B71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Carnet del estudiante.</w:t>
            </w:r>
          </w:p>
        </w:tc>
      </w:tr>
      <w:tr w:rsidR="00B2713D" w:rsidRPr="00B2713D" w14:paraId="102BF2AC" w14:textId="77777777" w:rsidTr="00B2713D">
        <w:tc>
          <w:tcPr>
            <w:tcW w:w="29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6117F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nombre_completo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9FEDE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VARCHAR(150)</w:t>
            </w:r>
          </w:p>
        </w:tc>
        <w:tc>
          <w:tcPr>
            <w:tcW w:w="52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35A4B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Nombre completo del estudiante.</w:t>
            </w:r>
          </w:p>
        </w:tc>
      </w:tr>
      <w:tr w:rsidR="00B2713D" w:rsidRPr="00B2713D" w14:paraId="1506E953" w14:textId="77777777" w:rsidTr="00B2713D">
        <w:tc>
          <w:tcPr>
            <w:tcW w:w="293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97B0B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total_horas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1FE34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DECIMAL</w:t>
            </w:r>
          </w:p>
        </w:tc>
        <w:tc>
          <w:tcPr>
            <w:tcW w:w="52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20D5A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Suma de horas registradas en servicio_social.</w:t>
            </w:r>
          </w:p>
        </w:tc>
      </w:tr>
    </w:tbl>
    <w:p w14:paraId="4531CE66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</w:p>
    <w:p w14:paraId="22C7F034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  <w:r w:rsidRPr="00B2713D">
        <w:rPr>
          <w:rFonts w:ascii="Arial" w:hAnsi="Arial" w:cs="Arial"/>
          <w:b/>
          <w:bCs/>
          <w:sz w:val="24"/>
          <w:szCs w:val="24"/>
          <w:lang w:val="es-ES"/>
        </w:rPr>
        <w:t>Vista: vw_resumen_asistencia</w:t>
      </w: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1"/>
        <w:gridCol w:w="2000"/>
        <w:gridCol w:w="5276"/>
      </w:tblGrid>
      <w:tr w:rsidR="00B2713D" w:rsidRPr="00B2713D" w14:paraId="00FBEDCD" w14:textId="77777777" w:rsidTr="00B2713D">
        <w:trPr>
          <w:tblHeader/>
        </w:trPr>
        <w:tc>
          <w:tcPr>
            <w:tcW w:w="2931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6C9DD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Columna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B0E5B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527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2A8A1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B2713D" w:rsidRPr="00B2713D" w14:paraId="11134A64" w14:textId="77777777" w:rsidTr="00B2713D">
        <w:tc>
          <w:tcPr>
            <w:tcW w:w="29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E859F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id_estudiante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90ECA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52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91B26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Identificador del estudiante.</w:t>
            </w:r>
          </w:p>
        </w:tc>
      </w:tr>
      <w:tr w:rsidR="00B2713D" w:rsidRPr="00B2713D" w14:paraId="4FE751BB" w14:textId="77777777" w:rsidTr="00B2713D">
        <w:tc>
          <w:tcPr>
            <w:tcW w:w="293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990AE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carnet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03F72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VARCHAR(20)</w:t>
            </w:r>
          </w:p>
        </w:tc>
        <w:tc>
          <w:tcPr>
            <w:tcW w:w="52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EE942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Carnet del estudiante.</w:t>
            </w:r>
          </w:p>
        </w:tc>
      </w:tr>
      <w:tr w:rsidR="00B2713D" w:rsidRPr="00B2713D" w14:paraId="68612224" w14:textId="77777777" w:rsidTr="00B2713D">
        <w:tc>
          <w:tcPr>
            <w:tcW w:w="29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75B15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nombre_completo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E20E6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VARCHAR(150)</w:t>
            </w:r>
          </w:p>
        </w:tc>
        <w:tc>
          <w:tcPr>
            <w:tcW w:w="52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10386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Nombre completo del estudiante.</w:t>
            </w:r>
          </w:p>
        </w:tc>
      </w:tr>
      <w:tr w:rsidR="00B2713D" w:rsidRPr="00B2713D" w14:paraId="33300271" w14:textId="77777777" w:rsidTr="00B2713D">
        <w:tc>
          <w:tcPr>
            <w:tcW w:w="293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79FA8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total_presentes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4F568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52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7568B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Cantidad de días con estado 'Presente'.</w:t>
            </w:r>
          </w:p>
        </w:tc>
      </w:tr>
      <w:tr w:rsidR="00B2713D" w:rsidRPr="00B2713D" w14:paraId="1BA308D7" w14:textId="77777777" w:rsidTr="00B2713D">
        <w:tc>
          <w:tcPr>
            <w:tcW w:w="29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A6AC3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total_ausentes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EA024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52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27518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Cantidad de días con estado 'Ausente'.</w:t>
            </w:r>
          </w:p>
        </w:tc>
      </w:tr>
      <w:tr w:rsidR="00B2713D" w:rsidRPr="00B2713D" w14:paraId="3C2A9C3D" w14:textId="77777777" w:rsidTr="00B2713D">
        <w:tc>
          <w:tcPr>
            <w:tcW w:w="293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6E1E4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total_tardanzas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4D41A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52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9AEFA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Cantidad de días con estado 'Tardanza'.</w:t>
            </w:r>
          </w:p>
        </w:tc>
      </w:tr>
      <w:tr w:rsidR="00B2713D" w:rsidRPr="00B2713D" w14:paraId="51CC87F1" w14:textId="77777777" w:rsidTr="00B2713D">
        <w:tc>
          <w:tcPr>
            <w:tcW w:w="29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8ADD2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total_justificados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12D13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INT</w:t>
            </w:r>
          </w:p>
        </w:tc>
        <w:tc>
          <w:tcPr>
            <w:tcW w:w="52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B1F4C" w14:textId="77777777" w:rsidR="00B2713D" w:rsidRPr="00B2713D" w:rsidRDefault="00B2713D" w:rsidP="00B2713D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B2713D">
              <w:rPr>
                <w:rFonts w:ascii="Arial" w:hAnsi="Arial" w:cs="Arial"/>
                <w:sz w:val="24"/>
                <w:szCs w:val="24"/>
                <w:lang w:val="es-ES"/>
              </w:rPr>
              <w:t>Cantidad de días con estado 'Justificado'.</w:t>
            </w:r>
          </w:p>
        </w:tc>
      </w:tr>
    </w:tbl>
    <w:p w14:paraId="2E880085" w14:textId="77777777" w:rsidR="00B2713D" w:rsidRPr="00B2713D" w:rsidRDefault="00B2713D" w:rsidP="00B2713D">
      <w:pPr>
        <w:rPr>
          <w:rFonts w:ascii="Arial" w:hAnsi="Arial" w:cs="Arial"/>
          <w:sz w:val="24"/>
          <w:szCs w:val="24"/>
          <w:lang w:val="es-ES"/>
        </w:rPr>
      </w:pPr>
    </w:p>
    <w:p w14:paraId="2410A5A3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33D2DC1B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7380DC21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0EF5E862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66E21D84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29674DB4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16A39559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07BE54FF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4E672FBA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516271D5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p w14:paraId="0608D515" w14:textId="77777777" w:rsidR="00E63081" w:rsidRPr="00E63081" w:rsidRDefault="00E63081" w:rsidP="00E63081">
      <w:pPr>
        <w:rPr>
          <w:rFonts w:ascii="Arial" w:hAnsi="Arial" w:cs="Arial"/>
          <w:sz w:val="24"/>
          <w:szCs w:val="24"/>
        </w:rPr>
      </w:pPr>
    </w:p>
    <w:sectPr w:rsidR="00E63081" w:rsidRPr="00E630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6438D" w14:textId="77777777" w:rsidR="003D5031" w:rsidRDefault="003D5031" w:rsidP="007C7E47">
      <w:r>
        <w:separator/>
      </w:r>
    </w:p>
  </w:endnote>
  <w:endnote w:type="continuationSeparator" w:id="0">
    <w:p w14:paraId="4CCA748D" w14:textId="77777777" w:rsidR="003D5031" w:rsidRDefault="003D5031" w:rsidP="007C7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6AEC3" w14:textId="77777777" w:rsidR="003D5031" w:rsidRDefault="003D5031" w:rsidP="007C7E47">
      <w:r>
        <w:separator/>
      </w:r>
    </w:p>
  </w:footnote>
  <w:footnote w:type="continuationSeparator" w:id="0">
    <w:p w14:paraId="67DF2F14" w14:textId="77777777" w:rsidR="003D5031" w:rsidRDefault="003D5031" w:rsidP="007C7E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0D81"/>
    <w:multiLevelType w:val="hybridMultilevel"/>
    <w:tmpl w:val="720EE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315A4"/>
    <w:multiLevelType w:val="hybridMultilevel"/>
    <w:tmpl w:val="BC3490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07F4E"/>
    <w:multiLevelType w:val="hybridMultilevel"/>
    <w:tmpl w:val="BF582D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C6F7A"/>
    <w:multiLevelType w:val="hybridMultilevel"/>
    <w:tmpl w:val="D944A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96379"/>
    <w:multiLevelType w:val="hybridMultilevel"/>
    <w:tmpl w:val="778A640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9F1A93"/>
    <w:multiLevelType w:val="hybridMultilevel"/>
    <w:tmpl w:val="5CDCFA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F36431"/>
    <w:multiLevelType w:val="hybridMultilevel"/>
    <w:tmpl w:val="27843B30"/>
    <w:lvl w:ilvl="0" w:tplc="26D8A752">
      <w:start w:val="1"/>
      <w:numFmt w:val="bullet"/>
      <w:lvlText w:val="●"/>
      <w:lvlJc w:val="left"/>
      <w:pPr>
        <w:ind w:left="360" w:hanging="360"/>
      </w:pPr>
    </w:lvl>
    <w:lvl w:ilvl="1" w:tplc="690EDA42">
      <w:start w:val="1"/>
      <w:numFmt w:val="bullet"/>
      <w:lvlText w:val="○"/>
      <w:lvlJc w:val="left"/>
      <w:pPr>
        <w:ind w:left="1440" w:hanging="360"/>
      </w:pPr>
    </w:lvl>
    <w:lvl w:ilvl="2" w:tplc="C4AA4EFA">
      <w:start w:val="1"/>
      <w:numFmt w:val="bullet"/>
      <w:lvlText w:val="■"/>
      <w:lvlJc w:val="left"/>
      <w:pPr>
        <w:ind w:left="2160" w:hanging="360"/>
      </w:pPr>
    </w:lvl>
    <w:lvl w:ilvl="3" w:tplc="603078DC">
      <w:start w:val="1"/>
      <w:numFmt w:val="bullet"/>
      <w:lvlText w:val="●"/>
      <w:lvlJc w:val="left"/>
      <w:pPr>
        <w:ind w:left="2880" w:hanging="360"/>
      </w:pPr>
    </w:lvl>
    <w:lvl w:ilvl="4" w:tplc="34F889E6">
      <w:start w:val="1"/>
      <w:numFmt w:val="bullet"/>
      <w:lvlText w:val="○"/>
      <w:lvlJc w:val="left"/>
      <w:pPr>
        <w:ind w:left="3600" w:hanging="360"/>
      </w:pPr>
    </w:lvl>
    <w:lvl w:ilvl="5" w:tplc="B0D0CF0A">
      <w:start w:val="1"/>
      <w:numFmt w:val="bullet"/>
      <w:lvlText w:val="■"/>
      <w:lvlJc w:val="left"/>
      <w:pPr>
        <w:ind w:left="4320" w:hanging="360"/>
      </w:pPr>
    </w:lvl>
    <w:lvl w:ilvl="6" w:tplc="40DC8974">
      <w:start w:val="1"/>
      <w:numFmt w:val="bullet"/>
      <w:lvlText w:val="●"/>
      <w:lvlJc w:val="left"/>
      <w:pPr>
        <w:ind w:left="5040" w:hanging="360"/>
      </w:pPr>
    </w:lvl>
    <w:lvl w:ilvl="7" w:tplc="A1CA6024">
      <w:start w:val="1"/>
      <w:numFmt w:val="bullet"/>
      <w:lvlText w:val="●"/>
      <w:lvlJc w:val="left"/>
      <w:pPr>
        <w:ind w:left="5760" w:hanging="360"/>
      </w:pPr>
    </w:lvl>
    <w:lvl w:ilvl="8" w:tplc="DCD8C66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8D3063A"/>
    <w:multiLevelType w:val="hybridMultilevel"/>
    <w:tmpl w:val="26421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336651">
    <w:abstractNumId w:val="3"/>
  </w:num>
  <w:num w:numId="2" w16cid:durableId="1878883002">
    <w:abstractNumId w:val="0"/>
  </w:num>
  <w:num w:numId="3" w16cid:durableId="1044870235">
    <w:abstractNumId w:val="1"/>
  </w:num>
  <w:num w:numId="4" w16cid:durableId="259291242">
    <w:abstractNumId w:val="2"/>
  </w:num>
  <w:num w:numId="5" w16cid:durableId="1271165240">
    <w:abstractNumId w:val="4"/>
  </w:num>
  <w:num w:numId="6" w16cid:durableId="459030530">
    <w:abstractNumId w:val="5"/>
  </w:num>
  <w:num w:numId="7" w16cid:durableId="409230455">
    <w:abstractNumId w:val="7"/>
  </w:num>
  <w:num w:numId="8" w16cid:durableId="130234511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70A"/>
    <w:rsid w:val="0000770A"/>
    <w:rsid w:val="00145EC0"/>
    <w:rsid w:val="00191005"/>
    <w:rsid w:val="00222101"/>
    <w:rsid w:val="003D5031"/>
    <w:rsid w:val="00545A71"/>
    <w:rsid w:val="00673B74"/>
    <w:rsid w:val="007C7E47"/>
    <w:rsid w:val="007E0CFB"/>
    <w:rsid w:val="008A780F"/>
    <w:rsid w:val="008D0A21"/>
    <w:rsid w:val="009E68AA"/>
    <w:rsid w:val="009F50CA"/>
    <w:rsid w:val="00A705F5"/>
    <w:rsid w:val="00B2713D"/>
    <w:rsid w:val="00C224D2"/>
    <w:rsid w:val="00CC2DBD"/>
    <w:rsid w:val="00D22250"/>
    <w:rsid w:val="00D35B83"/>
    <w:rsid w:val="00E63081"/>
    <w:rsid w:val="00F51F6A"/>
    <w:rsid w:val="00FB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EDDE"/>
  <w15:chartTrackingRefBased/>
  <w15:docId w15:val="{EFD3F63F-29D5-48D8-AA20-36A916287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7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SV"/>
    </w:rPr>
  </w:style>
  <w:style w:type="paragraph" w:styleId="Ttulo1">
    <w:name w:val="heading 1"/>
    <w:link w:val="Ttulo1Car"/>
    <w:qFormat/>
    <w:rsid w:val="009F50CA"/>
    <w:pPr>
      <w:spacing w:after="0" w:line="240" w:lineRule="auto"/>
      <w:outlineLvl w:val="0"/>
    </w:pPr>
    <w:rPr>
      <w:rFonts w:ascii="Arial" w:eastAsia="Times New Roman" w:hAnsi="Arial" w:cs="Times New Roman"/>
      <w:b/>
      <w:color w:val="000000" w:themeColor="text1"/>
      <w:sz w:val="28"/>
      <w:szCs w:val="32"/>
      <w:lang w:eastAsia="es-SV"/>
    </w:rPr>
  </w:style>
  <w:style w:type="paragraph" w:styleId="Ttulo2">
    <w:name w:val="heading 2"/>
    <w:link w:val="Ttulo2Car"/>
    <w:qFormat/>
    <w:rsid w:val="0000770A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es-SV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1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F50CA"/>
    <w:rPr>
      <w:rFonts w:ascii="Arial" w:eastAsia="Times New Roman" w:hAnsi="Arial" w:cs="Times New Roman"/>
      <w:b/>
      <w:color w:val="000000" w:themeColor="text1"/>
      <w:sz w:val="28"/>
      <w:szCs w:val="32"/>
      <w:lang w:eastAsia="es-SV"/>
    </w:rPr>
  </w:style>
  <w:style w:type="character" w:customStyle="1" w:styleId="Ttulo2Car">
    <w:name w:val="Título 2 Car"/>
    <w:basedOn w:val="Fuentedeprrafopredeter"/>
    <w:link w:val="Ttulo2"/>
    <w:rsid w:val="0000770A"/>
    <w:rPr>
      <w:rFonts w:ascii="Times New Roman" w:eastAsia="Times New Roman" w:hAnsi="Times New Roman" w:cs="Times New Roman"/>
      <w:color w:val="2E74B5"/>
      <w:sz w:val="26"/>
      <w:szCs w:val="26"/>
      <w:lang w:eastAsia="es-SV"/>
    </w:rPr>
  </w:style>
  <w:style w:type="paragraph" w:styleId="Ttulo">
    <w:name w:val="Title"/>
    <w:link w:val="TtuloCar"/>
    <w:qFormat/>
    <w:rsid w:val="0000770A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es-SV"/>
    </w:rPr>
  </w:style>
  <w:style w:type="character" w:customStyle="1" w:styleId="TtuloCar">
    <w:name w:val="Título Car"/>
    <w:basedOn w:val="Fuentedeprrafopredeter"/>
    <w:link w:val="Ttulo"/>
    <w:rsid w:val="0000770A"/>
    <w:rPr>
      <w:rFonts w:ascii="Times New Roman" w:eastAsia="Times New Roman" w:hAnsi="Times New Roman" w:cs="Times New Roman"/>
      <w:sz w:val="56"/>
      <w:szCs w:val="56"/>
      <w:lang w:eastAsia="es-SV"/>
    </w:rPr>
  </w:style>
  <w:style w:type="paragraph" w:styleId="Encabezado">
    <w:name w:val="header"/>
    <w:basedOn w:val="Normal"/>
    <w:link w:val="EncabezadoCar"/>
    <w:uiPriority w:val="99"/>
    <w:unhideWhenUsed/>
    <w:rsid w:val="007C7E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7E47"/>
    <w:rPr>
      <w:rFonts w:ascii="Times New Roman" w:eastAsia="Times New Roman" w:hAnsi="Times New Roman" w:cs="Times New Roman"/>
      <w:sz w:val="20"/>
      <w:szCs w:val="20"/>
      <w:lang w:eastAsia="es-SV"/>
    </w:rPr>
  </w:style>
  <w:style w:type="paragraph" w:styleId="Piedepgina">
    <w:name w:val="footer"/>
    <w:basedOn w:val="Normal"/>
    <w:link w:val="PiedepginaCar"/>
    <w:uiPriority w:val="99"/>
    <w:unhideWhenUsed/>
    <w:rsid w:val="007C7E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7E47"/>
    <w:rPr>
      <w:rFonts w:ascii="Times New Roman" w:eastAsia="Times New Roman" w:hAnsi="Times New Roman" w:cs="Times New Roman"/>
      <w:sz w:val="20"/>
      <w:szCs w:val="20"/>
      <w:lang w:eastAsia="es-SV"/>
    </w:rPr>
  </w:style>
  <w:style w:type="paragraph" w:styleId="Prrafodelista">
    <w:name w:val="List Paragraph"/>
    <w:basedOn w:val="Normal"/>
    <w:uiPriority w:val="34"/>
    <w:qFormat/>
    <w:rsid w:val="008A780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2210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SV"/>
    </w:rPr>
  </w:style>
  <w:style w:type="paragraph" w:styleId="TtuloTDC">
    <w:name w:val="TOC Heading"/>
    <w:basedOn w:val="Ttulo1"/>
    <w:next w:val="Normal"/>
    <w:uiPriority w:val="39"/>
    <w:unhideWhenUsed/>
    <w:qFormat/>
    <w:rsid w:val="009E68AA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E68A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E68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73F50-DC4D-4A02-AECD-1DAF87791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2405</Words>
  <Characters>13229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Jesus Jesus</cp:lastModifiedBy>
  <cp:revision>2</cp:revision>
  <dcterms:created xsi:type="dcterms:W3CDTF">2026-09-03T04:06:00Z</dcterms:created>
  <dcterms:modified xsi:type="dcterms:W3CDTF">2026-09-03T04:06:00Z</dcterms:modified>
</cp:coreProperties>
</file>