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DD" w:rsidRDefault="00D413DD" w:rsidP="00D413DD">
      <w:pPr>
        <w:jc w:val="both"/>
        <w:rPr>
          <w:rFonts w:ascii="Arial" w:hAnsi="Arial" w:cs="Arial"/>
          <w:sz w:val="24"/>
          <w:szCs w:val="24"/>
        </w:rPr>
      </w:pPr>
      <w:r w:rsidRPr="00D413DD">
        <w:rPr>
          <w:rFonts w:ascii="Arial" w:hAnsi="Arial" w:cs="Arial"/>
          <w:sz w:val="24"/>
          <w:szCs w:val="24"/>
        </w:rPr>
        <w:t xml:space="preserve">Houve um tempo em que encontrar um lugar para morar era uma jornada repleta de obstáculos, uma busca que muitas vezes parecia interminável. Mas, em um mundo onde a tecnologia avançava mais rápido que nunca, uma ideia surgiu para simplificar essa busca: o site </w:t>
      </w:r>
      <w:proofErr w:type="spellStart"/>
      <w:r>
        <w:rPr>
          <w:rFonts w:ascii="Arial" w:hAnsi="Arial" w:cs="Arial"/>
          <w:sz w:val="24"/>
          <w:szCs w:val="24"/>
        </w:rPr>
        <w:t>ImóvelMatch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D413DD">
        <w:rPr>
          <w:rFonts w:ascii="Arial" w:hAnsi="Arial" w:cs="Arial"/>
          <w:sz w:val="24"/>
          <w:szCs w:val="24"/>
        </w:rPr>
        <w:t>Tudo começou com um grupo de amigos, cada um com sua própria história de luta para encontrar o lugar perfeito para chamar de lar. Eles se reuniram com uma missão em mente: criar uma plataforma que facilitasse a vida de quem busca um imóvel, seja para comprar ou alugar.</w:t>
      </w:r>
      <w:r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 xml:space="preserve">O conceito básico do </w:t>
      </w:r>
      <w:proofErr w:type="spellStart"/>
      <w:r w:rsidRPr="00D413DD">
        <w:rPr>
          <w:rFonts w:ascii="Arial" w:hAnsi="Arial" w:cs="Arial"/>
          <w:sz w:val="24"/>
          <w:szCs w:val="24"/>
        </w:rPr>
        <w:t>ImóvelMatch</w:t>
      </w:r>
      <w:proofErr w:type="spellEnd"/>
      <w:r w:rsidRPr="00D413DD"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>era simples: oferecer uma interface intuitiva e amigável, onde os usuários pudessem facilmente encontrar e comparar diferentes opções de imóveis. Mas a verdadeira inovação veio com a função de comparação.</w:t>
      </w:r>
    </w:p>
    <w:p w:rsidR="002B109D" w:rsidRPr="00D413DD" w:rsidRDefault="00D413DD" w:rsidP="00D413DD">
      <w:pPr>
        <w:jc w:val="both"/>
        <w:rPr>
          <w:rFonts w:ascii="Arial" w:hAnsi="Arial" w:cs="Arial"/>
          <w:sz w:val="24"/>
          <w:szCs w:val="24"/>
        </w:rPr>
      </w:pPr>
      <w:r w:rsidRPr="00D413DD">
        <w:rPr>
          <w:rFonts w:ascii="Arial" w:hAnsi="Arial" w:cs="Arial"/>
          <w:sz w:val="24"/>
          <w:szCs w:val="24"/>
        </w:rPr>
        <w:t>Esta função permitia aos usuários selecionar vários imóveis de seu interesse e compará-los lado a lado. Desde o preço e localização até o tamanho e comodidades, todas as informações relevantes estavam disponíveis de forma clara e organizada. Isso poupava um tempo valioso, antes gasto em pesquisas exaustivas e comparações manuais.</w:t>
      </w:r>
      <w:r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 xml:space="preserve">O sucesso do </w:t>
      </w:r>
      <w:proofErr w:type="spellStart"/>
      <w:r>
        <w:rPr>
          <w:rFonts w:ascii="Arial" w:hAnsi="Arial" w:cs="Arial"/>
          <w:sz w:val="24"/>
          <w:szCs w:val="24"/>
        </w:rPr>
        <w:t>ImóvelMatch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>foi instantâneo. Em pouco tempo, tornou-se a escolha número um para quem buscava um novo lar. Tanto compradores quanto locatários elogiavam a facilidade de uso e a precisão das informações fornecidas.</w:t>
      </w:r>
      <w:r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 xml:space="preserve">Mas o </w:t>
      </w:r>
      <w:proofErr w:type="spellStart"/>
      <w:r>
        <w:rPr>
          <w:rFonts w:ascii="Arial" w:hAnsi="Arial" w:cs="Arial"/>
          <w:sz w:val="24"/>
          <w:szCs w:val="24"/>
        </w:rPr>
        <w:t>ImóvelMatch</w:t>
      </w:r>
      <w:proofErr w:type="spellEnd"/>
      <w:r w:rsidRPr="00D413DD"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>não parou por aí. Conforme crescia, adicionava novos recursos e funcionalidades para atender às necessidades em constante evolução de seus usuários. Uma dessas adições foi a integração de realidade virtual, permitindo que os usuários fizessem tours virtuais pelos imóveis antes mesmo de agendar uma visita.</w:t>
      </w:r>
      <w:r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 xml:space="preserve">Com o tempo, o </w:t>
      </w:r>
      <w:proofErr w:type="spellStart"/>
      <w:r>
        <w:rPr>
          <w:rFonts w:ascii="Arial" w:hAnsi="Arial" w:cs="Arial"/>
          <w:sz w:val="24"/>
          <w:szCs w:val="24"/>
        </w:rPr>
        <w:t>ImóvelMatch</w:t>
      </w:r>
      <w:proofErr w:type="spellEnd"/>
      <w:r w:rsidRPr="00D413DD">
        <w:rPr>
          <w:rFonts w:ascii="Arial" w:hAnsi="Arial" w:cs="Arial"/>
          <w:sz w:val="24"/>
          <w:szCs w:val="24"/>
        </w:rPr>
        <w:t xml:space="preserve"> </w:t>
      </w:r>
      <w:r w:rsidRPr="00D413DD">
        <w:rPr>
          <w:rFonts w:ascii="Arial" w:hAnsi="Arial" w:cs="Arial"/>
          <w:sz w:val="24"/>
          <w:szCs w:val="24"/>
        </w:rPr>
        <w:t>se tornou mais do que apenas um site. Tornou-se uma comunidade, onde pessoas compartilhavam suas experiências e dicas sobre o processo de busca por um imóvel. E, no centro de tudo, estava a ideia simples, mas poderosa, de facilitar a busca por um lugar para chamar de lar.</w:t>
      </w:r>
      <w:bookmarkStart w:id="0" w:name="_GoBack"/>
      <w:bookmarkEnd w:id="0"/>
    </w:p>
    <w:sectPr w:rsidR="002B109D" w:rsidRPr="00D41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DD"/>
    <w:rsid w:val="002B109D"/>
    <w:rsid w:val="00D4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8AF3"/>
  <w15:chartTrackingRefBased/>
  <w15:docId w15:val="{A8829642-6B74-41C1-84E5-D9D38007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MENDES</dc:creator>
  <cp:keywords/>
  <dc:description/>
  <cp:lastModifiedBy>GUSTAVO DO CARMO MENDES</cp:lastModifiedBy>
  <cp:revision>1</cp:revision>
  <dcterms:created xsi:type="dcterms:W3CDTF">2024-05-15T00:56:00Z</dcterms:created>
  <dcterms:modified xsi:type="dcterms:W3CDTF">2024-05-15T00:59:00Z</dcterms:modified>
</cp:coreProperties>
</file>