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81E87" w14:textId="77777777" w:rsidR="00EB54F8" w:rsidRDefault="00000000">
      <w:pPr>
        <w:spacing w:before="60"/>
        <w:jc w:val="center"/>
      </w:pPr>
      <w:r>
        <w:rPr>
          <w:color w:val="9E9E9E"/>
          <w:sz w:val="17"/>
          <w:szCs w:val="17"/>
        </w:rPr>
        <w:t>Documentação de Projeto</w:t>
      </w:r>
    </w:p>
    <w:p w14:paraId="7107E719" w14:textId="77777777" w:rsidR="00EB54F8" w:rsidRDefault="00000000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Gerenciador de Tarefas Pessoais em Python</w:t>
      </w:r>
    </w:p>
    <w:p w14:paraId="5739A3EA" w14:textId="77777777" w:rsidR="00EB54F8" w:rsidRDefault="00000000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>Documento de Requisitos e Planejamento para Estudo e Implementação</w:t>
      </w:r>
    </w:p>
    <w:p w14:paraId="59522F55" w14:textId="77777777" w:rsidR="00EB54F8" w:rsidRDefault="00000000">
      <w:pPr>
        <w:spacing w:before="60"/>
        <w:jc w:val="center"/>
      </w:pPr>
      <w:r>
        <w:rPr>
          <w:color w:val="9E9E9E"/>
          <w:sz w:val="18"/>
          <w:szCs w:val="18"/>
        </w:rPr>
        <w:t>15 de abril de 2026</w:t>
      </w:r>
    </w:p>
    <w:p w14:paraId="40EEBC3A" w14:textId="77777777" w:rsidR="00EB54F8" w:rsidRDefault="00EB54F8">
      <w:pPr>
        <w:pBdr>
          <w:bottom w:val="single" w:sz="6" w:space="0" w:color="CCCCCC"/>
        </w:pBdr>
        <w:spacing w:before="200" w:after="200"/>
      </w:pPr>
    </w:p>
    <w:p w14:paraId="21B7C993" w14:textId="77777777" w:rsidR="00EB54F8" w:rsidRDefault="00000000">
      <w:pPr>
        <w:pStyle w:val="Ttulo3"/>
      </w:pPr>
      <w:r>
        <w:t>1. Título do Projeto</w:t>
      </w:r>
    </w:p>
    <w:p w14:paraId="22BCD157" w14:textId="77777777" w:rsidR="00EB54F8" w:rsidRDefault="00000000">
      <w:pPr>
        <w:spacing w:before="60"/>
        <w:jc w:val="both"/>
      </w:pPr>
      <w:r>
        <w:rPr>
          <w:b/>
          <w:bCs/>
        </w:rPr>
        <w:t>Gerenciador de Tarefas Pessoais em Python</w:t>
      </w:r>
    </w:p>
    <w:p w14:paraId="40B7AE47" w14:textId="77777777" w:rsidR="00EB54F8" w:rsidRDefault="00000000">
      <w:pPr>
        <w:pStyle w:val="Ttulo3"/>
      </w:pPr>
      <w:r>
        <w:t>2. Visão Geral e Objetivo</w:t>
      </w:r>
    </w:p>
    <w:p w14:paraId="61A5B20F" w14:textId="77777777" w:rsidR="00EB54F8" w:rsidRDefault="00000000">
      <w:pPr>
        <w:spacing w:before="60"/>
        <w:jc w:val="both"/>
      </w:pPr>
      <w:r>
        <w:t xml:space="preserve">Este documento detalha o planejamento e os requisitos para o desenvolvimento de um </w:t>
      </w:r>
      <w:r>
        <w:rPr>
          <w:b/>
          <w:bCs/>
        </w:rPr>
        <w:t>Gerenciador de Tarefas Pessoais</w:t>
      </w:r>
      <w:r>
        <w:t xml:space="preserve"> utilizando a linguagem de programação Python. O projeto visa ser uma ferramenta prática para organização diária, permitindo ao usuário registrar, acompanhar e gerenciar suas atividades de forma eficiente.</w:t>
      </w:r>
    </w:p>
    <w:p w14:paraId="2CACC23E" w14:textId="77777777" w:rsidR="00EB54F8" w:rsidRDefault="00000000">
      <w:pPr>
        <w:spacing w:before="60"/>
        <w:jc w:val="both"/>
      </w:pPr>
      <w:r>
        <w:t>O principal objetivo é proporcionar um ambiente de aprendizado e prática para conceitos de engenharia de software, como levantamento de requisitos, modelagem de dados, estruturação de código, aplicação de regras de negócio e testes de qualidade (QA), tudo isso dentro de um contexto de automação de tarefas do dia a dia com complexidade média.</w:t>
      </w:r>
    </w:p>
    <w:p w14:paraId="7AA4815D" w14:textId="77777777" w:rsidR="00EB54F8" w:rsidRDefault="00000000">
      <w:pPr>
        <w:pStyle w:val="Ttulo3"/>
      </w:pPr>
      <w:r>
        <w:t>3. Problema que o Projeto Resolve</w:t>
      </w:r>
    </w:p>
    <w:p w14:paraId="1403B982" w14:textId="77777777" w:rsidR="00EB54F8" w:rsidRDefault="00000000">
      <w:pPr>
        <w:spacing w:before="60"/>
        <w:jc w:val="both"/>
      </w:pPr>
      <w:r>
        <w:t>No cotidiano, muitas pessoas enfrentam dificuldades em organizar suas atividades, prazos e prioridades, resultando em esquecimento de tarefas importantes, perda de produtividade e sensação de sobrecarga. A falta de um sistema centralizado e intuitivo para gerenciar esses compromissos agrava o problema.</w:t>
      </w:r>
    </w:p>
    <w:p w14:paraId="6DF07947" w14:textId="77777777" w:rsidR="00EB54F8" w:rsidRDefault="00000000">
      <w:pPr>
        <w:spacing w:before="60"/>
        <w:jc w:val="both"/>
      </w:pPr>
      <w:r>
        <w:t>O Gerenciador de Tarefas Pessoais busca resolver essa questão oferecendo uma plataforma simples, porém robusta, onde o usuário pode registrar todas as suas tarefas, definir prioridades, acompanhar o progresso e ter uma visão clara do que precisa ser feito, reduzindo o estresse e aumentando a eficiência pessoal.</w:t>
      </w:r>
    </w:p>
    <w:p w14:paraId="3D699CD1" w14:textId="77777777" w:rsidR="00EB54F8" w:rsidRDefault="00000000">
      <w:pPr>
        <w:pStyle w:val="Ttulo3"/>
      </w:pPr>
      <w:r>
        <w:t>4. Escopo do MVP (Produto Mínimo Viável)</w:t>
      </w:r>
    </w:p>
    <w:p w14:paraId="17B1D9DE" w14:textId="77777777" w:rsidR="00EB54F8" w:rsidRDefault="00000000">
      <w:pPr>
        <w:spacing w:before="60"/>
        <w:jc w:val="both"/>
      </w:pPr>
      <w:r>
        <w:t>O MVP (Produto Mínimo Viável) deste projeto se concentrará nas funcionalidades essenciais para que o gerenciador de tarefas seja útil e entregue valor imediato ao usuário. O foco é na funcionalidade principal de gerenciamento de tarefas, com persistência de dados para garantir que as informações não sejam perdidas ao fechar o programa.</w:t>
      </w:r>
    </w:p>
    <w:p w14:paraId="1CFFC842" w14:textId="77777777" w:rsidR="00EB54F8" w:rsidRDefault="00000000">
      <w:pPr>
        <w:spacing w:before="60"/>
        <w:jc w:val="both"/>
      </w:pPr>
      <w:r>
        <w:t>As funcionalidades incluídas no MVP são:</w:t>
      </w:r>
    </w:p>
    <w:p w14:paraId="1BB23EB5" w14:textId="77777777" w:rsidR="00EB54F8" w:rsidRDefault="00000000">
      <w:pPr>
        <w:pStyle w:val="PargrafodaLista"/>
        <w:numPr>
          <w:ilvl w:val="0"/>
          <w:numId w:val="2"/>
        </w:numPr>
        <w:spacing w:before="40" w:after="40"/>
      </w:pPr>
      <w:r>
        <w:t>Cadastro de novas tarefas.</w:t>
      </w:r>
    </w:p>
    <w:p w14:paraId="201C581C" w14:textId="77777777" w:rsidR="00EB54F8" w:rsidRDefault="00000000">
      <w:pPr>
        <w:pStyle w:val="PargrafodaLista"/>
        <w:numPr>
          <w:ilvl w:val="0"/>
          <w:numId w:val="2"/>
        </w:numPr>
        <w:spacing w:before="40" w:after="40"/>
      </w:pPr>
      <w:r>
        <w:t>Visualização da lista de todas as tarefas.</w:t>
      </w:r>
    </w:p>
    <w:p w14:paraId="7A6CE00B" w14:textId="77777777" w:rsidR="00EB54F8" w:rsidRDefault="00000000">
      <w:pPr>
        <w:pStyle w:val="PargrafodaLista"/>
        <w:numPr>
          <w:ilvl w:val="0"/>
          <w:numId w:val="2"/>
        </w:numPr>
        <w:spacing w:before="40" w:after="40"/>
      </w:pPr>
      <w:r>
        <w:t>Marcação de tarefas como concluídas.</w:t>
      </w:r>
    </w:p>
    <w:p w14:paraId="3DDBF6D7" w14:textId="77777777" w:rsidR="00EB54F8" w:rsidRDefault="00000000">
      <w:pPr>
        <w:pStyle w:val="PargrafodaLista"/>
        <w:numPr>
          <w:ilvl w:val="0"/>
          <w:numId w:val="2"/>
        </w:numPr>
        <w:spacing w:before="40" w:after="40"/>
      </w:pPr>
      <w:r>
        <w:t>Edição de detalhes de tarefas existentes.</w:t>
      </w:r>
    </w:p>
    <w:p w14:paraId="3A995EDD" w14:textId="77777777" w:rsidR="00EB54F8" w:rsidRDefault="00000000">
      <w:pPr>
        <w:pStyle w:val="PargrafodaLista"/>
        <w:numPr>
          <w:ilvl w:val="0"/>
          <w:numId w:val="2"/>
        </w:numPr>
        <w:spacing w:before="40" w:after="40"/>
      </w:pPr>
      <w:r>
        <w:t>Exclusão de tarefas.</w:t>
      </w:r>
    </w:p>
    <w:p w14:paraId="28D90613" w14:textId="77777777" w:rsidR="00EB54F8" w:rsidRDefault="00000000">
      <w:pPr>
        <w:pStyle w:val="PargrafodaLista"/>
        <w:numPr>
          <w:ilvl w:val="0"/>
          <w:numId w:val="2"/>
        </w:numPr>
        <w:spacing w:before="40" w:after="40"/>
      </w:pPr>
      <w:r>
        <w:t>Filtro de tarefas por status (pendente/concluída).</w:t>
      </w:r>
    </w:p>
    <w:p w14:paraId="28CACCD0" w14:textId="77777777" w:rsidR="00EB54F8" w:rsidRDefault="00000000">
      <w:pPr>
        <w:pStyle w:val="PargrafodaLista"/>
        <w:numPr>
          <w:ilvl w:val="0"/>
          <w:numId w:val="2"/>
        </w:numPr>
        <w:spacing w:before="40" w:after="40"/>
      </w:pPr>
      <w:r>
        <w:t>Persistência dos dados das tarefas em um arquivo (e.g., JSON ou CSV).</w:t>
      </w:r>
    </w:p>
    <w:p w14:paraId="571FE00C" w14:textId="77777777" w:rsidR="004F1139" w:rsidRDefault="004F1139">
      <w:pPr>
        <w:pStyle w:val="Ttulo3"/>
      </w:pPr>
    </w:p>
    <w:p w14:paraId="2FE41C7F" w14:textId="77777777" w:rsidR="004F1139" w:rsidRDefault="004F1139">
      <w:pPr>
        <w:pStyle w:val="Ttulo3"/>
      </w:pPr>
    </w:p>
    <w:p w14:paraId="07200D1A" w14:textId="7CE31D33" w:rsidR="00EB54F8" w:rsidRDefault="00000000">
      <w:pPr>
        <w:pStyle w:val="Ttulo3"/>
      </w:pPr>
      <w:r>
        <w:lastRenderedPageBreak/>
        <w:t>5. Requisitos Funcionais</w:t>
      </w:r>
    </w:p>
    <w:p w14:paraId="73A34122" w14:textId="77777777" w:rsidR="00EB54F8" w:rsidRDefault="00000000">
      <w:pPr>
        <w:spacing w:before="60"/>
        <w:jc w:val="both"/>
      </w:pPr>
      <w:r>
        <w:t>Os requisitos funcionais descrevem o que o sistema deve fazer para atender às necessidades do usuário. Eles definem as ações e comportamentos esperados do software.</w:t>
      </w:r>
    </w:p>
    <w:p w14:paraId="5906B960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RF001 - Cadastrar Tarefa:</w:t>
      </w:r>
      <w:r>
        <w:t xml:space="preserve"> O sistema DEVE permitir ao usuário cadastrar uma nova tarefa, informando título, descrição (opcional) e prioridade.</w:t>
      </w:r>
    </w:p>
    <w:p w14:paraId="720273CF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RF002 - Visualizar Tarefas:</w:t>
      </w:r>
      <w:r>
        <w:t xml:space="preserve"> O sistema DEVE exibir uma lista de todas as tarefas cadastradas, mostrando título, prioridade, status e data de criação.</w:t>
      </w:r>
    </w:p>
    <w:p w14:paraId="6321C788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RF003 - Marcar Tarefa como Concluída:</w:t>
      </w:r>
      <w:r>
        <w:t xml:space="preserve"> O sistema DEVE permitir ao usuário selecionar uma tarefa e alterar seu status para "Concluída".</w:t>
      </w:r>
    </w:p>
    <w:p w14:paraId="21F085A6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RF004 - Editar Tarefa:</w:t>
      </w:r>
      <w:r>
        <w:t xml:space="preserve"> O sistema DEVE permitir ao usuário selecionar uma tarefa e modificar seu título, descrição e prioridade.</w:t>
      </w:r>
    </w:p>
    <w:p w14:paraId="2343F198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RF005 - Excluir Tarefa:</w:t>
      </w:r>
      <w:r>
        <w:t xml:space="preserve"> O sistema DEVE permitir ao usuário selecionar uma tarefa e removê-la permanentemente do sistema.</w:t>
      </w:r>
    </w:p>
    <w:p w14:paraId="00982838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RF006 - Filtrar Tarefas por Status:</w:t>
      </w:r>
      <w:r>
        <w:t xml:space="preserve"> O sistema DEVE permitir ao usuário filtrar a lista de tarefas para exibir apenas as "Pendentes" ou apenas as "Concluídas".</w:t>
      </w:r>
    </w:p>
    <w:p w14:paraId="684B9135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RF007 - Persistência de Dados:</w:t>
      </w:r>
      <w:r>
        <w:t xml:space="preserve"> O sistema DEVE salvar automaticamente as tarefas em um arquivo local e carregá-las ao iniciar, garantindo que os dados não sejam perdidos.</w:t>
      </w:r>
    </w:p>
    <w:p w14:paraId="360E862E" w14:textId="77777777" w:rsidR="00EB54F8" w:rsidRDefault="00000000">
      <w:pPr>
        <w:pStyle w:val="Ttulo3"/>
      </w:pPr>
      <w:r>
        <w:t>6. Requisitos Não Funcionais</w:t>
      </w:r>
    </w:p>
    <w:p w14:paraId="663E758A" w14:textId="77777777" w:rsidR="00EB54F8" w:rsidRDefault="00000000">
      <w:pPr>
        <w:spacing w:before="60"/>
        <w:jc w:val="both"/>
      </w:pPr>
      <w:r>
        <w:t>Os requisitos não funcionais descrevem como o sistema deve ser, focando em características de qualidade, desempenho e usabilidade. Eles são cruciais para a experiência do usuário e a manutenibilidade do código.</w:t>
      </w:r>
    </w:p>
    <w:p w14:paraId="05301F61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RNF001 - Usabilidade:</w:t>
      </w:r>
      <w:r>
        <w:t xml:space="preserve"> A interface do usuário (inicialmente via console) DEVE ser intuitiva, com menus claros e mensagens de feedback compreensíveis.</w:t>
      </w:r>
    </w:p>
    <w:p w14:paraId="22308376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RNF002 - Desempenho:</w:t>
      </w:r>
      <w:r>
        <w:t xml:space="preserve"> As operações de cadastro, visualização, edição e exclusão de tarefas DEVE ser executadas em tempo hábil, preferencialmente em menos de 1 segundo para um volume de até 100 tarefas.</w:t>
      </w:r>
    </w:p>
    <w:p w14:paraId="3A301AB0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RNF003 - Confiabilidade:</w:t>
      </w:r>
      <w:r>
        <w:t xml:space="preserve"> O sistema DEVE garantir a integridade dos dados das tarefas, evitando corrupção ou perda de informações durante as operações de leitura e escrita no arquivo de persistência.</w:t>
      </w:r>
    </w:p>
    <w:p w14:paraId="627C9D17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RNF004 - Manutenibilidade:</w:t>
      </w:r>
      <w:r>
        <w:t xml:space="preserve"> O código-fonte DEVE ser modular, bem estruturado, legível e conter comentários explicativos onde necessário, facilitando futuras modificações e expansões.</w:t>
      </w:r>
    </w:p>
    <w:p w14:paraId="61A35C50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RNF005 - Portabilidade:</w:t>
      </w:r>
      <w:r>
        <w:t xml:space="preserve"> O sistema DEVE ser executável em diferentes sistemas operacionais (Windows, Linux, </w:t>
      </w:r>
      <w:proofErr w:type="spellStart"/>
      <w:r>
        <w:t>macOS</w:t>
      </w:r>
      <w:proofErr w:type="spellEnd"/>
      <w:r>
        <w:t>) que possuam uma instalação compatível do Python.</w:t>
      </w:r>
    </w:p>
    <w:p w14:paraId="5319448D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RNF006 - Tratamento de Erros:</w:t>
      </w:r>
      <w:r>
        <w:t xml:space="preserve"> O sistema DEVE tratar entradas inválidas do usuário e erros internos de forma graciosa, exibindo mensagens claras e evitando travamentos.</w:t>
      </w:r>
    </w:p>
    <w:p w14:paraId="0B67A6C0" w14:textId="77777777" w:rsidR="00EB54F8" w:rsidRDefault="00000000">
      <w:pPr>
        <w:pStyle w:val="Ttulo3"/>
      </w:pPr>
      <w:r>
        <w:t>7. Regras de Negócio</w:t>
      </w:r>
    </w:p>
    <w:p w14:paraId="2274B8D7" w14:textId="77777777" w:rsidR="00EB54F8" w:rsidRDefault="00000000">
      <w:pPr>
        <w:spacing w:before="60"/>
        <w:jc w:val="both"/>
      </w:pPr>
      <w:r>
        <w:t>As regras de negócio são as políticas e restrições que governam o comportamento do sistema, garantindo que as operações estejam alinhadas com a lógica do domínio do problema.</w:t>
      </w:r>
    </w:p>
    <w:p w14:paraId="72E3E692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RN001 - Título da Tarefa:</w:t>
      </w:r>
      <w:r>
        <w:t xml:space="preserve"> Toda tarefa DEVE possuir um título. O título NÃO PODE ser vazio.</w:t>
      </w:r>
    </w:p>
    <w:p w14:paraId="2C116068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RN002 - Prioridade da Tarefa:</w:t>
      </w:r>
      <w:r>
        <w:t xml:space="preserve"> A prioridade de uma tarefa DEVE ser selecionada entre as opções predefinidas: "Baixa", "Média" ou "Alta".</w:t>
      </w:r>
    </w:p>
    <w:p w14:paraId="31AC48E1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RN003 - Status da Tarefa:</w:t>
      </w:r>
      <w:r>
        <w:t xml:space="preserve"> O status inicial de uma nova tarefa DEVE ser "Pendente".</w:t>
      </w:r>
    </w:p>
    <w:p w14:paraId="3974A413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RN004 - Edição de Tarefa Concluída:</w:t>
      </w:r>
      <w:r>
        <w:t xml:space="preserve"> Uma tarefa com status "Concluída" NÃO PODE ter seus detalhes (título, descrição, prioridade) editados.</w:t>
      </w:r>
    </w:p>
    <w:p w14:paraId="4AC7398E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RN005 - Confirmação de Exclusão:</w:t>
      </w:r>
      <w:r>
        <w:t xml:space="preserve"> Antes de excluir uma tarefa, o sistema DEVE solicitar uma confirmação explícita do usuário.</w:t>
      </w:r>
    </w:p>
    <w:p w14:paraId="57F7CF75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lastRenderedPageBreak/>
        <w:t>RN006 - Identificador Único:</w:t>
      </w:r>
      <w:r>
        <w:t xml:space="preserve"> Cada tarefa DEVE ter um identificador único (ID) gerado automaticamente pelo sistema.</w:t>
      </w:r>
    </w:p>
    <w:p w14:paraId="58DE914C" w14:textId="77777777" w:rsidR="00EB54F8" w:rsidRDefault="00000000">
      <w:pPr>
        <w:pStyle w:val="Ttulo3"/>
      </w:pPr>
      <w:r>
        <w:t>8. Perfis de Usuário ou Papéis do Sistema</w:t>
      </w:r>
    </w:p>
    <w:p w14:paraId="6D78E99F" w14:textId="77777777" w:rsidR="00EB54F8" w:rsidRDefault="00000000">
      <w:pPr>
        <w:spacing w:before="60"/>
        <w:jc w:val="both"/>
      </w:pPr>
      <w:r>
        <w:t>Para este projeto, o sistema é projetado para um único perfil de usuário, que é o próprio indivíduo que gerencia suas tarefas pessoais.</w:t>
      </w:r>
    </w:p>
    <w:p w14:paraId="52A770DF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Usuário Pessoal:</w:t>
      </w:r>
      <w:r>
        <w:t xml:space="preserve"> Responsável por todas as operações de gerenciamento de suas próprias tarefas, incluindo cadastro, visualização, edição, marcação de conclusão e exclusão.</w:t>
      </w:r>
    </w:p>
    <w:p w14:paraId="7CA1FB71" w14:textId="77777777" w:rsidR="00EB54F8" w:rsidRDefault="00000000">
      <w:pPr>
        <w:pStyle w:val="Ttulo3"/>
      </w:pPr>
      <w:r>
        <w:t>9. Fluxo Principal de Uso</w:t>
      </w:r>
    </w:p>
    <w:p w14:paraId="6D38157C" w14:textId="77777777" w:rsidR="00EB54F8" w:rsidRDefault="00000000">
      <w:pPr>
        <w:spacing w:before="60"/>
        <w:jc w:val="both"/>
      </w:pPr>
      <w:r>
        <w:t>O fluxo principal descreve a sequência típica de interação do usuário com o sistema, desde o início até a saída.</w:t>
      </w:r>
    </w:p>
    <w:p w14:paraId="1B9D2492" w14:textId="77777777" w:rsidR="00EB54F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Início do Sistema:</w:t>
      </w:r>
      <w:r>
        <w:t xml:space="preserve"> O usuário executa o programa Python.</w:t>
      </w:r>
    </w:p>
    <w:p w14:paraId="7690A584" w14:textId="77777777" w:rsidR="00EB54F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Carregamento de Dados:</w:t>
      </w:r>
      <w:r>
        <w:t xml:space="preserve"> O sistema tenta carregar as tarefas salvas do arquivo de persistência.</w:t>
      </w:r>
    </w:p>
    <w:p w14:paraId="262AA6CD" w14:textId="77777777" w:rsidR="00EB54F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Exibição do Menu Principal:</w:t>
      </w:r>
      <w:r>
        <w:t xml:space="preserve"> O sistema apresenta um menu com as opções disponíveis (e.g., "1. Adicionar Tarefa", "2. Visualizar Tarefas", "3. Marcar como Concluída", "4. Editar Tarefa", "5. Excluir Tarefa", "6. Filtrar Tarefas", "7. Sair").</w:t>
      </w:r>
    </w:p>
    <w:p w14:paraId="4D4DC50A" w14:textId="77777777" w:rsidR="00EB54F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Seleção de Opção:</w:t>
      </w:r>
      <w:r>
        <w:t xml:space="preserve"> O usuário escolhe uma opção do menu.</w:t>
      </w:r>
    </w:p>
    <w:p w14:paraId="3B8CDDCF" w14:textId="77777777" w:rsidR="00EB54F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Execução da Ação:</w:t>
      </w:r>
      <w:r>
        <w:t xml:space="preserve"> O sistema executa a funcionalidade correspondente à opção selecionada.</w:t>
      </w:r>
    </w:p>
    <w:p w14:paraId="26262B7D" w14:textId="77777777" w:rsidR="00EB54F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Feedback e Retorno ao Menu:</w:t>
      </w:r>
      <w:r>
        <w:t xml:space="preserve"> Após a execução da ação, o sistema fornece feedback ao usuário (e.g., "Tarefa adicionada com sucesso") e retorna ao menu principal, a menos que a opção de sair tenha sido escolhida.</w:t>
      </w:r>
    </w:p>
    <w:p w14:paraId="215F135C" w14:textId="77777777" w:rsidR="00EB54F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Saída do Sistema:</w:t>
      </w:r>
      <w:r>
        <w:t xml:space="preserve"> O usuário escolhe a opção "Sair".</w:t>
      </w:r>
    </w:p>
    <w:p w14:paraId="577665B2" w14:textId="77777777" w:rsidR="00EB54F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Salvamento de Dados:</w:t>
      </w:r>
      <w:r>
        <w:t xml:space="preserve"> O sistema salva todas as tarefas atualizadas no arquivo de persistência antes de encerrar.</w:t>
      </w:r>
    </w:p>
    <w:p w14:paraId="74283D1F" w14:textId="77777777" w:rsidR="00EB54F8" w:rsidRDefault="00000000">
      <w:pPr>
        <w:pStyle w:val="Ttulo3"/>
      </w:pPr>
      <w:r>
        <w:t>10. Casos de Uso Resumidos</w:t>
      </w:r>
    </w:p>
    <w:p w14:paraId="46BDB7D6" w14:textId="77777777" w:rsidR="00EB54F8" w:rsidRDefault="00000000">
      <w:pPr>
        <w:spacing w:before="60"/>
        <w:jc w:val="both"/>
      </w:pPr>
      <w:r>
        <w:t>Os casos de uso resumidos descrevem as interações entre o usuário e o sistema para alcançar um objetivo específico.</w:t>
      </w:r>
    </w:p>
    <w:p w14:paraId="77426408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UC001 - Gerenciar Tarefas:</w:t>
      </w:r>
      <w:r>
        <w:t xml:space="preserve"> O usuário interage com o sistema para realizar operações de CRUD (Criar, Ler, Atualizar, Excluir) em suas tarefas.</w:t>
      </w:r>
    </w:p>
    <w:p w14:paraId="49047833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UC002 - Adicionar Tarefa:</w:t>
      </w:r>
      <w:r>
        <w:t xml:space="preserve"> O usuário informa os detalhes de uma nova tarefa (título, descrição, prioridade). O sistema </w:t>
      </w:r>
      <w:proofErr w:type="spellStart"/>
      <w:r>
        <w:t>valida</w:t>
      </w:r>
      <w:proofErr w:type="spellEnd"/>
      <w:r>
        <w:t xml:space="preserve"> e salva a tarefa.</w:t>
      </w:r>
    </w:p>
    <w:p w14:paraId="4B840894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UC003 - Visualizar Lista de Tarefas:</w:t>
      </w:r>
      <w:r>
        <w:t xml:space="preserve"> O usuário solicita a exibição das tarefas. O sistema apresenta a lista completa ou filtrada, com seus detalhes.</w:t>
      </w:r>
    </w:p>
    <w:p w14:paraId="2349FD9E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UC004 - Atualizar Tarefa:</w:t>
      </w:r>
      <w:r>
        <w:t xml:space="preserve"> O usuário seleciona uma tarefa existente e modifica seus atributos (título, descrição, prioridade ou status). O sistema </w:t>
      </w:r>
      <w:proofErr w:type="spellStart"/>
      <w:r>
        <w:t>valida</w:t>
      </w:r>
      <w:proofErr w:type="spellEnd"/>
      <w:r>
        <w:t xml:space="preserve"> e atualiza a tarefa.</w:t>
      </w:r>
    </w:p>
    <w:p w14:paraId="689366CB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UC005 - Remover Tarefa:</w:t>
      </w:r>
      <w:r>
        <w:t xml:space="preserve"> O usuário seleciona uma tarefa e confirma sua exclusão. O sistema remove a tarefa.</w:t>
      </w:r>
    </w:p>
    <w:p w14:paraId="180440B8" w14:textId="77777777" w:rsidR="004F1139" w:rsidRDefault="004F1139">
      <w:pPr>
        <w:pStyle w:val="Ttulo3"/>
      </w:pPr>
    </w:p>
    <w:p w14:paraId="33AEB2B3" w14:textId="77777777" w:rsidR="004F1139" w:rsidRDefault="004F1139">
      <w:pPr>
        <w:pStyle w:val="Ttulo3"/>
      </w:pPr>
    </w:p>
    <w:p w14:paraId="3831CEA1" w14:textId="77777777" w:rsidR="004F1139" w:rsidRDefault="004F1139">
      <w:pPr>
        <w:pStyle w:val="Ttulo3"/>
      </w:pPr>
    </w:p>
    <w:p w14:paraId="0C5626DC" w14:textId="77777777" w:rsidR="004F1139" w:rsidRDefault="004F1139">
      <w:pPr>
        <w:pStyle w:val="Ttulo3"/>
      </w:pPr>
    </w:p>
    <w:p w14:paraId="79DB7620" w14:textId="69D0DA5E" w:rsidR="00EB54F8" w:rsidRDefault="00000000">
      <w:pPr>
        <w:pStyle w:val="Ttulo3"/>
      </w:pPr>
      <w:r>
        <w:lastRenderedPageBreak/>
        <w:t>11. Modelo de Dados Sugerido</w:t>
      </w:r>
    </w:p>
    <w:p w14:paraId="734F978B" w14:textId="77777777" w:rsidR="00EB54F8" w:rsidRDefault="00000000">
      <w:pPr>
        <w:spacing w:before="60"/>
        <w:jc w:val="both"/>
      </w:pPr>
      <w:r>
        <w:t>O modelo de dados descreve a estrutura das informações que serão armazenadas e manipuladas pelo sistema. Para este projeto, a entidade principal é a Tarefa.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EB54F8" w14:paraId="6967006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F759B51" w14:textId="77777777" w:rsidR="00EB54F8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DD45AF3" w14:textId="77777777" w:rsidR="00EB54F8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Tipo de Dados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6B20508" w14:textId="77777777" w:rsidR="00EB54F8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677B4FB" w14:textId="77777777" w:rsidR="00EB54F8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Observações</w:t>
            </w:r>
          </w:p>
        </w:tc>
      </w:tr>
      <w:tr w:rsidR="00EB54F8" w14:paraId="0B17519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F87A678" w14:textId="77777777" w:rsidR="00EB54F8" w:rsidRDefault="00000000">
            <w:pPr>
              <w:spacing w:before="60" w:after="60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20A19C5" w14:textId="77777777" w:rsidR="00EB54F8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Inteiro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88B5BAE" w14:textId="77777777" w:rsidR="00EB54F8" w:rsidRDefault="00000000">
            <w:pPr>
              <w:spacing w:before="60" w:after="60"/>
            </w:pPr>
            <w:r>
              <w:rPr>
                <w:sz w:val="20"/>
                <w:szCs w:val="20"/>
              </w:rPr>
              <w:t>Identificador único da tarefa.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548F621" w14:textId="77777777" w:rsidR="00EB54F8" w:rsidRDefault="00000000">
            <w:pPr>
              <w:spacing w:before="60" w:after="60"/>
            </w:pPr>
            <w:r>
              <w:rPr>
                <w:sz w:val="20"/>
                <w:szCs w:val="20"/>
              </w:rPr>
              <w:t>Gerado automaticamente.</w:t>
            </w:r>
          </w:p>
        </w:tc>
      </w:tr>
      <w:tr w:rsidR="00EB54F8" w14:paraId="1FFBD45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8A2D72B" w14:textId="77777777" w:rsidR="00EB54F8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titulo</w:t>
            </w:r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A254C03" w14:textId="77777777" w:rsidR="00EB54F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3E1DC31" w14:textId="77777777" w:rsidR="00EB54F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Nome ou breve descrição da tarefa.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AC91A1E" w14:textId="77777777" w:rsidR="00EB54F8" w:rsidRDefault="00000000">
            <w:pPr>
              <w:spacing w:before="60" w:after="60"/>
            </w:pPr>
            <w:r>
              <w:rPr>
                <w:sz w:val="20"/>
                <w:szCs w:val="20"/>
              </w:rPr>
              <w:t>Obrigatório.</w:t>
            </w:r>
          </w:p>
        </w:tc>
      </w:tr>
      <w:tr w:rsidR="00EB54F8" w14:paraId="5EF0E60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B0D75C8" w14:textId="77777777" w:rsidR="00EB54F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E6C3645" w14:textId="77777777" w:rsidR="00EB54F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86AF33F" w14:textId="77777777" w:rsidR="00EB54F8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Detalhes adicionais sobre a tarefa.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A028D3B" w14:textId="77777777" w:rsidR="00EB54F8" w:rsidRDefault="00000000">
            <w:pPr>
              <w:spacing w:before="60" w:after="60"/>
            </w:pPr>
            <w:r>
              <w:rPr>
                <w:sz w:val="20"/>
                <w:szCs w:val="20"/>
              </w:rPr>
              <w:t>Opcional.</w:t>
            </w:r>
          </w:p>
        </w:tc>
      </w:tr>
      <w:tr w:rsidR="00EB54F8" w14:paraId="113F5A2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AB47879" w14:textId="77777777" w:rsidR="00EB54F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data_criacao</w:t>
            </w:r>
            <w:proofErr w:type="spell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87E9811" w14:textId="77777777" w:rsidR="00EB54F8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Data/Hora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B9CA36A" w14:textId="77777777" w:rsidR="00EB54F8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Data e hora em que a tarefa foi criada.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335C7D1" w14:textId="77777777" w:rsidR="00EB54F8" w:rsidRDefault="00000000">
            <w:pPr>
              <w:spacing w:before="60" w:after="60"/>
            </w:pPr>
            <w:r>
              <w:rPr>
                <w:sz w:val="20"/>
                <w:szCs w:val="20"/>
              </w:rPr>
              <w:t>Gerado automaticamente.</w:t>
            </w:r>
          </w:p>
        </w:tc>
      </w:tr>
      <w:tr w:rsidR="00EB54F8" w14:paraId="64F5023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6720047" w14:textId="77777777" w:rsidR="00EB54F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data_conclusao</w:t>
            </w:r>
            <w:proofErr w:type="spell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E817E89" w14:textId="77777777" w:rsidR="00EB54F8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Data/Hora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8DFFFF8" w14:textId="77777777" w:rsidR="00EB54F8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Data e hora em que a tarefa foi marcada como concluída.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46BC1C1" w14:textId="77777777" w:rsidR="00EB54F8" w:rsidRDefault="00000000">
            <w:pPr>
              <w:spacing w:before="60" w:after="60"/>
            </w:pPr>
            <w:r>
              <w:rPr>
                <w:sz w:val="20"/>
                <w:szCs w:val="20"/>
              </w:rPr>
              <w:t>Opcional, preenchido ao concluir.</w:t>
            </w:r>
          </w:p>
        </w:tc>
      </w:tr>
      <w:tr w:rsidR="00EB54F8" w14:paraId="4F283CE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6622663" w14:textId="77777777" w:rsidR="00EB54F8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E675EDC" w14:textId="77777777" w:rsidR="00EB54F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EAEEEEA" w14:textId="77777777" w:rsidR="00EB54F8" w:rsidRDefault="00000000">
            <w:pPr>
              <w:spacing w:before="60" w:after="60"/>
            </w:pPr>
            <w:r>
              <w:rPr>
                <w:sz w:val="20"/>
                <w:szCs w:val="20"/>
              </w:rPr>
              <w:t>Estado atual da tarefa.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81094C6" w14:textId="77777777" w:rsidR="00EB54F8" w:rsidRDefault="00000000">
            <w:pPr>
              <w:spacing w:before="60" w:after="60"/>
            </w:pPr>
            <w:r>
              <w:rPr>
                <w:sz w:val="20"/>
                <w:szCs w:val="20"/>
              </w:rPr>
              <w:t>Valores: "Pendente", "Concluída".</w:t>
            </w:r>
          </w:p>
        </w:tc>
      </w:tr>
      <w:tr w:rsidR="00EB54F8" w14:paraId="4005F87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5B4727B" w14:textId="77777777" w:rsidR="00EB54F8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prioridade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698C45C" w14:textId="77777777" w:rsidR="00EB54F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DB1B193" w14:textId="77777777" w:rsidR="00EB54F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Nível de importância da tarefa.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4F61811" w14:textId="77777777" w:rsidR="00EB54F8" w:rsidRDefault="00000000">
            <w:pPr>
              <w:spacing w:before="60" w:after="60"/>
            </w:pPr>
            <w:r>
              <w:rPr>
                <w:sz w:val="20"/>
                <w:szCs w:val="20"/>
              </w:rPr>
              <w:t>Valores: "Baixa", "Média", "Alta".</w:t>
            </w:r>
          </w:p>
        </w:tc>
      </w:tr>
    </w:tbl>
    <w:p w14:paraId="401A31EB" w14:textId="77777777" w:rsidR="00EB54F8" w:rsidRDefault="00000000">
      <w:pPr>
        <w:pStyle w:val="Ttulo3"/>
      </w:pPr>
      <w:r>
        <w:t>12. Estrutura de Módulos ou Classes em Python</w:t>
      </w:r>
    </w:p>
    <w:p w14:paraId="47F9D6CB" w14:textId="77777777" w:rsidR="00EB54F8" w:rsidRDefault="00000000">
      <w:pPr>
        <w:spacing w:before="60"/>
        <w:jc w:val="both"/>
      </w:pPr>
      <w:r>
        <w:t>Para promover a modularidade, reusabilidade e manutenibilidade do código, o projeto será estruturado em módulos e classes com responsabilidades bem definidas.</w:t>
      </w:r>
    </w:p>
    <w:p w14:paraId="56B1FC17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t>main.py:          Ponto de entrada do programa.</w:t>
      </w:r>
    </w:p>
    <w:p w14:paraId="0520F01A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t>Responsável pela interação com o usuário (exibição de menus, leitura de entradas).</w:t>
      </w:r>
    </w:p>
    <w:p w14:paraId="5BA7BE94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Coordena as chamadas para as funcionalidades do </w:t>
      </w:r>
      <w:proofErr w:type="spellStart"/>
      <w:r>
        <w:t>GerenciadorTarefas</w:t>
      </w:r>
      <w:proofErr w:type="spellEnd"/>
      <w:r>
        <w:t>.</w:t>
      </w:r>
    </w:p>
    <w:p w14:paraId="4D472941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t>tarefa.py:          Define a classe Tarefa.</w:t>
      </w:r>
    </w:p>
    <w:p w14:paraId="3E067542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Representa uma única tarefa com seus atributos (id, </w:t>
      </w:r>
      <w:proofErr w:type="spellStart"/>
      <w:proofErr w:type="gramStart"/>
      <w:r>
        <w:t>titulo</w:t>
      </w:r>
      <w:proofErr w:type="spellEnd"/>
      <w:proofErr w:type="gramEnd"/>
      <w:r>
        <w:t xml:space="preserve">, </w:t>
      </w:r>
      <w:proofErr w:type="spellStart"/>
      <w:r>
        <w:t>descricao</w:t>
      </w:r>
      <w:proofErr w:type="spellEnd"/>
      <w:r>
        <w:t xml:space="preserve">, </w:t>
      </w:r>
      <w:proofErr w:type="spellStart"/>
      <w:r>
        <w:t>data_criacao</w:t>
      </w:r>
      <w:proofErr w:type="spellEnd"/>
      <w:r>
        <w:t xml:space="preserve">, </w:t>
      </w:r>
      <w:proofErr w:type="spellStart"/>
      <w:r>
        <w:t>data_conclusao</w:t>
      </w:r>
      <w:proofErr w:type="spellEnd"/>
      <w:r>
        <w:t>, status, prioridade).</w:t>
      </w:r>
    </w:p>
    <w:p w14:paraId="18CD4C3B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Pode incluir métodos para manipular o estado da própria tarefa (e.g., </w:t>
      </w:r>
      <w:proofErr w:type="spellStart"/>
      <w:r>
        <w:t>marcar_como_</w:t>
      </w:r>
      <w:proofErr w:type="gramStart"/>
      <w:r>
        <w:t>concluida</w:t>
      </w:r>
      <w:proofErr w:type="spellEnd"/>
      <w:r>
        <w:t>(</w:t>
      </w:r>
      <w:proofErr w:type="gramEnd"/>
      <w:r>
        <w:t>)).</w:t>
      </w:r>
    </w:p>
    <w:p w14:paraId="16F23273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gerenciador_tarefas.py:          Define a classe </w:t>
      </w:r>
      <w:proofErr w:type="spellStart"/>
      <w:r>
        <w:t>GerenciadorTarefas</w:t>
      </w:r>
      <w:proofErr w:type="spellEnd"/>
      <w:r>
        <w:t>.</w:t>
      </w:r>
    </w:p>
    <w:p w14:paraId="64863666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t>Contém a lógica de negócio para gerenciar uma coleção de objetos Tarefa.</w:t>
      </w:r>
    </w:p>
    <w:p w14:paraId="0BE1D1FB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Métodos como </w:t>
      </w:r>
      <w:proofErr w:type="spellStart"/>
      <w:r>
        <w:t>adicionar_</w:t>
      </w:r>
      <w:proofErr w:type="gramStart"/>
      <w:r>
        <w:t>tarefa</w:t>
      </w:r>
      <w:proofErr w:type="spellEnd"/>
      <w:r>
        <w:t>(</w:t>
      </w:r>
      <w:proofErr w:type="gramEnd"/>
      <w:r>
        <w:t xml:space="preserve">), </w:t>
      </w:r>
      <w:proofErr w:type="spellStart"/>
      <w:r>
        <w:t>listar_</w:t>
      </w:r>
      <w:proofErr w:type="gramStart"/>
      <w:r>
        <w:t>tarefas</w:t>
      </w:r>
      <w:proofErr w:type="spellEnd"/>
      <w:r>
        <w:t>(</w:t>
      </w:r>
      <w:proofErr w:type="gramEnd"/>
      <w:r>
        <w:t xml:space="preserve">), </w:t>
      </w:r>
      <w:proofErr w:type="spellStart"/>
      <w:r>
        <w:t>atualizar_</w:t>
      </w:r>
      <w:proofErr w:type="gramStart"/>
      <w:r>
        <w:t>tarefa</w:t>
      </w:r>
      <w:proofErr w:type="spellEnd"/>
      <w:r>
        <w:t>(</w:t>
      </w:r>
      <w:proofErr w:type="gramEnd"/>
      <w:r>
        <w:t xml:space="preserve">), </w:t>
      </w:r>
      <w:proofErr w:type="spellStart"/>
      <w:r>
        <w:t>excluir_</w:t>
      </w:r>
      <w:proofErr w:type="gramStart"/>
      <w:r>
        <w:t>tarefa</w:t>
      </w:r>
      <w:proofErr w:type="spellEnd"/>
      <w:r>
        <w:t>(</w:t>
      </w:r>
      <w:proofErr w:type="gramEnd"/>
      <w:r>
        <w:t xml:space="preserve">), </w:t>
      </w:r>
      <w:proofErr w:type="spellStart"/>
      <w:r>
        <w:t>filtrar_</w:t>
      </w:r>
      <w:proofErr w:type="gramStart"/>
      <w:r>
        <w:t>tarefas</w:t>
      </w:r>
      <w:proofErr w:type="spellEnd"/>
      <w:r>
        <w:t>(</w:t>
      </w:r>
      <w:proofErr w:type="gramEnd"/>
      <w:r>
        <w:t>).</w:t>
      </w:r>
    </w:p>
    <w:p w14:paraId="71414560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t>Interage com o módulo de persistência para salvar e carregar dados.</w:t>
      </w:r>
    </w:p>
    <w:p w14:paraId="700F60BE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t>persistencia.py:          Módulo responsável por salvar e carregar os dados das tarefas.</w:t>
      </w:r>
    </w:p>
    <w:p w14:paraId="18FF5662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Pode implementar funções para ler e escrever em arquivos (e.g., JSON para simplicidade, ou CSV, ou até mesmo </w:t>
      </w:r>
      <w:proofErr w:type="spellStart"/>
      <w:r>
        <w:t>SQLite</w:t>
      </w:r>
      <w:proofErr w:type="spellEnd"/>
      <w:r>
        <w:t xml:space="preserve"> para um pouco mais de robustez).</w:t>
      </w:r>
    </w:p>
    <w:p w14:paraId="16A19CBC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Ex</w:t>
      </w:r>
      <w:proofErr w:type="spellEnd"/>
      <w:r>
        <w:t xml:space="preserve">: </w:t>
      </w:r>
      <w:proofErr w:type="spellStart"/>
      <w:r>
        <w:t>carregar_tarefas</w:t>
      </w:r>
      <w:proofErr w:type="spellEnd"/>
      <w:r>
        <w:t>(</w:t>
      </w:r>
      <w:proofErr w:type="spellStart"/>
      <w:r>
        <w:t>caminho_arquivo</w:t>
      </w:r>
      <w:proofErr w:type="spellEnd"/>
      <w:r>
        <w:t xml:space="preserve">), </w:t>
      </w:r>
      <w:proofErr w:type="spellStart"/>
      <w:r>
        <w:t>salvar_</w:t>
      </w:r>
      <w:proofErr w:type="gramStart"/>
      <w:r>
        <w:t>tarefas</w:t>
      </w:r>
      <w:proofErr w:type="spellEnd"/>
      <w:r>
        <w:t>(</w:t>
      </w:r>
      <w:proofErr w:type="gramEnd"/>
      <w:r>
        <w:t xml:space="preserve">tarefas, </w:t>
      </w:r>
      <w:proofErr w:type="spellStart"/>
      <w:r>
        <w:t>caminho_arquivo</w:t>
      </w:r>
      <w:proofErr w:type="spellEnd"/>
      <w:r>
        <w:t>).</w:t>
      </w:r>
    </w:p>
    <w:p w14:paraId="51069570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t>utils.py:          Módulo para funções utilitárias que podem ser usadas em diversas partes do sistema.</w:t>
      </w:r>
    </w:p>
    <w:p w14:paraId="049FCBEC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Ex</w:t>
      </w:r>
      <w:proofErr w:type="spellEnd"/>
      <w:r>
        <w:t xml:space="preserve">: funções de validação de entrada, formatação de datas, geração de </w:t>
      </w:r>
      <w:proofErr w:type="spellStart"/>
      <w:r>
        <w:t>IDs</w:t>
      </w:r>
      <w:proofErr w:type="spellEnd"/>
      <w:r>
        <w:t xml:space="preserve"> únicos.</w:t>
      </w:r>
    </w:p>
    <w:p w14:paraId="015ED53C" w14:textId="77777777" w:rsidR="00EB54F8" w:rsidRDefault="00000000">
      <w:pPr>
        <w:pStyle w:val="Ttulo3"/>
      </w:pPr>
      <w:r>
        <w:lastRenderedPageBreak/>
        <w:t>13. Critérios de Validação e Tratamento de Erros</w:t>
      </w:r>
    </w:p>
    <w:p w14:paraId="2E2710A0" w14:textId="77777777" w:rsidR="00EB54F8" w:rsidRDefault="00000000">
      <w:pPr>
        <w:spacing w:before="60"/>
        <w:jc w:val="both"/>
      </w:pPr>
      <w:r>
        <w:t>A robustez de um sistema é medida pela sua capacidade de lidar com entradas inesperadas e situações de erro. Este projeto deve implementar validações e tratamento de exceções para garantir uma experiência de usuário consistente e evitar falhas.</w:t>
      </w:r>
    </w:p>
    <w:p w14:paraId="2BB59BF3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Validação de Entrada do </w:t>
      </w:r>
      <w:proofErr w:type="spellStart"/>
      <w:r>
        <w:rPr>
          <w:b/>
          <w:bCs/>
        </w:rPr>
        <w:t>Usuário:Título</w:t>
      </w:r>
      <w:proofErr w:type="spellEnd"/>
      <w:r>
        <w:rPr>
          <w:b/>
          <w:bCs/>
        </w:rPr>
        <w:t>:</w:t>
      </w:r>
      <w:r>
        <w:t xml:space="preserve"> Verificar se o título da tarefa não está vazio ou contém apenas espaços em branco.</w:t>
      </w:r>
    </w:p>
    <w:p w14:paraId="712C85BD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Prioridade:</w:t>
      </w:r>
      <w:r>
        <w:t xml:space="preserve"> Validar se a prioridade informada corresponde a uma das opções permitidas ("Baixa", "Média", "Alta").</w:t>
      </w:r>
    </w:p>
    <w:p w14:paraId="54139EA7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IDs</w:t>
      </w:r>
      <w:proofErr w:type="spellEnd"/>
      <w:r>
        <w:rPr>
          <w:b/>
          <w:bCs/>
        </w:rPr>
        <w:t>:</w:t>
      </w:r>
      <w:r>
        <w:t xml:space="preserve"> Ao solicitar um ID de tarefa para edição ou exclusão, verificar se o ID é um número inteiro e se corresponde a uma tarefa existente.</w:t>
      </w:r>
    </w:p>
    <w:p w14:paraId="0FBA5FFC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Opções de Menu:</w:t>
      </w:r>
      <w:r>
        <w:t xml:space="preserve"> Validar se a opção de menu escolhida pelo usuário é um número válido dentro do intervalo das opções apresentadas.</w:t>
      </w:r>
    </w:p>
    <w:p w14:paraId="7C010EED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Tratamento de Erros de Lógica de Negócio:</w:t>
      </w:r>
      <w:r>
        <w:t xml:space="preserve">          Exibir mensagem de erro clara se o usuário tentar editar uma tarefa concluída (RN004).</w:t>
      </w:r>
    </w:p>
    <w:p w14:paraId="4FA685C5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t>Exibir mensagem de erro se uma tarefa não for encontrada ao tentar editá-la ou excluí-la.</w:t>
      </w:r>
    </w:p>
    <w:p w14:paraId="4266B128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Tratamento de Erros de Persistência:</w:t>
      </w:r>
      <w:r>
        <w:t xml:space="preserve">          Lidar com exceções que podem ocorrer ao ler ou escrever no arquivo de dados (e.g., arquivo não encontrado, permissão negada, formato inválido).</w:t>
      </w:r>
    </w:p>
    <w:p w14:paraId="78A71628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t>Informar o usuário sobre problemas de persistência e tentar recuperar-se ou encerrar o programa de forma controlada.</w:t>
      </w:r>
    </w:p>
    <w:p w14:paraId="3D09F970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Mensagens de Erro:</w:t>
      </w:r>
      <w:r>
        <w:t xml:space="preserve"> Todas as mensagens de erro DEVE ser informativas e amigáveis, orientando o usuário sobre como corrigir o problema.</w:t>
      </w:r>
    </w:p>
    <w:p w14:paraId="42B30FBC" w14:textId="77777777" w:rsidR="00EB54F8" w:rsidRDefault="00000000">
      <w:pPr>
        <w:pStyle w:val="Ttulo3"/>
      </w:pPr>
      <w:r>
        <w:t>14. Plano de Testes de QA com Casos de Teste Positivos, Negativos e de Borda</w:t>
      </w:r>
    </w:p>
    <w:p w14:paraId="6A6F752A" w14:textId="77777777" w:rsidR="00EB54F8" w:rsidRDefault="00000000">
      <w:pPr>
        <w:spacing w:before="60"/>
        <w:jc w:val="both"/>
      </w:pPr>
      <w:r>
        <w:t>O plano de testes de QA (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Assurance</w:t>
      </w:r>
      <w:proofErr w:type="spellEnd"/>
      <w:r>
        <w:t>) é fundamental para garantir que o sistema funcione conforme o esperado, cobrindo diferentes cenários de uso. Serão elaborados casos de teste para verificar requisitos funcionais, regras de negócio e o tratamento de erros.</w:t>
      </w:r>
    </w:p>
    <w:p w14:paraId="50EEAC3E" w14:textId="77777777" w:rsidR="00EB54F8" w:rsidRDefault="00000000">
      <w:pPr>
        <w:spacing w:before="60"/>
        <w:jc w:val="both"/>
      </w:pPr>
      <w:r>
        <w:rPr>
          <w:b/>
          <w:bCs/>
        </w:rPr>
        <w:t>Casos de Teste Positivos (Verificam o comportamento esperado em condições normais):</w:t>
      </w:r>
    </w:p>
    <w:p w14:paraId="6F529426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CTP001 - Cadastrar Tarefa </w:t>
      </w:r>
      <w:proofErr w:type="spellStart"/>
      <w:r>
        <w:rPr>
          <w:b/>
          <w:bCs/>
        </w:rPr>
        <w:t>Válida:Pré-condição</w:t>
      </w:r>
      <w:proofErr w:type="spellEnd"/>
      <w:r>
        <w:rPr>
          <w:b/>
          <w:bCs/>
        </w:rPr>
        <w:t>:</w:t>
      </w:r>
      <w:r>
        <w:t xml:space="preserve"> Sistema iniciado.</w:t>
      </w:r>
    </w:p>
    <w:p w14:paraId="4E0A5689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Passos:</w:t>
      </w:r>
      <w:r>
        <w:t xml:space="preserve"> Selecionar "Adicionar Tarefa", informar título "Comprar pão", descrição "Na padaria da esquina", prioridade "Média".</w:t>
      </w:r>
    </w:p>
    <w:p w14:paraId="7DA6B2C9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Resultado Esperado:</w:t>
      </w:r>
      <w:r>
        <w:t xml:space="preserve"> Tarefa adicionada com sucesso, exibida na lista de tarefas com status "Pendente".</w:t>
      </w:r>
    </w:p>
    <w:p w14:paraId="7F25D43C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CTP002 - Visualizar Lista de </w:t>
      </w:r>
      <w:proofErr w:type="spellStart"/>
      <w:r>
        <w:rPr>
          <w:b/>
          <w:bCs/>
        </w:rPr>
        <w:t>Tarefas:Pré-condição</w:t>
      </w:r>
      <w:proofErr w:type="spellEnd"/>
      <w:r>
        <w:rPr>
          <w:b/>
          <w:bCs/>
        </w:rPr>
        <w:t>:</w:t>
      </w:r>
      <w:r>
        <w:t xml:space="preserve"> Pelo menos duas tarefas cadastradas.</w:t>
      </w:r>
    </w:p>
    <w:p w14:paraId="694BEE84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Passos:</w:t>
      </w:r>
      <w:r>
        <w:t xml:space="preserve"> Selecionar "Visualizar Tarefas".</w:t>
      </w:r>
    </w:p>
    <w:p w14:paraId="210A2D60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Resultado Esperado:</w:t>
      </w:r>
      <w:r>
        <w:t xml:space="preserve"> Todas as tarefas cadastradas são exibidas corretamente com seus detalhes.</w:t>
      </w:r>
    </w:p>
    <w:p w14:paraId="1E7B732D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CTP003 - Marcar Tarefa como </w:t>
      </w:r>
      <w:proofErr w:type="spellStart"/>
      <w:r>
        <w:rPr>
          <w:b/>
          <w:bCs/>
        </w:rPr>
        <w:t>Concluída:Pré-condição</w:t>
      </w:r>
      <w:proofErr w:type="spellEnd"/>
      <w:r>
        <w:rPr>
          <w:b/>
          <w:bCs/>
        </w:rPr>
        <w:t>:</w:t>
      </w:r>
      <w:r>
        <w:t xml:space="preserve"> Uma tarefa "Pendente" existe (ID 1).</w:t>
      </w:r>
    </w:p>
    <w:p w14:paraId="00FE3AC7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Passos:</w:t>
      </w:r>
      <w:r>
        <w:t xml:space="preserve"> Selecionar "Marcar como Concluída", informar ID 1.</w:t>
      </w:r>
    </w:p>
    <w:p w14:paraId="342184F6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Resultado Esperado:</w:t>
      </w:r>
      <w:r>
        <w:t xml:space="preserve"> Tarefa 1 tem seu status alterado para "Concluída" e a data de conclusão é registrada.</w:t>
      </w:r>
    </w:p>
    <w:p w14:paraId="04F6B2B4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CTP004 - Editar Tarefa </w:t>
      </w:r>
      <w:proofErr w:type="spellStart"/>
      <w:r>
        <w:rPr>
          <w:b/>
          <w:bCs/>
        </w:rPr>
        <w:t>Pendente:Pré-condição</w:t>
      </w:r>
      <w:proofErr w:type="spellEnd"/>
      <w:r>
        <w:rPr>
          <w:b/>
          <w:bCs/>
        </w:rPr>
        <w:t>:</w:t>
      </w:r>
      <w:r>
        <w:t xml:space="preserve"> Uma tarefa "Pendente" existe (ID 2).</w:t>
      </w:r>
    </w:p>
    <w:p w14:paraId="07326080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Passos:</w:t>
      </w:r>
      <w:r>
        <w:t xml:space="preserve"> Selecionar "Editar Tarefa", informar ID 2, alterar título para "Pagar contas", prioridade para "Alta".</w:t>
      </w:r>
    </w:p>
    <w:p w14:paraId="32ACB3B4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Resultado Esperado:</w:t>
      </w:r>
      <w:r>
        <w:t xml:space="preserve"> Tarefa 2 é atualizada com os novos dados.</w:t>
      </w:r>
    </w:p>
    <w:p w14:paraId="2676CE21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CTP005 - Excluir </w:t>
      </w:r>
      <w:proofErr w:type="spellStart"/>
      <w:r>
        <w:rPr>
          <w:b/>
          <w:bCs/>
        </w:rPr>
        <w:t>Tarefa:Pré-condição</w:t>
      </w:r>
      <w:proofErr w:type="spellEnd"/>
      <w:r>
        <w:rPr>
          <w:b/>
          <w:bCs/>
        </w:rPr>
        <w:t>:</w:t>
      </w:r>
      <w:r>
        <w:t xml:space="preserve"> Uma tarefa existe (ID 3).</w:t>
      </w:r>
    </w:p>
    <w:p w14:paraId="36CE9FFE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Passos:</w:t>
      </w:r>
      <w:r>
        <w:t xml:space="preserve"> Selecionar "Excluir Tarefa", informar ID 3, confirmar exclusão.</w:t>
      </w:r>
    </w:p>
    <w:p w14:paraId="2FDCA6DB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Resultado Esperado:</w:t>
      </w:r>
      <w:r>
        <w:t xml:space="preserve"> Tarefa 3 é removida da lista de tarefas.</w:t>
      </w:r>
    </w:p>
    <w:p w14:paraId="3EF9FDF8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CTP006 - Filtrar Tarefas </w:t>
      </w:r>
      <w:proofErr w:type="spellStart"/>
      <w:r>
        <w:rPr>
          <w:b/>
          <w:bCs/>
        </w:rPr>
        <w:t>Pendentes:Pré-condição</w:t>
      </w:r>
      <w:proofErr w:type="spellEnd"/>
      <w:r>
        <w:rPr>
          <w:b/>
          <w:bCs/>
        </w:rPr>
        <w:t>:</w:t>
      </w:r>
      <w:r>
        <w:t xml:space="preserve"> Existem tarefas "Pendente" e "Concluída".</w:t>
      </w:r>
    </w:p>
    <w:p w14:paraId="1790E7D7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lastRenderedPageBreak/>
        <w:t>Passos:</w:t>
      </w:r>
      <w:r>
        <w:t xml:space="preserve"> Selecionar "Filtrar Tarefas", escolher "Pendente".</w:t>
      </w:r>
    </w:p>
    <w:p w14:paraId="2D1AE74B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Resultado Esperado:</w:t>
      </w:r>
      <w:r>
        <w:t xml:space="preserve"> Apenas as tarefas com status "Pendente" são exibidas.</w:t>
      </w:r>
    </w:p>
    <w:p w14:paraId="7C27E6F5" w14:textId="77777777" w:rsidR="00EB54F8" w:rsidRDefault="00000000">
      <w:pPr>
        <w:spacing w:before="60"/>
        <w:jc w:val="both"/>
      </w:pPr>
      <w:r>
        <w:rPr>
          <w:b/>
          <w:bCs/>
        </w:rPr>
        <w:t>Casos de Teste Negativos (Verificam o comportamento do sistema em condições inválidas ou inesperadas):</w:t>
      </w:r>
    </w:p>
    <w:p w14:paraId="21D4467B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CTN001 - Cadastrar Tarefa com Título </w:t>
      </w:r>
      <w:proofErr w:type="spellStart"/>
      <w:r>
        <w:rPr>
          <w:b/>
          <w:bCs/>
        </w:rPr>
        <w:t>Vazio:Pré-condição</w:t>
      </w:r>
      <w:proofErr w:type="spellEnd"/>
      <w:r>
        <w:rPr>
          <w:b/>
          <w:bCs/>
        </w:rPr>
        <w:t>:</w:t>
      </w:r>
      <w:r>
        <w:t xml:space="preserve"> Sistema iniciado.</w:t>
      </w:r>
    </w:p>
    <w:p w14:paraId="67A0B1BA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Passos:</w:t>
      </w:r>
      <w:r>
        <w:t xml:space="preserve"> Selecionar "Adicionar Tarefa", informar título vazio.</w:t>
      </w:r>
    </w:p>
    <w:p w14:paraId="1ACF0CA2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Resultado Esperado:</w:t>
      </w:r>
      <w:r>
        <w:t xml:space="preserve"> Sistema exibe mensagem de erro "Título não pode ser vazio" e não cadastra a tarefa.</w:t>
      </w:r>
    </w:p>
    <w:p w14:paraId="14245116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CTN002 - Informar Prioridade </w:t>
      </w:r>
      <w:proofErr w:type="spellStart"/>
      <w:r>
        <w:rPr>
          <w:b/>
          <w:bCs/>
        </w:rPr>
        <w:t>Inválida:Pré-condição</w:t>
      </w:r>
      <w:proofErr w:type="spellEnd"/>
      <w:r>
        <w:rPr>
          <w:b/>
          <w:bCs/>
        </w:rPr>
        <w:t>:</w:t>
      </w:r>
      <w:r>
        <w:t xml:space="preserve"> Sistema iniciado.</w:t>
      </w:r>
    </w:p>
    <w:p w14:paraId="50476F3D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Passos:</w:t>
      </w:r>
      <w:r>
        <w:t xml:space="preserve"> Selecionar "Adicionar Tarefa", informar título válido, prioridade "Urgente".</w:t>
      </w:r>
    </w:p>
    <w:p w14:paraId="5F83647B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Resultado Esperado:</w:t>
      </w:r>
      <w:r>
        <w:t xml:space="preserve"> Sistema exibe mensagem de erro "Prioridade inválida. Escolha entre Baixa, Média, Alta." e solicita nova entrada.</w:t>
      </w:r>
    </w:p>
    <w:p w14:paraId="4EB29D0C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CTN003 - Editar Tarefa </w:t>
      </w:r>
      <w:proofErr w:type="spellStart"/>
      <w:r>
        <w:rPr>
          <w:b/>
          <w:bCs/>
        </w:rPr>
        <w:t>Inexistente:Pré-condição</w:t>
      </w:r>
      <w:proofErr w:type="spellEnd"/>
      <w:r>
        <w:rPr>
          <w:b/>
          <w:bCs/>
        </w:rPr>
        <w:t>:</w:t>
      </w:r>
      <w:r>
        <w:t xml:space="preserve"> Sistema iniciado, nenhuma tarefa com ID 999.</w:t>
      </w:r>
    </w:p>
    <w:p w14:paraId="353FB172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Passos:</w:t>
      </w:r>
      <w:r>
        <w:t xml:space="preserve"> Selecionar "Editar Tarefa", informar ID 999.</w:t>
      </w:r>
    </w:p>
    <w:p w14:paraId="67874551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Resultado Esperado:</w:t>
      </w:r>
      <w:r>
        <w:t xml:space="preserve"> Sistema exibe mensagem de erro "Tarefa com ID 999 não encontrada."</w:t>
      </w:r>
    </w:p>
    <w:p w14:paraId="4B7B2BA3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CTN004 - Editar Tarefa </w:t>
      </w:r>
      <w:proofErr w:type="spellStart"/>
      <w:r>
        <w:rPr>
          <w:b/>
          <w:bCs/>
        </w:rPr>
        <w:t>Concluída:Pré-condição</w:t>
      </w:r>
      <w:proofErr w:type="spellEnd"/>
      <w:r>
        <w:rPr>
          <w:b/>
          <w:bCs/>
        </w:rPr>
        <w:t>:</w:t>
      </w:r>
      <w:r>
        <w:t xml:space="preserve"> Uma tarefa "Concluída" existe (ID 4).</w:t>
      </w:r>
    </w:p>
    <w:p w14:paraId="4F45E5AE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Passos:</w:t>
      </w:r>
      <w:r>
        <w:t xml:space="preserve"> Selecionar "Editar Tarefa", informar ID 4.</w:t>
      </w:r>
    </w:p>
    <w:p w14:paraId="47891967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Resultado Esperado:</w:t>
      </w:r>
      <w:r>
        <w:t xml:space="preserve"> Sistema exibe mensagem de erro "Não é possível editar tarefas concluídas."</w:t>
      </w:r>
    </w:p>
    <w:p w14:paraId="71A07269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CTN005 - Excluir Tarefa </w:t>
      </w:r>
      <w:proofErr w:type="spellStart"/>
      <w:r>
        <w:rPr>
          <w:b/>
          <w:bCs/>
        </w:rPr>
        <w:t>Inexistente:Pré-condição</w:t>
      </w:r>
      <w:proofErr w:type="spellEnd"/>
      <w:r>
        <w:rPr>
          <w:b/>
          <w:bCs/>
        </w:rPr>
        <w:t>:</w:t>
      </w:r>
      <w:r>
        <w:t xml:space="preserve"> Sistema iniciado, nenhuma tarefa com ID 888.</w:t>
      </w:r>
    </w:p>
    <w:p w14:paraId="335218DC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Passos:</w:t>
      </w:r>
      <w:r>
        <w:t xml:space="preserve"> Selecionar "Excluir Tarefa", informar ID 888.</w:t>
      </w:r>
    </w:p>
    <w:p w14:paraId="6F908D5B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Resultado Esperado:</w:t>
      </w:r>
      <w:r>
        <w:t xml:space="preserve"> Sistema exibe mensagem de erro "Tarefa com ID 888 não encontrada."</w:t>
      </w:r>
    </w:p>
    <w:p w14:paraId="178BC94F" w14:textId="77777777" w:rsidR="00EB54F8" w:rsidRDefault="00000000">
      <w:pPr>
        <w:spacing w:before="60"/>
        <w:jc w:val="both"/>
      </w:pPr>
      <w:r>
        <w:rPr>
          <w:b/>
          <w:bCs/>
        </w:rPr>
        <w:t>Casos de Teste de Borda (Verificam o comportamento do sistema em limites ou condições extremas):</w:t>
      </w:r>
    </w:p>
    <w:p w14:paraId="68B688E1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CTB001 - Cadastrar Tarefa com Título Muito </w:t>
      </w:r>
      <w:proofErr w:type="spellStart"/>
      <w:r>
        <w:rPr>
          <w:b/>
          <w:bCs/>
        </w:rPr>
        <w:t>Longo:Pré-condição</w:t>
      </w:r>
      <w:proofErr w:type="spellEnd"/>
      <w:r>
        <w:rPr>
          <w:b/>
          <w:bCs/>
        </w:rPr>
        <w:t>:</w:t>
      </w:r>
      <w:r>
        <w:t xml:space="preserve"> Sistema iniciado.</w:t>
      </w:r>
    </w:p>
    <w:p w14:paraId="3DAE0DE2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Passos:</w:t>
      </w:r>
      <w:r>
        <w:t xml:space="preserve"> Selecionar "Adicionar Tarefa", informar um título com mais de 200 caracteres.</w:t>
      </w:r>
    </w:p>
    <w:p w14:paraId="59577164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Resultado Esperado:</w:t>
      </w:r>
      <w:r>
        <w:t xml:space="preserve"> O sistema deve aceitar o título (se não houver limite definido) ou truncá-lo/exibir um aviso se houver uma restrição de tamanho.</w:t>
      </w:r>
    </w:p>
    <w:p w14:paraId="0AA5DE73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CTB002 - Excluir a Única Tarefa </w:t>
      </w:r>
      <w:proofErr w:type="spellStart"/>
      <w:r>
        <w:rPr>
          <w:b/>
          <w:bCs/>
        </w:rPr>
        <w:t>Existente:Pré-condição</w:t>
      </w:r>
      <w:proofErr w:type="spellEnd"/>
      <w:r>
        <w:rPr>
          <w:b/>
          <w:bCs/>
        </w:rPr>
        <w:t>:</w:t>
      </w:r>
      <w:r>
        <w:t xml:space="preserve"> Apenas uma tarefa cadastrada (ID 1).</w:t>
      </w:r>
    </w:p>
    <w:p w14:paraId="1853A271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Passos:</w:t>
      </w:r>
      <w:r>
        <w:t xml:space="preserve"> Selecionar "Excluir Tarefa", informar ID 1, confirmar exclusão.</w:t>
      </w:r>
    </w:p>
    <w:p w14:paraId="5B8B9986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Resultado Esperado:</w:t>
      </w:r>
      <w:r>
        <w:t xml:space="preserve"> A tarefa é excluída e a lista de tarefas fica vazia.</w:t>
      </w:r>
    </w:p>
    <w:p w14:paraId="158D86AB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CTB003 - Iniciar Sistema com Arquivo de Persistência Vazio/</w:t>
      </w:r>
      <w:proofErr w:type="spellStart"/>
      <w:r>
        <w:rPr>
          <w:b/>
          <w:bCs/>
        </w:rPr>
        <w:t>Inexistente:Pré-condição</w:t>
      </w:r>
      <w:proofErr w:type="spellEnd"/>
      <w:r>
        <w:rPr>
          <w:b/>
          <w:bCs/>
        </w:rPr>
        <w:t>:</w:t>
      </w:r>
      <w:r>
        <w:t xml:space="preserve"> O arquivo de persistência está vazio ou não existe.</w:t>
      </w:r>
    </w:p>
    <w:p w14:paraId="7174118E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Passos:</w:t>
      </w:r>
      <w:r>
        <w:t xml:space="preserve"> Iniciar o sistema.</w:t>
      </w:r>
    </w:p>
    <w:p w14:paraId="0CD260B6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Resultado Esperado:</w:t>
      </w:r>
      <w:r>
        <w:t xml:space="preserve"> O sistema inicia sem tarefas e não apresenta erros, pronto para cadastrar novas tarefas.</w:t>
      </w:r>
    </w:p>
    <w:p w14:paraId="7DD4DDC9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CTB004 - Filtrar Tarefas em Lista </w:t>
      </w:r>
      <w:proofErr w:type="spellStart"/>
      <w:r>
        <w:rPr>
          <w:b/>
          <w:bCs/>
        </w:rPr>
        <w:t>Vazia:Pré-condição</w:t>
      </w:r>
      <w:proofErr w:type="spellEnd"/>
      <w:r>
        <w:rPr>
          <w:b/>
          <w:bCs/>
        </w:rPr>
        <w:t>:</w:t>
      </w:r>
      <w:r>
        <w:t xml:space="preserve"> Nenhuma tarefa cadastrada.</w:t>
      </w:r>
    </w:p>
    <w:p w14:paraId="6A4D66A5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Passos:</w:t>
      </w:r>
      <w:r>
        <w:t xml:space="preserve"> Selecionar "Filtrar Tarefas", escolher qualquer status.</w:t>
      </w:r>
    </w:p>
    <w:p w14:paraId="3667C73F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Resultado Esperado:</w:t>
      </w:r>
      <w:r>
        <w:t xml:space="preserve"> O sistema exibe uma mensagem informando que não há tarefas para exibir ou que a lista está vazia, sem erros.</w:t>
      </w:r>
    </w:p>
    <w:p w14:paraId="465386AA" w14:textId="77777777" w:rsidR="00EB54F8" w:rsidRDefault="00000000">
      <w:pPr>
        <w:pStyle w:val="Ttulo3"/>
      </w:pPr>
      <w:r>
        <w:t>15. Sugestões de Evolução Futura</w:t>
      </w:r>
    </w:p>
    <w:p w14:paraId="0D620C3D" w14:textId="77777777" w:rsidR="00EB54F8" w:rsidRDefault="00000000">
      <w:pPr>
        <w:spacing w:before="60"/>
        <w:jc w:val="both"/>
      </w:pPr>
      <w:r>
        <w:t>Após a conclusão do MVP, o projeto pode ser expandido com funcionalidades adicionais para aumentar sua utilidade e complexidade, servindo como novas etapas de aprendizado.</w:t>
      </w:r>
    </w:p>
    <w:p w14:paraId="057C49E5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Interface Gráfica (GUI):</w:t>
      </w:r>
      <w:r>
        <w:t xml:space="preserve">          Implementar uma interface gráfica utilizando bibliotecas como </w:t>
      </w:r>
      <w:proofErr w:type="spellStart"/>
      <w:r>
        <w:t>Tkinter</w:t>
      </w:r>
      <w:proofErr w:type="spellEnd"/>
      <w:r>
        <w:t xml:space="preserve"> (nativa do Python), </w:t>
      </w:r>
      <w:proofErr w:type="spellStart"/>
      <w:r>
        <w:t>PyQt</w:t>
      </w:r>
      <w:proofErr w:type="spellEnd"/>
      <w:r>
        <w:t xml:space="preserve"> ou </w:t>
      </w:r>
      <w:proofErr w:type="spellStart"/>
      <w:r>
        <w:t>Kivy</w:t>
      </w:r>
      <w:proofErr w:type="spellEnd"/>
      <w:r>
        <w:t>, tornando o sistema mais amigável e visualmente atraente.</w:t>
      </w:r>
    </w:p>
    <w:p w14:paraId="0C2B7F7B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Versão Web:</w:t>
      </w:r>
      <w:r>
        <w:t xml:space="preserve">          Converter o gerenciador para uma aplicação web utilizando frameworks como </w:t>
      </w:r>
      <w:proofErr w:type="spellStart"/>
      <w:r>
        <w:t>Flask</w:t>
      </w:r>
      <w:proofErr w:type="spellEnd"/>
      <w:r>
        <w:t xml:space="preserve"> ou Django, permitindo acesso via navegador e potencial para múltiplos usuários.</w:t>
      </w:r>
    </w:p>
    <w:p w14:paraId="7BC64861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lastRenderedPageBreak/>
        <w:t>Notificações e Lembretes:</w:t>
      </w:r>
      <w:r>
        <w:t xml:space="preserve">          Adicionar funcionalidade para definir prazos para as tarefas e enviar notificações (e.g., via console, pop-up ou e-mail) quando um prazo estiver próximo ou for atingido.</w:t>
      </w:r>
    </w:p>
    <w:p w14:paraId="00D3A202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Categorização de Tarefas:</w:t>
      </w:r>
      <w:r>
        <w:t xml:space="preserve">          Permitir que as tarefas sejam associadas a categorias (e.g., "Trabalho", "Estudo", "Pessoal"), facilitando a organização e o filtro.</w:t>
      </w:r>
    </w:p>
    <w:p w14:paraId="51FAE870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Relatórios e Estatísticas:</w:t>
      </w:r>
      <w:r>
        <w:t xml:space="preserve">          Gerar relatórios simples sobre o progresso das tarefas (e.g., número de tarefas concluídas por semana/mês, média de conclusão).</w:t>
      </w:r>
    </w:p>
    <w:p w14:paraId="21B3F5FE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Armazenamento em Banco de Dados:</w:t>
      </w:r>
      <w:r>
        <w:t xml:space="preserve">          Substituir a persistência em arquivo por um banco de dados relacional (e.g., </w:t>
      </w:r>
      <w:proofErr w:type="spellStart"/>
      <w:r>
        <w:t>SQLite</w:t>
      </w:r>
      <w:proofErr w:type="spellEnd"/>
      <w:r>
        <w:t xml:space="preserve">, PostgreSQL) ou </w:t>
      </w:r>
      <w:proofErr w:type="spellStart"/>
      <w:r>
        <w:t>NoSQL</w:t>
      </w:r>
      <w:proofErr w:type="spellEnd"/>
      <w:r>
        <w:t xml:space="preserve"> (e.g., </w:t>
      </w:r>
      <w:proofErr w:type="spellStart"/>
      <w:r>
        <w:t>MongoDB</w:t>
      </w:r>
      <w:proofErr w:type="spellEnd"/>
      <w:r>
        <w:t xml:space="preserve">), aprofundando o conhecimento em </w:t>
      </w:r>
      <w:proofErr w:type="spellStart"/>
      <w:r>
        <w:t>ORMs</w:t>
      </w:r>
      <w:proofErr w:type="spellEnd"/>
      <w:r>
        <w:t xml:space="preserve"> (</w:t>
      </w:r>
      <w:proofErr w:type="spellStart"/>
      <w:r>
        <w:t>Object-Relational</w:t>
      </w:r>
      <w:proofErr w:type="spellEnd"/>
      <w:r>
        <w:t xml:space="preserve"> </w:t>
      </w:r>
      <w:proofErr w:type="spellStart"/>
      <w:r>
        <w:t>Mappers</w:t>
      </w:r>
      <w:proofErr w:type="spellEnd"/>
      <w:r>
        <w:t xml:space="preserve">) como </w:t>
      </w:r>
      <w:proofErr w:type="spellStart"/>
      <w:r>
        <w:t>SQLAlchemy</w:t>
      </w:r>
      <w:proofErr w:type="spellEnd"/>
      <w:r>
        <w:t>.</w:t>
      </w:r>
    </w:p>
    <w:p w14:paraId="0FF0E665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Autenticação de Usuários:</w:t>
      </w:r>
      <w:r>
        <w:t xml:space="preserve">          Para uma versão multiusuário, implementar um sistema de login e registro para que cada usuário possa gerenciar suas próprias tarefas de forma isolada.</w:t>
      </w:r>
    </w:p>
    <w:p w14:paraId="27C3715B" w14:textId="77777777" w:rsidR="00EB54F8" w:rsidRDefault="00000000">
      <w:pPr>
        <w:pStyle w:val="Ttulo3"/>
      </w:pPr>
      <w:r>
        <w:t>16. Boas Práticas de Organização de Código</w:t>
      </w:r>
    </w:p>
    <w:p w14:paraId="0FE08089" w14:textId="77777777" w:rsidR="00EB54F8" w:rsidRDefault="00000000">
      <w:pPr>
        <w:spacing w:before="60"/>
        <w:jc w:val="both"/>
      </w:pPr>
      <w:r>
        <w:t>Manter um código limpo, organizado e legível é tão importante quanto fazê-lo funcionar. Adotar boas práticas desde o início facilita a manutenção, a colaboração e o aprendizado contínuo.</w:t>
      </w:r>
    </w:p>
    <w:p w14:paraId="32AFBE65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Nomenclatura Clara e Consistente:</w:t>
      </w:r>
      <w:r>
        <w:t xml:space="preserve">          Utilizar nomes descritivos para variáveis, funções, classes e módulos (e.g., </w:t>
      </w:r>
      <w:proofErr w:type="spellStart"/>
      <w:r>
        <w:t>adicionar_tarefa</w:t>
      </w:r>
      <w:proofErr w:type="spellEnd"/>
      <w:r>
        <w:t xml:space="preserve"> em vez de </w:t>
      </w:r>
      <w:proofErr w:type="spellStart"/>
      <w:r>
        <w:t>add_t</w:t>
      </w:r>
      <w:proofErr w:type="spellEnd"/>
      <w:r>
        <w:t>).</w:t>
      </w:r>
    </w:p>
    <w:p w14:paraId="1B27EC21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Seguir as convenções de estilo do Python (PEP 8), como </w:t>
      </w:r>
      <w:proofErr w:type="spellStart"/>
      <w:r>
        <w:t>snake_case</w:t>
      </w:r>
      <w:proofErr w:type="spellEnd"/>
      <w:r>
        <w:t xml:space="preserve"> para funções e variáveis, e </w:t>
      </w:r>
      <w:proofErr w:type="spellStart"/>
      <w:r>
        <w:t>CamelCase</w:t>
      </w:r>
      <w:proofErr w:type="spellEnd"/>
      <w:r>
        <w:t xml:space="preserve"> para classes.</w:t>
      </w:r>
    </w:p>
    <w:p w14:paraId="659A73BF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Modularização:</w:t>
      </w:r>
      <w:r>
        <w:t xml:space="preserve">          Dividir o código em módulos e classes menores, cada um com uma única responsabilidade (Princípio da Responsabilidade Única - SRP).</w:t>
      </w:r>
    </w:p>
    <w:p w14:paraId="71574458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t>Evitar funções e classes muito grandes.</w:t>
      </w:r>
    </w:p>
    <w:p w14:paraId="3BE5DBA1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Comentários e </w:t>
      </w:r>
      <w:proofErr w:type="spellStart"/>
      <w:r>
        <w:rPr>
          <w:b/>
          <w:bCs/>
        </w:rPr>
        <w:t>Docstrings</w:t>
      </w:r>
      <w:proofErr w:type="spellEnd"/>
      <w:r>
        <w:rPr>
          <w:b/>
          <w:bCs/>
        </w:rPr>
        <w:t>:</w:t>
      </w:r>
      <w:r>
        <w:t xml:space="preserve">          Adicionar comentários explicativos para trechos de código complexos ou não óbvios.</w:t>
      </w:r>
    </w:p>
    <w:p w14:paraId="7C278C79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Utilizar </w:t>
      </w:r>
      <w:proofErr w:type="spellStart"/>
      <w:r>
        <w:t>docstrings</w:t>
      </w:r>
      <w:proofErr w:type="spellEnd"/>
      <w:r>
        <w:t xml:space="preserve"> para documentar classes, métodos e funções, explicando seu propósito, parâmetros e o que retornam.</w:t>
      </w:r>
    </w:p>
    <w:p w14:paraId="1444E7C2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Tratamento de Exceções:</w:t>
      </w:r>
      <w:r>
        <w:t xml:space="preserve">          Utilizar blocos </w:t>
      </w:r>
      <w:proofErr w:type="spellStart"/>
      <w:r>
        <w:t>try-except</w:t>
      </w:r>
      <w:proofErr w:type="spellEnd"/>
      <w:r>
        <w:t xml:space="preserve"> para lidar com erros esperados de forma controlada, evitando que o programa trave.</w:t>
      </w:r>
    </w:p>
    <w:p w14:paraId="327BC33C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t>Evitar "engolir" exceções sem tratamento adequado.</w:t>
      </w:r>
    </w:p>
    <w:p w14:paraId="50FDB2C2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Constantes:</w:t>
      </w:r>
      <w:r>
        <w:t xml:space="preserve">          Definir valores fixos (e.g., opções de prioridade, caminho do arquivo de dados) como constantes em um módulo separado (e.g., config.py ou constants.py) para facilitar a manutenção.</w:t>
      </w:r>
    </w:p>
    <w:p w14:paraId="2FBF8DC6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Validação de Entrada:</w:t>
      </w:r>
      <w:r>
        <w:t xml:space="preserve">          Centralizar a lógica de validação de entrada para evitar duplicação de código e garantir consistência.</w:t>
      </w:r>
    </w:p>
    <w:p w14:paraId="62AEC1D7" w14:textId="77777777" w:rsidR="00EB54F8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Testes Unitários:</w:t>
      </w:r>
      <w:r>
        <w:t xml:space="preserve">          Embora não seja um requisito do MVP, começar a pensar em como escrever testes unitários para as classes e funções pode ser uma excelente prática para futuras evoluções.</w:t>
      </w:r>
    </w:p>
    <w:p w14:paraId="654F37EF" w14:textId="77777777" w:rsidR="00EB54F8" w:rsidRDefault="00000000">
      <w:pPr>
        <w:pStyle w:val="Ttulo3"/>
      </w:pPr>
      <w:r>
        <w:t>17. Conclusão e Próximos Passos</w:t>
      </w:r>
    </w:p>
    <w:p w14:paraId="2B21BC12" w14:textId="77777777" w:rsidR="00EB54F8" w:rsidRDefault="00000000">
      <w:pPr>
        <w:spacing w:before="60"/>
        <w:jc w:val="both"/>
      </w:pPr>
      <w:r>
        <w:t xml:space="preserve">Este documento forneceu uma base sólida para o desenvolvimento do Gerenciador de Tarefas Pessoais em Python. Ao seguir as diretrizes de requisitos funcionais e não funcionais, regras de negócio, modelagem e plano de testes, você </w:t>
      </w:r>
      <w:proofErr w:type="gramStart"/>
      <w:r>
        <w:t>estará construindo</w:t>
      </w:r>
      <w:proofErr w:type="gramEnd"/>
      <w:r>
        <w:t xml:space="preserve"> um projeto com qualidade profissional, mesmo sendo um projeto de estudo.</w:t>
      </w:r>
    </w:p>
    <w:p w14:paraId="4838B5C3" w14:textId="77777777" w:rsidR="00EB54F8" w:rsidRDefault="00000000">
      <w:pPr>
        <w:spacing w:before="60"/>
        <w:jc w:val="both"/>
      </w:pPr>
      <w:r>
        <w:t>O foco na estruturação do código, na validação de entradas e no tratamento de erros, juntamente com a prática de QA, são habilidades essenciais que serão aprimoradas durante a implementação. Este projeto é uma excelente oportunidade para transformar o conhecimento básico em Python em uma aplicação funcional e bem projetada.</w:t>
      </w:r>
    </w:p>
    <w:p w14:paraId="42A1CEA9" w14:textId="77777777" w:rsidR="00EB54F8" w:rsidRDefault="00000000">
      <w:pPr>
        <w:spacing w:before="60"/>
        <w:jc w:val="both"/>
      </w:pPr>
      <w:r>
        <w:rPr>
          <w:b/>
          <w:bCs/>
        </w:rPr>
        <w:t>Próximos Passos Sugeridos:</w:t>
      </w:r>
    </w:p>
    <w:p w14:paraId="5481F48C" w14:textId="77777777" w:rsidR="00EB54F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>Revisão:</w:t>
      </w:r>
      <w:r>
        <w:t xml:space="preserve"> Leia este documento novamente para garantir total compreensão de todos os requisitos e sugestões.</w:t>
      </w:r>
    </w:p>
    <w:p w14:paraId="188F7FD2" w14:textId="77777777" w:rsidR="00EB54F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Configuração do Ambiente:</w:t>
      </w:r>
      <w:r>
        <w:t xml:space="preserve"> Certifique-se de ter o Python instalado e um ambiente de desenvolvimento (IDE como VS </w:t>
      </w:r>
      <w:proofErr w:type="spellStart"/>
      <w:r>
        <w:t>Code</w:t>
      </w:r>
      <w:proofErr w:type="spellEnd"/>
      <w:r>
        <w:t xml:space="preserve"> ou </w:t>
      </w:r>
      <w:proofErr w:type="spellStart"/>
      <w:r>
        <w:t>PyCharm</w:t>
      </w:r>
      <w:proofErr w:type="spellEnd"/>
      <w:r>
        <w:t>) configurado.</w:t>
      </w:r>
    </w:p>
    <w:p w14:paraId="5427506A" w14:textId="77777777" w:rsidR="00EB54F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Implementação do MVP:</w:t>
      </w:r>
      <w:r>
        <w:t xml:space="preserve"> Comece a codificar o MVP, seguindo a estrutura de módulos e classes sugerida. Priorize a funcionalidade sobre a otimização inicial.</w:t>
      </w:r>
    </w:p>
    <w:p w14:paraId="0344C409" w14:textId="77777777" w:rsidR="00EB54F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Testes:</w:t>
      </w:r>
      <w:r>
        <w:t xml:space="preserve"> À medida que implementa, execute os casos de teste definidos para garantir que cada funcionalidade esteja correta.</w:t>
      </w:r>
    </w:p>
    <w:p w14:paraId="0021325D" w14:textId="77777777" w:rsidR="00EB54F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Refatoração:</w:t>
      </w:r>
      <w:r>
        <w:t xml:space="preserve"> Após ter o MVP funcionando, revise o código para melhorá-lo, aplicando as boas práticas de organização.</w:t>
      </w:r>
    </w:p>
    <w:p w14:paraId="1495C9E5" w14:textId="77777777" w:rsidR="00EB54F8" w:rsidRDefault="00000000">
      <w:pPr>
        <w:spacing w:before="60"/>
        <w:jc w:val="both"/>
      </w:pPr>
      <w:r>
        <w:t>Lembre-se que o objetivo é aprender e praticar. Não hesite em pesquisar, experimentar e adaptar as soluções conforme sua compreensão e criatividade. Boa sorte com o desenvolvimento!</w:t>
      </w:r>
    </w:p>
    <w:p w14:paraId="516F11D4" w14:textId="77777777" w:rsidR="00EB54F8" w:rsidRDefault="00EB54F8">
      <w:pPr>
        <w:pBdr>
          <w:bottom w:val="single" w:sz="6" w:space="0" w:color="CCCCCC"/>
        </w:pBdr>
        <w:spacing w:before="200" w:after="200"/>
      </w:pPr>
    </w:p>
    <w:p w14:paraId="2D0BD213" w14:textId="77777777" w:rsidR="00EB54F8" w:rsidRDefault="00000000">
      <w:pPr>
        <w:spacing w:before="60"/>
      </w:pPr>
      <w:r>
        <w:rPr>
          <w:i/>
          <w:iCs/>
        </w:rPr>
        <w:t>Documento elaborado em 15 de abril de 2026. As informações contidas são de responsabilidade do solicitante.</w:t>
      </w:r>
    </w:p>
    <w:sectPr w:rsidR="00EB54F8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21262"/>
    <w:multiLevelType w:val="hybridMultilevel"/>
    <w:tmpl w:val="E9AADE16"/>
    <w:lvl w:ilvl="0" w:tplc="76D6548A">
      <w:start w:val="1"/>
      <w:numFmt w:val="decimal"/>
      <w:lvlText w:val="%1."/>
      <w:lvlJc w:val="left"/>
      <w:pPr>
        <w:ind w:left="720" w:hanging="360"/>
      </w:pPr>
    </w:lvl>
    <w:lvl w:ilvl="1" w:tplc="C8923F62">
      <w:numFmt w:val="decimal"/>
      <w:lvlText w:val=""/>
      <w:lvlJc w:val="left"/>
    </w:lvl>
    <w:lvl w:ilvl="2" w:tplc="F716B850">
      <w:numFmt w:val="decimal"/>
      <w:lvlText w:val=""/>
      <w:lvlJc w:val="left"/>
    </w:lvl>
    <w:lvl w:ilvl="3" w:tplc="7CD68650">
      <w:numFmt w:val="decimal"/>
      <w:lvlText w:val=""/>
      <w:lvlJc w:val="left"/>
    </w:lvl>
    <w:lvl w:ilvl="4" w:tplc="1A5EE63C">
      <w:numFmt w:val="decimal"/>
      <w:lvlText w:val=""/>
      <w:lvlJc w:val="left"/>
    </w:lvl>
    <w:lvl w:ilvl="5" w:tplc="1FEC0EBC">
      <w:numFmt w:val="decimal"/>
      <w:lvlText w:val=""/>
      <w:lvlJc w:val="left"/>
    </w:lvl>
    <w:lvl w:ilvl="6" w:tplc="C5443BDC">
      <w:numFmt w:val="decimal"/>
      <w:lvlText w:val=""/>
      <w:lvlJc w:val="left"/>
    </w:lvl>
    <w:lvl w:ilvl="7" w:tplc="F4645CDA">
      <w:numFmt w:val="decimal"/>
      <w:lvlText w:val=""/>
      <w:lvlJc w:val="left"/>
    </w:lvl>
    <w:lvl w:ilvl="8" w:tplc="7FCC380E">
      <w:numFmt w:val="decimal"/>
      <w:lvlText w:val=""/>
      <w:lvlJc w:val="left"/>
    </w:lvl>
  </w:abstractNum>
  <w:abstractNum w:abstractNumId="1" w15:restartNumberingAfterBreak="0">
    <w:nsid w:val="1B235615"/>
    <w:multiLevelType w:val="hybridMultilevel"/>
    <w:tmpl w:val="9EA0D2A6"/>
    <w:lvl w:ilvl="0" w:tplc="AF9208D2">
      <w:start w:val="1"/>
      <w:numFmt w:val="bullet"/>
      <w:lvlText w:val="●"/>
      <w:lvlJc w:val="left"/>
      <w:pPr>
        <w:ind w:left="720" w:hanging="360"/>
      </w:pPr>
    </w:lvl>
    <w:lvl w:ilvl="1" w:tplc="D764D888">
      <w:start w:val="1"/>
      <w:numFmt w:val="bullet"/>
      <w:lvlText w:val="○"/>
      <w:lvlJc w:val="left"/>
      <w:pPr>
        <w:ind w:left="1440" w:hanging="360"/>
      </w:pPr>
    </w:lvl>
    <w:lvl w:ilvl="2" w:tplc="9BB60D64">
      <w:start w:val="1"/>
      <w:numFmt w:val="bullet"/>
      <w:lvlText w:val="■"/>
      <w:lvlJc w:val="left"/>
      <w:pPr>
        <w:ind w:left="2160" w:hanging="360"/>
      </w:pPr>
    </w:lvl>
    <w:lvl w:ilvl="3" w:tplc="1E424FCA">
      <w:start w:val="1"/>
      <w:numFmt w:val="bullet"/>
      <w:lvlText w:val="●"/>
      <w:lvlJc w:val="left"/>
      <w:pPr>
        <w:ind w:left="2880" w:hanging="360"/>
      </w:pPr>
    </w:lvl>
    <w:lvl w:ilvl="4" w:tplc="7128A40A">
      <w:start w:val="1"/>
      <w:numFmt w:val="bullet"/>
      <w:lvlText w:val="○"/>
      <w:lvlJc w:val="left"/>
      <w:pPr>
        <w:ind w:left="3600" w:hanging="360"/>
      </w:pPr>
    </w:lvl>
    <w:lvl w:ilvl="5" w:tplc="8D403C96">
      <w:start w:val="1"/>
      <w:numFmt w:val="bullet"/>
      <w:lvlText w:val="■"/>
      <w:lvlJc w:val="left"/>
      <w:pPr>
        <w:ind w:left="4320" w:hanging="360"/>
      </w:pPr>
    </w:lvl>
    <w:lvl w:ilvl="6" w:tplc="D9E4B4DA">
      <w:start w:val="1"/>
      <w:numFmt w:val="bullet"/>
      <w:lvlText w:val="●"/>
      <w:lvlJc w:val="left"/>
      <w:pPr>
        <w:ind w:left="5040" w:hanging="360"/>
      </w:pPr>
    </w:lvl>
    <w:lvl w:ilvl="7" w:tplc="BBF07660">
      <w:start w:val="1"/>
      <w:numFmt w:val="bullet"/>
      <w:lvlText w:val="●"/>
      <w:lvlJc w:val="left"/>
      <w:pPr>
        <w:ind w:left="5760" w:hanging="360"/>
      </w:pPr>
    </w:lvl>
    <w:lvl w:ilvl="8" w:tplc="B9D258EE">
      <w:start w:val="1"/>
      <w:numFmt w:val="bullet"/>
      <w:lvlText w:val="●"/>
      <w:lvlJc w:val="left"/>
      <w:pPr>
        <w:ind w:left="6480" w:hanging="360"/>
      </w:pPr>
    </w:lvl>
  </w:abstractNum>
  <w:num w:numId="1" w16cid:durableId="790711127">
    <w:abstractNumId w:val="1"/>
    <w:lvlOverride w:ilvl="0">
      <w:startOverride w:val="1"/>
    </w:lvlOverride>
  </w:num>
  <w:num w:numId="2" w16cid:durableId="15674967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4F8"/>
    <w:rsid w:val="003147F5"/>
    <w:rsid w:val="004F1139"/>
    <w:rsid w:val="00EB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D2D73"/>
  <w15:docId w15:val="{CD0F32BF-A43B-47ED-9B12-4B17A21F9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zh-CN" w:bidi="he-I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3266</Words>
  <Characters>17639</Characters>
  <Application>Microsoft Office Word</Application>
  <DocSecurity>0</DocSecurity>
  <Lines>146</Lines>
  <Paragraphs>41</Paragraphs>
  <ScaleCrop>false</ScaleCrop>
  <Company/>
  <LinksUpToDate>false</LinksUpToDate>
  <CharactersWithSpaces>20864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Donizete De Souza, Gustavo</cp:lastModifiedBy>
  <cp:revision>2</cp:revision>
  <dcterms:created xsi:type="dcterms:W3CDTF">2026-04-22T00:39:00Z</dcterms:created>
  <dcterms:modified xsi:type="dcterms:W3CDTF">2026-09-15T13:56:00Z</dcterms:modified>
</cp:coreProperties>
</file>