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57" w:rsidRDefault="004E1D95">
      <w:r>
        <w:t xml:space="preserve">A importância de ter um </w:t>
      </w:r>
      <w:r w:rsidRPr="00774B63">
        <w:rPr>
          <w:b/>
          <w:i/>
        </w:rPr>
        <w:t>médico</w:t>
      </w:r>
      <w:r w:rsidR="00900C57" w:rsidRPr="00774B63">
        <w:rPr>
          <w:b/>
          <w:i/>
        </w:rPr>
        <w:t xml:space="preserve"> </w:t>
      </w:r>
      <w:r w:rsidR="004D45AC" w:rsidRPr="00774B63">
        <w:rPr>
          <w:b/>
          <w:i/>
        </w:rPr>
        <w:t>ortopedista</w:t>
      </w:r>
      <w:r w:rsidR="00900C57">
        <w:t xml:space="preserve"> </w:t>
      </w:r>
      <w:r w:rsidR="004E172E">
        <w:t>de cabeceira.</w:t>
      </w:r>
    </w:p>
    <w:p w:rsidR="00950863" w:rsidRDefault="002A21AF">
      <w:r>
        <w:t xml:space="preserve">Só quem </w:t>
      </w:r>
      <w:r w:rsidR="006F068E">
        <w:t xml:space="preserve">tem uma </w:t>
      </w:r>
      <w:r w:rsidR="006F068E" w:rsidRPr="00D95E4D">
        <w:rPr>
          <w:b/>
          <w:i/>
        </w:rPr>
        <w:t>dor</w:t>
      </w:r>
      <w:r w:rsidR="006F068E">
        <w:t xml:space="preserve"> latente</w:t>
      </w:r>
      <w:r w:rsidR="009F0D86">
        <w:t xml:space="preserve">, </w:t>
      </w:r>
      <w:r w:rsidR="009F0D86">
        <w:t>incomodando</w:t>
      </w:r>
      <w:r w:rsidR="009F0D86">
        <w:t xml:space="preserve">, na </w:t>
      </w:r>
      <w:r w:rsidR="009F0D86" w:rsidRPr="004363A1">
        <w:rPr>
          <w:b/>
          <w:i/>
        </w:rPr>
        <w:t>coluna</w:t>
      </w:r>
      <w:r w:rsidR="006F068E">
        <w:t>,</w:t>
      </w:r>
      <w:r w:rsidR="009F0D86">
        <w:t xml:space="preserve"> no </w:t>
      </w:r>
      <w:r w:rsidR="009F0D86" w:rsidRPr="004363A1">
        <w:rPr>
          <w:b/>
          <w:i/>
        </w:rPr>
        <w:t>joelho</w:t>
      </w:r>
      <w:r w:rsidR="009F0D86">
        <w:t xml:space="preserve">, no </w:t>
      </w:r>
      <w:r w:rsidR="009F0D86" w:rsidRPr="004363A1">
        <w:rPr>
          <w:b/>
        </w:rPr>
        <w:t>pé</w:t>
      </w:r>
      <w:r w:rsidR="009F0D86">
        <w:t xml:space="preserve">, ou em qualquer </w:t>
      </w:r>
      <w:r w:rsidR="009F0D86" w:rsidRPr="004363A1">
        <w:rPr>
          <w:b/>
          <w:i/>
        </w:rPr>
        <w:t>osso</w:t>
      </w:r>
      <w:r w:rsidR="009F0D86" w:rsidRPr="004363A1">
        <w:rPr>
          <w:b/>
        </w:rPr>
        <w:t xml:space="preserve"> </w:t>
      </w:r>
      <w:r w:rsidR="009F0D86">
        <w:t>do corpo</w:t>
      </w:r>
      <w:r w:rsidR="006F068E">
        <w:t>, sabe como</w:t>
      </w:r>
      <w:r w:rsidR="003C1E0F">
        <w:t xml:space="preserve"> é ruim dormir </w:t>
      </w:r>
      <w:r w:rsidR="00187E1B">
        <w:t>assim</w:t>
      </w:r>
      <w:r w:rsidR="00D91431">
        <w:t xml:space="preserve">. </w:t>
      </w:r>
      <w:r w:rsidR="003C1E0F">
        <w:t xml:space="preserve">São tantas as tentativas de remédios, </w:t>
      </w:r>
      <w:r w:rsidR="00507A0F">
        <w:t>receitas pesquisadas na internet, indicações de conhecidos sobre exercícios, medic</w:t>
      </w:r>
      <w:r w:rsidR="00187E1B">
        <w:t>amentos, tratamentos caseiros que p</w:t>
      </w:r>
      <w:r w:rsidR="00507A0F">
        <w:t>or vezes</w:t>
      </w:r>
      <w:r w:rsidR="00187E1B">
        <w:t xml:space="preserve"> </w:t>
      </w:r>
      <w:r w:rsidR="00D91431">
        <w:t>até conseguem aliviar os sintomas, mas não por muito tempo</w:t>
      </w:r>
      <w:r w:rsidR="00507A0F">
        <w:t>,</w:t>
      </w:r>
      <w:r w:rsidR="00D91431">
        <w:t xml:space="preserve"> porque a dor volta e insiste em latejar</w:t>
      </w:r>
      <w:r w:rsidR="008B6CEE">
        <w:t>..</w:t>
      </w:r>
      <w:r w:rsidR="00D91431">
        <w:t xml:space="preserve">. </w:t>
      </w:r>
      <w:r w:rsidR="009F0D86">
        <w:t xml:space="preserve"> Tudo isso pode e deve ser substituído pelo conforto de dormir bem que um </w:t>
      </w:r>
      <w:r w:rsidR="009F0D86" w:rsidRPr="00774B63">
        <w:rPr>
          <w:b/>
          <w:i/>
        </w:rPr>
        <w:t>médico ortopedista</w:t>
      </w:r>
      <w:r w:rsidR="009F0D86">
        <w:t xml:space="preserve"> ‘de cabeceira’ pode lhe proporcionar. </w:t>
      </w:r>
      <w:r w:rsidR="00DC33DD">
        <w:t>E se v</w:t>
      </w:r>
      <w:r w:rsidR="00774B63">
        <w:t>ocê também sofre com esse mal</w:t>
      </w:r>
      <w:r w:rsidR="00DC33DD">
        <w:t>, continue a ler</w:t>
      </w:r>
      <w:r w:rsidR="00774B63">
        <w:t xml:space="preserve"> es</w:t>
      </w:r>
      <w:r w:rsidR="00B01D9B">
        <w:t>t</w:t>
      </w:r>
      <w:r w:rsidR="00774B63">
        <w:t>e artigo</w:t>
      </w:r>
      <w:r w:rsidR="00DC33DD">
        <w:t>.</w:t>
      </w:r>
    </w:p>
    <w:p w:rsidR="00CB61B4" w:rsidRDefault="00CB61B4">
      <w:r>
        <w:t xml:space="preserve">É engraçado como somos tão seletivos em determinadas áreas de nossas vidas, para as quais dedicamos total atenção nas escolhas </w:t>
      </w:r>
      <w:r w:rsidR="00DC33DD">
        <w:t>em</w:t>
      </w:r>
      <w:r>
        <w:t xml:space="preserve"> aquisições que representam qualidade, status, estabilidade, entre outros valores que buscamos. Um bom exemplo</w:t>
      </w:r>
      <w:r w:rsidR="00DC33DD">
        <w:t xml:space="preserve"> disso</w:t>
      </w:r>
      <w:r>
        <w:t xml:space="preserve"> é a compra de um carro, assim como a escolha de um posto de combustível confiável, que ofereça o melhor produto. Mas, no entanto, parece que nem nos damos conta que o nosso primeiro referencial de patrimônio material é o nosso próprio corpo</w:t>
      </w:r>
      <w:r w:rsidR="004363A1">
        <w:t xml:space="preserve">, nossa </w:t>
      </w:r>
      <w:r w:rsidR="004363A1" w:rsidRPr="004363A1">
        <w:rPr>
          <w:b/>
          <w:i/>
        </w:rPr>
        <w:t>estrutura óssea</w:t>
      </w:r>
      <w:r>
        <w:t xml:space="preserve">. E será que somos tão exigentes assim com as escolhas no que se refere a nossa </w:t>
      </w:r>
      <w:r w:rsidRPr="004363A1">
        <w:rPr>
          <w:b/>
          <w:i/>
        </w:rPr>
        <w:t>saúde e bem estar</w:t>
      </w:r>
      <w:r>
        <w:t>?</w:t>
      </w:r>
    </w:p>
    <w:p w:rsidR="004573F6" w:rsidRDefault="002A21AF" w:rsidP="00D91126">
      <w:r>
        <w:t xml:space="preserve">Existem pessoas que, apesar de já conhecerem bem seus </w:t>
      </w:r>
      <w:r w:rsidRPr="00D95E4D">
        <w:rPr>
          <w:b/>
          <w:i/>
        </w:rPr>
        <w:t>problemas ortopédicos</w:t>
      </w:r>
      <w:r>
        <w:t xml:space="preserve">, preferem tomar analgésicos, por conta própria, na tentativa de sanar a </w:t>
      </w:r>
      <w:r w:rsidRPr="00D95E4D">
        <w:rPr>
          <w:b/>
          <w:i/>
        </w:rPr>
        <w:t>dor</w:t>
      </w:r>
      <w:r>
        <w:t xml:space="preserve">, e </w:t>
      </w:r>
      <w:r w:rsidR="004E1D95">
        <w:t xml:space="preserve">aí temos dois problemas: </w:t>
      </w:r>
      <w:r w:rsidR="00C14F42">
        <w:t xml:space="preserve">o uso de </w:t>
      </w:r>
      <w:r w:rsidR="004E1D95">
        <w:t xml:space="preserve">paliativos </w:t>
      </w:r>
      <w:r w:rsidR="005447D6">
        <w:t xml:space="preserve">que </w:t>
      </w:r>
      <w:r w:rsidR="004E1D95">
        <w:t>podem mascarar a patologia, dificultando um diagnóstico assertivo</w:t>
      </w:r>
      <w:r w:rsidR="005447D6">
        <w:t>, e</w:t>
      </w:r>
      <w:r w:rsidR="00D95E4D">
        <w:t xml:space="preserve"> a automedicação</w:t>
      </w:r>
      <w:r w:rsidR="004E1D95">
        <w:t xml:space="preserve"> que pode até causar efeitos colaterais sérios, com verdadeiros </w:t>
      </w:r>
      <w:r w:rsidR="00C14F42">
        <w:t xml:space="preserve">danos e </w:t>
      </w:r>
      <w:r w:rsidR="004E1D95">
        <w:t xml:space="preserve">riscos </w:t>
      </w:r>
      <w:r w:rsidR="00D95E4D">
        <w:t>ao organismo</w:t>
      </w:r>
      <w:r w:rsidR="004E1D95">
        <w:t xml:space="preserve">. </w:t>
      </w:r>
      <w:r w:rsidR="004E08CC">
        <w:t xml:space="preserve">E o resultado é que </w:t>
      </w:r>
      <w:r w:rsidR="009135AC">
        <w:t xml:space="preserve">essas pessoas </w:t>
      </w:r>
      <w:r w:rsidR="004E08CC">
        <w:t xml:space="preserve">sempre acabam em uma emergência de </w:t>
      </w:r>
      <w:r w:rsidR="009135AC">
        <w:rPr>
          <w:b/>
          <w:i/>
        </w:rPr>
        <w:t>hospital ortopédico</w:t>
      </w:r>
      <w:r w:rsidR="009135AC" w:rsidRPr="009135AC">
        <w:rPr>
          <w:i/>
        </w:rPr>
        <w:t>..</w:t>
      </w:r>
      <w:r w:rsidR="004E08CC" w:rsidRPr="009135AC">
        <w:rPr>
          <w:i/>
        </w:rPr>
        <w:t>.</w:t>
      </w:r>
      <w:r w:rsidR="004E08CC">
        <w:t xml:space="preserve"> </w:t>
      </w:r>
      <w:r w:rsidR="004E1D95">
        <w:t>Por i</w:t>
      </w:r>
      <w:r w:rsidR="00D91126">
        <w:t>sso</w:t>
      </w:r>
      <w:r w:rsidR="004E1D95">
        <w:t>, siga sempre o</w:t>
      </w:r>
      <w:r w:rsidR="00D91126">
        <w:t xml:space="preserve"> procedimento correto</w:t>
      </w:r>
      <w:r w:rsidR="004E1D95">
        <w:t xml:space="preserve">, que </w:t>
      </w:r>
      <w:r w:rsidR="00D91126">
        <w:t xml:space="preserve">é </w:t>
      </w:r>
      <w:r w:rsidR="00E27146">
        <w:t xml:space="preserve">escolher um </w:t>
      </w:r>
      <w:r w:rsidR="00E27146" w:rsidRPr="009135AC">
        <w:rPr>
          <w:b/>
          <w:i/>
        </w:rPr>
        <w:t>ortopedista</w:t>
      </w:r>
      <w:r w:rsidR="00E27146">
        <w:t xml:space="preserve"> sério</w:t>
      </w:r>
      <w:r w:rsidR="004E172E">
        <w:t>, que se comprometa de fato com você</w:t>
      </w:r>
      <w:r w:rsidR="004573F6">
        <w:t xml:space="preserve"> e possa acompanhar de perto o seu caso, estudando, diagnosticando, receitando o tratamento </w:t>
      </w:r>
      <w:r w:rsidR="005447D6">
        <w:t>adequado</w:t>
      </w:r>
      <w:r w:rsidR="004573F6">
        <w:t>.</w:t>
      </w:r>
    </w:p>
    <w:p w:rsidR="00A8488B" w:rsidRDefault="00A8488B">
      <w:r>
        <w:t>N</w:t>
      </w:r>
      <w:r w:rsidR="00DC33DD">
        <w:t>oites mal dormidas, dias de sofrimento e cansaço por falta de um repouso qua</w:t>
      </w:r>
      <w:r>
        <w:t xml:space="preserve">lificado não são resolvidos de forma emergencial. Para isso, podemos contar com a </w:t>
      </w:r>
      <w:r w:rsidRPr="00432808">
        <w:rPr>
          <w:b/>
          <w:i/>
        </w:rPr>
        <w:t>ortopedia e traumatologia</w:t>
      </w:r>
      <w:r>
        <w:t xml:space="preserve">, em </w:t>
      </w:r>
      <w:r w:rsidRPr="00A8488B">
        <w:rPr>
          <w:b/>
          <w:i/>
        </w:rPr>
        <w:t>clínicas ortopédicas</w:t>
      </w:r>
      <w:r>
        <w:t xml:space="preserve"> especial</w:t>
      </w:r>
      <w:r w:rsidR="00432808">
        <w:t>izadas, com atendimentos personalizados e direcionados para cada tipo de problema.</w:t>
      </w:r>
      <w:r>
        <w:t xml:space="preserve">  </w:t>
      </w:r>
    </w:p>
    <w:p w:rsidR="00285C14" w:rsidRDefault="00285C14">
      <w:r>
        <w:t xml:space="preserve">Pare um pouco e olhe para si mesmo, perceba os alertas que o seu corpo está lhe dando. Se existe um </w:t>
      </w:r>
      <w:r w:rsidRPr="00174384">
        <w:rPr>
          <w:b/>
          <w:i/>
        </w:rPr>
        <w:t>osso</w:t>
      </w:r>
      <w:r>
        <w:t xml:space="preserve"> sequer incomodando, é sinal que ali existe algo de errado, que precisa ser avaliado por um </w:t>
      </w:r>
      <w:r w:rsidRPr="00285C14">
        <w:rPr>
          <w:b/>
          <w:i/>
        </w:rPr>
        <w:t>médico de ossos</w:t>
      </w:r>
      <w:r w:rsidR="00B83181">
        <w:t xml:space="preserve"> e não por médicos amadores de plantão, como um </w:t>
      </w:r>
      <w:r>
        <w:t>vizinho</w:t>
      </w:r>
      <w:r w:rsidR="000A192B">
        <w:t>, um parente ou um blog na web! Priorize o que lhe é mais valioso para viver bem, com tranquilidade e disposição para o dia a dia.</w:t>
      </w:r>
      <w:r w:rsidR="00F93633">
        <w:t xml:space="preserve"> Afinal, quem sofre sabe o que uma </w:t>
      </w:r>
      <w:r w:rsidR="00F93633" w:rsidRPr="00E7484A">
        <w:rPr>
          <w:b/>
          <w:i/>
        </w:rPr>
        <w:t>dor de coluna</w:t>
      </w:r>
      <w:r w:rsidR="00F93633">
        <w:t xml:space="preserve"> pode causar, ou como uma </w:t>
      </w:r>
      <w:r w:rsidR="00F93633" w:rsidRPr="00E7484A">
        <w:rPr>
          <w:b/>
          <w:i/>
        </w:rPr>
        <w:t>lesão no menisco</w:t>
      </w:r>
      <w:r w:rsidR="00E7484A">
        <w:t xml:space="preserve"> </w:t>
      </w:r>
      <w:r w:rsidR="00E7484A" w:rsidRPr="00E7484A">
        <w:rPr>
          <w:b/>
          <w:i/>
        </w:rPr>
        <w:t>d</w:t>
      </w:r>
      <w:r w:rsidR="00F93633" w:rsidRPr="00E7484A">
        <w:rPr>
          <w:b/>
          <w:i/>
        </w:rPr>
        <w:t>o joelho</w:t>
      </w:r>
      <w:r w:rsidR="00F93633">
        <w:t xml:space="preserve"> pode incomodar, não é verdade?</w:t>
      </w:r>
    </w:p>
    <w:p w:rsidR="00F93633" w:rsidRDefault="00F93633">
      <w:r>
        <w:t xml:space="preserve">Como é comum uma simples </w:t>
      </w:r>
      <w:r w:rsidRPr="00B62A73">
        <w:rPr>
          <w:b/>
          <w:i/>
        </w:rPr>
        <w:t>torção no tornozelo</w:t>
      </w:r>
      <w:r>
        <w:t xml:space="preserve"> descuidada evoluir para </w:t>
      </w:r>
      <w:r w:rsidRPr="00B62A73">
        <w:rPr>
          <w:b/>
          <w:i/>
        </w:rPr>
        <w:t>entorses</w:t>
      </w:r>
      <w:r>
        <w:t xml:space="preserve"> </w:t>
      </w:r>
      <w:r w:rsidRPr="00B62A73">
        <w:rPr>
          <w:b/>
          <w:i/>
        </w:rPr>
        <w:t>mais graves</w:t>
      </w:r>
      <w:r>
        <w:t xml:space="preserve">, com </w:t>
      </w:r>
      <w:r w:rsidRPr="00B62A73">
        <w:rPr>
          <w:b/>
          <w:i/>
        </w:rPr>
        <w:t>inflamações</w:t>
      </w:r>
      <w:r>
        <w:t xml:space="preserve">, </w:t>
      </w:r>
      <w:r w:rsidR="00E7484A" w:rsidRPr="00B62A73">
        <w:rPr>
          <w:b/>
          <w:i/>
        </w:rPr>
        <w:t>dores crônicas</w:t>
      </w:r>
      <w:r w:rsidR="00E7484A">
        <w:t xml:space="preserve">, </w:t>
      </w:r>
      <w:r w:rsidRPr="00B62A73">
        <w:rPr>
          <w:b/>
          <w:i/>
        </w:rPr>
        <w:t>edemas prolongados</w:t>
      </w:r>
      <w:r>
        <w:t xml:space="preserve">, </w:t>
      </w:r>
      <w:r w:rsidRPr="00B62A73">
        <w:rPr>
          <w:b/>
          <w:i/>
        </w:rPr>
        <w:t xml:space="preserve">rigidez articular </w:t>
      </w:r>
      <w:r w:rsidR="00E7484A" w:rsidRPr="00B62A73">
        <w:rPr>
          <w:b/>
          <w:i/>
        </w:rPr>
        <w:t>piorada</w:t>
      </w:r>
      <w:r w:rsidR="00E7484A">
        <w:t xml:space="preserve">. Tudo porque falta tempo, interesse, prioridade, para ir a um </w:t>
      </w:r>
      <w:r w:rsidR="00E7484A" w:rsidRPr="00E7484A">
        <w:rPr>
          <w:b/>
          <w:i/>
        </w:rPr>
        <w:t>ortopedista</w:t>
      </w:r>
      <w:r w:rsidR="00E7484A">
        <w:t xml:space="preserve"> avaliar e receitar o tratamento adequado.  </w:t>
      </w:r>
    </w:p>
    <w:p w:rsidR="00D91431" w:rsidRDefault="00E7484A">
      <w:r>
        <w:t>Ora, se</w:t>
      </w:r>
      <w:r w:rsidR="00A8205F">
        <w:t xml:space="preserve"> já temos uma </w:t>
      </w:r>
      <w:r w:rsidR="00A8205F" w:rsidRPr="00B62A73">
        <w:rPr>
          <w:b/>
          <w:i/>
        </w:rPr>
        <w:t>dor física</w:t>
      </w:r>
      <w:r w:rsidR="00A8205F">
        <w:t>, por</w:t>
      </w:r>
      <w:r>
        <w:t xml:space="preserve"> qual razão não dá a devida importância e atenção para que </w:t>
      </w:r>
      <w:r w:rsidR="009135AC">
        <w:t xml:space="preserve">essa </w:t>
      </w:r>
      <w:r w:rsidR="009135AC" w:rsidRPr="009135AC">
        <w:rPr>
          <w:b/>
          <w:i/>
        </w:rPr>
        <w:t>dor</w:t>
      </w:r>
      <w:r w:rsidR="009135AC">
        <w:t xml:space="preserve"> </w:t>
      </w:r>
      <w:r>
        <w:t xml:space="preserve">não seja </w:t>
      </w:r>
      <w:r w:rsidR="00A8205F">
        <w:t>protela</w:t>
      </w:r>
      <w:r>
        <w:t xml:space="preserve">da e evoluída? Portanto, se você não gosta de sofrer, </w:t>
      </w:r>
      <w:r w:rsidR="00B62A73">
        <w:t xml:space="preserve">olhe para cabeceira de sua cama, onde geralmente deixamos objetos que mais usamos e priorizamos, </w:t>
      </w:r>
      <w:r w:rsidR="00B62A73">
        <w:lastRenderedPageBreak/>
        <w:t xml:space="preserve">tais como remédios, livros, celulares... </w:t>
      </w:r>
      <w:proofErr w:type="gramStart"/>
      <w:r w:rsidR="00B62A73">
        <w:t>e</w:t>
      </w:r>
      <w:proofErr w:type="gramEnd"/>
      <w:r w:rsidR="00B62A73">
        <w:t xml:space="preserve">, ludicamente, acrescente aí nesse canto especial, um aliado, parceiro, que pode lhe ajudar a dormir, acordar e viver melhor: o seu </w:t>
      </w:r>
      <w:r w:rsidR="00B62A73" w:rsidRPr="00B62A73">
        <w:rPr>
          <w:b/>
          <w:i/>
        </w:rPr>
        <w:t>médico ortopedista</w:t>
      </w:r>
      <w:r w:rsidR="00B62A73">
        <w:t xml:space="preserve">! </w:t>
      </w:r>
      <w:r w:rsidR="00FA391F">
        <w:t>Tenha-o sempre perto de você e</w:t>
      </w:r>
      <w:r w:rsidR="00B62A73">
        <w:t xml:space="preserve"> sentirá como melhor que adormecer lendo um bom livro de cabeceira é conseguir dormir sem </w:t>
      </w:r>
      <w:r w:rsidR="00B62A73" w:rsidRPr="00B62A73">
        <w:rPr>
          <w:b/>
          <w:i/>
        </w:rPr>
        <w:t>dores incomodando</w:t>
      </w:r>
      <w:r w:rsidR="00B62A73">
        <w:t xml:space="preserve"> o seu merecido e necessário descanso. </w:t>
      </w:r>
      <w:r w:rsidR="00601327">
        <w:t>Experimente!</w:t>
      </w:r>
      <w:bookmarkStart w:id="0" w:name="_GoBack"/>
      <w:bookmarkEnd w:id="0"/>
    </w:p>
    <w:sectPr w:rsidR="00D9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8E"/>
    <w:rsid w:val="000A192B"/>
    <w:rsid w:val="00174384"/>
    <w:rsid w:val="00187E1B"/>
    <w:rsid w:val="00285C14"/>
    <w:rsid w:val="002A21AF"/>
    <w:rsid w:val="003847CB"/>
    <w:rsid w:val="003C1E0F"/>
    <w:rsid w:val="00432808"/>
    <w:rsid w:val="004363A1"/>
    <w:rsid w:val="004573F6"/>
    <w:rsid w:val="004B2C22"/>
    <w:rsid w:val="004D45AC"/>
    <w:rsid w:val="004E08CC"/>
    <w:rsid w:val="004E172E"/>
    <w:rsid w:val="004E1D95"/>
    <w:rsid w:val="00507A0F"/>
    <w:rsid w:val="005447D6"/>
    <w:rsid w:val="005B6704"/>
    <w:rsid w:val="00601327"/>
    <w:rsid w:val="0063092A"/>
    <w:rsid w:val="006F068E"/>
    <w:rsid w:val="00774B63"/>
    <w:rsid w:val="008B6CEE"/>
    <w:rsid w:val="00900C57"/>
    <w:rsid w:val="009135AC"/>
    <w:rsid w:val="00950863"/>
    <w:rsid w:val="009F0D86"/>
    <w:rsid w:val="00A8205F"/>
    <w:rsid w:val="00A8488B"/>
    <w:rsid w:val="00B01D9B"/>
    <w:rsid w:val="00B62A73"/>
    <w:rsid w:val="00B83181"/>
    <w:rsid w:val="00C14F42"/>
    <w:rsid w:val="00CB61B4"/>
    <w:rsid w:val="00D61F2D"/>
    <w:rsid w:val="00D91126"/>
    <w:rsid w:val="00D91431"/>
    <w:rsid w:val="00D95E4D"/>
    <w:rsid w:val="00DC33DD"/>
    <w:rsid w:val="00E27146"/>
    <w:rsid w:val="00E33B52"/>
    <w:rsid w:val="00E628E4"/>
    <w:rsid w:val="00E7484A"/>
    <w:rsid w:val="00EC4AEC"/>
    <w:rsid w:val="00F93633"/>
    <w:rsid w:val="00FA391F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73</cp:revision>
  <dcterms:created xsi:type="dcterms:W3CDTF">2016-10-10T18:05:00Z</dcterms:created>
  <dcterms:modified xsi:type="dcterms:W3CDTF">2016-10-14T18:10:00Z</dcterms:modified>
</cp:coreProperties>
</file>