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E7B" w:rsidRPr="007D1478" w:rsidRDefault="00AF3AE8" w:rsidP="007D1478">
      <w:pPr>
        <w:shd w:val="clear" w:color="auto" w:fill="D0CECE" w:themeFill="background2" w:themeFillShade="E6"/>
        <w:ind w:left="720" w:hanging="360"/>
        <w:jc w:val="center"/>
        <w:rPr>
          <w:rFonts w:ascii="Tahoma" w:hAnsi="Tahoma" w:cs="Tahoma"/>
          <w:sz w:val="32"/>
          <w:szCs w:val="32"/>
        </w:rPr>
      </w:pPr>
      <w:r w:rsidRPr="007D1478">
        <w:rPr>
          <w:rFonts w:ascii="Tahoma" w:hAnsi="Tahoma" w:cs="Tahoma"/>
          <w:sz w:val="32"/>
          <w:szCs w:val="32"/>
        </w:rPr>
        <w:t>Exercício de Análise e qualidade de software</w:t>
      </w:r>
    </w:p>
    <w:p w:rsidR="00902E7B" w:rsidRDefault="00902E7B" w:rsidP="00902E7B">
      <w:pPr>
        <w:pStyle w:val="PargrafodaLista"/>
      </w:pPr>
    </w:p>
    <w:p w:rsidR="005379EA" w:rsidRDefault="00BA10AA" w:rsidP="00902E7B">
      <w:pPr>
        <w:pStyle w:val="PargrafodaLista"/>
        <w:numPr>
          <w:ilvl w:val="0"/>
          <w:numId w:val="1"/>
        </w:numPr>
      </w:pPr>
      <w:r>
        <w:t>O que é qualidade?</w:t>
      </w:r>
    </w:p>
    <w:p w:rsidR="000E7746" w:rsidRDefault="000E7746" w:rsidP="000E7746">
      <w:pPr>
        <w:ind w:left="708"/>
      </w:pPr>
    </w:p>
    <w:p w:rsidR="00EA7ADA" w:rsidRDefault="00EA7ADA" w:rsidP="000E7746">
      <w:pPr>
        <w:ind w:left="708"/>
      </w:pPr>
      <w:r>
        <w:t xml:space="preserve">Qualidade </w:t>
      </w:r>
      <w:r w:rsidR="00D163FA">
        <w:t>este ligado</w:t>
      </w:r>
      <w:r>
        <w:t xml:space="preserve"> diretamente as características do produto</w:t>
      </w:r>
      <w:r w:rsidR="00D163FA">
        <w:t>, que são atendidas e que promovem uma utilização mais fácil com um custo baixo. Auxiliam todos os envolvidos no objetivo final.</w:t>
      </w:r>
    </w:p>
    <w:p w:rsidR="00D163FA" w:rsidRDefault="00D163FA" w:rsidP="000E7746">
      <w:pPr>
        <w:ind w:left="708"/>
      </w:pPr>
    </w:p>
    <w:p w:rsidR="00BA10AA" w:rsidRDefault="00BA10AA" w:rsidP="00902E7B">
      <w:pPr>
        <w:pStyle w:val="PargrafodaLista"/>
        <w:numPr>
          <w:ilvl w:val="0"/>
          <w:numId w:val="1"/>
        </w:numPr>
      </w:pPr>
      <w:r>
        <w:t>O que é qualidade de software?</w:t>
      </w:r>
    </w:p>
    <w:p w:rsidR="00C822E4" w:rsidRDefault="00C822E4" w:rsidP="00EA7ADA">
      <w:pPr>
        <w:ind w:left="708"/>
      </w:pPr>
    </w:p>
    <w:p w:rsidR="00C822E4" w:rsidRDefault="007E4743" w:rsidP="00C822E4">
      <w:pPr>
        <w:ind w:left="708"/>
      </w:pPr>
      <w:r>
        <w:t xml:space="preserve">Qualidade de software e quando as </w:t>
      </w:r>
      <w:r w:rsidR="00D163FA">
        <w:t>necessidades</w:t>
      </w:r>
      <w:r>
        <w:t xml:space="preserve"> do produto são </w:t>
      </w:r>
      <w:r w:rsidR="00D163FA">
        <w:t>atendidas</w:t>
      </w:r>
      <w:r>
        <w:t xml:space="preserve"> tanto para o cliente que paga pelo software,</w:t>
      </w:r>
      <w:r w:rsidR="00D163FA">
        <w:t xml:space="preserve"> o usuário que utiliza no seu dia a dia e o fornecedor que além de construir mantem o software. Uma boa qualidade de software e a base para uma boa comunicação entres o cliente, usuário e com as equipes.</w:t>
      </w:r>
    </w:p>
    <w:p w:rsidR="00C822E4" w:rsidRDefault="00C822E4" w:rsidP="00C822E4"/>
    <w:p w:rsidR="00BA10AA" w:rsidRDefault="00F821D6" w:rsidP="00902E7B">
      <w:pPr>
        <w:pStyle w:val="PargrafodaLista"/>
        <w:numPr>
          <w:ilvl w:val="0"/>
          <w:numId w:val="1"/>
        </w:numPr>
      </w:pPr>
      <w:r>
        <w:t>Quais são os modelos de qualidade de software?</w:t>
      </w:r>
    </w:p>
    <w:p w:rsidR="00D163FA" w:rsidRDefault="00D163FA" w:rsidP="00D163FA">
      <w:pPr>
        <w:pStyle w:val="PargrafodaLista"/>
      </w:pPr>
    </w:p>
    <w:p w:rsidR="00D163FA" w:rsidRDefault="00B35A33" w:rsidP="00D163FA">
      <w:pPr>
        <w:pStyle w:val="PargrafodaLista"/>
      </w:pPr>
      <w:r>
        <w:t>Atualmente e conhecidas 3 modelos de qualidade, são eles CMMI, MPS.BR e a ISSO.</w:t>
      </w:r>
    </w:p>
    <w:p w:rsidR="00D163FA" w:rsidRDefault="00D163FA" w:rsidP="00D163FA">
      <w:pPr>
        <w:pStyle w:val="PargrafodaLista"/>
      </w:pPr>
    </w:p>
    <w:p w:rsidR="00F821D6" w:rsidRDefault="00F821D6" w:rsidP="00902E7B">
      <w:pPr>
        <w:pStyle w:val="PargrafodaLista"/>
        <w:numPr>
          <w:ilvl w:val="0"/>
          <w:numId w:val="1"/>
        </w:numPr>
      </w:pPr>
      <w:r>
        <w:t>Quais são as principais normas ISO voltadas para o desenvolvimento de software?</w:t>
      </w:r>
    </w:p>
    <w:p w:rsidR="00B35A33" w:rsidRDefault="00B35A33" w:rsidP="00B35A33">
      <w:pPr>
        <w:pStyle w:val="PargrafodaLista"/>
      </w:pPr>
    </w:p>
    <w:p w:rsidR="00B35A33" w:rsidRDefault="00B35A33" w:rsidP="00B35A33">
      <w:pPr>
        <w:pStyle w:val="PargrafodaLista"/>
      </w:pPr>
      <w:r>
        <w:t>ISSO 9000,</w:t>
      </w:r>
      <w:r w:rsidR="00F45817">
        <w:t xml:space="preserve"> ISSO 14000, ISSO 1705 e a ISSO 50001.</w:t>
      </w:r>
    </w:p>
    <w:p w:rsidR="00B35A33" w:rsidRDefault="00B35A33" w:rsidP="00B35A33">
      <w:pPr>
        <w:pStyle w:val="PargrafodaLista"/>
      </w:pPr>
    </w:p>
    <w:p w:rsidR="00F821D6" w:rsidRDefault="00F821D6" w:rsidP="00902E7B">
      <w:pPr>
        <w:pStyle w:val="PargrafodaLista"/>
        <w:numPr>
          <w:ilvl w:val="0"/>
          <w:numId w:val="1"/>
        </w:numPr>
      </w:pPr>
      <w:r>
        <w:t>Qual é a diferença entre CMMI e MPS.BR?</w:t>
      </w:r>
    </w:p>
    <w:p w:rsidR="00F45817" w:rsidRDefault="00F45817" w:rsidP="00F45817">
      <w:pPr>
        <w:pStyle w:val="PargrafodaLista"/>
      </w:pPr>
    </w:p>
    <w:p w:rsidR="00F45817" w:rsidRDefault="00F45817" w:rsidP="00F45817">
      <w:pPr>
        <w:ind w:left="708"/>
      </w:pPr>
      <w:r>
        <w:t>A CMMI possui o seu foco mais ligado para empresas grandes e que possuem um alto desenvolvimento, já a MPS.BR e um modelo desenvolvido para pequenas e grandes empresas.</w:t>
      </w:r>
    </w:p>
    <w:p w:rsidR="00F45817" w:rsidRDefault="00F45817" w:rsidP="00F45817">
      <w:pPr>
        <w:pStyle w:val="PargrafodaLista"/>
      </w:pPr>
    </w:p>
    <w:p w:rsidR="00F821D6" w:rsidRDefault="003D5C51" w:rsidP="00902E7B">
      <w:pPr>
        <w:pStyle w:val="PargrafodaLista"/>
        <w:numPr>
          <w:ilvl w:val="0"/>
          <w:numId w:val="1"/>
        </w:numPr>
      </w:pPr>
      <w:r>
        <w:t>O que é processo de software?</w:t>
      </w:r>
    </w:p>
    <w:p w:rsidR="00F45817" w:rsidRDefault="00F45817" w:rsidP="00F45817">
      <w:pPr>
        <w:pStyle w:val="PargrafodaLista"/>
      </w:pPr>
    </w:p>
    <w:p w:rsidR="00F45817" w:rsidRDefault="00F45817" w:rsidP="00F45817">
      <w:pPr>
        <w:pStyle w:val="PargrafodaLista"/>
      </w:pPr>
      <w:r>
        <w:t>São fases que dever ser seguidas para o desenvolvimento ocorrer naturalmente, passando por todas as 4 fases</w:t>
      </w:r>
    </w:p>
    <w:p w:rsidR="00F45817" w:rsidRDefault="00F45817" w:rsidP="00F45817">
      <w:pPr>
        <w:pStyle w:val="PargrafodaLista"/>
      </w:pPr>
    </w:p>
    <w:p w:rsidR="003D5C51" w:rsidRDefault="003D5C51" w:rsidP="00902E7B">
      <w:pPr>
        <w:pStyle w:val="PargrafodaLista"/>
        <w:numPr>
          <w:ilvl w:val="0"/>
          <w:numId w:val="1"/>
        </w:numPr>
      </w:pPr>
      <w:r>
        <w:t>Quais são as fases de um processo de software?</w:t>
      </w:r>
    </w:p>
    <w:p w:rsidR="00F45817" w:rsidRDefault="00F45817" w:rsidP="00F45817">
      <w:pPr>
        <w:pStyle w:val="PargrafodaLista"/>
      </w:pPr>
    </w:p>
    <w:p w:rsidR="00F45817" w:rsidRDefault="00F45817" w:rsidP="00F45817">
      <w:pPr>
        <w:pStyle w:val="PargrafodaLista"/>
      </w:pPr>
      <w:r>
        <w:t>Especificação de Requisitos, Projeto do Sistema, Programação, Verificação e Integração</w:t>
      </w:r>
    </w:p>
    <w:p w:rsidR="00F45817" w:rsidRDefault="00F45817" w:rsidP="00F45817">
      <w:pPr>
        <w:pStyle w:val="PargrafodaLista"/>
      </w:pPr>
    </w:p>
    <w:p w:rsidR="003D5C51" w:rsidRDefault="003D5C51" w:rsidP="00902E7B">
      <w:pPr>
        <w:pStyle w:val="PargrafodaLista"/>
        <w:numPr>
          <w:ilvl w:val="0"/>
          <w:numId w:val="1"/>
        </w:numPr>
      </w:pPr>
      <w:r>
        <w:t>Quais são as atividades do processo de software?</w:t>
      </w:r>
    </w:p>
    <w:p w:rsidR="00F45817" w:rsidRDefault="00F45817" w:rsidP="00F45817">
      <w:pPr>
        <w:pStyle w:val="PargrafodaLista"/>
      </w:pPr>
    </w:p>
    <w:p w:rsidR="00F45817" w:rsidRDefault="00F45817" w:rsidP="00F45817">
      <w:pPr>
        <w:pStyle w:val="PargrafodaLista"/>
      </w:pPr>
      <w:r>
        <w:t>Especificação, Projeto</w:t>
      </w:r>
      <w:r w:rsidR="002D7004">
        <w:t>, Implementação, Validação, Manutenção e Evolução</w:t>
      </w:r>
    </w:p>
    <w:p w:rsidR="002D7004" w:rsidRDefault="002D7004" w:rsidP="00F45817">
      <w:pPr>
        <w:pStyle w:val="PargrafodaLista"/>
      </w:pPr>
    </w:p>
    <w:p w:rsidR="002D7004" w:rsidRDefault="002D7004" w:rsidP="00F45817">
      <w:pPr>
        <w:pStyle w:val="PargrafodaLista"/>
      </w:pPr>
    </w:p>
    <w:p w:rsidR="00F45817" w:rsidRDefault="00F45817" w:rsidP="00F45817">
      <w:pPr>
        <w:pStyle w:val="PargrafodaLista"/>
      </w:pPr>
    </w:p>
    <w:p w:rsidR="00902E7B" w:rsidRDefault="00902E7B" w:rsidP="00902E7B">
      <w:pPr>
        <w:pStyle w:val="PargrafodaLista"/>
        <w:numPr>
          <w:ilvl w:val="0"/>
          <w:numId w:val="1"/>
        </w:numPr>
      </w:pPr>
      <w:r>
        <w:lastRenderedPageBreak/>
        <w:t>O que são dados qualitativos em teste de software?</w:t>
      </w:r>
    </w:p>
    <w:p w:rsidR="002D7004" w:rsidRDefault="002D7004" w:rsidP="002D7004">
      <w:pPr>
        <w:pStyle w:val="PargrafodaLista"/>
      </w:pPr>
    </w:p>
    <w:p w:rsidR="002D7004" w:rsidRDefault="008D7806" w:rsidP="002D7004">
      <w:pPr>
        <w:pStyle w:val="PargrafodaLista"/>
      </w:pPr>
      <w:r>
        <w:t>São resultados que identificam características de design fáceis ou difíceis de usar.</w:t>
      </w:r>
    </w:p>
    <w:p w:rsidR="008D7806" w:rsidRDefault="008D7806" w:rsidP="002D7004">
      <w:pPr>
        <w:pStyle w:val="PargrafodaLista"/>
      </w:pPr>
    </w:p>
    <w:p w:rsidR="00902E7B" w:rsidRDefault="00902E7B" w:rsidP="00902E7B">
      <w:pPr>
        <w:pStyle w:val="PargrafodaLista"/>
        <w:numPr>
          <w:ilvl w:val="0"/>
          <w:numId w:val="1"/>
        </w:numPr>
      </w:pPr>
      <w:r>
        <w:t xml:space="preserve">O que são dados quantitativos em teste de software? </w:t>
      </w:r>
    </w:p>
    <w:p w:rsidR="008D7806" w:rsidRDefault="008D7806" w:rsidP="008D7806">
      <w:pPr>
        <w:pStyle w:val="PargrafodaLista"/>
      </w:pPr>
    </w:p>
    <w:p w:rsidR="008D7806" w:rsidRDefault="008D7806" w:rsidP="008D7806">
      <w:pPr>
        <w:pStyle w:val="PargrafodaLista"/>
      </w:pPr>
      <w:r>
        <w:t>Formar de uma ou mais atividades de tarefas que refletem se as tarefas foram fáceis de executar.</w:t>
      </w:r>
      <w:bookmarkStart w:id="0" w:name="_GoBack"/>
      <w:bookmarkEnd w:id="0"/>
    </w:p>
    <w:p w:rsidR="003D5C51" w:rsidRDefault="003D5C51" w:rsidP="00BA10AA"/>
    <w:p w:rsidR="00F821D6" w:rsidRDefault="00F821D6" w:rsidP="00BA10AA"/>
    <w:p w:rsidR="00BA10AA" w:rsidRDefault="00BA10AA"/>
    <w:sectPr w:rsidR="00BA10AA" w:rsidSect="007D1478">
      <w:headerReference w:type="default" r:id="rId7"/>
      <w:pgSz w:w="11900" w:h="16840"/>
      <w:pgMar w:top="1890" w:right="98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209" w:rsidRDefault="00000209" w:rsidP="00AF3AE8">
      <w:r>
        <w:separator/>
      </w:r>
    </w:p>
  </w:endnote>
  <w:endnote w:type="continuationSeparator" w:id="0">
    <w:p w:rsidR="00000209" w:rsidRDefault="00000209" w:rsidP="00AF3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209" w:rsidRDefault="00000209" w:rsidP="00AF3AE8">
      <w:r>
        <w:separator/>
      </w:r>
    </w:p>
  </w:footnote>
  <w:footnote w:type="continuationSeparator" w:id="0">
    <w:p w:rsidR="00000209" w:rsidRDefault="00000209" w:rsidP="00AF3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3AE8" w:rsidRDefault="00AF3AE8" w:rsidP="00AF3AE8">
    <w:pPr>
      <w:pStyle w:val="Cabealho"/>
      <w:jc w:val="center"/>
    </w:pPr>
  </w:p>
  <w:p w:rsidR="00AF3AE8" w:rsidRDefault="00AF3AE8" w:rsidP="00AF3AE8">
    <w:pPr>
      <w:pStyle w:val="Cabealho"/>
      <w:jc w:val="center"/>
    </w:pPr>
  </w:p>
  <w:p w:rsidR="00AF3AE8" w:rsidRDefault="00AF3AE8" w:rsidP="00AF3AE8">
    <w:pPr>
      <w:pStyle w:val="Cabealho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E398E4E" wp14:editId="2114FA6A">
          <wp:simplePos x="0" y="0"/>
          <wp:positionH relativeFrom="column">
            <wp:posOffset>2254050</wp:posOffset>
          </wp:positionH>
          <wp:positionV relativeFrom="paragraph">
            <wp:posOffset>-518917</wp:posOffset>
          </wp:positionV>
          <wp:extent cx="731520" cy="468173"/>
          <wp:effectExtent l="0" t="0" r="5080" b="1905"/>
          <wp:wrapThrough wrapText="bothSides">
            <wp:wrapPolygon edited="0">
              <wp:start x="4500" y="0"/>
              <wp:lineTo x="0" y="4689"/>
              <wp:lineTo x="0" y="16999"/>
              <wp:lineTo x="4500" y="19929"/>
              <wp:lineTo x="4500" y="21102"/>
              <wp:lineTo x="9000" y="21102"/>
              <wp:lineTo x="21375" y="19929"/>
              <wp:lineTo x="21375" y="0"/>
              <wp:lineTo x="450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" cy="4681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Escolas e Faculdades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349AB"/>
    <w:multiLevelType w:val="hybridMultilevel"/>
    <w:tmpl w:val="E460E5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AA"/>
    <w:rsid w:val="00000209"/>
    <w:rsid w:val="000E7746"/>
    <w:rsid w:val="001C310D"/>
    <w:rsid w:val="002D7004"/>
    <w:rsid w:val="003D5C51"/>
    <w:rsid w:val="004A7536"/>
    <w:rsid w:val="005379EA"/>
    <w:rsid w:val="007D1478"/>
    <w:rsid w:val="007E4743"/>
    <w:rsid w:val="008D7806"/>
    <w:rsid w:val="00902E7B"/>
    <w:rsid w:val="00AF3AE8"/>
    <w:rsid w:val="00B35A33"/>
    <w:rsid w:val="00BA10AA"/>
    <w:rsid w:val="00C822E4"/>
    <w:rsid w:val="00D163FA"/>
    <w:rsid w:val="00EA7ADA"/>
    <w:rsid w:val="00F45817"/>
    <w:rsid w:val="00F821D6"/>
    <w:rsid w:val="00FB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1620A"/>
  <w15:chartTrackingRefBased/>
  <w15:docId w15:val="{27ECE391-242D-5140-A88B-291393A1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2E7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F3AE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F3AE8"/>
  </w:style>
  <w:style w:type="paragraph" w:styleId="Rodap">
    <w:name w:val="footer"/>
    <w:basedOn w:val="Normal"/>
    <w:link w:val="RodapChar"/>
    <w:uiPriority w:val="99"/>
    <w:unhideWhenUsed/>
    <w:rsid w:val="00AF3AE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F3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2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277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Gustavo</cp:lastModifiedBy>
  <cp:revision>4</cp:revision>
  <dcterms:created xsi:type="dcterms:W3CDTF">2020-03-23T14:05:00Z</dcterms:created>
  <dcterms:modified xsi:type="dcterms:W3CDTF">2020-03-23T23:37:00Z</dcterms:modified>
</cp:coreProperties>
</file>