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1FC8" w14:textId="77777777" w:rsidR="00BD755C" w:rsidRDefault="00BD755C">
      <w:pPr>
        <w:rPr>
          <w:b/>
          <w:bCs/>
          <w:sz w:val="40"/>
          <w:szCs w:val="40"/>
        </w:rPr>
      </w:pPr>
    </w:p>
    <w:p w14:paraId="2F9730C5" w14:textId="77777777" w:rsidR="00BD755C" w:rsidRDefault="00BD755C">
      <w:pPr>
        <w:rPr>
          <w:b/>
          <w:bCs/>
          <w:sz w:val="40"/>
          <w:szCs w:val="40"/>
        </w:rPr>
      </w:pPr>
    </w:p>
    <w:p w14:paraId="5636CBBC" w14:textId="0948731B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4F5C75">
        <w:rPr>
          <w:b/>
          <w:bCs/>
          <w:sz w:val="40"/>
          <w:szCs w:val="40"/>
        </w:rPr>
        <w:t>JONATHAN CUSTÓDIO RODRIGUES</w:t>
      </w:r>
    </w:p>
    <w:p w14:paraId="0F32C0CB" w14:textId="0DE5B45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91F16">
        <w:rPr>
          <w:b/>
          <w:bCs/>
          <w:sz w:val="40"/>
          <w:szCs w:val="40"/>
        </w:rPr>
        <w:t xml:space="preserve">Rua </w:t>
      </w:r>
      <w:r w:rsidR="00A45BDD">
        <w:rPr>
          <w:b/>
          <w:bCs/>
          <w:sz w:val="40"/>
          <w:szCs w:val="40"/>
        </w:rPr>
        <w:t>14, CASA 7</w:t>
      </w:r>
    </w:p>
    <w:p w14:paraId="451D0DFF" w14:textId="6C65B524" w:rsidR="00351779" w:rsidRDefault="00351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QUADRA 14</w:t>
      </w:r>
    </w:p>
    <w:p w14:paraId="291AE8E4" w14:textId="30A7C017" w:rsidR="00044292" w:rsidRDefault="004F5C7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</w:t>
      </w:r>
      <w:r w:rsidR="00044292">
        <w:rPr>
          <w:b/>
          <w:bCs/>
          <w:sz w:val="40"/>
          <w:szCs w:val="40"/>
        </w:rPr>
        <w:t xml:space="preserve"> Bairro:</w:t>
      </w:r>
      <w:r w:rsidR="00E64EF1">
        <w:rPr>
          <w:b/>
          <w:bCs/>
          <w:sz w:val="40"/>
          <w:szCs w:val="40"/>
        </w:rPr>
        <w:t xml:space="preserve"> </w:t>
      </w:r>
      <w:r>
        <w:rPr>
          <w:b/>
          <w:bCs/>
          <w:sz w:val="40"/>
          <w:szCs w:val="40"/>
        </w:rPr>
        <w:t>CAMOBI</w:t>
      </w:r>
    </w:p>
    <w:p w14:paraId="08652EB3" w14:textId="30F5D8DC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F5C75">
        <w:rPr>
          <w:b/>
          <w:bCs/>
          <w:sz w:val="40"/>
          <w:szCs w:val="40"/>
        </w:rPr>
        <w:t>SANTA MARIA - RS</w:t>
      </w:r>
    </w:p>
    <w:p w14:paraId="71F59B17" w14:textId="764BC261" w:rsidR="00CF681F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F5C75">
        <w:rPr>
          <w:b/>
          <w:bCs/>
          <w:sz w:val="40"/>
          <w:szCs w:val="40"/>
        </w:rPr>
        <w:t>97.</w:t>
      </w:r>
      <w:r w:rsidR="00833337">
        <w:rPr>
          <w:b/>
          <w:bCs/>
          <w:sz w:val="40"/>
          <w:szCs w:val="40"/>
        </w:rPr>
        <w:t>105-635</w:t>
      </w:r>
      <w:r w:rsidR="00CF681F">
        <w:rPr>
          <w:b/>
          <w:bCs/>
          <w:sz w:val="40"/>
          <w:szCs w:val="40"/>
        </w:rPr>
        <w:t xml:space="preserve">       COPIAR:  97105635</w:t>
      </w:r>
    </w:p>
    <w:p w14:paraId="3A779F73" w14:textId="77777777" w:rsidR="0063644E" w:rsidRDefault="0063644E">
      <w:pPr>
        <w:rPr>
          <w:b/>
          <w:bCs/>
          <w:sz w:val="40"/>
          <w:szCs w:val="40"/>
        </w:rPr>
      </w:pPr>
    </w:p>
    <w:p w14:paraId="46C6A854" w14:textId="62C3A9D6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46.498.908/0001-78</w:t>
      </w:r>
      <w:r w:rsidR="00FC055D">
        <w:rPr>
          <w:b/>
          <w:bCs/>
          <w:sz w:val="40"/>
          <w:szCs w:val="40"/>
        </w:rPr>
        <w:t xml:space="preserve">          COPIAR: 46498908000178</w:t>
      </w:r>
    </w:p>
    <w:p w14:paraId="7F8C120E" w14:textId="2FB8803A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800/266 45 72</w:t>
      </w:r>
      <w:r w:rsidR="00FC055D">
        <w:rPr>
          <w:b/>
          <w:bCs/>
          <w:sz w:val="40"/>
          <w:szCs w:val="40"/>
        </w:rPr>
        <w:t xml:space="preserve">                    COPIAR: 8002664572</w:t>
      </w:r>
    </w:p>
    <w:p w14:paraId="37A743D6" w14:textId="0E7DAC48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R. SOCIAL: 46.498.908 JONATHAN CUSTÓDIO RODRIGUES</w:t>
      </w:r>
    </w:p>
    <w:p w14:paraId="3BA9EF53" w14:textId="0EC0C857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AV. PREFEITO EVANDRO BEHR, 6776</w:t>
      </w:r>
    </w:p>
    <w:p w14:paraId="3C695CC3" w14:textId="19AD67C9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Bairro: CAMOBI</w:t>
      </w:r>
    </w:p>
    <w:p w14:paraId="738789DE" w14:textId="6A1B4A97" w:rsidR="0087466A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SANTA MARIA – RS</w:t>
      </w:r>
    </w:p>
    <w:p w14:paraId="5FDB7E91" w14:textId="24E55F17" w:rsidR="0063644E" w:rsidRDefault="0063644E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CEP 97.110-800</w:t>
      </w:r>
    </w:p>
    <w:sectPr w:rsidR="0063644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351779"/>
    <w:rsid w:val="00456AB2"/>
    <w:rsid w:val="00457406"/>
    <w:rsid w:val="004B30F4"/>
    <w:rsid w:val="004F5C75"/>
    <w:rsid w:val="00533CD2"/>
    <w:rsid w:val="0063546E"/>
    <w:rsid w:val="0063644E"/>
    <w:rsid w:val="006952F9"/>
    <w:rsid w:val="006E4A03"/>
    <w:rsid w:val="006F5DDB"/>
    <w:rsid w:val="00791F16"/>
    <w:rsid w:val="00833337"/>
    <w:rsid w:val="0087466A"/>
    <w:rsid w:val="009261FD"/>
    <w:rsid w:val="00944F77"/>
    <w:rsid w:val="00947DCC"/>
    <w:rsid w:val="00957DC0"/>
    <w:rsid w:val="00A44EF9"/>
    <w:rsid w:val="00A45BDD"/>
    <w:rsid w:val="00B20E1B"/>
    <w:rsid w:val="00B542B2"/>
    <w:rsid w:val="00BC2021"/>
    <w:rsid w:val="00BD755C"/>
    <w:rsid w:val="00CF681F"/>
    <w:rsid w:val="00E64EF1"/>
    <w:rsid w:val="00E97236"/>
    <w:rsid w:val="00F43E41"/>
    <w:rsid w:val="00F90AF8"/>
    <w:rsid w:val="00FC055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E2F8BC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1</Pages>
  <Words>79</Words>
  <Characters>432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24</cp:revision>
  <cp:lastPrinted>2018-03-12T13:34:00Z</cp:lastPrinted>
  <dcterms:created xsi:type="dcterms:W3CDTF">2018-03-12T13:29:00Z</dcterms:created>
  <dcterms:modified xsi:type="dcterms:W3CDTF">2026-09-30T00:26:00Z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