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Pr="00EB7025" w:rsidRDefault="00957DC0">
      <w:pPr>
        <w:rPr>
          <w:sz w:val="40"/>
          <w:szCs w:val="40"/>
        </w:rPr>
      </w:pPr>
      <w:r w:rsidRPr="007A08EA">
        <w:rPr>
          <w:sz w:val="40"/>
          <w:szCs w:val="40"/>
        </w:rPr>
        <w:t>Destinatário:</w:t>
      </w:r>
      <w:r w:rsidR="00C82402">
        <w:rPr>
          <w:sz w:val="40"/>
          <w:szCs w:val="40"/>
        </w:rPr>
        <w:t xml:space="preserve"> </w:t>
      </w:r>
      <w:bookmarkStart w:id="0" w:name="_GoBack"/>
      <w:bookmarkEnd w:id="0"/>
      <w:r w:rsidR="00087A01">
        <w:rPr>
          <w:b/>
          <w:sz w:val="40"/>
          <w:szCs w:val="40"/>
        </w:rPr>
        <w:t>MATHEUS DE SANTANA MACHADO</w:t>
      </w:r>
    </w:p>
    <w:p w:rsidR="00EB7025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</w:t>
      </w:r>
      <w:r w:rsidR="00EB7025">
        <w:rPr>
          <w:b/>
          <w:sz w:val="40"/>
          <w:szCs w:val="40"/>
        </w:rPr>
        <w:t xml:space="preserve">      </w:t>
      </w:r>
      <w:r w:rsidR="00940381">
        <w:rPr>
          <w:b/>
          <w:sz w:val="40"/>
          <w:szCs w:val="40"/>
        </w:rPr>
        <w:t>Rua</w:t>
      </w:r>
      <w:r w:rsidR="00087A01">
        <w:rPr>
          <w:b/>
          <w:sz w:val="40"/>
          <w:szCs w:val="40"/>
        </w:rPr>
        <w:t xml:space="preserve"> IRBIS FERREIRA VIEIRA, 251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A08EA">
        <w:rPr>
          <w:b/>
          <w:sz w:val="40"/>
          <w:szCs w:val="40"/>
        </w:rPr>
        <w:t xml:space="preserve"> </w:t>
      </w:r>
      <w:r w:rsidR="00087A01">
        <w:rPr>
          <w:b/>
          <w:sz w:val="40"/>
          <w:szCs w:val="40"/>
        </w:rPr>
        <w:t xml:space="preserve">      Bairro PEDRO LEMES</w:t>
      </w:r>
    </w:p>
    <w:p w:rsidR="00940381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087A01">
        <w:rPr>
          <w:b/>
          <w:sz w:val="40"/>
          <w:szCs w:val="40"/>
        </w:rPr>
        <w:t xml:space="preserve">      ROSEIRA - SP</w:t>
      </w:r>
    </w:p>
    <w:p w:rsidR="00957DC0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087A01">
        <w:rPr>
          <w:b/>
          <w:sz w:val="40"/>
          <w:szCs w:val="40"/>
        </w:rPr>
        <w:t xml:space="preserve">      CEP 12.580-000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87A01"/>
    <w:rsid w:val="000B0D6D"/>
    <w:rsid w:val="00116D5B"/>
    <w:rsid w:val="001448B6"/>
    <w:rsid w:val="001A65CF"/>
    <w:rsid w:val="00285B0D"/>
    <w:rsid w:val="002955F6"/>
    <w:rsid w:val="002E7EDE"/>
    <w:rsid w:val="00457406"/>
    <w:rsid w:val="004D0D4A"/>
    <w:rsid w:val="00552A58"/>
    <w:rsid w:val="00606AA2"/>
    <w:rsid w:val="006F5DDB"/>
    <w:rsid w:val="007A08EA"/>
    <w:rsid w:val="007F5092"/>
    <w:rsid w:val="008C5752"/>
    <w:rsid w:val="00940381"/>
    <w:rsid w:val="00944F77"/>
    <w:rsid w:val="00957DC0"/>
    <w:rsid w:val="00A24467"/>
    <w:rsid w:val="00B13D8C"/>
    <w:rsid w:val="00B535D0"/>
    <w:rsid w:val="00C3097C"/>
    <w:rsid w:val="00C82402"/>
    <w:rsid w:val="00E13D0C"/>
    <w:rsid w:val="00E847A7"/>
    <w:rsid w:val="00EB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5B873E-2D80-48F3-9AB5-4AEBC209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2020-04-03T00:41:00Z</dcterms:modified>
</cp:coreProperties>
</file>