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RENATO ANDRÉ PALUDO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LINHA JOAÇABA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INTERIOR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 SANTA HELENA - SC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89.915-000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0C5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2020-12-17T16:18:48Z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