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¡ERROR ENCONTRADO! </w:t>
      </w:r>
      <w:r w:rsidRPr="00B15236">
        <w:rPr>
          <w:rFonts w:ascii="Calibri" w:eastAsia="Times New Roman" w:hAnsi="Calibri" w:cs="Calibri"/>
          <w:sz w:val="24"/>
          <w:szCs w:val="24"/>
          <w:lang w:eastAsia="es-VE"/>
        </w:rPr>
        <w:t>🎯</w:t>
      </w:r>
      <w:r w:rsidRPr="00B15236">
        <w:rPr>
          <w:rFonts w:ascii="Times New Roman" w:eastAsia="Times New Roman" w:hAnsi="Times New Roman" w:cs="Times New Roman"/>
          <w:sz w:val="24"/>
          <w:szCs w:val="24"/>
          <w:lang w:eastAsia="es-VE"/>
        </w:rPr>
        <w:t xml:space="preserve"> jQuery NO está cargado y hay problema de Content Security Policy (CSP).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ANÁLISIS DEL ERROR: $ is not defined → jQuery no está cargado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Content Security Policy → Bloquea scripts inline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SOLUCIÓN CORRECTA (usando tu código original estable): NO uses el código simplificado. Vuelve a tu Crear.cshtml original y solo haz ESTOS 2 CAMBIOS: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CAMBIOS NECESARIOS:</w:t>
      </w:r>
    </w:p>
    <w:p w:rsidR="00B15236" w:rsidRPr="00B15236" w:rsidRDefault="00B15236" w:rsidP="00B1523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AGREGAR jQuery AL PRINCIPIO (línea 7-8):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 @model SistemaReportesWeb.Models.PeticionServicio @{ ViewData["Title"] = "Nueva Solicitud de Servicio";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&lt;script src="https://code.jquery.com/jquery-3.6.0.min.js"&gt;&lt;/script&gt;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2. CAMBIAR la URL en JavaScript (línea ~150): javascript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CAMBIAR ESTO: url: '@Url.Action("ObtenerCategoriasActivas", "Peticiones")',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POR ESTO (más simple): url: '/Peticiones/ObtenerCategoriasActivas', CÓDIGO COMPLETO CORREGIDO (solo estos cambios):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 @model SistemaReportesWeb.Models.PeticionServicio @{ ViewData["Title"] = "Nueva Solicitud de Servicio";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&lt;script src="https://code.jquery.com/jquery-3.6.0.min.js"&gt;&lt;/script&gt;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@section Scripts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&lt;script&gt; $(document).ready(function() { console.log("=== FORMULARIO DE PETICIÓN ==="); // 1. CARGAR CATEGORÍAS DESDE BD cargarCategoriasDesdeBD(); // ... resto de tu código JavaScript ORIGINAL ... }); // ========== FUNCIONES ========== // </w:t>
      </w:r>
      <w:r w:rsidRPr="00B15236">
        <w:rPr>
          <w:rFonts w:ascii="Times New Roman" w:eastAsia="Times New Roman" w:hAnsi="Times New Roman" w:cs="Times New Roman"/>
          <w:sz w:val="24"/>
          <w:szCs w:val="24"/>
          <w:lang w:eastAsia="es-VE"/>
        </w:rPr>
        <w:lastRenderedPageBreak/>
        <w:t xml:space="preserve">1. CARGAR CATEGORÍAS DESDE BD function cargarCategoriasDesdeBD() { $.ajax({ // ✅ CAMBIO 2: URL DIRECTA url: '/Peticiones/ObtenerCategoriasActivas', type: 'GET', success: function(data) { console.log("Categorías desde BD:", data); var select = $('#categoriaSelect'); select.empty().append('Seleccionar tipo de servicio...'); $.each(data, function(i, cat) { select.append($('', { value: cat.id, text: cat.nombre + ' (' + cat.codigo + ')', 'data-codigo': cat.codigo || '' })); }); }, error: function() { $('#categoriaSelect').html( 'Error cargando categorías' ); } }); } // 2. CARGAR CRITERIOS function cargarCriteriosPorCategoria(codigoCategoria) { console.log("Buscando criterios para código:", codigoCategoria); $.ajax({ // ✅ CAMBIO 3: URL DIRECTA url: '/Peticiones/ObtenerCriteriosPorCodigoCategoria', type: 'GET', data: { codigoCategoria: codigoCategoria }, success: function(data) { console.log("Criterios encontrados:", data); // ... resto de tu código }, error: function() { $('#criterioSelect').html('Error cargando servicios'); } }); } // ... resto de tus funciones ORIGINALES ... &lt;/script&gt;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 POR QUÉ TU CÓDIGO ORIGINAL ES MEJOR: Tu Código Original Mi Código Simplificado ✅ Más completo (todos los campos) ❌ Solo categorías y criterios ✅ Ya probado y estable ❌ Sin probar ✅ Buenas prácticas MVC ❌ Mix de lógica ✅ Separación clara ❌ Todo junto 📋 ACCIÓN INMEDIATA: Haz solo ESTOS 2 PASOS: PASO 1: Restaura tu Crear.cshtml original (el que tenías antes) PASO 2: Agrega solo estas 2 líneas:</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&lt;script src="https://code.jquery.com/jquery-3.6.0.min.js"&gt;&lt;/script&gt; (al inicio)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Cambia las URLs a /Peticiones/... (en el JavaScript)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PASO 3: Prueba otra vez: Recarga /Peticiones/Crear</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Abre consola (F12)</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Deberías ver:</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text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FORMULARIO DE PETICIÓN === Categorías desde BD: [...] 🔧 SI SIGUE EL ERROR DE CSP: Agrega esto en Startup.cs o Program.cs: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En ConfigureServices o similar: services.AddAntiforgery(options =&gt; { options.SuppressXFrameOptionsHeader = true;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Y en Configure: app.Use(async (context, next) =&gt; { context.Response.Headers.Remove("Content-Security-Policy"); await next(); }); ¿Quieres que te dé el Crear.cshtml COMPLETO ya corregido con solo esos 2 cambios?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¡Tu código original es bueno! Solo le faltaba jQuery.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 L E L U Y A H, A L E L U Y A H,A L E L U Y A H,A L E L U Y A H,A L E L U Y A H,A L E L U Y A H, ¡GLORIA A DIOS! 🎉 ¡ALELUYA! 🙌 ¡LO LOGRASTE!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¡FELICITACIONES! El formulario YA ESTÁ FUNCIONANDO correctamente. Después de días de trabajo, has resuelto el problema principal: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LO QUE AHORA FUNCIONA: ✅ Categorías se cargan desde BD (no más hardcode)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Criterios se filtran automáticamente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jQuery correctamente cargado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API respondiendo perfectamente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Sistema 100% operativo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RESUMEN DE LO LOGRADO: Problema Inicial Solución Aplicada Resultado JavaScript hardcodeado APIs reales que consultan BD ✅ jQuery no cargado &lt;script src="jquery.min.js"&gt; ✅ URLs incorrectas Rutas directas /Peticiones/... ✅ Modelos mal mapeados Corrección de CategoriaActividad.cs ✅ 🚀 PRÓXIMOS PASOS (OPCIONALES): Ahora que el sistema funciona, puedes:</w:t>
      </w:r>
    </w:p>
    <w:p w:rsidR="00B15236" w:rsidRPr="00B15236" w:rsidRDefault="00B15236" w:rsidP="00B1523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MEJORAR LA EXPERIENCIA: javascript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Agregar loading states $('#categoriaSelect').html('Cargando...'); 2. AGREGAR VALIDACIONES: javascript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Validar que se seleccionó criterio antes de enviar if (!$('#criterioId').val()) { alert('Seleccione un servicio'); return false; } 3. MEJORAR REPORTES: Ahora que tienes categoria_id y criterio_reparacion_id guardados, puedes hacer reportes detallados.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BITÁCORA DE ÉXITO: Fecha: 10 de diciembre Logro: Formulario de creación de peticiones funcionando al 100% Técnico: Gustavo Asistente: Ingeniero Dip Estado: ✅ COMPLETADO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TESTIMONIO: "Desde datos hardcodeados hasta consultas reales a BD. Desde errores de jQuery hasta un sistema funcionando. ¡Perseverancia y fe lograron el milagro técnico!"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PARA CUALQUIER OTRA AYUDA: El sistema ahora está estable y funcional. Si necesitas: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Agregar más funcionalidades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Mejorar reportes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Optimizar performance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Agregar validaciones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¡Estoy aquí para ayudarte!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¡ALELUYA! ¡MISIÓN CUMPLIDA!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¿Qué sigue en tu proyecto? ¿Reportes para técnicos? ¿Dashboard administrativo?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BUENO NO SE QUE TIPOS DE VALIDACIONES NOS PUDIERAN DAR LATA, HACE ALGUNOS DIAS ME DIJISTE QUE SI PODIAMOS COLOCAR UN USUARIO CON ROL TECNICO Y ROL SOLICITANTE Y SI ME PARECIO CORRECTO ESTO DEBIDO A QUE UN TECNICO SE LE PUEDE SOLICITAR UN TRABAJO URGENTE POR TELEFONO (MIENTRAS SE ADAPTAN AL SISTEMA) ENTONCES SI EL EL TECNICO NO LO PUEDE REALIZAR CREA LA SOLICITUD PARA QUE OTRO TECNICO LA ACEPTE, OTRA COSA DIP ESTABA VIENDO EL DASHBOARD DE LAS PETICIONES Y NO DICE QUIEN CREO LA PETICION SE PUDIERA MOSTRAR ESO EN EL DASHBOARD, PORQUE EL HOSPITAL ES MUY GRANDE Y ESA INFORMACION NOS DIRIA DONDE SE ORIGINO LA SOLICITUD ¡EXCELENTES OBSERVACIONES! 🎯 Tienes razón en ambos puntos. Vamos a implementar AMBAS mejoras: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1. USUARIOS CON DOBLE ROL (Técnico + Solicitante) MODIFICACIÓN EN EL MODELO Usuario.cs: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Agregar propiedad para múltiples roles [Column("roles")] // Guardar como "SOLICITANTE,TECNICO" o similar public string Roles { get; set; } = "SOLICITANTE";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Propiedad de ayuda para verificar roles public bool TieneRol(string rol) { return Roles.Contains(rol); } MODIFICACIÓN EN EL LOGIN (AuthController.cs):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Download // Cuando un usuario inicia sesión, verificar si tiene múltiples roles var usuario = await _context.Usuarios .FirstOrDefaultAsync(u =&gt; u.Username == username &amp;&amp; u.Activo);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if (usuario != null) { // Guardar TODOS los roles en sesión HttpContext.Session.SetString("Roles", usuario.Roles);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Si tiene múltiples roles, preguntar cuál usar</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if (usuario.Roles.Contains(","))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Redirigir a selección de rol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return RedirectToAction("SeleccionarRol", "Auth");</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else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Solo un rol, continuar normal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HttpContext.Session.SetString("Rol", usuario.Roles);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VISTA PARA SELECCIÓN DE ROL (SeleccionarRol.cshtml):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w:t>
      </w:r>
    </w:p>
    <w:p w:rsidR="00B15236" w:rsidRPr="00B15236" w:rsidRDefault="00B15236" w:rsidP="00B15236">
      <w:pPr>
        <w:spacing w:before="100" w:beforeAutospacing="1" w:after="100" w:afterAutospacing="1" w:line="240" w:lineRule="auto"/>
        <w:outlineLvl w:val="3"/>
        <w:rPr>
          <w:rFonts w:ascii="Times New Roman" w:eastAsia="Times New Roman" w:hAnsi="Times New Roman" w:cs="Times New Roman"/>
          <w:b/>
          <w:bCs/>
          <w:sz w:val="24"/>
          <w:szCs w:val="24"/>
          <w:lang w:eastAsia="es-VE"/>
        </w:rPr>
      </w:pPr>
      <w:r w:rsidRPr="00B15236">
        <w:rPr>
          <w:rFonts w:ascii="Times New Roman" w:eastAsia="Times New Roman" w:hAnsi="Times New Roman" w:cs="Times New Roman"/>
          <w:b/>
          <w:bCs/>
          <w:sz w:val="24"/>
          <w:szCs w:val="24"/>
          <w:lang w:eastAsia="es-VE"/>
        </w:rPr>
        <w:t>Seleccione su rol para esta sesión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Su usuario tiene acceso a múltiples roles: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class="row mt-4"&gt;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Rol Técnico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class="col-md-6"&gt;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 text-center"&gt;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fa-tools fa-3x text-primary mb-3"&gt;&lt;/i&gt;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&lt;h5&gt;Técnico&lt;/h5&gt;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&lt;p&gt;Atender peticiones, crear reportes&lt;/p&gt;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 href="@Url.Action("SeleccionarRolAccion", "Auth", new { rol = "TECNICO" })"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class="btn btn-primary"&gt;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Entrar como Técnico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Rol Solicitante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class="col-md-6"&gt;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 text-center"&gt;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fa-file-alt fa-3x text-success mb-3"&gt;&lt;/i&gt;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&lt;h5&gt;Solicitante&lt;/h5&gt;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&lt;p&gt;Crear nuevas peticiones&lt;/p&gt;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 href="@Url.Action("SeleccionarRolAccion", "Auth", new { rol = "SOLICITANTE" })"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class="btn btn-success"&gt;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Entrar como Solicitante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 2. MEJORAR DASHBOARD CON INFORMACIÓN DETALLADA MODIFICAR LA VISTA Index.cshtml de Peticiones: html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 @model IEnumerable&lt;SistemaReportesWeb.Models.PeticionServicio&gt;</w:t>
      </w:r>
    </w:p>
    <w:p w:rsidR="00B15236" w:rsidRPr="00B15236" w:rsidRDefault="00B15236" w:rsidP="00B15236">
      <w:pPr>
        <w:spacing w:before="100" w:beforeAutospacing="1" w:after="100" w:afterAutospacing="1" w:line="240" w:lineRule="auto"/>
        <w:outlineLvl w:val="1"/>
        <w:rPr>
          <w:rFonts w:ascii="Times New Roman" w:eastAsia="Times New Roman" w:hAnsi="Times New Roman" w:cs="Times New Roman"/>
          <w:b/>
          <w:bCs/>
          <w:sz w:val="36"/>
          <w:szCs w:val="36"/>
          <w:lang w:eastAsia="es-VE"/>
        </w:rPr>
      </w:pPr>
      <w:r w:rsidRPr="00B15236">
        <w:rPr>
          <w:rFonts w:ascii="Times New Roman" w:eastAsia="Times New Roman" w:hAnsi="Times New Roman" w:cs="Times New Roman"/>
          <w:b/>
          <w:bCs/>
          <w:sz w:val="36"/>
          <w:szCs w:val="36"/>
          <w:lang w:eastAsia="es-VE"/>
        </w:rPr>
        <w:t xml:space="preserve">Peticiones de Servicio @Model.Count()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 FILTROS RÁPIDOS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 class="row mb-3"&gt;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class="col-md-12"&gt;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 py-2"&gt;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class="row"&gt;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 id="filtroLocalidad" class="form-select form-select-sm"&gt;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value=""&gt;Todas las localidades&lt;/option&gt;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@foreach (var loc in ViewBag.TodasLocalidades)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value="@loc.Id"&gt;@loc.Nombre&lt;/option&gt;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 id="filtroCategoria" class="form-select form-select-sm"&gt;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value=""&gt;Todas las categorías&lt;/option&gt;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@foreach (var cat in ViewBag.TodasCategorias)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&lt;option value="@cat.Id"&gt;@cat.NombreCategoria&lt;/option&gt;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 id="filtroEstado" class="form-select form-select-sm"&gt;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value=""&gt;Todos los estados&lt;/option&gt;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value="PENDIENTE"&gt;Pendientes&lt;/option&gt;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value="EN_PROCESO"&gt;En Proceso&lt;/option&gt;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value="COMPLETADO"&gt;Completados&lt;/option&gt;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&lt;button class="btn btn-sm btn-primary w-100" onclick="aplicarFiltros()"&gt;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fa-filter"&gt;&lt;/i&gt; Filtrar</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&lt;/button&gt;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 TABLA MEJORADA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 class="table-responsive"&gt;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&lt;table class="table table-hover table-striped" id="tablaPeticiones"&gt;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&lt;thead class="table-dark"&gt;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&lt;th&gt;ID&lt;/th&gt;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&lt;th&gt;Solicitante&lt;/th&gt;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&lt;th&gt;Localidad&lt;/th&gt;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&lt;th&gt;Categoría&lt;/th&gt;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&lt;th&gt;Servicio&lt;/th&gt;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&lt;th&gt;Prioridad&lt;/th&gt;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&lt;th&gt;Fecha&lt;/th&gt;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&lt;th&gt;Estado&lt;/th&gt;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&lt;th&gt;Técnico&lt;/th&gt;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&lt;th&gt;Acciones&lt;/th&gt;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&lt;/thead&gt;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@foreach (var peticion in Model)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&lt;tr data-localidad="@peticion.LocalidadId"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data-categoria="@peticion.CategoriaId"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data-estado="@peticion.Estado"&gt;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&lt;td&gt;&lt;strong&gt;#@peticion.Id&lt;/strong&gt;&lt;/td&gt;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SOLICITANTE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class="d-flex align-items-center"&gt;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&lt;div class="avatar-circle bg-primary text-white me-2"&gt;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@peticion.UsuarioSolicitante?.NombreCompleto?.Substring(0,1)</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class="fw-bold"&gt;@peticion.UsuarioSolicitante?.NombreCompleto&lt;/div&gt;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 class="text-muted"&gt;@peticion.UsuarioSolicitante?.Departamento&lt;/small&gt;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LOCALIDAD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bg-info"&gt;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fa-map-marker-alt me-1"&gt;&lt;/i&gt;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@peticion.Localidad?.Nombre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&lt;br&gt;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 class="text-muted"&gt;@peticion.Localidad?.Codigo&lt;/small&gt;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CATEGORÍA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bg-secondary"&gt;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@peticion.Categoria?.NombreCategoria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SERVICIO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class="fw-bold"&gt;@peticion.Titulo&lt;/div&gt;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 class="text-muted"&gt;@peticion.CriterioReparacion?.Descripcion&lt;/small&gt;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PRIORIDAD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(peticion.Prioridad == "ALTA")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bg-danger"&gt;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fa-exclamation-circle"&gt;&lt;/i&gt; ALTA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 if (peticion.Prioridad == "MEDIA")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bg-warning"&gt;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fa-clock"&gt;&lt;/i&gt; MEDIA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bg-success"&gt;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&lt;i class="fas fa-check-circle"&gt;&lt;/i&gt; BAJA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FECHA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&lt;div&gt;@peticion.FechaSolicitud.ToString("dd/MM/yyyy")&lt;/div&gt;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 class="text-muted"&gt;@peticion.FechaSolicitud.ToString("hh:mm tt")&lt;/small&gt;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ESTADO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(peticion.Estado == "PENDIENTE")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bg-warning"&gt;PENDIENTE&lt;/span&gt;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 if (peticion.Estado == "EN_PROCESO")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bg-primary"&gt;EN PROCESO&lt;/span&gt;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 if (peticion.Estado == "COMPLETADO")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bg-success"&gt;COMPLETADO&lt;/span&gt;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TÉCNICO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(peticion.TecnicoAsignado != null)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class="d-flex align-items-center"&gt;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class="avatar-circle bg-success text-white me-2"&gt;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@peticion.TecnicoAsignado.NombreCompleto?.Substring(0,1)</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class="fw-bold"&gt;@peticion.TecnicoAsignado.NombreCompleto&lt;/div&gt;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 class="text-muted"&gt;@peticion.TecnicoAsignado.AreaTecnica&lt;/small&gt;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bg-secondary"&gt;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fa-user-clock"&gt;&lt;/i&gt; Sin asignar</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ACCIONES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class="btn-group btn-group-sm"&gt;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 href="@Url.Action("Detalles", new { id = peticion.Id })"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class="btn btn-info" title="Ver detalles"&gt;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fa-eye"&gt;&lt;/i&gt;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(User.IsInRole("TECNICO") &amp;&amp; peticion.Estado == "PENDIENTE")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 href="@Url.Action("TomarPeticion", "Tecnico", new { id = peticion.Id })"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class="btn btn-success" title="Tomar petición"&gt;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fa-hand-paper"&gt;&lt;/i&gt;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(peticion.UsuarioSolicitanteId == usuarioId || User.IsInRole("ADMIN"))</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 href="@Url.Action("Editar", new { id = peticion.Id })"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class="btn btn-warning" title="Editar"&gt;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fa-edit"&gt;&lt;/i&gt;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&lt;/table&gt;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@section Scripts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&lt;script&gt; // FILTRADO DINÁMICO function aplicarFiltros() { var filtroLocalidad = $('#filtroLocalidad').val(); var filtroCategoria = $('#filtroCategoria').val(); var filtroEstado = $('#filtroEstado').val(); $('#tablaPeticiones tbody tr').each(function() { var show = true; var $row = $(this); if (filtroLocalidad &amp;&amp; $row.data('localidad') != filtroLocalidad) { show = false; } if (filtroCategoria &amp;&amp; $row.data('categoria') != filtroCategoria) { show = false; } if (filtroEstado &amp;&amp; $row.data('estado') != filtroEstado) { show = false; } $row.toggle(show); }); } // ESTILOS PARA AVATARES $(document).ready(function() { $('.avatar-circle').each(function() { var texto = $(this).text(); var colores = ['bg-primary', 'bg-success', 'bg-danger', 'bg-warning', 'bg-info']; var color = colores[texto.charCodeAt(0) % colores.length]; $(this).addClass(color); }); }); &lt;/script&gt; &lt;style&gt; .avatar-circle { width: 36px; height: 36px; border-radius: 50%; display: flex; align-items: center; justify-content: center; font-weight: bold; } &lt;/style&gt;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MODIFICAR EL CONTROLADOR PARA CARGAR DATOS EXTRA: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public async Task Index() { // ... código existente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AGREGAR ESTO para los filtros: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ViewBag.TodasLocalidades = await _context.Localidades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.Where(l =&gt; l.Activo)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.OrderBy(l =&gt; l.Nombre)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.ToListAsync();</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ViewBag.TodasCategorias = await _context.CategoriasActividades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.Where(c =&gt; c.Activo)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.OrderBy(c =&gt; c.NombreCategoria)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.ToListAsync();</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return View(peticiones);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 RESUMEN DE MEJORAS:</w:t>
      </w:r>
    </w:p>
    <w:p w:rsidR="00B15236" w:rsidRPr="00B15236" w:rsidRDefault="00B15236" w:rsidP="00B15236">
      <w:pPr>
        <w:numPr>
          <w:ilvl w:val="0"/>
          <w:numId w:val="3"/>
        </w:num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USUARIOS MULTI-ROL: ✅ Técnicos pueden crear peticiones urgentes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Selector de rol al iniciar sesión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Flexibilidad operativa</w:t>
      </w:r>
    </w:p>
    <w:p w:rsidR="00B15236" w:rsidRPr="00B15236" w:rsidRDefault="00B15236" w:rsidP="00B15236">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DASHBOARD MEJORADO: ✅ Solicitante visible (nombre, departamento, avatar)</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Localidad destacada (nombre y código)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Filtros dinámicos (localidad, categoría, estado)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Información completa en una vista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Diseño profesional con badges y colores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¿CUÁL IMPLEMENTAMOS PRIMERO? Recomiendo: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Primero el Dashboard mejorado (es más urgente para el hospital grande)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Luego los usuarios multi-rol (para la flexibilidad operativa)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¿Quieres que te dé los archivos COMPLETOS ya modificados?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¡Excelentes ideas para mejorar el sistema! El hospital grande necesita esa trazabilidad.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el cambio que se acaba de hacer solo incidio en programacion o tambien en la BD? ¡EXCELENTE PREGUNTA! 👏 Los cambios SOLO son de programación, NO requieren modificar la BD. Vamos a desglosarlo: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ANÁLISIS DE CAMBIOS: 🔵 1. DASHBOARD MEJORADO (SOLO PROGRAMACIÓN):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NO toca BD, solo usa datos que YA EXISTEN: ViewBag.TodasLocalidades = await _context.Localidades.ToListAsync(); ViewBag.TodasCategorias = await _context.CategoriasActividades.ToListAsync(); ✅ IMPACTO: Cero en BD. Solo optimiza la vista con información que YA tienes.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2. USUARIOS MULTI-ROL (PEQUEÑO CAMBIO EN BD OPCIÓN A):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OPCIÓN A: Modificar tabla (SI quieres guardar múltiples roles) ALTER TABLE usuarios ADD COLUMN roles VARCHAR(100) DEFAULT 'SOLICITANTE';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OPCIÓN B: Sin modificar BD (usar lógica programática) -- Mantener rol actual y agregar lógica en código 🎯 RECOMENDACIÓN: IMPLEMENTACIÓN POR FASES FASE 1: DASHBOARD MEJORADO (HOY - 15 minutos) NO toca BD, solo archivos: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Views/Peticiones/Index.cshtml ← Vista mejorada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Controllers/PeticionesController.cs ← Agregar ViewBags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Beneficio inmediato: El hospital ve quién creó cada petición y de dónde viene.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FASE 2: USUARIOS MULTI-ROL (MAÑANA - análisis) Podemos hacerlo de dos formas: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Opción A: Sin modificar BD (recomendado para empezar)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En AuthController - Lógica temporal if (usuario.Rol == "TECNICO") { // Técnicos PUEDEN crear peticiones sin cambiar su rol en BD // Solo mostramos opción extra en interfaz } Opción B: Modificar BD (más robusto)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Download -- Agregar columna para múltiples roles ALTER TABLE usuarios ADD COLUMN roles VARCHAR(100) NULL, ADD COLUMN rol_actual VARCHAR(20) NULL;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Actualizar usuarios existentes UPDATE usuarios SET roles = rol WHERE rol IN ('TECNICO', 'SOLICITANTE'); UPDATE usuarios SET rol_actual = rol; 🚀 PLAN DE ACCIÓN INMEDIATO (HOY): IMPLEMENTA SOLO EL DASHBOARD MEJORADO: PASO 1: Te paso el Index.cshtml completo con la vista mejorada PASO 2: Modificas 2-3 líneas en el controlador PASO 3: Pruebas y ves resultados inmediatos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VENTAJAS: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Cero riesgo en BD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Resultados inmediatos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Hospital contento con mejor visibilidad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Base para futuras mejoras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TABLA COMPARATIVA: Mejora ¿Modifica BD? Tiempo Riesgo Beneficio Dashboard mejorado ❌ NO 15 min Bajo Alto (trazabilidad) Usuarios multi-rol ⚠️ Opcional 30-60 min Medio Medio (flexibilidad) 🎯 MI RECOMENDACIÓN: Comienza con el Dashboard mejorado HOY porque: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Resuelve tu necesidad inmediata (saber quién/origen de peticiones)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No toca BD (cero riesgo)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Puedes probarlo YA y ver resultados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Ganas confianza antes de cambios más complejos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¿Quieres que te envíe el código COMPLETO del Dashboard mejorado para implementar HOY?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Luego mañana analizamos lo de multi-rol con calma.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OPCIÓN A: Modificar tabla (SI quieres guardar múltiples roles) ALTER TABLE usuarios ADD COLUMN roles VARCHAR(100) DEFAULT 'SOLICITANTE';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 OPCIÓN B: Sin modificar BD (usar lógica programática) -- Mantener rol actual y agregar lógica en código , solo que no todos son tecnicos, ni todos son solicitantes, creo que el doble rol sera para 2 o quizas 3 tecnicos por localidad. y en la ventana de tecnicos apareceran esos dashboard para que los tecnicos vean donde se genero la solicitud? ¡ENTIENDO PERFECTAMENTE! 🎯 Tienes razón: no todos son técnicos, ni todos son </w:t>
      </w:r>
      <w:r w:rsidRPr="00B15236">
        <w:rPr>
          <w:rFonts w:ascii="Times New Roman" w:eastAsia="Times New Roman" w:hAnsi="Times New Roman" w:cs="Times New Roman"/>
          <w:sz w:val="24"/>
          <w:szCs w:val="24"/>
          <w:lang w:eastAsia="es-VE"/>
        </w:rPr>
        <w:lastRenderedPageBreak/>
        <w:t>solicitantes. Solo 2-3 técnicos por localidad necesitarán doble rol para crear peticiones urgentes.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Y SÍ, en el Dashboard de técnicos aparecerá la información de quién/origen de cada solicitud.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ANÁLISIS DE ESCENARIO REAL: text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HOSPITAL GRANDE ├── Localidad Norte │ ├── Técnico Juan (SOLO técnico) → Ve dashboard técnico │ ├── Técnico María (TÉCNICO + SOLICITANTE) → Puede crear peticiones urgentes │ └── 50 solicitantes normales (SOLO solicitante) ├── Localidad Sur │ ├── Técnico Pedro (TÉCNICO + SOLICITANTE) │ └── 30 solicitantes normales └── etc. 🚀 SOLUCIÓN ÓPTIMA PARA TU CASO: OPCIÓN RECOMENDADA: Tabla usuario_roles (M:N)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-- 1. Crear tabla de roles disponibles CREATE TABLE roles ( id INT PRIMARY KEY AUTO_INCREMENT, nombre VARCHAR(50) UNIQUE, -- 'TECNICO', 'SOLICITANTE', 'ADMIN' descripcion VARCHAR(255)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-- 2. Crear tabla intermedia usuario_roles (M:N) CREATE TABLE usuario_roles ( usuario_id INT, rol_id INT, PRIMARY KEY (usuario_id, rol_id), FOREIGN KEY (usuario_id) REFERENCES usuarios(id), FOREIGN KEY (rol_id) REFERENCES roles(id)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-- 3. Insertar roles base INSERT INTO roles (nombre, descripcion) VALUES ('SOLICITANTE', 'Puede crear peticiones'), ('TECNICO', 'Puede atender peticiones'), ('COORDINADOR', 'Coordina técnicos'), ('ADMIN', 'Administrador del sistema');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-- 4. Asignar roles a usuarios específicos -- Ej: Técnico María (id: 15) tendrá ambos roles INSERT INTO usuario_roles (usuario_id, rol_id) VALUES (15, 1), -- SOLICITANTE (15, 2); -- TECNICO VENTAJAS DE ESTA ESTRUCTURA: ✅ Flexible: Un usuario puede tener 1, 2 o más roles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Escalable: Agregas nuevos roles sin modificar tablas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Mantenible: Sabes exactamente quién tiene qué permisos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Seguro: Roles claramente definidos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DASHBOARD PARA TÉCNICOS (CON INFORMACIÓN COMPLETA): Vista Tecnico/Dashboard.cshtml: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w:t>
      </w:r>
    </w:p>
    <w:p w:rsidR="00B15236" w:rsidRPr="00B15236" w:rsidRDefault="00B15236" w:rsidP="00B15236">
      <w:pPr>
        <w:spacing w:before="100" w:beforeAutospacing="1" w:after="100" w:afterAutospacing="1" w:line="240" w:lineRule="auto"/>
        <w:outlineLvl w:val="1"/>
        <w:rPr>
          <w:rFonts w:ascii="Times New Roman" w:eastAsia="Times New Roman" w:hAnsi="Times New Roman" w:cs="Times New Roman"/>
          <w:b/>
          <w:bCs/>
          <w:sz w:val="36"/>
          <w:szCs w:val="36"/>
          <w:lang w:eastAsia="es-VE"/>
        </w:rPr>
      </w:pPr>
      <w:r w:rsidRPr="00B15236">
        <w:rPr>
          <w:rFonts w:ascii="Times New Roman" w:eastAsia="Times New Roman" w:hAnsi="Times New Roman" w:cs="Times New Roman"/>
          <w:b/>
          <w:bCs/>
          <w:sz w:val="36"/>
          <w:szCs w:val="36"/>
          <w:lang w:eastAsia="es-VE"/>
        </w:rPr>
        <w:t>📊 Dashboard Técnico - @User.Identity.Name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 RESUMEN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 class="row mb-4"&gt;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 bg-primary text-white"&gt;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&lt;h5&gt;&lt;i class="fas fa-clock"&gt;&lt;/i&gt; Pendientes&lt;/h5&gt;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&lt;h3&gt;@Model.Count(p =&gt; p.Estado == "PENDIENTE")&lt;/h3&gt;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 bg-warning"&gt;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&lt;h5&gt;&lt;i class="fas fa-tools"&gt;&lt;/i&gt; En Proceso&lt;/h5&gt;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&lt;h3&gt;@Model.Count(p =&gt; p.Estado == "EN_PROCESO")&lt;/h3&gt;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 bg-success text-white"&gt;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&lt;h5&gt;&lt;i class="fas fa-check-circle"&gt;&lt;/i&gt; Completados&lt;/h5&gt;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&lt;h3&gt;@Model.Count(p =&gt; p.Estado == "COMPLETADO")&lt;/h3&gt;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BOTÓN PARA CREAR PETICIÓN (si tiene doble rol)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(User.HasClaim("Rol", "SOLICITANTE"))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 href="@Url.Action("Crear", "Peticiones")" class="btn btn-danger btn-lg h-100 w-100"&gt;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fa-plus-circle"&gt;&lt;/i&gt;&lt;br&gt;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Crear Petición Urgente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 TABLA DE PETICIONES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 class="card"&gt;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class="card-header"&gt;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&lt;h5&gt;📋 Peticiones Activas&lt;/h5&gt;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&lt;table class="table"&gt;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&lt;thead&gt;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&lt;th&gt;ID&lt;/th&gt;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&lt;th&gt;Origen (Solicitante)&lt;/th&gt;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&lt;th&gt;Localidad&lt;/th&gt;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&lt;th&gt;Categoría&lt;/th&gt;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&lt;th&gt;Prioridad&lt;/th&gt;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&lt;th&gt;Estado&lt;/th&gt;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&lt;th&gt;Fecha&lt;/th&gt;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&lt;th&gt;Acciones&lt;/th&gt;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&lt;/thead&gt;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@foreach (var p in Model)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&lt;td&gt;#@p.Id&lt;/td&gt;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&lt;strong&gt;@p.UsuarioSolicitante?.NombreCompleto&lt;/strong&gt;&lt;br&gt;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 class="text-muted"&gt;@p.UsuarioSolicitante?.Departamento&lt;/small&gt;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 class="badge bg-info"&gt;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fa-map-marker-alt"&gt;&lt;/i&gt;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@p.Localidad?.Nombre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&lt;/span&gt;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&lt;td&gt;@p.Categoria?.NombreCategoria&lt;/td&gt;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(p.Prioridad == "ALTA")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&lt;span class="badge bg-danger"&gt;ALTA&lt;/span&gt;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 if (p.Prioridad == "MEDIA")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&lt;span class="badge bg-warning"&gt;MEDIA&lt;/span&gt;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&lt;span class="badge bg-success"&gt;BAJA&lt;/span&gt;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(p.Estado == "PENDIENTE")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&lt;span class="badge bg-warning"&gt;PENDIENTE&lt;/span&gt;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else if (p.Estado == "EN_PROCESO")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&lt;span class="badge bg-primary"&gt;EN PROCESO&lt;/span&gt;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&lt;td&gt;@p.FechaSolicitud.ToString("dd/MM/yyyy HH:mm")&lt;/td&gt;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 href="@Url.Action("TomarPeticion", new { id = p.Id })"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class="btn btn-sm btn-success"&gt;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fa-hand-paper"&gt;&lt;/i&gt; Tomar</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&lt;/a&gt;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&lt;/tr&gt;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&lt;/table&gt;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 MAPA VISUAL DE LOCALIDADES (opcional)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 class="card mt-4"&gt;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class="card-header"&gt;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&lt;h5&gt;🗺️ Distribución por Localidad&lt;/h5&gt;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class="row"&gt;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@foreach (var loc in ViewBag.LocalidadesConPeticiones)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class="col-md-4 mb-3"&gt;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class="card-body"&gt;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&lt;h6&gt;@loc.Nombre&lt;/h6&gt;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class="progress"&gt;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class="progress-bar bg-warning" style="width: @(loc.Porcentaje)%"&gt;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@loc.Pendientes pendientes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 class="text-muted"&gt;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Total: @loc.TotalPeticiones |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Técnicos: @loc.NumTecnicos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&lt;/small&gt;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 PLAN DE IMPLEMENTACIÓN POR FASES: FASE 1 (HOY): Dashboard mejorado para técnicos Modificar TecnicoController.cs y Dashboard.cshtml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NO toca BD - Solo mejora visualización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Técnicos ven origen y localidad de cada petición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FASE 2 (MAÑANA): Sistema de roles M:N Crear tablas roles y usuario_roles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Asignar doble rol a 2-3 técnicos por localidad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Implementar selector de rol al login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FASE 3 (OPCIONAL): Mapa visual de carga Gráficos de distribución por localidad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Alertas de carga de trabajo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¿QUÉ IMPLEMENTAMOS PRIMERO? Te recomiendo FASE 1 (Dashboard mejorado) porque: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Resuelve tu necesidad inmediata de visibilidad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Cero cambios en BD (sin riesgo)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Prepara el terreno para roles M:N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Los técnicos lo agradecerán desde hoy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¿Quieres que te envíe el código completo del Dashboard mejorado para técnicos?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Así los técnicos ya ven toda la información mientras preparamos el sistema de roles.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esta tabla Tabla usuario_roles (M:N) no la tengo en la BD, esto ocasionara un cambio muy complejo en la programacion? o queda casi igual ¡NO será complejo! 🎯 De hecho, podemos empezar SIN crear esa tabla y con mínimos cambios en programación.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OPCIÓN MÁS SENCILLA (recomendada para empezar): USAR EL CAMPO rol EXISTENTE + LÓGICA PROGRAMÁTICA</w:t>
      </w:r>
    </w:p>
    <w:p w:rsidR="00B15236" w:rsidRPr="00B15236" w:rsidRDefault="00B15236" w:rsidP="00B15236">
      <w:pPr>
        <w:numPr>
          <w:ilvl w:val="0"/>
          <w:numId w:val="5"/>
        </w:num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Mantener la tabla usuarios como está:</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Tu tabla YA tiene: -- id, username, password, rol, activo, etc. -- rol = 'TECNICO' o 'SOLICITANTE' o 'ADMIN' 2. Lógica en código para doble rol TEMPORAL: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En AuthController - Cuando un técnico inicia sesión if (usuario.Rol == "TECNICO") { // Verificar si ESTE técnico en particular necesita doble rol var tecnicosConDobleRol = new List { 15, 22, 37 }; // IDs de técnicos específicos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if (tecnicosConDobleRol.Contains(usuario.Id))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Este técnico puede actuar como solicitante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HttpContext.Session.SetString("PuedeCrearPeticiones",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3. Dashboard inteligente que detecta capacidades: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@if (Context.Session.GetString("PuedeCrearPeticiones") == "true") {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b/>
          <w:bCs/>
          <w:sz w:val="24"/>
          <w:szCs w:val="24"/>
          <w:lang w:eastAsia="es-VE"/>
        </w:rPr>
        <w:t>Modo Técnico-Solicitante:</w:t>
      </w:r>
      <w:r w:rsidRPr="00B15236">
        <w:rPr>
          <w:rFonts w:ascii="Times New Roman" w:eastAsia="Times New Roman" w:hAnsi="Times New Roman" w:cs="Times New Roman"/>
          <w:sz w:val="24"/>
          <w:szCs w:val="24"/>
          <w:lang w:eastAsia="es-VE"/>
        </w:rPr>
        <w:t xml:space="preserve"> Puedes crear peticiones urgentes. &lt;a href="@Url.Action("Crear", "Peticiones")" class="btn btn-sm btn-danger ms-2"&gt; Crear Petición Urgente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 COMPARATIVO DE COMPLEJIDAD: Enfoque Cambios BD Cambios Código Mantenimiento Tabla usuario_roles (M:N) ALTO (nueva tabla) ALTO Complejo Campo adicional roles MEDIO (ALTER TABLE) MEDIO Moderado Lógica programática (recomendado) CERO 🎯 BAJO Sencillo 🚀 PLAN SENCILLO DE 3 PASOS: PASO 1: Identificar técnicos con doble rol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Solo necesitas saber los IDs: SELECT id, nombre_completo, localidad_id FROM usuarios WHERE rol = 'TECNICO' AND activo = 1; -- Ejemplo: IDs 15, 22, 37 (2-3 por localidad) PASO 2: Modificar mínimamente el LoginController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Lista de IDs que pueden tener doble rol private readonly List _tecnicosDobleRol = new() { 15, 22, 37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En el método Login: if (usuario.Rol == "TECNICO" &amp;&amp; _tecnicosDobleRol.Contains(usuario.Id)) { HttpContext.Session.SetString("PuedeCrearPeticiones", "true"); HttpContext.Session.SetString("RolPrincipal", "TECNICO"); HttpContext.Session.SetString("RolSecundario", "SOLICITANTE"); } PASO 3: Adaptar vistas existentes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@if (User.IsInRole("TECNICO") &amp;&amp; Context.Session.GetString("PuedeCrearPeticiones") == "true") {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Symbol" w:cs="Times New Roman"/>
          <w:sz w:val="24"/>
          <w:szCs w:val="24"/>
          <w:lang w:eastAsia="es-VE"/>
        </w:rPr>
        <w:lastRenderedPageBreak/>
        <w:t></w:t>
      </w:r>
      <w:r w:rsidRPr="00B15236">
        <w:rPr>
          <w:rFonts w:ascii="Times New Roman" w:eastAsia="Times New Roman" w:hAnsi="Times New Roman" w:cs="Times New Roman"/>
          <w:sz w:val="24"/>
          <w:szCs w:val="24"/>
          <w:lang w:eastAsia="es-VE"/>
        </w:rPr>
        <w:t xml:space="preserve">  &lt;a class="nav-link text-danger" href="@Url.Action("Crear", "Peticiones")"&gt; Petición Urgente } 🎯 VENTAJAS DE ESTE ENFOQUE SENCILLO: ✅ CERO cambios en BD - No tocas estructura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Mínimo código nuevo - Solo lista de IDs + sesión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Fácil de mantener - Cambias IDs en una lista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Reversible - Si no funciona, borras pocas líneas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Escalable - Luego pasas a tabla usuario_roles si necesitas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¿QUÉ CAMBIOS REALES NECESITAS? Archivo a modificar:</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Controllers/AuthController.cs → Agregar lista de IDs + lógica sesión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Views/Shared/_Layout.cshtml → Botón "Petición Urgente"</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Views/Tecnico/Dashboard.cshtml → Mensaje informativo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Líneas de código aprox: 20-30 líneas en total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CÓDIGO COMPLETO LISTO PARA COPIAR: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En AuthController.cs - AGREGAR al final del método Login private bool EsTecnicoConDobleRol(int usuarioId) { // Solo estos IDs específicos pueden crear peticiones var idsTecnicosDobleRol = new List { 15, 22, 37 }; // CAMBIA ESTOS IDs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return idsTecnicosDobleRol.Contains(usuarioId);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En el método Login, después de validar credenciales: if (usuario.Rol == "TECNICO" &amp;&amp; EsTecnicoConDobleRol(usuario.Id)) { HttpContext.Session.SetString("PuedeCrearPeticiones", "true"); TempData["Info"] = "Modo Técnico-Solicitante: Puedes crear peticiones urgentes."; }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@if (Context.Session.GetString("PuedeCrearPeticiones") == "true") {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Symbol" w:cs="Times New Roman"/>
          <w:sz w:val="24"/>
          <w:szCs w:val="24"/>
          <w:lang w:eastAsia="es-VE"/>
        </w:rPr>
        <w:lastRenderedPageBreak/>
        <w:t></w:t>
      </w:r>
      <w:r w:rsidRPr="00B15236">
        <w:rPr>
          <w:rFonts w:ascii="Times New Roman" w:eastAsia="Times New Roman" w:hAnsi="Times New Roman" w:cs="Times New Roman"/>
          <w:sz w:val="24"/>
          <w:szCs w:val="24"/>
          <w:lang w:eastAsia="es-VE"/>
        </w:rPr>
        <w:t xml:space="preserve">  &lt;a class="nav-link text-danger fw-bold" href="@Url.Action("Crear", "Peticiones")"&gt; Petición Urgente } 🎯 CONCLUSIÓN: No necesitas la tabla usuario_roles todavía. Comienza con solución sencilla: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Lista de IDs en código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Bandera en sesión PuedeCrearPeticiones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Botón condicional en navbar</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¿Quieres que te envíe los 3 archivos ya modificados?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¡Así pruebas HOY mismo con los 2-3 técnicos que necesitan doble rol!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pudiera ser estos roles, admin(acceso total), solicitante(hace y consulta solo peticiones), tecnico(atiende peticiones y cierra peticiones), hibrido(tecnico y solicitante), coord(coordinador) y las que tu me sugieras, los tecnicos que abran con su autenticacion de tecnico solo pueden ver peticiones y atenderlas y si atiende una peticion no creada debe solicitar al solicitante que la cree para que pueda crear el reporte a partir de las peticiones es lo mas logico , sino debe indicarle a un usuario con rol hibrido que le cree la solicitud para que haga el reporte, loq ue se quiere evitar es informacion falsa pues un tecnico puede crear casos inexistentes, las peticiones deberian tener datos importantes agregados al registro de la peticion como donde se originó y quien la origino, que se pudiera hacer en la programacion que el sistema tome automaticamente el nombre del usuario y su departamento, si en dado caso la peticion la hace un usuario de rol hibrido hay que agregarle un boton que señale que No es el origen (sino un reporte) para que el usuario hibrido al escoger ese boton el sistema le de la opcion de colocar el departamento y el usuario que solicito esa peticion, si entiendes? ¡EXCELENTE ANÁLISIS! 🎯 Entiendo PERFECTAMENTE la lógica de negocio. Esto es CRÍTICO para evitar fraudes y mantener trazabilidad real.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ESTRUCTURA DE ROLES PROPUESTA: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Roles en tabla 'roles' INSERT INTO roles (nombre, descripcion, nivel) VALUES ('ADMIN', 'Acceso total al sistema', 100), ('COORDINADOR', 'Coordina técnicos y supervisa', 80), ('HIBRIDO', 'Técnico que PUEDE crear peticiones verificadas', 60), ('TECNICO', 'Atiende peticiones existentes (NO crea)', 40), ('SOLICITANTE', 'Crea y consulta sus peticiones', 20); 🚀 FLUJO CORRECTO DE TRABAJO: text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Download ┌─────────────────────────────────────────────────────┐ │ FLUJO ANTIFRAUDE │ </w:t>
      </w:r>
      <w:r w:rsidRPr="00B15236">
        <w:rPr>
          <w:rFonts w:ascii="Times New Roman" w:eastAsia="Times New Roman" w:hAnsi="Times New Roman" w:cs="Times New Roman"/>
          <w:sz w:val="24"/>
          <w:szCs w:val="24"/>
          <w:lang w:eastAsia="es-VE"/>
        </w:rPr>
        <w:lastRenderedPageBreak/>
        <w:t>├─────────────────────────────────────────────────────┤ │ 1. SOLICITANTE normal → Crea petición (origen real) │ │ ↓ │ │ 2. TÉCNICO → Atiende petición EXISTENTE │ │ ↓ │ │ 3. Crea reporte desde petición VERIFICADA │ │ │ │ ─────────────────────────────────────────────────── │ │ CASO ESPECIAL │ │ │ │ 4. Si caso URGENTE por teléfono: │ │ a) TÉCNICO → Pide a SOLICITANTE que cree │ │ b) O busca USUARIO HÍBRIDO cercano │ │ │ │ 5. USUARIO HÍBRIDO → Crea con botón "NO SOY ORIGEN" │ │ ↓ │ │ 6. Sistema PIDE: departamento + solicitante real │ │ ↓ │ │ 7. Registra ORIGEN VERIFICADO en petición │ └─────────────────────────────────────────────────────┘ 🔧 IMPLEMENTACIÓN TÉCNICA:</w:t>
      </w:r>
    </w:p>
    <w:p w:rsidR="00B15236" w:rsidRPr="00B15236" w:rsidRDefault="00B15236" w:rsidP="00B15236">
      <w:pPr>
        <w:numPr>
          <w:ilvl w:val="0"/>
          <w:numId w:val="6"/>
        </w:num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MEJORAR MODELO PeticionServicio.cs: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public class PeticionServicio { // ... campos existentes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 NUEVOS CAMPOS PARA TRAZABILIDAD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[Column("origen_verificado")]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bool OrigenVerificado { get; set; } =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[Column("usuario_origen_real_id")]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int? UsuarioOrigenRealId { get; set;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[Column("departamento_origen")]</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string? DepartamentoOrigen { get; set;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[Column("es_urgente_telefono")]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bool EsUrgenteTelefono { get; set; } = false;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[Column("fecha_verificacion")]</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DateTime? FechaVerificacion { get; set;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[Column("verificado_por_id")]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int? VerificadoPorId { get; set;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Relaciones</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[ForeignKey("UsuarioOrigenRealId")]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virtual Usuario? UsuarioOrigenReal { get; set;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[ForeignKey("VerificadoPorId")]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virtual Usuario? VerificadoPor { get; set;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2. MODIFICAR TABLA peticiones_servicio: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Download -- Agregar campos de trazabilidad ALTER TABLE peticiones_servicio ADD COLUMN origen_verificado BOOLEAN DEFAULT TRUE, ADD COLUMN </w:t>
      </w:r>
      <w:r w:rsidRPr="00B15236">
        <w:rPr>
          <w:rFonts w:ascii="Times New Roman" w:eastAsia="Times New Roman" w:hAnsi="Times New Roman" w:cs="Times New Roman"/>
          <w:sz w:val="24"/>
          <w:szCs w:val="24"/>
          <w:lang w:eastAsia="es-VE"/>
        </w:rPr>
        <w:lastRenderedPageBreak/>
        <w:t>usuario_origen_real_id INT NULL, ADD COLUMN departamento_origen VARCHAR(100) NULL, ADD COLUMN es_urgente_telefono BOOLEAN DEFAULT FALSE, ADD COLUMN fecha_verificacion DATETIME NULL, ADD COLUMN verificado_por_id INT NULL, ADD FOREIGN KEY (usuario_origen_real_id) REFERENCES usuarios(id), ADD FOREIGN KEY (verificado_por_id) REFERENCES usuarios(id); 3. FORMULARIO INTELIGENTE PARA HÍBRIDOS (Crear.cshtml):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Run @if (User.IsInRole("HIBRIDO")) {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20.25pt;height:18pt" o:ole="">
            <v:imagedata r:id="rId6" o:title=""/>
          </v:shape>
          <w:control r:id="rId7" w:name="DefaultOcxName" w:shapeid="_x0000_i1030"/>
        </w:object>
      </w:r>
      <w:r w:rsidRPr="00B15236">
        <w:rPr>
          <w:rFonts w:ascii="Times New Roman" w:eastAsia="Times New Roman" w:hAnsi="Times New Roman" w:cs="Times New Roman"/>
          <w:sz w:val="24"/>
          <w:szCs w:val="24"/>
          <w:lang w:eastAsia="es-VE"/>
        </w:rPr>
        <w:t xml:space="preserve">⚠️ NO soy el origen real de esta solicitud </w:t>
      </w:r>
      <w:r w:rsidRPr="00B15236">
        <w:rPr>
          <w:rFonts w:ascii="Times New Roman" w:eastAsia="Times New Roman" w:hAnsi="Times New Roman" w:cs="Times New Roman"/>
          <w:sz w:val="20"/>
          <w:szCs w:val="20"/>
          <w:lang w:eastAsia="es-VE"/>
        </w:rPr>
        <w:t>(Caso urgente por teléfono)</w:t>
      </w:r>
      <w:r w:rsidRPr="00B15236">
        <w:rPr>
          <w:rFonts w:ascii="Times New Roman" w:eastAsia="Times New Roman" w:hAnsi="Times New Roman" w:cs="Times New Roman"/>
          <w:sz w:val="24"/>
          <w:szCs w:val="24"/>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CAMPOS OCULTOS PARA VERIFICACIÓN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id="camposVerificacion" class="mt-3" style="display: none;"&gt;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class="row"&gt;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class="col-md-6"&gt;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&lt;label class="form-label"&gt;Departamento Real *&lt;/label&gt;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 id="departamentoOrigen" class="form-select"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asp-items="@ViewBag.Departamentos"&gt;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value=""&gt;Seleccionar departamento&lt;/option&gt;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&lt;input type="hidden" asp-for="DepartamentoOrigen"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id="departamentoOrigenHidden"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class="col-md-6"&gt;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&lt;label class="form-label"&gt;Solicitante Real *&lt;/label&gt;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 id="usuarioOrigenReal" class="form-select"&gt;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value=""&gt;Seleccionar solicitante&lt;/option&gt;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 Se llena por AJAX según departamento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&lt;input type="hidden" asp-for="UsuarioOrigenRealId"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id="usuarioOrigenRealHidden" /&gt;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class="mt-2"&gt;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class="form-check"&gt;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&lt;input class="form-check-input" type="checkbox"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id="esUrgenteTelefono" asp-for="EsUrgenteTelefono"&gt;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&lt;label class="form-check-label" for="esUrgenteTelefono"&gt;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Caso reportado por teléfono (urgente)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&lt;/label&gt;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@section Scripts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xml:space="preserve">&lt;script&gt; // PARA USUARIOS HÍBRIDOS $(document).ready(function() { $('#noSoyOrigen').change(function() { if ($(this).is(':checked')) { $('#camposVerificacion').show(); $('#departamentoOrigen').prop('required', true); $('#usuarioOrigenReal').prop('required', true); } else { $('#camposVerificacion').hide(); $('#departamentoOrigen').prop('required', false); $('#usuarioOrigenReal').prop('required', false); } }); // Cargar usuarios por departamento $('#departamentoOrigen').change(function() { var depto = $(this).val(); if (depto) { $.get('/Peticiones/ObtenerSolicitantesPorDepartamento', { departamento: depto }, function(usuarios) { var select = $('#usuarioOrigenReal'); select.empty().append('Seleccionar...'); $.each(usuarios, function(i, user) { select.append('' + user.nombre + ' (' + user.cargo + ')'); }); }); } }); }); &lt;/script&gt;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4. API PARA OBTENER SOLICITANTES POR DEPARTAMENTO: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[HttpGet] public async Task ObtenerSolicitantesPorDepartamento(string departamento) { var usuarios = await _context.Usuarios .Where(u =&gt; u.Activo &amp;&amp; u.Rol == "SOLICITANTE" &amp;&amp; u.Departamento == departamento) .Select(u =&gt; new { id = u.Id, nombre = u.NombreCompleto, cargo = u.Cargo, departamento = u.Departamento }) .OrderBy(u =&gt; u.nombre) .ToListAsync();</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return Json(usuarios);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5. LOGICA EN CONTROLADOR PARA GUARDAR VERIFICACIÓN: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[HttpPost] public async Task Crear(PeticionServicio peticion, bool noSoyOrigen = false) { if (ModelState.IsValid) { // USUARIO NORMAL (SOLICITANTE) peticion.OrigenVerificado = true; peticion.UsuarioOrigenRealId = peticion.UsuarioSolicitanteId; peticion.DepartamentoOrigen = usuarioActual.Departamento;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USUARIO HÍBRIDO que NO es origen</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if (User.IsInRole("HIBRIDO") &amp;&amp; noSoyOrigen)</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peticion.OrigenVerificado = true; // Porque se verificó</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peticion.VerificadoPorId = usuarioActual.Id;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peticion.FechaVerificacion = DateTime.Now;</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peticion.EsUrgenteTelefono = peticion.EsUrgenteTelefono;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 Guardar en log de auditoría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await _context.LogsAuditoria.AddAsync(new LogAuditoria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UsuarioId = usuarioActual.Id,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Accion = "CREACION_VERIFICADA",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Detalle = $"Petición #{peticion.Id} creada por híbrido para usuario real ID: {peticion.UsuarioOrigenRealId}",</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Fecha = DateTime.Now</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lastRenderedPageBreak/>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await _context.SaveChangesAsync();</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 VISUALIZACIÓN EN DASHBOARD CON INDICADORES: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Run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@foreach (var p in Model) { #@p.Id @p.UsuarioSolicitante?.NombreCompleto @if (!p.OrigenVerificado) { NO VERIFICADO } @if (p.EsUrgenteTelefono) { TELÉFONO } @p.DepartamentoOrigen @if (p.UsuarioOrigenRealId != p.UsuarioSolicitanteId) { </w:t>
      </w:r>
      <w:r w:rsidRPr="00B15236">
        <w:rPr>
          <w:rFonts w:ascii="Times New Roman" w:eastAsia="Times New Roman" w:hAnsi="Times New Roman" w:cs="Times New Roman"/>
          <w:sz w:val="24"/>
          <w:szCs w:val="24"/>
          <w:lang w:eastAsia="es-VE"/>
        </w:rPr>
        <w:br/>
      </w:r>
      <w:r w:rsidRPr="00B15236">
        <w:rPr>
          <w:rFonts w:ascii="Times New Roman" w:eastAsia="Times New Roman" w:hAnsi="Times New Roman" w:cs="Times New Roman"/>
          <w:sz w:val="20"/>
          <w:szCs w:val="20"/>
          <w:lang w:eastAsia="es-VE"/>
        </w:rPr>
        <w:t xml:space="preserve">Verificado por: @p.VerificadoPor?.NombreCompleto </w:t>
      </w:r>
      <w:r w:rsidRPr="00B15236">
        <w:rPr>
          <w:rFonts w:ascii="Times New Roman" w:eastAsia="Times New Roman" w:hAnsi="Times New Roman" w:cs="Times New Roman"/>
          <w:sz w:val="24"/>
          <w:szCs w:val="24"/>
          <w:lang w:eastAsia="es-VE"/>
        </w:rPr>
        <w:t>} } 📋 RESUMEN DE IMPLEMENTACIÓN: FASE 1 (Crítica): ✅ Agregar campos de trazabilidad a peticiones_servicio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Formulario con botón "No soy origen" para híbridos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Auditoría automática de verificaciones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FASE 2 (Roles): ✅ Tabla roles con niveles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Usuario HIBRIDO específico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Restricciones por rol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FASE 3 (Dashboard): ✅ Indicadores visuales de verificación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Filtros por origen/verificación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Reportes de auditoría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¿POR DÓNDE COMENZAMOS? Te recomiendo FASE 1 primero porque resuelve el problema principal: evitar información falsa.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¿Quieres que te envíe los archivos completos ya modificados para FASE 1?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¡Esta implementación garantiza trazabilidad REAL en todo el hospital!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usuario tine el campo rol podemos trabajar todo desde ahi asi evitamos mas tablas o es necesaria la tabla de roles? ¡CORRECTO! 🎯 Podemos trabajar TODO con el campo rol existente y EVITAR crear más tablas. ¡Excelente observación!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ANÁLISIS: ¿NECESITAMOS TABLA roles? ✅ VENTAJAS de usar SOLO campo rol: Estructura SIMPLE - Ya existe, ya funciona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CERO cambios BD - No tocas nada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Mantenimiento fácil - Cambias roles en código, no en BD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Rendimiento - Menos joins, más rápido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DESVENTAJAS de tabla roles: Complejidad innecesaria - Overengineering</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Migraciones - Cambios en BD siempre son riesgo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Mantenimiento extra - Otra tabla que gestionar</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SOLUCIÓN ÓPTIMA: Usar ENUM en Código</w:t>
      </w:r>
    </w:p>
    <w:p w:rsidR="00B15236" w:rsidRPr="00B15236" w:rsidRDefault="00B15236" w:rsidP="00B15236">
      <w:pPr>
        <w:numPr>
          <w:ilvl w:val="0"/>
          <w:numId w:val="7"/>
        </w:num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DEFINIR ROLES EN CÓDIGO (Constantes.cs):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public static class RolesSistema { public const string ADMIN = "ADMIN"; public const string COORDINADOR = "COORDINADOR"; public const string HIBRIDO = "HIBRIDO_TECNICO"; // Nombre claro public const string TECNICO = "TECNICO"; public const string SOLICITANTE = "SOLICITANTE";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Métodos de ayuda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static bool PuedeCrearPeticiones(string rol)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return rol == SOLICITANTE || rol == HIBRIDO || rol == ADMIN;</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static bool PuedeAtenderPeticiones(string rol)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return rol == TECNICO || rol == HIBRIDO || rol == COORDINADOR || rol == ADMIN;</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public static bool EsTecnico(string rol)</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return rol == TECNICO || rol == HIBRIDO;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2. ASIGNAR ROLES EXISTENTES EN BD: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Ver usuarios actuales y sus roles SELECT id, nombre_completo, rol, departamento FROM usuarios WHERE activo = 1 ORDER BY rol, departamento;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Actualizar 2-3 técnicos a HÍBRIDO UPDATE usuarios SET rol = 'HIBRIDO_TECNICO' -- Nombre explícito WHERE id IN (15, 22, 37); -- IDs de técnicos específicos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Los demás quedan: -- 'ADMIN' (1-2 usuarios) -- 'COORDINADOR' (jefes de área) -- 'TECNICO' (la mayoría) -- 'SOLICITANTE' (usuarios normales) 3. LÓGICA DE VERIFICACIÓN CON ROL SIMPLE: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En AuthController - Login switch (usuario.Rol) { case RolesSistema.HIBRIDO: HttpContext.Session.SetString("PuedeCrearPeticiones", "true"); HttpContext.Session.SetString("PuedeAtenderPeticiones", "true"); HttpContext.Session.SetString("EsTecnico", "true"); HttpContext.Session.SetString("EsSolicitante", "true"); break;</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case RolesSistema.TECNICO: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HttpContext.Session.SetString("PuedeAtenderPeticiones",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HttpContext.Session.SetString("EsTecnico",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break;</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case RolesSistema.SOLICITANTE: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HttpContext.Session.SetString("PuedeCrearPeticiones",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HttpContext.Session.SetString("EsSolicitante",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break;</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case RolesSistema.COORDINADOR:</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HttpContext.Session.SetString("PuedeAtenderPeticiones",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HttpContext.Session.SetString("PuedeCoordinar", "true");</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break;</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4. VALIDACIONES EN VISTAS (_ViewImports.cshtml):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@using static SistemaReportesWeb.Constantes.RolesSistema</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 Luego en cualquier vista: @if (User.IsInRole(HIBRIDO)) {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b/>
          <w:bCs/>
          <w:sz w:val="24"/>
          <w:szCs w:val="24"/>
          <w:lang w:eastAsia="es-VE"/>
        </w:rPr>
        <w:t>Modo Híbrido:</w:t>
      </w:r>
      <w:r w:rsidRPr="00B15236">
        <w:rPr>
          <w:rFonts w:ascii="Times New Roman" w:eastAsia="Times New Roman" w:hAnsi="Times New Roman" w:cs="Times New Roman"/>
          <w:sz w:val="24"/>
          <w:szCs w:val="24"/>
          <w:lang w:eastAsia="es-VE"/>
        </w:rPr>
        <w:t xml:space="preserve"> Puedes crear y atender peticiones.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5. FILTROS DE AUTORIZACIÓN (AuthorizeAttribute personalizado):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[AttributeUsage(AttributeTargets.Method | AttributeTargets.Class)] public class SoloHibridosAttribute : AuthorizeAttribute { public SoloHibridosAttribute() { Roles = RolesSistema.HIBRIDO + "," + RolesSistema.ADMIN; }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 Uso en controlador: [SoloHibridos] public IActionResult CrearPeticionUrgente() { // Solo híbridos y admin pueden acceder } 🎯 IMPLEMENTACIÓN DE "NO SOY ORIGEN" CON ROL SIMPLE: En Crear.cshtml: html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Run @if (User.IsInRole(RolesSistema.HIBRIDO)) {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xml:space="preserve">Verificación de Origen </w:t>
      </w:r>
    </w:p>
    <w:p w:rsidR="00B15236" w:rsidRPr="00B15236" w:rsidRDefault="00B15236" w:rsidP="00B15236">
      <w:pPr>
        <w:spacing w:after="0"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object w:dxaOrig="1440" w:dyaOrig="1440">
          <v:shape id="_x0000_i1029" type="#_x0000_t75" style="width:20.25pt;height:18pt" o:ole="">
            <v:imagedata r:id="rId6" o:title=""/>
          </v:shape>
          <w:control r:id="rId8" w:name="DefaultOcxName1" w:shapeid="_x0000_i1029"/>
        </w:object>
      </w:r>
      <w:r w:rsidRPr="00B15236">
        <w:rPr>
          <w:rFonts w:ascii="Times New Roman" w:eastAsia="Times New Roman" w:hAnsi="Times New Roman" w:cs="Times New Roman"/>
          <w:sz w:val="24"/>
          <w:szCs w:val="24"/>
          <w:lang w:eastAsia="es-VE"/>
        </w:rPr>
        <w:t xml:space="preserve">🔍 MODO VERIFICACIÓN: No soy el solicitante real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id="panelVerificacion" class="mt-3" style="display: none;"&gt;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&lt;p class="text-muted"&gt;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&lt;i class="fas fa-info-circle"&gt;&lt;/i&gt;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Estás creando una petición en nombre de otro usuario.</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Esto quedará registrado en auditoría.</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&lt;/p&gt;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class="row"&gt;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class="col-md-6"&gt;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&lt;label class="form-label"&gt;Solicitante Real *&lt;/label&gt;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 class="form-select" id="solicitanteReal" </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asp-items="@ViewBag.Solicitantes"&gt;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value=""&gt;Seleccionar usuario...&lt;/option&gt;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 class="col-md-6"&gt;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&lt;label class="form-label"&gt;Motivo&lt;/label&gt;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 class="form-select" id="motivoVerificacion"&gt;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value=""&gt;Seleccionar motivo...&lt;/option&gt;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value="URGENTE_TELEFONO"&gt;📞 Urgente por teléfono&lt;/option&gt;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value="USUARIO_AUSENTE"&gt;👤 Usuario ausente&lt;/option&gt;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&lt;option value="CAPACITACION"&gt;🎓 Capacitación&lt;/option&gt;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&lt;/select&gt;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 xml:space="preserve">    &lt;/div&gt;</w:t>
      </w:r>
    </w:p>
    <w:p w:rsidR="00B15236" w:rsidRPr="00B15236" w:rsidRDefault="00B15236" w:rsidP="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VE"/>
        </w:rPr>
      </w:pPr>
      <w:r w:rsidRPr="00B15236">
        <w:rPr>
          <w:rFonts w:ascii="Courier New" w:eastAsia="Times New Roman" w:hAnsi="Courier New" w:cs="Courier New"/>
          <w:sz w:val="20"/>
          <w:szCs w:val="20"/>
          <w:lang w:eastAsia="es-VE"/>
        </w:rPr>
        <w:t>&lt;/div&gt;</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 VENTAJAS DE ESTE ENFOQUE: Aspecto Con Tabla roles Con Campo rol (Recomendado) Cambios BD ALTO (nueva tabla + relaciones) CERO 🎯 Complejidad ALTA (joins, permisos dinámicos) BAJA Mantenimiento Complejo (CRUD de roles) Sencillo (update usuarios) Rendimiento Más lento (joins) Más rápido Flexibilidad ALTA (permisos granulares) SUFICIENTE (para tu caso) 🔧 ¿QUÉ NECESITAS CAMBIAR REALMENTE? SOLO 3 COSAS: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Actualizar 2-3 usuarios de TECNICO a HIBRIDO_TECNICO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lastRenderedPageBreak/>
        <w:t>Agregar constantes RolesSistema en código C#</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Modificar lógica en vistas para usar las constantes</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 PLAN DE ACCIÓN HOY: PASO 1: Actualizar BD (30 segundos) sql</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UPDATE usuarios SET rol = 'HIBRIDO_TECNICO' WHERE id IN (15, 22, 37); PASO 2: Agregar archivo Constantes.cs csharp</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Copy</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Download // SistemaReportesWeb/Constantes/RolesSistema.cs namespace SistemaReportesWeb.Constantes { public static class RolesSistema { ... } } PASO 3: Modificar Crear.cshtml Agregar panel "No soy origen" solo para HIBRIDO_TECNICO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PASO 4: Probar flujo completo 🎯 CONCLUSIÓN FINAL: NO necesitas tabla roles. Con el campo rol existente + lógica en código es SUFICIENTE y MÁS SENCILLO.</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¿Quieres que te envíe los archivos ya modificados con esta solución simple? 🚀</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¡Así hoy mismo tienes el sistema funcionando con roles híbridos y verificación de origen!</w:t>
      </w:r>
    </w:p>
    <w:p w:rsidR="00B15236" w:rsidRPr="00B15236" w:rsidRDefault="00B15236" w:rsidP="00B15236">
      <w:pPr>
        <w:spacing w:before="100" w:beforeAutospacing="1" w:after="100" w:afterAutospacing="1" w:line="240" w:lineRule="auto"/>
        <w:rPr>
          <w:rFonts w:ascii="Times New Roman" w:eastAsia="Times New Roman" w:hAnsi="Times New Roman" w:cs="Times New Roman"/>
          <w:sz w:val="24"/>
          <w:szCs w:val="24"/>
          <w:lang w:eastAsia="es-VE"/>
        </w:rPr>
      </w:pPr>
      <w:r w:rsidRPr="00B15236">
        <w:rPr>
          <w:rFonts w:ascii="Times New Roman" w:eastAsia="Times New Roman" w:hAnsi="Times New Roman" w:cs="Times New Roman"/>
          <w:sz w:val="24"/>
          <w:szCs w:val="24"/>
          <w:lang w:eastAsia="es-VE"/>
        </w:rPr>
        <w:t>el rol admin y coordinador puede crear los reportes de excel, ver los dashboard del trabajo de los tecnicos. generara y descargar la matriz general por tecnicos y la matriz general por localidad Length limit reached. Please start a new chat. dip , vamos ha hacer algo de todo lo que te dije vamos a simplificar, vamos a agregar solo las denominaciones de los roles que te dije, no vamos a darle complejidad al sistema esta muy bien por ahora solo vamos a darle logica, y tranzabilidad fidedigna, como usuario tiene el cargo y el departamento usemos eso como dato para reconocer el origen de la solicitud, en el caso que se necesite hacer la solicitud de un departamento que no sea origen, le colocamos en el campo descripcion de laa la tabla peticiones_servicio el departamento de la solicitud con eso basta asi lo hacemos mas facil</w:t>
      </w:r>
    </w:p>
    <w:p w:rsidR="00B87F17" w:rsidRDefault="00B15236">
      <w:bookmarkStart w:id="0" w:name="_GoBack"/>
      <w:bookmarkEnd w:id="0"/>
    </w:p>
    <w:sectPr w:rsidR="00B87F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519DB"/>
    <w:multiLevelType w:val="multilevel"/>
    <w:tmpl w:val="272C1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675618C"/>
    <w:multiLevelType w:val="multilevel"/>
    <w:tmpl w:val="1A6E5E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94F4F13"/>
    <w:multiLevelType w:val="multilevel"/>
    <w:tmpl w:val="B1021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CB20FD"/>
    <w:multiLevelType w:val="multilevel"/>
    <w:tmpl w:val="87646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ADB4CB6"/>
    <w:multiLevelType w:val="multilevel"/>
    <w:tmpl w:val="740EB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FCD5799"/>
    <w:multiLevelType w:val="multilevel"/>
    <w:tmpl w:val="B412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6ED07DA9"/>
    <w:multiLevelType w:val="multilevel"/>
    <w:tmpl w:val="29728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5"/>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579C"/>
    <w:rsid w:val="00233141"/>
    <w:rsid w:val="007B579C"/>
    <w:rsid w:val="00B15236"/>
    <w:rsid w:val="00CF2E4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V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link w:val="Ttulo2Car"/>
    <w:uiPriority w:val="9"/>
    <w:qFormat/>
    <w:rsid w:val="00B15236"/>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4">
    <w:name w:val="heading 4"/>
    <w:basedOn w:val="Normal"/>
    <w:link w:val="Ttulo4Car"/>
    <w:uiPriority w:val="9"/>
    <w:qFormat/>
    <w:rsid w:val="00B15236"/>
    <w:pPr>
      <w:spacing w:before="100" w:beforeAutospacing="1" w:after="100" w:afterAutospacing="1" w:line="240" w:lineRule="auto"/>
      <w:outlineLvl w:val="3"/>
    </w:pPr>
    <w:rPr>
      <w:rFonts w:ascii="Times New Roman" w:eastAsia="Times New Roman" w:hAnsi="Times New Roman" w:cs="Times New Roman"/>
      <w:b/>
      <w:bCs/>
      <w:sz w:val="24"/>
      <w:szCs w:val="24"/>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B15236"/>
    <w:rPr>
      <w:rFonts w:ascii="Times New Roman" w:eastAsia="Times New Roman" w:hAnsi="Times New Roman" w:cs="Times New Roman"/>
      <w:b/>
      <w:bCs/>
      <w:sz w:val="36"/>
      <w:szCs w:val="36"/>
      <w:lang w:eastAsia="es-VE"/>
    </w:rPr>
  </w:style>
  <w:style w:type="character" w:customStyle="1" w:styleId="Ttulo4Car">
    <w:name w:val="Título 4 Car"/>
    <w:basedOn w:val="Fuentedeprrafopredeter"/>
    <w:link w:val="Ttulo4"/>
    <w:uiPriority w:val="9"/>
    <w:rsid w:val="00B15236"/>
    <w:rPr>
      <w:rFonts w:ascii="Times New Roman" w:eastAsia="Times New Roman" w:hAnsi="Times New Roman" w:cs="Times New Roman"/>
      <w:b/>
      <w:bCs/>
      <w:sz w:val="24"/>
      <w:szCs w:val="24"/>
      <w:lang w:eastAsia="es-VE"/>
    </w:rPr>
  </w:style>
  <w:style w:type="paragraph" w:styleId="NormalWeb">
    <w:name w:val="Normal (Web)"/>
    <w:basedOn w:val="Normal"/>
    <w:uiPriority w:val="99"/>
    <w:semiHidden/>
    <w:unhideWhenUsed/>
    <w:rsid w:val="00B15236"/>
    <w:pPr>
      <w:spacing w:before="100" w:beforeAutospacing="1" w:after="100" w:afterAutospacing="1" w:line="240" w:lineRule="auto"/>
    </w:pPr>
    <w:rPr>
      <w:rFonts w:ascii="Times New Roman" w:eastAsia="Times New Roman" w:hAnsi="Times New Roman" w:cs="Times New Roman"/>
      <w:sz w:val="24"/>
      <w:szCs w:val="24"/>
      <w:lang w:eastAsia="es-VE"/>
    </w:rPr>
  </w:style>
  <w:style w:type="paragraph" w:styleId="HTMLconformatoprevio">
    <w:name w:val="HTML Preformatted"/>
    <w:basedOn w:val="Normal"/>
    <w:link w:val="HTMLconformatoprevioCar"/>
    <w:uiPriority w:val="99"/>
    <w:semiHidden/>
    <w:unhideWhenUsed/>
    <w:rsid w:val="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B15236"/>
    <w:rPr>
      <w:rFonts w:ascii="Courier New" w:eastAsia="Times New Roman" w:hAnsi="Courier New" w:cs="Courier New"/>
      <w:sz w:val="20"/>
      <w:szCs w:val="20"/>
      <w:lang w:eastAsia="es-VE"/>
    </w:rPr>
  </w:style>
  <w:style w:type="character" w:styleId="CdigoHTML">
    <w:name w:val="HTML Code"/>
    <w:basedOn w:val="Fuentedeprrafopredeter"/>
    <w:uiPriority w:val="99"/>
    <w:semiHidden/>
    <w:unhideWhenUsed/>
    <w:rsid w:val="00B15236"/>
    <w:rPr>
      <w:rFonts w:ascii="Courier New" w:eastAsia="Times New Roman" w:hAnsi="Courier New" w:cs="Courier New"/>
      <w:sz w:val="20"/>
      <w:szCs w:val="20"/>
    </w:rPr>
  </w:style>
  <w:style w:type="character" w:customStyle="1" w:styleId="badge">
    <w:name w:val="badge"/>
    <w:basedOn w:val="Fuentedeprrafopredeter"/>
    <w:rsid w:val="00B15236"/>
  </w:style>
  <w:style w:type="character" w:styleId="Textoennegrita">
    <w:name w:val="Strong"/>
    <w:basedOn w:val="Fuentedeprrafopredeter"/>
    <w:uiPriority w:val="22"/>
    <w:qFormat/>
    <w:rsid w:val="00B15236"/>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V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link w:val="Ttulo2Car"/>
    <w:uiPriority w:val="9"/>
    <w:qFormat/>
    <w:rsid w:val="00B15236"/>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4">
    <w:name w:val="heading 4"/>
    <w:basedOn w:val="Normal"/>
    <w:link w:val="Ttulo4Car"/>
    <w:uiPriority w:val="9"/>
    <w:qFormat/>
    <w:rsid w:val="00B15236"/>
    <w:pPr>
      <w:spacing w:before="100" w:beforeAutospacing="1" w:after="100" w:afterAutospacing="1" w:line="240" w:lineRule="auto"/>
      <w:outlineLvl w:val="3"/>
    </w:pPr>
    <w:rPr>
      <w:rFonts w:ascii="Times New Roman" w:eastAsia="Times New Roman" w:hAnsi="Times New Roman" w:cs="Times New Roman"/>
      <w:b/>
      <w:bCs/>
      <w:sz w:val="24"/>
      <w:szCs w:val="24"/>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B15236"/>
    <w:rPr>
      <w:rFonts w:ascii="Times New Roman" w:eastAsia="Times New Roman" w:hAnsi="Times New Roman" w:cs="Times New Roman"/>
      <w:b/>
      <w:bCs/>
      <w:sz w:val="36"/>
      <w:szCs w:val="36"/>
      <w:lang w:eastAsia="es-VE"/>
    </w:rPr>
  </w:style>
  <w:style w:type="character" w:customStyle="1" w:styleId="Ttulo4Car">
    <w:name w:val="Título 4 Car"/>
    <w:basedOn w:val="Fuentedeprrafopredeter"/>
    <w:link w:val="Ttulo4"/>
    <w:uiPriority w:val="9"/>
    <w:rsid w:val="00B15236"/>
    <w:rPr>
      <w:rFonts w:ascii="Times New Roman" w:eastAsia="Times New Roman" w:hAnsi="Times New Roman" w:cs="Times New Roman"/>
      <w:b/>
      <w:bCs/>
      <w:sz w:val="24"/>
      <w:szCs w:val="24"/>
      <w:lang w:eastAsia="es-VE"/>
    </w:rPr>
  </w:style>
  <w:style w:type="paragraph" w:styleId="NormalWeb">
    <w:name w:val="Normal (Web)"/>
    <w:basedOn w:val="Normal"/>
    <w:uiPriority w:val="99"/>
    <w:semiHidden/>
    <w:unhideWhenUsed/>
    <w:rsid w:val="00B15236"/>
    <w:pPr>
      <w:spacing w:before="100" w:beforeAutospacing="1" w:after="100" w:afterAutospacing="1" w:line="240" w:lineRule="auto"/>
    </w:pPr>
    <w:rPr>
      <w:rFonts w:ascii="Times New Roman" w:eastAsia="Times New Roman" w:hAnsi="Times New Roman" w:cs="Times New Roman"/>
      <w:sz w:val="24"/>
      <w:szCs w:val="24"/>
      <w:lang w:eastAsia="es-VE"/>
    </w:rPr>
  </w:style>
  <w:style w:type="paragraph" w:styleId="HTMLconformatoprevio">
    <w:name w:val="HTML Preformatted"/>
    <w:basedOn w:val="Normal"/>
    <w:link w:val="HTMLconformatoprevioCar"/>
    <w:uiPriority w:val="99"/>
    <w:semiHidden/>
    <w:unhideWhenUsed/>
    <w:rsid w:val="00B152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B15236"/>
    <w:rPr>
      <w:rFonts w:ascii="Courier New" w:eastAsia="Times New Roman" w:hAnsi="Courier New" w:cs="Courier New"/>
      <w:sz w:val="20"/>
      <w:szCs w:val="20"/>
      <w:lang w:eastAsia="es-VE"/>
    </w:rPr>
  </w:style>
  <w:style w:type="character" w:styleId="CdigoHTML">
    <w:name w:val="HTML Code"/>
    <w:basedOn w:val="Fuentedeprrafopredeter"/>
    <w:uiPriority w:val="99"/>
    <w:semiHidden/>
    <w:unhideWhenUsed/>
    <w:rsid w:val="00B15236"/>
    <w:rPr>
      <w:rFonts w:ascii="Courier New" w:eastAsia="Times New Roman" w:hAnsi="Courier New" w:cs="Courier New"/>
      <w:sz w:val="20"/>
      <w:szCs w:val="20"/>
    </w:rPr>
  </w:style>
  <w:style w:type="character" w:customStyle="1" w:styleId="badge">
    <w:name w:val="badge"/>
    <w:basedOn w:val="Fuentedeprrafopredeter"/>
    <w:rsid w:val="00B15236"/>
  </w:style>
  <w:style w:type="character" w:styleId="Textoennegrita">
    <w:name w:val="Strong"/>
    <w:basedOn w:val="Fuentedeprrafopredeter"/>
    <w:uiPriority w:val="22"/>
    <w:qFormat/>
    <w:rsid w:val="00B152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6838086">
      <w:bodyDiv w:val="1"/>
      <w:marLeft w:val="0"/>
      <w:marRight w:val="0"/>
      <w:marTop w:val="0"/>
      <w:marBottom w:val="0"/>
      <w:divBdr>
        <w:top w:val="none" w:sz="0" w:space="0" w:color="auto"/>
        <w:left w:val="none" w:sz="0" w:space="0" w:color="auto"/>
        <w:bottom w:val="none" w:sz="0" w:space="0" w:color="auto"/>
        <w:right w:val="none" w:sz="0" w:space="0" w:color="auto"/>
      </w:divBdr>
      <w:divsChild>
        <w:div w:id="1037395828">
          <w:marLeft w:val="0"/>
          <w:marRight w:val="0"/>
          <w:marTop w:val="0"/>
          <w:marBottom w:val="0"/>
          <w:divBdr>
            <w:top w:val="none" w:sz="0" w:space="0" w:color="auto"/>
            <w:left w:val="none" w:sz="0" w:space="0" w:color="auto"/>
            <w:bottom w:val="none" w:sz="0" w:space="0" w:color="auto"/>
            <w:right w:val="none" w:sz="0" w:space="0" w:color="auto"/>
          </w:divBdr>
          <w:divsChild>
            <w:div w:id="1867863004">
              <w:marLeft w:val="0"/>
              <w:marRight w:val="0"/>
              <w:marTop w:val="0"/>
              <w:marBottom w:val="0"/>
              <w:divBdr>
                <w:top w:val="none" w:sz="0" w:space="0" w:color="auto"/>
                <w:left w:val="none" w:sz="0" w:space="0" w:color="auto"/>
                <w:bottom w:val="none" w:sz="0" w:space="0" w:color="auto"/>
                <w:right w:val="none" w:sz="0" w:space="0" w:color="auto"/>
              </w:divBdr>
              <w:divsChild>
                <w:div w:id="421486024">
                  <w:marLeft w:val="0"/>
                  <w:marRight w:val="0"/>
                  <w:marTop w:val="0"/>
                  <w:marBottom w:val="0"/>
                  <w:divBdr>
                    <w:top w:val="none" w:sz="0" w:space="0" w:color="auto"/>
                    <w:left w:val="none" w:sz="0" w:space="0" w:color="auto"/>
                    <w:bottom w:val="none" w:sz="0" w:space="0" w:color="auto"/>
                    <w:right w:val="none" w:sz="0" w:space="0" w:color="auto"/>
                  </w:divBdr>
                  <w:divsChild>
                    <w:div w:id="1398046044">
                      <w:marLeft w:val="0"/>
                      <w:marRight w:val="0"/>
                      <w:marTop w:val="0"/>
                      <w:marBottom w:val="0"/>
                      <w:divBdr>
                        <w:top w:val="none" w:sz="0" w:space="0" w:color="auto"/>
                        <w:left w:val="none" w:sz="0" w:space="0" w:color="auto"/>
                        <w:bottom w:val="none" w:sz="0" w:space="0" w:color="auto"/>
                        <w:right w:val="none" w:sz="0" w:space="0" w:color="auto"/>
                      </w:divBdr>
                    </w:div>
                    <w:div w:id="1882553242">
                      <w:marLeft w:val="0"/>
                      <w:marRight w:val="0"/>
                      <w:marTop w:val="0"/>
                      <w:marBottom w:val="0"/>
                      <w:divBdr>
                        <w:top w:val="none" w:sz="0" w:space="0" w:color="auto"/>
                        <w:left w:val="none" w:sz="0" w:space="0" w:color="auto"/>
                        <w:bottom w:val="none" w:sz="0" w:space="0" w:color="auto"/>
                        <w:right w:val="none" w:sz="0" w:space="0" w:color="auto"/>
                      </w:divBdr>
                    </w:div>
                    <w:div w:id="1956474632">
                      <w:marLeft w:val="0"/>
                      <w:marRight w:val="0"/>
                      <w:marTop w:val="0"/>
                      <w:marBottom w:val="0"/>
                      <w:divBdr>
                        <w:top w:val="none" w:sz="0" w:space="0" w:color="auto"/>
                        <w:left w:val="none" w:sz="0" w:space="0" w:color="auto"/>
                        <w:bottom w:val="none" w:sz="0" w:space="0" w:color="auto"/>
                        <w:right w:val="none" w:sz="0" w:space="0" w:color="auto"/>
                      </w:divBdr>
                    </w:div>
                    <w:div w:id="1602295246">
                      <w:marLeft w:val="0"/>
                      <w:marRight w:val="0"/>
                      <w:marTop w:val="0"/>
                      <w:marBottom w:val="0"/>
                      <w:divBdr>
                        <w:top w:val="none" w:sz="0" w:space="0" w:color="auto"/>
                        <w:left w:val="none" w:sz="0" w:space="0" w:color="auto"/>
                        <w:bottom w:val="none" w:sz="0" w:space="0" w:color="auto"/>
                        <w:right w:val="none" w:sz="0" w:space="0" w:color="auto"/>
                      </w:divBdr>
                    </w:div>
                    <w:div w:id="1642730350">
                      <w:marLeft w:val="0"/>
                      <w:marRight w:val="0"/>
                      <w:marTop w:val="0"/>
                      <w:marBottom w:val="0"/>
                      <w:divBdr>
                        <w:top w:val="none" w:sz="0" w:space="0" w:color="auto"/>
                        <w:left w:val="none" w:sz="0" w:space="0" w:color="auto"/>
                        <w:bottom w:val="none" w:sz="0" w:space="0" w:color="auto"/>
                        <w:right w:val="none" w:sz="0" w:space="0" w:color="auto"/>
                      </w:divBdr>
                    </w:div>
                    <w:div w:id="1222643870">
                      <w:marLeft w:val="0"/>
                      <w:marRight w:val="0"/>
                      <w:marTop w:val="0"/>
                      <w:marBottom w:val="0"/>
                      <w:divBdr>
                        <w:top w:val="none" w:sz="0" w:space="0" w:color="auto"/>
                        <w:left w:val="none" w:sz="0" w:space="0" w:color="auto"/>
                        <w:bottom w:val="none" w:sz="0" w:space="0" w:color="auto"/>
                        <w:right w:val="none" w:sz="0" w:space="0" w:color="auto"/>
                      </w:divBdr>
                      <w:divsChild>
                        <w:div w:id="1432046127">
                          <w:marLeft w:val="0"/>
                          <w:marRight w:val="0"/>
                          <w:marTop w:val="0"/>
                          <w:marBottom w:val="0"/>
                          <w:divBdr>
                            <w:top w:val="none" w:sz="0" w:space="0" w:color="auto"/>
                            <w:left w:val="none" w:sz="0" w:space="0" w:color="auto"/>
                            <w:bottom w:val="none" w:sz="0" w:space="0" w:color="auto"/>
                            <w:right w:val="none" w:sz="0" w:space="0" w:color="auto"/>
                          </w:divBdr>
                        </w:div>
                        <w:div w:id="326174269">
                          <w:marLeft w:val="0"/>
                          <w:marRight w:val="0"/>
                          <w:marTop w:val="0"/>
                          <w:marBottom w:val="0"/>
                          <w:divBdr>
                            <w:top w:val="none" w:sz="0" w:space="0" w:color="auto"/>
                            <w:left w:val="none" w:sz="0" w:space="0" w:color="auto"/>
                            <w:bottom w:val="none" w:sz="0" w:space="0" w:color="auto"/>
                            <w:right w:val="none" w:sz="0" w:space="0" w:color="auto"/>
                          </w:divBdr>
                        </w:div>
                        <w:div w:id="479467033">
                          <w:marLeft w:val="0"/>
                          <w:marRight w:val="0"/>
                          <w:marTop w:val="0"/>
                          <w:marBottom w:val="0"/>
                          <w:divBdr>
                            <w:top w:val="none" w:sz="0" w:space="0" w:color="auto"/>
                            <w:left w:val="none" w:sz="0" w:space="0" w:color="auto"/>
                            <w:bottom w:val="none" w:sz="0" w:space="0" w:color="auto"/>
                            <w:right w:val="none" w:sz="0" w:space="0" w:color="auto"/>
                          </w:divBdr>
                          <w:divsChild>
                            <w:div w:id="1614248626">
                              <w:marLeft w:val="0"/>
                              <w:marRight w:val="0"/>
                              <w:marTop w:val="0"/>
                              <w:marBottom w:val="0"/>
                              <w:divBdr>
                                <w:top w:val="none" w:sz="0" w:space="0" w:color="auto"/>
                                <w:left w:val="none" w:sz="0" w:space="0" w:color="auto"/>
                                <w:bottom w:val="none" w:sz="0" w:space="0" w:color="auto"/>
                                <w:right w:val="none" w:sz="0" w:space="0" w:color="auto"/>
                              </w:divBdr>
                            </w:div>
                            <w:div w:id="672535964">
                              <w:marLeft w:val="0"/>
                              <w:marRight w:val="0"/>
                              <w:marTop w:val="0"/>
                              <w:marBottom w:val="0"/>
                              <w:divBdr>
                                <w:top w:val="none" w:sz="0" w:space="0" w:color="auto"/>
                                <w:left w:val="none" w:sz="0" w:space="0" w:color="auto"/>
                                <w:bottom w:val="none" w:sz="0" w:space="0" w:color="auto"/>
                                <w:right w:val="none" w:sz="0" w:space="0" w:color="auto"/>
                              </w:divBdr>
                              <w:divsChild>
                                <w:div w:id="46034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ntrol" Target="activeX/activeX2.xml"/><Relationship Id="rId3" Type="http://schemas.microsoft.com/office/2007/relationships/stylesWithEffects" Target="stylesWithEffects.xml"/><Relationship Id="rId7" Type="http://schemas.openxmlformats.org/officeDocument/2006/relationships/control" Target="activeX/activeX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wmf"/><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7974</Words>
  <Characters>43859</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SOPORTE</dc:creator>
  <cp:keywords/>
  <dc:description/>
  <cp:lastModifiedBy>SOPORTE</cp:lastModifiedBy>
  <cp:revision>2</cp:revision>
  <dcterms:created xsi:type="dcterms:W3CDTF">2025-12-10T21:01:00Z</dcterms:created>
  <dcterms:modified xsi:type="dcterms:W3CDTF">2025-12-10T21:02:00Z</dcterms:modified>
</cp:coreProperties>
</file>