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19EA" w14:textId="77777777" w:rsidR="00440492" w:rsidRDefault="00B76816" w:rsidP="00B76816">
      <w:pPr>
        <w:tabs>
          <w:tab w:val="right" w:pos="9360"/>
        </w:tabs>
      </w:pPr>
      <w:r w:rsidRPr="00B76816">
        <w:t>Ol</w:t>
      </w:r>
      <w:r>
        <w:t>ivia Guswiler</w:t>
      </w:r>
    </w:p>
    <w:p w14:paraId="4CB979F7" w14:textId="49B8B1A3" w:rsidR="00440492" w:rsidRDefault="00440492" w:rsidP="00B76816">
      <w:pPr>
        <w:tabs>
          <w:tab w:val="right" w:pos="9360"/>
        </w:tabs>
      </w:pPr>
      <w:r>
        <w:t xml:space="preserve">Final Project </w:t>
      </w:r>
      <w:r w:rsidR="00C54EB6">
        <w:t>Data Sources</w:t>
      </w:r>
    </w:p>
    <w:p w14:paraId="58F817BB" w14:textId="42AD9172" w:rsidR="00B76816" w:rsidRDefault="00B76816" w:rsidP="00B76816">
      <w:pPr>
        <w:tabs>
          <w:tab w:val="right" w:pos="9360"/>
        </w:tabs>
      </w:pPr>
      <w:r>
        <w:t>2024-09-</w:t>
      </w:r>
      <w:r w:rsidR="00C54EB6">
        <w:t>26</w:t>
      </w:r>
    </w:p>
    <w:p w14:paraId="0BC4D5DF" w14:textId="77777777" w:rsidR="005D5AF2" w:rsidRDefault="00A841A3" w:rsidP="00B76816">
      <w:pPr>
        <w:tabs>
          <w:tab w:val="right" w:pos="9360"/>
        </w:tabs>
      </w:pPr>
      <w:r>
        <w:t xml:space="preserve">The data included in my project will be spatial movement coordinates of the focal species, </w:t>
      </w:r>
      <w:r w:rsidR="00CB21BC">
        <w:t xml:space="preserve">season, </w:t>
      </w:r>
      <w:r>
        <w:t>landcover type</w:t>
      </w:r>
      <w:r w:rsidR="00CB21BC">
        <w:t>, elevation, and spatial coordinates of hiking trails.</w:t>
      </w:r>
    </w:p>
    <w:p w14:paraId="7680611A" w14:textId="3F2732F1" w:rsidR="005D5AF2" w:rsidRDefault="006F6DCB" w:rsidP="00B76816">
      <w:pPr>
        <w:tabs>
          <w:tab w:val="right" w:pos="9360"/>
        </w:tabs>
      </w:pPr>
      <w:r>
        <w:t>A</w:t>
      </w:r>
      <w:r w:rsidR="00CB21BC">
        <w:t xml:space="preserve">nimal movement data is </w:t>
      </w:r>
      <w:r w:rsidR="005D5AF2">
        <w:t xml:space="preserve">procured </w:t>
      </w:r>
      <w:r w:rsidR="00CB21BC">
        <w:t xml:space="preserve">from </w:t>
      </w:r>
      <w:proofErr w:type="spellStart"/>
      <w:r w:rsidR="00CB21BC">
        <w:t>Movebank</w:t>
      </w:r>
      <w:proofErr w:type="spellEnd"/>
      <w:r w:rsidR="00CB21BC">
        <w:t xml:space="preserve"> </w:t>
      </w:r>
      <w:r w:rsidR="00CB21BC" w:rsidRPr="00CB21BC">
        <w:t>in CSV format</w:t>
      </w:r>
      <w:r w:rsidR="006576C6">
        <w:t xml:space="preserve">. From </w:t>
      </w:r>
      <w:r w:rsidR="005D5AF2">
        <w:t xml:space="preserve">the same </w:t>
      </w:r>
      <w:r w:rsidR="006576C6">
        <w:t>dataset</w:t>
      </w:r>
      <w:r w:rsidR="005D5AF2">
        <w:t xml:space="preserve"> </w:t>
      </w:r>
      <w:r w:rsidR="006576C6">
        <w:t>I will use the dates associated with spatial coordinates to compare space use across seasons (Summer, Jun–Aug; Autumn, Sep</w:t>
      </w:r>
      <w:r w:rsidR="006576C6" w:rsidRPr="006576C6">
        <w:t>–</w:t>
      </w:r>
      <w:r w:rsidR="006576C6">
        <w:t>Nov; Winter, Dec–Feb; Spring, Mar–May).</w:t>
      </w:r>
      <w:r w:rsidR="005D5AF2">
        <w:t xml:space="preserve"> </w:t>
      </w:r>
      <w:hyperlink r:id="rId5" w:history="1">
        <w:r w:rsidRPr="001B6BE9">
          <w:rPr>
            <w:rStyle w:val="Hyperlink"/>
          </w:rPr>
          <w:t>https://doi.org/10.5441/001/1.gm93267b</w:t>
        </w:r>
      </w:hyperlink>
    </w:p>
    <w:p w14:paraId="04BF9E4F" w14:textId="4DF05B32" w:rsidR="00FA6B0D" w:rsidRDefault="006F6DCB" w:rsidP="00FA6B0D">
      <w:pPr>
        <w:tabs>
          <w:tab w:val="right" w:pos="9360"/>
        </w:tabs>
      </w:pPr>
      <w:r>
        <w:t xml:space="preserve">Landcover </w:t>
      </w:r>
      <w:r w:rsidR="00FA6B0D">
        <w:t xml:space="preserve">and elevation maps </w:t>
      </w:r>
      <w:r>
        <w:t xml:space="preserve">will </w:t>
      </w:r>
      <w:r w:rsidR="00FA6B0D">
        <w:t xml:space="preserve">both be obtained from the U.S. Geological Survey database. </w:t>
      </w:r>
      <w:hyperlink r:id="rId6" w:history="1">
        <w:r w:rsidR="00FA6B0D" w:rsidRPr="001B6BE9">
          <w:rPr>
            <w:rStyle w:val="Hyperlink"/>
          </w:rPr>
          <w:t>https://www.mrlc.gov/data?f%5B0%5D=category%3ALand%20Cover</w:t>
        </w:r>
      </w:hyperlink>
      <w:r w:rsidR="00FA6B0D">
        <w:t xml:space="preserve"> &amp; </w:t>
      </w:r>
      <w:hyperlink r:id="rId7" w:history="1">
        <w:r w:rsidR="00FA6B0D" w:rsidRPr="001B6BE9">
          <w:rPr>
            <w:rStyle w:val="Hyperlink"/>
          </w:rPr>
          <w:t>https://data.usgs.gov/datacatalog/data/USGS:77ae0551-c61e-4979-aedd-d797abdcde0e</w:t>
        </w:r>
      </w:hyperlink>
    </w:p>
    <w:p w14:paraId="7AE773A7" w14:textId="37C21741" w:rsidR="00F77870" w:rsidRPr="00306629" w:rsidRDefault="00FA6B0D" w:rsidP="00F77870">
      <w:pPr>
        <w:tabs>
          <w:tab w:val="right" w:pos="9360"/>
        </w:tabs>
      </w:pPr>
      <w:r>
        <w:t xml:space="preserve">I will use </w:t>
      </w:r>
      <w:proofErr w:type="spellStart"/>
      <w:r>
        <w:t>AllTrails</w:t>
      </w:r>
      <w:proofErr w:type="spellEnd"/>
      <w:r>
        <w:t xml:space="preserve"> to download spatial coordinate for hiking trails </w:t>
      </w:r>
      <w:proofErr w:type="gramStart"/>
      <w:r>
        <w:t>in the area of</w:t>
      </w:r>
      <w:proofErr w:type="gramEnd"/>
      <w:r>
        <w:t xml:space="preserve"> interest in CSV format. At the time I am downloading the data, I will also take note of the total number of user interactions on the detail page for each trail to obtain an estimate of relative </w:t>
      </w:r>
      <w:r w:rsidR="00F77870">
        <w:t xml:space="preserve">use </w:t>
      </w:r>
      <w:r w:rsidR="002722C5">
        <w:t xml:space="preserve">or popularity </w:t>
      </w:r>
      <w:r w:rsidR="00F77870">
        <w:t xml:space="preserve">across trails. </w:t>
      </w:r>
      <w:hyperlink r:id="rId8" w:history="1">
        <w:r w:rsidR="00F77870" w:rsidRPr="001B6BE9">
          <w:rPr>
            <w:rStyle w:val="Hyperlink"/>
          </w:rPr>
          <w:t>https://www.alltrails.com/explore/us/washington/grand-coulee?b_tl_lat=48.94417371318937&amp;b_tl_lng=-121.2110978405697&amp;b_br_lat=47.18612780542284&amp;b_br_lng=-117.13467756922867&amp;mobileMap=true</w:t>
        </w:r>
      </w:hyperlink>
    </w:p>
    <w:sectPr w:rsidR="00F77870" w:rsidRPr="0030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53205"/>
    <w:multiLevelType w:val="hybridMultilevel"/>
    <w:tmpl w:val="CE04177A"/>
    <w:lvl w:ilvl="0" w:tplc="BD10BB7A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2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29"/>
    <w:rsid w:val="00261195"/>
    <w:rsid w:val="002722C5"/>
    <w:rsid w:val="00306629"/>
    <w:rsid w:val="003259D8"/>
    <w:rsid w:val="00436FFD"/>
    <w:rsid w:val="00440492"/>
    <w:rsid w:val="005D5AF2"/>
    <w:rsid w:val="006576C6"/>
    <w:rsid w:val="006C1185"/>
    <w:rsid w:val="006F6DCB"/>
    <w:rsid w:val="0070659C"/>
    <w:rsid w:val="00866D48"/>
    <w:rsid w:val="008A4F16"/>
    <w:rsid w:val="008C427A"/>
    <w:rsid w:val="00944BBF"/>
    <w:rsid w:val="009A12DE"/>
    <w:rsid w:val="00A72467"/>
    <w:rsid w:val="00A8145D"/>
    <w:rsid w:val="00A841A3"/>
    <w:rsid w:val="00AD213E"/>
    <w:rsid w:val="00B76816"/>
    <w:rsid w:val="00BF3EE0"/>
    <w:rsid w:val="00C54EB6"/>
    <w:rsid w:val="00CB21BC"/>
    <w:rsid w:val="00CD772F"/>
    <w:rsid w:val="00D25D5C"/>
    <w:rsid w:val="00F75984"/>
    <w:rsid w:val="00F77870"/>
    <w:rsid w:val="00FA6B0D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6E8"/>
  <w15:chartTrackingRefBased/>
  <w15:docId w15:val="{88820307-E36C-4AFF-BCA7-190DC88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D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trails.com/explore/us/washington/grand-coulee?b_tl_lat=48.94417371318937&amp;b_tl_lng=-121.2110978405697&amp;b_br_lat=47.18612780542284&amp;b_br_lng=-117.13467756922867&amp;mobileMap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usgs.gov/datacatalog/data/USGS:77ae0551-c61e-4979-aedd-d797abdcde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rlc.gov/data?f%5B0%5D=category%3ALand%20Cover" TargetMode="External"/><Relationship Id="rId5" Type="http://schemas.openxmlformats.org/officeDocument/2006/relationships/hyperlink" Target="https://doi.org/10.5441/001/1.gm93267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6</cp:revision>
  <dcterms:created xsi:type="dcterms:W3CDTF">2024-09-18T21:09:00Z</dcterms:created>
  <dcterms:modified xsi:type="dcterms:W3CDTF">2024-09-18T22:05:00Z</dcterms:modified>
</cp:coreProperties>
</file>