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CC4" w:rsidRDefault="00600C46" w:rsidP="00824971">
      <w:pPr>
        <w:jc w:val="center"/>
      </w:pPr>
      <w:r>
        <w:t>Man saprotami funkciju skaidrojumi</w:t>
      </w:r>
      <w:r w:rsidR="00824F0F">
        <w:t>. Agnese Gūtmane.</w:t>
      </w:r>
    </w:p>
    <w:p w:rsidR="00307F23" w:rsidRDefault="00307F23" w:rsidP="00307F23">
      <w:pPr>
        <w:pStyle w:val="ListParagraph"/>
        <w:numPr>
          <w:ilvl w:val="0"/>
          <w:numId w:val="1"/>
        </w:numPr>
      </w:pPr>
      <w:r>
        <w:t xml:space="preserve">VirtualBox - - startvm XP - virtuālais </w:t>
      </w:r>
      <w:r w:rsidR="007648DE">
        <w:t>draiveris, lai palaistu operētā</w:t>
      </w:r>
      <w:r>
        <w:t>jsistēmas.</w:t>
      </w:r>
    </w:p>
    <w:p w:rsidR="00307F23" w:rsidRDefault="00307F23" w:rsidP="00307F23">
      <w:pPr>
        <w:pStyle w:val="ListParagraph"/>
        <w:numPr>
          <w:ilvl w:val="0"/>
          <w:numId w:val="1"/>
        </w:numPr>
      </w:pPr>
      <w:r>
        <w:t>ls -l  -</w:t>
      </w:r>
      <w:r w:rsidR="00CF4250">
        <w:t xml:space="preserve"> funkcija, kura parāda</w:t>
      </w:r>
      <w:r w:rsidR="00111761">
        <w:t xml:space="preserve"> failus</w:t>
      </w:r>
      <w:r w:rsidR="00CF4250">
        <w:t xml:space="preserve"> no iekārtas</w:t>
      </w:r>
      <w:r w:rsidR="00111761">
        <w:t xml:space="preserve"> gara saraksta formā.</w:t>
      </w:r>
    </w:p>
    <w:p w:rsidR="00307F23" w:rsidRDefault="004377C5" w:rsidP="00297372">
      <w:pPr>
        <w:pStyle w:val="ListParagraph"/>
        <w:numPr>
          <w:ilvl w:val="0"/>
          <w:numId w:val="1"/>
        </w:numPr>
      </w:pPr>
      <w:r>
        <w:t>cd -</w:t>
      </w:r>
      <w:r w:rsidR="001C4ADC">
        <w:t>ar šo funkciju var atgriezties sākuma mapē. ( piem., cd DMI)</w:t>
      </w:r>
      <w:r w:rsidR="00637507">
        <w:t>. Var mainīt sakumpunktu. Mainīt “mājas”.</w:t>
      </w:r>
    </w:p>
    <w:p w:rsidR="00307F23" w:rsidRDefault="00307F23" w:rsidP="00307F23">
      <w:pPr>
        <w:pStyle w:val="ListParagraph"/>
        <w:numPr>
          <w:ilvl w:val="0"/>
          <w:numId w:val="1"/>
        </w:numPr>
      </w:pPr>
      <w:r>
        <w:t xml:space="preserve">NAME = “Name” – </w:t>
      </w:r>
      <w:r w:rsidR="001C4ADC">
        <w:t xml:space="preserve"> ar šo funkciju var definēt lietotāja vārdu vai jebkuru vārdu, tas, kas rakstīts pēdiņās”” , tas parādīsies terminālī, kad tiks pieprasīts.</w:t>
      </w:r>
    </w:p>
    <w:p w:rsidR="00307F23" w:rsidRDefault="00307F23" w:rsidP="00307F23">
      <w:pPr>
        <w:pStyle w:val="ListParagraph"/>
        <w:numPr>
          <w:ilvl w:val="0"/>
          <w:numId w:val="1"/>
        </w:numPr>
      </w:pPr>
      <w:r>
        <w:t>echo $NAME-</w:t>
      </w:r>
      <w:r w:rsidR="001C4ADC">
        <w:t xml:space="preserve"> ar šo funkciju varam pieprasīt uzrādīt lietotāja vārdu vai jebkuru vārdu, kurš tika definēts kā NAME..</w:t>
      </w:r>
    </w:p>
    <w:p w:rsidR="00307F23" w:rsidRDefault="00307F23" w:rsidP="00307F23">
      <w:pPr>
        <w:pStyle w:val="ListParagraph"/>
        <w:numPr>
          <w:ilvl w:val="0"/>
          <w:numId w:val="1"/>
        </w:numPr>
      </w:pPr>
      <w:r>
        <w:t>b = x   -</w:t>
      </w:r>
      <w:r w:rsidR="001C4ADC">
        <w:t xml:space="preserve"> ar šo funkciju b var raksturot dažādus lielumus, tas atkarīgs no tā, kā nosauc b. ( piem. b=50)</w:t>
      </w:r>
    </w:p>
    <w:p w:rsidR="00307F23" w:rsidRDefault="00307F23" w:rsidP="00307F23">
      <w:pPr>
        <w:pStyle w:val="ListParagraph"/>
        <w:numPr>
          <w:ilvl w:val="0"/>
          <w:numId w:val="1"/>
        </w:numPr>
      </w:pPr>
      <w:r>
        <w:t>echo $b</w:t>
      </w:r>
      <w:r w:rsidR="001C4ADC">
        <w:t xml:space="preserve"> – ar šo funkciju terminālī var pieprasīt uzrādīt , kas ir b. </w:t>
      </w:r>
    </w:p>
    <w:p w:rsidR="00307F23" w:rsidRDefault="00307F23" w:rsidP="001C4ADC">
      <w:pPr>
        <w:pStyle w:val="ListParagraph"/>
        <w:numPr>
          <w:ilvl w:val="0"/>
          <w:numId w:val="1"/>
        </w:numPr>
      </w:pPr>
      <w:r>
        <w:t>readonly NAME</w:t>
      </w:r>
      <w:r w:rsidR="001C4ADC">
        <w:t xml:space="preserve"> </w:t>
      </w:r>
      <w:r w:rsidR="006F2B15">
        <w:t>–</w:t>
      </w:r>
      <w:r w:rsidR="001C4ADC">
        <w:t xml:space="preserve"> </w:t>
      </w:r>
      <w:r w:rsidR="006F2B15">
        <w:t>ar  šo funkciju terminālī parādās tikai vārds – NAME- un nevis NAME =... . Nerādās funkcija, tikai ievietotais vārds.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name=”Vards Uzvards”</w:t>
      </w:r>
      <w:r w:rsidR="001C4ADC">
        <w:t xml:space="preserve"> </w:t>
      </w:r>
      <w:r w:rsidR="006F2B15">
        <w:t>–</w:t>
      </w:r>
      <w:r w:rsidR="001C4ADC">
        <w:t xml:space="preserve"> </w:t>
      </w:r>
      <w:r w:rsidR="006F2B15">
        <w:t>lietotāju var definēt arī šādi.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mainiigais_1=10</w:t>
      </w:r>
      <w:r w:rsidR="00A6703E">
        <w:t xml:space="preserve"> – šādi var definēt mainīgos. 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e</w:t>
      </w:r>
      <w:r w:rsidR="007648DE">
        <w:t>c</w:t>
      </w:r>
      <w:r>
        <w:t>ho $mainiigais_1</w:t>
      </w:r>
      <w:r w:rsidR="006F2B15">
        <w:t xml:space="preserve"> – ar šo funkciju var pieprasīt uzrādīt no apakštermināla, kurš ir pakārtots </w:t>
      </w:r>
      <w:r w:rsidR="00A6703E">
        <w:t xml:space="preserve">galvenajam, pirmajam terminālim, parādīt informāciju, kas ir definēts kā pirmais mainīgais. 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1_mainiigais=20</w:t>
      </w:r>
      <w:r w:rsidR="00A6703E">
        <w:t xml:space="preserve"> -  tiek parādīts, kas ir pirmais mainīgais.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nano shell_examples.sh</w:t>
      </w:r>
      <w:r w:rsidR="00A6703E">
        <w:t xml:space="preserve"> – ar šo funkciju var atvērt un ieiet otrā terminālī, kurš ir pakārtots pirmajam terminālim.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ls -la</w:t>
      </w:r>
      <w:r w:rsidR="00CF4250">
        <w:t xml:space="preserve"> – funkcija, kura parāda visus failus no iekārtas g</w:t>
      </w:r>
      <w:r w:rsidR="006F2B15">
        <w:t xml:space="preserve">ara saraksta formā, arī slēptos ( tos failus, kurus neuzrāda ls -l). </w:t>
      </w:r>
      <w:r w:rsidR="001C4ADC">
        <w:t>Tas ir, paplašinātu sarakstu, pilnīgāku.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cat shell_examples.sh</w:t>
      </w:r>
      <w:r w:rsidR="002E061A">
        <w:t xml:space="preserve"> – ar šo funkciju var parādīt ko satur fails/faili. </w:t>
      </w:r>
    </w:p>
    <w:p w:rsidR="00297372" w:rsidRDefault="00297372" w:rsidP="002E061A">
      <w:pPr>
        <w:pStyle w:val="ListParagraph"/>
        <w:numPr>
          <w:ilvl w:val="0"/>
          <w:numId w:val="1"/>
        </w:numPr>
      </w:pPr>
      <w:r>
        <w:t>shell_examples.sh</w:t>
      </w:r>
      <w:r w:rsidR="00AA533E">
        <w:t xml:space="preserve"> – ar šādu nosaukumu mēs taisījām mapi. </w:t>
      </w:r>
    </w:p>
    <w:p w:rsidR="00297372" w:rsidRDefault="00AA533E" w:rsidP="00E01EE3">
      <w:pPr>
        <w:pStyle w:val="ListParagraph"/>
        <w:numPr>
          <w:ilvl w:val="0"/>
          <w:numId w:val="1"/>
        </w:numPr>
      </w:pPr>
      <w:r>
        <w:t xml:space="preserve">PATH=$PATH – strājot </w:t>
      </w:r>
      <w:r w:rsidR="00E01EE3">
        <w:t>terminālī var pieprasīt failu atrašanās vietas, un ar PATH to var darīt.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echo $PATH</w:t>
      </w:r>
      <w:r w:rsidR="00AA533E">
        <w:t xml:space="preserve"> – funkcija, ar kuru var pieprasīt, lai p</w:t>
      </w:r>
      <w:r w:rsidR="00E01EE3">
        <w:t>arāda pieprasītā faila atrašanās vietu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chmod 744 shell_examples.sh</w:t>
      </w:r>
      <w:r w:rsidR="007648DE">
        <w:t xml:space="preserve"> – ar šo var uzstādīt kādas ir tiesības pret failu vai dokumentu.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mv shell_examples.sh</w:t>
      </w:r>
      <w:r w:rsidR="00824F0F">
        <w:t xml:space="preserve"> </w:t>
      </w:r>
      <w:r w:rsidR="007648DE">
        <w:t>– tiek izmantots , lai pārsauktu vai pārvietotus failus.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history &gt; history_xxxxxxxx.txt</w:t>
      </w:r>
      <w:r w:rsidR="00E01EE3">
        <w:t xml:space="preserve"> – šādi tiek saglabāta vēsture, sākot ar gadu, tad mēnesis , tad datums.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nano git-upload</w:t>
      </w:r>
      <w:r w:rsidR="007648DE">
        <w:t xml:space="preserve"> – ar šo var izveidot failus vai ierakstus direktorijā. 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git-upload</w:t>
      </w:r>
      <w:r w:rsidR="007648DE">
        <w:t xml:space="preserve"> – var izveidot šādu mapi.</w:t>
      </w:r>
    </w:p>
    <w:p w:rsidR="00297372" w:rsidRDefault="00297372" w:rsidP="00307F23">
      <w:pPr>
        <w:pStyle w:val="ListParagraph"/>
        <w:numPr>
          <w:ilvl w:val="0"/>
          <w:numId w:val="1"/>
        </w:numPr>
      </w:pPr>
      <w:r>
        <w:t>chmod 744 git-upload</w:t>
      </w:r>
      <w:r w:rsidR="007648DE">
        <w:t xml:space="preserve"> – ar šo var uzstādīt kādas ir tiesības pret failu vai dokumentu.</w:t>
      </w:r>
    </w:p>
    <w:p w:rsidR="00307F23" w:rsidRDefault="00297372" w:rsidP="00297372">
      <w:pPr>
        <w:pStyle w:val="ListParagraph"/>
        <w:numPr>
          <w:ilvl w:val="0"/>
          <w:numId w:val="1"/>
        </w:numPr>
      </w:pPr>
      <w:r>
        <w:t>rm git-upload</w:t>
      </w:r>
      <w:r w:rsidR="00820CF6">
        <w:t xml:space="preserve"> – ar šo funkciju var izdzēst failus no git-upload mapes.</w:t>
      </w:r>
    </w:p>
    <w:p w:rsidR="00111761" w:rsidRDefault="00111761" w:rsidP="00297372">
      <w:pPr>
        <w:pStyle w:val="ListParagraph"/>
        <w:numPr>
          <w:ilvl w:val="0"/>
          <w:numId w:val="1"/>
        </w:numPr>
      </w:pPr>
      <w:r>
        <w:t>skaitliska_vertiba=`expr x + x` -</w:t>
      </w:r>
      <w:r w:rsidR="002E061A">
        <w:t xml:space="preserve"> funkcija, kas parāda skaitlisku izteiksmi , šo funkciju definē apakšterminālī, kas ir pakārtots pirmajam terminālim un  rezultātu var pieprasīt pirmajā terminālī.</w:t>
      </w:r>
    </w:p>
    <w:p w:rsidR="00111761" w:rsidRDefault="00111761" w:rsidP="00297372">
      <w:pPr>
        <w:pStyle w:val="ListParagraph"/>
        <w:numPr>
          <w:ilvl w:val="0"/>
          <w:numId w:val="1"/>
        </w:numPr>
      </w:pPr>
      <w:r>
        <w:t>echo ‘’Summas vertiba : ’’$skaitliska_vertiba</w:t>
      </w:r>
      <w:r w:rsidR="00820CF6">
        <w:t xml:space="preserve"> – visu nosaka pēdiņas atrašanās vieta – vai tiek rakstīta summas darbība vai rezultāts. – tiek rakstīta darbība.</w:t>
      </w:r>
    </w:p>
    <w:p w:rsidR="00111761" w:rsidRDefault="00111761" w:rsidP="00820CF6">
      <w:pPr>
        <w:pStyle w:val="ListParagraph"/>
        <w:numPr>
          <w:ilvl w:val="0"/>
          <w:numId w:val="1"/>
        </w:numPr>
      </w:pPr>
      <w:r>
        <w:t>echo “Summas vertiba : $skaitliska_vertiba”</w:t>
      </w:r>
      <w:r w:rsidR="00820CF6">
        <w:t xml:space="preserve"> -</w:t>
      </w:r>
      <w:r w:rsidR="00820CF6" w:rsidRPr="00820CF6">
        <w:t xml:space="preserve"> visu nosaka pēdiņas atrašanās vieta – vai tiek rakstīta summas darbība vai rezultāts.</w:t>
      </w:r>
      <w:r w:rsidR="00820CF6">
        <w:t xml:space="preserve"> – tiek rakstīts rezultāts. </w:t>
      </w:r>
    </w:p>
    <w:p w:rsidR="00111761" w:rsidRDefault="00E01EE3" w:rsidP="00297372">
      <w:pPr>
        <w:pStyle w:val="ListParagraph"/>
        <w:numPr>
          <w:ilvl w:val="0"/>
          <w:numId w:val="1"/>
        </w:numPr>
      </w:pPr>
      <w:r>
        <w:t>git add .</w:t>
      </w:r>
      <w:r w:rsidR="00A13359">
        <w:t xml:space="preserve"> -  ar šo funkciju var pievienot failus repositorijā un definēt ar laiku.</w:t>
      </w:r>
    </w:p>
    <w:p w:rsidR="00E01EE3" w:rsidRDefault="00E01EE3" w:rsidP="00297372">
      <w:pPr>
        <w:pStyle w:val="ListParagraph"/>
        <w:numPr>
          <w:ilvl w:val="0"/>
          <w:numId w:val="1"/>
        </w:numPr>
      </w:pPr>
      <w:r>
        <w:lastRenderedPageBreak/>
        <w:t>git commit  -m “xxxxxxxx”</w:t>
      </w:r>
      <w:r w:rsidR="00A13359">
        <w:t xml:space="preserve"> – definē datumu , kad tiek veikts ierakts github</w:t>
      </w:r>
    </w:p>
    <w:p w:rsidR="00E01EE3" w:rsidRDefault="00E01EE3" w:rsidP="00297372">
      <w:pPr>
        <w:pStyle w:val="ListParagraph"/>
        <w:numPr>
          <w:ilvl w:val="0"/>
          <w:numId w:val="1"/>
        </w:numPr>
      </w:pPr>
      <w:r>
        <w:t>git push origin master</w:t>
      </w:r>
      <w:r w:rsidR="00C5428D">
        <w:t xml:space="preserve"> </w:t>
      </w:r>
      <w:r w:rsidR="00820CF6">
        <w:t>–</w:t>
      </w:r>
      <w:r w:rsidR="00C5428D">
        <w:t xml:space="preserve"> </w:t>
      </w:r>
      <w:r w:rsidR="00820CF6">
        <w:t>ievadu sevi kā lietotāju.</w:t>
      </w:r>
    </w:p>
    <w:p w:rsidR="00E01EE3" w:rsidRDefault="00E01EE3" w:rsidP="00297372">
      <w:pPr>
        <w:pStyle w:val="ListParagraph"/>
        <w:numPr>
          <w:ilvl w:val="0"/>
          <w:numId w:val="1"/>
        </w:numPr>
      </w:pPr>
      <w:r>
        <w:t>ls -a</w:t>
      </w:r>
      <w:r w:rsidR="00637507">
        <w:t xml:space="preserve"> -visu failu sarkats, iekļaujot paslēptos failus, kas sākas ar “.”</w:t>
      </w:r>
    </w:p>
    <w:p w:rsidR="00E01EE3" w:rsidRDefault="00637507" w:rsidP="00297372">
      <w:pPr>
        <w:pStyle w:val="ListParagraph"/>
        <w:numPr>
          <w:ilvl w:val="0"/>
          <w:numId w:val="1"/>
        </w:numPr>
      </w:pPr>
      <w:r>
        <w:t>p</w:t>
      </w:r>
      <w:r w:rsidR="00E01EE3">
        <w:t>wd</w:t>
      </w:r>
      <w:r>
        <w:t>-</w:t>
      </w:r>
      <w:r w:rsidR="00A13359">
        <w:t xml:space="preserve"> komanda ar kuru var tikt līdz vietai, kur strādā/ atrodas pašreizējā brīdī.</w:t>
      </w:r>
    </w:p>
    <w:p w:rsidR="00E01EE3" w:rsidRDefault="00E01EE3" w:rsidP="00297372">
      <w:pPr>
        <w:pStyle w:val="ListParagraph"/>
        <w:numPr>
          <w:ilvl w:val="0"/>
          <w:numId w:val="1"/>
        </w:numPr>
      </w:pPr>
      <w:r>
        <w:t>cd . .</w:t>
      </w:r>
      <w:r w:rsidR="00A13359">
        <w:t xml:space="preserve"> – ar šo funkciju var tikt līdz iepriekšējai atrašanās vietai.</w:t>
      </w:r>
    </w:p>
    <w:p w:rsidR="00E01EE3" w:rsidRDefault="00E01EE3" w:rsidP="00297372">
      <w:pPr>
        <w:pStyle w:val="ListParagraph"/>
        <w:numPr>
          <w:ilvl w:val="0"/>
          <w:numId w:val="1"/>
        </w:numPr>
      </w:pPr>
      <w:r>
        <w:t>$!</w:t>
      </w:r>
      <w:r w:rsidR="00C5428D">
        <w:t xml:space="preserve"> – kā fons nākamajām darbībām ar $.</w:t>
      </w:r>
    </w:p>
    <w:p w:rsidR="00637507" w:rsidRDefault="00637507" w:rsidP="00297372">
      <w:pPr>
        <w:pStyle w:val="ListParagraph"/>
        <w:numPr>
          <w:ilvl w:val="0"/>
          <w:numId w:val="1"/>
        </w:numPr>
      </w:pPr>
      <w:r>
        <w:t>$$</w:t>
      </w:r>
      <w:r w:rsidR="00C5428D">
        <w:t xml:space="preserve"> -piešķirtais numurs skripta izpildei</w:t>
      </w:r>
    </w:p>
    <w:p w:rsidR="00637507" w:rsidRDefault="00637507" w:rsidP="00297372">
      <w:pPr>
        <w:pStyle w:val="ListParagraph"/>
        <w:numPr>
          <w:ilvl w:val="0"/>
          <w:numId w:val="1"/>
        </w:numPr>
      </w:pPr>
      <w:r>
        <w:t>$?</w:t>
      </w:r>
      <w:r w:rsidR="00C5428D">
        <w:t xml:space="preserve"> – iepriekšējās komaandas izpildes rezultāts</w:t>
      </w:r>
    </w:p>
    <w:p w:rsidR="00637507" w:rsidRDefault="00637507" w:rsidP="00824F0F">
      <w:pPr>
        <w:pStyle w:val="ListParagraph"/>
        <w:numPr>
          <w:ilvl w:val="0"/>
          <w:numId w:val="1"/>
        </w:numPr>
      </w:pPr>
      <w:r>
        <w:t>$@</w:t>
      </w:r>
      <w:r w:rsidR="00824F0F">
        <w:t xml:space="preserve"> - </w:t>
      </w:r>
      <w:r w:rsidR="00824F0F" w:rsidRPr="00824F0F">
        <w:t xml:space="preserve">argumenta sarakts. Ar šo funkciju var to attēlot . tas ir attēlošanas un grupēšanas </w:t>
      </w:r>
      <w:r w:rsidR="00824F0F">
        <w:t xml:space="preserve">otrs </w:t>
      </w:r>
      <w:r w:rsidR="00824F0F" w:rsidRPr="00824F0F">
        <w:t>veids.</w:t>
      </w:r>
    </w:p>
    <w:p w:rsidR="00637507" w:rsidRDefault="00637507" w:rsidP="00297372">
      <w:pPr>
        <w:pStyle w:val="ListParagraph"/>
        <w:numPr>
          <w:ilvl w:val="0"/>
          <w:numId w:val="1"/>
        </w:numPr>
      </w:pPr>
      <w:r>
        <w:t>$*</w:t>
      </w:r>
      <w:r w:rsidR="00824F0F">
        <w:t xml:space="preserve"> - </w:t>
      </w:r>
      <w:bookmarkStart w:id="0" w:name="_Hlk495446528"/>
      <w:r w:rsidR="00824F0F">
        <w:t>argumenta sarakts. Ar šo funkciju var to attēlot . tas ir attēlošanas un grupēšanas veids.</w:t>
      </w:r>
    </w:p>
    <w:bookmarkEnd w:id="0"/>
    <w:p w:rsidR="00637507" w:rsidRDefault="00637507" w:rsidP="00297372">
      <w:pPr>
        <w:pStyle w:val="ListParagraph"/>
        <w:numPr>
          <w:ilvl w:val="0"/>
          <w:numId w:val="1"/>
        </w:numPr>
      </w:pPr>
      <w:r>
        <w:t>$#</w:t>
      </w:r>
      <w:r w:rsidR="00824F0F">
        <w:t xml:space="preserve"> -skriptam nodoto argumentu skaits, </w:t>
      </w:r>
    </w:p>
    <w:p w:rsidR="00637507" w:rsidRDefault="00637507" w:rsidP="00297372">
      <w:pPr>
        <w:pStyle w:val="ListParagraph"/>
        <w:numPr>
          <w:ilvl w:val="0"/>
          <w:numId w:val="1"/>
        </w:numPr>
      </w:pPr>
      <w:r>
        <w:t>$n</w:t>
      </w:r>
      <w:r w:rsidR="00824F0F">
        <w:t xml:space="preserve"> - </w:t>
      </w:r>
      <w:r w:rsidR="00C5428D">
        <w:t xml:space="preserve"> tas nozīmē jaunā rindā.</w:t>
      </w:r>
    </w:p>
    <w:p w:rsidR="00637507" w:rsidRDefault="00637507" w:rsidP="00297372">
      <w:pPr>
        <w:pStyle w:val="ListParagraph"/>
        <w:numPr>
          <w:ilvl w:val="0"/>
          <w:numId w:val="1"/>
        </w:numPr>
      </w:pPr>
      <w:r>
        <w:t>$0</w:t>
      </w:r>
      <w:r w:rsidR="00824F0F">
        <w:t xml:space="preserve"> – izpilda skripta faila nosaukumu, tas nozīmē, ka caur echo $0, es terminālī ieraudzīšu skripta faila nosaukumu.</w:t>
      </w:r>
    </w:p>
    <w:p w:rsidR="00637507" w:rsidRDefault="00637507" w:rsidP="00297372">
      <w:pPr>
        <w:pStyle w:val="ListParagraph"/>
        <w:numPr>
          <w:ilvl w:val="0"/>
          <w:numId w:val="1"/>
        </w:numPr>
      </w:pPr>
      <w:r>
        <w:t>$1</w:t>
      </w:r>
      <w:r w:rsidR="00202136">
        <w:t xml:space="preserve"> – pirmā argumenta vērtība </w:t>
      </w:r>
    </w:p>
    <w:p w:rsidR="00637507" w:rsidRDefault="00637507" w:rsidP="00820CF6">
      <w:pPr>
        <w:pStyle w:val="ListParagraph"/>
        <w:numPr>
          <w:ilvl w:val="0"/>
          <w:numId w:val="1"/>
        </w:numPr>
      </w:pPr>
      <w:r>
        <w:t>$2</w:t>
      </w:r>
      <w:r w:rsidR="00202136">
        <w:t xml:space="preserve"> – otrā argumenta vērtība</w:t>
      </w:r>
      <w:bookmarkStart w:id="1" w:name="_GoBack"/>
      <w:bookmarkEnd w:id="1"/>
    </w:p>
    <w:sectPr w:rsidR="006375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65E" w:rsidRDefault="00BA665E" w:rsidP="00111761">
      <w:pPr>
        <w:spacing w:after="0" w:line="240" w:lineRule="auto"/>
      </w:pPr>
      <w:r>
        <w:separator/>
      </w:r>
    </w:p>
  </w:endnote>
  <w:endnote w:type="continuationSeparator" w:id="0">
    <w:p w:rsidR="00BA665E" w:rsidRDefault="00BA665E" w:rsidP="0011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65E" w:rsidRDefault="00BA665E" w:rsidP="00111761">
      <w:pPr>
        <w:spacing w:after="0" w:line="240" w:lineRule="auto"/>
      </w:pPr>
      <w:r>
        <w:separator/>
      </w:r>
    </w:p>
  </w:footnote>
  <w:footnote w:type="continuationSeparator" w:id="0">
    <w:p w:rsidR="00BA665E" w:rsidRDefault="00BA665E" w:rsidP="00111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34EF0"/>
    <w:multiLevelType w:val="hybridMultilevel"/>
    <w:tmpl w:val="4BF0874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A6"/>
    <w:rsid w:val="00111761"/>
    <w:rsid w:val="001C4ADC"/>
    <w:rsid w:val="00202136"/>
    <w:rsid w:val="00291442"/>
    <w:rsid w:val="00297372"/>
    <w:rsid w:val="002E061A"/>
    <w:rsid w:val="00307F23"/>
    <w:rsid w:val="004377C5"/>
    <w:rsid w:val="00600C46"/>
    <w:rsid w:val="00637507"/>
    <w:rsid w:val="00691814"/>
    <w:rsid w:val="006F2B15"/>
    <w:rsid w:val="007648DE"/>
    <w:rsid w:val="00820CF6"/>
    <w:rsid w:val="00824971"/>
    <w:rsid w:val="00824F0F"/>
    <w:rsid w:val="00901CC4"/>
    <w:rsid w:val="00A13359"/>
    <w:rsid w:val="00A6703E"/>
    <w:rsid w:val="00AA533E"/>
    <w:rsid w:val="00BA665E"/>
    <w:rsid w:val="00C5428D"/>
    <w:rsid w:val="00CF4250"/>
    <w:rsid w:val="00E01EE3"/>
    <w:rsid w:val="00E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C78F"/>
  <w15:chartTrackingRefBased/>
  <w15:docId w15:val="{D83CD155-EE48-413F-8140-83C562D5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4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117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17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17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2477</Words>
  <Characters>1413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Agnese</dc:creator>
  <cp:keywords/>
  <dc:description/>
  <cp:lastModifiedBy>Agnese</cp:lastModifiedBy>
  <cp:revision>4</cp:revision>
  <dcterms:created xsi:type="dcterms:W3CDTF">2017-10-10T17:15:00Z</dcterms:created>
  <dcterms:modified xsi:type="dcterms:W3CDTF">2017-10-10T22:23:00Z</dcterms:modified>
</cp:coreProperties>
</file>