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0E2B" w14:textId="463A2609" w:rsidR="00D60EE8" w:rsidRPr="00EA3608" w:rsidRDefault="00485B71" w:rsidP="00ED2E34">
      <w:pPr>
        <w:spacing w:after="0" w:line="240" w:lineRule="auto"/>
        <w:jc w:val="center"/>
        <w:rPr>
          <w:rFonts w:asciiTheme="minorHAnsi" w:hAnsiTheme="minorHAnsi" w:cstheme="minorHAnsi"/>
          <w:b/>
          <w:bCs/>
          <w:color w:val="auto"/>
          <w:u w:val="single"/>
          <w:lang w:val="de-DE"/>
        </w:rPr>
      </w:pPr>
      <w:r w:rsidRPr="00EA3608">
        <w:rPr>
          <w:rFonts w:asciiTheme="minorHAnsi" w:hAnsiTheme="minorHAnsi" w:cstheme="minorHAnsi"/>
          <w:b/>
          <w:bCs/>
          <w:color w:val="auto"/>
          <w:u w:val="single"/>
          <w:lang w:val="de-DE"/>
        </w:rPr>
        <w:t>Bindhu</w:t>
      </w:r>
      <w:r w:rsidR="00EA3608" w:rsidRPr="00EA3608">
        <w:rPr>
          <w:rFonts w:asciiTheme="minorHAnsi" w:hAnsiTheme="minorHAnsi" w:cstheme="minorHAnsi"/>
          <w:b/>
          <w:bCs/>
          <w:color w:val="auto"/>
          <w:u w:val="single"/>
          <w:lang w:val="de-DE"/>
        </w:rPr>
        <w:t xml:space="preserve"> Ma</w:t>
      </w:r>
      <w:r w:rsidR="00EA3608">
        <w:rPr>
          <w:rFonts w:asciiTheme="minorHAnsi" w:hAnsiTheme="minorHAnsi" w:cstheme="minorHAnsi"/>
          <w:b/>
          <w:bCs/>
          <w:color w:val="auto"/>
          <w:u w:val="single"/>
          <w:lang w:val="de-DE"/>
        </w:rPr>
        <w:t>dhavi</w:t>
      </w:r>
    </w:p>
    <w:p w14:paraId="7347698D" w14:textId="77777777" w:rsidR="001715FA" w:rsidRPr="00EA3608" w:rsidRDefault="001715FA" w:rsidP="00ED2E34">
      <w:pPr>
        <w:spacing w:after="0" w:line="240" w:lineRule="auto"/>
        <w:jc w:val="center"/>
        <w:rPr>
          <w:rFonts w:asciiTheme="minorHAnsi" w:hAnsiTheme="minorHAnsi" w:cstheme="minorHAnsi"/>
          <w:b/>
          <w:bCs/>
          <w:color w:val="auto"/>
          <w:u w:val="single"/>
          <w:lang w:val="de-DE"/>
        </w:rPr>
      </w:pPr>
      <w:r w:rsidRPr="00EA3608">
        <w:rPr>
          <w:rFonts w:asciiTheme="minorHAnsi" w:hAnsiTheme="minorHAnsi" w:cstheme="minorHAnsi"/>
          <w:b/>
          <w:bCs/>
          <w:color w:val="auto"/>
          <w:u w:val="single"/>
          <w:lang w:val="de-DE"/>
        </w:rPr>
        <w:t>Sr. DevOps Engineer</w:t>
      </w:r>
    </w:p>
    <w:p w14:paraId="15A92F93" w14:textId="50F85A46" w:rsidR="00D508E9" w:rsidRPr="00EA3608" w:rsidRDefault="001715FA"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Emai</w:t>
      </w:r>
      <w:r w:rsidR="00B20E8C" w:rsidRPr="00EA3608">
        <w:rPr>
          <w:rFonts w:asciiTheme="minorHAnsi" w:hAnsiTheme="minorHAnsi" w:cstheme="minorHAnsi"/>
          <w:b/>
          <w:bCs/>
          <w:color w:val="auto"/>
        </w:rPr>
        <w:t>l:</w:t>
      </w:r>
      <w:r w:rsidR="00CD2057" w:rsidRPr="00CD2057">
        <w:t xml:space="preserve"> </w:t>
      </w:r>
      <w:hyperlink r:id="rId7" w:history="1">
        <w:r w:rsidR="00CD2057" w:rsidRPr="00E36732">
          <w:rPr>
            <w:rStyle w:val="Hyperlink"/>
            <w:rFonts w:asciiTheme="minorHAnsi" w:hAnsiTheme="minorHAnsi" w:cstheme="minorHAnsi"/>
            <w:b/>
            <w:bCs/>
          </w:rPr>
          <w:t>madhavip1926@gmail.com</w:t>
        </w:r>
      </w:hyperlink>
      <w:r w:rsidR="00CD2057">
        <w:rPr>
          <w:rFonts w:asciiTheme="minorHAnsi" w:hAnsiTheme="minorHAnsi" w:cstheme="minorHAnsi"/>
          <w:b/>
          <w:bCs/>
          <w:color w:val="auto"/>
        </w:rPr>
        <w:t xml:space="preserve">    </w:t>
      </w:r>
      <w:r w:rsidR="00CD2057">
        <w:rPr>
          <w:rFonts w:asciiTheme="minorHAnsi" w:hAnsiTheme="minorHAnsi" w:cstheme="minorHAnsi"/>
          <w:b/>
          <w:bCs/>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CC4B13" w:rsidRPr="00EA3608">
        <w:rPr>
          <w:rFonts w:asciiTheme="minorHAnsi" w:hAnsiTheme="minorHAnsi" w:cstheme="minorHAnsi"/>
          <w:color w:val="auto"/>
        </w:rPr>
        <w:tab/>
      </w:r>
      <w:r w:rsidR="00703138" w:rsidRPr="00EA3608">
        <w:rPr>
          <w:rFonts w:asciiTheme="minorHAnsi" w:hAnsiTheme="minorHAnsi" w:cstheme="minorHAnsi"/>
          <w:color w:val="auto"/>
        </w:rPr>
        <w:t xml:space="preserve">    </w:t>
      </w:r>
      <w:r w:rsidRPr="00EA3608">
        <w:rPr>
          <w:rFonts w:asciiTheme="minorHAnsi" w:hAnsiTheme="minorHAnsi" w:cstheme="minorHAnsi"/>
          <w:b/>
          <w:bCs/>
          <w:color w:val="auto"/>
        </w:rPr>
        <w:t>Ph:</w:t>
      </w:r>
      <w:r w:rsidR="00383E50">
        <w:rPr>
          <w:rFonts w:asciiTheme="minorHAnsi" w:hAnsiTheme="minorHAnsi" w:cstheme="minorHAnsi"/>
          <w:b/>
          <w:bCs/>
          <w:color w:val="auto"/>
        </w:rPr>
        <w:t xml:space="preserve"> </w:t>
      </w:r>
      <w:r w:rsidR="00383E50" w:rsidRPr="00383E50">
        <w:rPr>
          <w:rFonts w:asciiTheme="minorHAnsi" w:hAnsiTheme="minorHAnsi" w:cstheme="minorHAnsi"/>
          <w:b/>
          <w:bCs/>
          <w:color w:val="auto"/>
        </w:rPr>
        <w:t>707-388-4544</w:t>
      </w:r>
    </w:p>
    <w:p w14:paraId="1692DCDE" w14:textId="77777777" w:rsidR="00B20E8C" w:rsidRPr="00EA3608" w:rsidRDefault="00B20E8C" w:rsidP="00ED2E34">
      <w:pPr>
        <w:spacing w:after="0" w:line="240" w:lineRule="auto"/>
        <w:jc w:val="both"/>
        <w:rPr>
          <w:rFonts w:asciiTheme="minorHAnsi" w:hAnsiTheme="minorHAnsi" w:cstheme="minorHAnsi"/>
          <w:b/>
          <w:bCs/>
          <w:color w:val="auto"/>
          <w:u w:val="single"/>
        </w:rPr>
      </w:pPr>
    </w:p>
    <w:p w14:paraId="1B2FE88C" w14:textId="77777777" w:rsidR="00D508E9" w:rsidRPr="00EA3608" w:rsidRDefault="00AE5743" w:rsidP="00ED2E34">
      <w:pPr>
        <w:spacing w:after="0" w:line="240" w:lineRule="auto"/>
        <w:jc w:val="both"/>
        <w:rPr>
          <w:rFonts w:asciiTheme="minorHAnsi" w:hAnsiTheme="minorHAnsi" w:cstheme="minorHAnsi"/>
          <w:b/>
          <w:bCs/>
          <w:color w:val="auto"/>
          <w:u w:val="single"/>
        </w:rPr>
      </w:pPr>
      <w:r w:rsidRPr="00EA3608">
        <w:rPr>
          <w:rFonts w:asciiTheme="minorHAnsi" w:hAnsiTheme="minorHAnsi" w:cstheme="minorHAnsi"/>
          <w:b/>
          <w:bCs/>
          <w:color w:val="auto"/>
          <w:u w:val="single"/>
        </w:rPr>
        <w:t>Professional Summary</w:t>
      </w:r>
    </w:p>
    <w:p w14:paraId="17F909AB" w14:textId="28A40CDC" w:rsidR="00022346" w:rsidRPr="00EA3608" w:rsidRDefault="00852943"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Having </w:t>
      </w:r>
      <w:r w:rsidR="00485B71" w:rsidRPr="00ED2E34">
        <w:rPr>
          <w:rFonts w:asciiTheme="minorHAnsi" w:hAnsiTheme="minorHAnsi" w:cstheme="minorHAnsi"/>
          <w:color w:val="auto"/>
        </w:rPr>
        <w:t>10</w:t>
      </w:r>
      <w:r w:rsidRPr="00ED2E34">
        <w:rPr>
          <w:rFonts w:asciiTheme="minorHAnsi" w:hAnsiTheme="minorHAnsi" w:cstheme="minorHAnsi"/>
          <w:color w:val="auto"/>
        </w:rPr>
        <w:t>years</w:t>
      </w:r>
      <w:r w:rsidRPr="00EA3608">
        <w:rPr>
          <w:rFonts w:asciiTheme="minorHAnsi" w:hAnsiTheme="minorHAnsi" w:cstheme="minorHAnsi"/>
          <w:b/>
          <w:bCs/>
          <w:color w:val="auto"/>
        </w:rPr>
        <w:t xml:space="preserve"> </w:t>
      </w:r>
      <w:r w:rsidRPr="00EA3608">
        <w:rPr>
          <w:rFonts w:asciiTheme="minorHAnsi" w:hAnsiTheme="minorHAnsi" w:cstheme="minorHAnsi"/>
          <w:color w:val="auto"/>
        </w:rPr>
        <w:t xml:space="preserve">of experience </w:t>
      </w:r>
      <w:r w:rsidR="00C03591" w:rsidRPr="00EA3608">
        <w:rPr>
          <w:rFonts w:asciiTheme="minorHAnsi" w:hAnsiTheme="minorHAnsi" w:cstheme="minorHAnsi"/>
          <w:color w:val="auto"/>
        </w:rPr>
        <w:t>in the</w:t>
      </w:r>
      <w:r w:rsidR="00686762" w:rsidRPr="00EA3608">
        <w:rPr>
          <w:rFonts w:asciiTheme="minorHAnsi" w:hAnsiTheme="minorHAnsi" w:cstheme="minorHAnsi"/>
          <w:color w:val="auto"/>
        </w:rPr>
        <w:t xml:space="preserve"> </w:t>
      </w:r>
      <w:r w:rsidR="00D464D3" w:rsidRPr="00EA3608">
        <w:rPr>
          <w:rFonts w:asciiTheme="minorHAnsi" w:hAnsiTheme="minorHAnsi" w:cstheme="minorHAnsi"/>
          <w:color w:val="auto"/>
        </w:rPr>
        <w:t xml:space="preserve">Software Configuration Management </w:t>
      </w:r>
      <w:r w:rsidR="00022346" w:rsidRPr="00EA3608">
        <w:rPr>
          <w:rFonts w:asciiTheme="minorHAnsi" w:hAnsiTheme="minorHAnsi" w:cstheme="minorHAnsi"/>
          <w:color w:val="auto"/>
        </w:rPr>
        <w:t>(SCM) process</w:t>
      </w:r>
      <w:r w:rsidR="00B27435" w:rsidRPr="00EA3608">
        <w:rPr>
          <w:rFonts w:asciiTheme="minorHAnsi" w:hAnsiTheme="minorHAnsi" w:cstheme="minorHAnsi"/>
          <w:color w:val="auto"/>
        </w:rPr>
        <w:t xml:space="preserve"> as</w:t>
      </w:r>
      <w:r w:rsidR="00C03591" w:rsidRPr="00EA3608">
        <w:rPr>
          <w:rFonts w:asciiTheme="minorHAnsi" w:hAnsiTheme="minorHAnsi" w:cstheme="minorHAnsi"/>
          <w:color w:val="auto"/>
        </w:rPr>
        <w:t xml:space="preserve"> AWS Cloud/DevOps Engineer </w:t>
      </w:r>
      <w:r w:rsidR="00022346" w:rsidRPr="00EA3608">
        <w:rPr>
          <w:rFonts w:asciiTheme="minorHAnsi" w:hAnsiTheme="minorHAnsi" w:cstheme="minorHAnsi"/>
          <w:color w:val="auto"/>
        </w:rPr>
        <w:t xml:space="preserve">in CI/CD </w:t>
      </w:r>
      <w:r w:rsidR="008D7F04" w:rsidRPr="00EA3608">
        <w:rPr>
          <w:rFonts w:asciiTheme="minorHAnsi" w:hAnsiTheme="minorHAnsi" w:cstheme="minorHAnsi"/>
          <w:color w:val="auto"/>
        </w:rPr>
        <w:t>pipeline</w:t>
      </w:r>
      <w:r w:rsidR="00022346" w:rsidRPr="00EA3608">
        <w:rPr>
          <w:rFonts w:asciiTheme="minorHAnsi" w:hAnsiTheme="minorHAnsi" w:cstheme="minorHAnsi"/>
          <w:color w:val="auto"/>
        </w:rPr>
        <w:t xml:space="preserve">, Build/Release management and </w:t>
      </w:r>
      <w:r w:rsidR="00C03591" w:rsidRPr="00EA3608">
        <w:rPr>
          <w:rFonts w:asciiTheme="minorHAnsi" w:hAnsiTheme="minorHAnsi" w:cstheme="minorHAnsi"/>
          <w:color w:val="auto"/>
        </w:rPr>
        <w:t>Linux Administrator/</w:t>
      </w:r>
      <w:r w:rsidR="00022346" w:rsidRPr="00EA3608">
        <w:rPr>
          <w:rFonts w:asciiTheme="minorHAnsi" w:hAnsiTheme="minorHAnsi" w:cstheme="minorHAnsi"/>
          <w:color w:val="auto"/>
        </w:rPr>
        <w:t>Systems Engineering.</w:t>
      </w:r>
    </w:p>
    <w:p w14:paraId="47F4B18C" w14:textId="77777777" w:rsidR="0088238B" w:rsidRPr="00EA3608" w:rsidRDefault="0088238B"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all phases of the software development </w:t>
      </w:r>
      <w:r w:rsidR="008D7F04" w:rsidRPr="00EA3608">
        <w:rPr>
          <w:rFonts w:asciiTheme="minorHAnsi" w:hAnsiTheme="minorHAnsi" w:cstheme="minorHAnsi"/>
          <w:color w:val="auto"/>
        </w:rPr>
        <w:t>life cycle</w:t>
      </w:r>
      <w:r w:rsidRPr="00EA3608">
        <w:rPr>
          <w:rFonts w:asciiTheme="minorHAnsi" w:hAnsiTheme="minorHAnsi" w:cstheme="minorHAnsi"/>
          <w:color w:val="auto"/>
        </w:rPr>
        <w:t xml:space="preserve"> (SDLC) with specific focus on the build and release of quality software. Experience in Waterfall, Agile/Scrum Development.</w:t>
      </w:r>
    </w:p>
    <w:p w14:paraId="114C2C31" w14:textId="77777777" w:rsidR="00DD2D62" w:rsidRPr="00EA3608" w:rsidRDefault="00DD2D62"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Extensive experience in Centos / RHEL/Unix system Administration, System Builds, Server Builds, Installations, Upgrades, Patches, Migration, Trouble shooting on RHEL 4.x/5.x, Centos, </w:t>
      </w:r>
      <w:r w:rsidR="006F047F" w:rsidRPr="00EA3608">
        <w:rPr>
          <w:rFonts w:asciiTheme="minorHAnsi" w:hAnsiTheme="minorHAnsi" w:cstheme="minorHAnsi"/>
          <w:color w:val="auto"/>
        </w:rPr>
        <w:t>Troubleshooting</w:t>
      </w:r>
      <w:r w:rsidRPr="00EA3608">
        <w:rPr>
          <w:rFonts w:asciiTheme="minorHAnsi" w:hAnsiTheme="minorHAnsi" w:cstheme="minorHAnsi"/>
          <w:color w:val="auto"/>
        </w:rPr>
        <w:t xml:space="preserve"> Server issues.</w:t>
      </w:r>
    </w:p>
    <w:p w14:paraId="32480F98"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with </w:t>
      </w:r>
      <w:r w:rsidR="0088005F" w:rsidRPr="00EA3608">
        <w:rPr>
          <w:rFonts w:asciiTheme="minorHAnsi" w:hAnsiTheme="minorHAnsi" w:cstheme="minorHAnsi"/>
          <w:color w:val="auto"/>
        </w:rPr>
        <w:t>V</w:t>
      </w:r>
      <w:r w:rsidRPr="00EA3608">
        <w:rPr>
          <w:rFonts w:asciiTheme="minorHAnsi" w:hAnsiTheme="minorHAnsi" w:cstheme="minorHAnsi"/>
          <w:color w:val="auto"/>
        </w:rPr>
        <w:t xml:space="preserve">ersion </w:t>
      </w:r>
      <w:r w:rsidR="0088005F" w:rsidRPr="00EA3608">
        <w:rPr>
          <w:rFonts w:asciiTheme="minorHAnsi" w:hAnsiTheme="minorHAnsi" w:cstheme="minorHAnsi"/>
          <w:color w:val="auto"/>
        </w:rPr>
        <w:t>C</w:t>
      </w:r>
      <w:r w:rsidRPr="00EA3608">
        <w:rPr>
          <w:rFonts w:asciiTheme="minorHAnsi" w:hAnsiTheme="minorHAnsi" w:cstheme="minorHAnsi"/>
          <w:color w:val="auto"/>
        </w:rPr>
        <w:t xml:space="preserve">ontrol, Build, Configuration Management tools like </w:t>
      </w:r>
      <w:r w:rsidR="000A2AC7" w:rsidRPr="00EA3608">
        <w:rPr>
          <w:rFonts w:asciiTheme="minorHAnsi" w:hAnsiTheme="minorHAnsi" w:cstheme="minorHAnsi"/>
          <w:color w:val="auto"/>
        </w:rPr>
        <w:t xml:space="preserve">Git, Ant, Maven, </w:t>
      </w:r>
      <w:r w:rsidR="0088005F" w:rsidRPr="00EA3608">
        <w:rPr>
          <w:rFonts w:asciiTheme="minorHAnsi" w:hAnsiTheme="minorHAnsi" w:cstheme="minorHAnsi"/>
          <w:color w:val="auto"/>
        </w:rPr>
        <w:t xml:space="preserve">Gradle, </w:t>
      </w:r>
      <w:r w:rsidR="008F17E6" w:rsidRPr="00EA3608">
        <w:rPr>
          <w:rFonts w:asciiTheme="minorHAnsi" w:hAnsiTheme="minorHAnsi" w:cstheme="minorHAnsi"/>
          <w:color w:val="auto"/>
        </w:rPr>
        <w:t>GitHub</w:t>
      </w:r>
      <w:r w:rsidR="0088005F" w:rsidRPr="00EA3608">
        <w:rPr>
          <w:rFonts w:asciiTheme="minorHAnsi" w:hAnsiTheme="minorHAnsi" w:cstheme="minorHAnsi"/>
          <w:color w:val="auto"/>
        </w:rPr>
        <w:t xml:space="preserve">, Sub Version, </w:t>
      </w:r>
      <w:r w:rsidR="000A2AC7" w:rsidRPr="00EA3608">
        <w:rPr>
          <w:rFonts w:asciiTheme="minorHAnsi" w:hAnsiTheme="minorHAnsi" w:cstheme="minorHAnsi"/>
          <w:color w:val="auto"/>
        </w:rPr>
        <w:t>Chef, Puppet, Docker, Ansible</w:t>
      </w:r>
      <w:r w:rsidRPr="00EA3608">
        <w:rPr>
          <w:rFonts w:asciiTheme="minorHAnsi" w:hAnsiTheme="minorHAnsi" w:cstheme="minorHAnsi"/>
          <w:color w:val="auto"/>
        </w:rPr>
        <w:t xml:space="preserve"> and Integration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Monitoring tools like </w:t>
      </w:r>
      <w:r w:rsidR="004C2C28" w:rsidRPr="00EA3608">
        <w:rPr>
          <w:rFonts w:asciiTheme="minorHAnsi" w:hAnsiTheme="minorHAnsi" w:cstheme="minorHAnsi"/>
          <w:color w:val="auto"/>
        </w:rPr>
        <w:t>Jenkins, Hudson</w:t>
      </w:r>
      <w:r w:rsidR="0088005F" w:rsidRPr="00EA3608">
        <w:rPr>
          <w:rFonts w:asciiTheme="minorHAnsi" w:hAnsiTheme="minorHAnsi" w:cstheme="minorHAnsi"/>
          <w:color w:val="auto"/>
        </w:rPr>
        <w:t>, Bamboo,</w:t>
      </w:r>
      <w:r w:rsidR="007D0CA7" w:rsidRPr="00EA3608">
        <w:rPr>
          <w:rFonts w:asciiTheme="minorHAnsi" w:hAnsiTheme="minorHAnsi" w:cstheme="minorHAnsi"/>
          <w:color w:val="auto"/>
        </w:rPr>
        <w:t xml:space="preserve"> </w:t>
      </w:r>
      <w:r w:rsidR="00E72E36" w:rsidRPr="00EA3608">
        <w:rPr>
          <w:rFonts w:asciiTheme="minorHAnsi" w:hAnsiTheme="minorHAnsi" w:cstheme="minorHAnsi"/>
          <w:color w:val="auto"/>
        </w:rPr>
        <w:t xml:space="preserve">Anthili Pro, </w:t>
      </w:r>
      <w:r w:rsidR="000A2AC7" w:rsidRPr="00EA3608">
        <w:rPr>
          <w:rFonts w:asciiTheme="minorHAnsi" w:hAnsiTheme="minorHAnsi" w:cstheme="minorHAnsi"/>
          <w:color w:val="auto"/>
        </w:rPr>
        <w:t>Nginx</w:t>
      </w:r>
      <w:r w:rsidRPr="00EA3608">
        <w:rPr>
          <w:rFonts w:asciiTheme="minorHAnsi" w:hAnsiTheme="minorHAnsi" w:cstheme="minorHAnsi"/>
          <w:color w:val="auto"/>
        </w:rPr>
        <w:t>,</w:t>
      </w:r>
      <w:r w:rsidR="0088005F" w:rsidRPr="00EA3608">
        <w:rPr>
          <w:rFonts w:asciiTheme="minorHAnsi" w:hAnsiTheme="minorHAnsi" w:cstheme="minorHAnsi"/>
          <w:color w:val="auto"/>
        </w:rPr>
        <w:t xml:space="preserve"> Nagios</w:t>
      </w:r>
      <w:r w:rsidR="005E14B9" w:rsidRPr="00EA3608">
        <w:rPr>
          <w:rFonts w:asciiTheme="minorHAnsi" w:hAnsiTheme="minorHAnsi" w:cstheme="minorHAnsi"/>
          <w:color w:val="auto"/>
        </w:rPr>
        <w:t>, Splunk, Zabbix</w:t>
      </w:r>
      <w:r w:rsidR="0088005F" w:rsidRPr="00EA3608">
        <w:rPr>
          <w:rFonts w:asciiTheme="minorHAnsi" w:hAnsiTheme="minorHAnsi" w:cstheme="minorHAnsi"/>
          <w:color w:val="auto"/>
        </w:rPr>
        <w:t xml:space="preserve">in </w:t>
      </w:r>
      <w:r w:rsidR="000A2AC7" w:rsidRPr="00EA3608">
        <w:rPr>
          <w:rFonts w:asciiTheme="minorHAnsi" w:hAnsiTheme="minorHAnsi" w:cstheme="minorHAnsi"/>
          <w:color w:val="auto"/>
        </w:rPr>
        <w:t xml:space="preserve">Unix, </w:t>
      </w:r>
      <w:r w:rsidR="007D0CA7" w:rsidRPr="00EA3608">
        <w:rPr>
          <w:rFonts w:asciiTheme="minorHAnsi" w:hAnsiTheme="minorHAnsi" w:cstheme="minorHAnsi"/>
          <w:color w:val="auto"/>
        </w:rPr>
        <w:t xml:space="preserve">Linux </w:t>
      </w:r>
      <w:r w:rsidRPr="00EA3608">
        <w:rPr>
          <w:rFonts w:asciiTheme="minorHAnsi" w:hAnsiTheme="minorHAnsi" w:cstheme="minorHAnsi"/>
          <w:color w:val="auto"/>
        </w:rPr>
        <w:t xml:space="preserve">and Windows environment. </w:t>
      </w:r>
    </w:p>
    <w:p w14:paraId="118B121D"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with an in-depth level of understanding in the strategy and practical implementation of AWS Cloud-Specific technologies including</w:t>
      </w:r>
      <w:r w:rsidR="007D0CA7" w:rsidRPr="00EA3608">
        <w:rPr>
          <w:rFonts w:asciiTheme="minorHAnsi" w:hAnsiTheme="minorHAnsi" w:cstheme="minorHAnsi"/>
          <w:color w:val="auto"/>
        </w:rPr>
        <w:t xml:space="preserve"> </w:t>
      </w:r>
      <w:r w:rsidRPr="00EA3608">
        <w:rPr>
          <w:rFonts w:asciiTheme="minorHAnsi" w:hAnsiTheme="minorHAnsi" w:cstheme="minorHAnsi"/>
          <w:color w:val="auto"/>
        </w:rPr>
        <w:t xml:space="preserve">Virtual Private Cloud, EC2, EBS, AMI, RDS, S3, Route53, IAM, SNS, SQS, ELB, EMR, ECS, Cloud Formation, Cloud Front, Cloud Trail, </w:t>
      </w:r>
      <w:r w:rsidR="008F17E6" w:rsidRPr="00EA3608">
        <w:rPr>
          <w:rFonts w:asciiTheme="minorHAnsi" w:hAnsiTheme="minorHAnsi" w:cstheme="minorHAnsi"/>
          <w:color w:val="auto"/>
        </w:rPr>
        <w:t>Elastic Cache</w:t>
      </w:r>
      <w:r w:rsidRPr="00EA3608">
        <w:rPr>
          <w:rFonts w:asciiTheme="minorHAnsi" w:hAnsiTheme="minorHAnsi" w:cstheme="minorHAnsi"/>
          <w:color w:val="auto"/>
        </w:rPr>
        <w:t>, Cloud Watch, RedShift, Lambda, Dynamo DB</w:t>
      </w:r>
    </w:p>
    <w:p w14:paraId="1F42987C" w14:textId="7FD9A868" w:rsidR="006E793F" w:rsidRPr="00EA3608" w:rsidRDefault="006E793F"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 xml:space="preserve">Expertise in Installation, Configuration &amp; Troubleshooting VMware ESX </w:t>
      </w:r>
      <w:r w:rsidR="00596FB5" w:rsidRPr="00EA3608">
        <w:rPr>
          <w:rFonts w:asciiTheme="minorHAnsi" w:hAnsiTheme="minorHAnsi" w:cstheme="minorHAnsi"/>
        </w:rPr>
        <w:t>vSphere</w:t>
      </w:r>
      <w:r w:rsidRPr="00EA3608">
        <w:rPr>
          <w:rFonts w:asciiTheme="minorHAnsi" w:hAnsiTheme="minorHAnsi" w:cstheme="minorHAnsi"/>
        </w:rPr>
        <w:t xml:space="preserve"> 4.0/5.0, Virtual Center 5.0 Servers and ESXI servers like VMware vSphere 5.5 and vSphere 6. Knowledge on installing and virtualizing applications of Citrix.</w:t>
      </w:r>
    </w:p>
    <w:p w14:paraId="58E09E7E" w14:textId="77777777" w:rsidR="00855D81" w:rsidRPr="00EA3608" w:rsidRDefault="00855D81"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Experience working with AWS/RedHat OpenShift Infrastructure design, deployment, and operational support.</w:t>
      </w:r>
    </w:p>
    <w:p w14:paraId="3C2D329F"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w:t>
      </w:r>
      <w:r w:rsidR="00B42E3D" w:rsidRPr="00EA3608">
        <w:rPr>
          <w:rFonts w:asciiTheme="minorHAnsi" w:hAnsiTheme="minorHAnsi" w:cstheme="minorHAnsi"/>
          <w:color w:val="auto"/>
        </w:rPr>
        <w:t xml:space="preserve">Installation, Configuration, Backup, Recovery, Maintenance, Support </w:t>
      </w:r>
      <w:r w:rsidRPr="00EA3608">
        <w:rPr>
          <w:rFonts w:asciiTheme="minorHAnsi" w:hAnsiTheme="minorHAnsi" w:cstheme="minorHAnsi"/>
          <w:color w:val="auto"/>
        </w:rPr>
        <w:t xml:space="preserve">of Linux and Solaris, Administration of Windows, Red Hat Linux, Cent </w:t>
      </w:r>
      <w:r w:rsidR="008D7F04" w:rsidRPr="00EA3608">
        <w:rPr>
          <w:rFonts w:asciiTheme="minorHAnsi" w:hAnsiTheme="minorHAnsi" w:cstheme="minorHAnsi"/>
          <w:color w:val="auto"/>
        </w:rPr>
        <w:t>OS,</w:t>
      </w:r>
      <w:r w:rsidRPr="00EA3608">
        <w:rPr>
          <w:rFonts w:asciiTheme="minorHAnsi" w:hAnsiTheme="minorHAnsi" w:cstheme="minorHAnsi"/>
          <w:color w:val="auto"/>
        </w:rPr>
        <w:t xml:space="preserve"> and VMware Environments.</w:t>
      </w:r>
    </w:p>
    <w:p w14:paraId="2CFBD85A" w14:textId="77777777" w:rsidR="00D508E9" w:rsidRPr="00EA3608" w:rsidRDefault="00852836"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Expertise in i</w:t>
      </w:r>
      <w:r w:rsidR="00D508E9" w:rsidRPr="00EA3608">
        <w:rPr>
          <w:rFonts w:asciiTheme="minorHAnsi" w:hAnsiTheme="minorHAnsi" w:cstheme="minorHAnsi"/>
          <w:color w:val="auto"/>
        </w:rPr>
        <w:t>nstall</w:t>
      </w:r>
      <w:r w:rsidRPr="00EA3608">
        <w:rPr>
          <w:rFonts w:asciiTheme="minorHAnsi" w:hAnsiTheme="minorHAnsi" w:cstheme="minorHAnsi"/>
          <w:color w:val="auto"/>
        </w:rPr>
        <w:t>ing</w:t>
      </w:r>
      <w:r w:rsidR="00D508E9" w:rsidRPr="00EA3608">
        <w:rPr>
          <w:rFonts w:asciiTheme="minorHAnsi" w:hAnsiTheme="minorHAnsi" w:cstheme="minorHAnsi"/>
          <w:color w:val="auto"/>
        </w:rPr>
        <w:t xml:space="preserve"> and </w:t>
      </w:r>
      <w:r w:rsidR="008D7F04" w:rsidRPr="00EA3608">
        <w:rPr>
          <w:rFonts w:asciiTheme="minorHAnsi" w:hAnsiTheme="minorHAnsi" w:cstheme="minorHAnsi"/>
          <w:color w:val="auto"/>
        </w:rPr>
        <w:t>managing</w:t>
      </w:r>
      <w:r w:rsidR="00D508E9" w:rsidRPr="00EA3608">
        <w:rPr>
          <w:rFonts w:asciiTheme="minorHAnsi" w:hAnsiTheme="minorHAnsi" w:cstheme="minorHAnsi"/>
          <w:color w:val="auto"/>
        </w:rPr>
        <w:t xml:space="preserve"> Middleware tools through Chef such as WebSphere Application Server 7.x/8.x, JBOSS GA7/EAP6, IBM IHS, </w:t>
      </w:r>
      <w:r w:rsidR="004C2C28" w:rsidRPr="00EA3608">
        <w:rPr>
          <w:rFonts w:asciiTheme="minorHAnsi" w:hAnsiTheme="minorHAnsi" w:cstheme="minorHAnsi"/>
          <w:color w:val="auto"/>
        </w:rPr>
        <w:t>Apache and</w:t>
      </w:r>
      <w:r w:rsidR="00D508E9" w:rsidRPr="00EA3608">
        <w:rPr>
          <w:rFonts w:asciiTheme="minorHAnsi" w:hAnsiTheme="minorHAnsi" w:cstheme="minorHAnsi"/>
          <w:color w:val="auto"/>
        </w:rPr>
        <w:t xml:space="preserve"> Tomcat.</w:t>
      </w:r>
    </w:p>
    <w:p w14:paraId="54A7BF53" w14:textId="77777777" w:rsidR="00DC3818" w:rsidRPr="00EA3608" w:rsidRDefault="00DC3818"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Good experience in configuring Jenkins to build CI/CD pipeline which includes </w:t>
      </w:r>
      <w:r w:rsidR="008D7F04" w:rsidRPr="00EA3608">
        <w:rPr>
          <w:rFonts w:asciiTheme="minorHAnsi" w:hAnsiTheme="minorHAnsi" w:cstheme="minorHAnsi"/>
          <w:color w:val="auto"/>
        </w:rPr>
        <w:t>triggering</w:t>
      </w:r>
      <w:r w:rsidRPr="00EA3608">
        <w:rPr>
          <w:rFonts w:asciiTheme="minorHAnsi" w:hAnsiTheme="minorHAnsi" w:cstheme="minorHAnsi"/>
          <w:color w:val="auto"/>
        </w:rPr>
        <w:t xml:space="preserve"> auto builds, auto promote builds from one environment to another, code analysis, auto version etc. for various projects.</w:t>
      </w:r>
    </w:p>
    <w:p w14:paraId="4263A9B2"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with Chef Enterprise hosted as well as </w:t>
      </w:r>
      <w:r w:rsidR="008D7F04" w:rsidRPr="00EA3608">
        <w:rPr>
          <w:rFonts w:asciiTheme="minorHAnsi" w:hAnsiTheme="minorHAnsi" w:cstheme="minorHAnsi"/>
          <w:color w:val="auto"/>
        </w:rPr>
        <w:t>On-Premises</w:t>
      </w:r>
      <w:r w:rsidRPr="00EA3608">
        <w:rPr>
          <w:rFonts w:asciiTheme="minorHAnsi" w:hAnsiTheme="minorHAnsi" w:cstheme="minorHAnsi"/>
          <w:color w:val="auto"/>
        </w:rPr>
        <w:t>, installed Workstation, Bootstrapped Nodes, wrote Recipes and Cookbooks and uploaded them to Chef-server, managed On-site</w:t>
      </w:r>
      <w:r w:rsidR="00753A6E" w:rsidRPr="00EA3608">
        <w:rPr>
          <w:rFonts w:asciiTheme="minorHAnsi" w:hAnsiTheme="minorHAnsi" w:cstheme="minorHAnsi"/>
          <w:color w:val="auto"/>
        </w:rPr>
        <w:t>.</w:t>
      </w:r>
      <w:r w:rsidRPr="00EA3608">
        <w:rPr>
          <w:rFonts w:asciiTheme="minorHAnsi" w:hAnsiTheme="minorHAnsi" w:cstheme="minorHAnsi"/>
          <w:color w:val="auto"/>
        </w:rPr>
        <w:t xml:space="preserve"> applications/Services/Packages using Chef as well as AWS for EC2/S3/Route53</w:t>
      </w:r>
      <w:r w:rsidR="00753A6E" w:rsidRPr="00EA3608">
        <w:rPr>
          <w:rFonts w:asciiTheme="minorHAnsi" w:hAnsiTheme="minorHAnsi" w:cstheme="minorHAnsi"/>
          <w:color w:val="auto"/>
        </w:rPr>
        <w:t xml:space="preserve"> and </w:t>
      </w:r>
      <w:r w:rsidRPr="00EA3608">
        <w:rPr>
          <w:rFonts w:asciiTheme="minorHAnsi" w:hAnsiTheme="minorHAnsi" w:cstheme="minorHAnsi"/>
          <w:color w:val="auto"/>
        </w:rPr>
        <w:t>ELB with Chef Cookbooks.</w:t>
      </w:r>
    </w:p>
    <w:p w14:paraId="0471E3A4" w14:textId="77777777" w:rsidR="00423B72" w:rsidRPr="00EA3608" w:rsidRDefault="00DC3818"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deploying </w:t>
      </w:r>
      <w:r w:rsidR="00D508E9" w:rsidRPr="00EA3608">
        <w:rPr>
          <w:rFonts w:asciiTheme="minorHAnsi" w:hAnsiTheme="minorHAnsi" w:cstheme="minorHAnsi"/>
          <w:color w:val="auto"/>
        </w:rPr>
        <w:t>Puppet, Puppet Dashboard and Puppet DB for configuration management to existing infrastructure.</w:t>
      </w:r>
    </w:p>
    <w:p w14:paraId="2036B31E" w14:textId="03DCA7A7" w:rsidR="00C4224B" w:rsidRPr="00EA3608" w:rsidRDefault="00423B72"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Administered and maintained XenServer infrastructure, supporting over 100 virtual machines</w:t>
      </w:r>
    </w:p>
    <w:p w14:paraId="6D8243A3"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Proficiency in writing automation scripts using Shell, Power Shell, Python to support infrastructure as code and continuous deployment.</w:t>
      </w:r>
    </w:p>
    <w:p w14:paraId="3969B7D4"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Extensively used Docker for virtualization, Ship, Run and Deploy the application securely for fasten the build/Release Engineering. </w:t>
      </w:r>
    </w:p>
    <w:p w14:paraId="27BE2459" w14:textId="77777777" w:rsidR="00FC0B71" w:rsidRPr="00EA3608" w:rsidRDefault="00FC0B71"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working with </w:t>
      </w:r>
      <w:r w:rsidR="001715FA" w:rsidRPr="00EA3608">
        <w:rPr>
          <w:rFonts w:asciiTheme="minorHAnsi" w:hAnsiTheme="minorHAnsi" w:cstheme="minorHAnsi"/>
          <w:color w:val="auto"/>
        </w:rPr>
        <w:t>Relational</w:t>
      </w:r>
      <w:r w:rsidRPr="00EA3608">
        <w:rPr>
          <w:rFonts w:asciiTheme="minorHAnsi" w:hAnsiTheme="minorHAnsi" w:cstheme="minorHAnsi"/>
          <w:color w:val="auto"/>
        </w:rPr>
        <w:t xml:space="preserve"> Databases like Oracle, MySQL, MS SQL, IBM DB2, Teradata, Sybas</w:t>
      </w:r>
      <w:r w:rsidR="001715FA" w:rsidRPr="00EA3608">
        <w:rPr>
          <w:rFonts w:asciiTheme="minorHAnsi" w:hAnsiTheme="minorHAnsi" w:cstheme="minorHAnsi"/>
          <w:color w:val="auto"/>
        </w:rPr>
        <w:t xml:space="preserve">, </w:t>
      </w:r>
      <w:r w:rsidRPr="00EA3608">
        <w:rPr>
          <w:rFonts w:asciiTheme="minorHAnsi" w:hAnsiTheme="minorHAnsi" w:cstheme="minorHAnsi"/>
          <w:color w:val="auto"/>
        </w:rPr>
        <w:t>etc. and NOSQL databases list Cassandra, HBase, MongoDB, PostgreSQL, Couch DB, Redis, AWS DynamoD</w:t>
      </w:r>
      <w:r w:rsidR="001715FA" w:rsidRPr="00EA3608">
        <w:rPr>
          <w:rFonts w:asciiTheme="minorHAnsi" w:hAnsiTheme="minorHAnsi" w:cstheme="minorHAnsi"/>
          <w:color w:val="auto"/>
        </w:rPr>
        <w:t xml:space="preserve">B, </w:t>
      </w:r>
      <w:r w:rsidRPr="00EA3608">
        <w:rPr>
          <w:rFonts w:asciiTheme="minorHAnsi" w:hAnsiTheme="minorHAnsi" w:cstheme="minorHAnsi"/>
          <w:color w:val="auto"/>
        </w:rPr>
        <w:t>etc.</w:t>
      </w:r>
    </w:p>
    <w:p w14:paraId="44852620" w14:textId="77777777" w:rsidR="00D508E9" w:rsidRPr="00EA3608" w:rsidRDefault="006508FB"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Hands on experience in working</w:t>
      </w:r>
      <w:r w:rsidR="00D508E9" w:rsidRPr="00EA3608">
        <w:rPr>
          <w:rFonts w:asciiTheme="minorHAnsi" w:hAnsiTheme="minorHAnsi" w:cstheme="minorHAnsi"/>
          <w:color w:val="auto"/>
        </w:rPr>
        <w:t xml:space="preserve"> with development support teams to </w:t>
      </w:r>
      <w:r w:rsidR="00753A6E" w:rsidRPr="00EA3608">
        <w:rPr>
          <w:rFonts w:asciiTheme="minorHAnsi" w:hAnsiTheme="minorHAnsi" w:cstheme="minorHAnsi"/>
          <w:color w:val="auto"/>
        </w:rPr>
        <w:t>set up</w:t>
      </w:r>
      <w:r w:rsidR="00D508E9" w:rsidRPr="00EA3608">
        <w:rPr>
          <w:rFonts w:asciiTheme="minorHAnsi" w:hAnsiTheme="minorHAnsi" w:cstheme="minorHAnsi"/>
          <w:color w:val="auto"/>
        </w:rPr>
        <w:t xml:space="preserve"> a continuous delivery environment with the use of build platform tool Docker and virtualize the servers on AWS using the Docker</w:t>
      </w:r>
      <w:r w:rsidR="00753A6E" w:rsidRPr="00EA3608">
        <w:rPr>
          <w:rFonts w:asciiTheme="minorHAnsi" w:hAnsiTheme="minorHAnsi" w:cstheme="minorHAnsi"/>
          <w:color w:val="auto"/>
        </w:rPr>
        <w:t xml:space="preserve"> and </w:t>
      </w:r>
      <w:r w:rsidR="00D508E9" w:rsidRPr="00EA3608">
        <w:rPr>
          <w:rFonts w:asciiTheme="minorHAnsi" w:hAnsiTheme="minorHAnsi" w:cstheme="minorHAnsi"/>
          <w:color w:val="auto"/>
        </w:rPr>
        <w:t>create the Docker files and version control.</w:t>
      </w:r>
    </w:p>
    <w:p w14:paraId="1A4909FA" w14:textId="09B1A656" w:rsidR="00C96E69" w:rsidRPr="00EA3608" w:rsidRDefault="00C96E6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Good knowledge and experience in using Elasticsearch, Kibana and fluentd, CloudWatch, Nagios, Splunk, Prometheus and Grafana for logging and monitoring.</w:t>
      </w:r>
    </w:p>
    <w:p w14:paraId="43147184" w14:textId="77777777" w:rsidR="00D508E9" w:rsidRPr="00EA3608" w:rsidRDefault="008F6916"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Good knowledge </w:t>
      </w:r>
      <w:r w:rsidR="001715FA" w:rsidRPr="00EA3608">
        <w:rPr>
          <w:rFonts w:asciiTheme="minorHAnsi" w:hAnsiTheme="minorHAnsi" w:cstheme="minorHAnsi"/>
          <w:color w:val="auto"/>
        </w:rPr>
        <w:t>of</w:t>
      </w:r>
      <w:r w:rsidRPr="00EA3608">
        <w:rPr>
          <w:rFonts w:asciiTheme="minorHAnsi" w:hAnsiTheme="minorHAnsi" w:cstheme="minorHAnsi"/>
          <w:color w:val="auto"/>
        </w:rPr>
        <w:t xml:space="preserve"> checking</w:t>
      </w:r>
      <w:r w:rsidR="00D508E9" w:rsidRPr="00EA3608">
        <w:rPr>
          <w:rFonts w:asciiTheme="minorHAnsi" w:hAnsiTheme="minorHAnsi" w:cstheme="minorHAnsi"/>
          <w:color w:val="auto"/>
        </w:rPr>
        <w:t xml:space="preserve"> Systems and Network Security, maintaining performance and setting up monitoring using Cloud </w:t>
      </w:r>
      <w:r w:rsidR="004C2C28" w:rsidRPr="00EA3608">
        <w:rPr>
          <w:rFonts w:asciiTheme="minorHAnsi" w:hAnsiTheme="minorHAnsi" w:cstheme="minorHAnsi"/>
          <w:color w:val="auto"/>
        </w:rPr>
        <w:t>Watch and</w:t>
      </w:r>
      <w:r w:rsidR="00D508E9" w:rsidRPr="00EA3608">
        <w:rPr>
          <w:rFonts w:asciiTheme="minorHAnsi" w:hAnsiTheme="minorHAnsi" w:cstheme="minorHAnsi"/>
          <w:color w:val="auto"/>
        </w:rPr>
        <w:t xml:space="preserve"> Nagios.</w:t>
      </w:r>
    </w:p>
    <w:p w14:paraId="0253B145" w14:textId="77777777" w:rsidR="00D508E9" w:rsidRPr="00EA3608" w:rsidRDefault="00940072"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Good knowledge </w:t>
      </w:r>
      <w:r w:rsidR="001715FA" w:rsidRPr="00EA3608">
        <w:rPr>
          <w:rFonts w:asciiTheme="minorHAnsi" w:hAnsiTheme="minorHAnsi" w:cstheme="minorHAnsi"/>
          <w:color w:val="auto"/>
        </w:rPr>
        <w:t>of</w:t>
      </w:r>
      <w:r w:rsidRPr="00EA3608">
        <w:rPr>
          <w:rFonts w:asciiTheme="minorHAnsi" w:hAnsiTheme="minorHAnsi" w:cstheme="minorHAnsi"/>
          <w:color w:val="auto"/>
        </w:rPr>
        <w:t xml:space="preserve"> m</w:t>
      </w:r>
      <w:r w:rsidR="00D508E9" w:rsidRPr="00EA3608">
        <w:rPr>
          <w:rFonts w:asciiTheme="minorHAnsi" w:hAnsiTheme="minorHAnsi" w:cstheme="minorHAnsi"/>
          <w:color w:val="auto"/>
        </w:rPr>
        <w:t>anag</w:t>
      </w:r>
      <w:r w:rsidRPr="00EA3608">
        <w:rPr>
          <w:rFonts w:asciiTheme="minorHAnsi" w:hAnsiTheme="minorHAnsi" w:cstheme="minorHAnsi"/>
          <w:color w:val="auto"/>
        </w:rPr>
        <w:t>ing</w:t>
      </w:r>
      <w:r w:rsidR="00D508E9" w:rsidRPr="00EA3608">
        <w:rPr>
          <w:rFonts w:asciiTheme="minorHAnsi" w:hAnsiTheme="minorHAnsi" w:cstheme="minorHAnsi"/>
          <w:color w:val="auto"/>
        </w:rPr>
        <w:t xml:space="preserve"> Linux and Windows virtual servers on EC2 using Chef Server and familiar with Cloud watch, Elastic IP’s and managing security groups for EC2 servers. Hands on experience with the AWS CLI and SDKs/API tools.</w:t>
      </w:r>
    </w:p>
    <w:p w14:paraId="5FC44F26"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 xml:space="preserve">Expertise to automate the code Integration and deployment also use Elastic Beanstalk, Lambda, </w:t>
      </w:r>
      <w:r w:rsidR="008F17E6" w:rsidRPr="00EA3608">
        <w:rPr>
          <w:rFonts w:asciiTheme="minorHAnsi" w:hAnsiTheme="minorHAnsi" w:cstheme="minorHAnsi"/>
          <w:color w:val="auto"/>
        </w:rPr>
        <w:t>Code Commit</w:t>
      </w:r>
      <w:r w:rsidRPr="00EA3608">
        <w:rPr>
          <w:rFonts w:asciiTheme="minorHAnsi" w:hAnsiTheme="minorHAnsi" w:cstheme="minorHAnsi"/>
          <w:color w:val="auto"/>
        </w:rPr>
        <w:t xml:space="preserve">, </w:t>
      </w:r>
      <w:r w:rsidR="008F17E6" w:rsidRPr="00EA3608">
        <w:rPr>
          <w:rFonts w:asciiTheme="minorHAnsi" w:hAnsiTheme="minorHAnsi" w:cstheme="minorHAnsi"/>
          <w:color w:val="auto"/>
        </w:rPr>
        <w:t>Code Deploy</w:t>
      </w:r>
      <w:r w:rsidRPr="00EA3608">
        <w:rPr>
          <w:rFonts w:asciiTheme="minorHAnsi" w:hAnsiTheme="minorHAnsi" w:cstheme="minorHAnsi"/>
          <w:color w:val="auto"/>
        </w:rPr>
        <w:t xml:space="preserve">, </w:t>
      </w:r>
      <w:r w:rsidR="008F17E6" w:rsidRPr="00EA3608">
        <w:rPr>
          <w:rFonts w:asciiTheme="minorHAnsi" w:hAnsiTheme="minorHAnsi" w:cstheme="minorHAnsi"/>
          <w:color w:val="auto"/>
        </w:rPr>
        <w:t>Code Pipeline</w:t>
      </w:r>
      <w:r w:rsidRPr="00EA3608">
        <w:rPr>
          <w:rFonts w:asciiTheme="minorHAnsi" w:hAnsiTheme="minorHAnsi" w:cstheme="minorHAnsi"/>
          <w:color w:val="auto"/>
        </w:rPr>
        <w:t xml:space="preserve">, </w:t>
      </w:r>
      <w:r w:rsidR="008F17E6" w:rsidRPr="00EA3608">
        <w:rPr>
          <w:rFonts w:asciiTheme="minorHAnsi" w:hAnsiTheme="minorHAnsi" w:cstheme="minorHAnsi"/>
          <w:color w:val="auto"/>
        </w:rPr>
        <w:t>CloudFormation and</w:t>
      </w:r>
      <w:r w:rsidR="00DD2D62" w:rsidRPr="00EA3608">
        <w:rPr>
          <w:rFonts w:asciiTheme="minorHAnsi" w:hAnsiTheme="minorHAnsi" w:cstheme="minorHAnsi"/>
          <w:color w:val="auto"/>
        </w:rPr>
        <w:t xml:space="preserve"> OpsWorks</w:t>
      </w:r>
      <w:r w:rsidRPr="00EA3608">
        <w:rPr>
          <w:rFonts w:asciiTheme="minorHAnsi" w:hAnsiTheme="minorHAnsi" w:cstheme="minorHAnsi"/>
          <w:color w:val="auto"/>
        </w:rPr>
        <w:t>.</w:t>
      </w:r>
    </w:p>
    <w:p w14:paraId="091D4FA9"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Expertise in architecting and </w:t>
      </w:r>
      <w:r w:rsidR="00023CB4" w:rsidRPr="00EA3608">
        <w:rPr>
          <w:rFonts w:asciiTheme="minorHAnsi" w:hAnsiTheme="minorHAnsi" w:cstheme="minorHAnsi"/>
          <w:color w:val="auto"/>
        </w:rPr>
        <w:t>deploying</w:t>
      </w:r>
      <w:r w:rsidRPr="00EA3608">
        <w:rPr>
          <w:rFonts w:asciiTheme="minorHAnsi" w:hAnsiTheme="minorHAnsi" w:cstheme="minorHAnsi"/>
          <w:color w:val="auto"/>
        </w:rPr>
        <w:t xml:space="preserve"> fault tolerant, cost effective, highly available and secure servers in AWS.</w:t>
      </w:r>
    </w:p>
    <w:p w14:paraId="4485AB42" w14:textId="2B529B44" w:rsidR="00CC500E" w:rsidRPr="00EA3608" w:rsidRDefault="00CC500E"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with Bug tracking </w:t>
      </w:r>
      <w:r w:rsidR="00023CB4" w:rsidRPr="00EA3608">
        <w:rPr>
          <w:rFonts w:asciiTheme="minorHAnsi" w:hAnsiTheme="minorHAnsi" w:cstheme="minorHAnsi"/>
          <w:color w:val="auto"/>
        </w:rPr>
        <w:t>tools</w:t>
      </w:r>
      <w:r w:rsidRPr="00EA3608">
        <w:rPr>
          <w:rFonts w:asciiTheme="minorHAnsi" w:hAnsiTheme="minorHAnsi" w:cstheme="minorHAnsi"/>
          <w:color w:val="auto"/>
        </w:rPr>
        <w:t xml:space="preserve"> like JIRA, Bugzilla, Mantis, HP ALM/Quality Center, IBM Rational ClearQuest and Remedy for writing build.</w:t>
      </w:r>
      <w:r w:rsidR="00503D00" w:rsidRPr="00EA3608">
        <w:rPr>
          <w:rFonts w:asciiTheme="minorHAnsi" w:hAnsiTheme="minorHAnsi" w:cstheme="minorHAnsi"/>
          <w:color w:val="auto"/>
        </w:rPr>
        <w:t xml:space="preserve"> </w:t>
      </w:r>
      <w:r w:rsidRPr="00EA3608">
        <w:rPr>
          <w:rFonts w:asciiTheme="minorHAnsi" w:hAnsiTheme="minorHAnsi" w:cstheme="minorHAnsi"/>
          <w:color w:val="auto"/>
        </w:rPr>
        <w:t>xmls and pom.</w:t>
      </w:r>
      <w:r w:rsidR="00503D00" w:rsidRPr="00EA3608">
        <w:rPr>
          <w:rFonts w:asciiTheme="minorHAnsi" w:hAnsiTheme="minorHAnsi" w:cstheme="minorHAnsi"/>
          <w:color w:val="auto"/>
        </w:rPr>
        <w:t xml:space="preserve"> </w:t>
      </w:r>
      <w:r w:rsidRPr="00EA3608">
        <w:rPr>
          <w:rFonts w:asciiTheme="minorHAnsi" w:hAnsiTheme="minorHAnsi" w:cstheme="minorHAnsi"/>
          <w:color w:val="auto"/>
        </w:rPr>
        <w:t>xmls respectively.</w:t>
      </w:r>
    </w:p>
    <w:p w14:paraId="5707EAE7" w14:textId="77777777" w:rsidR="00D508E9" w:rsidRPr="00EA3608" w:rsidRDefault="008F6916"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Good familiarity in c</w:t>
      </w:r>
      <w:r w:rsidR="00D508E9" w:rsidRPr="00EA3608">
        <w:rPr>
          <w:rFonts w:asciiTheme="minorHAnsi" w:hAnsiTheme="minorHAnsi" w:cstheme="minorHAnsi"/>
          <w:color w:val="auto"/>
        </w:rPr>
        <w:t>reat</w:t>
      </w:r>
      <w:r w:rsidRPr="00EA3608">
        <w:rPr>
          <w:rFonts w:asciiTheme="minorHAnsi" w:hAnsiTheme="minorHAnsi" w:cstheme="minorHAnsi"/>
          <w:color w:val="auto"/>
        </w:rPr>
        <w:t>ing</w:t>
      </w:r>
      <w:r w:rsidR="00D508E9" w:rsidRPr="00EA3608">
        <w:rPr>
          <w:rFonts w:asciiTheme="minorHAnsi" w:hAnsiTheme="minorHAnsi" w:cstheme="minorHAnsi"/>
          <w:color w:val="auto"/>
        </w:rPr>
        <w:t xml:space="preserve"> customized AMIs based on already existing AWS EC2 instances by using create </w:t>
      </w:r>
      <w:r w:rsidR="004C2C28" w:rsidRPr="00EA3608">
        <w:rPr>
          <w:rFonts w:asciiTheme="minorHAnsi" w:hAnsiTheme="minorHAnsi" w:cstheme="minorHAnsi"/>
          <w:color w:val="auto"/>
        </w:rPr>
        <w:t>image functionality</w:t>
      </w:r>
      <w:r w:rsidR="00D508E9" w:rsidRPr="00EA3608">
        <w:rPr>
          <w:rFonts w:asciiTheme="minorHAnsi" w:hAnsiTheme="minorHAnsi" w:cstheme="minorHAnsi"/>
          <w:color w:val="auto"/>
        </w:rPr>
        <w:t>, hence using this snapshot for disaster recovery. Create AWS Launch configurations based on customized AMI and use this launch configuration to configure auto scaling groups.</w:t>
      </w:r>
    </w:p>
    <w:p w14:paraId="65CB7748"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Manage Amazon Redshift clusters such as launching the cluster and specifying the node </w:t>
      </w:r>
      <w:r w:rsidR="001715FA" w:rsidRPr="00EA3608">
        <w:rPr>
          <w:rFonts w:asciiTheme="minorHAnsi" w:hAnsiTheme="minorHAnsi" w:cstheme="minorHAnsi"/>
          <w:color w:val="auto"/>
        </w:rPr>
        <w:t>type.</w:t>
      </w:r>
    </w:p>
    <w:p w14:paraId="49ABFD6A" w14:textId="77777777" w:rsidR="00DD2D62" w:rsidRPr="00EA3608" w:rsidRDefault="00DD2D62"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Extensive experience in Maintaining scalable, redundant, and replicated data systems including, but not limited to RDBMS, MySQL, and various NoSQL and data caching platforms.</w:t>
      </w:r>
    </w:p>
    <w:p w14:paraId="6625B9CD" w14:textId="77777777" w:rsidR="005D4CDB" w:rsidRPr="00EA3608" w:rsidRDefault="005D4CDB"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configuration of NIS, NIS+, DNS, DHCP, NFS, LDAP, SAMBA, SQUID, postfix, send mail, FTP, </w:t>
      </w:r>
      <w:r w:rsidR="00C74729" w:rsidRPr="00EA3608">
        <w:rPr>
          <w:rFonts w:asciiTheme="minorHAnsi" w:hAnsiTheme="minorHAnsi" w:cstheme="minorHAnsi"/>
          <w:color w:val="auto"/>
        </w:rPr>
        <w:t xml:space="preserve">Remote Access, Security Management </w:t>
      </w:r>
      <w:r w:rsidRPr="00EA3608">
        <w:rPr>
          <w:rFonts w:asciiTheme="minorHAnsi" w:hAnsiTheme="minorHAnsi" w:cstheme="minorHAnsi"/>
          <w:color w:val="auto"/>
        </w:rPr>
        <w:t>and Security trouble shooting skills.</w:t>
      </w:r>
    </w:p>
    <w:p w14:paraId="5055D5B2" w14:textId="77777777" w:rsidR="005D4CDB" w:rsidRPr="00EA3608" w:rsidRDefault="005D4CDB"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Good understanding of OSI Model, TCP/IP protocol suite (IP, ARP, TCP, UDP, SMTP, FTP, and TFTP).</w:t>
      </w:r>
    </w:p>
    <w:p w14:paraId="07F400E8"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Knowledge of using Routed Protocols: FTP, SFTP, SSH, HTTP, HTTPS and Connect direct.</w:t>
      </w:r>
    </w:p>
    <w:p w14:paraId="36D385B2" w14:textId="77777777" w:rsidR="00D508E9" w:rsidRPr="00EA3608" w:rsidRDefault="007C4615"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d</w:t>
      </w:r>
      <w:r w:rsidR="00D508E9" w:rsidRPr="00EA3608">
        <w:rPr>
          <w:rFonts w:asciiTheme="minorHAnsi" w:hAnsiTheme="minorHAnsi" w:cstheme="minorHAnsi"/>
          <w:color w:val="auto"/>
        </w:rPr>
        <w:t>evelop</w:t>
      </w:r>
      <w:r w:rsidRPr="00EA3608">
        <w:rPr>
          <w:rFonts w:asciiTheme="minorHAnsi" w:hAnsiTheme="minorHAnsi" w:cstheme="minorHAnsi"/>
          <w:color w:val="auto"/>
        </w:rPr>
        <w:t>ing</w:t>
      </w:r>
      <w:r w:rsidR="00D508E9" w:rsidRPr="00EA3608">
        <w:rPr>
          <w:rFonts w:asciiTheme="minorHAnsi" w:hAnsiTheme="minorHAnsi" w:cstheme="minorHAnsi"/>
          <w:color w:val="auto"/>
        </w:rPr>
        <w:t xml:space="preserve"> cloud solutions using IaaS (Infrastructure as a Service) and PaaS (Platform as a Service). Collaborate with application owners, IT operations and cloud providers to translate business and functional requirements into infrastructure solutions.</w:t>
      </w:r>
    </w:p>
    <w:p w14:paraId="6BBCC717"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building and deploying J2EE applications and troubleshooting </w:t>
      </w:r>
      <w:r w:rsidR="001715FA" w:rsidRPr="00EA3608">
        <w:rPr>
          <w:rFonts w:asciiTheme="minorHAnsi" w:hAnsiTheme="minorHAnsi" w:cstheme="minorHAnsi"/>
          <w:color w:val="auto"/>
        </w:rPr>
        <w:t>build</w:t>
      </w:r>
      <w:r w:rsidRPr="00EA3608">
        <w:rPr>
          <w:rFonts w:asciiTheme="minorHAnsi" w:hAnsiTheme="minorHAnsi" w:cstheme="minorHAnsi"/>
          <w:color w:val="auto"/>
        </w:rPr>
        <w:t xml:space="preserve"> and deploy failures.</w:t>
      </w:r>
    </w:p>
    <w:p w14:paraId="2ABFE2B7" w14:textId="28B8FFFE" w:rsidR="005A664F" w:rsidRPr="00EA3608" w:rsidRDefault="005A664F"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Hands-on experience with Devops tools like Chef, Puppet, Ansible, Docker, Jenkins, Prometheus, Grafana, Dynatrace and AWS.</w:t>
      </w:r>
    </w:p>
    <w:p w14:paraId="442EBDDC"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Knowledge about Microsoft Azure in creating cloud environment and managing the application servers across Microsoft managed global data cent.</w:t>
      </w:r>
    </w:p>
    <w:p w14:paraId="5036682E" w14:textId="77777777" w:rsidR="00855D81" w:rsidRPr="00EA3608" w:rsidRDefault="00855D81"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Experience administering Java-based application servers, especially RedHat Jboss and IBM WebSphere.</w:t>
      </w:r>
    </w:p>
    <w:p w14:paraId="52477C95" w14:textId="77777777" w:rsidR="00D508E9" w:rsidRPr="00EA3608" w:rsidRDefault="00A05A6E"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w:t>
      </w:r>
      <w:r w:rsidR="00740CCB" w:rsidRPr="00EA3608">
        <w:rPr>
          <w:rFonts w:asciiTheme="minorHAnsi" w:hAnsiTheme="minorHAnsi" w:cstheme="minorHAnsi"/>
          <w:color w:val="auto"/>
        </w:rPr>
        <w:t>using VMware</w:t>
      </w:r>
      <w:r w:rsidR="00022346" w:rsidRPr="00EA3608">
        <w:rPr>
          <w:rFonts w:asciiTheme="minorHAnsi" w:hAnsiTheme="minorHAnsi" w:cstheme="minorHAnsi"/>
          <w:color w:val="auto"/>
        </w:rPr>
        <w:t xml:space="preserve"> Sphere</w:t>
      </w:r>
      <w:r w:rsidR="00D508E9" w:rsidRPr="00EA3608">
        <w:rPr>
          <w:rFonts w:asciiTheme="minorHAnsi" w:hAnsiTheme="minorHAnsi" w:cstheme="minorHAnsi"/>
          <w:color w:val="auto"/>
        </w:rPr>
        <w:t>, VCenter to create VMs managed these VMs on various ESX hosts.</w:t>
      </w:r>
    </w:p>
    <w:p w14:paraId="1B835219" w14:textId="77777777" w:rsidR="00D508E9" w:rsidRPr="00EA3608" w:rsidRDefault="00D508E9" w:rsidP="00ED2E34">
      <w:pPr>
        <w:pStyle w:val="ListParagraph"/>
        <w:numPr>
          <w:ilvl w:val="0"/>
          <w:numId w:val="1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Coordinate different teams across the globe to deploy different builds to different environments on parallel development for multiple projects.</w:t>
      </w:r>
    </w:p>
    <w:p w14:paraId="17F14720" w14:textId="77777777" w:rsidR="00DD2D62" w:rsidRPr="00EA3608" w:rsidRDefault="00DD2D62" w:rsidP="00ED2E34">
      <w:pPr>
        <w:spacing w:after="0" w:line="240" w:lineRule="auto"/>
        <w:jc w:val="both"/>
        <w:rPr>
          <w:rFonts w:asciiTheme="minorHAnsi" w:hAnsiTheme="minorHAnsi" w:cstheme="minorHAnsi"/>
          <w:b/>
          <w:bCs/>
          <w:color w:val="auto"/>
        </w:rPr>
      </w:pPr>
    </w:p>
    <w:p w14:paraId="1E425963" w14:textId="77777777" w:rsidR="00CF2D45" w:rsidRPr="00EA3608" w:rsidRDefault="00CF2D45" w:rsidP="00ED2E34">
      <w:pPr>
        <w:spacing w:after="0" w:line="240" w:lineRule="auto"/>
        <w:jc w:val="both"/>
        <w:rPr>
          <w:rFonts w:asciiTheme="minorHAnsi" w:hAnsiTheme="minorHAnsi" w:cstheme="minorHAnsi"/>
          <w:b/>
          <w:bCs/>
          <w:color w:val="auto"/>
          <w:u w:val="single"/>
        </w:rPr>
      </w:pPr>
      <w:r w:rsidRPr="00EA3608">
        <w:rPr>
          <w:rFonts w:asciiTheme="minorHAnsi" w:hAnsiTheme="minorHAnsi" w:cstheme="minorHAnsi"/>
          <w:b/>
          <w:bCs/>
          <w:color w:val="auto"/>
          <w:u w:val="single"/>
        </w:rPr>
        <w:t>Technical Skills:</w:t>
      </w:r>
    </w:p>
    <w:p w14:paraId="726BFEBB"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Operating System: </w:t>
      </w:r>
      <w:r w:rsidRPr="00EA3608">
        <w:rPr>
          <w:rFonts w:asciiTheme="minorHAnsi" w:hAnsiTheme="minorHAnsi" w:cstheme="minorHAnsi"/>
          <w:color w:val="auto"/>
        </w:rPr>
        <w:t>Linux, Red Hat Linux, Windows, Sun Solaris 8/9/10/11, Windows Server, Ubuntu, Centos</w:t>
      </w:r>
    </w:p>
    <w:p w14:paraId="34184EFC" w14:textId="77777777" w:rsidR="00CF2D45" w:rsidRPr="00EA3608" w:rsidRDefault="00CF2D45" w:rsidP="00ED2E34">
      <w:pPr>
        <w:spacing w:after="0" w:line="240" w:lineRule="auto"/>
        <w:jc w:val="both"/>
        <w:rPr>
          <w:rFonts w:asciiTheme="minorHAnsi" w:hAnsiTheme="minorHAnsi" w:cstheme="minorHAnsi"/>
          <w:color w:val="auto"/>
          <w:lang w:val="de-DE"/>
        </w:rPr>
      </w:pPr>
      <w:r w:rsidRPr="00EA3608">
        <w:rPr>
          <w:rFonts w:asciiTheme="minorHAnsi" w:hAnsiTheme="minorHAnsi" w:cstheme="minorHAnsi"/>
          <w:b/>
          <w:bCs/>
          <w:color w:val="auto"/>
          <w:lang w:val="de-DE"/>
        </w:rPr>
        <w:t xml:space="preserve">Methodologies: </w:t>
      </w:r>
      <w:r w:rsidRPr="00EA3608">
        <w:rPr>
          <w:rFonts w:asciiTheme="minorHAnsi" w:hAnsiTheme="minorHAnsi" w:cstheme="minorHAnsi"/>
          <w:color w:val="auto"/>
          <w:lang w:val="de-DE"/>
        </w:rPr>
        <w:t>Agile, Scrum, Waterfall, Kanban,</w:t>
      </w:r>
    </w:p>
    <w:p w14:paraId="239AE78D"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Programming Languages</w:t>
      </w:r>
      <w:r w:rsidRPr="00EA3608">
        <w:rPr>
          <w:rFonts w:asciiTheme="minorHAnsi" w:hAnsiTheme="minorHAnsi" w:cstheme="minorHAnsi"/>
          <w:color w:val="auto"/>
        </w:rPr>
        <w:t>: Java, C, C++, PHP, SQL</w:t>
      </w:r>
    </w:p>
    <w:p w14:paraId="08B1C313"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Scripting Language: </w:t>
      </w:r>
      <w:r w:rsidRPr="00EA3608">
        <w:rPr>
          <w:rFonts w:asciiTheme="minorHAnsi" w:hAnsiTheme="minorHAnsi" w:cstheme="minorHAnsi"/>
          <w:color w:val="auto"/>
        </w:rPr>
        <w:t>Bash, Python</w:t>
      </w:r>
    </w:p>
    <w:p w14:paraId="269561E2"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Hardware</w:t>
      </w:r>
      <w:r w:rsidRPr="00EA3608">
        <w:rPr>
          <w:rFonts w:asciiTheme="minorHAnsi" w:hAnsiTheme="minorHAnsi" w:cstheme="minorHAnsi"/>
          <w:color w:val="auto"/>
        </w:rPr>
        <w:t>: HP ProLiant, Blade servers, Sun Servers E450, E3500, E4500, E5000, E6500, E10k, E15k, E25k, Sun Ultra's, V210, V280, V490, V880, V6800 SUN Ray (1g Ultra-Thin Client) SUN Desktops (SPARC 10, 5), DMX3 and DMX4 Storage Arrays, F5.</w:t>
      </w:r>
    </w:p>
    <w:p w14:paraId="4BD8D47F"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Software: </w:t>
      </w:r>
      <w:r w:rsidRPr="00EA3608">
        <w:rPr>
          <w:rFonts w:asciiTheme="minorHAnsi" w:hAnsiTheme="minorHAnsi" w:cstheme="minorHAnsi"/>
          <w:color w:val="auto"/>
        </w:rPr>
        <w:t>Veritas Volume Manager 3.5/4/5, Veritas File System, Veritas Cluster Server 3.5, Veritas NetBackup 6.0, MS-Office/MS-Project.</w:t>
      </w:r>
    </w:p>
    <w:p w14:paraId="585CEB38"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Build Tools</w:t>
      </w:r>
      <w:r w:rsidRPr="00EA3608">
        <w:rPr>
          <w:rFonts w:asciiTheme="minorHAnsi" w:hAnsiTheme="minorHAnsi" w:cstheme="minorHAnsi"/>
          <w:color w:val="auto"/>
        </w:rPr>
        <w:t>: ANT, Maven</w:t>
      </w:r>
    </w:p>
    <w:p w14:paraId="7FB8B070" w14:textId="77777777" w:rsidR="00BF08A0" w:rsidRPr="00EA3608" w:rsidRDefault="00BF08A0" w:rsidP="00ED2E34">
      <w:pPr>
        <w:spacing w:after="0" w:line="240" w:lineRule="auto"/>
        <w:jc w:val="both"/>
        <w:rPr>
          <w:rFonts w:asciiTheme="minorHAnsi" w:hAnsiTheme="minorHAnsi" w:cstheme="minorHAnsi"/>
          <w:color w:val="auto"/>
        </w:rPr>
      </w:pPr>
      <w:r w:rsidRPr="00EA3608">
        <w:rPr>
          <w:rFonts w:asciiTheme="minorHAnsi" w:hAnsiTheme="minorHAnsi" w:cstheme="minorHAnsi"/>
          <w:b/>
          <w:color w:val="auto"/>
          <w:highlight w:val="white"/>
        </w:rPr>
        <w:t>Containers and Orchestration</w:t>
      </w:r>
      <w:r w:rsidRPr="00EA3608">
        <w:rPr>
          <w:rFonts w:asciiTheme="minorHAnsi" w:hAnsiTheme="minorHAnsi" w:cstheme="minorHAnsi"/>
          <w:b/>
          <w:color w:val="auto"/>
        </w:rPr>
        <w:t xml:space="preserve">: </w:t>
      </w:r>
      <w:r w:rsidRPr="00EA3608">
        <w:rPr>
          <w:rFonts w:asciiTheme="minorHAnsi" w:hAnsiTheme="minorHAnsi" w:cstheme="minorHAnsi"/>
          <w:color w:val="auto"/>
          <w:highlight w:val="white"/>
        </w:rPr>
        <w:t>Dockers, Kubernetes, AWS ECS and AWS EKS.</w:t>
      </w:r>
    </w:p>
    <w:p w14:paraId="6B55A482"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Version control tools:</w:t>
      </w:r>
      <w:r w:rsidRPr="00EA3608">
        <w:rPr>
          <w:rFonts w:asciiTheme="minorHAnsi" w:hAnsiTheme="minorHAnsi" w:cstheme="minorHAnsi"/>
          <w:color w:val="auto"/>
        </w:rPr>
        <w:t xml:space="preserve"> GIT, SVN, ClearCase</w:t>
      </w:r>
    </w:p>
    <w:p w14:paraId="4F94F7C0"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Configuration Management: </w:t>
      </w:r>
      <w:r w:rsidRPr="00EA3608">
        <w:rPr>
          <w:rFonts w:asciiTheme="minorHAnsi" w:hAnsiTheme="minorHAnsi" w:cstheme="minorHAnsi"/>
          <w:color w:val="auto"/>
        </w:rPr>
        <w:t>Chef, Puppet, Ansible</w:t>
      </w:r>
    </w:p>
    <w:p w14:paraId="20F16994"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Continuous Integration</w:t>
      </w:r>
      <w:r w:rsidRPr="00EA3608">
        <w:rPr>
          <w:rFonts w:asciiTheme="minorHAnsi" w:hAnsiTheme="minorHAnsi" w:cstheme="minorHAnsi"/>
          <w:color w:val="auto"/>
        </w:rPr>
        <w:t>: Jenkins, Bamboo, Hudson</w:t>
      </w:r>
    </w:p>
    <w:p w14:paraId="686C0AA9"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Database: </w:t>
      </w:r>
      <w:r w:rsidRPr="00EA3608">
        <w:rPr>
          <w:rFonts w:asciiTheme="minorHAnsi" w:hAnsiTheme="minorHAnsi" w:cstheme="minorHAnsi"/>
          <w:color w:val="auto"/>
        </w:rPr>
        <w:t>Oracle, DB2, SQL, MySQL, MSSQL, PostgreSQL, MongoDB, Cassandra, Redis</w:t>
      </w:r>
    </w:p>
    <w:p w14:paraId="13E1E291"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Monitoring: </w:t>
      </w:r>
      <w:r w:rsidRPr="00EA3608">
        <w:rPr>
          <w:rFonts w:asciiTheme="minorHAnsi" w:hAnsiTheme="minorHAnsi" w:cstheme="minorHAnsi"/>
          <w:color w:val="auto"/>
        </w:rPr>
        <w:t>CloudWatch, Nagios, Zabbix, Elasticsearch, Logstash and Kibana (ELK)</w:t>
      </w:r>
    </w:p>
    <w:p w14:paraId="5BBDA11A"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Testing Tools: </w:t>
      </w:r>
      <w:r w:rsidRPr="00EA3608">
        <w:rPr>
          <w:rFonts w:asciiTheme="minorHAnsi" w:hAnsiTheme="minorHAnsi" w:cstheme="minorHAnsi"/>
          <w:color w:val="auto"/>
        </w:rPr>
        <w:t>JUnit, JMeter, Cucumber, TestNG, Karma, Jasmine, Selenium</w:t>
      </w:r>
    </w:p>
    <w:p w14:paraId="14DA46C7"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Cloud Technologies</w:t>
      </w:r>
      <w:r w:rsidRPr="00EA3608">
        <w:rPr>
          <w:rFonts w:asciiTheme="minorHAnsi" w:hAnsiTheme="minorHAnsi" w:cstheme="minorHAnsi"/>
          <w:color w:val="auto"/>
        </w:rPr>
        <w:t>: Amazon Web Services (AWS), Microsoft Azure, Google Cloud</w:t>
      </w:r>
    </w:p>
    <w:p w14:paraId="14D9FC17"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Virtualization and Containerization: </w:t>
      </w:r>
      <w:r w:rsidR="00323282" w:rsidRPr="00EA3608">
        <w:rPr>
          <w:rFonts w:asciiTheme="minorHAnsi" w:hAnsiTheme="minorHAnsi" w:cstheme="minorHAnsi"/>
          <w:b/>
          <w:bCs/>
          <w:color w:val="auto"/>
        </w:rPr>
        <w:t xml:space="preserve"> </w:t>
      </w:r>
      <w:r w:rsidR="00323282" w:rsidRPr="00EA3608">
        <w:rPr>
          <w:rFonts w:asciiTheme="minorHAnsi" w:hAnsiTheme="minorHAnsi" w:cstheme="minorHAnsi"/>
          <w:color w:val="auto"/>
        </w:rPr>
        <w:t xml:space="preserve">Xenserver, </w:t>
      </w:r>
      <w:r w:rsidRPr="00EA3608">
        <w:rPr>
          <w:rFonts w:asciiTheme="minorHAnsi" w:hAnsiTheme="minorHAnsi" w:cstheme="minorHAnsi"/>
          <w:color w:val="auto"/>
        </w:rPr>
        <w:t xml:space="preserve">VMware, VirtualBox, Docker, </w:t>
      </w:r>
      <w:r w:rsidR="001715FA" w:rsidRPr="00EA3608">
        <w:rPr>
          <w:rFonts w:asciiTheme="minorHAnsi" w:hAnsiTheme="minorHAnsi" w:cstheme="minorHAnsi"/>
          <w:color w:val="auto"/>
        </w:rPr>
        <w:t>Docker Hub</w:t>
      </w:r>
    </w:p>
    <w:p w14:paraId="09A8AFE3"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Networking Tools</w:t>
      </w:r>
      <w:r w:rsidRPr="00EA3608">
        <w:rPr>
          <w:rFonts w:asciiTheme="minorHAnsi" w:hAnsiTheme="minorHAnsi" w:cstheme="minorHAnsi"/>
          <w:color w:val="auto"/>
        </w:rPr>
        <w:t>: DNS, Route53, FTP, HTTP, HTTPS, TCP</w:t>
      </w:r>
    </w:p>
    <w:p w14:paraId="27704D6A" w14:textId="77777777" w:rsidR="00CF2D45" w:rsidRPr="00EA3608" w:rsidRDefault="00CF2D45"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Web Server: </w:t>
      </w:r>
      <w:r w:rsidRPr="00EA3608">
        <w:rPr>
          <w:rFonts w:asciiTheme="minorHAnsi" w:hAnsiTheme="minorHAnsi" w:cstheme="minorHAnsi"/>
          <w:color w:val="auto"/>
        </w:rPr>
        <w:t>Apache, Tomcat, WebSphere, JBoss</w:t>
      </w:r>
    </w:p>
    <w:p w14:paraId="4D56F208" w14:textId="77777777" w:rsidR="00BF08A0" w:rsidRPr="00EA3608" w:rsidRDefault="00BF08A0" w:rsidP="00ED2E34">
      <w:pPr>
        <w:spacing w:after="0" w:line="240" w:lineRule="auto"/>
        <w:jc w:val="both"/>
        <w:rPr>
          <w:rFonts w:asciiTheme="minorHAnsi" w:hAnsiTheme="minorHAnsi" w:cstheme="minorHAnsi"/>
          <w:b/>
          <w:bCs/>
          <w:color w:val="auto"/>
          <w:u w:val="single"/>
        </w:rPr>
      </w:pPr>
    </w:p>
    <w:p w14:paraId="1B8FEEE1" w14:textId="77777777" w:rsidR="00CF2D45" w:rsidRPr="00EA3608" w:rsidRDefault="00BF08A0" w:rsidP="00ED2E34">
      <w:pPr>
        <w:spacing w:after="0" w:line="240" w:lineRule="auto"/>
        <w:jc w:val="both"/>
        <w:rPr>
          <w:rFonts w:asciiTheme="minorHAnsi" w:hAnsiTheme="minorHAnsi" w:cstheme="minorHAnsi"/>
          <w:b/>
          <w:bCs/>
          <w:color w:val="auto"/>
          <w:u w:val="single"/>
        </w:rPr>
      </w:pPr>
      <w:r w:rsidRPr="00EA3608">
        <w:rPr>
          <w:rFonts w:asciiTheme="minorHAnsi" w:hAnsiTheme="minorHAnsi" w:cstheme="minorHAnsi"/>
          <w:b/>
          <w:bCs/>
          <w:color w:val="auto"/>
          <w:u w:val="single"/>
        </w:rPr>
        <w:lastRenderedPageBreak/>
        <w:t>Professional Experience</w:t>
      </w:r>
    </w:p>
    <w:p w14:paraId="7BCBFCA2" w14:textId="771B4EDC"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 xml:space="preserve">Client: </w:t>
      </w:r>
      <w:r w:rsidR="005723F2" w:rsidRPr="00EA3608">
        <w:rPr>
          <w:rFonts w:asciiTheme="minorHAnsi" w:hAnsiTheme="minorHAnsi" w:cstheme="minorHAnsi"/>
          <w:b/>
          <w:bCs/>
          <w:color w:val="auto"/>
        </w:rPr>
        <w:t>BCBS of TX, Richardson, TX</w:t>
      </w:r>
      <w:r w:rsidRPr="00EA3608">
        <w:rPr>
          <w:rFonts w:asciiTheme="minorHAnsi" w:hAnsiTheme="minorHAnsi" w:cstheme="minorHAnsi"/>
          <w:b/>
          <w:bCs/>
          <w:color w:val="auto"/>
        </w:rPr>
        <w:t xml:space="preserve">                                                         </w:t>
      </w:r>
      <w:r w:rsidR="00E84475" w:rsidRPr="00EA3608">
        <w:rPr>
          <w:rFonts w:asciiTheme="minorHAnsi" w:hAnsiTheme="minorHAnsi" w:cstheme="minorHAnsi"/>
          <w:b/>
          <w:bCs/>
          <w:color w:val="auto"/>
        </w:rPr>
        <w:t xml:space="preserve">                           </w:t>
      </w:r>
      <w:r w:rsidRPr="00EA3608">
        <w:rPr>
          <w:rFonts w:asciiTheme="minorHAnsi" w:hAnsiTheme="minorHAnsi" w:cstheme="minorHAnsi"/>
          <w:b/>
          <w:bCs/>
          <w:color w:val="auto"/>
        </w:rPr>
        <w:t xml:space="preserve">   </w:t>
      </w:r>
      <w:r w:rsidR="005723F2" w:rsidRPr="00EA3608">
        <w:rPr>
          <w:rFonts w:asciiTheme="minorHAnsi" w:hAnsiTheme="minorHAnsi" w:cstheme="minorHAnsi"/>
          <w:b/>
          <w:bCs/>
          <w:color w:val="auto"/>
        </w:rPr>
        <w:t xml:space="preserve"> </w:t>
      </w:r>
      <w:r w:rsidR="00ED2E34">
        <w:rPr>
          <w:rFonts w:asciiTheme="minorHAnsi" w:hAnsiTheme="minorHAnsi" w:cstheme="minorHAnsi"/>
          <w:b/>
          <w:bCs/>
          <w:color w:val="auto"/>
        </w:rPr>
        <w:t xml:space="preserve">                  </w:t>
      </w:r>
      <w:r w:rsidR="005723F2" w:rsidRPr="00EA3608">
        <w:rPr>
          <w:rFonts w:asciiTheme="minorHAnsi" w:hAnsiTheme="minorHAnsi" w:cstheme="minorHAnsi"/>
          <w:b/>
          <w:bCs/>
          <w:color w:val="auto"/>
        </w:rPr>
        <w:t xml:space="preserve">December </w:t>
      </w:r>
      <w:r w:rsidRPr="00EA3608">
        <w:rPr>
          <w:rFonts w:asciiTheme="minorHAnsi" w:hAnsiTheme="minorHAnsi" w:cstheme="minorHAnsi"/>
          <w:b/>
          <w:bCs/>
          <w:color w:val="auto"/>
        </w:rPr>
        <w:t>202</w:t>
      </w:r>
      <w:r w:rsidR="00D83D3C" w:rsidRPr="00EA3608">
        <w:rPr>
          <w:rFonts w:asciiTheme="minorHAnsi" w:hAnsiTheme="minorHAnsi" w:cstheme="minorHAnsi"/>
          <w:b/>
          <w:bCs/>
          <w:color w:val="auto"/>
        </w:rPr>
        <w:t xml:space="preserve">3 </w:t>
      </w:r>
      <w:r w:rsidRPr="00EA3608">
        <w:rPr>
          <w:rFonts w:asciiTheme="minorHAnsi" w:hAnsiTheme="minorHAnsi" w:cstheme="minorHAnsi"/>
          <w:b/>
          <w:bCs/>
          <w:color w:val="auto"/>
        </w:rPr>
        <w:t>to Present</w:t>
      </w:r>
    </w:p>
    <w:p w14:paraId="5BA7DD51" w14:textId="352992AA"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Role: Sr DevOps Engineer</w:t>
      </w:r>
    </w:p>
    <w:p w14:paraId="51E2600A" w14:textId="77777777"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Responsibilities:</w:t>
      </w:r>
    </w:p>
    <w:p w14:paraId="748B43E2"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Developed and implemented software release management strategies for various applications according to agile process.</w:t>
      </w:r>
    </w:p>
    <w:p w14:paraId="1A0277C5" w14:textId="77777777" w:rsidR="004F2108" w:rsidRPr="00963455" w:rsidRDefault="004F2108" w:rsidP="004F2108">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Managed user access and permissions using GitLab group-level roles, ensuring secure collaboration and code governance.</w:t>
      </w:r>
    </w:p>
    <w:p w14:paraId="1D567CE7" w14:textId="46ABFD06" w:rsidR="004F2108" w:rsidRDefault="004F2108" w:rsidP="00ED2E34">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 xml:space="preserve">Created </w:t>
      </w:r>
      <w:r w:rsidRPr="00963455">
        <w:rPr>
          <w:rFonts w:asciiTheme="minorHAnsi" w:hAnsiTheme="minorHAnsi" w:cstheme="minorHAnsi"/>
          <w:b/>
          <w:bCs/>
          <w:color w:val="auto"/>
        </w:rPr>
        <w:t>multi-stage GitLab CI/CD pipelines</w:t>
      </w:r>
      <w:r w:rsidRPr="00963455">
        <w:rPr>
          <w:rFonts w:asciiTheme="minorHAnsi" w:hAnsiTheme="minorHAnsi" w:cstheme="minorHAnsi"/>
          <w:color w:val="auto"/>
        </w:rPr>
        <w:t xml:space="preserve"> supporting parallel testing, artifact storage, and conditional deployment strategies.</w:t>
      </w:r>
    </w:p>
    <w:p w14:paraId="6C3C29CD" w14:textId="7B9EFCD5" w:rsidR="00894A46" w:rsidRDefault="00894A46" w:rsidP="00ED2E34">
      <w:pPr>
        <w:pStyle w:val="ListParagraph"/>
        <w:numPr>
          <w:ilvl w:val="0"/>
          <w:numId w:val="23"/>
        </w:numPr>
        <w:spacing w:after="0" w:line="240" w:lineRule="auto"/>
        <w:ind w:left="360"/>
        <w:jc w:val="both"/>
        <w:rPr>
          <w:rFonts w:asciiTheme="minorHAnsi" w:hAnsiTheme="minorHAnsi" w:cstheme="minorHAnsi"/>
          <w:color w:val="auto"/>
        </w:rPr>
      </w:pPr>
      <w:r w:rsidRPr="00894A46">
        <w:rPr>
          <w:rFonts w:asciiTheme="minorHAnsi" w:hAnsiTheme="minorHAnsi" w:cstheme="minorHAnsi"/>
          <w:color w:val="auto"/>
        </w:rPr>
        <w:t>POC on Okta Integration with AWS including SSO strong to Console and EC2 Instances (Linux/Windows).</w:t>
      </w:r>
    </w:p>
    <w:p w14:paraId="5AC1392D" w14:textId="1D5C8874" w:rsid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Automated provisioning and configuration of Snowflake accounts, warehouses, databases, and roles using Terraform and custom Python scripts.</w:t>
      </w:r>
    </w:p>
    <w:p w14:paraId="1DB836A8" w14:textId="2C0BC63F"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Planned, designed, and configured Hybrid cloud which enabled servers containing highly sensitive data on-premises while connecting with servers migrated to Google Cloud.</w:t>
      </w:r>
    </w:p>
    <w:p w14:paraId="3F1580C1"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Installed Apache Tomcat 6, 7 and Apache Http Servers on the EC2 instances using CHEF and deployed the artefact.</w:t>
      </w:r>
    </w:p>
    <w:p w14:paraId="7FBCC866" w14:textId="5D87B5FB" w:rsidR="00825E31" w:rsidRDefault="00825E31" w:rsidP="00ED2E34">
      <w:pPr>
        <w:pStyle w:val="ListParagraph"/>
        <w:numPr>
          <w:ilvl w:val="0"/>
          <w:numId w:val="23"/>
        </w:numPr>
        <w:spacing w:after="0" w:line="240" w:lineRule="auto"/>
        <w:ind w:left="360"/>
        <w:jc w:val="both"/>
        <w:rPr>
          <w:rFonts w:asciiTheme="minorHAnsi" w:hAnsiTheme="minorHAnsi" w:cstheme="minorHAnsi"/>
          <w:color w:val="auto"/>
        </w:rPr>
      </w:pPr>
      <w:r w:rsidRPr="00825E31">
        <w:rPr>
          <w:rFonts w:asciiTheme="minorHAnsi" w:hAnsiTheme="minorHAnsi" w:cstheme="minorHAnsi"/>
          <w:color w:val="auto"/>
        </w:rPr>
        <w:t>Used Copado for automated testing, continuous integration and continuous deployment</w:t>
      </w:r>
    </w:p>
    <w:p w14:paraId="42B7A2A4" w14:textId="333B3EC9" w:rsid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 xml:space="preserve">Integrated Snowflake workflows into CI/CD pipelines, enabling automated schema deployment and version control using </w:t>
      </w:r>
      <w:proofErr w:type="spellStart"/>
      <w:r w:rsidRPr="00BF2EB5">
        <w:rPr>
          <w:rFonts w:asciiTheme="minorHAnsi" w:hAnsiTheme="minorHAnsi" w:cstheme="minorHAnsi"/>
          <w:color w:val="auto"/>
        </w:rPr>
        <w:t>dbt</w:t>
      </w:r>
      <w:proofErr w:type="spellEnd"/>
      <w:r w:rsidRPr="00BF2EB5">
        <w:rPr>
          <w:rFonts w:asciiTheme="minorHAnsi" w:hAnsiTheme="minorHAnsi" w:cstheme="minorHAnsi"/>
          <w:color w:val="auto"/>
        </w:rPr>
        <w:t xml:space="preserve"> and GitLab CI.</w:t>
      </w:r>
    </w:p>
    <w:p w14:paraId="36F94F05" w14:textId="01EB80C4"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Implemented Azure App Service Environment and configure DNS and Application Gateway to restrict applications and APIs to be accessible only from intranet.</w:t>
      </w:r>
    </w:p>
    <w:p w14:paraId="155943AB" w14:textId="77777777" w:rsidR="001715FA"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Automated deploy process with PowerShell scripts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Octopus server on four environments</w:t>
      </w:r>
      <w:r w:rsidR="001715FA" w:rsidRPr="00EA3608">
        <w:rPr>
          <w:rFonts w:asciiTheme="minorHAnsi" w:hAnsiTheme="minorHAnsi" w:cstheme="minorHAnsi"/>
          <w:color w:val="auto"/>
        </w:rPr>
        <w:t xml:space="preserve"> related</w:t>
      </w:r>
      <w:r w:rsidRPr="00EA3608">
        <w:rPr>
          <w:rFonts w:asciiTheme="minorHAnsi" w:hAnsiTheme="minorHAnsi" w:cstheme="minorHAnsi"/>
          <w:color w:val="auto"/>
        </w:rPr>
        <w:t xml:space="preserve"> Google storage buckets and maintained and utilized the policy management of these buckets and Glacier for storage and backup on Google cloud. </w:t>
      </w:r>
    </w:p>
    <w:p w14:paraId="0E79E26C" w14:textId="428B5141" w:rsid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 xml:space="preserve">Created and managed secure Snowflake connections to cloud data lakes (AWS S3, Azure Blob) and automated data ingestion pipelines via </w:t>
      </w:r>
      <w:r w:rsidRPr="00BF2EB5">
        <w:rPr>
          <w:rFonts w:asciiTheme="minorHAnsi" w:hAnsiTheme="minorHAnsi" w:cstheme="minorHAnsi"/>
          <w:color w:val="auto"/>
        </w:rPr>
        <w:t>Snow pipe</w:t>
      </w:r>
      <w:r w:rsidRPr="00BF2EB5">
        <w:rPr>
          <w:rFonts w:asciiTheme="minorHAnsi" w:hAnsiTheme="minorHAnsi" w:cstheme="minorHAnsi"/>
          <w:color w:val="auto"/>
        </w:rPr>
        <w:t>.</w:t>
      </w:r>
    </w:p>
    <w:p w14:paraId="3EB8970D" w14:textId="02E4616A" w:rsidR="00825E31" w:rsidRDefault="00825E31" w:rsidP="00ED2E34">
      <w:pPr>
        <w:pStyle w:val="ListParagraph"/>
        <w:numPr>
          <w:ilvl w:val="0"/>
          <w:numId w:val="23"/>
        </w:numPr>
        <w:spacing w:after="0" w:line="240" w:lineRule="auto"/>
        <w:ind w:left="360"/>
        <w:jc w:val="both"/>
        <w:rPr>
          <w:rFonts w:asciiTheme="minorHAnsi" w:hAnsiTheme="minorHAnsi" w:cstheme="minorHAnsi"/>
          <w:color w:val="auto"/>
        </w:rPr>
      </w:pPr>
      <w:r w:rsidRPr="00825E31">
        <w:rPr>
          <w:rFonts w:asciiTheme="minorHAnsi" w:hAnsiTheme="minorHAnsi" w:cstheme="minorHAnsi"/>
          <w:color w:val="auto"/>
        </w:rPr>
        <w:t>Copado enabled a faster, error-free releases with continuous integration and delivery (CI/CD) technologies.</w:t>
      </w:r>
    </w:p>
    <w:p w14:paraId="0AAB8A80" w14:textId="5ABC5A46" w:rsidR="00FE71D6" w:rsidRDefault="00FE71D6" w:rsidP="00ED2E34">
      <w:pPr>
        <w:pStyle w:val="ListParagraph"/>
        <w:numPr>
          <w:ilvl w:val="0"/>
          <w:numId w:val="23"/>
        </w:numPr>
        <w:spacing w:after="0" w:line="240" w:lineRule="auto"/>
        <w:ind w:left="360"/>
        <w:jc w:val="both"/>
        <w:rPr>
          <w:rFonts w:asciiTheme="minorHAnsi" w:hAnsiTheme="minorHAnsi" w:cstheme="minorHAnsi"/>
          <w:color w:val="auto"/>
        </w:rPr>
      </w:pPr>
      <w:bookmarkStart w:id="0" w:name="_Hlk198168307"/>
      <w:bookmarkStart w:id="1" w:name="_Hlk198161938"/>
      <w:r w:rsidRPr="00FE71D6">
        <w:rPr>
          <w:rFonts w:asciiTheme="minorHAnsi" w:hAnsiTheme="minorHAnsi" w:cstheme="minorHAnsi"/>
          <w:color w:val="auto"/>
        </w:rPr>
        <w:t>Administered and maintained GitHub Enterprise Server (GHES) environments, including version upgrades, user management, and integration with corporate identity providers (SAML/SSO).</w:t>
      </w:r>
      <w:bookmarkEnd w:id="0"/>
    </w:p>
    <w:bookmarkEnd w:id="1"/>
    <w:p w14:paraId="0CBC2E9F" w14:textId="1DC0DB58" w:rsidR="00894A46" w:rsidRPr="00894A46" w:rsidRDefault="00894A46" w:rsidP="00ED2E34">
      <w:pPr>
        <w:pStyle w:val="ListParagraph"/>
        <w:numPr>
          <w:ilvl w:val="0"/>
          <w:numId w:val="23"/>
        </w:numPr>
        <w:spacing w:after="0" w:line="240" w:lineRule="auto"/>
        <w:ind w:left="360"/>
        <w:jc w:val="both"/>
        <w:rPr>
          <w:rFonts w:asciiTheme="minorHAnsi" w:hAnsiTheme="minorHAnsi" w:cstheme="minorHAnsi"/>
          <w:color w:val="auto"/>
        </w:rPr>
      </w:pPr>
      <w:r w:rsidRPr="00894A46">
        <w:rPr>
          <w:rFonts w:asciiTheme="minorHAnsi" w:hAnsiTheme="minorHAnsi" w:cstheme="minorHAnsi"/>
          <w:color w:val="auto"/>
        </w:rPr>
        <w:t>Worked on setting up single sign on to login to Grafana UI using OKTA.</w:t>
      </w:r>
    </w:p>
    <w:p w14:paraId="1C85AA3A" w14:textId="2127BE4C" w:rsidR="00774062" w:rsidRPr="00EA3608" w:rsidRDefault="00774062"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Wrote some scripts using Scala, Python &amp; Golang (with some C, C++ and rarely Rust)</w:t>
      </w:r>
    </w:p>
    <w:p w14:paraId="3B0D1F7A" w14:textId="6B4E7026" w:rsidR="00BF2EB5" w:rsidRP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Integrated Vertica with Kubernetes-based microservices to enable scalable, real-time analytics on large volumes of structured data</w:t>
      </w:r>
    </w:p>
    <w:p w14:paraId="53887A5C" w14:textId="698EDF9A" w:rsidR="00BF2EB5" w:rsidRP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Implemented monitoring and alerting for Snowflake compute costs and query performance using native views and custom Prometheus exporters.</w:t>
      </w:r>
    </w:p>
    <w:p w14:paraId="4EE021E6" w14:textId="75B8F47E" w:rsidR="006E793F" w:rsidRPr="00EA3608" w:rsidRDefault="006E793F"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Installing and maintaining Citrix Web server. Regularly managed Citrix NetScaler for view, monitor and manage users, alerts, health of servers and load balance.</w:t>
      </w:r>
    </w:p>
    <w:p w14:paraId="41A970AD" w14:textId="77777777" w:rsidR="004F2108" w:rsidRPr="00EA3608" w:rsidRDefault="004F2108" w:rsidP="004F2108">
      <w:pPr>
        <w:pStyle w:val="p2"/>
        <w:numPr>
          <w:ilvl w:val="0"/>
          <w:numId w:val="23"/>
        </w:numPr>
        <w:ind w:left="360"/>
        <w:jc w:val="both"/>
        <w:rPr>
          <w:rFonts w:asciiTheme="minorHAnsi" w:hAnsiTheme="minorHAnsi" w:cstheme="minorHAnsi"/>
          <w:color w:val="auto"/>
          <w:sz w:val="22"/>
          <w:szCs w:val="22"/>
        </w:rPr>
      </w:pPr>
      <w:r w:rsidRPr="00EA3608">
        <w:rPr>
          <w:rFonts w:asciiTheme="minorHAnsi" w:hAnsiTheme="minorHAnsi" w:cstheme="minorHAnsi"/>
          <w:color w:val="auto"/>
          <w:sz w:val="22"/>
          <w:szCs w:val="22"/>
        </w:rPr>
        <w:t>Created Jenkins file pipeline as code for CICD deployment using groovy scripting. Integrated Jenkins with Gitlab for code commits, trigger builds and poll SCM.</w:t>
      </w:r>
    </w:p>
    <w:p w14:paraId="6D22BF95" w14:textId="6AFAF744" w:rsid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Automated deployment and backup processes for Vertica clusters using Ansible and custom Python scripts.</w:t>
      </w:r>
    </w:p>
    <w:p w14:paraId="0781628E" w14:textId="3B314B4E"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Also Configured a Google cloud Virtual Private Cloud (VPC) and Database Subnet Group for isolation of resources.</w:t>
      </w:r>
    </w:p>
    <w:p w14:paraId="17244367" w14:textId="1746019A" w:rsidR="00FE71D6" w:rsidRDefault="00FE71D6" w:rsidP="00ED2E34">
      <w:pPr>
        <w:pStyle w:val="ListParagraph"/>
        <w:numPr>
          <w:ilvl w:val="0"/>
          <w:numId w:val="23"/>
        </w:numPr>
        <w:spacing w:after="0" w:line="240" w:lineRule="auto"/>
        <w:ind w:left="360"/>
        <w:jc w:val="both"/>
        <w:rPr>
          <w:rFonts w:asciiTheme="minorHAnsi" w:hAnsiTheme="minorHAnsi" w:cstheme="minorHAnsi"/>
          <w:color w:val="auto"/>
        </w:rPr>
      </w:pPr>
      <w:bookmarkStart w:id="2" w:name="_Hlk198162285"/>
      <w:bookmarkStart w:id="3" w:name="_Hlk198161961"/>
      <w:r w:rsidRPr="00FE71D6">
        <w:rPr>
          <w:rFonts w:asciiTheme="minorHAnsi" w:hAnsiTheme="minorHAnsi" w:cstheme="minorHAnsi"/>
          <w:color w:val="auto"/>
        </w:rPr>
        <w:t xml:space="preserve">Conducted </w:t>
      </w:r>
      <w:r w:rsidRPr="00FE71D6">
        <w:rPr>
          <w:rFonts w:asciiTheme="minorHAnsi" w:hAnsiTheme="minorHAnsi" w:cstheme="minorHAnsi"/>
          <w:b/>
          <w:bCs/>
          <w:color w:val="auto"/>
        </w:rPr>
        <w:t>organization-wide training</w:t>
      </w:r>
      <w:r w:rsidRPr="00FE71D6">
        <w:rPr>
          <w:rFonts w:asciiTheme="minorHAnsi" w:hAnsiTheme="minorHAnsi" w:cstheme="minorHAnsi"/>
          <w:color w:val="auto"/>
        </w:rPr>
        <w:t xml:space="preserve"> and created documentation for internal users on GHES usage, GitHub Actions, and secure coding workflows.</w:t>
      </w:r>
      <w:bookmarkEnd w:id="2"/>
    </w:p>
    <w:bookmarkEnd w:id="3"/>
    <w:p w14:paraId="46509E26" w14:textId="7A227660" w:rsidR="00825E31" w:rsidRPr="00825E31" w:rsidRDefault="00825E31" w:rsidP="00ED2E34">
      <w:pPr>
        <w:pStyle w:val="ListParagraph"/>
        <w:numPr>
          <w:ilvl w:val="0"/>
          <w:numId w:val="23"/>
        </w:numPr>
        <w:spacing w:after="0" w:line="240" w:lineRule="auto"/>
        <w:ind w:left="360"/>
        <w:jc w:val="both"/>
        <w:rPr>
          <w:rFonts w:asciiTheme="minorHAnsi" w:hAnsiTheme="minorHAnsi" w:cstheme="minorHAnsi"/>
          <w:color w:val="auto"/>
        </w:rPr>
      </w:pPr>
      <w:r w:rsidRPr="00825E31">
        <w:rPr>
          <w:rFonts w:asciiTheme="minorHAnsi" w:hAnsiTheme="minorHAnsi" w:cstheme="minorHAnsi"/>
          <w:color w:val="auto"/>
        </w:rPr>
        <w:t>Experience in using Copado for deploying the code from sandbox to production</w:t>
      </w:r>
      <w:r>
        <w:rPr>
          <w:rFonts w:asciiTheme="minorHAnsi" w:hAnsiTheme="minorHAnsi" w:cstheme="minorHAnsi"/>
          <w:color w:val="auto"/>
        </w:rPr>
        <w:t>.</w:t>
      </w:r>
    </w:p>
    <w:p w14:paraId="4C9C0AA5" w14:textId="104F7CE7" w:rsidR="00BF2EB5" w:rsidRP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Tuned Vertica database performance and supported developers in optimizing complex SQL queries for better throughput.</w:t>
      </w:r>
    </w:p>
    <w:p w14:paraId="09AE8794" w14:textId="7AF2B87A" w:rsidR="0042685A" w:rsidRPr="00EA3608" w:rsidRDefault="0042685A"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 xml:space="preserve">Contributed source code in Golang to developing an automation framework, Used </w:t>
      </w:r>
      <w:r w:rsidR="00825E31" w:rsidRPr="00EA3608">
        <w:rPr>
          <w:rFonts w:asciiTheme="minorHAnsi" w:hAnsiTheme="minorHAnsi" w:cstheme="minorHAnsi"/>
        </w:rPr>
        <w:t>Golang</w:t>
      </w:r>
      <w:r w:rsidRPr="00EA3608">
        <w:rPr>
          <w:rFonts w:asciiTheme="minorHAnsi" w:hAnsiTheme="minorHAnsi" w:cstheme="minorHAnsi"/>
        </w:rPr>
        <w:t xml:space="preserve"> to create backend servers.</w:t>
      </w:r>
    </w:p>
    <w:p w14:paraId="0793EFC4" w14:textId="1503A627" w:rsidR="00855D81" w:rsidRPr="00EA3608" w:rsidRDefault="00855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 xml:space="preserve">Experience working with RedHat OpenShift Infrastructure design, deployment, and operational </w:t>
      </w:r>
      <w:proofErr w:type="spellStart"/>
      <w:r w:rsidRPr="00EA3608">
        <w:rPr>
          <w:rFonts w:asciiTheme="minorHAnsi" w:hAnsiTheme="minorHAnsi" w:cstheme="minorHAnsi"/>
        </w:rPr>
        <w:t>support.</w:t>
      </w:r>
      <w:r w:rsidR="00540C0E">
        <w:rPr>
          <w:rFonts w:asciiTheme="minorHAnsi" w:hAnsiTheme="minorHAnsi" w:cstheme="minorHAnsi"/>
        </w:rPr>
        <w:t>s</w:t>
      </w:r>
      <w:proofErr w:type="spellEnd"/>
    </w:p>
    <w:p w14:paraId="5161F21E"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Worked on Premises applications on cloud platform Azure in dealing with Azure IaaS - Virtual Networks, Virtual Machines, Cloud Services, Resource Groups, Express Route, Traffic Manager, VPN, Load Balancing, Application Gateways, Auto-scaling.</w:t>
      </w:r>
    </w:p>
    <w:p w14:paraId="55CD51B7" w14:textId="429BC6C9" w:rsidR="00825E31" w:rsidRDefault="00825E31" w:rsidP="00ED2E34">
      <w:pPr>
        <w:pStyle w:val="ListParagraph"/>
        <w:numPr>
          <w:ilvl w:val="0"/>
          <w:numId w:val="23"/>
        </w:numPr>
        <w:spacing w:after="0" w:line="240" w:lineRule="auto"/>
        <w:ind w:left="360"/>
        <w:jc w:val="both"/>
        <w:rPr>
          <w:rFonts w:asciiTheme="minorHAnsi" w:hAnsiTheme="minorHAnsi" w:cstheme="minorHAnsi"/>
          <w:color w:val="auto"/>
        </w:rPr>
      </w:pPr>
      <w:r w:rsidRPr="00825E31">
        <w:rPr>
          <w:rFonts w:asciiTheme="minorHAnsi" w:hAnsiTheme="minorHAnsi" w:cstheme="minorHAnsi"/>
          <w:color w:val="auto"/>
        </w:rPr>
        <w:t>Deployed code using Copado to the next environments also used back promotion feature</w:t>
      </w:r>
    </w:p>
    <w:p w14:paraId="65120E11" w14:textId="2169CBC9" w:rsidR="00FE71D6" w:rsidRDefault="00FE71D6" w:rsidP="00ED2E34">
      <w:pPr>
        <w:pStyle w:val="ListParagraph"/>
        <w:numPr>
          <w:ilvl w:val="0"/>
          <w:numId w:val="23"/>
        </w:numPr>
        <w:spacing w:after="0" w:line="240" w:lineRule="auto"/>
        <w:ind w:left="360"/>
        <w:jc w:val="both"/>
        <w:rPr>
          <w:rFonts w:asciiTheme="minorHAnsi" w:hAnsiTheme="minorHAnsi" w:cstheme="minorHAnsi"/>
          <w:color w:val="auto"/>
        </w:rPr>
      </w:pPr>
      <w:bookmarkStart w:id="4" w:name="_Hlk198161993"/>
      <w:r w:rsidRPr="00FE71D6">
        <w:rPr>
          <w:rFonts w:asciiTheme="minorHAnsi" w:hAnsiTheme="minorHAnsi" w:cstheme="minorHAnsi"/>
          <w:color w:val="auto"/>
        </w:rPr>
        <w:t xml:space="preserve">Led </w:t>
      </w:r>
      <w:r w:rsidRPr="00FE71D6">
        <w:rPr>
          <w:rFonts w:asciiTheme="minorHAnsi" w:hAnsiTheme="minorHAnsi" w:cstheme="minorHAnsi"/>
          <w:b/>
          <w:bCs/>
          <w:color w:val="auto"/>
        </w:rPr>
        <w:t>migrations from GitHub.com or GitLab/Bitbucket to GHES</w:t>
      </w:r>
      <w:r w:rsidRPr="00FE71D6">
        <w:rPr>
          <w:rFonts w:asciiTheme="minorHAnsi" w:hAnsiTheme="minorHAnsi" w:cstheme="minorHAnsi"/>
          <w:color w:val="auto"/>
        </w:rPr>
        <w:t>, including repository mirroring, metadata preservation, and training of developers.</w:t>
      </w:r>
    </w:p>
    <w:bookmarkEnd w:id="4"/>
    <w:p w14:paraId="554C327A" w14:textId="6EEBBF2D" w:rsidR="00894A46" w:rsidRDefault="00894A46" w:rsidP="00ED2E34">
      <w:pPr>
        <w:pStyle w:val="ListParagraph"/>
        <w:numPr>
          <w:ilvl w:val="0"/>
          <w:numId w:val="23"/>
        </w:numPr>
        <w:spacing w:after="0" w:line="240" w:lineRule="auto"/>
        <w:ind w:left="360"/>
        <w:jc w:val="both"/>
        <w:rPr>
          <w:rFonts w:asciiTheme="minorHAnsi" w:hAnsiTheme="minorHAnsi" w:cstheme="minorHAnsi"/>
          <w:color w:val="auto"/>
        </w:rPr>
      </w:pPr>
      <w:r w:rsidRPr="00894A46">
        <w:rPr>
          <w:rFonts w:asciiTheme="minorHAnsi" w:hAnsiTheme="minorHAnsi" w:cstheme="minorHAnsi"/>
          <w:color w:val="auto"/>
        </w:rPr>
        <w:t>Implemented single sign on with OKTA using oauth proxy 2 binary for consul UI.</w:t>
      </w:r>
    </w:p>
    <w:p w14:paraId="04D8FFC0" w14:textId="615BD8A7" w:rsidR="00BF2EB5" w:rsidRDefault="00BF2EB5" w:rsidP="00ED2E34">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Worked with Data Engineering teams to manage data ingestion pipelines involving Kafka, Vertica, and S3.</w:t>
      </w:r>
    </w:p>
    <w:p w14:paraId="3592406A" w14:textId="54776E8D" w:rsidR="006A6E08" w:rsidRPr="00EA3608" w:rsidRDefault="006A6E08"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Virtualization technologies like</w:t>
      </w:r>
      <w:r w:rsidR="00323282" w:rsidRPr="00EA3608">
        <w:rPr>
          <w:rFonts w:asciiTheme="minorHAnsi" w:hAnsiTheme="minorHAnsi" w:cstheme="minorHAnsi"/>
          <w:color w:val="auto"/>
        </w:rPr>
        <w:t xml:space="preserve"> Xenserver</w:t>
      </w:r>
      <w:r w:rsidRPr="00EA3608">
        <w:rPr>
          <w:rFonts w:asciiTheme="minorHAnsi" w:hAnsiTheme="minorHAnsi" w:cstheme="minorHAnsi"/>
          <w:color w:val="auto"/>
        </w:rPr>
        <w:t>, Vagrant and worked with containerizing applications like Docker, Kubernetes.</w:t>
      </w:r>
    </w:p>
    <w:p w14:paraId="46BE0257" w14:textId="77777777" w:rsidR="00774062" w:rsidRPr="00EA3608" w:rsidRDefault="00774062"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Implemented the microservices to process the messages into the Kafka cluster setup using Golang.</w:t>
      </w:r>
    </w:p>
    <w:p w14:paraId="2678D190" w14:textId="77777777" w:rsidR="00BF2EB5" w:rsidRDefault="00825E31" w:rsidP="00BF2EB5">
      <w:pPr>
        <w:pStyle w:val="ListParagraph"/>
        <w:numPr>
          <w:ilvl w:val="0"/>
          <w:numId w:val="23"/>
        </w:numPr>
        <w:spacing w:after="0" w:line="240" w:lineRule="auto"/>
        <w:ind w:left="360"/>
        <w:jc w:val="both"/>
        <w:rPr>
          <w:rFonts w:asciiTheme="minorHAnsi" w:hAnsiTheme="minorHAnsi" w:cstheme="minorHAnsi"/>
          <w:color w:val="auto"/>
        </w:rPr>
      </w:pPr>
      <w:r w:rsidRPr="00825E31">
        <w:rPr>
          <w:rFonts w:asciiTheme="minorHAnsi" w:hAnsiTheme="minorHAnsi" w:cstheme="minorHAnsi"/>
          <w:color w:val="auto"/>
        </w:rPr>
        <w:t>Experience in using source control Git, Copado &amp;amp; Blue canvas. Used Visual studio code and Eclipse IDE</w:t>
      </w:r>
    </w:p>
    <w:p w14:paraId="02661A7C" w14:textId="632BE83A" w:rsidR="00BF2EB5" w:rsidRPr="00BF2EB5" w:rsidRDefault="00BF2EB5" w:rsidP="00BF2EB5">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Managed high-availability and disaster recovery strategies for Vertica using Eon Mode with S3 as communal storage.</w:t>
      </w:r>
    </w:p>
    <w:p w14:paraId="3247C041" w14:textId="1B937116" w:rsidR="004F2108" w:rsidRPr="00963455" w:rsidRDefault="004F2108" w:rsidP="004F2108">
      <w:pPr>
        <w:pStyle w:val="p2"/>
        <w:numPr>
          <w:ilvl w:val="0"/>
          <w:numId w:val="23"/>
        </w:numPr>
        <w:ind w:left="360"/>
        <w:jc w:val="both"/>
        <w:rPr>
          <w:rFonts w:asciiTheme="minorHAnsi" w:hAnsiTheme="minorHAnsi" w:cstheme="minorHAnsi"/>
          <w:color w:val="auto"/>
          <w:sz w:val="22"/>
          <w:szCs w:val="22"/>
        </w:rPr>
      </w:pPr>
      <w:r w:rsidRPr="00963455">
        <w:rPr>
          <w:rFonts w:asciiTheme="minorHAnsi" w:hAnsiTheme="minorHAnsi" w:cstheme="minorHAnsi"/>
          <w:color w:val="auto"/>
          <w:sz w:val="22"/>
          <w:szCs w:val="22"/>
        </w:rPr>
        <w:t>Configured environment-specific deployments and review apps using GitLab’s environment and variable settings.</w:t>
      </w:r>
    </w:p>
    <w:p w14:paraId="6DC9184F" w14:textId="601F26B2" w:rsidR="004F2108" w:rsidRPr="004F2108" w:rsidRDefault="004F2108" w:rsidP="00ED2E34">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Designed and maintained CI/CD pipelines using GitLab CI, automating build, test, and deployment workflows for microservices and containerized applications.</w:t>
      </w:r>
    </w:p>
    <w:p w14:paraId="026CA9A9" w14:textId="23B4E530" w:rsidR="00323282" w:rsidRPr="00EA3608" w:rsidRDefault="00323282"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Deployed and managed virtual machines on XenServer for development and production environments.</w:t>
      </w:r>
    </w:p>
    <w:p w14:paraId="1DB57B02" w14:textId="77777777" w:rsidR="006A6E08" w:rsidRPr="00EA3608" w:rsidRDefault="006A6E08"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with container-based deployments using Docker, working with Docker images, Docker Hub and Docker-registries and Kubernetes. </w:t>
      </w:r>
    </w:p>
    <w:p w14:paraId="664BB8C8" w14:textId="258EAF0B" w:rsidR="00BF2EB5" w:rsidRDefault="00BF2EB5" w:rsidP="00ED2E34">
      <w:pPr>
        <w:pStyle w:val="p2"/>
        <w:numPr>
          <w:ilvl w:val="0"/>
          <w:numId w:val="23"/>
        </w:numPr>
        <w:ind w:left="360"/>
        <w:jc w:val="both"/>
        <w:rPr>
          <w:rFonts w:asciiTheme="minorHAnsi" w:hAnsiTheme="minorHAnsi" w:cstheme="minorHAnsi"/>
          <w:color w:val="auto"/>
          <w:sz w:val="22"/>
          <w:szCs w:val="22"/>
        </w:rPr>
      </w:pPr>
      <w:r w:rsidRPr="00BF2EB5">
        <w:rPr>
          <w:rFonts w:asciiTheme="minorHAnsi" w:hAnsiTheme="minorHAnsi" w:cstheme="minorHAnsi"/>
          <w:color w:val="auto"/>
          <w:sz w:val="22"/>
          <w:szCs w:val="22"/>
        </w:rPr>
        <w:t>Developed CI/CD support for ETL pipelines using Vertica as the primary data warehouse, ensuring zero-downtime deployments for analytics workloads</w:t>
      </w:r>
    </w:p>
    <w:p w14:paraId="0E54E5B9" w14:textId="3D27A86D" w:rsidR="00BF2EB5" w:rsidRDefault="00BF2EB5" w:rsidP="00ED2E34">
      <w:pPr>
        <w:pStyle w:val="p2"/>
        <w:numPr>
          <w:ilvl w:val="0"/>
          <w:numId w:val="23"/>
        </w:numPr>
        <w:ind w:left="360"/>
        <w:jc w:val="both"/>
        <w:rPr>
          <w:rFonts w:asciiTheme="minorHAnsi" w:hAnsiTheme="minorHAnsi" w:cstheme="minorHAnsi"/>
          <w:color w:val="auto"/>
          <w:sz w:val="22"/>
          <w:szCs w:val="22"/>
        </w:rPr>
      </w:pPr>
      <w:r w:rsidRPr="00BF2EB5">
        <w:rPr>
          <w:rFonts w:asciiTheme="minorHAnsi" w:hAnsiTheme="minorHAnsi" w:cstheme="minorHAnsi"/>
          <w:color w:val="auto"/>
          <w:sz w:val="22"/>
          <w:szCs w:val="22"/>
        </w:rPr>
        <w:t>Supported multi-environment (dev/test/prod) Snowflake setups with role-based access control and parameterized infrastructure-as-code.</w:t>
      </w:r>
    </w:p>
    <w:p w14:paraId="6B0708F3" w14:textId="292512F4" w:rsidR="00894A46" w:rsidRPr="00894A46" w:rsidRDefault="00894A46" w:rsidP="00ED2E34">
      <w:pPr>
        <w:pStyle w:val="p2"/>
        <w:numPr>
          <w:ilvl w:val="0"/>
          <w:numId w:val="23"/>
        </w:numPr>
        <w:ind w:left="360"/>
        <w:jc w:val="both"/>
        <w:rPr>
          <w:rFonts w:asciiTheme="minorHAnsi" w:hAnsiTheme="minorHAnsi" w:cstheme="minorHAnsi"/>
          <w:color w:val="auto"/>
          <w:sz w:val="22"/>
          <w:szCs w:val="22"/>
        </w:rPr>
      </w:pPr>
      <w:r w:rsidRPr="00894A46">
        <w:rPr>
          <w:rFonts w:asciiTheme="minorHAnsi" w:hAnsiTheme="minorHAnsi" w:cstheme="minorHAnsi"/>
          <w:color w:val="auto"/>
          <w:sz w:val="22"/>
          <w:szCs w:val="22"/>
        </w:rPr>
        <w:t>Configured oauth2 proxy as a proxy solution for our consul application and integrated oauth2 proxy with okta as open id connect application so that users are able to login to consul using OKTA organization email.</w:t>
      </w:r>
    </w:p>
    <w:p w14:paraId="5BC91D47" w14:textId="77777777" w:rsidR="004F2108" w:rsidRDefault="004F2108" w:rsidP="004F2108">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Implemented GitLab Runner configurations (shared and self-hosted) for scalable pipeline execution across cloud and on-prem environments.</w:t>
      </w:r>
    </w:p>
    <w:p w14:paraId="563CC190" w14:textId="00F8401E" w:rsidR="006A6E08" w:rsidRPr="00EA3608" w:rsidRDefault="006A6E08" w:rsidP="00ED2E34">
      <w:pPr>
        <w:pStyle w:val="p2"/>
        <w:numPr>
          <w:ilvl w:val="0"/>
          <w:numId w:val="23"/>
        </w:numPr>
        <w:ind w:left="360"/>
        <w:jc w:val="both"/>
        <w:rPr>
          <w:rFonts w:asciiTheme="minorHAnsi" w:hAnsiTheme="minorHAnsi" w:cstheme="minorHAnsi"/>
          <w:color w:val="auto"/>
          <w:sz w:val="22"/>
          <w:szCs w:val="22"/>
        </w:rPr>
      </w:pPr>
      <w:r w:rsidRPr="00EA3608">
        <w:rPr>
          <w:rFonts w:asciiTheme="minorHAnsi" w:eastAsia="Times New Roman" w:hAnsiTheme="minorHAnsi" w:cstheme="minorHAnsi"/>
          <w:color w:val="auto"/>
          <w:sz w:val="22"/>
          <w:szCs w:val="22"/>
        </w:rPr>
        <w:t>Setting up huge Kubernetes platform with four clusters and helping various app teams. Containerized micro services from Docker to Kubernetes</w:t>
      </w:r>
    </w:p>
    <w:p w14:paraId="73DA86E1" w14:textId="77777777" w:rsidR="00774062" w:rsidRPr="00EA3608" w:rsidRDefault="00774062" w:rsidP="00ED2E34">
      <w:pPr>
        <w:pStyle w:val="p2"/>
        <w:numPr>
          <w:ilvl w:val="0"/>
          <w:numId w:val="23"/>
        </w:numPr>
        <w:ind w:left="360"/>
        <w:jc w:val="both"/>
        <w:rPr>
          <w:rFonts w:asciiTheme="minorHAnsi" w:hAnsiTheme="minorHAnsi" w:cstheme="minorHAnsi"/>
          <w:color w:val="auto"/>
          <w:sz w:val="22"/>
          <w:szCs w:val="22"/>
        </w:rPr>
      </w:pPr>
      <w:r w:rsidRPr="00EA3608">
        <w:rPr>
          <w:rFonts w:asciiTheme="minorHAnsi" w:hAnsiTheme="minorHAnsi" w:cstheme="minorHAnsi"/>
          <w:sz w:val="22"/>
          <w:szCs w:val="22"/>
        </w:rPr>
        <w:t>Developed new</w:t>
      </w:r>
      <w:r w:rsidR="000C504E" w:rsidRPr="00EA3608">
        <w:rPr>
          <w:rFonts w:asciiTheme="minorHAnsi" w:hAnsiTheme="minorHAnsi" w:cstheme="minorHAnsi"/>
          <w:sz w:val="22"/>
          <w:szCs w:val="22"/>
        </w:rPr>
        <w:t xml:space="preserve"> </w:t>
      </w:r>
      <w:r w:rsidRPr="00EA3608">
        <w:rPr>
          <w:rFonts w:asciiTheme="minorHAnsi" w:hAnsiTheme="minorHAnsi" w:cstheme="minorHAnsi"/>
          <w:sz w:val="22"/>
          <w:szCs w:val="22"/>
        </w:rPr>
        <w:t>RESTful API</w:t>
      </w:r>
      <w:r w:rsidR="000C504E" w:rsidRPr="00EA3608">
        <w:rPr>
          <w:rFonts w:asciiTheme="minorHAnsi" w:hAnsiTheme="minorHAnsi" w:cstheme="minorHAnsi"/>
          <w:sz w:val="22"/>
          <w:szCs w:val="22"/>
        </w:rPr>
        <w:t xml:space="preserve"> </w:t>
      </w:r>
      <w:r w:rsidRPr="00EA3608">
        <w:rPr>
          <w:rFonts w:asciiTheme="minorHAnsi" w:hAnsiTheme="minorHAnsi" w:cstheme="minorHAnsi"/>
          <w:sz w:val="22"/>
          <w:szCs w:val="22"/>
        </w:rPr>
        <w:t>services that work as a middleware between our application and third-party APIs that we will used using Golang</w:t>
      </w:r>
    </w:p>
    <w:p w14:paraId="69B1F9D4" w14:textId="4D1693D1" w:rsidR="00BF2EB5" w:rsidRDefault="00BF2EB5" w:rsidP="00ED2E34">
      <w:pPr>
        <w:pStyle w:val="p2"/>
        <w:numPr>
          <w:ilvl w:val="0"/>
          <w:numId w:val="23"/>
        </w:numPr>
        <w:ind w:left="360"/>
        <w:jc w:val="both"/>
        <w:rPr>
          <w:rFonts w:asciiTheme="minorHAnsi" w:hAnsiTheme="minorHAnsi" w:cstheme="minorHAnsi"/>
          <w:color w:val="000000" w:themeColor="text1"/>
          <w:sz w:val="22"/>
          <w:szCs w:val="22"/>
        </w:rPr>
      </w:pPr>
      <w:r w:rsidRPr="00BF2EB5">
        <w:rPr>
          <w:rFonts w:asciiTheme="minorHAnsi" w:hAnsiTheme="minorHAnsi" w:cstheme="minorHAnsi"/>
          <w:color w:val="000000" w:themeColor="text1"/>
          <w:sz w:val="22"/>
          <w:szCs w:val="22"/>
        </w:rPr>
        <w:t>Collaborated with Data Engineering and BI teams to deploy and maintain scalable ETL/ELT pipelines using Snowflake, Fivetran, and Airflow.</w:t>
      </w:r>
    </w:p>
    <w:p w14:paraId="21755037" w14:textId="3575224F" w:rsidR="006E793F" w:rsidRPr="00EA3608" w:rsidRDefault="006E793F" w:rsidP="00ED2E34">
      <w:pPr>
        <w:pStyle w:val="p2"/>
        <w:numPr>
          <w:ilvl w:val="0"/>
          <w:numId w:val="23"/>
        </w:numPr>
        <w:ind w:left="360"/>
        <w:jc w:val="both"/>
        <w:rPr>
          <w:rFonts w:asciiTheme="minorHAnsi" w:hAnsiTheme="minorHAnsi" w:cstheme="minorHAnsi"/>
          <w:color w:val="000000" w:themeColor="text1"/>
          <w:sz w:val="22"/>
          <w:szCs w:val="22"/>
        </w:rPr>
      </w:pPr>
      <w:r w:rsidRPr="00EA3608">
        <w:rPr>
          <w:rFonts w:asciiTheme="minorHAnsi" w:hAnsiTheme="minorHAnsi" w:cstheme="minorHAnsi"/>
          <w:color w:val="000000" w:themeColor="text1"/>
          <w:sz w:val="22"/>
          <w:szCs w:val="22"/>
        </w:rPr>
        <w:t>Installed Centos, Ubuntu, Citrix and created user logins, administering the system performance and monitoring user activities.</w:t>
      </w:r>
    </w:p>
    <w:p w14:paraId="29F7B458" w14:textId="77777777" w:rsidR="00BF2EB5" w:rsidRDefault="004F2108" w:rsidP="00BF2EB5">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Integrated GitLab with Kubernetes clusters to automate deployment processes and manage infrastructure as code (IaC).</w:t>
      </w:r>
    </w:p>
    <w:p w14:paraId="67FD6DAE" w14:textId="0EFF7B4E" w:rsidR="00BF2EB5" w:rsidRPr="00BF2EB5" w:rsidRDefault="00BF2EB5" w:rsidP="00BF2EB5">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auto"/>
        </w:rPr>
        <w:t xml:space="preserve">Managed secret rotation and automated integration of Snowflake with secrets managers like AWS Secrets Manager and </w:t>
      </w:r>
      <w:proofErr w:type="spellStart"/>
      <w:r w:rsidRPr="00BF2EB5">
        <w:rPr>
          <w:rFonts w:asciiTheme="minorHAnsi" w:hAnsiTheme="minorHAnsi" w:cstheme="minorHAnsi"/>
          <w:color w:val="auto"/>
        </w:rPr>
        <w:t>HashiCorp</w:t>
      </w:r>
      <w:proofErr w:type="spellEnd"/>
      <w:r w:rsidRPr="00BF2EB5">
        <w:rPr>
          <w:rFonts w:asciiTheme="minorHAnsi" w:hAnsiTheme="minorHAnsi" w:cstheme="minorHAnsi"/>
          <w:color w:val="auto"/>
        </w:rPr>
        <w:t xml:space="preserve"> Vault.</w:t>
      </w:r>
    </w:p>
    <w:p w14:paraId="45720159" w14:textId="76319A68" w:rsidR="00BF2EB5" w:rsidRPr="00BF2EB5" w:rsidRDefault="00BF2EB5" w:rsidP="00BF2EB5">
      <w:pPr>
        <w:pStyle w:val="ListParagraph"/>
        <w:numPr>
          <w:ilvl w:val="0"/>
          <w:numId w:val="23"/>
        </w:numPr>
        <w:spacing w:after="0" w:line="240" w:lineRule="auto"/>
        <w:ind w:left="360"/>
        <w:jc w:val="both"/>
        <w:rPr>
          <w:rFonts w:asciiTheme="minorHAnsi" w:hAnsiTheme="minorHAnsi" w:cstheme="minorHAnsi"/>
          <w:color w:val="auto"/>
        </w:rPr>
      </w:pPr>
      <w:r w:rsidRPr="00BF2EB5">
        <w:rPr>
          <w:rFonts w:asciiTheme="minorHAnsi" w:hAnsiTheme="minorHAnsi" w:cstheme="minorHAnsi"/>
          <w:color w:val="000000" w:themeColor="text1"/>
        </w:rPr>
        <w:t>Created custom Python and Bash utilities for managing Vertica schema migrations, user permissions, and automated data loading from Kafka and S3.</w:t>
      </w:r>
    </w:p>
    <w:p w14:paraId="2C9305CE" w14:textId="77CB1859" w:rsidR="000C504E" w:rsidRPr="00EA3608" w:rsidRDefault="004F2108" w:rsidP="00ED2E34">
      <w:pPr>
        <w:pStyle w:val="p2"/>
        <w:numPr>
          <w:ilvl w:val="0"/>
          <w:numId w:val="23"/>
        </w:numPr>
        <w:ind w:left="360"/>
        <w:jc w:val="both"/>
        <w:rPr>
          <w:rFonts w:asciiTheme="minorHAnsi" w:hAnsiTheme="minorHAnsi" w:cstheme="minorHAnsi"/>
          <w:color w:val="000000" w:themeColor="text1"/>
          <w:sz w:val="22"/>
          <w:szCs w:val="22"/>
        </w:rPr>
      </w:pPr>
      <w:r>
        <w:rPr>
          <w:rFonts w:asciiTheme="minorHAnsi" w:hAnsiTheme="minorHAnsi" w:cstheme="minorHAnsi"/>
          <w:sz w:val="22"/>
          <w:szCs w:val="22"/>
        </w:rPr>
        <w:t>D</w:t>
      </w:r>
      <w:r w:rsidR="000C504E" w:rsidRPr="00EA3608">
        <w:rPr>
          <w:rFonts w:asciiTheme="minorHAnsi" w:hAnsiTheme="minorHAnsi" w:cstheme="minorHAnsi"/>
          <w:sz w:val="22"/>
          <w:szCs w:val="22"/>
        </w:rPr>
        <w:t xml:space="preserve">eveloped microservices in Golang to process numerous data from various </w:t>
      </w:r>
      <w:proofErr w:type="spellStart"/>
      <w:r w:rsidR="000C504E" w:rsidRPr="00EA3608">
        <w:rPr>
          <w:rFonts w:asciiTheme="minorHAnsi" w:hAnsiTheme="minorHAnsi" w:cstheme="minorHAnsi"/>
          <w:sz w:val="22"/>
          <w:szCs w:val="22"/>
        </w:rPr>
        <w:t>db</w:t>
      </w:r>
      <w:proofErr w:type="spellEnd"/>
      <w:r w:rsidR="000C504E" w:rsidRPr="00EA3608">
        <w:rPr>
          <w:rFonts w:asciiTheme="minorHAnsi" w:hAnsiTheme="minorHAnsi" w:cstheme="minorHAnsi"/>
          <w:sz w:val="22"/>
          <w:szCs w:val="22"/>
        </w:rPr>
        <w:t xml:space="preserve"> like Cassandra and MySQL.</w:t>
      </w:r>
    </w:p>
    <w:p w14:paraId="1F526FAD" w14:textId="77777777" w:rsidR="006A6E08" w:rsidRPr="00EA3608" w:rsidRDefault="006A6E08" w:rsidP="00ED2E34">
      <w:pPr>
        <w:pStyle w:val="p2"/>
        <w:numPr>
          <w:ilvl w:val="0"/>
          <w:numId w:val="23"/>
        </w:numPr>
        <w:ind w:left="360"/>
        <w:jc w:val="both"/>
        <w:rPr>
          <w:rFonts w:asciiTheme="minorHAnsi" w:hAnsiTheme="minorHAnsi" w:cstheme="minorHAnsi"/>
          <w:color w:val="auto"/>
          <w:sz w:val="22"/>
          <w:szCs w:val="22"/>
        </w:rPr>
      </w:pPr>
      <w:r w:rsidRPr="00EA3608">
        <w:rPr>
          <w:rFonts w:asciiTheme="minorHAnsi" w:eastAsia="Times New Roman" w:hAnsiTheme="minorHAnsi" w:cstheme="minorHAnsi"/>
          <w:color w:val="auto"/>
          <w:sz w:val="22"/>
          <w:szCs w:val="22"/>
        </w:rPr>
        <w:t>Created private cloud using Kubernetes that supports DEV, TEST, and PROD environments.</w:t>
      </w:r>
    </w:p>
    <w:p w14:paraId="30C75E62" w14:textId="3916C558" w:rsidR="00E60326" w:rsidRPr="00EA3608" w:rsidRDefault="00E60326" w:rsidP="00ED2E34">
      <w:pPr>
        <w:pStyle w:val="p2"/>
        <w:numPr>
          <w:ilvl w:val="0"/>
          <w:numId w:val="23"/>
        </w:numPr>
        <w:ind w:left="360"/>
        <w:jc w:val="both"/>
        <w:rPr>
          <w:rFonts w:asciiTheme="minorHAnsi" w:hAnsiTheme="minorHAnsi" w:cstheme="minorHAnsi"/>
          <w:color w:val="auto"/>
          <w:sz w:val="22"/>
          <w:szCs w:val="22"/>
        </w:rPr>
      </w:pPr>
      <w:r w:rsidRPr="00EA3608">
        <w:rPr>
          <w:rFonts w:asciiTheme="minorHAnsi" w:hAnsiTheme="minorHAnsi" w:cstheme="minorHAnsi"/>
          <w:color w:val="auto"/>
          <w:sz w:val="22"/>
          <w:szCs w:val="22"/>
        </w:rPr>
        <w:t>Created Jenkins file pipeline as code for CICD deployment using groovy scripting. Integrated Jenkins with Gitlab for code commits, trigger builds and poll SCM.</w:t>
      </w:r>
    </w:p>
    <w:p w14:paraId="4EE90EDE" w14:textId="4F1F3B8C" w:rsidR="00894A46" w:rsidRPr="00894A46" w:rsidRDefault="00894A46" w:rsidP="00ED2E34">
      <w:pPr>
        <w:pStyle w:val="p2"/>
        <w:numPr>
          <w:ilvl w:val="0"/>
          <w:numId w:val="23"/>
        </w:numPr>
        <w:ind w:left="360"/>
        <w:jc w:val="both"/>
        <w:rPr>
          <w:rFonts w:asciiTheme="minorHAnsi" w:hAnsiTheme="minorHAnsi" w:cstheme="minorHAnsi"/>
          <w:color w:val="000000" w:themeColor="text1"/>
          <w:sz w:val="22"/>
          <w:szCs w:val="22"/>
        </w:rPr>
      </w:pPr>
      <w:r w:rsidRPr="00894A46">
        <w:rPr>
          <w:rFonts w:asciiTheme="minorHAnsi" w:hAnsiTheme="minorHAnsi" w:cstheme="minorHAnsi"/>
          <w:color w:val="000000" w:themeColor="text1"/>
          <w:sz w:val="22"/>
          <w:szCs w:val="22"/>
        </w:rPr>
        <w:t>Worked with okta team to configure SAML authentication to login to our AWS accounts using okta single sign on and deployed cross account roles using AWS Cloud</w:t>
      </w:r>
      <w:r>
        <w:rPr>
          <w:rFonts w:asciiTheme="minorHAnsi" w:hAnsiTheme="minorHAnsi" w:cstheme="minorHAnsi"/>
          <w:color w:val="000000" w:themeColor="text1"/>
          <w:sz w:val="22"/>
          <w:szCs w:val="22"/>
        </w:rPr>
        <w:t xml:space="preserve"> </w:t>
      </w:r>
      <w:r w:rsidRPr="00894A46">
        <w:rPr>
          <w:rFonts w:asciiTheme="minorHAnsi" w:hAnsiTheme="minorHAnsi" w:cstheme="minorHAnsi"/>
          <w:color w:val="000000" w:themeColor="text1"/>
          <w:sz w:val="22"/>
          <w:szCs w:val="22"/>
        </w:rPr>
        <w:t>Formation stack sets across different accounts from admin account.</w:t>
      </w:r>
    </w:p>
    <w:p w14:paraId="6CD0D87A" w14:textId="666D17B8" w:rsidR="00BF2EB5" w:rsidRPr="00BF2EB5" w:rsidRDefault="00BF2EB5" w:rsidP="00ED2E34">
      <w:pPr>
        <w:pStyle w:val="p2"/>
        <w:numPr>
          <w:ilvl w:val="0"/>
          <w:numId w:val="23"/>
        </w:numPr>
        <w:ind w:left="360"/>
        <w:jc w:val="both"/>
        <w:rPr>
          <w:rFonts w:asciiTheme="minorHAnsi" w:hAnsiTheme="minorHAnsi" w:cstheme="minorHAnsi"/>
          <w:color w:val="000000" w:themeColor="text1"/>
          <w:sz w:val="22"/>
          <w:szCs w:val="22"/>
        </w:rPr>
      </w:pPr>
      <w:r w:rsidRPr="00BF2EB5">
        <w:rPr>
          <w:rFonts w:asciiTheme="minorHAnsi" w:hAnsiTheme="minorHAnsi" w:cstheme="minorHAnsi"/>
          <w:color w:val="000000" w:themeColor="text1"/>
          <w:sz w:val="22"/>
          <w:szCs w:val="22"/>
        </w:rPr>
        <w:t>Led POC and production rollout of Vertica integration with third-party tools like Tableau, Talend, and Apache Kafka.</w:t>
      </w:r>
    </w:p>
    <w:p w14:paraId="38931065" w14:textId="1ECE5648" w:rsidR="006A6E08" w:rsidRPr="00EA3608" w:rsidRDefault="006A6E08" w:rsidP="00ED2E34">
      <w:pPr>
        <w:pStyle w:val="p2"/>
        <w:numPr>
          <w:ilvl w:val="0"/>
          <w:numId w:val="23"/>
        </w:numPr>
        <w:ind w:left="360"/>
        <w:jc w:val="both"/>
        <w:rPr>
          <w:rFonts w:asciiTheme="minorHAnsi" w:hAnsiTheme="minorHAnsi" w:cstheme="minorHAnsi"/>
          <w:color w:val="000000" w:themeColor="text1"/>
          <w:sz w:val="22"/>
          <w:szCs w:val="22"/>
        </w:rPr>
      </w:pPr>
      <w:r w:rsidRPr="00EA3608">
        <w:rPr>
          <w:rFonts w:asciiTheme="minorHAnsi" w:eastAsia="Times New Roman" w:hAnsiTheme="minorHAnsi" w:cstheme="minorHAnsi"/>
          <w:color w:val="auto"/>
          <w:sz w:val="22"/>
          <w:szCs w:val="22"/>
        </w:rPr>
        <w:t xml:space="preserve">Configuring, automation and maintaining build and deployment CI/CD tools git/ git-Lab, Jenkins/Hudson, Bitbucket, code cloud, ANT, Maven, Build Forge, Docker-registry/daemon, Nexus and JIRA for Multi-Environment </w:t>
      </w:r>
      <w:r w:rsidRPr="00EA3608">
        <w:rPr>
          <w:rFonts w:asciiTheme="minorHAnsi" w:eastAsia="Times New Roman" w:hAnsiTheme="minorHAnsi" w:cstheme="minorHAnsi"/>
          <w:color w:val="auto"/>
          <w:sz w:val="22"/>
          <w:szCs w:val="22"/>
        </w:rPr>
        <w:lastRenderedPageBreak/>
        <w:t>(Local/POC/NON-PROD/PROD) with high degrees of standardization for both infrastructure and application stack automation in AWS cloud platform.</w:t>
      </w:r>
    </w:p>
    <w:p w14:paraId="19125D20" w14:textId="214D42E3" w:rsidR="00BF2EB5" w:rsidRDefault="00BF2EB5" w:rsidP="00ED2E34">
      <w:pPr>
        <w:pStyle w:val="p2"/>
        <w:numPr>
          <w:ilvl w:val="0"/>
          <w:numId w:val="23"/>
        </w:numPr>
        <w:ind w:left="360"/>
        <w:jc w:val="both"/>
        <w:rPr>
          <w:rFonts w:asciiTheme="minorHAnsi" w:hAnsiTheme="minorHAnsi" w:cstheme="minorHAnsi"/>
          <w:color w:val="000000" w:themeColor="text1"/>
          <w:sz w:val="22"/>
          <w:szCs w:val="22"/>
        </w:rPr>
      </w:pPr>
      <w:r w:rsidRPr="00BF2EB5">
        <w:rPr>
          <w:rFonts w:asciiTheme="minorHAnsi" w:hAnsiTheme="minorHAnsi" w:cstheme="minorHAnsi"/>
          <w:color w:val="000000" w:themeColor="text1"/>
          <w:sz w:val="22"/>
          <w:szCs w:val="22"/>
        </w:rPr>
        <w:t>Participated in the migration of legacy analytics workloads from traditional RDBMS to Vertica, reducing report generation time by 60%.</w:t>
      </w:r>
    </w:p>
    <w:p w14:paraId="7CE8D6A4" w14:textId="1C2380D6" w:rsidR="00855D81" w:rsidRPr="00EA3608" w:rsidRDefault="00855D81" w:rsidP="00ED2E34">
      <w:pPr>
        <w:pStyle w:val="p2"/>
        <w:numPr>
          <w:ilvl w:val="0"/>
          <w:numId w:val="23"/>
        </w:numPr>
        <w:ind w:left="360"/>
        <w:jc w:val="both"/>
        <w:rPr>
          <w:rFonts w:asciiTheme="minorHAnsi" w:hAnsiTheme="minorHAnsi" w:cstheme="minorHAnsi"/>
          <w:color w:val="000000" w:themeColor="text1"/>
          <w:sz w:val="22"/>
          <w:szCs w:val="22"/>
        </w:rPr>
      </w:pPr>
      <w:r w:rsidRPr="00EA3608">
        <w:rPr>
          <w:rFonts w:asciiTheme="minorHAnsi" w:hAnsiTheme="minorHAnsi" w:cstheme="minorHAnsi"/>
          <w:color w:val="000000" w:themeColor="text1"/>
          <w:sz w:val="22"/>
          <w:szCs w:val="22"/>
        </w:rPr>
        <w:t>Configured EC2 Instances for Redhat OpenShift nodes wi</w:t>
      </w:r>
      <w:r w:rsidR="000768F6" w:rsidRPr="00EA3608">
        <w:rPr>
          <w:rFonts w:asciiTheme="minorHAnsi" w:hAnsiTheme="minorHAnsi" w:cstheme="minorHAnsi"/>
          <w:color w:val="000000" w:themeColor="text1"/>
          <w:sz w:val="22"/>
          <w:szCs w:val="22"/>
        </w:rPr>
        <w:t>th</w:t>
      </w:r>
      <w:r w:rsidRPr="00EA3608">
        <w:rPr>
          <w:rFonts w:asciiTheme="minorHAnsi" w:hAnsiTheme="minorHAnsi" w:cstheme="minorHAnsi"/>
          <w:color w:val="000000" w:themeColor="text1"/>
          <w:sz w:val="22"/>
          <w:szCs w:val="22"/>
        </w:rPr>
        <w:t xml:space="preserve"> EBS block storage for persistent volumes, and S3 buckets for OpenShift registries along wi</w:t>
      </w:r>
      <w:r w:rsidR="000768F6" w:rsidRPr="00EA3608">
        <w:rPr>
          <w:rFonts w:asciiTheme="minorHAnsi" w:hAnsiTheme="minorHAnsi" w:cstheme="minorHAnsi"/>
          <w:color w:val="000000" w:themeColor="text1"/>
          <w:sz w:val="22"/>
          <w:szCs w:val="22"/>
        </w:rPr>
        <w:t>th</w:t>
      </w:r>
      <w:r w:rsidRPr="00EA3608">
        <w:rPr>
          <w:rFonts w:asciiTheme="minorHAnsi" w:hAnsiTheme="minorHAnsi" w:cstheme="minorHAnsi"/>
          <w:color w:val="000000" w:themeColor="text1"/>
          <w:sz w:val="22"/>
          <w:szCs w:val="22"/>
        </w:rPr>
        <w:t xml:space="preserve"> snapshots for backups.</w:t>
      </w:r>
    </w:p>
    <w:p w14:paraId="0B7F5D9F" w14:textId="77777777" w:rsidR="006A6E08" w:rsidRPr="00EA3608" w:rsidRDefault="006A6E08" w:rsidP="00ED2E34">
      <w:pPr>
        <w:pStyle w:val="p2"/>
        <w:numPr>
          <w:ilvl w:val="0"/>
          <w:numId w:val="23"/>
        </w:numPr>
        <w:ind w:left="360"/>
        <w:jc w:val="both"/>
        <w:rPr>
          <w:rFonts w:asciiTheme="minorHAnsi" w:hAnsiTheme="minorHAnsi" w:cstheme="minorHAnsi"/>
          <w:color w:val="auto"/>
          <w:sz w:val="22"/>
          <w:szCs w:val="22"/>
        </w:rPr>
      </w:pPr>
      <w:r w:rsidRPr="00EA3608">
        <w:rPr>
          <w:rFonts w:asciiTheme="minorHAnsi" w:eastAsia="Times New Roman" w:hAnsiTheme="minorHAnsi" w:cstheme="minorHAnsi"/>
          <w:color w:val="auto"/>
          <w:sz w:val="22"/>
          <w:szCs w:val="22"/>
        </w:rPr>
        <w:t>Worked on multiple things like setting up Kubernetes dashboards with AAF and using Kube-config.</w:t>
      </w:r>
    </w:p>
    <w:p w14:paraId="00141999" w14:textId="4BBC0ACC" w:rsidR="004F2108" w:rsidRDefault="004F2108"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 CI/CD Pipelines for automated Dev/Prod deployments in AWS by integrating with other systems like Jenkins and GITLAB CI/CD, GITHUB ACTIONS, TeamCity, Harness.</w:t>
      </w:r>
    </w:p>
    <w:p w14:paraId="303762F9" w14:textId="7E3CDDC0"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Developed Ruby Scripts for the purpose of deployment pipelines to different environments.</w:t>
      </w:r>
    </w:p>
    <w:p w14:paraId="2E18060C" w14:textId="2B7BC29C" w:rsidR="00894A46" w:rsidRDefault="00894A46" w:rsidP="00ED2E34">
      <w:pPr>
        <w:pStyle w:val="ListParagraph"/>
        <w:numPr>
          <w:ilvl w:val="0"/>
          <w:numId w:val="23"/>
        </w:numPr>
        <w:spacing w:after="0" w:line="240" w:lineRule="auto"/>
        <w:ind w:left="360"/>
        <w:jc w:val="both"/>
        <w:rPr>
          <w:rFonts w:asciiTheme="minorHAnsi" w:hAnsiTheme="minorHAnsi" w:cstheme="minorHAnsi"/>
          <w:color w:val="auto"/>
        </w:rPr>
      </w:pPr>
      <w:r w:rsidRPr="00894A46">
        <w:rPr>
          <w:rFonts w:asciiTheme="minorHAnsi" w:hAnsiTheme="minorHAnsi" w:cstheme="minorHAnsi"/>
          <w:color w:val="auto"/>
        </w:rPr>
        <w:t>Configured OKTA verify for security verification of applications on AWS cloud</w:t>
      </w:r>
      <w:r>
        <w:rPr>
          <w:rFonts w:asciiTheme="minorHAnsi" w:hAnsiTheme="minorHAnsi" w:cstheme="minorHAnsi"/>
          <w:color w:val="auto"/>
        </w:rPr>
        <w:t>.</w:t>
      </w:r>
    </w:p>
    <w:p w14:paraId="1F34FC30" w14:textId="7C3C3DB3" w:rsidR="00F256C3" w:rsidRPr="00EA3608" w:rsidRDefault="00F256C3"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Developed DevOps Scripts in Groovy to automate and collection analysis of Cassandra.</w:t>
      </w:r>
    </w:p>
    <w:p w14:paraId="57DCA58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Perform Upgrades for Team Foundation Server and help migrate to Team Services</w:t>
      </w:r>
    </w:p>
    <w:p w14:paraId="46C5FE6F"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Configuring Zookeeper, Kafka and Logstash cluster for data ingestion and Elasticsearch performance and optimization and worked on Kafka for live streaming of data.</w:t>
      </w:r>
    </w:p>
    <w:p w14:paraId="6CF7009B" w14:textId="77777777" w:rsidR="004F2108" w:rsidRDefault="004F2108" w:rsidP="004F2108">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Leveraged GitLab Auto DevOps for quick deployment of container-based applications, reducing delivery time and operational overhead.</w:t>
      </w:r>
    </w:p>
    <w:p w14:paraId="1A8A66B8" w14:textId="77777777" w:rsidR="004F2108" w:rsidRDefault="004F2108" w:rsidP="004F2108">
      <w:pPr>
        <w:pStyle w:val="ListParagraph"/>
        <w:numPr>
          <w:ilvl w:val="0"/>
          <w:numId w:val="23"/>
        </w:numPr>
        <w:spacing w:after="0" w:line="240" w:lineRule="auto"/>
        <w:ind w:left="360"/>
        <w:jc w:val="both"/>
        <w:rPr>
          <w:rFonts w:asciiTheme="minorHAnsi" w:hAnsiTheme="minorHAnsi" w:cstheme="minorHAnsi"/>
          <w:color w:val="auto"/>
        </w:rPr>
      </w:pPr>
      <w:r w:rsidRPr="00963455">
        <w:rPr>
          <w:rFonts w:asciiTheme="minorHAnsi" w:hAnsiTheme="minorHAnsi" w:cstheme="minorHAnsi"/>
          <w:color w:val="auto"/>
        </w:rPr>
        <w:t>Used GitLab API for custom scripting and automation, enhancing productivity and pipeline flexibility.</w:t>
      </w:r>
    </w:p>
    <w:p w14:paraId="00899ABA" w14:textId="75BDF8EE" w:rsidR="00503D00" w:rsidRPr="00EA3608" w:rsidRDefault="00503D00"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Ansible playbooks for Kafka, Grafana, Prometheus and exporters.</w:t>
      </w:r>
    </w:p>
    <w:p w14:paraId="2D13FD96" w14:textId="0C8AD250" w:rsidR="00C867AE" w:rsidRPr="00EA3608" w:rsidRDefault="00C867AE"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Groovy Script multiple stages to deploy the application in lower environments.</w:t>
      </w:r>
    </w:p>
    <w:p w14:paraId="5041CDCC" w14:textId="33CF04AE" w:rsidR="008B58F8" w:rsidRPr="00EA3608" w:rsidRDefault="008B58F8"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with ETL framework to implement the various Ab Initio Projects provided the best practice approach to deploy and tune the ETL process.</w:t>
      </w:r>
    </w:p>
    <w:p w14:paraId="34BEC77C"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Installed Java and Scala using Ansible playbooks.</w:t>
      </w:r>
    </w:p>
    <w:p w14:paraId="17A59D16" w14:textId="699C5ECE" w:rsidR="00894A46" w:rsidRDefault="00894A46" w:rsidP="00ED2E34">
      <w:pPr>
        <w:pStyle w:val="ListParagraph"/>
        <w:numPr>
          <w:ilvl w:val="0"/>
          <w:numId w:val="23"/>
        </w:numPr>
        <w:spacing w:after="0" w:line="240" w:lineRule="auto"/>
        <w:ind w:left="360"/>
        <w:jc w:val="both"/>
        <w:rPr>
          <w:rFonts w:asciiTheme="minorHAnsi" w:hAnsiTheme="minorHAnsi" w:cstheme="minorHAnsi"/>
          <w:color w:val="auto"/>
        </w:rPr>
      </w:pPr>
      <w:r w:rsidRPr="00894A46">
        <w:rPr>
          <w:rFonts w:asciiTheme="minorHAnsi" w:hAnsiTheme="minorHAnsi" w:cstheme="minorHAnsi"/>
          <w:color w:val="auto"/>
        </w:rPr>
        <w:t>Configured OKTA verify for security verification of applications on AWS cloud</w:t>
      </w:r>
    </w:p>
    <w:p w14:paraId="15F7ADC0" w14:textId="45E5B034"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Reduced prod incidents by 80% by automating the tracking of log events on certificate store.</w:t>
      </w:r>
    </w:p>
    <w:p w14:paraId="59D16016"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Worked with the testing teams to automate test cases as part of the post deployment action and did Cucumber setup for testing automation. </w:t>
      </w:r>
    </w:p>
    <w:p w14:paraId="506014D1"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Involved in writing the packer scripts to generate the machine images for AWS. Managed the AWS cost cutting by writing the Ansible playbook for auto start/stop of AWS resources at a particular time of the day by triggering it from Jenkins.</w:t>
      </w:r>
    </w:p>
    <w:p w14:paraId="110B7430" w14:textId="77777777" w:rsidR="006E793F" w:rsidRPr="00EA3608" w:rsidRDefault="006E793F"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Configured and managed the Citrix Web Interface for Citrix Remote access for the customer in order to access their servers.</w:t>
      </w:r>
    </w:p>
    <w:p w14:paraId="7F751C3E"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Used Docker to containerize custom web applications and deployed on Digital Ocean with Ubuntu instances through SWARM Cluster and automated application deployment in cloud using Docker HUB, Docker Swarm, and Vagrant. Responsible for managing Ubuntu, </w:t>
      </w:r>
      <w:r w:rsidR="001715FA" w:rsidRPr="00EA3608">
        <w:rPr>
          <w:rFonts w:asciiTheme="minorHAnsi" w:hAnsiTheme="minorHAnsi" w:cstheme="minorHAnsi"/>
          <w:color w:val="auto"/>
        </w:rPr>
        <w:t>Linux,</w:t>
      </w:r>
      <w:r w:rsidRPr="00EA3608">
        <w:rPr>
          <w:rFonts w:asciiTheme="minorHAnsi" w:hAnsiTheme="minorHAnsi" w:cstheme="minorHAnsi"/>
          <w:color w:val="auto"/>
        </w:rPr>
        <w:t xml:space="preserve"> and windows virtual servers on AWS EC2 instance by creating Chef Nodes through Open-Source Chef Server.</w:t>
      </w:r>
    </w:p>
    <w:p w14:paraId="4AC9695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Integrating with Dev</w:t>
      </w:r>
      <w:r w:rsidR="001715FA" w:rsidRPr="00EA3608">
        <w:rPr>
          <w:rFonts w:asciiTheme="minorHAnsi" w:hAnsiTheme="minorHAnsi" w:cstheme="minorHAnsi"/>
          <w:color w:val="auto"/>
        </w:rPr>
        <w:t>O</w:t>
      </w:r>
      <w:r w:rsidRPr="00EA3608">
        <w:rPr>
          <w:rFonts w:asciiTheme="minorHAnsi" w:hAnsiTheme="minorHAnsi" w:cstheme="minorHAnsi"/>
          <w:color w:val="auto"/>
        </w:rPr>
        <w:t>ps and MuleSoft for deployments in different environments that connect applications, data sources and API’s, in the cloud.</w:t>
      </w:r>
    </w:p>
    <w:p w14:paraId="2BDA0665" w14:textId="70D8BA83" w:rsidR="00855D81" w:rsidRPr="00EA3608" w:rsidRDefault="00855D81" w:rsidP="00ED2E34">
      <w:pPr>
        <w:pStyle w:val="ListParagraph"/>
        <w:numPr>
          <w:ilvl w:val="0"/>
          <w:numId w:val="23"/>
        </w:numPr>
        <w:spacing w:after="0" w:line="240" w:lineRule="auto"/>
        <w:ind w:left="360"/>
        <w:jc w:val="both"/>
        <w:rPr>
          <w:rFonts w:asciiTheme="minorHAnsi" w:hAnsiTheme="minorHAnsi" w:cstheme="minorHAnsi"/>
          <w:color w:val="000000" w:themeColor="text1"/>
        </w:rPr>
      </w:pPr>
      <w:r w:rsidRPr="00EA3608">
        <w:rPr>
          <w:rFonts w:asciiTheme="minorHAnsi" w:hAnsiTheme="minorHAnsi" w:cstheme="minorHAnsi"/>
          <w:color w:val="000000" w:themeColor="text1"/>
        </w:rPr>
        <w:t>Currently leads an active integration effort for building out PaaS wi</w:t>
      </w:r>
      <w:r w:rsidR="000A07FC" w:rsidRPr="00EA3608">
        <w:rPr>
          <w:rFonts w:asciiTheme="minorHAnsi" w:hAnsiTheme="minorHAnsi" w:cstheme="minorHAnsi"/>
          <w:color w:val="000000" w:themeColor="text1"/>
        </w:rPr>
        <w:t>th</w:t>
      </w:r>
      <w:r w:rsidRPr="00EA3608">
        <w:rPr>
          <w:rFonts w:asciiTheme="minorHAnsi" w:hAnsiTheme="minorHAnsi" w:cstheme="minorHAnsi"/>
          <w:color w:val="000000" w:themeColor="text1"/>
        </w:rPr>
        <w:t xml:space="preserve"> RedHat</w:t>
      </w:r>
      <w:r w:rsidR="0075515E" w:rsidRPr="00EA3608">
        <w:rPr>
          <w:rFonts w:asciiTheme="minorHAnsi" w:hAnsiTheme="minorHAnsi" w:cstheme="minorHAnsi"/>
          <w:color w:val="000000" w:themeColor="text1"/>
        </w:rPr>
        <w:t xml:space="preserve">, </w:t>
      </w:r>
      <w:r w:rsidRPr="00EA3608">
        <w:rPr>
          <w:rFonts w:asciiTheme="minorHAnsi" w:hAnsiTheme="minorHAnsi" w:cstheme="minorHAnsi"/>
          <w:color w:val="000000" w:themeColor="text1"/>
        </w:rPr>
        <w:t>OpenShift, Dockers and working wi</w:t>
      </w:r>
      <w:r w:rsidR="000768F6" w:rsidRPr="00EA3608">
        <w:rPr>
          <w:rFonts w:asciiTheme="minorHAnsi" w:hAnsiTheme="minorHAnsi" w:cstheme="minorHAnsi"/>
          <w:color w:val="000000" w:themeColor="text1"/>
        </w:rPr>
        <w:t>th</w:t>
      </w:r>
      <w:r w:rsidRPr="00EA3608">
        <w:rPr>
          <w:rFonts w:asciiTheme="minorHAnsi" w:hAnsiTheme="minorHAnsi" w:cstheme="minorHAnsi"/>
          <w:color w:val="000000" w:themeColor="text1"/>
        </w:rPr>
        <w:t xml:space="preserve"> developers on application containerization effort.</w:t>
      </w:r>
    </w:p>
    <w:p w14:paraId="66340C7B"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with Hadoop clusters in Amazon Elastic Map reduce to migrate files to Redshift with Data pipeline.</w:t>
      </w:r>
    </w:p>
    <w:p w14:paraId="75CFC8EF"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Project Automate Certificate auditing and infrastructure for 28 servers.</w:t>
      </w:r>
    </w:p>
    <w:p w14:paraId="3F5C7B8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Migration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deployment of applications with upgrade version of Application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Hardware, MS build, batch script, IIS</w:t>
      </w:r>
      <w:r w:rsidR="001715FA" w:rsidRPr="00EA3608">
        <w:rPr>
          <w:rFonts w:asciiTheme="minorHAnsi" w:hAnsiTheme="minorHAnsi" w:cstheme="minorHAnsi"/>
          <w:color w:val="auto"/>
        </w:rPr>
        <w:t>,</w:t>
      </w:r>
      <w:r w:rsidRPr="00EA3608">
        <w:rPr>
          <w:rFonts w:asciiTheme="minorHAnsi" w:hAnsiTheme="minorHAnsi" w:cstheme="minorHAnsi"/>
          <w:color w:val="auto"/>
        </w:rPr>
        <w:t xml:space="preserve"> and Jenkins Administrator</w:t>
      </w:r>
    </w:p>
    <w:p w14:paraId="59FAAEF2"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GIT as version control software. Prototyped immutable infrastructure with Docker to move towards DevOps.</w:t>
      </w:r>
    </w:p>
    <w:p w14:paraId="011664C4" w14:textId="77777777" w:rsidR="000C504E" w:rsidRPr="00EA3608" w:rsidRDefault="000C504E"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Implemented a generic Golang backend Restful server that allows asynchronous and sequential PIPEs to have fast and powerful APIs.</w:t>
      </w:r>
    </w:p>
    <w:p w14:paraId="5324676D" w14:textId="61F113AD"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Expertise in Google Cloud Platform (GCP)Services Like Compute Engine, Cloud functions, Cloud DNS, Cloud Storage and Cloud Deployment and SaaS, PaaS and IaaS concepts of Cloud computing architecture and Implementation using GCP.</w:t>
      </w:r>
      <w:r w:rsidR="00F36836" w:rsidRPr="00EA3608">
        <w:rPr>
          <w:rFonts w:asciiTheme="minorHAnsi" w:hAnsiTheme="minorHAnsi" w:cstheme="minorHAnsi"/>
          <w:color w:val="auto"/>
        </w:rPr>
        <w:t xml:space="preserve"> Configuration Tools like Salt and terraform.</w:t>
      </w:r>
    </w:p>
    <w:p w14:paraId="4DC9CFDC"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 xml:space="preserve">Built AWS Sub orgs with IAMs policies and groups for cross talk between sub and master AWS </w:t>
      </w:r>
      <w:r w:rsidR="001715FA" w:rsidRPr="00EA3608">
        <w:rPr>
          <w:rFonts w:asciiTheme="minorHAnsi" w:hAnsiTheme="minorHAnsi" w:cstheme="minorHAnsi"/>
          <w:color w:val="auto"/>
        </w:rPr>
        <w:t>org.</w:t>
      </w:r>
    </w:p>
    <w:p w14:paraId="52381B3D"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Setup IAMs to allow cross communication with one account for Terraform host configuration </w:t>
      </w:r>
      <w:r w:rsidR="001715FA" w:rsidRPr="00EA3608">
        <w:rPr>
          <w:rFonts w:asciiTheme="minorHAnsi" w:hAnsiTheme="minorHAnsi" w:cstheme="minorHAnsi"/>
          <w:color w:val="auto"/>
        </w:rPr>
        <w:t>changes.</w:t>
      </w:r>
    </w:p>
    <w:p w14:paraId="4D79D7B7"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Understand the latest features like (Azure DevOps, OMS, NSG Rules, etc</w:t>
      </w:r>
      <w:r w:rsidR="001715FA" w:rsidRPr="00EA3608">
        <w:rPr>
          <w:rFonts w:asciiTheme="minorHAnsi" w:hAnsiTheme="minorHAnsi" w:cstheme="minorHAnsi"/>
          <w:color w:val="auto"/>
        </w:rPr>
        <w:t>..</w:t>
      </w:r>
      <w:r w:rsidRPr="00EA3608">
        <w:rPr>
          <w:rFonts w:asciiTheme="minorHAnsi" w:hAnsiTheme="minorHAnsi" w:cstheme="minorHAnsi"/>
          <w:color w:val="auto"/>
        </w:rPr>
        <w:t xml:space="preserve">) introduced by Microsoft Azure and </w:t>
      </w:r>
      <w:r w:rsidR="001715FA" w:rsidRPr="00EA3608">
        <w:rPr>
          <w:rFonts w:asciiTheme="minorHAnsi" w:hAnsiTheme="minorHAnsi" w:cstheme="minorHAnsi"/>
          <w:color w:val="auto"/>
        </w:rPr>
        <w:t>utilized</w:t>
      </w:r>
      <w:r w:rsidRPr="00EA3608">
        <w:rPr>
          <w:rFonts w:asciiTheme="minorHAnsi" w:hAnsiTheme="minorHAnsi" w:cstheme="minorHAnsi"/>
          <w:color w:val="auto"/>
        </w:rPr>
        <w:t xml:space="preserve"> for existing business </w:t>
      </w:r>
      <w:r w:rsidR="001715FA" w:rsidRPr="00EA3608">
        <w:rPr>
          <w:rFonts w:asciiTheme="minorHAnsi" w:hAnsiTheme="minorHAnsi" w:cstheme="minorHAnsi"/>
          <w:color w:val="auto"/>
        </w:rPr>
        <w:t>applications.</w:t>
      </w:r>
    </w:p>
    <w:p w14:paraId="261500B5" w14:textId="77777777" w:rsidR="00F63219" w:rsidRDefault="00060D81" w:rsidP="00F63219">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Created LTA (Logical Technical Architecture) diagrams using Microsoft Visio Used tools like Visual Studio Community Edition, Visual Studio Code, Power Shell ISE and SQL Server Management Studio. </w:t>
      </w:r>
    </w:p>
    <w:p w14:paraId="402A7B0E" w14:textId="77777777" w:rsidR="00F63219" w:rsidRDefault="00F63219" w:rsidP="00F63219">
      <w:pPr>
        <w:pStyle w:val="ListParagraph"/>
        <w:numPr>
          <w:ilvl w:val="0"/>
          <w:numId w:val="23"/>
        </w:numPr>
        <w:spacing w:after="0" w:line="240" w:lineRule="auto"/>
        <w:ind w:left="360"/>
        <w:jc w:val="both"/>
        <w:rPr>
          <w:rFonts w:asciiTheme="minorHAnsi" w:hAnsiTheme="minorHAnsi" w:cstheme="minorHAnsi"/>
          <w:color w:val="auto"/>
        </w:rPr>
      </w:pPr>
      <w:r w:rsidRPr="00F63219">
        <w:rPr>
          <w:rFonts w:asciiTheme="minorHAnsi" w:hAnsiTheme="minorHAnsi" w:cstheme="minorHAnsi"/>
          <w:color w:val="auto"/>
        </w:rPr>
        <w:t>Developed monitoring strategy for hybrid environments (on-prem + cloud), using Grafana with multiple data sources like Influx DB, Elasticsearch, and CloudWatch.</w:t>
      </w:r>
    </w:p>
    <w:p w14:paraId="62D748DB" w14:textId="77777777" w:rsidR="00F63219" w:rsidRDefault="00F63219" w:rsidP="00F63219">
      <w:pPr>
        <w:pStyle w:val="ListParagraph"/>
        <w:numPr>
          <w:ilvl w:val="0"/>
          <w:numId w:val="23"/>
        </w:numPr>
        <w:spacing w:after="0" w:line="240" w:lineRule="auto"/>
        <w:ind w:left="360"/>
        <w:jc w:val="both"/>
        <w:rPr>
          <w:rFonts w:asciiTheme="minorHAnsi" w:hAnsiTheme="minorHAnsi" w:cstheme="minorHAnsi"/>
          <w:color w:val="auto"/>
        </w:rPr>
      </w:pPr>
      <w:r w:rsidRPr="00F63219">
        <w:rPr>
          <w:rFonts w:asciiTheme="minorHAnsi" w:hAnsiTheme="minorHAnsi" w:cstheme="minorHAnsi"/>
          <w:color w:val="auto"/>
        </w:rPr>
        <w:t>Conducted training and mentoring sessions for DevOps and engineering teams on dashboard usage, observability best practices, and Grafana’s alerting and provisioning features.</w:t>
      </w:r>
    </w:p>
    <w:p w14:paraId="1FF8EB92" w14:textId="0B80AF71" w:rsidR="00F63219" w:rsidRPr="00F63219" w:rsidRDefault="00F63219" w:rsidP="00F63219">
      <w:pPr>
        <w:pStyle w:val="ListParagraph"/>
        <w:numPr>
          <w:ilvl w:val="0"/>
          <w:numId w:val="23"/>
        </w:numPr>
        <w:spacing w:after="0" w:line="240" w:lineRule="auto"/>
        <w:ind w:left="360"/>
        <w:jc w:val="both"/>
        <w:rPr>
          <w:rFonts w:asciiTheme="minorHAnsi" w:hAnsiTheme="minorHAnsi" w:cstheme="minorHAnsi"/>
          <w:color w:val="auto"/>
        </w:rPr>
      </w:pPr>
      <w:r w:rsidRPr="00F63219">
        <w:rPr>
          <w:rFonts w:asciiTheme="minorHAnsi" w:hAnsiTheme="minorHAnsi" w:cstheme="minorHAnsi"/>
          <w:color w:val="auto"/>
        </w:rPr>
        <w:t>Implemented SSO authentication and RBAC in Grafana to secure access and manage team-level visibility across a globally distributed engineering team.</w:t>
      </w:r>
    </w:p>
    <w:p w14:paraId="2324A83E" w14:textId="0384FD60"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with Agile methodology in XL Deploy and XL Release, CI/CD automation from scratch, Docker, OpenShift).</w:t>
      </w:r>
    </w:p>
    <w:p w14:paraId="50570998"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 in designing, </w:t>
      </w:r>
      <w:r w:rsidR="001715FA" w:rsidRPr="00EA3608">
        <w:rPr>
          <w:rFonts w:asciiTheme="minorHAnsi" w:hAnsiTheme="minorHAnsi" w:cstheme="minorHAnsi"/>
          <w:color w:val="auto"/>
        </w:rPr>
        <w:t>architecting,</w:t>
      </w:r>
      <w:r w:rsidRPr="00EA3608">
        <w:rPr>
          <w:rFonts w:asciiTheme="minorHAnsi" w:hAnsiTheme="minorHAnsi" w:cstheme="minorHAnsi"/>
          <w:color w:val="auto"/>
        </w:rPr>
        <w:t xml:space="preserve"> and implementing scalable cloud-based web applications using AWS and GCP.</w:t>
      </w:r>
    </w:p>
    <w:p w14:paraId="3617F977"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bookmarkStart w:id="5" w:name="_Hlk198162342"/>
      <w:r w:rsidRPr="00EA3608">
        <w:rPr>
          <w:rFonts w:asciiTheme="minorHAnsi" w:hAnsiTheme="minorHAnsi" w:cstheme="minorHAnsi"/>
          <w:color w:val="auto"/>
        </w:rPr>
        <w:t>Develop CI/CD Pipelines for automated Dev/Prod deployments in AWS by integrating with other systems like Jenkins and GITLAB CI/CD, GITHUB ACTIONS, TeamCity, Harness.</w:t>
      </w:r>
    </w:p>
    <w:bookmarkEnd w:id="5"/>
    <w:p w14:paraId="50CA1DA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Significant experience in automation and scripting using Jenkins, Maven, Docker, Git, Bash, JIRA, Artifactory, and Dynatrace on Linux/Unix.</w:t>
      </w:r>
    </w:p>
    <w:p w14:paraId="74DF6354" w14:textId="77777777" w:rsidR="00020B13" w:rsidRPr="00EA3608" w:rsidRDefault="00020B13"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Planned and configured Azure IaaS components including Virtual Networks, Subnets, and routing</w:t>
      </w:r>
    </w:p>
    <w:p w14:paraId="38F29669"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Written shell </w:t>
      </w:r>
      <w:r w:rsidR="00753A6E" w:rsidRPr="00EA3608">
        <w:rPr>
          <w:rFonts w:asciiTheme="minorHAnsi" w:hAnsiTheme="minorHAnsi" w:cstheme="minorHAnsi"/>
          <w:color w:val="auto"/>
        </w:rPr>
        <w:t xml:space="preserve">and </w:t>
      </w:r>
      <w:r w:rsidRPr="00EA3608">
        <w:rPr>
          <w:rFonts w:asciiTheme="minorHAnsi" w:hAnsiTheme="minorHAnsi" w:cstheme="minorHAnsi"/>
          <w:color w:val="auto"/>
        </w:rPr>
        <w:t>Perl scripting defined through tasks using YAML format and run ansible scripts to depending on provision to Dev servers.</w:t>
      </w:r>
    </w:p>
    <w:p w14:paraId="4D810E97"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Built and Implemented complete CI stack to migrate from a Puppet stack in a Colo to Terraform with Chef in AWS.</w:t>
      </w:r>
      <w:r w:rsidR="00E84475" w:rsidRPr="00EA3608">
        <w:rPr>
          <w:rFonts w:asciiTheme="minorHAnsi" w:hAnsiTheme="minorHAnsi" w:cstheme="minorHAnsi"/>
          <w:color w:val="auto"/>
        </w:rPr>
        <w:t xml:space="preserve"> </w:t>
      </w:r>
      <w:r w:rsidRPr="00EA3608">
        <w:rPr>
          <w:rFonts w:asciiTheme="minorHAnsi" w:hAnsiTheme="minorHAnsi" w:cstheme="minorHAnsi"/>
          <w:color w:val="auto"/>
        </w:rPr>
        <w:t>Migrated lead data from one instance to another instance using MuleSoft connector.</w:t>
      </w:r>
    </w:p>
    <w:p w14:paraId="6B198587"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Provided POC's to provision the AWS infrastructure using Ansible playbooks which includes checking the health status, monitoring, and gathering facts about the ec2-instances, elastic load balancers, auto scaling groups and other AWS resources.</w:t>
      </w:r>
    </w:p>
    <w:p w14:paraId="4D24819B"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chef for configuration management of hostel instances within GCP.</w:t>
      </w:r>
      <w:r w:rsidR="00753A6E" w:rsidRPr="00EA3608">
        <w:rPr>
          <w:rFonts w:asciiTheme="minorHAnsi" w:hAnsiTheme="minorHAnsi" w:cstheme="minorHAnsi"/>
          <w:color w:val="auto"/>
        </w:rPr>
        <w:t xml:space="preserve"> Worked </w:t>
      </w:r>
      <w:r w:rsidRPr="00EA3608">
        <w:rPr>
          <w:rFonts w:asciiTheme="minorHAnsi" w:hAnsiTheme="minorHAnsi" w:cstheme="minorHAnsi"/>
          <w:color w:val="auto"/>
        </w:rPr>
        <w:t>in SCM, Version Control, Build, Release and Deployment process and hands-on experience in DevOps implementations</w:t>
      </w:r>
      <w:r w:rsidR="00753A6E" w:rsidRPr="00EA3608">
        <w:rPr>
          <w:rFonts w:asciiTheme="minorHAnsi" w:hAnsiTheme="minorHAnsi" w:cstheme="minorHAnsi"/>
          <w:color w:val="auto"/>
        </w:rPr>
        <w:t>.</w:t>
      </w:r>
    </w:p>
    <w:p w14:paraId="0C8CF10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Experienced with AWS provided Solutions like EC2, ELB, VPC, S3, IAM, Cloud Trial, and CloudWatch</w:t>
      </w:r>
    </w:p>
    <w:p w14:paraId="160650BD"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Experienced in using Cloud Foundry (CF) CLI for deploying applications and other CF management activities. </w:t>
      </w:r>
    </w:p>
    <w:p w14:paraId="0B541DEF"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AWS Beanstalk for deploying and scaling web applications and services developed with Java, PHP, Node.js, Python, Ruby, and Docker on familiar servers such as Apache, and IIS.</w:t>
      </w:r>
    </w:p>
    <w:p w14:paraId="350D00F0" w14:textId="77777777" w:rsidR="00060D81" w:rsidRPr="00EA3608" w:rsidRDefault="00060D81" w:rsidP="00ED2E34">
      <w:pPr>
        <w:pStyle w:val="ListParagraph"/>
        <w:numPr>
          <w:ilvl w:val="0"/>
          <w:numId w:val="23"/>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Hudson/Jenkins and Maven scripts to automate the build processes.</w:t>
      </w:r>
    </w:p>
    <w:p w14:paraId="4EE9C9FC" w14:textId="77777777" w:rsidR="00060D81" w:rsidRPr="00EA3608" w:rsidRDefault="00060D81" w:rsidP="00ED2E34">
      <w:pPr>
        <w:spacing w:after="0" w:line="240" w:lineRule="auto"/>
        <w:jc w:val="both"/>
        <w:rPr>
          <w:rFonts w:asciiTheme="minorHAnsi" w:hAnsiTheme="minorHAnsi" w:cstheme="minorHAnsi"/>
          <w:color w:val="auto"/>
        </w:rPr>
      </w:pPr>
    </w:p>
    <w:p w14:paraId="79F6975E" w14:textId="3C689FC8" w:rsidR="00060D81" w:rsidRPr="00EA3608" w:rsidRDefault="00060D81"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Environment:</w:t>
      </w:r>
      <w:r w:rsidRPr="00EA3608">
        <w:rPr>
          <w:rFonts w:asciiTheme="minorHAnsi" w:hAnsiTheme="minorHAnsi" w:cstheme="minorHAnsi"/>
          <w:color w:val="auto"/>
        </w:rPr>
        <w:t xml:space="preserve">  Amazon Web Services (AWS) EC2, Ubuntu, Route 53, S3, VPC, IAM, ELB, Auto Scaling Cloud Watch cloud front, Cloud Formation, Git, GitHub, Ant,</w:t>
      </w:r>
      <w:r w:rsidR="006E793F" w:rsidRPr="00EA3608">
        <w:rPr>
          <w:rFonts w:asciiTheme="minorHAnsi" w:hAnsiTheme="minorHAnsi" w:cstheme="minorHAnsi"/>
          <w:color w:val="auto"/>
        </w:rPr>
        <w:t xml:space="preserve"> Citrix,</w:t>
      </w:r>
      <w:r w:rsidR="000C504E" w:rsidRPr="00EA3608">
        <w:rPr>
          <w:rFonts w:asciiTheme="minorHAnsi" w:hAnsiTheme="minorHAnsi" w:cstheme="minorHAnsi"/>
          <w:color w:val="auto"/>
        </w:rPr>
        <w:t xml:space="preserve"> Golang,</w:t>
      </w:r>
      <w:r w:rsidRPr="00EA3608">
        <w:rPr>
          <w:rFonts w:asciiTheme="minorHAnsi" w:hAnsiTheme="minorHAnsi" w:cstheme="minorHAnsi"/>
          <w:color w:val="auto"/>
        </w:rPr>
        <w:t xml:space="preserve"> Maven,</w:t>
      </w:r>
      <w:r w:rsidR="00855D81" w:rsidRPr="00EA3608">
        <w:rPr>
          <w:rFonts w:asciiTheme="minorHAnsi" w:hAnsiTheme="minorHAnsi" w:cstheme="minorHAnsi"/>
          <w:color w:val="auto"/>
        </w:rPr>
        <w:t xml:space="preserve"> Redhat</w:t>
      </w:r>
      <w:r w:rsidR="00AB0D8C" w:rsidRPr="00EA3608">
        <w:rPr>
          <w:rFonts w:asciiTheme="minorHAnsi" w:hAnsiTheme="minorHAnsi" w:cstheme="minorHAnsi"/>
          <w:color w:val="auto"/>
        </w:rPr>
        <w:t>,</w:t>
      </w:r>
      <w:r w:rsidR="00855D81" w:rsidRPr="00EA3608">
        <w:rPr>
          <w:rFonts w:asciiTheme="minorHAnsi" w:hAnsiTheme="minorHAnsi" w:cstheme="minorHAnsi"/>
          <w:color w:val="auto"/>
        </w:rPr>
        <w:t xml:space="preserve"> </w:t>
      </w:r>
      <w:r w:rsidR="00AB0D8C" w:rsidRPr="00EA3608">
        <w:rPr>
          <w:rFonts w:asciiTheme="minorHAnsi" w:hAnsiTheme="minorHAnsi" w:cstheme="minorHAnsi"/>
          <w:color w:val="auto"/>
        </w:rPr>
        <w:t>OpenShift,</w:t>
      </w:r>
      <w:r w:rsidRPr="00EA3608">
        <w:rPr>
          <w:rFonts w:asciiTheme="minorHAnsi" w:hAnsiTheme="minorHAnsi" w:cstheme="minorHAnsi"/>
          <w:color w:val="auto"/>
        </w:rPr>
        <w:t xml:space="preserve"> Jenkins, Chef, Ansible, Docker, Kubernetes, Python, Nagios, Shell Scripting, YAML, </w:t>
      </w:r>
      <w:r w:rsidR="00AB0D8C" w:rsidRPr="00EA3608">
        <w:rPr>
          <w:rFonts w:asciiTheme="minorHAnsi" w:hAnsiTheme="minorHAnsi" w:cstheme="minorHAnsi"/>
          <w:color w:val="auto"/>
        </w:rPr>
        <w:t xml:space="preserve">Grafana, </w:t>
      </w:r>
      <w:r w:rsidRPr="00EA3608">
        <w:rPr>
          <w:rFonts w:asciiTheme="minorHAnsi" w:hAnsiTheme="minorHAnsi" w:cstheme="minorHAnsi"/>
          <w:color w:val="auto"/>
        </w:rPr>
        <w:t>MySQL, Vagrant, Linux, Unix, Windows</w:t>
      </w:r>
    </w:p>
    <w:p w14:paraId="0419F4A7" w14:textId="77777777" w:rsidR="00060D81" w:rsidRPr="00EA3608" w:rsidRDefault="00060D81" w:rsidP="00ED2E34">
      <w:pPr>
        <w:spacing w:after="0" w:line="240" w:lineRule="auto"/>
        <w:jc w:val="both"/>
        <w:rPr>
          <w:rFonts w:asciiTheme="minorHAnsi" w:hAnsiTheme="minorHAnsi" w:cstheme="minorHAnsi"/>
          <w:b/>
          <w:bCs/>
          <w:color w:val="auto"/>
        </w:rPr>
      </w:pPr>
    </w:p>
    <w:p w14:paraId="72CB55C0" w14:textId="659235DF" w:rsidR="006A6E08" w:rsidRPr="00EA3608" w:rsidRDefault="00E84475" w:rsidP="00ED2E34">
      <w:pPr>
        <w:pStyle w:val="ListParagraph"/>
        <w:spacing w:after="0" w:line="240" w:lineRule="auto"/>
        <w:ind w:left="0"/>
        <w:jc w:val="both"/>
        <w:rPr>
          <w:rFonts w:asciiTheme="minorHAnsi" w:hAnsiTheme="minorHAnsi" w:cstheme="minorHAnsi"/>
          <w:b/>
          <w:bCs/>
          <w:color w:val="auto"/>
        </w:rPr>
      </w:pPr>
      <w:r w:rsidRPr="00EA3608">
        <w:rPr>
          <w:rFonts w:asciiTheme="minorHAnsi" w:hAnsiTheme="minorHAnsi" w:cstheme="minorHAnsi"/>
          <w:b/>
          <w:bCs/>
          <w:color w:val="auto"/>
        </w:rPr>
        <w:t xml:space="preserve">Client: </w:t>
      </w:r>
      <w:r w:rsidR="006A6E08" w:rsidRPr="00EA3608">
        <w:rPr>
          <w:rFonts w:asciiTheme="minorHAnsi" w:hAnsiTheme="minorHAnsi" w:cstheme="minorHAnsi"/>
          <w:b/>
          <w:bCs/>
          <w:color w:val="auto"/>
        </w:rPr>
        <w:t xml:space="preserve">Luxottica, Mason, OH                                                                 </w:t>
      </w:r>
      <w:r w:rsidRPr="00EA3608">
        <w:rPr>
          <w:rFonts w:asciiTheme="minorHAnsi" w:hAnsiTheme="minorHAnsi" w:cstheme="minorHAnsi"/>
          <w:b/>
          <w:bCs/>
          <w:color w:val="auto"/>
        </w:rPr>
        <w:t xml:space="preserve">                    </w:t>
      </w:r>
      <w:r w:rsidR="006A6E08" w:rsidRPr="00EA3608">
        <w:rPr>
          <w:rFonts w:asciiTheme="minorHAnsi" w:hAnsiTheme="minorHAnsi" w:cstheme="minorHAnsi"/>
          <w:b/>
          <w:bCs/>
          <w:color w:val="auto"/>
        </w:rPr>
        <w:t xml:space="preserve">           April 2022 to </w:t>
      </w:r>
      <w:r w:rsidR="005723F2" w:rsidRPr="00EA3608">
        <w:rPr>
          <w:rFonts w:asciiTheme="minorHAnsi" w:hAnsiTheme="minorHAnsi" w:cstheme="minorHAnsi"/>
          <w:b/>
          <w:bCs/>
          <w:color w:val="auto"/>
        </w:rPr>
        <w:t>November</w:t>
      </w:r>
      <w:r w:rsidR="006A6E08" w:rsidRPr="00EA3608">
        <w:rPr>
          <w:rFonts w:asciiTheme="minorHAnsi" w:hAnsiTheme="minorHAnsi" w:cstheme="minorHAnsi"/>
          <w:b/>
          <w:bCs/>
          <w:color w:val="auto"/>
        </w:rPr>
        <w:t xml:space="preserve"> 202</w:t>
      </w:r>
      <w:r w:rsidR="005723F2" w:rsidRPr="00EA3608">
        <w:rPr>
          <w:rFonts w:asciiTheme="minorHAnsi" w:hAnsiTheme="minorHAnsi" w:cstheme="minorHAnsi"/>
          <w:b/>
          <w:bCs/>
          <w:color w:val="auto"/>
        </w:rPr>
        <w:t>3</w:t>
      </w:r>
      <w:r w:rsidR="006A6E08" w:rsidRPr="00EA3608">
        <w:rPr>
          <w:rFonts w:asciiTheme="minorHAnsi" w:hAnsiTheme="minorHAnsi" w:cstheme="minorHAnsi"/>
          <w:b/>
          <w:bCs/>
          <w:color w:val="auto"/>
        </w:rPr>
        <w:t xml:space="preserve">                                                                                                                  Role: Sr DevOps Engineer</w:t>
      </w:r>
    </w:p>
    <w:p w14:paraId="7DA59198" w14:textId="77777777" w:rsidR="006A6E08" w:rsidRPr="00EA3608" w:rsidRDefault="006A6E08"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 xml:space="preserve">Responsibilities: </w:t>
      </w:r>
    </w:p>
    <w:p w14:paraId="53CF7552"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Maintained and developed a production-level cloud-based architecture in AWS, including creating machine images like and helped migrating and managing multiple applications from on-premises to cloud using AWS services like S3, Glacier, VPC, EC2, RDS, SQS, SNS, SES, IAM, Red shift, EBS, ELB, SES, Security Group, Auto Scaling, Elastic Cache, Cloud Front, Cloud Watch in Cloud Formation JSON templates.</w:t>
      </w:r>
    </w:p>
    <w:p w14:paraId="58D4A36E"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Designed and deployed several applications using AWS stack (EC2, route 53, S3, RDS) focusing upon high-availability, auto-calling and Cloud Formation.</w:t>
      </w:r>
    </w:p>
    <w:p w14:paraId="708E883A" w14:textId="6E10937C"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Managed the AWS VPC network for the Launched Instances and configured the Security Groups and Elastic IPs accordingly. Worked with Cloud Trail, Cloud Passage, Check Marx, Qualys Scan tools for AWS security and scanning. </w:t>
      </w:r>
      <w:r w:rsidR="00F36836" w:rsidRPr="00EA3608">
        <w:rPr>
          <w:rFonts w:asciiTheme="minorHAnsi" w:hAnsiTheme="minorHAnsi" w:cstheme="minorHAnsi"/>
        </w:rPr>
        <w:t xml:space="preserve">Used </w:t>
      </w:r>
      <w:proofErr w:type="spellStart"/>
      <w:r w:rsidR="00F36836" w:rsidRPr="00EA3608">
        <w:rPr>
          <w:rFonts w:asciiTheme="minorHAnsi" w:hAnsiTheme="minorHAnsi" w:cstheme="minorHAnsi"/>
        </w:rPr>
        <w:t>GoLang</w:t>
      </w:r>
      <w:proofErr w:type="spellEnd"/>
      <w:r w:rsidR="00F36836" w:rsidRPr="00EA3608">
        <w:rPr>
          <w:rFonts w:asciiTheme="minorHAnsi" w:hAnsiTheme="minorHAnsi" w:cstheme="minorHAnsi"/>
        </w:rPr>
        <w:t xml:space="preserve"> to create backend servers.</w:t>
      </w:r>
    </w:p>
    <w:p w14:paraId="3AE03793" w14:textId="6A26B1EC" w:rsidR="00B67009" w:rsidRPr="00EA3608" w:rsidRDefault="00B67009"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rPr>
        <w:lastRenderedPageBreak/>
        <w:t xml:space="preserve">Configured servers, services, service groups, monitors, VIP (virtual IP) on CITRIX </w:t>
      </w:r>
      <w:r w:rsidR="0075515E" w:rsidRPr="00EA3608">
        <w:rPr>
          <w:rFonts w:asciiTheme="minorHAnsi" w:hAnsiTheme="minorHAnsi" w:cstheme="minorHAnsi"/>
        </w:rPr>
        <w:t>Net scalars</w:t>
      </w:r>
      <w:r w:rsidRPr="00EA3608">
        <w:rPr>
          <w:rFonts w:asciiTheme="minorHAnsi" w:hAnsiTheme="minorHAnsi" w:cstheme="minorHAnsi"/>
        </w:rPr>
        <w:t xml:space="preserve"> for load balancing.</w:t>
      </w:r>
    </w:p>
    <w:p w14:paraId="46C0E71B"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AWS Beanstalk for deploying and scaling web applications and services developed with Java, Node.ps, Python on familiar servers like Apache, Nginx, Tomcat.</w:t>
      </w:r>
    </w:p>
    <w:p w14:paraId="14812E8D" w14:textId="7E1A2912" w:rsidR="000A4C36" w:rsidRDefault="000A4C36" w:rsidP="00ED2E34">
      <w:pPr>
        <w:pStyle w:val="ListParagraph"/>
        <w:numPr>
          <w:ilvl w:val="0"/>
          <w:numId w:val="32"/>
        </w:numPr>
        <w:spacing w:after="0" w:line="240" w:lineRule="auto"/>
        <w:ind w:left="360"/>
        <w:jc w:val="both"/>
        <w:rPr>
          <w:rFonts w:asciiTheme="minorHAnsi" w:hAnsiTheme="minorHAnsi" w:cstheme="minorHAnsi"/>
          <w:color w:val="auto"/>
        </w:rPr>
      </w:pPr>
      <w:r w:rsidRPr="000A4C36">
        <w:rPr>
          <w:rFonts w:asciiTheme="minorHAnsi" w:hAnsiTheme="minorHAnsi" w:cstheme="minorHAnsi"/>
          <w:color w:val="auto"/>
        </w:rPr>
        <w:t>Integrated Grafana alerting with incident management tools (PagerDuty, Slack, Opsgenie), improving MTTR by 40% through proactive anomaly detection.</w:t>
      </w:r>
    </w:p>
    <w:p w14:paraId="716ED571" w14:textId="7E296128"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Managed Elastic Cloud Computing (EC2) instances utilizing auto scaling, Elastic Load Balancing, and Glacier for our QA and UAT environments as well as infrastructure servers for GIT and CHEF. </w:t>
      </w:r>
    </w:p>
    <w:p w14:paraId="43FF39B3"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Manage Amazon Redshift clusters such as launching the cluster and specifying the node type as well.</w:t>
      </w:r>
    </w:p>
    <w:p w14:paraId="3155665D"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Triggered LAMBDA from DynamoDB where LAMBDA runs data transformation code and loads results into data warehouse by using REDSHIFT which is an Internet hosting service.</w:t>
      </w:r>
    </w:p>
    <w:p w14:paraId="3444CB90" w14:textId="77777777" w:rsidR="00855D81" w:rsidRPr="00EA3608" w:rsidRDefault="00855D81" w:rsidP="00ED2E34">
      <w:pPr>
        <w:pStyle w:val="ListParagraph"/>
        <w:numPr>
          <w:ilvl w:val="0"/>
          <w:numId w:val="32"/>
        </w:numPr>
        <w:spacing w:after="0" w:line="240" w:lineRule="auto"/>
        <w:ind w:left="360"/>
        <w:jc w:val="both"/>
        <w:rPr>
          <w:rFonts w:asciiTheme="minorHAnsi" w:hAnsiTheme="minorHAnsi" w:cstheme="minorHAnsi"/>
          <w:color w:val="000000" w:themeColor="text1"/>
        </w:rPr>
      </w:pPr>
      <w:r w:rsidRPr="00EA3608">
        <w:rPr>
          <w:rFonts w:asciiTheme="minorHAnsi" w:hAnsiTheme="minorHAnsi" w:cstheme="minorHAnsi"/>
          <w:color w:val="000000" w:themeColor="text1"/>
        </w:rPr>
        <w:t xml:space="preserve">Worked with RedHat OpenShift Container Platform for Docker and Kubernetes, used Kubernetes to manage containerized applications using its nodes, </w:t>
      </w:r>
      <w:proofErr w:type="spellStart"/>
      <w:r w:rsidRPr="00EA3608">
        <w:rPr>
          <w:rFonts w:asciiTheme="minorHAnsi" w:hAnsiTheme="minorHAnsi" w:cstheme="minorHAnsi"/>
          <w:color w:val="000000" w:themeColor="text1"/>
        </w:rPr>
        <w:t>ConfigMaps</w:t>
      </w:r>
      <w:proofErr w:type="spellEnd"/>
      <w:r w:rsidRPr="00EA3608">
        <w:rPr>
          <w:rFonts w:asciiTheme="minorHAnsi" w:hAnsiTheme="minorHAnsi" w:cstheme="minorHAnsi"/>
          <w:color w:val="000000" w:themeColor="text1"/>
        </w:rPr>
        <w:t>, node-selector, Services and deployed application containers as Pods.</w:t>
      </w:r>
    </w:p>
    <w:p w14:paraId="4E421B9E" w14:textId="77777777" w:rsidR="000C504E" w:rsidRPr="00EA3608" w:rsidRDefault="000C504E" w:rsidP="00ED2E34">
      <w:pPr>
        <w:pStyle w:val="ListParagraph"/>
        <w:numPr>
          <w:ilvl w:val="0"/>
          <w:numId w:val="32"/>
        </w:numPr>
        <w:spacing w:after="0" w:line="240" w:lineRule="auto"/>
        <w:ind w:left="360"/>
        <w:jc w:val="both"/>
        <w:rPr>
          <w:rFonts w:asciiTheme="minorHAnsi" w:hAnsiTheme="minorHAnsi" w:cstheme="minorHAnsi"/>
          <w:color w:val="000000" w:themeColor="text1"/>
        </w:rPr>
      </w:pPr>
      <w:r w:rsidRPr="00EA3608">
        <w:rPr>
          <w:rFonts w:asciiTheme="minorHAnsi" w:hAnsiTheme="minorHAnsi" w:cstheme="minorHAnsi"/>
        </w:rPr>
        <w:t>Created PDF reports using Golang and XML documents to send it to all customers at the end of month with internation language support.</w:t>
      </w:r>
    </w:p>
    <w:p w14:paraId="592A611A" w14:textId="77777777" w:rsidR="00C37445" w:rsidRPr="00EA3608" w:rsidRDefault="00C37445" w:rsidP="00ED2E34">
      <w:pPr>
        <w:pStyle w:val="ListParagraph"/>
        <w:numPr>
          <w:ilvl w:val="0"/>
          <w:numId w:val="32"/>
        </w:numPr>
        <w:spacing w:after="0" w:line="240" w:lineRule="auto"/>
        <w:ind w:left="360"/>
        <w:jc w:val="both"/>
        <w:rPr>
          <w:rFonts w:asciiTheme="minorHAnsi" w:hAnsiTheme="minorHAnsi" w:cstheme="minorHAnsi"/>
          <w:color w:val="000000" w:themeColor="text1"/>
        </w:rPr>
      </w:pPr>
      <w:r w:rsidRPr="00EA3608">
        <w:rPr>
          <w:rFonts w:asciiTheme="minorHAnsi" w:hAnsiTheme="minorHAnsi" w:cstheme="minorHAnsi"/>
        </w:rPr>
        <w:t>Implemented and configured Citrix XenApp 7.5 and publishing applications on Server for users to access over the Internet.</w:t>
      </w:r>
    </w:p>
    <w:p w14:paraId="49DC0114"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Deployed and configured Elasticsearch, Logstash and Kibana (ELK) for log analytics, full text search, application monitoring in integration with AWS Lambda and CloudWatch.</w:t>
      </w:r>
    </w:p>
    <w:p w14:paraId="182245EB"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Designing and distribution of data across all the nodes and clusters on different availability zones in AWS Redshift and experience in automating the infrastructure using Terraform in AWS console. </w:t>
      </w:r>
    </w:p>
    <w:p w14:paraId="75E10031"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Utilize Cloud Watch to monitor resources such as EC2, CPU memory, Amazon RDS DB services, Dynamo DB tables, EBS volumes to set alarms for notification or automated actions and to monitor logs for a better understanding and operation of the system.</w:t>
      </w:r>
    </w:p>
    <w:p w14:paraId="50199060" w14:textId="0C1935F9" w:rsidR="007465E6" w:rsidRPr="00EA3608" w:rsidRDefault="007465E6"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Develops data Mappings between source systems and warehouse components. Uses Informatica Power Center for extraction, transformation and loading (ETL) of data in the Data Warehouse.</w:t>
      </w:r>
    </w:p>
    <w:p w14:paraId="53D13E01" w14:textId="77777777" w:rsidR="00B67009" w:rsidRPr="00EA3608" w:rsidRDefault="00B67009"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Deployed VB applications on Citrix server.</w:t>
      </w:r>
    </w:p>
    <w:p w14:paraId="1D447CEA" w14:textId="77777777" w:rsidR="000C504E" w:rsidRPr="00EA3608" w:rsidRDefault="000C504E"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 xml:space="preserve">Developed AWS Lambda and AWS S3 using </w:t>
      </w:r>
      <w:proofErr w:type="spellStart"/>
      <w:r w:rsidRPr="00EA3608">
        <w:rPr>
          <w:rFonts w:asciiTheme="minorHAnsi" w:hAnsiTheme="minorHAnsi" w:cstheme="minorHAnsi"/>
        </w:rPr>
        <w:t>GoLang</w:t>
      </w:r>
      <w:proofErr w:type="spellEnd"/>
      <w:r w:rsidRPr="00EA3608">
        <w:rPr>
          <w:rFonts w:asciiTheme="minorHAnsi" w:hAnsiTheme="minorHAnsi" w:cstheme="minorHAnsi"/>
        </w:rPr>
        <w:t>.</w:t>
      </w:r>
    </w:p>
    <w:p w14:paraId="2172E0DF" w14:textId="0CF6EB2B" w:rsidR="009400CA" w:rsidRPr="00EA3608" w:rsidRDefault="009400CA"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Developed necessary technical documentation facilitating easy understanding as per ETL standards</w:t>
      </w:r>
      <w:r w:rsidR="00F36836" w:rsidRPr="00EA3608">
        <w:rPr>
          <w:rFonts w:asciiTheme="minorHAnsi" w:hAnsiTheme="minorHAnsi" w:cstheme="minorHAnsi"/>
          <w:color w:val="auto"/>
        </w:rPr>
        <w:t>.</w:t>
      </w:r>
    </w:p>
    <w:p w14:paraId="6778DA99"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with a PaaS solution such as RedHat OpenShift.</w:t>
      </w:r>
    </w:p>
    <w:p w14:paraId="22670543"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Installed Pivotal Cloud Foundry (PCF) on EC2 to manage the containers created by PCF. </w:t>
      </w:r>
    </w:p>
    <w:p w14:paraId="6541A179"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Docker to virtualize deployment containers and push the code to EC2 cloud using PCF. </w:t>
      </w:r>
    </w:p>
    <w:p w14:paraId="21DC7966"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Implemented Micro-services using PCF platform build upon Spring Boot Services and created workflows on TeamCity for setting up automated pipelines for CI/CD with PCF.</w:t>
      </w:r>
    </w:p>
    <w:p w14:paraId="2229FAC0"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Successfully migrated on-premises applications to GCP using tunneling method, used IPSEC-v4 tunneling process to migrate from cloud to cloud.</w:t>
      </w:r>
    </w:p>
    <w:p w14:paraId="7A95A617" w14:textId="6D194395" w:rsidR="00990ECB" w:rsidRPr="00EA3608" w:rsidRDefault="00990ECB"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Written some Groovy scripts for setting up LDAP configuration for Jenkins using security matrix.</w:t>
      </w:r>
    </w:p>
    <w:p w14:paraId="3F85502C"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GCP services like compute engine, cloud load balancing, cloud storage, cloud SQL, stack driver monitoring and cloud deployment manager. </w:t>
      </w:r>
    </w:p>
    <w:p w14:paraId="72882FCD" w14:textId="132FAE1A" w:rsidR="00E02864" w:rsidRPr="00EA3608" w:rsidRDefault="00E02864"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Set up and maintained Logging and Monitoring subsystems using tools like; Elasticsearch and Grafana.</w:t>
      </w:r>
    </w:p>
    <w:p w14:paraId="78617934" w14:textId="77777777" w:rsidR="000C504E" w:rsidRPr="00EA3608" w:rsidRDefault="000C504E"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Assisted other developers in following best practices for Docker, Golang, and infrastructure needs.</w:t>
      </w:r>
    </w:p>
    <w:p w14:paraId="4E73BC32" w14:textId="77777777" w:rsidR="003E1AFA" w:rsidRPr="00EA3608" w:rsidRDefault="003E1AFA"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Planned and configured Azure IaaS components, including Virtual Networks, Subnets, and routing, to enhance network performance and security.</w:t>
      </w:r>
    </w:p>
    <w:p w14:paraId="4907B131"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Established failover and auto-scaling for all critical applications by using HA Proxy/Nginx for Load Balancing in GCP. Configured monitoring of uptime and performance for all production systems by GCP Stack driver. </w:t>
      </w:r>
    </w:p>
    <w:p w14:paraId="47257546" w14:textId="1795FF4C"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developing CI/CD system with Jenkins on Kubernetes container environment, utilizing Kubernetes and Docker for the runtime environment for the CI/CD system to build, test and deploy and troubleshooting pods through SSH and logs, writing/modification of Build</w:t>
      </w:r>
      <w:r w:rsidR="0075515E" w:rsidRPr="00EA3608">
        <w:rPr>
          <w:rFonts w:asciiTheme="minorHAnsi" w:hAnsiTheme="minorHAnsi" w:cstheme="minorHAnsi"/>
          <w:color w:val="auto"/>
        </w:rPr>
        <w:t xml:space="preserve"> </w:t>
      </w:r>
      <w:r w:rsidRPr="00EA3608">
        <w:rPr>
          <w:rFonts w:asciiTheme="minorHAnsi" w:hAnsiTheme="minorHAnsi" w:cstheme="minorHAnsi"/>
          <w:color w:val="auto"/>
        </w:rPr>
        <w:t>configs, templates, Image</w:t>
      </w:r>
      <w:r w:rsidR="0075515E" w:rsidRPr="00EA3608">
        <w:rPr>
          <w:rFonts w:asciiTheme="minorHAnsi" w:hAnsiTheme="minorHAnsi" w:cstheme="minorHAnsi"/>
          <w:color w:val="auto"/>
        </w:rPr>
        <w:t xml:space="preserve"> </w:t>
      </w:r>
      <w:r w:rsidRPr="00EA3608">
        <w:rPr>
          <w:rFonts w:asciiTheme="minorHAnsi" w:hAnsiTheme="minorHAnsi" w:cstheme="minorHAnsi"/>
          <w:color w:val="auto"/>
        </w:rPr>
        <w:t>streams etc.</w:t>
      </w:r>
    </w:p>
    <w:p w14:paraId="0310DB6B"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Used </w:t>
      </w:r>
      <w:proofErr w:type="spellStart"/>
      <w:r w:rsidRPr="00EA3608">
        <w:rPr>
          <w:rFonts w:asciiTheme="minorHAnsi" w:hAnsiTheme="minorHAnsi" w:cstheme="minorHAnsi"/>
          <w:color w:val="auto"/>
        </w:rPr>
        <w:t>CMake</w:t>
      </w:r>
      <w:proofErr w:type="spellEnd"/>
      <w:r w:rsidRPr="00EA3608">
        <w:rPr>
          <w:rFonts w:asciiTheme="minorHAnsi" w:hAnsiTheme="minorHAnsi" w:cstheme="minorHAnsi"/>
          <w:color w:val="auto"/>
        </w:rPr>
        <w:t xml:space="preserve"> files quite often to automate the build process and good knowledge of build script in </w:t>
      </w:r>
      <w:proofErr w:type="spellStart"/>
      <w:r w:rsidRPr="00EA3608">
        <w:rPr>
          <w:rFonts w:asciiTheme="minorHAnsi" w:hAnsiTheme="minorHAnsi" w:cstheme="minorHAnsi"/>
          <w:color w:val="auto"/>
        </w:rPr>
        <w:t>CMake</w:t>
      </w:r>
      <w:proofErr w:type="spellEnd"/>
      <w:r w:rsidRPr="00EA3608">
        <w:rPr>
          <w:rFonts w:asciiTheme="minorHAnsi" w:hAnsiTheme="minorHAnsi" w:cstheme="minorHAnsi"/>
          <w:color w:val="auto"/>
        </w:rPr>
        <w:t>.</w:t>
      </w:r>
    </w:p>
    <w:p w14:paraId="38BE5B4F"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Used GIT, JENKINS, MAVEN, SONARQUBE and NEXUS to build the CI-CD pipeline. Later used CHEF as configuration management tool. </w:t>
      </w:r>
    </w:p>
    <w:p w14:paraId="79C1AB75"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Docker to implement a high-level API to provide lightweight containers that run processes isolation and worked on creation of customized Docker container images, tagged and pushed the images to the Docker repository.</w:t>
      </w:r>
    </w:p>
    <w:p w14:paraId="15DB9C78"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Written Terraform templates, Chef Cookbooks for various DB configurations to modularize and optimize product configuration, converting production support scripts to Chef Recipes and AWS server provisioning using Chef Recipes.</w:t>
      </w:r>
    </w:p>
    <w:p w14:paraId="250E6FE7"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Successfully migrated on-premises applications to GCP using tunneling method, used IPSEC-v4 tunneling process to migrate from cloud to cloud.</w:t>
      </w:r>
    </w:p>
    <w:p w14:paraId="35E7AF42"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GCP services like compute engine, cloud load balancing, cloud storage, cloud SQL, stack driver monitoring and cloud deployment manager. </w:t>
      </w:r>
    </w:p>
    <w:p w14:paraId="143B559D"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Established failover and auto-scaling for all critical applications by using HA Proxy/Nginx for Load Balancing in GCP. Configured monitoring of uptime and performance for all production systems by GCP Stack driver. </w:t>
      </w:r>
    </w:p>
    <w:p w14:paraId="43502B52"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Built Jenkins pipelines to drive all microservices builds out to the Docker registry and then deployed to Kubernetes, Created Pods and managed using Kubernetes.  </w:t>
      </w:r>
    </w:p>
    <w:p w14:paraId="759AC6F9"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Extensive experience in Centos / RHEL/Unix system Administration, System Builds, Server Builds, Installations, Upgrades, Patches, Migration, Trouble shooting on RHEL 4.x/5.x, Centos, Troubleshooting Server issues. </w:t>
      </w:r>
    </w:p>
    <w:p w14:paraId="4DD024A9" w14:textId="77777777" w:rsidR="006A6E08" w:rsidRPr="00EA3608" w:rsidRDefault="006A6E08" w:rsidP="00ED2E34">
      <w:pPr>
        <w:pStyle w:val="ListParagraph"/>
        <w:numPr>
          <w:ilvl w:val="0"/>
          <w:numId w:val="32"/>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Worked with scripting language like Bash, Perl and Ruby. Used MySQL, Dynamo DB and Elastic cache to perform basic database administration. </w:t>
      </w:r>
    </w:p>
    <w:p w14:paraId="451B37F1" w14:textId="77777777" w:rsidR="006A6E08" w:rsidRPr="00EA3608" w:rsidRDefault="006A6E08" w:rsidP="00ED2E34">
      <w:pPr>
        <w:spacing w:after="0" w:line="240" w:lineRule="auto"/>
        <w:jc w:val="both"/>
        <w:rPr>
          <w:rFonts w:asciiTheme="minorHAnsi" w:hAnsiTheme="minorHAnsi" w:cstheme="minorHAnsi"/>
          <w:b/>
          <w:bCs/>
          <w:color w:val="auto"/>
        </w:rPr>
      </w:pPr>
    </w:p>
    <w:p w14:paraId="403DFC81" w14:textId="77777777" w:rsidR="006A6E08" w:rsidRPr="00EA3608" w:rsidRDefault="006A6E08"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 xml:space="preserve">Environment: </w:t>
      </w:r>
      <w:r w:rsidRPr="00EA3608">
        <w:rPr>
          <w:rFonts w:asciiTheme="minorHAnsi" w:hAnsiTheme="minorHAnsi" w:cstheme="minorHAnsi"/>
          <w:color w:val="auto"/>
        </w:rPr>
        <w:t>AWS, CloudWatch, AWS Lambda, Google Cloud,</w:t>
      </w:r>
      <w:r w:rsidR="00B67009" w:rsidRPr="00EA3608">
        <w:rPr>
          <w:rFonts w:asciiTheme="minorHAnsi" w:hAnsiTheme="minorHAnsi" w:cstheme="minorHAnsi"/>
          <w:color w:val="auto"/>
        </w:rPr>
        <w:t xml:space="preserve"> Citrix,</w:t>
      </w:r>
      <w:r w:rsidRPr="00EA3608">
        <w:rPr>
          <w:rFonts w:asciiTheme="minorHAnsi" w:hAnsiTheme="minorHAnsi" w:cstheme="minorHAnsi"/>
          <w:color w:val="auto"/>
        </w:rPr>
        <w:t xml:space="preserve"> Google stack driver, GIT, GITHUB, Jenkins, Docker, K8S, Chef,</w:t>
      </w:r>
      <w:r w:rsidR="000C504E" w:rsidRPr="00EA3608">
        <w:rPr>
          <w:rFonts w:asciiTheme="minorHAnsi" w:hAnsiTheme="minorHAnsi" w:cstheme="minorHAnsi"/>
          <w:color w:val="auto"/>
        </w:rPr>
        <w:t xml:space="preserve"> Golang,</w:t>
      </w:r>
      <w:r w:rsidRPr="00EA3608">
        <w:rPr>
          <w:rFonts w:asciiTheme="minorHAnsi" w:hAnsiTheme="minorHAnsi" w:cstheme="minorHAnsi"/>
          <w:color w:val="auto"/>
        </w:rPr>
        <w:t xml:space="preserve"> ELK, Splunk 5.0, 6.0, Kubernetes, Python, Nexus Artifactory, RHEL</w:t>
      </w:r>
    </w:p>
    <w:p w14:paraId="250CC68B" w14:textId="77777777" w:rsidR="006A6E08" w:rsidRPr="00EA3608" w:rsidRDefault="006A6E08" w:rsidP="00ED2E34">
      <w:pPr>
        <w:spacing w:after="0" w:line="240" w:lineRule="auto"/>
        <w:jc w:val="both"/>
        <w:rPr>
          <w:rFonts w:asciiTheme="minorHAnsi" w:hAnsiTheme="minorHAnsi" w:cstheme="minorHAnsi"/>
          <w:b/>
          <w:bCs/>
          <w:color w:val="auto"/>
        </w:rPr>
      </w:pPr>
    </w:p>
    <w:p w14:paraId="762988A0" w14:textId="7B701D72" w:rsidR="0042026F" w:rsidRPr="00EA3608" w:rsidRDefault="0042026F"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Client:</w:t>
      </w:r>
      <w:r w:rsidR="00696C1C" w:rsidRPr="00EA3608">
        <w:rPr>
          <w:rFonts w:asciiTheme="minorHAnsi" w:hAnsiTheme="minorHAnsi" w:cstheme="minorHAnsi"/>
          <w:b/>
          <w:bCs/>
          <w:color w:val="auto"/>
        </w:rPr>
        <w:t xml:space="preserve"> MF Global, NYC, NY</w:t>
      </w:r>
      <w:r w:rsidR="003304C2" w:rsidRPr="00EA3608">
        <w:rPr>
          <w:rFonts w:asciiTheme="minorHAnsi" w:hAnsiTheme="minorHAnsi" w:cstheme="minorHAnsi"/>
          <w:b/>
          <w:bCs/>
          <w:color w:val="auto"/>
        </w:rPr>
        <w:tab/>
      </w:r>
      <w:r w:rsidR="00852943" w:rsidRPr="00EA3608">
        <w:rPr>
          <w:rFonts w:asciiTheme="minorHAnsi" w:hAnsiTheme="minorHAnsi" w:cstheme="minorHAnsi"/>
          <w:b/>
          <w:bCs/>
          <w:color w:val="auto"/>
        </w:rPr>
        <w:t xml:space="preserve">                           </w:t>
      </w:r>
      <w:r w:rsidR="00E84475" w:rsidRPr="00EA3608">
        <w:rPr>
          <w:rFonts w:asciiTheme="minorHAnsi" w:hAnsiTheme="minorHAnsi" w:cstheme="minorHAnsi"/>
          <w:b/>
          <w:bCs/>
          <w:color w:val="auto"/>
        </w:rPr>
        <w:t xml:space="preserve">                                  </w:t>
      </w:r>
      <w:r w:rsidR="00852943" w:rsidRPr="00EA3608">
        <w:rPr>
          <w:rFonts w:asciiTheme="minorHAnsi" w:hAnsiTheme="minorHAnsi" w:cstheme="minorHAnsi"/>
          <w:b/>
          <w:bCs/>
          <w:color w:val="auto"/>
        </w:rPr>
        <w:t xml:space="preserve">  </w:t>
      </w:r>
      <w:r w:rsidR="00A865EA" w:rsidRPr="00EA3608">
        <w:rPr>
          <w:rFonts w:asciiTheme="minorHAnsi" w:hAnsiTheme="minorHAnsi" w:cstheme="minorHAnsi"/>
          <w:b/>
          <w:bCs/>
          <w:color w:val="auto"/>
        </w:rPr>
        <w:t xml:space="preserve">   </w:t>
      </w:r>
      <w:r w:rsidR="00696C1C" w:rsidRPr="00EA3608">
        <w:rPr>
          <w:rFonts w:asciiTheme="minorHAnsi" w:hAnsiTheme="minorHAnsi" w:cstheme="minorHAnsi"/>
          <w:b/>
          <w:bCs/>
          <w:color w:val="auto"/>
        </w:rPr>
        <w:t xml:space="preserve">                          </w:t>
      </w:r>
      <w:r w:rsidR="00EA01A4" w:rsidRPr="00EA3608">
        <w:rPr>
          <w:rFonts w:asciiTheme="minorHAnsi" w:hAnsiTheme="minorHAnsi" w:cstheme="minorHAnsi"/>
          <w:b/>
          <w:bCs/>
          <w:color w:val="auto"/>
        </w:rPr>
        <w:t xml:space="preserve">   </w:t>
      </w:r>
      <w:r w:rsidR="00ED2E34">
        <w:rPr>
          <w:rFonts w:asciiTheme="minorHAnsi" w:hAnsiTheme="minorHAnsi" w:cstheme="minorHAnsi"/>
          <w:b/>
          <w:bCs/>
          <w:color w:val="auto"/>
        </w:rPr>
        <w:t xml:space="preserve">           </w:t>
      </w:r>
      <w:r w:rsidR="00EA01A4" w:rsidRPr="00EA3608">
        <w:rPr>
          <w:rFonts w:asciiTheme="minorHAnsi" w:hAnsiTheme="minorHAnsi" w:cstheme="minorHAnsi"/>
          <w:b/>
          <w:bCs/>
          <w:color w:val="auto"/>
        </w:rPr>
        <w:t>October</w:t>
      </w:r>
      <w:r w:rsidR="001233F0" w:rsidRPr="00EA3608">
        <w:rPr>
          <w:rFonts w:asciiTheme="minorHAnsi" w:hAnsiTheme="minorHAnsi" w:cstheme="minorHAnsi"/>
          <w:b/>
          <w:bCs/>
          <w:color w:val="auto"/>
        </w:rPr>
        <w:t xml:space="preserve"> 20</w:t>
      </w:r>
      <w:r w:rsidR="00303278" w:rsidRPr="00EA3608">
        <w:rPr>
          <w:rFonts w:asciiTheme="minorHAnsi" w:hAnsiTheme="minorHAnsi" w:cstheme="minorHAnsi"/>
          <w:b/>
          <w:bCs/>
          <w:color w:val="auto"/>
        </w:rPr>
        <w:t>2</w:t>
      </w:r>
      <w:r w:rsidR="005723F2" w:rsidRPr="00EA3608">
        <w:rPr>
          <w:rFonts w:asciiTheme="minorHAnsi" w:hAnsiTheme="minorHAnsi" w:cstheme="minorHAnsi"/>
          <w:b/>
          <w:bCs/>
          <w:color w:val="auto"/>
        </w:rPr>
        <w:t>1</w:t>
      </w:r>
      <w:r w:rsidR="00E84475" w:rsidRPr="00EA3608">
        <w:rPr>
          <w:rFonts w:asciiTheme="minorHAnsi" w:hAnsiTheme="minorHAnsi" w:cstheme="minorHAnsi"/>
          <w:b/>
          <w:bCs/>
          <w:color w:val="auto"/>
        </w:rPr>
        <w:t xml:space="preserve"> </w:t>
      </w:r>
      <w:r w:rsidR="00060D81" w:rsidRPr="00EA3608">
        <w:rPr>
          <w:rFonts w:asciiTheme="minorHAnsi" w:hAnsiTheme="minorHAnsi" w:cstheme="minorHAnsi"/>
          <w:b/>
          <w:bCs/>
          <w:color w:val="auto"/>
        </w:rPr>
        <w:t>to</w:t>
      </w:r>
      <w:r w:rsidR="00E84475" w:rsidRPr="00EA3608">
        <w:rPr>
          <w:rFonts w:asciiTheme="minorHAnsi" w:hAnsiTheme="minorHAnsi" w:cstheme="minorHAnsi"/>
          <w:b/>
          <w:bCs/>
          <w:color w:val="auto"/>
        </w:rPr>
        <w:t xml:space="preserve"> </w:t>
      </w:r>
      <w:r w:rsidR="00060D81" w:rsidRPr="00EA3608">
        <w:rPr>
          <w:rFonts w:asciiTheme="minorHAnsi" w:hAnsiTheme="minorHAnsi" w:cstheme="minorHAnsi"/>
          <w:b/>
          <w:bCs/>
          <w:color w:val="auto"/>
        </w:rPr>
        <w:t>Ma</w:t>
      </w:r>
      <w:r w:rsidR="006A6E08" w:rsidRPr="00EA3608">
        <w:rPr>
          <w:rFonts w:asciiTheme="minorHAnsi" w:hAnsiTheme="minorHAnsi" w:cstheme="minorHAnsi"/>
          <w:b/>
          <w:bCs/>
          <w:color w:val="auto"/>
        </w:rPr>
        <w:t>rch</w:t>
      </w:r>
      <w:r w:rsidR="00060D81" w:rsidRPr="00EA3608">
        <w:rPr>
          <w:rFonts w:asciiTheme="minorHAnsi" w:hAnsiTheme="minorHAnsi" w:cstheme="minorHAnsi"/>
          <w:b/>
          <w:bCs/>
          <w:color w:val="auto"/>
        </w:rPr>
        <w:t xml:space="preserve"> 202</w:t>
      </w:r>
      <w:r w:rsidR="006A6E08" w:rsidRPr="00EA3608">
        <w:rPr>
          <w:rFonts w:asciiTheme="minorHAnsi" w:hAnsiTheme="minorHAnsi" w:cstheme="minorHAnsi"/>
          <w:b/>
          <w:bCs/>
          <w:color w:val="auto"/>
        </w:rPr>
        <w:t>2</w:t>
      </w:r>
    </w:p>
    <w:p w14:paraId="326B62EE" w14:textId="504A1922" w:rsidR="00D508E9" w:rsidRPr="00EA3608" w:rsidRDefault="00CF2D45"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 xml:space="preserve">Role: </w:t>
      </w:r>
      <w:r w:rsidR="00DD2D62" w:rsidRPr="00EA3608">
        <w:rPr>
          <w:rFonts w:asciiTheme="minorHAnsi" w:hAnsiTheme="minorHAnsi" w:cstheme="minorHAnsi"/>
          <w:b/>
          <w:bCs/>
          <w:color w:val="auto"/>
        </w:rPr>
        <w:t>Sr</w:t>
      </w:r>
      <w:r w:rsidR="005723F2" w:rsidRPr="00EA3608">
        <w:rPr>
          <w:rFonts w:asciiTheme="minorHAnsi" w:hAnsiTheme="minorHAnsi" w:cstheme="minorHAnsi"/>
          <w:b/>
          <w:bCs/>
          <w:color w:val="auto"/>
        </w:rPr>
        <w:t xml:space="preserve"> </w:t>
      </w:r>
      <w:r w:rsidR="00D508E9" w:rsidRPr="00EA3608">
        <w:rPr>
          <w:rFonts w:asciiTheme="minorHAnsi" w:hAnsiTheme="minorHAnsi" w:cstheme="minorHAnsi"/>
          <w:b/>
          <w:bCs/>
          <w:color w:val="auto"/>
        </w:rPr>
        <w:t>DevOps Engineer</w:t>
      </w:r>
      <w:r w:rsidR="00E84475" w:rsidRPr="00EA3608">
        <w:rPr>
          <w:rFonts w:asciiTheme="minorHAnsi" w:hAnsiTheme="minorHAnsi" w:cstheme="minorHAnsi"/>
          <w:b/>
          <w:bCs/>
          <w:color w:val="auto"/>
        </w:rPr>
        <w:t xml:space="preserve">                </w:t>
      </w:r>
    </w:p>
    <w:p w14:paraId="5CBF013A" w14:textId="77777777" w:rsidR="00D508E9" w:rsidRPr="00EA3608" w:rsidRDefault="00D508E9"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Responsibilities</w:t>
      </w:r>
      <w:r w:rsidR="00D37914" w:rsidRPr="00EA3608">
        <w:rPr>
          <w:rFonts w:asciiTheme="minorHAnsi" w:hAnsiTheme="minorHAnsi" w:cstheme="minorHAnsi"/>
          <w:b/>
          <w:bCs/>
          <w:color w:val="auto"/>
        </w:rPr>
        <w:t>:</w:t>
      </w:r>
    </w:p>
    <w:p w14:paraId="269EF3D3" w14:textId="77777777" w:rsidR="008E7068" w:rsidRPr="00EA3608" w:rsidRDefault="008E7068"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Migrate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the current Linux environment to AWS /RHEL Linux environment and used auto scaling feature and Involved in Remediation and patching of Unix/Linux Servers.</w:t>
      </w:r>
    </w:p>
    <w:p w14:paraId="3AFCB2C1" w14:textId="77777777" w:rsidR="00DD2D62" w:rsidRPr="00EA3608" w:rsidRDefault="00DD2D62"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Designing, implementing, and support of containerized applications, running on highly available, cloud and physical based nodes</w:t>
      </w:r>
      <w:r w:rsidR="001715FA" w:rsidRPr="00EA3608">
        <w:rPr>
          <w:rFonts w:asciiTheme="minorHAnsi" w:hAnsiTheme="minorHAnsi" w:cstheme="minorHAnsi"/>
          <w:color w:val="auto"/>
        </w:rPr>
        <w:t>.</w:t>
      </w:r>
    </w:p>
    <w:p w14:paraId="0B626C6F" w14:textId="77777777" w:rsidR="00953985" w:rsidRPr="00EA3608" w:rsidRDefault="0095398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Responsible for designing fault-tolerant mechanisms for keeping distributed systems </w:t>
      </w:r>
      <w:r w:rsidR="006F047F" w:rsidRPr="00EA3608">
        <w:rPr>
          <w:rFonts w:asciiTheme="minorHAnsi" w:hAnsiTheme="minorHAnsi" w:cstheme="minorHAnsi"/>
          <w:color w:val="auto"/>
        </w:rPr>
        <w:t>healthy and</w:t>
      </w:r>
      <w:r w:rsidRPr="00EA3608">
        <w:rPr>
          <w:rFonts w:asciiTheme="minorHAnsi" w:hAnsiTheme="minorHAnsi" w:cstheme="minorHAnsi"/>
          <w:color w:val="auto"/>
        </w:rPr>
        <w:t xml:space="preserve"> developing proactive monitoring back to DevOps and the development teams.</w:t>
      </w:r>
    </w:p>
    <w:p w14:paraId="59E69B64" w14:textId="77777777" w:rsidR="00953985" w:rsidRPr="00EA3608" w:rsidRDefault="0095398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Responsible for effective provisioning, configuration, operation, and maintenance of systems hardware and software and overall infrastructure.</w:t>
      </w:r>
    </w:p>
    <w:p w14:paraId="7EE42696" w14:textId="77777777" w:rsidR="007D6523" w:rsidRPr="00EA3608" w:rsidRDefault="007D6523"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Carried deployments and builds on various environments using continuous integration tool Jenkins and design the project workflows/pipelines using Jenkins as CI tool. </w:t>
      </w:r>
    </w:p>
    <w:p w14:paraId="7C8E927E" w14:textId="76DE2847" w:rsidR="00FE71D6" w:rsidRDefault="00FE71D6" w:rsidP="00ED2E34">
      <w:pPr>
        <w:pStyle w:val="ListParagraph"/>
        <w:numPr>
          <w:ilvl w:val="0"/>
          <w:numId w:val="17"/>
        </w:numPr>
        <w:spacing w:after="0" w:line="240" w:lineRule="auto"/>
        <w:ind w:left="360"/>
        <w:jc w:val="both"/>
        <w:rPr>
          <w:rFonts w:asciiTheme="minorHAnsi" w:hAnsiTheme="minorHAnsi" w:cstheme="minorHAnsi"/>
          <w:color w:val="auto"/>
        </w:rPr>
      </w:pPr>
      <w:bookmarkStart w:id="6" w:name="_Hlk198162032"/>
      <w:r w:rsidRPr="00FE71D6">
        <w:rPr>
          <w:rFonts w:asciiTheme="minorHAnsi" w:hAnsiTheme="minorHAnsi" w:cstheme="minorHAnsi"/>
          <w:color w:val="auto"/>
        </w:rPr>
        <w:t xml:space="preserve">Administered and maintained </w:t>
      </w:r>
      <w:r w:rsidRPr="00FE71D6">
        <w:rPr>
          <w:rFonts w:asciiTheme="minorHAnsi" w:hAnsiTheme="minorHAnsi" w:cstheme="minorHAnsi"/>
          <w:b/>
          <w:bCs/>
          <w:color w:val="auto"/>
        </w:rPr>
        <w:t>GitHub Enterprise Server</w:t>
      </w:r>
      <w:r w:rsidRPr="00FE71D6">
        <w:rPr>
          <w:rFonts w:asciiTheme="minorHAnsi" w:hAnsiTheme="minorHAnsi" w:cstheme="minorHAnsi"/>
          <w:color w:val="auto"/>
        </w:rPr>
        <w:t xml:space="preserve"> (GHES), including upgrades, patch management, and instance monitoring to ensure high availability and performance.</w:t>
      </w:r>
    </w:p>
    <w:bookmarkEnd w:id="6"/>
    <w:p w14:paraId="11A951D7" w14:textId="24BCDD9D" w:rsidR="00000AE5" w:rsidRPr="00EA3608" w:rsidRDefault="00000AE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Knowledge with broad range of </w:t>
      </w:r>
      <w:r w:rsidR="006F047F" w:rsidRPr="00EA3608">
        <w:rPr>
          <w:rFonts w:asciiTheme="minorHAnsi" w:hAnsiTheme="minorHAnsi" w:cstheme="minorHAnsi"/>
          <w:color w:val="auto"/>
        </w:rPr>
        <w:t>AWS Cloud</w:t>
      </w:r>
      <w:r w:rsidRPr="00EA3608">
        <w:rPr>
          <w:rFonts w:asciiTheme="minorHAnsi" w:hAnsiTheme="minorHAnsi" w:cstheme="minorHAnsi"/>
          <w:color w:val="auto"/>
        </w:rPr>
        <w:t xml:space="preserve"> Services like EC2, ELB, Auto Scaling, VPC, Route53, RDS, S3, IAM, SNS, SQS, DynamoDB, Elasticsearch, Elastic File system (EFS), CloudWatch, </w:t>
      </w:r>
      <w:r w:rsidR="008F17E6" w:rsidRPr="00EA3608">
        <w:rPr>
          <w:rFonts w:asciiTheme="minorHAnsi" w:hAnsiTheme="minorHAnsi" w:cstheme="minorHAnsi"/>
          <w:color w:val="auto"/>
        </w:rPr>
        <w:t>CloudTrail,</w:t>
      </w:r>
      <w:r w:rsidRPr="00EA3608">
        <w:rPr>
          <w:rFonts w:asciiTheme="minorHAnsi" w:hAnsiTheme="minorHAnsi" w:cstheme="minorHAnsi"/>
          <w:color w:val="auto"/>
        </w:rPr>
        <w:t xml:space="preserve"> Service Catalog, Kinesis, Redshift Cluster, OpsWorks and in Cloud Security (OAuth2 and SAML).</w:t>
      </w:r>
    </w:p>
    <w:p w14:paraId="27B556A3" w14:textId="77777777" w:rsidR="001715FA"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Implement auditing and logging for the Redshift and RDS DB engine as per IAPP requirement.</w:t>
      </w:r>
    </w:p>
    <w:p w14:paraId="72C96129" w14:textId="77777777" w:rsidR="00050C87"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CloudFront to set alarms for notification or automated </w:t>
      </w:r>
      <w:r w:rsidR="00D83D3C" w:rsidRPr="00EA3608">
        <w:rPr>
          <w:rFonts w:asciiTheme="minorHAnsi" w:hAnsiTheme="minorHAnsi" w:cstheme="minorHAnsi"/>
          <w:color w:val="auto"/>
        </w:rPr>
        <w:t>actions and</w:t>
      </w:r>
      <w:r w:rsidRPr="00EA3608">
        <w:rPr>
          <w:rFonts w:asciiTheme="minorHAnsi" w:hAnsiTheme="minorHAnsi" w:cstheme="minorHAnsi"/>
          <w:color w:val="auto"/>
        </w:rPr>
        <w:t xml:space="preserve"> to monitor logs for a </w:t>
      </w:r>
      <w:r w:rsidR="00D83D3C" w:rsidRPr="00EA3608">
        <w:rPr>
          <w:rFonts w:asciiTheme="minorHAnsi" w:hAnsiTheme="minorHAnsi" w:cstheme="minorHAnsi"/>
          <w:color w:val="auto"/>
        </w:rPr>
        <w:t>better understanding</w:t>
      </w:r>
      <w:r w:rsidRPr="00EA3608">
        <w:rPr>
          <w:rFonts w:asciiTheme="minorHAnsi" w:hAnsiTheme="minorHAnsi" w:cstheme="minorHAnsi"/>
          <w:color w:val="auto"/>
        </w:rPr>
        <w:t xml:space="preserve"> and operation of the system.</w:t>
      </w:r>
    </w:p>
    <w:p w14:paraId="32A159B5" w14:textId="77777777" w:rsidR="00050C87"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Configure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and manage AWS Glacier, to move old data to archives based on retention policy of databases/ applications (AWS Glacier Vaults).</w:t>
      </w:r>
    </w:p>
    <w:p w14:paraId="72FB394F" w14:textId="77777777" w:rsidR="00050C87"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Maintain the user accounts (IAM), RDS, Route 53, SES and SNS services in AWS cloud.</w:t>
      </w:r>
    </w:p>
    <w:p w14:paraId="2AD2939F" w14:textId="77777777" w:rsidR="00050C87"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Create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and manage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S3 buckets Enable logging in S3 bucket to track the request that is accessing the data and enable versioning in S3 bucket and restore the deleted file.</w:t>
      </w:r>
    </w:p>
    <w:p w14:paraId="6B76016B" w14:textId="77777777" w:rsidR="00050C87" w:rsidRPr="00EA3608" w:rsidRDefault="00050C87"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Configure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Elastic Load balancer (ELB) including high availability of ELB using various subnets in various availability zones, configured security settings and health check for application.</w:t>
      </w:r>
    </w:p>
    <w:p w14:paraId="6DC53F03" w14:textId="041F9094" w:rsidR="00FE71D6" w:rsidRDefault="00FE71D6" w:rsidP="00ED2E34">
      <w:pPr>
        <w:pStyle w:val="ListParagraph"/>
        <w:numPr>
          <w:ilvl w:val="0"/>
          <w:numId w:val="17"/>
        </w:numPr>
        <w:spacing w:after="0" w:line="240" w:lineRule="auto"/>
        <w:ind w:left="360"/>
        <w:jc w:val="both"/>
        <w:rPr>
          <w:rFonts w:asciiTheme="minorHAnsi" w:hAnsiTheme="minorHAnsi" w:cstheme="minorHAnsi"/>
          <w:color w:val="auto"/>
        </w:rPr>
      </w:pPr>
      <w:bookmarkStart w:id="7" w:name="_Hlk198162069"/>
      <w:r w:rsidRPr="00FE71D6">
        <w:rPr>
          <w:rFonts w:asciiTheme="minorHAnsi" w:hAnsiTheme="minorHAnsi" w:cstheme="minorHAnsi"/>
          <w:color w:val="auto"/>
        </w:rPr>
        <w:t xml:space="preserve">Automated GHES administrative tasks using </w:t>
      </w:r>
      <w:r w:rsidRPr="00FE71D6">
        <w:rPr>
          <w:rFonts w:asciiTheme="minorHAnsi" w:hAnsiTheme="minorHAnsi" w:cstheme="minorHAnsi"/>
          <w:b/>
          <w:bCs/>
          <w:color w:val="auto"/>
        </w:rPr>
        <w:t>GitHub CLI</w:t>
      </w:r>
      <w:r w:rsidRPr="00FE71D6">
        <w:rPr>
          <w:rFonts w:asciiTheme="minorHAnsi" w:hAnsiTheme="minorHAnsi" w:cstheme="minorHAnsi"/>
          <w:color w:val="auto"/>
        </w:rPr>
        <w:t>, REST APIs, and custom scripts (Python/Bash), reducing manual workload by 40%.</w:t>
      </w:r>
    </w:p>
    <w:bookmarkEnd w:id="7"/>
    <w:p w14:paraId="29214ABA" w14:textId="26C4FA5B" w:rsidR="00D508E9" w:rsidRPr="00EA3608" w:rsidRDefault="00D508E9"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Shell script for configuration of IP, </w:t>
      </w:r>
      <w:r w:rsidR="00D37914" w:rsidRPr="00EA3608">
        <w:rPr>
          <w:rFonts w:asciiTheme="minorHAnsi" w:hAnsiTheme="minorHAnsi" w:cstheme="minorHAnsi"/>
          <w:color w:val="auto"/>
        </w:rPr>
        <w:t>hostnames,</w:t>
      </w:r>
      <w:r w:rsidRPr="00EA3608">
        <w:rPr>
          <w:rFonts w:asciiTheme="minorHAnsi" w:hAnsiTheme="minorHAnsi" w:cstheme="minorHAnsi"/>
          <w:color w:val="auto"/>
        </w:rPr>
        <w:t xml:space="preserve"> and silent installation of chef client on </w:t>
      </w:r>
      <w:r w:rsidR="00D37914" w:rsidRPr="00EA3608">
        <w:rPr>
          <w:rFonts w:asciiTheme="minorHAnsi" w:hAnsiTheme="minorHAnsi" w:cstheme="minorHAnsi"/>
          <w:color w:val="auto"/>
        </w:rPr>
        <w:t>different</w:t>
      </w:r>
      <w:r w:rsidRPr="00EA3608">
        <w:rPr>
          <w:rFonts w:asciiTheme="minorHAnsi" w:hAnsiTheme="minorHAnsi" w:cstheme="minorHAnsi"/>
          <w:color w:val="auto"/>
        </w:rPr>
        <w:t xml:space="preserve"> environments. </w:t>
      </w:r>
    </w:p>
    <w:p w14:paraId="7D3C87ED" w14:textId="77777777" w:rsidR="00953985" w:rsidRPr="00EA3608" w:rsidRDefault="0095398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Expertise in </w:t>
      </w:r>
      <w:r w:rsidR="00D37914" w:rsidRPr="00EA3608">
        <w:rPr>
          <w:rFonts w:asciiTheme="minorHAnsi" w:hAnsiTheme="minorHAnsi" w:cstheme="minorHAnsi"/>
          <w:color w:val="auto"/>
        </w:rPr>
        <w:t>developing</w:t>
      </w:r>
      <w:r w:rsidRPr="00EA3608">
        <w:rPr>
          <w:rFonts w:asciiTheme="minorHAnsi" w:hAnsiTheme="minorHAnsi" w:cstheme="minorHAnsi"/>
          <w:color w:val="auto"/>
        </w:rPr>
        <w:t xml:space="preserve"> Chef </w:t>
      </w:r>
      <w:r w:rsidR="00F45DA8" w:rsidRPr="00EA3608">
        <w:rPr>
          <w:rFonts w:asciiTheme="minorHAnsi" w:hAnsiTheme="minorHAnsi" w:cstheme="minorHAnsi"/>
          <w:color w:val="auto"/>
        </w:rPr>
        <w:t>Recipes</w:t>
      </w:r>
      <w:r w:rsidRPr="00EA3608">
        <w:rPr>
          <w:rFonts w:asciiTheme="minorHAnsi" w:hAnsiTheme="minorHAnsi" w:cstheme="minorHAnsi"/>
          <w:color w:val="auto"/>
        </w:rPr>
        <w:t xml:space="preserve"> through Knife command-line tool through Ruby scripts to create Chef </w:t>
      </w:r>
      <w:r w:rsidR="000D412B" w:rsidRPr="00EA3608">
        <w:rPr>
          <w:rFonts w:asciiTheme="minorHAnsi" w:hAnsiTheme="minorHAnsi" w:cstheme="minorHAnsi"/>
          <w:color w:val="auto"/>
        </w:rPr>
        <w:t>Cookbooks</w:t>
      </w:r>
      <w:r w:rsidRPr="00EA3608">
        <w:rPr>
          <w:rFonts w:asciiTheme="minorHAnsi" w:hAnsiTheme="minorHAnsi" w:cstheme="minorHAnsi"/>
          <w:color w:val="auto"/>
        </w:rPr>
        <w:t xml:space="preserve"> to manage systems configuration on Chef Server to initiate Chef Nodes.</w:t>
      </w:r>
    </w:p>
    <w:p w14:paraId="16377E72" w14:textId="77777777" w:rsidR="00953985" w:rsidRPr="00EA3608" w:rsidRDefault="0095398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Involved in chef-infra maintenance including backup/monitoring/security fix and Server backups.</w:t>
      </w:r>
    </w:p>
    <w:p w14:paraId="69FA8BE4" w14:textId="77777777" w:rsidR="00953985" w:rsidRPr="00EA3608" w:rsidRDefault="00953985"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Responsible for managing the Chef </w:t>
      </w:r>
      <w:r w:rsidR="00050C87" w:rsidRPr="00EA3608">
        <w:rPr>
          <w:rFonts w:asciiTheme="minorHAnsi" w:hAnsiTheme="minorHAnsi" w:cstheme="minorHAnsi"/>
          <w:color w:val="auto"/>
        </w:rPr>
        <w:t>Client</w:t>
      </w:r>
      <w:r w:rsidRPr="00EA3608">
        <w:rPr>
          <w:rFonts w:asciiTheme="minorHAnsi" w:hAnsiTheme="minorHAnsi" w:cstheme="minorHAnsi"/>
          <w:color w:val="auto"/>
        </w:rPr>
        <w:t xml:space="preserve"> nodes and </w:t>
      </w:r>
      <w:r w:rsidR="00D37914" w:rsidRPr="00EA3608">
        <w:rPr>
          <w:rFonts w:asciiTheme="minorHAnsi" w:hAnsiTheme="minorHAnsi" w:cstheme="minorHAnsi"/>
          <w:color w:val="auto"/>
        </w:rPr>
        <w:t>uploading</w:t>
      </w:r>
      <w:r w:rsidRPr="00EA3608">
        <w:rPr>
          <w:rFonts w:asciiTheme="minorHAnsi" w:hAnsiTheme="minorHAnsi" w:cstheme="minorHAnsi"/>
          <w:color w:val="auto"/>
        </w:rPr>
        <w:t xml:space="preserve"> the cookbooks to chef-server from workstation.</w:t>
      </w:r>
    </w:p>
    <w:p w14:paraId="4BD597AC" w14:textId="77777777" w:rsidR="004A2943" w:rsidRPr="00EA3608" w:rsidRDefault="004A2943"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Deployed and configured Chef Server including bootstrapping of Chef Client nodes for provisioning. Created roles, recipes, </w:t>
      </w:r>
      <w:r w:rsidR="00D37914" w:rsidRPr="00EA3608">
        <w:rPr>
          <w:rFonts w:asciiTheme="minorHAnsi" w:hAnsiTheme="minorHAnsi" w:cstheme="minorHAnsi"/>
          <w:color w:val="auto"/>
        </w:rPr>
        <w:t>cookbooks,</w:t>
      </w:r>
      <w:r w:rsidRPr="00EA3608">
        <w:rPr>
          <w:rFonts w:asciiTheme="minorHAnsi" w:hAnsiTheme="minorHAnsi" w:cstheme="minorHAnsi"/>
          <w:color w:val="auto"/>
        </w:rPr>
        <w:t xml:space="preserve"> and data bags for server configuration.</w:t>
      </w:r>
    </w:p>
    <w:p w14:paraId="5C288643" w14:textId="77777777" w:rsidR="00D508E9" w:rsidRPr="00EA3608" w:rsidRDefault="00D508E9"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To automate our build/deployment process and do an overall process improvement to any manual </w:t>
      </w:r>
      <w:r w:rsidR="00D37914" w:rsidRPr="00EA3608">
        <w:rPr>
          <w:rFonts w:asciiTheme="minorHAnsi" w:hAnsiTheme="minorHAnsi" w:cstheme="minorHAnsi"/>
          <w:color w:val="auto"/>
        </w:rPr>
        <w:t>processes’</w:t>
      </w:r>
      <w:r w:rsidRPr="00EA3608">
        <w:rPr>
          <w:rFonts w:asciiTheme="minorHAnsi" w:hAnsiTheme="minorHAnsi" w:cstheme="minorHAnsi"/>
          <w:color w:val="auto"/>
        </w:rPr>
        <w:t xml:space="preserve"> automation process, we have created the recipes in run list for the chef nodes to configure the Application Server, Web Server etc.</w:t>
      </w:r>
    </w:p>
    <w:p w14:paraId="2C1D6E23" w14:textId="35A5D517" w:rsidR="00FE71D6" w:rsidRDefault="00FE71D6" w:rsidP="00ED2E34">
      <w:pPr>
        <w:pStyle w:val="ListParagraph"/>
        <w:numPr>
          <w:ilvl w:val="0"/>
          <w:numId w:val="17"/>
        </w:numPr>
        <w:spacing w:after="0" w:line="240" w:lineRule="auto"/>
        <w:ind w:left="360"/>
        <w:jc w:val="both"/>
        <w:rPr>
          <w:rFonts w:asciiTheme="minorHAnsi" w:hAnsiTheme="minorHAnsi" w:cstheme="minorHAnsi"/>
          <w:color w:val="auto"/>
        </w:rPr>
      </w:pPr>
      <w:bookmarkStart w:id="8" w:name="_Hlk198162089"/>
      <w:r w:rsidRPr="00FE71D6">
        <w:rPr>
          <w:rFonts w:asciiTheme="minorHAnsi" w:hAnsiTheme="minorHAnsi" w:cstheme="minorHAnsi"/>
          <w:color w:val="auto"/>
        </w:rPr>
        <w:t>Monitored GHES health, performance, and security posture using GitHub's system logs and third-party observability tools (Prometheus, Grafana, Splunk).</w:t>
      </w:r>
    </w:p>
    <w:bookmarkEnd w:id="8"/>
    <w:p w14:paraId="19B39DF2" w14:textId="32381229" w:rsidR="00EC7250" w:rsidRPr="00EA3608" w:rsidRDefault="00EC7250"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Used Chef for provisioning the infrastructure </w:t>
      </w:r>
      <w:r w:rsidR="00D83D3C" w:rsidRPr="00EA3608">
        <w:rPr>
          <w:rFonts w:asciiTheme="minorHAnsi" w:hAnsiTheme="minorHAnsi" w:cstheme="minorHAnsi"/>
          <w:color w:val="auto"/>
        </w:rPr>
        <w:t>and</w:t>
      </w:r>
      <w:r w:rsidRPr="00EA3608">
        <w:rPr>
          <w:rFonts w:asciiTheme="minorHAnsi" w:hAnsiTheme="minorHAnsi" w:cstheme="minorHAnsi"/>
          <w:color w:val="auto"/>
        </w:rPr>
        <w:t xml:space="preserve"> wrote chef cookbooks and recipes to provision several pre-production environments.  </w:t>
      </w:r>
    </w:p>
    <w:p w14:paraId="1ABF0C15" w14:textId="77777777" w:rsidR="007D6523" w:rsidRPr="00EA3608" w:rsidRDefault="007D6523"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Automated the front-ends platform into highly scalable, consistent, repeatable infrastructure using high degree of automation using Chef, Jenkins, and cloud Formation.</w:t>
      </w:r>
    </w:p>
    <w:p w14:paraId="2E3F39D4" w14:textId="77777777" w:rsidR="00D508E9" w:rsidRPr="00EA3608" w:rsidRDefault="00277536"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w:t>
      </w:r>
      <w:r w:rsidR="00D508E9" w:rsidRPr="00EA3608">
        <w:rPr>
          <w:rFonts w:asciiTheme="minorHAnsi" w:hAnsiTheme="minorHAnsi" w:cstheme="minorHAnsi"/>
          <w:color w:val="auto"/>
        </w:rPr>
        <w:t xml:space="preserve"> on Docker </w:t>
      </w:r>
      <w:r w:rsidR="00D83D3C" w:rsidRPr="00EA3608">
        <w:rPr>
          <w:rFonts w:asciiTheme="minorHAnsi" w:hAnsiTheme="minorHAnsi" w:cstheme="minorHAnsi"/>
          <w:color w:val="auto"/>
        </w:rPr>
        <w:t>hub, Docker</w:t>
      </w:r>
      <w:r w:rsidR="00D508E9" w:rsidRPr="00EA3608">
        <w:rPr>
          <w:rFonts w:asciiTheme="minorHAnsi" w:hAnsiTheme="minorHAnsi" w:cstheme="minorHAnsi"/>
          <w:color w:val="auto"/>
        </w:rPr>
        <w:t xml:space="preserve"> Engine, Hub, Machine, Compose and Docker Registry. Create Docker images and </w:t>
      </w:r>
      <w:r w:rsidR="00D37914" w:rsidRPr="00EA3608">
        <w:rPr>
          <w:rFonts w:asciiTheme="minorHAnsi" w:hAnsiTheme="minorHAnsi" w:cstheme="minorHAnsi"/>
          <w:color w:val="auto"/>
        </w:rPr>
        <w:t>handle</w:t>
      </w:r>
      <w:r w:rsidR="00D508E9" w:rsidRPr="00EA3608">
        <w:rPr>
          <w:rFonts w:asciiTheme="minorHAnsi" w:hAnsiTheme="minorHAnsi" w:cstheme="minorHAnsi"/>
          <w:color w:val="auto"/>
        </w:rPr>
        <w:t xml:space="preserve"> multiple images primarily for middleware installations and domain configuration. </w:t>
      </w:r>
    </w:p>
    <w:p w14:paraId="4A9A3655" w14:textId="77777777" w:rsidR="00D508E9" w:rsidRPr="00EA3608" w:rsidRDefault="00C353BB"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Logging</w:t>
      </w:r>
      <w:r w:rsidR="00D508E9" w:rsidRPr="00EA3608">
        <w:rPr>
          <w:rFonts w:asciiTheme="minorHAnsi" w:hAnsiTheme="minorHAnsi" w:cstheme="minorHAnsi"/>
          <w:color w:val="auto"/>
        </w:rPr>
        <w:t xml:space="preserve"> Server </w:t>
      </w:r>
      <w:r w:rsidRPr="00EA3608">
        <w:rPr>
          <w:rFonts w:asciiTheme="minorHAnsi" w:hAnsiTheme="minorHAnsi" w:cstheme="minorHAnsi"/>
          <w:color w:val="auto"/>
        </w:rPr>
        <w:t>Remotely</w:t>
      </w:r>
      <w:r w:rsidR="00D508E9" w:rsidRPr="00EA3608">
        <w:rPr>
          <w:rFonts w:asciiTheme="minorHAnsi" w:hAnsiTheme="minorHAnsi" w:cstheme="minorHAnsi"/>
          <w:color w:val="auto"/>
        </w:rPr>
        <w:t xml:space="preserve"> using NGINX proxy server. To achieve Continuous Delivery goal on high scalable environment, used Docker coupled with load-balancing tool Nginx. </w:t>
      </w:r>
    </w:p>
    <w:p w14:paraId="19233D30" w14:textId="77777777" w:rsidR="00277536" w:rsidRPr="00EA3608" w:rsidRDefault="00277536"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Deployed and configured Elasticsearch, Logstash and Kibana (ELK) for log analytics, full text search, application monitoring in integration with AWS Lambda and CloudWatch. Established </w:t>
      </w:r>
      <w:r w:rsidR="00D37914" w:rsidRPr="00EA3608">
        <w:rPr>
          <w:rFonts w:asciiTheme="minorHAnsi" w:hAnsiTheme="minorHAnsi" w:cstheme="minorHAnsi"/>
          <w:color w:val="auto"/>
        </w:rPr>
        <w:t>D</w:t>
      </w:r>
      <w:r w:rsidRPr="00EA3608">
        <w:rPr>
          <w:rFonts w:asciiTheme="minorHAnsi" w:hAnsiTheme="minorHAnsi" w:cstheme="minorHAnsi"/>
          <w:color w:val="auto"/>
        </w:rPr>
        <w:t>ev</w:t>
      </w:r>
      <w:r w:rsidR="00D37914" w:rsidRPr="00EA3608">
        <w:rPr>
          <w:rFonts w:asciiTheme="minorHAnsi" w:hAnsiTheme="minorHAnsi" w:cstheme="minorHAnsi"/>
          <w:color w:val="auto"/>
        </w:rPr>
        <w:t>O</w:t>
      </w:r>
      <w:r w:rsidRPr="00EA3608">
        <w:rPr>
          <w:rFonts w:asciiTheme="minorHAnsi" w:hAnsiTheme="minorHAnsi" w:cstheme="minorHAnsi"/>
          <w:color w:val="auto"/>
        </w:rPr>
        <w:t xml:space="preserve">ps culture based on Docker and </w:t>
      </w:r>
      <w:r w:rsidR="00D37914" w:rsidRPr="00EA3608">
        <w:rPr>
          <w:rFonts w:asciiTheme="minorHAnsi" w:hAnsiTheme="minorHAnsi" w:cstheme="minorHAnsi"/>
          <w:color w:val="auto"/>
        </w:rPr>
        <w:t>Kubernetes</w:t>
      </w:r>
      <w:r w:rsidRPr="00EA3608">
        <w:rPr>
          <w:rFonts w:asciiTheme="minorHAnsi" w:hAnsiTheme="minorHAnsi" w:cstheme="minorHAnsi"/>
          <w:color w:val="auto"/>
        </w:rPr>
        <w:t xml:space="preserve"> tools.</w:t>
      </w:r>
    </w:p>
    <w:p w14:paraId="77EF19E6" w14:textId="77777777" w:rsidR="00D508E9" w:rsidRPr="00EA3608" w:rsidRDefault="00D508E9"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Create</w:t>
      </w:r>
      <w:r w:rsidR="001715FA" w:rsidRPr="00EA3608">
        <w:rPr>
          <w:rFonts w:asciiTheme="minorHAnsi" w:hAnsiTheme="minorHAnsi" w:cstheme="minorHAnsi"/>
          <w:color w:val="auto"/>
        </w:rPr>
        <w:t>d</w:t>
      </w:r>
      <w:r w:rsidRPr="00EA3608">
        <w:rPr>
          <w:rFonts w:asciiTheme="minorHAnsi" w:hAnsiTheme="minorHAnsi" w:cstheme="minorHAnsi"/>
          <w:color w:val="auto"/>
        </w:rPr>
        <w:t xml:space="preserve"> custom sized </w:t>
      </w:r>
      <w:r w:rsidR="00D37914" w:rsidRPr="00EA3608">
        <w:rPr>
          <w:rFonts w:asciiTheme="minorHAnsi" w:hAnsiTheme="minorHAnsi" w:cstheme="minorHAnsi"/>
          <w:color w:val="auto"/>
        </w:rPr>
        <w:t>VPC</w:t>
      </w:r>
      <w:r w:rsidRPr="00EA3608">
        <w:rPr>
          <w:rFonts w:asciiTheme="minorHAnsi" w:hAnsiTheme="minorHAnsi" w:cstheme="minorHAnsi"/>
          <w:color w:val="auto"/>
        </w:rPr>
        <w:t xml:space="preserve"> subnets, involve in creating a public and private subnet, a route, and an Internet gateway for public subnet.</w:t>
      </w:r>
    </w:p>
    <w:p w14:paraId="2AC186FD" w14:textId="77777777" w:rsidR="00015753" w:rsidRPr="00EA3608" w:rsidRDefault="00015753"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Responsible for MongoDB installation, </w:t>
      </w:r>
      <w:r w:rsidR="00D37914" w:rsidRPr="00EA3608">
        <w:rPr>
          <w:rFonts w:asciiTheme="minorHAnsi" w:hAnsiTheme="minorHAnsi" w:cstheme="minorHAnsi"/>
          <w:color w:val="auto"/>
        </w:rPr>
        <w:t>configuration,</w:t>
      </w:r>
      <w:r w:rsidRPr="00EA3608">
        <w:rPr>
          <w:rFonts w:asciiTheme="minorHAnsi" w:hAnsiTheme="minorHAnsi" w:cstheme="minorHAnsi"/>
          <w:color w:val="auto"/>
        </w:rPr>
        <w:t xml:space="preserve"> and administration. Also ensured connection to RDS database running on MySQL engines.</w:t>
      </w:r>
    </w:p>
    <w:p w14:paraId="5D646A41" w14:textId="77777777" w:rsidR="007D6523" w:rsidRPr="00EA3608" w:rsidRDefault="007D6523"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Creating, cloning </w:t>
      </w:r>
      <w:r w:rsidR="00D37914" w:rsidRPr="00EA3608">
        <w:rPr>
          <w:rFonts w:asciiTheme="minorHAnsi" w:hAnsiTheme="minorHAnsi" w:cstheme="minorHAnsi"/>
          <w:color w:val="auto"/>
        </w:rPr>
        <w:t>Linux</w:t>
      </w:r>
      <w:r w:rsidRPr="00EA3608">
        <w:rPr>
          <w:rFonts w:asciiTheme="minorHAnsi" w:hAnsiTheme="minorHAnsi" w:cstheme="minorHAnsi"/>
          <w:color w:val="auto"/>
        </w:rPr>
        <w:t xml:space="preserve"> virtual machines, templates using VMware Virtual Client and migrating servers across ESX hosts.</w:t>
      </w:r>
    </w:p>
    <w:p w14:paraId="704D315A" w14:textId="77777777" w:rsidR="0031154A" w:rsidRPr="00EA3608" w:rsidRDefault="0031154A"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Ticketing tool JIRA to track defects and changes for change management, monitoring tools like New Relic and CloudWatch in different work environments in real and container workspace.</w:t>
      </w:r>
    </w:p>
    <w:p w14:paraId="5C6B3F8E" w14:textId="77777777" w:rsidR="00D508E9" w:rsidRPr="00EA3608" w:rsidRDefault="00D508E9"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Run Java code on a high-availability compute infrastructure and performs all the administration of the compute resources, including server and operating system maintenance, capacity provisioning and automatic scaling, code monitoring and logging using Lambda.</w:t>
      </w:r>
    </w:p>
    <w:p w14:paraId="19722027" w14:textId="77777777" w:rsidR="00D508E9" w:rsidRPr="00EA3608" w:rsidRDefault="00D508E9" w:rsidP="00ED2E34">
      <w:pPr>
        <w:pStyle w:val="ListParagraph"/>
        <w:numPr>
          <w:ilvl w:val="0"/>
          <w:numId w:val="17"/>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Accelerate log and data feed intake, processing the data and data analytics using Kinesis.</w:t>
      </w:r>
    </w:p>
    <w:p w14:paraId="4A482B6B" w14:textId="77777777" w:rsidR="008F12F6" w:rsidRPr="00EA3608" w:rsidRDefault="008F12F6" w:rsidP="00ED2E34">
      <w:pPr>
        <w:spacing w:after="0" w:line="240" w:lineRule="auto"/>
        <w:jc w:val="both"/>
        <w:rPr>
          <w:rFonts w:asciiTheme="minorHAnsi" w:hAnsiTheme="minorHAnsi" w:cstheme="minorHAnsi"/>
          <w:color w:val="auto"/>
        </w:rPr>
      </w:pPr>
    </w:p>
    <w:p w14:paraId="4DB68B00" w14:textId="77777777" w:rsidR="00D508E9" w:rsidRPr="00EA3608" w:rsidRDefault="00D508E9"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Environment:</w:t>
      </w:r>
      <w:r w:rsidR="008520B8" w:rsidRPr="00EA3608">
        <w:rPr>
          <w:rFonts w:asciiTheme="minorHAnsi" w:hAnsiTheme="minorHAnsi" w:cstheme="minorHAnsi"/>
          <w:color w:val="auto"/>
        </w:rPr>
        <w:t xml:space="preserve"> Linux/</w:t>
      </w:r>
      <w:r w:rsidR="00D83D3C" w:rsidRPr="00EA3608">
        <w:rPr>
          <w:rFonts w:asciiTheme="minorHAnsi" w:hAnsiTheme="minorHAnsi" w:cstheme="minorHAnsi"/>
          <w:color w:val="auto"/>
        </w:rPr>
        <w:t>UNIX, Chef</w:t>
      </w:r>
      <w:r w:rsidR="00D429B0" w:rsidRPr="00EA3608">
        <w:rPr>
          <w:rFonts w:asciiTheme="minorHAnsi" w:hAnsiTheme="minorHAnsi" w:cstheme="minorHAnsi"/>
          <w:color w:val="auto"/>
        </w:rPr>
        <w:t xml:space="preserve">, Docker, Jenkins, </w:t>
      </w:r>
      <w:r w:rsidR="006A6E08" w:rsidRPr="00EA3608">
        <w:rPr>
          <w:rFonts w:asciiTheme="minorHAnsi" w:hAnsiTheme="minorHAnsi" w:cstheme="minorHAnsi"/>
          <w:color w:val="auto"/>
        </w:rPr>
        <w:t xml:space="preserve">Kubernetes, </w:t>
      </w:r>
      <w:r w:rsidRPr="00EA3608">
        <w:rPr>
          <w:rFonts w:asciiTheme="minorHAnsi" w:hAnsiTheme="minorHAnsi" w:cstheme="minorHAnsi"/>
          <w:color w:val="auto"/>
        </w:rPr>
        <w:t xml:space="preserve">AWS, S3, EBS, Elastic Load balancer (ELB), Auto Scaling groups, VPC, IAM, </w:t>
      </w:r>
      <w:r w:rsidR="00D429B0" w:rsidRPr="00EA3608">
        <w:rPr>
          <w:rFonts w:asciiTheme="minorHAnsi" w:hAnsiTheme="minorHAnsi" w:cstheme="minorHAnsi"/>
          <w:color w:val="auto"/>
        </w:rPr>
        <w:t xml:space="preserve">RDS, </w:t>
      </w:r>
      <w:r w:rsidRPr="00EA3608">
        <w:rPr>
          <w:rFonts w:asciiTheme="minorHAnsi" w:hAnsiTheme="minorHAnsi" w:cstheme="minorHAnsi"/>
          <w:color w:val="auto"/>
        </w:rPr>
        <w:t xml:space="preserve">Cloud Watch, </w:t>
      </w:r>
      <w:r w:rsidR="00D429B0" w:rsidRPr="00EA3608">
        <w:rPr>
          <w:rFonts w:asciiTheme="minorHAnsi" w:hAnsiTheme="minorHAnsi" w:cstheme="minorHAnsi"/>
          <w:color w:val="auto"/>
        </w:rPr>
        <w:t xml:space="preserve">SNS, SQS, DynamoDB, Redshift, CloudFront, NGINX, ELK, MongoDB, MySQL, Java, </w:t>
      </w:r>
      <w:r w:rsidRPr="00EA3608">
        <w:rPr>
          <w:rFonts w:asciiTheme="minorHAnsi" w:hAnsiTheme="minorHAnsi" w:cstheme="minorHAnsi"/>
          <w:color w:val="auto"/>
        </w:rPr>
        <w:t>Glacier, bash scripts, PHP script,</w:t>
      </w:r>
    </w:p>
    <w:p w14:paraId="6EFF64C0" w14:textId="77777777" w:rsidR="00B64B13" w:rsidRPr="00EA3608" w:rsidRDefault="00B64B13" w:rsidP="00ED2E34">
      <w:pPr>
        <w:spacing w:after="0" w:line="240" w:lineRule="auto"/>
        <w:jc w:val="both"/>
        <w:rPr>
          <w:rFonts w:asciiTheme="minorHAnsi" w:hAnsiTheme="minorHAnsi" w:cstheme="minorHAnsi"/>
          <w:color w:val="auto"/>
        </w:rPr>
      </w:pPr>
    </w:p>
    <w:p w14:paraId="56C90D37" w14:textId="06C25660"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Client:</w:t>
      </w:r>
      <w:r w:rsidR="00A865EA" w:rsidRPr="00EA3608">
        <w:rPr>
          <w:rFonts w:asciiTheme="minorHAnsi" w:hAnsiTheme="minorHAnsi" w:cstheme="minorHAnsi"/>
          <w:b/>
          <w:bCs/>
          <w:color w:val="auto"/>
        </w:rPr>
        <w:t xml:space="preserve"> </w:t>
      </w:r>
      <w:r w:rsidR="00653CAA" w:rsidRPr="00EA3608">
        <w:rPr>
          <w:rFonts w:asciiTheme="minorHAnsi" w:hAnsiTheme="minorHAnsi" w:cstheme="minorHAnsi"/>
          <w:b/>
          <w:bCs/>
          <w:color w:val="auto"/>
        </w:rPr>
        <w:t xml:space="preserve">EPAM SYSTEMS, </w:t>
      </w:r>
      <w:r w:rsidR="00A865EA" w:rsidRPr="00EA3608">
        <w:rPr>
          <w:rFonts w:asciiTheme="minorHAnsi" w:hAnsiTheme="minorHAnsi" w:cstheme="minorHAnsi"/>
          <w:b/>
          <w:bCs/>
          <w:color w:val="auto"/>
        </w:rPr>
        <w:t>Hyderabad, India</w:t>
      </w:r>
      <w:r w:rsidRPr="00EA3608">
        <w:rPr>
          <w:rFonts w:asciiTheme="minorHAnsi" w:hAnsiTheme="minorHAnsi" w:cstheme="minorHAnsi"/>
          <w:b/>
          <w:bCs/>
          <w:color w:val="auto"/>
        </w:rPr>
        <w:t xml:space="preserve">                       </w:t>
      </w:r>
      <w:r w:rsidRPr="00EA3608">
        <w:rPr>
          <w:rFonts w:asciiTheme="minorHAnsi" w:hAnsiTheme="minorHAnsi" w:cstheme="minorHAnsi"/>
          <w:b/>
          <w:bCs/>
          <w:color w:val="auto"/>
        </w:rPr>
        <w:tab/>
      </w:r>
      <w:r w:rsidR="003304C2" w:rsidRPr="00EA3608">
        <w:rPr>
          <w:rFonts w:asciiTheme="minorHAnsi" w:hAnsiTheme="minorHAnsi" w:cstheme="minorHAnsi"/>
          <w:b/>
          <w:bCs/>
          <w:color w:val="auto"/>
        </w:rPr>
        <w:tab/>
      </w:r>
      <w:r w:rsidR="00E84475" w:rsidRPr="00EA3608">
        <w:rPr>
          <w:rFonts w:asciiTheme="minorHAnsi" w:hAnsiTheme="minorHAnsi" w:cstheme="minorHAnsi"/>
          <w:b/>
          <w:bCs/>
          <w:color w:val="auto"/>
        </w:rPr>
        <w:t xml:space="preserve">              </w:t>
      </w:r>
      <w:r w:rsidR="005723F2" w:rsidRPr="00EA3608">
        <w:rPr>
          <w:rFonts w:asciiTheme="minorHAnsi" w:hAnsiTheme="minorHAnsi" w:cstheme="minorHAnsi"/>
          <w:b/>
          <w:bCs/>
          <w:color w:val="auto"/>
        </w:rPr>
        <w:t xml:space="preserve">  </w:t>
      </w:r>
      <w:r w:rsidR="00A865EA" w:rsidRPr="00EA3608">
        <w:rPr>
          <w:rFonts w:asciiTheme="minorHAnsi" w:hAnsiTheme="minorHAnsi" w:cstheme="minorHAnsi"/>
          <w:b/>
          <w:bCs/>
          <w:color w:val="auto"/>
        </w:rPr>
        <w:t xml:space="preserve">        </w:t>
      </w:r>
      <w:r w:rsidR="00ED2E34">
        <w:rPr>
          <w:rFonts w:asciiTheme="minorHAnsi" w:hAnsiTheme="minorHAnsi" w:cstheme="minorHAnsi"/>
          <w:b/>
          <w:bCs/>
          <w:color w:val="auto"/>
        </w:rPr>
        <w:t xml:space="preserve">                   </w:t>
      </w:r>
      <w:r w:rsidR="00EA01A4" w:rsidRPr="00EA3608">
        <w:rPr>
          <w:rFonts w:asciiTheme="minorHAnsi" w:hAnsiTheme="minorHAnsi" w:cstheme="minorHAnsi"/>
          <w:b/>
          <w:bCs/>
          <w:color w:val="auto"/>
        </w:rPr>
        <w:t>March</w:t>
      </w:r>
      <w:r w:rsidR="00852943" w:rsidRPr="00EA3608">
        <w:rPr>
          <w:rFonts w:asciiTheme="minorHAnsi" w:hAnsiTheme="minorHAnsi" w:cstheme="minorHAnsi"/>
          <w:b/>
          <w:bCs/>
          <w:color w:val="auto"/>
        </w:rPr>
        <w:t xml:space="preserve"> </w:t>
      </w:r>
      <w:r w:rsidRPr="00EA3608">
        <w:rPr>
          <w:rFonts w:asciiTheme="minorHAnsi" w:hAnsiTheme="minorHAnsi" w:cstheme="minorHAnsi"/>
          <w:b/>
          <w:bCs/>
          <w:color w:val="auto"/>
        </w:rPr>
        <w:t>20</w:t>
      </w:r>
      <w:r w:rsidR="006A6E08" w:rsidRPr="00EA3608">
        <w:rPr>
          <w:rFonts w:asciiTheme="minorHAnsi" w:hAnsiTheme="minorHAnsi" w:cstheme="minorHAnsi"/>
          <w:b/>
          <w:bCs/>
          <w:color w:val="auto"/>
        </w:rPr>
        <w:t>1</w:t>
      </w:r>
      <w:r w:rsidR="00EA01A4" w:rsidRPr="00EA3608">
        <w:rPr>
          <w:rFonts w:asciiTheme="minorHAnsi" w:hAnsiTheme="minorHAnsi" w:cstheme="minorHAnsi"/>
          <w:b/>
          <w:bCs/>
          <w:color w:val="auto"/>
        </w:rPr>
        <w:t>9</w:t>
      </w:r>
      <w:r w:rsidR="005723F2" w:rsidRPr="00EA3608">
        <w:rPr>
          <w:rFonts w:asciiTheme="minorHAnsi" w:hAnsiTheme="minorHAnsi" w:cstheme="minorHAnsi"/>
          <w:b/>
          <w:bCs/>
          <w:color w:val="auto"/>
        </w:rPr>
        <w:t xml:space="preserve"> </w:t>
      </w:r>
      <w:r w:rsidR="001715FA" w:rsidRPr="00EA3608">
        <w:rPr>
          <w:rFonts w:asciiTheme="minorHAnsi" w:hAnsiTheme="minorHAnsi" w:cstheme="minorHAnsi"/>
          <w:b/>
          <w:bCs/>
          <w:color w:val="auto"/>
        </w:rPr>
        <w:t>to</w:t>
      </w:r>
      <w:r w:rsidR="005723F2" w:rsidRPr="00EA3608">
        <w:rPr>
          <w:rFonts w:asciiTheme="minorHAnsi" w:hAnsiTheme="minorHAnsi" w:cstheme="minorHAnsi"/>
          <w:b/>
          <w:bCs/>
          <w:color w:val="auto"/>
        </w:rPr>
        <w:t xml:space="preserve"> </w:t>
      </w:r>
      <w:r w:rsidR="00EA01A4" w:rsidRPr="00EA3608">
        <w:rPr>
          <w:rFonts w:asciiTheme="minorHAnsi" w:hAnsiTheme="minorHAnsi" w:cstheme="minorHAnsi"/>
          <w:b/>
          <w:bCs/>
          <w:color w:val="auto"/>
        </w:rPr>
        <w:t>September</w:t>
      </w:r>
      <w:r w:rsidRPr="00EA3608">
        <w:rPr>
          <w:rFonts w:asciiTheme="minorHAnsi" w:hAnsiTheme="minorHAnsi" w:cstheme="minorHAnsi"/>
          <w:b/>
          <w:bCs/>
          <w:color w:val="auto"/>
        </w:rPr>
        <w:t xml:space="preserve"> 202</w:t>
      </w:r>
      <w:r w:rsidR="005723F2" w:rsidRPr="00EA3608">
        <w:rPr>
          <w:rFonts w:asciiTheme="minorHAnsi" w:hAnsiTheme="minorHAnsi" w:cstheme="minorHAnsi"/>
          <w:b/>
          <w:bCs/>
          <w:color w:val="auto"/>
        </w:rPr>
        <w:t>1</w:t>
      </w:r>
    </w:p>
    <w:p w14:paraId="7A0CCD5F" w14:textId="77777777"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Role: DevOps Engineer</w:t>
      </w:r>
    </w:p>
    <w:p w14:paraId="582F9FE9" w14:textId="77777777" w:rsidR="00060D81" w:rsidRPr="00EA3608" w:rsidRDefault="00060D81"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Responsibilities:</w:t>
      </w:r>
    </w:p>
    <w:p w14:paraId="361684C9"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Responsible for technology research, budgeting, feasibility, evaluation, and proof of concept</w:t>
      </w:r>
      <w:r w:rsidR="001715FA" w:rsidRPr="00EA3608">
        <w:rPr>
          <w:rFonts w:asciiTheme="minorHAnsi" w:hAnsiTheme="minorHAnsi" w:cstheme="minorHAnsi"/>
          <w:color w:val="auto"/>
        </w:rPr>
        <w:t xml:space="preserve"> s</w:t>
      </w:r>
      <w:r w:rsidRPr="00EA3608">
        <w:rPr>
          <w:rFonts w:asciiTheme="minorHAnsi" w:hAnsiTheme="minorHAnsi" w:cstheme="minorHAnsi"/>
          <w:color w:val="auto"/>
        </w:rPr>
        <w:t>ystems design and architecture to meet capacity and throughput demands, as well as performance requirements.</w:t>
      </w:r>
    </w:p>
    <w:p w14:paraId="18F0F661" w14:textId="77777777" w:rsidR="00D83D3C"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Co-</w:t>
      </w:r>
      <w:r w:rsidR="00E84475" w:rsidRPr="00EA3608">
        <w:rPr>
          <w:rFonts w:asciiTheme="minorHAnsi" w:hAnsiTheme="minorHAnsi" w:cstheme="minorHAnsi"/>
          <w:color w:val="auto"/>
        </w:rPr>
        <w:t>ordinating</w:t>
      </w:r>
      <w:r w:rsidRPr="00EA3608">
        <w:rPr>
          <w:rFonts w:asciiTheme="minorHAnsi" w:hAnsiTheme="minorHAnsi" w:cstheme="minorHAnsi"/>
          <w:color w:val="auto"/>
        </w:rPr>
        <w:t xml:space="preserve"> with different teams for VNET creation and connecting to DCS </w:t>
      </w:r>
      <w:r w:rsidR="00D83D3C" w:rsidRPr="00EA3608">
        <w:rPr>
          <w:rFonts w:asciiTheme="minorHAnsi" w:hAnsiTheme="minorHAnsi" w:cstheme="minorHAnsi"/>
          <w:color w:val="auto"/>
        </w:rPr>
        <w:t xml:space="preserve">Hub. </w:t>
      </w:r>
    </w:p>
    <w:p w14:paraId="6F28952B" w14:textId="77777777" w:rsidR="00060D81" w:rsidRPr="00EA3608" w:rsidRDefault="00D83D3C"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Creating</w:t>
      </w:r>
      <w:r w:rsidR="00060D81" w:rsidRPr="00EA3608">
        <w:rPr>
          <w:rFonts w:asciiTheme="minorHAnsi" w:hAnsiTheme="minorHAnsi" w:cstheme="minorHAnsi"/>
          <w:color w:val="auto"/>
        </w:rPr>
        <w:t xml:space="preserve"> respective Subnets, NSG, Routing tables, ILB ASE, App Service Plan, Web APPS API APPS Creation.</w:t>
      </w:r>
    </w:p>
    <w:p w14:paraId="3D43E3EF" w14:textId="2A856184" w:rsidR="00FE71D6" w:rsidRDefault="00FE71D6" w:rsidP="00ED2E34">
      <w:pPr>
        <w:pStyle w:val="ListParagraph"/>
        <w:numPr>
          <w:ilvl w:val="0"/>
          <w:numId w:val="25"/>
        </w:numPr>
        <w:spacing w:after="0" w:line="240" w:lineRule="auto"/>
        <w:ind w:left="360"/>
        <w:jc w:val="both"/>
        <w:rPr>
          <w:rFonts w:asciiTheme="minorHAnsi" w:hAnsiTheme="minorHAnsi" w:cstheme="minorHAnsi"/>
          <w:color w:val="auto"/>
        </w:rPr>
      </w:pPr>
      <w:bookmarkStart w:id="9" w:name="_Hlk198162114"/>
      <w:r w:rsidRPr="00FE71D6">
        <w:rPr>
          <w:rFonts w:asciiTheme="minorHAnsi" w:hAnsiTheme="minorHAnsi" w:cstheme="minorHAnsi"/>
          <w:color w:val="auto"/>
        </w:rPr>
        <w:t xml:space="preserve">Monitored system health and logs via </w:t>
      </w:r>
      <w:r w:rsidRPr="00FE71D6">
        <w:rPr>
          <w:rFonts w:asciiTheme="minorHAnsi" w:hAnsiTheme="minorHAnsi" w:cstheme="minorHAnsi"/>
          <w:b/>
          <w:bCs/>
          <w:color w:val="auto"/>
        </w:rPr>
        <w:t>Grafana/Prometheus</w:t>
      </w:r>
      <w:r w:rsidRPr="00FE71D6">
        <w:rPr>
          <w:rFonts w:asciiTheme="minorHAnsi" w:hAnsiTheme="minorHAnsi" w:cstheme="minorHAnsi"/>
          <w:color w:val="auto"/>
        </w:rPr>
        <w:t xml:space="preserve"> or internal GHES metrics endpoints, proactively identifying and resolving performance issues.</w:t>
      </w:r>
    </w:p>
    <w:bookmarkEnd w:id="9"/>
    <w:p w14:paraId="02EF79BA" w14:textId="17AC04E1"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Setting-up APIM, Storage Account, CDN, Redis Cache creation, APIM Configuration and CDN Configuration.</w:t>
      </w:r>
    </w:p>
    <w:p w14:paraId="66391E6D" w14:textId="1A5FF703" w:rsidR="00FE71D6" w:rsidRDefault="00FE71D6" w:rsidP="00ED2E34">
      <w:pPr>
        <w:pStyle w:val="ListParagraph"/>
        <w:numPr>
          <w:ilvl w:val="0"/>
          <w:numId w:val="25"/>
        </w:numPr>
        <w:spacing w:after="0" w:line="240" w:lineRule="auto"/>
        <w:ind w:left="360"/>
        <w:jc w:val="both"/>
        <w:rPr>
          <w:rFonts w:asciiTheme="minorHAnsi" w:hAnsiTheme="minorHAnsi" w:cstheme="minorHAnsi"/>
          <w:color w:val="auto"/>
        </w:rPr>
      </w:pPr>
      <w:bookmarkStart w:id="10" w:name="_Hlk198168410"/>
      <w:bookmarkStart w:id="11" w:name="_Hlk198162129"/>
      <w:r w:rsidRPr="00FE71D6">
        <w:rPr>
          <w:rFonts w:asciiTheme="minorHAnsi" w:hAnsiTheme="minorHAnsi" w:cstheme="minorHAnsi"/>
          <w:color w:val="auto"/>
        </w:rPr>
        <w:t>Automated GHES backup and restore processes using GitHub's backup utilities, ensuring RTO and RPO compliance</w:t>
      </w:r>
      <w:bookmarkEnd w:id="10"/>
      <w:r w:rsidRPr="00FE71D6">
        <w:rPr>
          <w:rFonts w:asciiTheme="minorHAnsi" w:hAnsiTheme="minorHAnsi" w:cstheme="minorHAnsi"/>
          <w:color w:val="auto"/>
        </w:rPr>
        <w:t>.</w:t>
      </w:r>
    </w:p>
    <w:bookmarkEnd w:id="11"/>
    <w:p w14:paraId="381D85A6" w14:textId="1D6FD488"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Collaborate in the automation of AWS infrastructure via terraform and Jenkins - software and services configuration via chef cookbooks.</w:t>
      </w:r>
    </w:p>
    <w:p w14:paraId="5F9D0A2C"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Creating Key Vaults and configurating Access to APPs and APIs.</w:t>
      </w:r>
    </w:p>
    <w:p w14:paraId="269C14CD" w14:textId="77777777" w:rsidR="00D83D3C"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Used Struts tag libraries (html, logic, and bean) in the development of JSPs. </w:t>
      </w:r>
    </w:p>
    <w:p w14:paraId="4CD6B5A4" w14:textId="77777777" w:rsidR="00D83D3C"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Using Jenkins AWS Code Deploy plug-in to deploy to AWS.</w:t>
      </w:r>
    </w:p>
    <w:p w14:paraId="6403451E"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Establish site-to-site connectivity.</w:t>
      </w:r>
    </w:p>
    <w:p w14:paraId="71B1E802" w14:textId="75B5D622" w:rsidR="00FE71D6" w:rsidRDefault="00FE71D6" w:rsidP="00ED2E34">
      <w:pPr>
        <w:pStyle w:val="ListParagraph"/>
        <w:numPr>
          <w:ilvl w:val="0"/>
          <w:numId w:val="25"/>
        </w:numPr>
        <w:spacing w:after="0" w:line="240" w:lineRule="auto"/>
        <w:ind w:left="360"/>
        <w:jc w:val="both"/>
        <w:rPr>
          <w:rFonts w:asciiTheme="minorHAnsi" w:hAnsiTheme="minorHAnsi" w:cstheme="minorHAnsi"/>
          <w:color w:val="auto"/>
        </w:rPr>
      </w:pPr>
      <w:bookmarkStart w:id="12" w:name="_Hlk198162154"/>
      <w:r w:rsidRPr="00FE71D6">
        <w:rPr>
          <w:rFonts w:asciiTheme="minorHAnsi" w:hAnsiTheme="minorHAnsi" w:cstheme="minorHAnsi"/>
          <w:color w:val="auto"/>
        </w:rPr>
        <w:t xml:space="preserve">Performed </w:t>
      </w:r>
      <w:r w:rsidRPr="00FE71D6">
        <w:rPr>
          <w:rFonts w:asciiTheme="minorHAnsi" w:hAnsiTheme="minorHAnsi" w:cstheme="minorHAnsi"/>
          <w:b/>
          <w:bCs/>
          <w:color w:val="auto"/>
        </w:rPr>
        <w:t>backup and disaster recovery planning</w:t>
      </w:r>
      <w:r w:rsidRPr="00FE71D6">
        <w:rPr>
          <w:rFonts w:asciiTheme="minorHAnsi" w:hAnsiTheme="minorHAnsi" w:cstheme="minorHAnsi"/>
          <w:color w:val="auto"/>
        </w:rPr>
        <w:t xml:space="preserve"> for GHES, ensuring data integrity and minimal downtime during failover scenarios.</w:t>
      </w:r>
    </w:p>
    <w:bookmarkEnd w:id="12"/>
    <w:p w14:paraId="6C7F895B" w14:textId="6F6E3346"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Analyzing Server Requirements and Server Setup.</w:t>
      </w:r>
    </w:p>
    <w:p w14:paraId="73C552C1"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Plan and Develop roadmaps and deliverables to advance the migration of existing solutions on-premises systems/applications to Azure cloud. Analyzing requirements and delegation of tasks to team.</w:t>
      </w:r>
    </w:p>
    <w:p w14:paraId="793BE98D" w14:textId="47C02AD5" w:rsidR="00FE71D6" w:rsidRPr="00FE71D6" w:rsidRDefault="00FE71D6" w:rsidP="00FE71D6">
      <w:pPr>
        <w:pStyle w:val="ListParagraph"/>
        <w:numPr>
          <w:ilvl w:val="0"/>
          <w:numId w:val="25"/>
        </w:numPr>
        <w:spacing w:after="0"/>
        <w:ind w:left="360"/>
        <w:jc w:val="both"/>
        <w:rPr>
          <w:rFonts w:asciiTheme="minorHAnsi" w:hAnsiTheme="minorHAnsi" w:cstheme="minorHAnsi"/>
          <w:color w:val="auto"/>
          <w:lang w:val="en-IN"/>
        </w:rPr>
      </w:pPr>
      <w:bookmarkStart w:id="13" w:name="_Hlk198162169"/>
      <w:r w:rsidRPr="00FE71D6">
        <w:rPr>
          <w:rFonts w:asciiTheme="minorHAnsi" w:hAnsiTheme="minorHAnsi" w:cstheme="minorHAnsi"/>
          <w:color w:val="auto"/>
          <w:lang w:val="en-IN"/>
        </w:rPr>
        <w:t>Integrated GHES with CI/CD pipelines using GitHub Actions and third-party tools (e.g., Jenkins, Azure DevOps, Terraform).</w:t>
      </w:r>
    </w:p>
    <w:bookmarkEnd w:id="13"/>
    <w:p w14:paraId="7404A920" w14:textId="79D20330"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Docker and Vagrant for managing development environments through creation of Linux virtual container</w:t>
      </w:r>
      <w:r w:rsidR="00162F51">
        <w:rPr>
          <w:rFonts w:asciiTheme="minorHAnsi" w:hAnsiTheme="minorHAnsi" w:cstheme="minorHAnsi"/>
          <w:color w:val="auto"/>
        </w:rPr>
        <w:t>.</w:t>
      </w:r>
    </w:p>
    <w:p w14:paraId="71D929EE"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Initializing a cluster of Docker Engines in swarm mode.</w:t>
      </w:r>
    </w:p>
    <w:p w14:paraId="332A92A9"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Maintained multiple </w:t>
      </w:r>
      <w:r w:rsidR="001715FA" w:rsidRPr="00EA3608">
        <w:rPr>
          <w:rFonts w:asciiTheme="minorHAnsi" w:hAnsiTheme="minorHAnsi" w:cstheme="minorHAnsi"/>
          <w:color w:val="auto"/>
        </w:rPr>
        <w:t>ASP.NET</w:t>
      </w:r>
      <w:r w:rsidRPr="00EA3608">
        <w:rPr>
          <w:rFonts w:asciiTheme="minorHAnsi" w:hAnsiTheme="minorHAnsi" w:cstheme="minorHAnsi"/>
          <w:color w:val="auto"/>
        </w:rPr>
        <w:t xml:space="preserve"> and </w:t>
      </w:r>
      <w:r w:rsidR="001715FA" w:rsidRPr="00EA3608">
        <w:rPr>
          <w:rFonts w:asciiTheme="minorHAnsi" w:hAnsiTheme="minorHAnsi" w:cstheme="minorHAnsi"/>
          <w:color w:val="auto"/>
        </w:rPr>
        <w:t>C</w:t>
      </w:r>
      <w:r w:rsidRPr="00EA3608">
        <w:rPr>
          <w:rFonts w:asciiTheme="minorHAnsi" w:hAnsiTheme="minorHAnsi" w:cstheme="minorHAnsi"/>
          <w:color w:val="auto"/>
        </w:rPr>
        <w:t># tools like STARS, ASTARS, ISTARS and COMAD.</w:t>
      </w:r>
    </w:p>
    <w:p w14:paraId="03493956"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writing Infrastructure as a code (IaC) in Terraform, Azure resource management. Created reusable.</w:t>
      </w:r>
    </w:p>
    <w:p w14:paraId="2B2946D9"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setting up and maintaining auto-scaling AWS stacks using Terraform and scripting.</w:t>
      </w:r>
    </w:p>
    <w:p w14:paraId="698FCBEC"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Terraform modules in both Azure and AWS cloud environments.</w:t>
      </w:r>
    </w:p>
    <w:p w14:paraId="4C8F0C74"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Deployed Adjudication Assignment to DEV, TEST, and UAT environments.</w:t>
      </w:r>
    </w:p>
    <w:p w14:paraId="69337AB5" w14:textId="71D4ADB2" w:rsidR="00FE71D6" w:rsidRPr="00426C03" w:rsidRDefault="00FE71D6" w:rsidP="00426C03">
      <w:pPr>
        <w:pStyle w:val="ListParagraph"/>
        <w:numPr>
          <w:ilvl w:val="0"/>
          <w:numId w:val="25"/>
        </w:numPr>
        <w:spacing w:after="0"/>
        <w:ind w:left="360"/>
        <w:jc w:val="both"/>
        <w:rPr>
          <w:rFonts w:asciiTheme="minorHAnsi" w:hAnsiTheme="minorHAnsi" w:cstheme="minorHAnsi"/>
          <w:color w:val="auto"/>
          <w:lang w:val="en-IN"/>
        </w:rPr>
      </w:pPr>
      <w:bookmarkStart w:id="14" w:name="_Hlk198168516"/>
      <w:bookmarkStart w:id="15" w:name="_Hlk198162182"/>
      <w:r w:rsidRPr="00FE71D6">
        <w:rPr>
          <w:rFonts w:asciiTheme="minorHAnsi" w:hAnsiTheme="minorHAnsi" w:cstheme="minorHAnsi"/>
          <w:color w:val="auto"/>
          <w:lang w:val="en-IN"/>
        </w:rPr>
        <w:t xml:space="preserve">Integrated GHES with </w:t>
      </w:r>
      <w:r w:rsidRPr="00FE71D6">
        <w:rPr>
          <w:rFonts w:asciiTheme="minorHAnsi" w:hAnsiTheme="minorHAnsi" w:cstheme="minorHAnsi"/>
          <w:b/>
          <w:bCs/>
          <w:color w:val="auto"/>
          <w:lang w:val="en-IN"/>
        </w:rPr>
        <w:t>Jira, Azure DevOps, Artifactory</w:t>
      </w:r>
      <w:r w:rsidRPr="00FE71D6">
        <w:rPr>
          <w:rFonts w:asciiTheme="minorHAnsi" w:hAnsiTheme="minorHAnsi" w:cstheme="minorHAnsi"/>
          <w:color w:val="auto"/>
          <w:lang w:val="en-IN"/>
        </w:rPr>
        <w:t>, and other tools via webhooks and GitHub Apps for a cohesive DevOps ecosystem</w:t>
      </w:r>
      <w:bookmarkEnd w:id="14"/>
      <w:r w:rsidRPr="00FE71D6">
        <w:rPr>
          <w:rFonts w:asciiTheme="minorHAnsi" w:hAnsiTheme="minorHAnsi" w:cstheme="minorHAnsi"/>
          <w:color w:val="auto"/>
          <w:lang w:val="en-IN"/>
        </w:rPr>
        <w:t>.</w:t>
      </w:r>
      <w:r w:rsidRPr="00426C03">
        <w:rPr>
          <w:rFonts w:asciiTheme="minorHAnsi" w:hAnsiTheme="minorHAnsi" w:cstheme="minorHAnsi"/>
          <w:color w:val="auto"/>
          <w:lang w:val="en-IN"/>
        </w:rPr>
        <w:t xml:space="preserve"> </w:t>
      </w:r>
    </w:p>
    <w:bookmarkEnd w:id="15"/>
    <w:p w14:paraId="26DD9150" w14:textId="595D3E7F"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I worked extensively on Puppet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wrote several Modules </w:t>
      </w:r>
      <w:r w:rsidR="00753A6E" w:rsidRPr="00EA3608">
        <w:rPr>
          <w:rFonts w:asciiTheme="minorHAnsi" w:hAnsiTheme="minorHAnsi" w:cstheme="minorHAnsi"/>
          <w:color w:val="auto"/>
        </w:rPr>
        <w:t>and</w:t>
      </w:r>
      <w:r w:rsidRPr="00EA3608">
        <w:rPr>
          <w:rFonts w:asciiTheme="minorHAnsi" w:hAnsiTheme="minorHAnsi" w:cstheme="minorHAnsi"/>
          <w:color w:val="auto"/>
        </w:rPr>
        <w:t xml:space="preserve"> Manifests to maintain the state of puppet agent.</w:t>
      </w:r>
    </w:p>
    <w:p w14:paraId="1D1C755E"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Also worked on various components like Puppet Hiera, Puppet MCollective, Puppet DB.</w:t>
      </w:r>
    </w:p>
    <w:p w14:paraId="67CF5FAD"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Developed, configured, and executed Jenkins plans for multiple projects.</w:t>
      </w:r>
    </w:p>
    <w:p w14:paraId="19966975"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Using ANT, Puppet Scripts with Ivy to build the application and deploy.</w:t>
      </w:r>
    </w:p>
    <w:p w14:paraId="3A587FC7"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Built Jenkins jobs to create AWS infrastructure from GitHub repos containing terraform code.</w:t>
      </w:r>
    </w:p>
    <w:p w14:paraId="702AB9B3" w14:textId="77777777" w:rsidR="00060D81" w:rsidRPr="00EA3608" w:rsidRDefault="00060D81" w:rsidP="00ED2E34">
      <w:pPr>
        <w:pStyle w:val="ListParagraph"/>
        <w:numPr>
          <w:ilvl w:val="0"/>
          <w:numId w:val="25"/>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Researched and implemented code coverage using SonarQube scanner and runner and unit test plugins like find bugs, check style and JUnit with Maven.</w:t>
      </w:r>
    </w:p>
    <w:p w14:paraId="32230203" w14:textId="77777777" w:rsidR="00060D81" w:rsidRPr="00EA3608" w:rsidRDefault="00060D81" w:rsidP="00ED2E34">
      <w:pPr>
        <w:spacing w:after="0" w:line="240" w:lineRule="auto"/>
        <w:jc w:val="both"/>
        <w:rPr>
          <w:rFonts w:asciiTheme="minorHAnsi" w:hAnsiTheme="minorHAnsi" w:cstheme="minorHAnsi"/>
          <w:color w:val="auto"/>
        </w:rPr>
      </w:pPr>
    </w:p>
    <w:p w14:paraId="0410FBD8" w14:textId="77777777" w:rsidR="00060D81" w:rsidRPr="00EA3608" w:rsidRDefault="00060D81"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Environment:</w:t>
      </w:r>
      <w:r w:rsidRPr="00EA3608">
        <w:rPr>
          <w:rFonts w:asciiTheme="minorHAnsi" w:hAnsiTheme="minorHAnsi" w:cstheme="minorHAnsi"/>
          <w:color w:val="auto"/>
        </w:rPr>
        <w:t xml:space="preserve"> AWS, Git, Maven, Chef, Jenkins, VDI, VPC, VPN, Route53, EBS, SQL, ELB, Cloud watch, Dynatrace, Docker, Jira, Kubernetes, AWSCLI, SPLUNK, Sonar, AWS Auto Scaling.</w:t>
      </w:r>
    </w:p>
    <w:p w14:paraId="597FE051" w14:textId="77777777" w:rsidR="00EA01A4" w:rsidRPr="00EA3608" w:rsidRDefault="00EA01A4" w:rsidP="00ED2E34">
      <w:pPr>
        <w:spacing w:after="0" w:line="240" w:lineRule="auto"/>
        <w:jc w:val="both"/>
        <w:rPr>
          <w:rFonts w:asciiTheme="minorHAnsi" w:hAnsiTheme="minorHAnsi" w:cstheme="minorHAnsi"/>
          <w:color w:val="auto"/>
        </w:rPr>
      </w:pPr>
    </w:p>
    <w:p w14:paraId="604015F9" w14:textId="05E06C9F" w:rsidR="00EA01A4" w:rsidRPr="00EA3608" w:rsidRDefault="00EA01A4" w:rsidP="00ED2E34">
      <w:pPr>
        <w:spacing w:after="0" w:line="240" w:lineRule="auto"/>
        <w:jc w:val="both"/>
        <w:rPr>
          <w:rFonts w:asciiTheme="minorHAnsi" w:eastAsia="Arial" w:hAnsiTheme="minorHAnsi" w:cstheme="minorHAnsi"/>
          <w:b/>
          <w:bCs/>
          <w:color w:val="auto"/>
        </w:rPr>
      </w:pPr>
      <w:r w:rsidRPr="00EA3608">
        <w:rPr>
          <w:rFonts w:asciiTheme="minorHAnsi" w:hAnsiTheme="minorHAnsi" w:cstheme="minorHAnsi"/>
          <w:b/>
          <w:bCs/>
          <w:color w:val="auto"/>
        </w:rPr>
        <w:t>SYNOPSYS, Bengaluru, India</w:t>
      </w:r>
      <w:r w:rsidRPr="00EA3608">
        <w:rPr>
          <w:rFonts w:asciiTheme="minorHAnsi" w:hAnsiTheme="minorHAnsi" w:cstheme="minorHAnsi"/>
          <w:b/>
          <w:bCs/>
          <w:color w:val="auto"/>
        </w:rPr>
        <w:tab/>
      </w:r>
      <w:r w:rsidRPr="00EA3608">
        <w:rPr>
          <w:rFonts w:asciiTheme="minorHAnsi" w:hAnsiTheme="minorHAnsi" w:cstheme="minorHAnsi"/>
          <w:b/>
          <w:bCs/>
          <w:color w:val="auto"/>
        </w:rPr>
        <w:tab/>
      </w:r>
      <w:r w:rsidRPr="00EA3608">
        <w:rPr>
          <w:rFonts w:asciiTheme="minorHAnsi" w:hAnsiTheme="minorHAnsi" w:cstheme="minorHAnsi"/>
          <w:b/>
          <w:bCs/>
          <w:color w:val="auto"/>
        </w:rPr>
        <w:tab/>
      </w:r>
      <w:r w:rsidRPr="00EA3608">
        <w:rPr>
          <w:rFonts w:asciiTheme="minorHAnsi" w:hAnsiTheme="minorHAnsi" w:cstheme="minorHAnsi"/>
          <w:b/>
          <w:bCs/>
          <w:color w:val="auto"/>
        </w:rPr>
        <w:tab/>
        <w:t xml:space="preserve">                                                    </w:t>
      </w:r>
      <w:r w:rsidR="00ED2E34">
        <w:rPr>
          <w:rFonts w:asciiTheme="minorHAnsi" w:hAnsiTheme="minorHAnsi" w:cstheme="minorHAnsi"/>
          <w:b/>
          <w:bCs/>
          <w:color w:val="auto"/>
        </w:rPr>
        <w:t xml:space="preserve">        </w:t>
      </w:r>
      <w:r w:rsidRPr="00EA3608">
        <w:rPr>
          <w:rFonts w:asciiTheme="minorHAnsi" w:hAnsiTheme="minorHAnsi" w:cstheme="minorHAnsi"/>
          <w:b/>
          <w:bCs/>
          <w:color w:val="auto"/>
          <w:lang w:val="en-IN"/>
        </w:rPr>
        <w:t xml:space="preserve">August 2017 </w:t>
      </w:r>
      <w:r w:rsidRPr="00EA3608">
        <w:rPr>
          <w:rFonts w:asciiTheme="minorHAnsi" w:hAnsiTheme="minorHAnsi" w:cstheme="minorHAnsi"/>
          <w:b/>
          <w:bCs/>
          <w:color w:val="auto"/>
        </w:rPr>
        <w:t>to February 2019</w:t>
      </w:r>
    </w:p>
    <w:p w14:paraId="1597E945" w14:textId="77777777" w:rsidR="00EA01A4" w:rsidRPr="00EA3608" w:rsidRDefault="00EA01A4" w:rsidP="00ED2E34">
      <w:pPr>
        <w:spacing w:after="0" w:line="240" w:lineRule="auto"/>
        <w:jc w:val="both"/>
        <w:rPr>
          <w:rFonts w:asciiTheme="minorHAnsi" w:eastAsia="Arial" w:hAnsiTheme="minorHAnsi" w:cstheme="minorHAnsi"/>
          <w:b/>
          <w:bCs/>
          <w:color w:val="auto"/>
        </w:rPr>
      </w:pPr>
      <w:r w:rsidRPr="00EA3608">
        <w:rPr>
          <w:rFonts w:asciiTheme="minorHAnsi" w:eastAsia="Arial" w:hAnsiTheme="minorHAnsi" w:cstheme="minorHAnsi"/>
          <w:b/>
          <w:bCs/>
          <w:color w:val="auto"/>
        </w:rPr>
        <w:t>Role: DevOps Engineer</w:t>
      </w:r>
    </w:p>
    <w:p w14:paraId="7FDCC08C" w14:textId="77777777" w:rsidR="00EA01A4" w:rsidRPr="00EA3608" w:rsidRDefault="00EA01A4" w:rsidP="00ED2E34">
      <w:pPr>
        <w:pStyle w:val="p3"/>
        <w:jc w:val="both"/>
        <w:rPr>
          <w:rStyle w:val="s2"/>
          <w:rFonts w:asciiTheme="minorHAnsi" w:hAnsiTheme="minorHAnsi" w:cstheme="minorHAnsi"/>
          <w:b/>
          <w:bCs/>
          <w:color w:val="auto"/>
          <w:sz w:val="22"/>
          <w:szCs w:val="22"/>
        </w:rPr>
      </w:pPr>
      <w:r w:rsidRPr="00EA3608">
        <w:rPr>
          <w:rFonts w:asciiTheme="minorHAnsi" w:hAnsiTheme="minorHAnsi" w:cstheme="minorHAnsi"/>
          <w:b/>
          <w:bCs/>
          <w:color w:val="auto"/>
          <w:sz w:val="22"/>
          <w:szCs w:val="22"/>
        </w:rPr>
        <w:t>Responsibilities:</w:t>
      </w:r>
    </w:p>
    <w:p w14:paraId="52D3BBCF"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Built and managed a large deployment of Linux and windows EC2 instances with Chef configuration management tool. </w:t>
      </w:r>
    </w:p>
    <w:p w14:paraId="1FD8E545"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Wrote recipes, tools, scripts, and monitoring checks to automate build/deployment process and do an overall process improvement to any manual processes. </w:t>
      </w:r>
    </w:p>
    <w:p w14:paraId="5EE03F36"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Developed web services using Windows Communication Foundation and .Net to receive and process XML files and deploy on Cloud Service on Microsoft Azure. </w:t>
      </w:r>
    </w:p>
    <w:p w14:paraId="5BE5EED4"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Configuration of Internal load balancer, load balanced sets and Azure Traffic manager.  </w:t>
      </w:r>
    </w:p>
    <w:p w14:paraId="1F0830A8"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Involved in the design and development of web application in C#.NET, ASP.Net, User Controls and deployment in the cloud environment. </w:t>
      </w:r>
    </w:p>
    <w:p w14:paraId="183F5741"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Developed and supported key pieces of the company's AWS cloud infrastructure. </w:t>
      </w:r>
    </w:p>
    <w:p w14:paraId="51031142"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Migrated the whole infrastructure into chef and generated chef cookbooks and Ruby recipes for Apache &amp; NGINX webservers, JBOSS AS &amp; Tomcat AS, and used files, attributes and templates to create the generalized standard recipes. </w:t>
      </w:r>
    </w:p>
    <w:p w14:paraId="7DB9F71A"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Performed automation testing with Jenkins and executed tests with different frameworks. </w:t>
      </w:r>
    </w:p>
    <w:p w14:paraId="62499063"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MAVEN and ANT as build tools on Java projects for the development of build artifacts on the source code. </w:t>
      </w:r>
    </w:p>
    <w:p w14:paraId="3B350E31"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Provisioned cloud resources and managed implementation automation using AWS OpsWorks and automation scripts for EC2 snapshots. </w:t>
      </w:r>
    </w:p>
    <w:p w14:paraId="7D6E3AAC"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Performed all necessary day-to-day GIT/ Subversion support for different projects and responsible for design and maintenance of the Subversion/GIT Repositories and used JIRA for Project Tracking. </w:t>
      </w:r>
    </w:p>
    <w:p w14:paraId="08CDE6A1"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Involving and working with other team on Data Base / Application Refresh based on software life cycles. </w:t>
      </w:r>
    </w:p>
    <w:p w14:paraId="5E1551A1"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Manage user accounts for the team access for Red Hat Satellite Server. </w:t>
      </w:r>
    </w:p>
    <w:p w14:paraId="72E96E98"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Involved in preparation of functional and system specifications. Estimated storage requirements for applications. </w:t>
      </w:r>
    </w:p>
    <w:p w14:paraId="0044A6A6"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Performance Monitoring and Performance Tuning of JVM's using Splunk. </w:t>
      </w:r>
    </w:p>
    <w:p w14:paraId="64B9D14B"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Experience in Centralized Logging with ELK Stack (Elasticsearch, Logstash, and Kibana). </w:t>
      </w:r>
    </w:p>
    <w:p w14:paraId="479F23C8" w14:textId="77777777" w:rsidR="00EA01A4" w:rsidRPr="00EA3608" w:rsidRDefault="00EA01A4" w:rsidP="00ED2E34">
      <w:pPr>
        <w:pStyle w:val="ListParagraph"/>
        <w:numPr>
          <w:ilvl w:val="0"/>
          <w:numId w:val="36"/>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Artifactory on Java projects for the development of build artifacts on the source code. </w:t>
      </w:r>
    </w:p>
    <w:p w14:paraId="3F2C8959" w14:textId="77777777" w:rsidR="00EA01A4" w:rsidRPr="00EA3608" w:rsidRDefault="00EA01A4" w:rsidP="00ED2E34">
      <w:pPr>
        <w:pStyle w:val="p4"/>
        <w:jc w:val="both"/>
        <w:rPr>
          <w:rFonts w:asciiTheme="minorHAnsi" w:hAnsiTheme="minorHAnsi" w:cstheme="minorHAnsi"/>
          <w:sz w:val="22"/>
          <w:szCs w:val="22"/>
        </w:rPr>
      </w:pPr>
    </w:p>
    <w:p w14:paraId="2A9DDF12" w14:textId="77777777" w:rsidR="00EA01A4" w:rsidRPr="00EA3608" w:rsidRDefault="00EA01A4" w:rsidP="00ED2E34">
      <w:pPr>
        <w:pStyle w:val="p2"/>
        <w:jc w:val="both"/>
        <w:rPr>
          <w:rStyle w:val="s2"/>
          <w:rFonts w:asciiTheme="minorHAnsi" w:hAnsiTheme="minorHAnsi" w:cstheme="minorHAnsi"/>
          <w:color w:val="auto"/>
          <w:sz w:val="22"/>
          <w:szCs w:val="22"/>
        </w:rPr>
      </w:pPr>
      <w:r w:rsidRPr="00EA3608">
        <w:rPr>
          <w:rStyle w:val="s2"/>
          <w:rFonts w:asciiTheme="minorHAnsi" w:hAnsiTheme="minorHAnsi" w:cstheme="minorHAnsi"/>
          <w:b/>
          <w:bCs/>
          <w:color w:val="auto"/>
          <w:sz w:val="22"/>
          <w:szCs w:val="22"/>
        </w:rPr>
        <w:t xml:space="preserve">Environment: </w:t>
      </w:r>
      <w:r w:rsidRPr="00EA3608">
        <w:rPr>
          <w:rStyle w:val="s2"/>
          <w:rFonts w:asciiTheme="minorHAnsi" w:hAnsiTheme="minorHAnsi" w:cstheme="minorHAnsi"/>
          <w:color w:val="auto"/>
          <w:sz w:val="22"/>
          <w:szCs w:val="22"/>
        </w:rPr>
        <w:t xml:space="preserve">Chef, Jenkins, AWS- EC2, S3, RDS, EBS, ELB, Cloud Watch, IAM, SNS, GIT, Ant, Maven, Gradle, OpenStack Installation, Docker, Apache Web Server, NGINX, IIS, Tomcat AS, Jboss AS, ASP.net, Nagios, </w:t>
      </w:r>
      <w:proofErr w:type="spellStart"/>
      <w:r w:rsidRPr="00EA3608">
        <w:rPr>
          <w:rStyle w:val="s2"/>
          <w:rFonts w:asciiTheme="minorHAnsi" w:hAnsiTheme="minorHAnsi" w:cstheme="minorHAnsi"/>
          <w:color w:val="auto"/>
          <w:sz w:val="22"/>
          <w:szCs w:val="22"/>
        </w:rPr>
        <w:t>json</w:t>
      </w:r>
      <w:proofErr w:type="spellEnd"/>
      <w:r w:rsidRPr="00EA3608">
        <w:rPr>
          <w:rStyle w:val="s2"/>
          <w:rFonts w:asciiTheme="minorHAnsi" w:hAnsiTheme="minorHAnsi" w:cstheme="minorHAnsi"/>
          <w:color w:val="auto"/>
          <w:sz w:val="22"/>
          <w:szCs w:val="22"/>
        </w:rPr>
        <w:t>, XML, Bash Shell, Perl, PowerShell, MySQL, SQL, JIRA, Linux and Windows servers.</w:t>
      </w:r>
    </w:p>
    <w:p w14:paraId="1A9A3D47" w14:textId="77777777" w:rsidR="00060D81" w:rsidRPr="00EA3608" w:rsidRDefault="00060D81" w:rsidP="00ED2E34">
      <w:pPr>
        <w:spacing w:after="0" w:line="240" w:lineRule="auto"/>
        <w:jc w:val="both"/>
        <w:rPr>
          <w:rFonts w:asciiTheme="minorHAnsi" w:hAnsiTheme="minorHAnsi" w:cstheme="minorHAnsi"/>
          <w:color w:val="auto"/>
        </w:rPr>
      </w:pPr>
    </w:p>
    <w:p w14:paraId="2A2D7BED" w14:textId="4FC6E32E" w:rsidR="0042026F" w:rsidRPr="00EA3608" w:rsidRDefault="0042026F"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Client:</w:t>
      </w:r>
      <w:r w:rsidR="003304C2" w:rsidRPr="00EA3608">
        <w:rPr>
          <w:rFonts w:asciiTheme="minorHAnsi" w:hAnsiTheme="minorHAnsi" w:cstheme="minorHAnsi"/>
          <w:b/>
          <w:bCs/>
          <w:color w:val="auto"/>
        </w:rPr>
        <w:tab/>
      </w:r>
      <w:r w:rsidR="00653CAA" w:rsidRPr="00EA3608">
        <w:rPr>
          <w:rFonts w:asciiTheme="minorHAnsi" w:hAnsiTheme="minorHAnsi" w:cstheme="minorHAnsi"/>
          <w:b/>
          <w:bCs/>
          <w:color w:val="auto"/>
        </w:rPr>
        <w:t xml:space="preserve">NCR corporation, Hyderabad, India                       </w:t>
      </w:r>
      <w:r w:rsidR="003304C2" w:rsidRPr="00EA3608">
        <w:rPr>
          <w:rFonts w:asciiTheme="minorHAnsi" w:hAnsiTheme="minorHAnsi" w:cstheme="minorHAnsi"/>
          <w:b/>
          <w:bCs/>
          <w:color w:val="auto"/>
        </w:rPr>
        <w:tab/>
      </w:r>
      <w:r w:rsidR="003304C2" w:rsidRPr="00EA3608">
        <w:rPr>
          <w:rFonts w:asciiTheme="minorHAnsi" w:hAnsiTheme="minorHAnsi" w:cstheme="minorHAnsi"/>
          <w:b/>
          <w:bCs/>
          <w:color w:val="auto"/>
        </w:rPr>
        <w:tab/>
      </w:r>
      <w:r w:rsidR="003304C2" w:rsidRPr="00EA3608">
        <w:rPr>
          <w:rFonts w:asciiTheme="minorHAnsi" w:hAnsiTheme="minorHAnsi" w:cstheme="minorHAnsi"/>
          <w:b/>
          <w:bCs/>
          <w:color w:val="auto"/>
        </w:rPr>
        <w:tab/>
      </w:r>
      <w:r w:rsidR="00E84475" w:rsidRPr="00EA3608">
        <w:rPr>
          <w:rFonts w:asciiTheme="minorHAnsi" w:hAnsiTheme="minorHAnsi" w:cstheme="minorHAnsi"/>
          <w:b/>
          <w:bCs/>
          <w:color w:val="auto"/>
        </w:rPr>
        <w:t xml:space="preserve">                 </w:t>
      </w:r>
      <w:r w:rsidR="00653CAA" w:rsidRPr="00EA3608">
        <w:rPr>
          <w:rFonts w:asciiTheme="minorHAnsi" w:hAnsiTheme="minorHAnsi" w:cstheme="minorHAnsi"/>
          <w:b/>
          <w:bCs/>
          <w:color w:val="auto"/>
        </w:rPr>
        <w:t xml:space="preserve"> </w:t>
      </w:r>
      <w:r w:rsidR="00EA01A4" w:rsidRPr="00EA3608">
        <w:rPr>
          <w:rFonts w:asciiTheme="minorHAnsi" w:hAnsiTheme="minorHAnsi" w:cstheme="minorHAnsi"/>
          <w:b/>
          <w:bCs/>
          <w:color w:val="auto"/>
        </w:rPr>
        <w:t xml:space="preserve">         </w:t>
      </w:r>
      <w:r w:rsidR="00ED2E34">
        <w:rPr>
          <w:rFonts w:asciiTheme="minorHAnsi" w:hAnsiTheme="minorHAnsi" w:cstheme="minorHAnsi"/>
          <w:b/>
          <w:bCs/>
          <w:color w:val="auto"/>
        </w:rPr>
        <w:t xml:space="preserve">    </w:t>
      </w:r>
      <w:r w:rsidR="00703138" w:rsidRPr="00EA3608">
        <w:rPr>
          <w:rFonts w:asciiTheme="minorHAnsi" w:hAnsiTheme="minorHAnsi" w:cstheme="minorHAnsi"/>
          <w:b/>
          <w:bCs/>
          <w:color w:val="auto"/>
        </w:rPr>
        <w:t>Ma</w:t>
      </w:r>
      <w:r w:rsidR="005723F2" w:rsidRPr="00EA3608">
        <w:rPr>
          <w:rFonts w:asciiTheme="minorHAnsi" w:hAnsiTheme="minorHAnsi" w:cstheme="minorHAnsi"/>
          <w:b/>
          <w:bCs/>
          <w:color w:val="auto"/>
        </w:rPr>
        <w:t>y</w:t>
      </w:r>
      <w:r w:rsidR="00703138" w:rsidRPr="00EA3608">
        <w:rPr>
          <w:rFonts w:asciiTheme="minorHAnsi" w:hAnsiTheme="minorHAnsi" w:cstheme="minorHAnsi"/>
          <w:b/>
          <w:bCs/>
          <w:color w:val="auto"/>
        </w:rPr>
        <w:t xml:space="preserve"> 20</w:t>
      </w:r>
      <w:r w:rsidR="005723F2" w:rsidRPr="00EA3608">
        <w:rPr>
          <w:rFonts w:asciiTheme="minorHAnsi" w:hAnsiTheme="minorHAnsi" w:cstheme="minorHAnsi"/>
          <w:b/>
          <w:bCs/>
          <w:color w:val="auto"/>
        </w:rPr>
        <w:t>15</w:t>
      </w:r>
      <w:r w:rsidR="00060D81" w:rsidRPr="00EA3608">
        <w:rPr>
          <w:rFonts w:asciiTheme="minorHAnsi" w:hAnsiTheme="minorHAnsi" w:cstheme="minorHAnsi"/>
          <w:b/>
          <w:bCs/>
          <w:color w:val="auto"/>
        </w:rPr>
        <w:t xml:space="preserve"> to</w:t>
      </w:r>
      <w:r w:rsidR="00E84475" w:rsidRPr="00EA3608">
        <w:rPr>
          <w:rFonts w:asciiTheme="minorHAnsi" w:hAnsiTheme="minorHAnsi" w:cstheme="minorHAnsi"/>
          <w:b/>
          <w:bCs/>
          <w:color w:val="auto"/>
        </w:rPr>
        <w:t xml:space="preserve"> </w:t>
      </w:r>
      <w:r w:rsidR="00EA01A4" w:rsidRPr="00EA3608">
        <w:rPr>
          <w:rFonts w:asciiTheme="minorHAnsi" w:hAnsiTheme="minorHAnsi" w:cstheme="minorHAnsi"/>
          <w:b/>
          <w:bCs/>
          <w:color w:val="auto"/>
        </w:rPr>
        <w:t>July</w:t>
      </w:r>
      <w:r w:rsidR="00703138" w:rsidRPr="00EA3608">
        <w:rPr>
          <w:rFonts w:asciiTheme="minorHAnsi" w:hAnsiTheme="minorHAnsi" w:cstheme="minorHAnsi"/>
          <w:b/>
          <w:bCs/>
          <w:color w:val="auto"/>
        </w:rPr>
        <w:t xml:space="preserve"> 20</w:t>
      </w:r>
      <w:r w:rsidR="005723F2" w:rsidRPr="00EA3608">
        <w:rPr>
          <w:rFonts w:asciiTheme="minorHAnsi" w:hAnsiTheme="minorHAnsi" w:cstheme="minorHAnsi"/>
          <w:b/>
          <w:bCs/>
          <w:color w:val="auto"/>
        </w:rPr>
        <w:t>1</w:t>
      </w:r>
      <w:r w:rsidR="00EA01A4" w:rsidRPr="00EA3608">
        <w:rPr>
          <w:rFonts w:asciiTheme="minorHAnsi" w:hAnsiTheme="minorHAnsi" w:cstheme="minorHAnsi"/>
          <w:b/>
          <w:bCs/>
          <w:color w:val="auto"/>
        </w:rPr>
        <w:t>7</w:t>
      </w:r>
    </w:p>
    <w:p w14:paraId="2DF7F03E" w14:textId="77777777" w:rsidR="00D508E9" w:rsidRPr="00EA3608" w:rsidRDefault="00D37914"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 xml:space="preserve">Role: </w:t>
      </w:r>
      <w:r w:rsidR="008520B8" w:rsidRPr="00EA3608">
        <w:rPr>
          <w:rFonts w:asciiTheme="minorHAnsi" w:hAnsiTheme="minorHAnsi" w:cstheme="minorHAnsi"/>
          <w:b/>
          <w:bCs/>
          <w:color w:val="auto"/>
        </w:rPr>
        <w:t>DevOps Engineer</w:t>
      </w:r>
    </w:p>
    <w:p w14:paraId="1BC83665" w14:textId="77777777" w:rsidR="00D508E9" w:rsidRPr="00EA3608" w:rsidRDefault="00D508E9" w:rsidP="00ED2E34">
      <w:pPr>
        <w:spacing w:after="0" w:line="240" w:lineRule="auto"/>
        <w:jc w:val="both"/>
        <w:rPr>
          <w:rFonts w:asciiTheme="minorHAnsi" w:hAnsiTheme="minorHAnsi" w:cstheme="minorHAnsi"/>
          <w:b/>
          <w:bCs/>
          <w:color w:val="auto"/>
        </w:rPr>
      </w:pPr>
      <w:r w:rsidRPr="00EA3608">
        <w:rPr>
          <w:rFonts w:asciiTheme="minorHAnsi" w:hAnsiTheme="minorHAnsi" w:cstheme="minorHAnsi"/>
          <w:b/>
          <w:bCs/>
          <w:color w:val="auto"/>
        </w:rPr>
        <w:t>Responsibilities</w:t>
      </w:r>
      <w:r w:rsidR="007C5144" w:rsidRPr="00EA3608">
        <w:rPr>
          <w:rFonts w:asciiTheme="minorHAnsi" w:hAnsiTheme="minorHAnsi" w:cstheme="minorHAnsi"/>
          <w:b/>
          <w:bCs/>
          <w:color w:val="auto"/>
        </w:rPr>
        <w:t>:</w:t>
      </w:r>
    </w:p>
    <w:p w14:paraId="6ADB792F"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Recommend</w:t>
      </w:r>
      <w:r w:rsidR="00753A6E" w:rsidRPr="00EA3608">
        <w:rPr>
          <w:rFonts w:asciiTheme="minorHAnsi" w:hAnsiTheme="minorHAnsi" w:cstheme="minorHAnsi"/>
          <w:color w:val="auto"/>
        </w:rPr>
        <w:t>ed</w:t>
      </w:r>
      <w:r w:rsidRPr="00EA3608">
        <w:rPr>
          <w:rFonts w:asciiTheme="minorHAnsi" w:hAnsiTheme="minorHAnsi" w:cstheme="minorHAnsi"/>
          <w:color w:val="auto"/>
        </w:rPr>
        <w:t xml:space="preserve"> and implement</w:t>
      </w:r>
      <w:r w:rsidR="00753A6E" w:rsidRPr="00EA3608">
        <w:rPr>
          <w:rFonts w:asciiTheme="minorHAnsi" w:hAnsiTheme="minorHAnsi" w:cstheme="minorHAnsi"/>
          <w:color w:val="auto"/>
        </w:rPr>
        <w:t>ed</w:t>
      </w:r>
      <w:r w:rsidRPr="00EA3608">
        <w:rPr>
          <w:rFonts w:asciiTheme="minorHAnsi" w:hAnsiTheme="minorHAnsi" w:cstheme="minorHAnsi"/>
          <w:color w:val="auto"/>
        </w:rPr>
        <w:t xml:space="preserve"> changes to existing hardware and operating system infrastructure including patches, users, file systems and kernel parameters.</w:t>
      </w:r>
    </w:p>
    <w:p w14:paraId="00C4FEA2"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Responsible for automated identification of application server and database server using puppet scripts.</w:t>
      </w:r>
    </w:p>
    <w:p w14:paraId="20693863"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Implemented multi-tier application provisioning in open stack cloud, integrating it with puppet.</w:t>
      </w:r>
    </w:p>
    <w:p w14:paraId="7FA4F5E5"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puppet features like RSPEC and file sync to create git branches per puppet environment and created a process of review before merge.</w:t>
      </w:r>
    </w:p>
    <w:p w14:paraId="767A45EA"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Wrote Puppet manifests to automate the deployment process and to </w:t>
      </w:r>
      <w:r w:rsidR="00753A6E" w:rsidRPr="00EA3608">
        <w:rPr>
          <w:rFonts w:asciiTheme="minorHAnsi" w:hAnsiTheme="minorHAnsi" w:cstheme="minorHAnsi"/>
          <w:color w:val="auto"/>
        </w:rPr>
        <w:t>integrate</w:t>
      </w:r>
      <w:r w:rsidRPr="00EA3608">
        <w:rPr>
          <w:rFonts w:asciiTheme="minorHAnsi" w:hAnsiTheme="minorHAnsi" w:cstheme="minorHAnsi"/>
          <w:color w:val="auto"/>
        </w:rPr>
        <w:t xml:space="preserve"> puppet modules into Jenkins jobs for a continuous delivery framework.</w:t>
      </w:r>
    </w:p>
    <w:p w14:paraId="4BD92402"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Deployed puppet, puppet dashboard and puppet DB for configuration management to existing infrastructure.</w:t>
      </w:r>
    </w:p>
    <w:p w14:paraId="64474042"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Installed puppet client software on RHEL servers and established </w:t>
      </w:r>
      <w:r w:rsidR="007C5144" w:rsidRPr="00EA3608">
        <w:rPr>
          <w:rFonts w:asciiTheme="minorHAnsi" w:hAnsiTheme="minorHAnsi" w:cstheme="minorHAnsi"/>
          <w:color w:val="auto"/>
        </w:rPr>
        <w:t>communication</w:t>
      </w:r>
      <w:r w:rsidRPr="00EA3608">
        <w:rPr>
          <w:rFonts w:asciiTheme="minorHAnsi" w:hAnsiTheme="minorHAnsi" w:cstheme="minorHAnsi"/>
          <w:color w:val="auto"/>
        </w:rPr>
        <w:t xml:space="preserve"> between master and client through SSL certification.</w:t>
      </w:r>
    </w:p>
    <w:p w14:paraId="1C791485" w14:textId="2C5F5A90" w:rsidR="00EC7250" w:rsidRPr="00EA3608" w:rsidRDefault="007F11CC"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I</w:t>
      </w:r>
      <w:r w:rsidR="00EC7250" w:rsidRPr="00EA3608">
        <w:rPr>
          <w:rFonts w:asciiTheme="minorHAnsi" w:hAnsiTheme="minorHAnsi" w:cstheme="minorHAnsi"/>
          <w:color w:val="auto"/>
        </w:rPr>
        <w:t>nvolved</w:t>
      </w:r>
      <w:r w:rsidRPr="00EA3608">
        <w:rPr>
          <w:rFonts w:asciiTheme="minorHAnsi" w:hAnsiTheme="minorHAnsi" w:cstheme="minorHAnsi"/>
          <w:color w:val="auto"/>
        </w:rPr>
        <w:t xml:space="preserve"> in</w:t>
      </w:r>
      <w:r w:rsidR="00EC7250" w:rsidRPr="00EA3608">
        <w:rPr>
          <w:rFonts w:asciiTheme="minorHAnsi" w:hAnsiTheme="minorHAnsi" w:cstheme="minorHAnsi"/>
          <w:color w:val="auto"/>
        </w:rPr>
        <w:t xml:space="preserve"> installing and managing different automation and monitoring tolls on </w:t>
      </w:r>
      <w:r w:rsidR="0075515E" w:rsidRPr="00EA3608">
        <w:rPr>
          <w:rFonts w:asciiTheme="minorHAnsi" w:hAnsiTheme="minorHAnsi" w:cstheme="minorHAnsi"/>
          <w:color w:val="auto"/>
        </w:rPr>
        <w:t>Redhat</w:t>
      </w:r>
      <w:r w:rsidR="00D83D3C" w:rsidRPr="00EA3608">
        <w:rPr>
          <w:rFonts w:asciiTheme="minorHAnsi" w:hAnsiTheme="minorHAnsi" w:cstheme="minorHAnsi"/>
          <w:color w:val="auto"/>
        </w:rPr>
        <w:t xml:space="preserve"> Linux</w:t>
      </w:r>
      <w:r w:rsidR="00EC7250" w:rsidRPr="00EA3608">
        <w:rPr>
          <w:rFonts w:asciiTheme="minorHAnsi" w:hAnsiTheme="minorHAnsi" w:cstheme="minorHAnsi"/>
          <w:color w:val="auto"/>
        </w:rPr>
        <w:t xml:space="preserve"> like Nagios and puppet.</w:t>
      </w:r>
    </w:p>
    <w:p w14:paraId="6C150569"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Automation of configuration and management through puppet and in </w:t>
      </w:r>
      <w:r w:rsidR="002316C1" w:rsidRPr="00EA3608">
        <w:rPr>
          <w:rFonts w:asciiTheme="minorHAnsi" w:hAnsiTheme="minorHAnsi" w:cstheme="minorHAnsi"/>
          <w:color w:val="auto"/>
        </w:rPr>
        <w:t>implementing</w:t>
      </w:r>
      <w:r w:rsidRPr="00EA3608">
        <w:rPr>
          <w:rFonts w:asciiTheme="minorHAnsi" w:hAnsiTheme="minorHAnsi" w:cstheme="minorHAnsi"/>
          <w:color w:val="auto"/>
        </w:rPr>
        <w:t xml:space="preserve"> puppet dashboard and puppet database.</w:t>
      </w:r>
    </w:p>
    <w:p w14:paraId="7D7D77D7" w14:textId="77777777" w:rsidR="000C504E" w:rsidRPr="00EA3608" w:rsidRDefault="000C504E"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Developed Golang based web services on AWS and Google App Engine.</w:t>
      </w:r>
    </w:p>
    <w:p w14:paraId="516B661F"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Knowledge of puppet as Configuration management tool, to automate repetitive tasks, quickly deploy critical applications, and proactively manage change. </w:t>
      </w:r>
    </w:p>
    <w:p w14:paraId="20398636"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Create Puppet manifests and modules to automate system operations. Created monitors, </w:t>
      </w:r>
      <w:r w:rsidR="00753A6E" w:rsidRPr="00EA3608">
        <w:rPr>
          <w:rFonts w:asciiTheme="minorHAnsi" w:hAnsiTheme="minorHAnsi" w:cstheme="minorHAnsi"/>
          <w:color w:val="auto"/>
        </w:rPr>
        <w:t>alarms,</w:t>
      </w:r>
      <w:r w:rsidRPr="00EA3608">
        <w:rPr>
          <w:rFonts w:asciiTheme="minorHAnsi" w:hAnsiTheme="minorHAnsi" w:cstheme="minorHAnsi"/>
          <w:color w:val="auto"/>
        </w:rPr>
        <w:t xml:space="preserve"> and notifications for EC2 hosts using CloudWatch. </w:t>
      </w:r>
    </w:p>
    <w:p w14:paraId="59DE7C04"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Written manifests and Ruby scripts to customize the Puppet as per our environment.</w:t>
      </w:r>
    </w:p>
    <w:p w14:paraId="47487A59"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Working on writing puppet Manifests to fix issues over different environments (Dev, Disaster Recovery, </w:t>
      </w:r>
      <w:r w:rsidR="002316C1" w:rsidRPr="00EA3608">
        <w:rPr>
          <w:rFonts w:asciiTheme="minorHAnsi" w:hAnsiTheme="minorHAnsi" w:cstheme="minorHAnsi"/>
          <w:color w:val="auto"/>
        </w:rPr>
        <w:t>Pre-Production and Production).</w:t>
      </w:r>
    </w:p>
    <w:p w14:paraId="428A7A74"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Created custom developer tools and workflows for testing and releasing Puppet </w:t>
      </w:r>
      <w:r w:rsidR="00D83D3C" w:rsidRPr="00EA3608">
        <w:rPr>
          <w:rFonts w:asciiTheme="minorHAnsi" w:hAnsiTheme="minorHAnsi" w:cstheme="minorHAnsi"/>
          <w:color w:val="auto"/>
        </w:rPr>
        <w:t>code. Built</w:t>
      </w:r>
      <w:r w:rsidRPr="00EA3608">
        <w:rPr>
          <w:rFonts w:asciiTheme="minorHAnsi" w:hAnsiTheme="minorHAnsi" w:cstheme="minorHAnsi"/>
          <w:color w:val="auto"/>
        </w:rPr>
        <w:t xml:space="preserve"> S3 buckets and managed policies for S3 buckets and used S3 bucket and Glacier for storage and backup on AWS.</w:t>
      </w:r>
    </w:p>
    <w:p w14:paraId="558890FA"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lastRenderedPageBreak/>
        <w:t xml:space="preserve">Created Security groups and worked with Access Control </w:t>
      </w:r>
      <w:r w:rsidR="002316C1" w:rsidRPr="00EA3608">
        <w:rPr>
          <w:rFonts w:asciiTheme="minorHAnsi" w:hAnsiTheme="minorHAnsi" w:cstheme="minorHAnsi"/>
          <w:color w:val="auto"/>
        </w:rPr>
        <w:t>Lists (</w:t>
      </w:r>
      <w:r w:rsidRPr="00EA3608">
        <w:rPr>
          <w:rFonts w:asciiTheme="minorHAnsi" w:hAnsiTheme="minorHAnsi" w:cstheme="minorHAnsi"/>
          <w:color w:val="auto"/>
        </w:rPr>
        <w:t>ACLs), snapshots and Amazon Machine Images (AMIs) of the instances for backup and creating clone instances.</w:t>
      </w:r>
    </w:p>
    <w:p w14:paraId="732EA2AE"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Implemented on AWS platform and its dimensions of scalability including Cloud Front, Cloud Watch, Cloud Trail, Cloud Formation, OPS Work, Security Groups. </w:t>
      </w:r>
    </w:p>
    <w:p w14:paraId="5F23E193" w14:textId="77777777" w:rsidR="000C504E" w:rsidRPr="00EA3608" w:rsidRDefault="000C504E"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 xml:space="preserve">Building a Command line tool to interact with RESTful API using in </w:t>
      </w:r>
      <w:proofErr w:type="spellStart"/>
      <w:r w:rsidRPr="00EA3608">
        <w:rPr>
          <w:rFonts w:asciiTheme="minorHAnsi" w:hAnsiTheme="minorHAnsi" w:cstheme="minorHAnsi"/>
        </w:rPr>
        <w:t>GoLang</w:t>
      </w:r>
      <w:proofErr w:type="spellEnd"/>
      <w:r w:rsidRPr="00EA3608">
        <w:rPr>
          <w:rFonts w:asciiTheme="minorHAnsi" w:hAnsiTheme="minorHAnsi" w:cstheme="minorHAnsi"/>
        </w:rPr>
        <w:t>.</w:t>
      </w:r>
    </w:p>
    <w:p w14:paraId="7E91A1AF"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Used Splunk to monitor the system logs as well as notify the incident management system upon exceeding thresholds.</w:t>
      </w:r>
    </w:p>
    <w:p w14:paraId="33F4BC3F"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Virtualized servers in Docker as per test environments and Dev-environments requirements and configured automation using Docker containers. </w:t>
      </w:r>
    </w:p>
    <w:p w14:paraId="4EE69886"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Automated applications and MySQL container deployment in Docker using Python and monitor them using Nagios. </w:t>
      </w:r>
    </w:p>
    <w:p w14:paraId="7F762C23"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Drafted and executed Perl, </w:t>
      </w:r>
      <w:r w:rsidR="00D83D3C" w:rsidRPr="00EA3608">
        <w:rPr>
          <w:rFonts w:asciiTheme="minorHAnsi" w:hAnsiTheme="minorHAnsi" w:cstheme="minorHAnsi"/>
          <w:color w:val="auto"/>
        </w:rPr>
        <w:t>Bash and</w:t>
      </w:r>
      <w:r w:rsidRPr="00EA3608">
        <w:rPr>
          <w:rFonts w:asciiTheme="minorHAnsi" w:hAnsiTheme="minorHAnsi" w:cstheme="minorHAnsi"/>
          <w:color w:val="auto"/>
        </w:rPr>
        <w:t xml:space="preserve"> Maven scripts in QA, Staging and Production environments. Modified build configuration files including POM.xml.</w:t>
      </w:r>
    </w:p>
    <w:p w14:paraId="73882449"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Design highly available, cost effective and fault tolerant systems using multiple EC2 instances, Auto Scaling, Elastic Load Balancer and AMIs.</w:t>
      </w:r>
    </w:p>
    <w:p w14:paraId="48E5022D"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Define AWS Security Groups which acted as virtual firewalls that controlled the traffic allowed to reach one or more AWS EC2 instances.</w:t>
      </w:r>
    </w:p>
    <w:p w14:paraId="1491435B" w14:textId="77777777" w:rsidR="000C504E" w:rsidRPr="00EA3608" w:rsidRDefault="000C504E"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rPr>
        <w:t>Performed Golang unit testing and benchmarking for the micro services.</w:t>
      </w:r>
    </w:p>
    <w:p w14:paraId="23D1A6B8"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Execute user administration and maintenance tasks including creating users and groups, </w:t>
      </w:r>
      <w:r w:rsidR="00753A6E" w:rsidRPr="00EA3608">
        <w:rPr>
          <w:rFonts w:asciiTheme="minorHAnsi" w:hAnsiTheme="minorHAnsi" w:cstheme="minorHAnsi"/>
          <w:color w:val="auto"/>
        </w:rPr>
        <w:t>reports,</w:t>
      </w:r>
      <w:r w:rsidRPr="00EA3608">
        <w:rPr>
          <w:rFonts w:asciiTheme="minorHAnsi" w:hAnsiTheme="minorHAnsi" w:cstheme="minorHAnsi"/>
          <w:color w:val="auto"/>
        </w:rPr>
        <w:t xml:space="preserve"> and queries. Expert in </w:t>
      </w:r>
      <w:r w:rsidR="008F17E6" w:rsidRPr="00EA3608">
        <w:rPr>
          <w:rFonts w:asciiTheme="minorHAnsi" w:hAnsiTheme="minorHAnsi" w:cstheme="minorHAnsi"/>
          <w:color w:val="auto"/>
        </w:rPr>
        <w:t>users’</w:t>
      </w:r>
      <w:r w:rsidRPr="00EA3608">
        <w:rPr>
          <w:rFonts w:asciiTheme="minorHAnsi" w:hAnsiTheme="minorHAnsi" w:cstheme="minorHAnsi"/>
          <w:color w:val="auto"/>
        </w:rPr>
        <w:t xml:space="preserve"> management and plug-ins management for Jenkins. </w:t>
      </w:r>
    </w:p>
    <w:p w14:paraId="3CF59E36"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Utilize Nagios based </w:t>
      </w:r>
      <w:r w:rsidR="00D37914" w:rsidRPr="00EA3608">
        <w:rPr>
          <w:rFonts w:asciiTheme="minorHAnsi" w:hAnsiTheme="minorHAnsi" w:cstheme="minorHAnsi"/>
          <w:color w:val="auto"/>
        </w:rPr>
        <w:t>Open-Source</w:t>
      </w:r>
      <w:r w:rsidRPr="00EA3608">
        <w:rPr>
          <w:rFonts w:asciiTheme="minorHAnsi" w:hAnsiTheme="minorHAnsi" w:cstheme="minorHAnsi"/>
          <w:color w:val="auto"/>
        </w:rPr>
        <w:t xml:space="preserve"> monitoring tools to monitor Linux Cluster nodes configured using Red Hat Cluster Suite.</w:t>
      </w:r>
    </w:p>
    <w:p w14:paraId="35C34E64" w14:textId="77777777" w:rsidR="006C14B5"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 xml:space="preserve">Work on creating </w:t>
      </w:r>
      <w:r w:rsidR="00D37914" w:rsidRPr="00EA3608">
        <w:rPr>
          <w:rFonts w:asciiTheme="minorHAnsi" w:hAnsiTheme="minorHAnsi" w:cstheme="minorHAnsi"/>
          <w:color w:val="auto"/>
        </w:rPr>
        <w:t>Docker</w:t>
      </w:r>
      <w:r w:rsidRPr="00EA3608">
        <w:rPr>
          <w:rFonts w:asciiTheme="minorHAnsi" w:hAnsiTheme="minorHAnsi" w:cstheme="minorHAnsi"/>
          <w:color w:val="auto"/>
        </w:rPr>
        <w:t xml:space="preserve"> containers and Docker consoles for managing the application life cycle. </w:t>
      </w:r>
    </w:p>
    <w:p w14:paraId="20A324D4"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Worked on various Docker components like Docker Engine, Hub, Machine, Compose and Docker Registry.</w:t>
      </w:r>
    </w:p>
    <w:p w14:paraId="2DC88BF8" w14:textId="77777777" w:rsidR="00EC7250"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Provide policies to groups using policy generator and set different permissions based on the requirement along with providing ARN (Amazon Resource Name).</w:t>
      </w:r>
    </w:p>
    <w:p w14:paraId="01AE705B" w14:textId="77777777" w:rsidR="00255C99" w:rsidRPr="00EA3608" w:rsidRDefault="00EC7250" w:rsidP="00ED2E34">
      <w:pPr>
        <w:pStyle w:val="ListParagraph"/>
        <w:numPr>
          <w:ilvl w:val="0"/>
          <w:numId w:val="18"/>
        </w:numPr>
        <w:spacing w:after="0" w:line="240" w:lineRule="auto"/>
        <w:ind w:left="360"/>
        <w:jc w:val="both"/>
        <w:rPr>
          <w:rFonts w:asciiTheme="minorHAnsi" w:hAnsiTheme="minorHAnsi" w:cstheme="minorHAnsi"/>
          <w:color w:val="auto"/>
        </w:rPr>
      </w:pPr>
      <w:r w:rsidRPr="00EA3608">
        <w:rPr>
          <w:rFonts w:asciiTheme="minorHAnsi" w:hAnsiTheme="minorHAnsi" w:cstheme="minorHAnsi"/>
          <w:color w:val="auto"/>
        </w:rPr>
        <w:t>Design roles and groups for users and resources using AWS Identity Access Management (IAM) and managed network security using Security Groups, and IAM.</w:t>
      </w:r>
    </w:p>
    <w:p w14:paraId="1C18FC92" w14:textId="77777777" w:rsidR="00EC7250" w:rsidRPr="00EA3608" w:rsidRDefault="00EC7250" w:rsidP="00ED2E34">
      <w:pPr>
        <w:spacing w:after="0" w:line="240" w:lineRule="auto"/>
        <w:jc w:val="both"/>
        <w:rPr>
          <w:rFonts w:asciiTheme="minorHAnsi" w:hAnsiTheme="minorHAnsi" w:cstheme="minorHAnsi"/>
          <w:color w:val="auto"/>
        </w:rPr>
      </w:pPr>
    </w:p>
    <w:p w14:paraId="059E38A6" w14:textId="77777777" w:rsidR="00D508E9" w:rsidRPr="00EA3608" w:rsidRDefault="00D508E9" w:rsidP="00ED2E34">
      <w:pPr>
        <w:spacing w:after="0" w:line="240" w:lineRule="auto"/>
        <w:jc w:val="both"/>
        <w:rPr>
          <w:rFonts w:asciiTheme="minorHAnsi" w:hAnsiTheme="minorHAnsi" w:cstheme="minorHAnsi"/>
          <w:color w:val="auto"/>
        </w:rPr>
      </w:pPr>
      <w:r w:rsidRPr="00EA3608">
        <w:rPr>
          <w:rFonts w:asciiTheme="minorHAnsi" w:hAnsiTheme="minorHAnsi" w:cstheme="minorHAnsi"/>
          <w:b/>
          <w:bCs/>
          <w:color w:val="auto"/>
        </w:rPr>
        <w:t>Environment:</w:t>
      </w:r>
      <w:r w:rsidR="00E84475" w:rsidRPr="00EA3608">
        <w:rPr>
          <w:rFonts w:asciiTheme="minorHAnsi" w:hAnsiTheme="minorHAnsi" w:cstheme="minorHAnsi"/>
          <w:b/>
          <w:bCs/>
          <w:color w:val="auto"/>
        </w:rPr>
        <w:t xml:space="preserve"> </w:t>
      </w:r>
      <w:r w:rsidR="008520B8" w:rsidRPr="00EA3608">
        <w:rPr>
          <w:rFonts w:asciiTheme="minorHAnsi" w:hAnsiTheme="minorHAnsi" w:cstheme="minorHAnsi"/>
          <w:color w:val="auto"/>
        </w:rPr>
        <w:t>RedHat</w:t>
      </w:r>
      <w:r w:rsidRPr="00EA3608">
        <w:rPr>
          <w:rFonts w:asciiTheme="minorHAnsi" w:hAnsiTheme="minorHAnsi" w:cstheme="minorHAnsi"/>
          <w:color w:val="auto"/>
        </w:rPr>
        <w:t>,</w:t>
      </w:r>
      <w:r w:rsidR="00E84475" w:rsidRPr="00EA3608">
        <w:rPr>
          <w:rFonts w:asciiTheme="minorHAnsi" w:hAnsiTheme="minorHAnsi" w:cstheme="minorHAnsi"/>
          <w:color w:val="auto"/>
        </w:rPr>
        <w:t xml:space="preserve"> </w:t>
      </w:r>
      <w:r w:rsidRPr="00EA3608">
        <w:rPr>
          <w:rFonts w:asciiTheme="minorHAnsi" w:hAnsiTheme="minorHAnsi" w:cstheme="minorHAnsi"/>
          <w:color w:val="auto"/>
        </w:rPr>
        <w:t xml:space="preserve">Windows, </w:t>
      </w:r>
      <w:r w:rsidR="00D429B0" w:rsidRPr="00EA3608">
        <w:rPr>
          <w:rFonts w:asciiTheme="minorHAnsi" w:hAnsiTheme="minorHAnsi" w:cstheme="minorHAnsi"/>
          <w:color w:val="auto"/>
        </w:rPr>
        <w:t xml:space="preserve">AWS, Puppet, Docker, EC2, CloudWatch, Cloud Trail, Cloud Formation, Security, </w:t>
      </w:r>
      <w:r w:rsidRPr="00EA3608">
        <w:rPr>
          <w:rFonts w:asciiTheme="minorHAnsi" w:hAnsiTheme="minorHAnsi" w:cstheme="minorHAnsi"/>
          <w:color w:val="auto"/>
        </w:rPr>
        <w:t xml:space="preserve">Remote desktop services, Linux, </w:t>
      </w:r>
      <w:r w:rsidR="00D37914" w:rsidRPr="00EA3608">
        <w:rPr>
          <w:rFonts w:asciiTheme="minorHAnsi" w:hAnsiTheme="minorHAnsi" w:cstheme="minorHAnsi"/>
          <w:color w:val="auto"/>
        </w:rPr>
        <w:t>Apache</w:t>
      </w:r>
      <w:r w:rsidRPr="00EA3608">
        <w:rPr>
          <w:rFonts w:asciiTheme="minorHAnsi" w:hAnsiTheme="minorHAnsi" w:cstheme="minorHAnsi"/>
          <w:color w:val="auto"/>
        </w:rPr>
        <w:t>,</w:t>
      </w:r>
      <w:r w:rsidR="000C504E" w:rsidRPr="00EA3608">
        <w:rPr>
          <w:rFonts w:asciiTheme="minorHAnsi" w:hAnsiTheme="minorHAnsi" w:cstheme="minorHAnsi"/>
          <w:color w:val="auto"/>
        </w:rPr>
        <w:t xml:space="preserve"> Golang,</w:t>
      </w:r>
      <w:r w:rsidRPr="00EA3608">
        <w:rPr>
          <w:rFonts w:asciiTheme="minorHAnsi" w:hAnsiTheme="minorHAnsi" w:cstheme="minorHAnsi"/>
          <w:color w:val="auto"/>
        </w:rPr>
        <w:t xml:space="preserve"> CloudWatch, Chef, Puppet, Ansib</w:t>
      </w:r>
      <w:r w:rsidR="00D429B0" w:rsidRPr="00EA3608">
        <w:rPr>
          <w:rFonts w:asciiTheme="minorHAnsi" w:hAnsiTheme="minorHAnsi" w:cstheme="minorHAnsi"/>
          <w:color w:val="auto"/>
        </w:rPr>
        <w:t>le, Ant, Maven, Jenkins, Nagios, Python.</w:t>
      </w:r>
    </w:p>
    <w:p w14:paraId="21EFE6FD" w14:textId="77777777" w:rsidR="006A6E08" w:rsidRPr="00EA3608" w:rsidRDefault="006A6E08" w:rsidP="00ED2E34">
      <w:pPr>
        <w:spacing w:after="0" w:line="240" w:lineRule="auto"/>
        <w:jc w:val="both"/>
        <w:rPr>
          <w:rFonts w:asciiTheme="minorHAnsi" w:hAnsiTheme="minorHAnsi" w:cstheme="minorHAnsi"/>
          <w:color w:val="auto"/>
        </w:rPr>
      </w:pPr>
    </w:p>
    <w:p w14:paraId="7C4BC48C" w14:textId="77777777" w:rsidR="00EA01A4" w:rsidRPr="00EA3608" w:rsidRDefault="00EA01A4" w:rsidP="00ED2E34">
      <w:pPr>
        <w:spacing w:after="0" w:line="240" w:lineRule="auto"/>
        <w:jc w:val="both"/>
        <w:rPr>
          <w:rFonts w:asciiTheme="minorHAnsi" w:hAnsiTheme="minorHAnsi" w:cstheme="minorHAnsi"/>
          <w:color w:val="auto"/>
        </w:rPr>
      </w:pPr>
    </w:p>
    <w:p w14:paraId="1E030A44" w14:textId="77777777" w:rsidR="006C14B5" w:rsidRPr="00EA3608" w:rsidRDefault="006C14B5" w:rsidP="00ED2E34">
      <w:pPr>
        <w:spacing w:after="0" w:line="240" w:lineRule="auto"/>
        <w:jc w:val="both"/>
        <w:rPr>
          <w:rFonts w:asciiTheme="minorHAnsi" w:hAnsiTheme="minorHAnsi" w:cstheme="minorHAnsi"/>
          <w:color w:val="auto"/>
        </w:rPr>
      </w:pPr>
    </w:p>
    <w:sectPr w:rsidR="006C14B5" w:rsidRPr="00EA3608" w:rsidSect="001050C2">
      <w:headerReference w:type="default" r:id="rId8"/>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73C5" w14:textId="77777777" w:rsidR="000A57D0" w:rsidRDefault="000A57D0" w:rsidP="00CC1093">
      <w:pPr>
        <w:spacing w:after="0" w:line="240" w:lineRule="auto"/>
      </w:pPr>
      <w:r>
        <w:separator/>
      </w:r>
    </w:p>
  </w:endnote>
  <w:endnote w:type="continuationSeparator" w:id="0">
    <w:p w14:paraId="6A9397DA" w14:textId="77777777" w:rsidR="000A57D0" w:rsidRDefault="000A57D0" w:rsidP="00CC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w:altName w:val="Calibri"/>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EC41A" w14:textId="77777777" w:rsidR="000A57D0" w:rsidRDefault="000A57D0" w:rsidP="00CC1093">
      <w:pPr>
        <w:spacing w:after="0" w:line="240" w:lineRule="auto"/>
      </w:pPr>
      <w:r>
        <w:separator/>
      </w:r>
    </w:p>
  </w:footnote>
  <w:footnote w:type="continuationSeparator" w:id="0">
    <w:p w14:paraId="3826E7F9" w14:textId="77777777" w:rsidR="000A57D0" w:rsidRDefault="000A57D0" w:rsidP="00CC1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088F" w14:textId="6D3A8859" w:rsidR="001A6453" w:rsidRPr="00995077" w:rsidRDefault="001050C2" w:rsidP="001050C2">
    <w:pPr>
      <w:pStyle w:val="Header"/>
      <w:tabs>
        <w:tab w:val="clear" w:pos="4680"/>
        <w:tab w:val="clear" w:pos="9360"/>
        <w:tab w:val="left" w:pos="6660"/>
      </w:tabs>
      <w:rPr>
        <w:rFonts w:ascii="Times New Roman" w:hAnsi="Times New Roman" w:cs="Times New Roman"/>
        <w:b/>
        <w:noProof/>
        <w:sz w:val="24"/>
      </w:rPr>
    </w:pPr>
    <w:r>
      <w:rPr>
        <w:rFonts w:ascii="Times New Roman" w:hAnsi="Times New Roman" w:cs="Times New Roman"/>
        <w:b/>
        <w:sz w:val="24"/>
      </w:rPr>
      <w:t xml:space="preserve">   </w:t>
    </w:r>
    <w:r>
      <w:rPr>
        <w:rFonts w:ascii="Times New Roman" w:hAnsi="Times New Roman" w:cs="Times New Roman"/>
        <w:b/>
        <w:noProof/>
        <w:sz w:val="24"/>
      </w:rPr>
      <w:t xml:space="preserve">                                                                                                                     </w:t>
    </w:r>
    <w:r>
      <w:rPr>
        <w:rFonts w:ascii="Times New Roman" w:hAnsi="Times New Roman" w:cs="Times New Roman"/>
        <w:b/>
        <w:noProof/>
        <w:sz w:val="24"/>
      </w:rPr>
      <w:drawing>
        <wp:inline distT="0" distB="0" distL="0" distR="0" wp14:anchorId="30C6AA95" wp14:editId="3984D0EB">
          <wp:extent cx="770898" cy="771525"/>
          <wp:effectExtent l="0" t="0" r="0" b="0"/>
          <wp:docPr id="212701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8867" name="Picture 2127018867"/>
                  <pic:cNvPicPr/>
                </pic:nvPicPr>
                <pic:blipFill>
                  <a:blip r:embed="rId1">
                    <a:extLst>
                      <a:ext uri="{28A0092B-C50C-407E-A947-70E740481C1C}">
                        <a14:useLocalDpi xmlns:a14="http://schemas.microsoft.com/office/drawing/2010/main" val="0"/>
                      </a:ext>
                    </a:extLst>
                  </a:blip>
                  <a:stretch>
                    <a:fillRect/>
                  </a:stretch>
                </pic:blipFill>
                <pic:spPr>
                  <a:xfrm>
                    <a:off x="0" y="0"/>
                    <a:ext cx="776941" cy="777573"/>
                  </a:xfrm>
                  <a:prstGeom prst="rect">
                    <a:avLst/>
                  </a:prstGeom>
                </pic:spPr>
              </pic:pic>
            </a:graphicData>
          </a:graphic>
        </wp:inline>
      </w:drawing>
    </w:r>
    <w:r w:rsidR="00D83D3C">
      <w:rPr>
        <w:rFonts w:ascii="Times New Roman" w:hAnsi="Times New Roman" w:cs="Times New Roman"/>
        <w:b/>
        <w:noProof/>
        <w:sz w:val="24"/>
      </w:rPr>
      <w:drawing>
        <wp:inline distT="0" distB="0" distL="0" distR="0" wp14:anchorId="6F0D1543" wp14:editId="57021212">
          <wp:extent cx="773723" cy="773723"/>
          <wp:effectExtent l="0" t="0" r="0" b="0"/>
          <wp:docPr id="12152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96684" name="Picture 1215296684"/>
                  <pic:cNvPicPr/>
                </pic:nvPicPr>
                <pic:blipFill>
                  <a:blip r:embed="rId2">
                    <a:extLst>
                      <a:ext uri="{28A0092B-C50C-407E-A947-70E740481C1C}">
                        <a14:useLocalDpi xmlns:a14="http://schemas.microsoft.com/office/drawing/2010/main" val="0"/>
                      </a:ext>
                    </a:extLst>
                  </a:blip>
                  <a:stretch>
                    <a:fillRect/>
                  </a:stretch>
                </pic:blipFill>
                <pic:spPr>
                  <a:xfrm>
                    <a:off x="0" y="0"/>
                    <a:ext cx="786075" cy="786075"/>
                  </a:xfrm>
                  <a:prstGeom prst="rect">
                    <a:avLst/>
                  </a:prstGeom>
                </pic:spPr>
              </pic:pic>
            </a:graphicData>
          </a:graphic>
        </wp:inline>
      </w:drawing>
    </w:r>
    <w:r w:rsidR="00D83D3C">
      <w:rPr>
        <w:rFonts w:ascii="Times New Roman" w:hAnsi="Times New Roman" w:cs="Times New Roman"/>
        <w:b/>
        <w:noProof/>
        <w:sz w:val="24"/>
      </w:rPr>
      <w:drawing>
        <wp:inline distT="0" distB="0" distL="0" distR="0" wp14:anchorId="60AC1D4C" wp14:editId="76F8E477">
          <wp:extent cx="733425" cy="772060"/>
          <wp:effectExtent l="0" t="0" r="0" b="0"/>
          <wp:docPr id="91583208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2082" name="Picture 2" descr="A blue and white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44215" cy="7834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C8"/>
    <w:multiLevelType w:val="multilevel"/>
    <w:tmpl w:val="01484C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4205"/>
    <w:multiLevelType w:val="hybridMultilevel"/>
    <w:tmpl w:val="EEC82A98"/>
    <w:lvl w:ilvl="0" w:tplc="FC0C11B2">
      <w:start w:val="1"/>
      <w:numFmt w:val="bullet"/>
      <w:lvlText w:val=""/>
      <w:lvlJc w:val="left"/>
      <w:pPr>
        <w:ind w:left="720" w:hanging="360"/>
      </w:pPr>
      <w:rPr>
        <w:rFonts w:ascii="Symbol" w:hAnsi="Symbol" w:hint="default"/>
        <w:b w:val="0"/>
        <w:bCs w:val="0"/>
        <w:i w:val="0"/>
        <w:iCs w:val="0"/>
        <w:caps w:val="0"/>
        <w:strike w:val="0"/>
        <w:dstrike w:val="0"/>
        <w:color w:val="000000" w:themeColor="text1"/>
        <w:spacing w:val="0"/>
        <w:w w:val="100"/>
        <w:kern w:val="0"/>
        <w:position w:val="0"/>
        <w:sz w:val="2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931D7"/>
    <w:multiLevelType w:val="multilevel"/>
    <w:tmpl w:val="0DB931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214C2F"/>
    <w:multiLevelType w:val="hybridMultilevel"/>
    <w:tmpl w:val="C330A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833264"/>
    <w:multiLevelType w:val="hybridMultilevel"/>
    <w:tmpl w:val="E4EAA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8334B8"/>
    <w:multiLevelType w:val="hybridMultilevel"/>
    <w:tmpl w:val="75D4E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106016"/>
    <w:multiLevelType w:val="hybridMultilevel"/>
    <w:tmpl w:val="3864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864A7"/>
    <w:multiLevelType w:val="hybridMultilevel"/>
    <w:tmpl w:val="6954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C7C73"/>
    <w:multiLevelType w:val="hybridMultilevel"/>
    <w:tmpl w:val="1340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F02B9"/>
    <w:multiLevelType w:val="hybridMultilevel"/>
    <w:tmpl w:val="4AB8E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E33F42"/>
    <w:multiLevelType w:val="hybridMultilevel"/>
    <w:tmpl w:val="2C121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4D3E7E"/>
    <w:multiLevelType w:val="hybridMultilevel"/>
    <w:tmpl w:val="6A3AB8DC"/>
    <w:lvl w:ilvl="0" w:tplc="51521488">
      <w:start w:val="1"/>
      <w:numFmt w:val="bullet"/>
      <w:lvlText w:val=""/>
      <w:lvlJc w:val="left"/>
      <w:pPr>
        <w:ind w:left="720" w:hanging="360"/>
      </w:pPr>
      <w:rPr>
        <w:rFonts w:ascii="Symbol" w:hAnsi="Symbol"/>
      </w:rPr>
    </w:lvl>
    <w:lvl w:ilvl="1" w:tplc="24A2CBD6">
      <w:start w:val="1"/>
      <w:numFmt w:val="bullet"/>
      <w:lvlText w:val="o"/>
      <w:lvlJc w:val="left"/>
      <w:pPr>
        <w:ind w:left="1440" w:hanging="360"/>
      </w:pPr>
      <w:rPr>
        <w:rFonts w:ascii="Courier New" w:hAnsi="Courier New" w:cs="Courier New"/>
      </w:rPr>
    </w:lvl>
    <w:lvl w:ilvl="2" w:tplc="5B009CC8">
      <w:start w:val="1"/>
      <w:numFmt w:val="bullet"/>
      <w:lvlText w:val=""/>
      <w:lvlJc w:val="left"/>
      <w:pPr>
        <w:ind w:left="2160" w:hanging="360"/>
      </w:pPr>
      <w:rPr>
        <w:rFonts w:ascii="Wingdings" w:hAnsi="Wingdings"/>
      </w:rPr>
    </w:lvl>
    <w:lvl w:ilvl="3" w:tplc="2EACF610">
      <w:start w:val="1"/>
      <w:numFmt w:val="bullet"/>
      <w:lvlText w:val=""/>
      <w:lvlJc w:val="left"/>
      <w:pPr>
        <w:ind w:left="2880" w:hanging="360"/>
      </w:pPr>
      <w:rPr>
        <w:rFonts w:ascii="Symbol" w:hAnsi="Symbol"/>
      </w:rPr>
    </w:lvl>
    <w:lvl w:ilvl="4" w:tplc="8452B364">
      <w:start w:val="1"/>
      <w:numFmt w:val="bullet"/>
      <w:lvlText w:val="o"/>
      <w:lvlJc w:val="left"/>
      <w:pPr>
        <w:ind w:left="3600" w:hanging="360"/>
      </w:pPr>
      <w:rPr>
        <w:rFonts w:ascii="Courier New" w:hAnsi="Courier New" w:cs="Courier New"/>
      </w:rPr>
    </w:lvl>
    <w:lvl w:ilvl="5" w:tplc="78D28386">
      <w:start w:val="1"/>
      <w:numFmt w:val="bullet"/>
      <w:lvlText w:val=""/>
      <w:lvlJc w:val="left"/>
      <w:pPr>
        <w:ind w:left="4320" w:hanging="360"/>
      </w:pPr>
      <w:rPr>
        <w:rFonts w:ascii="Wingdings" w:hAnsi="Wingdings"/>
      </w:rPr>
    </w:lvl>
    <w:lvl w:ilvl="6" w:tplc="129EAEC6">
      <w:start w:val="1"/>
      <w:numFmt w:val="bullet"/>
      <w:lvlText w:val=""/>
      <w:lvlJc w:val="left"/>
      <w:pPr>
        <w:ind w:left="5040" w:hanging="360"/>
      </w:pPr>
      <w:rPr>
        <w:rFonts w:ascii="Symbol" w:hAnsi="Symbol"/>
      </w:rPr>
    </w:lvl>
    <w:lvl w:ilvl="7" w:tplc="5726A96C">
      <w:start w:val="1"/>
      <w:numFmt w:val="bullet"/>
      <w:lvlText w:val="o"/>
      <w:lvlJc w:val="left"/>
      <w:pPr>
        <w:ind w:left="5760" w:hanging="360"/>
      </w:pPr>
      <w:rPr>
        <w:rFonts w:ascii="Courier New" w:hAnsi="Courier New" w:cs="Courier New"/>
      </w:rPr>
    </w:lvl>
    <w:lvl w:ilvl="8" w:tplc="1B4A3982">
      <w:start w:val="1"/>
      <w:numFmt w:val="bullet"/>
      <w:lvlText w:val=""/>
      <w:lvlJc w:val="left"/>
      <w:pPr>
        <w:ind w:left="6480" w:hanging="360"/>
      </w:pPr>
      <w:rPr>
        <w:rFonts w:ascii="Wingdings" w:hAnsi="Wingdings"/>
      </w:rPr>
    </w:lvl>
  </w:abstractNum>
  <w:abstractNum w:abstractNumId="12" w15:restartNumberingAfterBreak="0">
    <w:nsid w:val="25684C89"/>
    <w:multiLevelType w:val="hybridMultilevel"/>
    <w:tmpl w:val="F4483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9559F0"/>
    <w:multiLevelType w:val="hybridMultilevel"/>
    <w:tmpl w:val="477245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00240C"/>
    <w:multiLevelType w:val="hybridMultilevel"/>
    <w:tmpl w:val="451CB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EF218F"/>
    <w:multiLevelType w:val="hybridMultilevel"/>
    <w:tmpl w:val="64266DC6"/>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B71B2"/>
    <w:multiLevelType w:val="hybridMultilevel"/>
    <w:tmpl w:val="99409C4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sz w:val="20"/>
        <w:szCs w:val="20"/>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B185193"/>
    <w:multiLevelType w:val="hybridMultilevel"/>
    <w:tmpl w:val="6E68E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9C6D57"/>
    <w:multiLevelType w:val="multilevel"/>
    <w:tmpl w:val="DF8C975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19" w15:restartNumberingAfterBreak="0">
    <w:nsid w:val="3DF342E3"/>
    <w:multiLevelType w:val="hybridMultilevel"/>
    <w:tmpl w:val="8B4E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8520A6"/>
    <w:multiLevelType w:val="hybridMultilevel"/>
    <w:tmpl w:val="83B8C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ED7AAC"/>
    <w:multiLevelType w:val="hybridMultilevel"/>
    <w:tmpl w:val="F1063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185C9E"/>
    <w:multiLevelType w:val="hybridMultilevel"/>
    <w:tmpl w:val="BF1C4F6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039E1"/>
    <w:multiLevelType w:val="hybridMultilevel"/>
    <w:tmpl w:val="379CD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FF54F0"/>
    <w:multiLevelType w:val="hybridMultilevel"/>
    <w:tmpl w:val="9402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D2CCD"/>
    <w:multiLevelType w:val="multilevel"/>
    <w:tmpl w:val="4C7D2C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4E6843FD"/>
    <w:multiLevelType w:val="hybridMultilevel"/>
    <w:tmpl w:val="11B21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E55784"/>
    <w:multiLevelType w:val="hybridMultilevel"/>
    <w:tmpl w:val="5D9A4A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E201A8"/>
    <w:multiLevelType w:val="hybridMultilevel"/>
    <w:tmpl w:val="96744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A23310D"/>
    <w:multiLevelType w:val="hybridMultilevel"/>
    <w:tmpl w:val="E3222270"/>
    <w:lvl w:ilvl="0" w:tplc="692AC8C2">
      <w:start w:val="1"/>
      <w:numFmt w:val="bullet"/>
      <w:lvlText w:val=""/>
      <w:lvlJc w:val="left"/>
      <w:pPr>
        <w:ind w:left="720" w:hanging="360"/>
      </w:pPr>
      <w:rPr>
        <w:rFonts w:ascii="Symbol" w:hAnsi="Symbol"/>
      </w:rPr>
    </w:lvl>
    <w:lvl w:ilvl="1" w:tplc="6F5E0526">
      <w:start w:val="1"/>
      <w:numFmt w:val="bullet"/>
      <w:lvlText w:val="o"/>
      <w:lvlJc w:val="left"/>
      <w:pPr>
        <w:ind w:left="1440" w:hanging="360"/>
      </w:pPr>
      <w:rPr>
        <w:rFonts w:ascii="Courier New" w:hAnsi="Courier New" w:cs="Courier New"/>
      </w:rPr>
    </w:lvl>
    <w:lvl w:ilvl="2" w:tplc="D7046968">
      <w:start w:val="1"/>
      <w:numFmt w:val="bullet"/>
      <w:lvlText w:val=""/>
      <w:lvlJc w:val="left"/>
      <w:pPr>
        <w:ind w:left="2160" w:hanging="360"/>
      </w:pPr>
      <w:rPr>
        <w:rFonts w:ascii="Wingdings" w:hAnsi="Wingdings"/>
      </w:rPr>
    </w:lvl>
    <w:lvl w:ilvl="3" w:tplc="2C344A4A">
      <w:start w:val="1"/>
      <w:numFmt w:val="bullet"/>
      <w:lvlText w:val=""/>
      <w:lvlJc w:val="left"/>
      <w:pPr>
        <w:ind w:left="2880" w:hanging="360"/>
      </w:pPr>
      <w:rPr>
        <w:rFonts w:ascii="Symbol" w:hAnsi="Symbol"/>
      </w:rPr>
    </w:lvl>
    <w:lvl w:ilvl="4" w:tplc="6034FE5E">
      <w:start w:val="1"/>
      <w:numFmt w:val="bullet"/>
      <w:lvlText w:val="o"/>
      <w:lvlJc w:val="left"/>
      <w:pPr>
        <w:ind w:left="3600" w:hanging="360"/>
      </w:pPr>
      <w:rPr>
        <w:rFonts w:ascii="Courier New" w:hAnsi="Courier New" w:cs="Courier New"/>
      </w:rPr>
    </w:lvl>
    <w:lvl w:ilvl="5" w:tplc="ECE23FF2">
      <w:start w:val="1"/>
      <w:numFmt w:val="bullet"/>
      <w:lvlText w:val=""/>
      <w:lvlJc w:val="left"/>
      <w:pPr>
        <w:ind w:left="4320" w:hanging="360"/>
      </w:pPr>
      <w:rPr>
        <w:rFonts w:ascii="Wingdings" w:hAnsi="Wingdings"/>
      </w:rPr>
    </w:lvl>
    <w:lvl w:ilvl="6" w:tplc="8956279C">
      <w:start w:val="1"/>
      <w:numFmt w:val="bullet"/>
      <w:lvlText w:val=""/>
      <w:lvlJc w:val="left"/>
      <w:pPr>
        <w:ind w:left="5040" w:hanging="360"/>
      </w:pPr>
      <w:rPr>
        <w:rFonts w:ascii="Symbol" w:hAnsi="Symbol"/>
      </w:rPr>
    </w:lvl>
    <w:lvl w:ilvl="7" w:tplc="197AC3D0">
      <w:start w:val="1"/>
      <w:numFmt w:val="bullet"/>
      <w:lvlText w:val="o"/>
      <w:lvlJc w:val="left"/>
      <w:pPr>
        <w:ind w:left="5760" w:hanging="360"/>
      </w:pPr>
      <w:rPr>
        <w:rFonts w:ascii="Courier New" w:hAnsi="Courier New" w:cs="Courier New"/>
      </w:rPr>
    </w:lvl>
    <w:lvl w:ilvl="8" w:tplc="8570AB84">
      <w:start w:val="1"/>
      <w:numFmt w:val="bullet"/>
      <w:lvlText w:val=""/>
      <w:lvlJc w:val="left"/>
      <w:pPr>
        <w:ind w:left="6480" w:hanging="360"/>
      </w:pPr>
      <w:rPr>
        <w:rFonts w:ascii="Wingdings" w:hAnsi="Wingdings"/>
      </w:rPr>
    </w:lvl>
  </w:abstractNum>
  <w:abstractNum w:abstractNumId="30" w15:restartNumberingAfterBreak="0">
    <w:nsid w:val="6092059C"/>
    <w:multiLevelType w:val="multilevel"/>
    <w:tmpl w:val="9E14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1752D"/>
    <w:multiLevelType w:val="multilevel"/>
    <w:tmpl w:val="65C1752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69411FAE"/>
    <w:multiLevelType w:val="hybridMultilevel"/>
    <w:tmpl w:val="417EC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4C4B10"/>
    <w:multiLevelType w:val="hybridMultilevel"/>
    <w:tmpl w:val="DCA8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45800"/>
    <w:multiLevelType w:val="hybridMultilevel"/>
    <w:tmpl w:val="FE56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001B33"/>
    <w:multiLevelType w:val="hybridMultilevel"/>
    <w:tmpl w:val="6F708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4D7155"/>
    <w:multiLevelType w:val="hybridMultilevel"/>
    <w:tmpl w:val="4F6E9572"/>
    <w:lvl w:ilvl="0" w:tplc="40090001">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77298A"/>
    <w:multiLevelType w:val="hybridMultilevel"/>
    <w:tmpl w:val="9168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C402A5"/>
    <w:multiLevelType w:val="multilevel"/>
    <w:tmpl w:val="7EC402A5"/>
    <w:lvl w:ilvl="0">
      <w:start w:val="1"/>
      <w:numFmt w:val="bullet"/>
      <w:lvlText w:val=""/>
      <w:lvlJc w:val="left"/>
      <w:pPr>
        <w:ind w:left="36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519465513">
    <w:abstractNumId w:val="34"/>
  </w:num>
  <w:num w:numId="2" w16cid:durableId="1648241976">
    <w:abstractNumId w:val="6"/>
  </w:num>
  <w:num w:numId="3" w16cid:durableId="221068335">
    <w:abstractNumId w:val="24"/>
  </w:num>
  <w:num w:numId="4" w16cid:durableId="1004863781">
    <w:abstractNumId w:val="19"/>
  </w:num>
  <w:num w:numId="5" w16cid:durableId="1702973648">
    <w:abstractNumId w:val="8"/>
  </w:num>
  <w:num w:numId="6" w16cid:durableId="519320833">
    <w:abstractNumId w:val="33"/>
  </w:num>
  <w:num w:numId="7" w16cid:durableId="424306844">
    <w:abstractNumId w:val="16"/>
  </w:num>
  <w:num w:numId="8" w16cid:durableId="25571574">
    <w:abstractNumId w:val="11"/>
  </w:num>
  <w:num w:numId="9" w16cid:durableId="18364276">
    <w:abstractNumId w:val="36"/>
  </w:num>
  <w:num w:numId="10" w16cid:durableId="1467504072">
    <w:abstractNumId w:val="29"/>
  </w:num>
  <w:num w:numId="11" w16cid:durableId="1384283041">
    <w:abstractNumId w:val="18"/>
  </w:num>
  <w:num w:numId="12" w16cid:durableId="1614433438">
    <w:abstractNumId w:val="13"/>
  </w:num>
  <w:num w:numId="13" w16cid:durableId="622690003">
    <w:abstractNumId w:val="7"/>
  </w:num>
  <w:num w:numId="14" w16cid:durableId="2080982304">
    <w:abstractNumId w:val="20"/>
  </w:num>
  <w:num w:numId="15" w16cid:durableId="217010080">
    <w:abstractNumId w:val="1"/>
  </w:num>
  <w:num w:numId="16" w16cid:durableId="1520702520">
    <w:abstractNumId w:val="5"/>
  </w:num>
  <w:num w:numId="17" w16cid:durableId="1852336069">
    <w:abstractNumId w:val="35"/>
  </w:num>
  <w:num w:numId="18" w16cid:durableId="351803324">
    <w:abstractNumId w:val="26"/>
  </w:num>
  <w:num w:numId="19" w16cid:durableId="511379527">
    <w:abstractNumId w:val="23"/>
  </w:num>
  <w:num w:numId="20" w16cid:durableId="894585552">
    <w:abstractNumId w:val="14"/>
  </w:num>
  <w:num w:numId="21" w16cid:durableId="2085099279">
    <w:abstractNumId w:val="10"/>
  </w:num>
  <w:num w:numId="22" w16cid:durableId="1247618306">
    <w:abstractNumId w:val="15"/>
  </w:num>
  <w:num w:numId="23" w16cid:durableId="1363675486">
    <w:abstractNumId w:val="4"/>
  </w:num>
  <w:num w:numId="24" w16cid:durableId="1773091585">
    <w:abstractNumId w:val="22"/>
  </w:num>
  <w:num w:numId="25" w16cid:durableId="1808475897">
    <w:abstractNumId w:val="37"/>
  </w:num>
  <w:num w:numId="26" w16cid:durableId="4482319">
    <w:abstractNumId w:val="27"/>
  </w:num>
  <w:num w:numId="27" w16cid:durableId="2125227079">
    <w:abstractNumId w:val="12"/>
  </w:num>
  <w:num w:numId="28" w16cid:durableId="1876654846">
    <w:abstractNumId w:val="0"/>
  </w:num>
  <w:num w:numId="29" w16cid:durableId="345984666">
    <w:abstractNumId w:val="25"/>
  </w:num>
  <w:num w:numId="30" w16cid:durableId="1814173858">
    <w:abstractNumId w:val="38"/>
  </w:num>
  <w:num w:numId="31" w16cid:durableId="1504011292">
    <w:abstractNumId w:val="28"/>
  </w:num>
  <w:num w:numId="32" w16cid:durableId="421339474">
    <w:abstractNumId w:val="9"/>
  </w:num>
  <w:num w:numId="33" w16cid:durableId="1275945788">
    <w:abstractNumId w:val="2"/>
  </w:num>
  <w:num w:numId="34" w16cid:durableId="1722317786">
    <w:abstractNumId w:val="21"/>
  </w:num>
  <w:num w:numId="35" w16cid:durableId="2017612016">
    <w:abstractNumId w:val="31"/>
  </w:num>
  <w:num w:numId="36" w16cid:durableId="994189786">
    <w:abstractNumId w:val="3"/>
  </w:num>
  <w:num w:numId="37" w16cid:durableId="804589017">
    <w:abstractNumId w:val="32"/>
  </w:num>
  <w:num w:numId="38" w16cid:durableId="229384270">
    <w:abstractNumId w:val="30"/>
  </w:num>
  <w:num w:numId="39" w16cid:durableId="9404519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MzOyMDCwMDUwNTSxNDdX0lEKTi0uzszPAykwrAUAjU+HJywAAAA="/>
  </w:docVars>
  <w:rsids>
    <w:rsidRoot w:val="00D508E9"/>
    <w:rsid w:val="00000AE5"/>
    <w:rsid w:val="0001495F"/>
    <w:rsid w:val="00015753"/>
    <w:rsid w:val="00020B13"/>
    <w:rsid w:val="00022346"/>
    <w:rsid w:val="00023CB4"/>
    <w:rsid w:val="00050476"/>
    <w:rsid w:val="00050C87"/>
    <w:rsid w:val="00060D81"/>
    <w:rsid w:val="00070D44"/>
    <w:rsid w:val="000745BF"/>
    <w:rsid w:val="000768F6"/>
    <w:rsid w:val="00081A45"/>
    <w:rsid w:val="000A07FC"/>
    <w:rsid w:val="000A2AC7"/>
    <w:rsid w:val="000A3277"/>
    <w:rsid w:val="000A4C36"/>
    <w:rsid w:val="000A57D0"/>
    <w:rsid w:val="000C3BA9"/>
    <w:rsid w:val="000C504E"/>
    <w:rsid w:val="000D1FB1"/>
    <w:rsid w:val="000D412B"/>
    <w:rsid w:val="000E1CE0"/>
    <w:rsid w:val="000F0DD3"/>
    <w:rsid w:val="000F39D5"/>
    <w:rsid w:val="001050C2"/>
    <w:rsid w:val="00115766"/>
    <w:rsid w:val="001233F0"/>
    <w:rsid w:val="00125D68"/>
    <w:rsid w:val="00142DDF"/>
    <w:rsid w:val="00153294"/>
    <w:rsid w:val="00162F51"/>
    <w:rsid w:val="001715FA"/>
    <w:rsid w:val="00182D52"/>
    <w:rsid w:val="00196E26"/>
    <w:rsid w:val="001A1EAA"/>
    <w:rsid w:val="001A20D9"/>
    <w:rsid w:val="001A6453"/>
    <w:rsid w:val="001A72B1"/>
    <w:rsid w:val="001C4B1B"/>
    <w:rsid w:val="001D1640"/>
    <w:rsid w:val="001E39EB"/>
    <w:rsid w:val="001F2FB7"/>
    <w:rsid w:val="00203345"/>
    <w:rsid w:val="00215471"/>
    <w:rsid w:val="00216699"/>
    <w:rsid w:val="00223B08"/>
    <w:rsid w:val="002300E2"/>
    <w:rsid w:val="002316C1"/>
    <w:rsid w:val="00241765"/>
    <w:rsid w:val="00242420"/>
    <w:rsid w:val="0025140A"/>
    <w:rsid w:val="00255C99"/>
    <w:rsid w:val="0025737E"/>
    <w:rsid w:val="00274079"/>
    <w:rsid w:val="00277536"/>
    <w:rsid w:val="00290688"/>
    <w:rsid w:val="002928D1"/>
    <w:rsid w:val="002958ED"/>
    <w:rsid w:val="002A2497"/>
    <w:rsid w:val="002C0D8B"/>
    <w:rsid w:val="002F43ED"/>
    <w:rsid w:val="003004AE"/>
    <w:rsid w:val="00303278"/>
    <w:rsid w:val="0031154A"/>
    <w:rsid w:val="00311869"/>
    <w:rsid w:val="003122B4"/>
    <w:rsid w:val="00312564"/>
    <w:rsid w:val="00316552"/>
    <w:rsid w:val="00323282"/>
    <w:rsid w:val="003304C2"/>
    <w:rsid w:val="00337880"/>
    <w:rsid w:val="00363514"/>
    <w:rsid w:val="00367127"/>
    <w:rsid w:val="00382855"/>
    <w:rsid w:val="00383E50"/>
    <w:rsid w:val="00384C6B"/>
    <w:rsid w:val="00386F00"/>
    <w:rsid w:val="003A2E84"/>
    <w:rsid w:val="003A7E1D"/>
    <w:rsid w:val="003A7F62"/>
    <w:rsid w:val="003C600E"/>
    <w:rsid w:val="003E107F"/>
    <w:rsid w:val="003E1AFA"/>
    <w:rsid w:val="003F1991"/>
    <w:rsid w:val="004078B3"/>
    <w:rsid w:val="0041429A"/>
    <w:rsid w:val="0042026F"/>
    <w:rsid w:val="00423B72"/>
    <w:rsid w:val="0042685A"/>
    <w:rsid w:val="00426C03"/>
    <w:rsid w:val="00451582"/>
    <w:rsid w:val="00451A38"/>
    <w:rsid w:val="00472136"/>
    <w:rsid w:val="004739B3"/>
    <w:rsid w:val="00477672"/>
    <w:rsid w:val="00484AB4"/>
    <w:rsid w:val="00485B71"/>
    <w:rsid w:val="004911FF"/>
    <w:rsid w:val="004960F8"/>
    <w:rsid w:val="004A2862"/>
    <w:rsid w:val="004A2943"/>
    <w:rsid w:val="004A39B7"/>
    <w:rsid w:val="004A55C4"/>
    <w:rsid w:val="004C20EE"/>
    <w:rsid w:val="004C2C28"/>
    <w:rsid w:val="004D0FA4"/>
    <w:rsid w:val="004D5BEF"/>
    <w:rsid w:val="004E1114"/>
    <w:rsid w:val="004F2108"/>
    <w:rsid w:val="004F7989"/>
    <w:rsid w:val="00503D00"/>
    <w:rsid w:val="00512A68"/>
    <w:rsid w:val="00515670"/>
    <w:rsid w:val="00516A51"/>
    <w:rsid w:val="00521B22"/>
    <w:rsid w:val="00522E91"/>
    <w:rsid w:val="00537006"/>
    <w:rsid w:val="00540613"/>
    <w:rsid w:val="00540C0E"/>
    <w:rsid w:val="005412E6"/>
    <w:rsid w:val="00545154"/>
    <w:rsid w:val="00547AAA"/>
    <w:rsid w:val="00556D2A"/>
    <w:rsid w:val="005676A9"/>
    <w:rsid w:val="0057096A"/>
    <w:rsid w:val="005723F2"/>
    <w:rsid w:val="00573C1B"/>
    <w:rsid w:val="00575E94"/>
    <w:rsid w:val="00585543"/>
    <w:rsid w:val="00590C2F"/>
    <w:rsid w:val="00594430"/>
    <w:rsid w:val="00596FB5"/>
    <w:rsid w:val="005A664F"/>
    <w:rsid w:val="005B3D63"/>
    <w:rsid w:val="005C4BDB"/>
    <w:rsid w:val="005D13C2"/>
    <w:rsid w:val="005D4CDB"/>
    <w:rsid w:val="005E14B9"/>
    <w:rsid w:val="005E3CE9"/>
    <w:rsid w:val="00606088"/>
    <w:rsid w:val="0061390C"/>
    <w:rsid w:val="00614F19"/>
    <w:rsid w:val="0064272A"/>
    <w:rsid w:val="006508FB"/>
    <w:rsid w:val="00650EAE"/>
    <w:rsid w:val="00653CAA"/>
    <w:rsid w:val="00656271"/>
    <w:rsid w:val="00656D3B"/>
    <w:rsid w:val="00671DE5"/>
    <w:rsid w:val="00686762"/>
    <w:rsid w:val="00696C1C"/>
    <w:rsid w:val="006A1F66"/>
    <w:rsid w:val="006A6E08"/>
    <w:rsid w:val="006A72EF"/>
    <w:rsid w:val="006C0EE6"/>
    <w:rsid w:val="006C14B5"/>
    <w:rsid w:val="006C5EB3"/>
    <w:rsid w:val="006D1A41"/>
    <w:rsid w:val="006E6182"/>
    <w:rsid w:val="006E793F"/>
    <w:rsid w:val="006F047F"/>
    <w:rsid w:val="006F218E"/>
    <w:rsid w:val="006F272F"/>
    <w:rsid w:val="00703138"/>
    <w:rsid w:val="00723422"/>
    <w:rsid w:val="00740279"/>
    <w:rsid w:val="00740CCB"/>
    <w:rsid w:val="00740DC0"/>
    <w:rsid w:val="007446EF"/>
    <w:rsid w:val="007465E6"/>
    <w:rsid w:val="0075157D"/>
    <w:rsid w:val="00752836"/>
    <w:rsid w:val="00753A6E"/>
    <w:rsid w:val="0075515E"/>
    <w:rsid w:val="00774062"/>
    <w:rsid w:val="007777A1"/>
    <w:rsid w:val="00790D50"/>
    <w:rsid w:val="00794188"/>
    <w:rsid w:val="00796FC6"/>
    <w:rsid w:val="007A7587"/>
    <w:rsid w:val="007B1376"/>
    <w:rsid w:val="007B6C6D"/>
    <w:rsid w:val="007C21A0"/>
    <w:rsid w:val="007C4615"/>
    <w:rsid w:val="007C5144"/>
    <w:rsid w:val="007D0CA7"/>
    <w:rsid w:val="007D6523"/>
    <w:rsid w:val="007E1A55"/>
    <w:rsid w:val="007E4F18"/>
    <w:rsid w:val="007F11CC"/>
    <w:rsid w:val="008010E9"/>
    <w:rsid w:val="0082401B"/>
    <w:rsid w:val="00824D38"/>
    <w:rsid w:val="00825E31"/>
    <w:rsid w:val="00833B1D"/>
    <w:rsid w:val="00834705"/>
    <w:rsid w:val="00842B9B"/>
    <w:rsid w:val="008520B8"/>
    <w:rsid w:val="00852836"/>
    <w:rsid w:val="00852943"/>
    <w:rsid w:val="00855D81"/>
    <w:rsid w:val="00856623"/>
    <w:rsid w:val="00872644"/>
    <w:rsid w:val="0088005F"/>
    <w:rsid w:val="00880F0E"/>
    <w:rsid w:val="0088238B"/>
    <w:rsid w:val="00894A46"/>
    <w:rsid w:val="00894C78"/>
    <w:rsid w:val="008A592D"/>
    <w:rsid w:val="008A7059"/>
    <w:rsid w:val="008B58F8"/>
    <w:rsid w:val="008B78B8"/>
    <w:rsid w:val="008D68D5"/>
    <w:rsid w:val="008D7F04"/>
    <w:rsid w:val="008E7068"/>
    <w:rsid w:val="008F12F6"/>
    <w:rsid w:val="008F17E6"/>
    <w:rsid w:val="008F6916"/>
    <w:rsid w:val="00912A88"/>
    <w:rsid w:val="009135C2"/>
    <w:rsid w:val="00937623"/>
    <w:rsid w:val="00940072"/>
    <w:rsid w:val="009400CA"/>
    <w:rsid w:val="00944CAB"/>
    <w:rsid w:val="00951678"/>
    <w:rsid w:val="00953985"/>
    <w:rsid w:val="00980C8A"/>
    <w:rsid w:val="00984D96"/>
    <w:rsid w:val="00990ECB"/>
    <w:rsid w:val="009955CD"/>
    <w:rsid w:val="009A11AF"/>
    <w:rsid w:val="009A4CAC"/>
    <w:rsid w:val="009A68A7"/>
    <w:rsid w:val="009B1097"/>
    <w:rsid w:val="009B5FD4"/>
    <w:rsid w:val="009C0C65"/>
    <w:rsid w:val="009C4CFE"/>
    <w:rsid w:val="009D0811"/>
    <w:rsid w:val="009D3475"/>
    <w:rsid w:val="009D3812"/>
    <w:rsid w:val="009D5B27"/>
    <w:rsid w:val="009E0E46"/>
    <w:rsid w:val="009F539D"/>
    <w:rsid w:val="009F5A47"/>
    <w:rsid w:val="00A00AF1"/>
    <w:rsid w:val="00A046C6"/>
    <w:rsid w:val="00A05458"/>
    <w:rsid w:val="00A05A6E"/>
    <w:rsid w:val="00A147F0"/>
    <w:rsid w:val="00A546CF"/>
    <w:rsid w:val="00A557B6"/>
    <w:rsid w:val="00A65FF1"/>
    <w:rsid w:val="00A7250C"/>
    <w:rsid w:val="00A80A9A"/>
    <w:rsid w:val="00A865EA"/>
    <w:rsid w:val="00A874B6"/>
    <w:rsid w:val="00AA617C"/>
    <w:rsid w:val="00AB0D8C"/>
    <w:rsid w:val="00AC34F5"/>
    <w:rsid w:val="00AC447C"/>
    <w:rsid w:val="00AE2D8C"/>
    <w:rsid w:val="00AE5743"/>
    <w:rsid w:val="00AE6DE4"/>
    <w:rsid w:val="00B12895"/>
    <w:rsid w:val="00B20E8C"/>
    <w:rsid w:val="00B27435"/>
    <w:rsid w:val="00B3749E"/>
    <w:rsid w:val="00B4097C"/>
    <w:rsid w:val="00B42E3D"/>
    <w:rsid w:val="00B600AC"/>
    <w:rsid w:val="00B62A5C"/>
    <w:rsid w:val="00B64B13"/>
    <w:rsid w:val="00B67009"/>
    <w:rsid w:val="00B75B74"/>
    <w:rsid w:val="00B76768"/>
    <w:rsid w:val="00B76B19"/>
    <w:rsid w:val="00B82893"/>
    <w:rsid w:val="00B8381D"/>
    <w:rsid w:val="00B859CC"/>
    <w:rsid w:val="00B87044"/>
    <w:rsid w:val="00BD5364"/>
    <w:rsid w:val="00BE1689"/>
    <w:rsid w:val="00BF08A0"/>
    <w:rsid w:val="00BF2EB5"/>
    <w:rsid w:val="00BF58E0"/>
    <w:rsid w:val="00C03591"/>
    <w:rsid w:val="00C353BB"/>
    <w:rsid w:val="00C37445"/>
    <w:rsid w:val="00C4224B"/>
    <w:rsid w:val="00C42BB4"/>
    <w:rsid w:val="00C46326"/>
    <w:rsid w:val="00C56292"/>
    <w:rsid w:val="00C5761C"/>
    <w:rsid w:val="00C645C8"/>
    <w:rsid w:val="00C74729"/>
    <w:rsid w:val="00C867AE"/>
    <w:rsid w:val="00C9208D"/>
    <w:rsid w:val="00C96E69"/>
    <w:rsid w:val="00CA7AA3"/>
    <w:rsid w:val="00CB503B"/>
    <w:rsid w:val="00CC1093"/>
    <w:rsid w:val="00CC4B13"/>
    <w:rsid w:val="00CC500E"/>
    <w:rsid w:val="00CC65C3"/>
    <w:rsid w:val="00CD2057"/>
    <w:rsid w:val="00CD5011"/>
    <w:rsid w:val="00CD68E9"/>
    <w:rsid w:val="00CE0AAE"/>
    <w:rsid w:val="00CF169F"/>
    <w:rsid w:val="00CF2D45"/>
    <w:rsid w:val="00D13374"/>
    <w:rsid w:val="00D24EE1"/>
    <w:rsid w:val="00D37914"/>
    <w:rsid w:val="00D429B0"/>
    <w:rsid w:val="00D43E79"/>
    <w:rsid w:val="00D464D3"/>
    <w:rsid w:val="00D46DC1"/>
    <w:rsid w:val="00D508E9"/>
    <w:rsid w:val="00D60EE8"/>
    <w:rsid w:val="00D75422"/>
    <w:rsid w:val="00D83D3C"/>
    <w:rsid w:val="00D952A1"/>
    <w:rsid w:val="00D979BE"/>
    <w:rsid w:val="00DC3818"/>
    <w:rsid w:val="00DC3865"/>
    <w:rsid w:val="00DD2D62"/>
    <w:rsid w:val="00DD4B9D"/>
    <w:rsid w:val="00E01D34"/>
    <w:rsid w:val="00E02864"/>
    <w:rsid w:val="00E02D87"/>
    <w:rsid w:val="00E104E8"/>
    <w:rsid w:val="00E16173"/>
    <w:rsid w:val="00E17B1C"/>
    <w:rsid w:val="00E4010E"/>
    <w:rsid w:val="00E413EA"/>
    <w:rsid w:val="00E60326"/>
    <w:rsid w:val="00E72E36"/>
    <w:rsid w:val="00E84475"/>
    <w:rsid w:val="00E922DD"/>
    <w:rsid w:val="00E92ABF"/>
    <w:rsid w:val="00E97652"/>
    <w:rsid w:val="00EA01A4"/>
    <w:rsid w:val="00EA3608"/>
    <w:rsid w:val="00EB701F"/>
    <w:rsid w:val="00EC7250"/>
    <w:rsid w:val="00EC7709"/>
    <w:rsid w:val="00ED2E34"/>
    <w:rsid w:val="00EF7156"/>
    <w:rsid w:val="00F027CB"/>
    <w:rsid w:val="00F143C6"/>
    <w:rsid w:val="00F256C3"/>
    <w:rsid w:val="00F30EDB"/>
    <w:rsid w:val="00F316A9"/>
    <w:rsid w:val="00F31778"/>
    <w:rsid w:val="00F32046"/>
    <w:rsid w:val="00F36836"/>
    <w:rsid w:val="00F37D1F"/>
    <w:rsid w:val="00F45DA8"/>
    <w:rsid w:val="00F63219"/>
    <w:rsid w:val="00F67A29"/>
    <w:rsid w:val="00F7031A"/>
    <w:rsid w:val="00F80B22"/>
    <w:rsid w:val="00F83F74"/>
    <w:rsid w:val="00F909FE"/>
    <w:rsid w:val="00F953AC"/>
    <w:rsid w:val="00FB6D5E"/>
    <w:rsid w:val="00FC0B71"/>
    <w:rsid w:val="00FC10C9"/>
    <w:rsid w:val="00FC7A4E"/>
    <w:rsid w:val="00FD2B36"/>
    <w:rsid w:val="00FE6EDE"/>
    <w:rsid w:val="00FE71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A1DC0"/>
  <w15:docId w15:val="{6EA383C2-C72F-4A7E-B914-F9E16CCB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508E9"/>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508E9"/>
    <w:rPr>
      <w:color w:val="0563C1"/>
      <w:u w:val="single"/>
    </w:rPr>
  </w:style>
  <w:style w:type="paragraph" w:styleId="ListParagraph">
    <w:name w:val="List Paragraph"/>
    <w:aliases w:val="FooterText,numbered,List Paragraph1,Paragraphe de liste1,Bulletr List Paragraph,列出段落,列出段落1,List Paragraph2,List Paragraph21,Listeafsnit1,Parágrafo da Lista1,Bullet list,Párrafo de lista1,リスト段落1,List Paragraph11,Foot"/>
    <w:basedOn w:val="Normal"/>
    <w:link w:val="ListParagraphChar"/>
    <w:uiPriority w:val="34"/>
    <w:qFormat/>
    <w:rsid w:val="00D508E9"/>
    <w:pPr>
      <w:ind w:left="720"/>
      <w:contextualSpacing/>
    </w:pPr>
  </w:style>
  <w:style w:type="paragraph" w:styleId="NoSpacing">
    <w:name w:val="No Spacing"/>
    <w:link w:val="NoSpacingChar"/>
    <w:uiPriority w:val="1"/>
    <w:qFormat/>
    <w:rsid w:val="00D508E9"/>
    <w:pPr>
      <w:spacing w:after="0" w:line="240" w:lineRule="auto"/>
    </w:pPr>
    <w:rPr>
      <w:rFonts w:ascii="Calibri" w:eastAsia="Times New Roman" w:hAnsi="Calibri" w:cs="Times New Roman"/>
    </w:rPr>
  </w:style>
  <w:style w:type="paragraph" w:styleId="Header">
    <w:name w:val="header"/>
    <w:basedOn w:val="Normal"/>
    <w:link w:val="HeaderChar"/>
    <w:uiPriority w:val="99"/>
    <w:unhideWhenUsed/>
    <w:rsid w:val="00D508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8E9"/>
    <w:rPr>
      <w:rFonts w:ascii="Calibri" w:eastAsia="Calibri" w:hAnsi="Calibri" w:cs="Calibri"/>
      <w:color w:val="000000"/>
    </w:rPr>
  </w:style>
  <w:style w:type="character" w:customStyle="1" w:styleId="apple-converted-space">
    <w:name w:val="apple-converted-space"/>
    <w:rsid w:val="00D508E9"/>
  </w:style>
  <w:style w:type="character" w:customStyle="1" w:styleId="apple-style-span">
    <w:name w:val="apple-style-span"/>
    <w:rsid w:val="00DD2D62"/>
  </w:style>
  <w:style w:type="character" w:customStyle="1" w:styleId="ListParagraphChar">
    <w:name w:val="List Paragraph Char"/>
    <w:aliases w:val="FooterText Char,numbered Char,List Paragraph1 Char,Paragraphe de liste1 Char,Bulletr List Paragraph Char,列出段落 Char,列出段落1 Char,List Paragraph2 Char,List Paragraph21 Char,Listeafsnit1 Char,Parágrafo da Lista1 Char,Bullet list Char"/>
    <w:link w:val="ListParagraph"/>
    <w:qFormat/>
    <w:locked/>
    <w:rsid w:val="00DD2D62"/>
    <w:rPr>
      <w:rFonts w:ascii="Calibri" w:eastAsia="Calibri" w:hAnsi="Calibri" w:cs="Calibri"/>
      <w:color w:val="000000"/>
    </w:rPr>
  </w:style>
  <w:style w:type="paragraph" w:styleId="BalloonText">
    <w:name w:val="Balloon Text"/>
    <w:basedOn w:val="Normal"/>
    <w:link w:val="BalloonTextChar"/>
    <w:uiPriority w:val="99"/>
    <w:semiHidden/>
    <w:unhideWhenUsed/>
    <w:rsid w:val="009F5A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5A47"/>
    <w:rPr>
      <w:rFonts w:ascii="Tahoma" w:eastAsia="Calibri" w:hAnsi="Tahoma" w:cs="Tahoma"/>
      <w:color w:val="000000"/>
      <w:sz w:val="16"/>
      <w:szCs w:val="16"/>
    </w:rPr>
  </w:style>
  <w:style w:type="paragraph" w:styleId="Footer">
    <w:name w:val="footer"/>
    <w:basedOn w:val="Normal"/>
    <w:link w:val="FooterChar"/>
    <w:uiPriority w:val="99"/>
    <w:unhideWhenUsed/>
    <w:rsid w:val="00AE57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743"/>
    <w:rPr>
      <w:rFonts w:ascii="Calibri" w:eastAsia="Calibri" w:hAnsi="Calibri" w:cs="Calibri"/>
      <w:color w:val="000000"/>
    </w:rPr>
  </w:style>
  <w:style w:type="character" w:customStyle="1" w:styleId="UnresolvedMention1">
    <w:name w:val="Unresolved Mention1"/>
    <w:basedOn w:val="DefaultParagraphFont"/>
    <w:uiPriority w:val="99"/>
    <w:semiHidden/>
    <w:unhideWhenUsed/>
    <w:rsid w:val="009B5FD4"/>
    <w:rPr>
      <w:color w:val="808080"/>
      <w:shd w:val="clear" w:color="auto" w:fill="E6E6E6"/>
    </w:rPr>
  </w:style>
  <w:style w:type="character" w:styleId="FollowedHyperlink">
    <w:name w:val="FollowedHyperlink"/>
    <w:basedOn w:val="DefaultParagraphFont"/>
    <w:uiPriority w:val="99"/>
    <w:semiHidden/>
    <w:unhideWhenUsed/>
    <w:rsid w:val="006F047F"/>
    <w:rPr>
      <w:color w:val="954F72" w:themeColor="followedHyperlink"/>
      <w:u w:val="single"/>
    </w:rPr>
  </w:style>
  <w:style w:type="character" w:customStyle="1" w:styleId="NoSpacingChar">
    <w:name w:val="No Spacing Char"/>
    <w:link w:val="NoSpacing"/>
    <w:uiPriority w:val="1"/>
    <w:locked/>
    <w:rsid w:val="00060D81"/>
    <w:rPr>
      <w:rFonts w:ascii="Calibri" w:eastAsia="Times New Roman" w:hAnsi="Calibri" w:cs="Times New Roman"/>
    </w:rPr>
  </w:style>
  <w:style w:type="paragraph" w:customStyle="1" w:styleId="p2">
    <w:name w:val="p2"/>
    <w:basedOn w:val="Normal"/>
    <w:qFormat/>
    <w:rsid w:val="006A6E08"/>
    <w:pPr>
      <w:spacing w:after="0" w:line="240" w:lineRule="auto"/>
    </w:pPr>
    <w:rPr>
      <w:rFonts w:ascii="Avenir Next" w:eastAsiaTheme="minorHAnsi" w:hAnsi="Avenir Next" w:cs="Times New Roman"/>
      <w:color w:val="323333"/>
      <w:sz w:val="20"/>
      <w:szCs w:val="20"/>
    </w:rPr>
  </w:style>
  <w:style w:type="paragraph" w:customStyle="1" w:styleId="p3">
    <w:name w:val="p3"/>
    <w:basedOn w:val="Normal"/>
    <w:rsid w:val="006A6E08"/>
    <w:pPr>
      <w:spacing w:after="0" w:line="240" w:lineRule="auto"/>
    </w:pPr>
    <w:rPr>
      <w:rFonts w:ascii="Avenir Next" w:eastAsiaTheme="minorHAnsi" w:hAnsi="Avenir Next" w:cs="Times New Roman"/>
      <w:color w:val="323333"/>
      <w:sz w:val="20"/>
      <w:szCs w:val="20"/>
    </w:rPr>
  </w:style>
  <w:style w:type="character" w:customStyle="1" w:styleId="s2">
    <w:name w:val="s2"/>
    <w:basedOn w:val="DefaultParagraphFont"/>
    <w:qFormat/>
    <w:rsid w:val="006A6E08"/>
  </w:style>
  <w:style w:type="paragraph" w:customStyle="1" w:styleId="p1">
    <w:name w:val="p1"/>
    <w:basedOn w:val="Normal"/>
    <w:rsid w:val="006A6E08"/>
    <w:pPr>
      <w:spacing w:after="0" w:line="240" w:lineRule="auto"/>
    </w:pPr>
    <w:rPr>
      <w:rFonts w:ascii="Avenir Next" w:eastAsiaTheme="minorHAnsi" w:hAnsi="Avenir Next" w:cs="Times New Roman"/>
      <w:color w:val="auto"/>
      <w:sz w:val="20"/>
      <w:szCs w:val="20"/>
    </w:rPr>
  </w:style>
  <w:style w:type="paragraph" w:customStyle="1" w:styleId="p4">
    <w:name w:val="p4"/>
    <w:basedOn w:val="Normal"/>
    <w:rsid w:val="006A6E08"/>
    <w:pPr>
      <w:spacing w:after="0" w:line="240" w:lineRule="auto"/>
    </w:pPr>
    <w:rPr>
      <w:rFonts w:ascii="Avenir Next" w:eastAsiaTheme="minorHAnsi" w:hAnsi="Avenir Next" w:cs="Times New Roman"/>
      <w:color w:val="auto"/>
      <w:sz w:val="20"/>
      <w:szCs w:val="20"/>
    </w:rPr>
  </w:style>
  <w:style w:type="character" w:styleId="UnresolvedMention">
    <w:name w:val="Unresolved Mention"/>
    <w:basedOn w:val="DefaultParagraphFont"/>
    <w:uiPriority w:val="99"/>
    <w:semiHidden/>
    <w:unhideWhenUsed/>
    <w:rsid w:val="00CD2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529868">
      <w:bodyDiv w:val="1"/>
      <w:marLeft w:val="0"/>
      <w:marRight w:val="0"/>
      <w:marTop w:val="0"/>
      <w:marBottom w:val="0"/>
      <w:divBdr>
        <w:top w:val="none" w:sz="0" w:space="0" w:color="auto"/>
        <w:left w:val="none" w:sz="0" w:space="0" w:color="auto"/>
        <w:bottom w:val="none" w:sz="0" w:space="0" w:color="auto"/>
        <w:right w:val="none" w:sz="0" w:space="0" w:color="auto"/>
      </w:divBdr>
    </w:div>
    <w:div w:id="1509173998">
      <w:bodyDiv w:val="1"/>
      <w:marLeft w:val="0"/>
      <w:marRight w:val="0"/>
      <w:marTop w:val="0"/>
      <w:marBottom w:val="0"/>
      <w:divBdr>
        <w:top w:val="none" w:sz="0" w:space="0" w:color="auto"/>
        <w:left w:val="none" w:sz="0" w:space="0" w:color="auto"/>
        <w:bottom w:val="none" w:sz="0" w:space="0" w:color="auto"/>
        <w:right w:val="none" w:sz="0" w:space="0" w:color="auto"/>
      </w:divBdr>
    </w:div>
    <w:div w:id="164122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dhavip192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12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benarjee chitekala</dc:creator>
  <cp:lastModifiedBy>ADMIN</cp:lastModifiedBy>
  <cp:revision>116</cp:revision>
  <dcterms:created xsi:type="dcterms:W3CDTF">2024-06-18T16:00:00Z</dcterms:created>
  <dcterms:modified xsi:type="dcterms:W3CDTF">2025-05-29T14:45:00Z</dcterms:modified>
</cp:coreProperties>
</file>