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B54A" w14:textId="61A8386E" w:rsidR="00E36BAE" w:rsidRPr="00EC2B9A" w:rsidRDefault="00E36BAE" w:rsidP="00E36BAE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156082" w:themeColor="accent1"/>
          <w:kern w:val="0"/>
          <w:sz w:val="27"/>
          <w:szCs w:val="2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C2B9A"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SRUJANA</w:t>
      </w:r>
      <w:r w:rsidR="001B5330"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                       </w:t>
      </w:r>
      <w:r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Email : </w:t>
      </w:r>
      <w:r w:rsidR="001B5330"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uday@lexnimble.com</w:t>
      </w:r>
    </w:p>
    <w:p w14:paraId="1BBABB9D" w14:textId="3142FB92" w:rsidR="00E36BAE" w:rsidRPr="00063D2A" w:rsidRDefault="00E36BAE" w:rsidP="00E36BAE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C2B9A"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Cloud/DevOps Engineer - AWS, Azure * GCP</w:t>
      </w:r>
      <w:r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                  Phone : </w:t>
      </w:r>
      <w:r w:rsidR="001B5330">
        <w:rPr>
          <w:rFonts w:ascii="Times New Roman" w:hAnsi="Times New Roman" w:cs="Times New Roman"/>
          <w:b/>
          <w:bCs/>
          <w:color w:val="156082" w:themeColor="accent1"/>
          <w:kern w:val="0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331-303-3230</w:t>
      </w:r>
    </w:p>
    <w:p w14:paraId="695FD8B3" w14:textId="65BC46CE" w:rsidR="0024557C" w:rsidRPr="00753051" w:rsidRDefault="00E36BAE" w:rsidP="00E36BAE">
      <w:pPr>
        <w:pBdr>
          <w:bottom w:val="single" w:sz="6" w:space="0" w:color="000000"/>
        </w:pBdr>
        <w:shd w:val="clear" w:color="auto" w:fill="FFFFFF"/>
        <w:spacing w:after="0" w:line="240" w:lineRule="auto"/>
        <w:ind w:right="540"/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Professional Summary</w:t>
      </w:r>
      <w:r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0FA68A5F" w14:textId="1B48B047" w:rsidR="007C5C29" w:rsidRPr="007C5C29" w:rsidRDefault="007C5C29" w:rsidP="007C5C29">
      <w:pPr>
        <w:pStyle w:val="ListParagraph"/>
        <w:numPr>
          <w:ilvl w:val="0"/>
          <w:numId w:val="12"/>
        </w:numPr>
        <w:spacing w:after="120" w:line="240" w:lineRule="auto"/>
        <w:ind w:left="360"/>
        <w:jc w:val="both"/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Highly skilled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Cloud/DevOps Engineer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with over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1</w:t>
      </w:r>
      <w:r w:rsid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3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years of hands-on experience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delivering robust, scalable, and secure infrastructure solutions across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AWS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Azure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and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Google Cloud Platform (GCP)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. Proven expertise in building and managing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CI/CD pipelines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implementing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Infrastructure as Code (IaC)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automating deployments, and applying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Site Reliability Engineering (SRE)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principles to ensure system reliability, performance, and scalability.</w:t>
      </w:r>
    </w:p>
    <w:p w14:paraId="03170E78" w14:textId="77777777" w:rsidR="007C5C29" w:rsidRPr="007C5C29" w:rsidRDefault="007C5C29" w:rsidP="007C5C29">
      <w:pPr>
        <w:pStyle w:val="ListParagraph"/>
        <w:numPr>
          <w:ilvl w:val="0"/>
          <w:numId w:val="12"/>
        </w:numPr>
        <w:spacing w:after="120" w:line="240" w:lineRule="auto"/>
        <w:ind w:left="360"/>
        <w:jc w:val="both"/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Extensive background in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Build &amp; Release Engineering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including automation of build lifecycles, version control strategies, and release pipelines in both cloud-native and on-premises environments. Adept in managing containerized applications with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Docker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and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Kubernetes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and skilled in configuration management using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Ansible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Chef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and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Puppet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>.</w:t>
      </w:r>
    </w:p>
    <w:p w14:paraId="1E3C179C" w14:textId="76A0742A" w:rsidR="007C5C29" w:rsidRPr="00EC2B9A" w:rsidRDefault="007C5C29" w:rsidP="00EC2B9A">
      <w:pPr>
        <w:pStyle w:val="ListParagraph"/>
        <w:numPr>
          <w:ilvl w:val="0"/>
          <w:numId w:val="12"/>
        </w:numPr>
        <w:spacing w:after="120" w:line="240" w:lineRule="auto"/>
        <w:ind w:left="360"/>
        <w:jc w:val="both"/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Track record of success supporting projects in highly regulated and mission-critical domains such as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Pharmaceutical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Banking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Retail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and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Enterprise Technology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, with strong emphasis on compliance (e.g., </w:t>
      </w:r>
      <w:r w:rsidRPr="007C5C29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HIPAA</w:t>
      </w:r>
      <w:r w:rsidRPr="007C5C29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  <w:t>, audit-readiness), security best practices, and performance optimization. Demonstrated ability to collaborate with cross-functional teams and lead DevOps transformation initiatives using Agile, Scrum, and ITIL methodologies.</w:t>
      </w:r>
    </w:p>
    <w:p w14:paraId="684F0597" w14:textId="354B9E11" w:rsidR="0024557C" w:rsidRPr="00753051" w:rsidRDefault="0024557C" w:rsidP="007C5C29">
      <w:pPr>
        <w:pBdr>
          <w:bottom w:val="single" w:sz="6" w:space="0" w:color="000000"/>
        </w:pBdr>
        <w:shd w:val="clear" w:color="auto" w:fill="FFFFFF"/>
        <w:spacing w:after="0" w:line="240" w:lineRule="auto"/>
        <w:ind w:right="540"/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Specific </w:t>
      </w:r>
      <w:r w:rsidR="00753051" w:rsidRP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Expertise</w:t>
      </w:r>
      <w:r w:rsid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09189DAF" w14:textId="4EE59A98" w:rsidR="007C5C29" w:rsidRDefault="007C5C29" w:rsidP="007C5C29">
      <w:pPr>
        <w:pStyle w:val="NormalWeb"/>
        <w:numPr>
          <w:ilvl w:val="0"/>
          <w:numId w:val="3"/>
        </w:numPr>
      </w:pPr>
      <w:r>
        <w:t>Over 1</w:t>
      </w:r>
      <w:r w:rsidR="00753051">
        <w:t>3</w:t>
      </w:r>
      <w:r>
        <w:t xml:space="preserve"> years of progressive experience in Cloud/DevOps Engineering, Site Reliability Engineering (SRE), and Build &amp; Release automation across diverse environments.</w:t>
      </w:r>
    </w:p>
    <w:p w14:paraId="33FDD3EE" w14:textId="10025FE5" w:rsidR="007C5C29" w:rsidRDefault="007C5C29" w:rsidP="007C5C29">
      <w:pPr>
        <w:pStyle w:val="NormalWeb"/>
        <w:numPr>
          <w:ilvl w:val="0"/>
          <w:numId w:val="3"/>
        </w:numPr>
      </w:pPr>
      <w:r>
        <w:t xml:space="preserve">Extensive experience designing and deploying </w:t>
      </w:r>
      <w:r>
        <w:rPr>
          <w:rStyle w:val="Strong"/>
          <w:rFonts w:eastAsiaTheme="majorEastAsia"/>
        </w:rPr>
        <w:t>cloud infrastructure</w:t>
      </w:r>
      <w:r>
        <w:t xml:space="preserve"> using AWS (EC2, ELB, S3, ECS, EBS, Redshift, IAM, VPC, RDS, SES, Auto Scaling, CloudFormation, CloudFront, ElastiCache, CloudWatch, SNS, Route 53), </w:t>
      </w:r>
      <w:r>
        <w:rPr>
          <w:rStyle w:val="Strong"/>
          <w:rFonts w:eastAsiaTheme="majorEastAsia"/>
        </w:rPr>
        <w:t>Azure</w:t>
      </w:r>
      <w:r>
        <w:t xml:space="preserve"> (VMs, AD, ARM, Blob Storage, SQL Database, Functions, Service Fabric, Monitor, Service Bus), and </w:t>
      </w:r>
      <w:r>
        <w:rPr>
          <w:rStyle w:val="Strong"/>
          <w:rFonts w:eastAsiaTheme="majorEastAsia"/>
        </w:rPr>
        <w:t>GCP</w:t>
      </w:r>
      <w:r>
        <w:t xml:space="preserve"> (Compute Engine, Load Balancing, Cloud SQL, Storage, </w:t>
      </w:r>
      <w:r w:rsidR="00753051">
        <w:t>Stack driver</w:t>
      </w:r>
      <w:r>
        <w:t>, Deployment Manager).</w:t>
      </w:r>
    </w:p>
    <w:p w14:paraId="2BB813A0" w14:textId="7E63985D" w:rsidR="007C5C29" w:rsidRDefault="007C5C29" w:rsidP="007C5C29">
      <w:pPr>
        <w:pStyle w:val="NormalWeb"/>
        <w:numPr>
          <w:ilvl w:val="0"/>
          <w:numId w:val="3"/>
        </w:numPr>
      </w:pPr>
      <w:r>
        <w:t xml:space="preserve">Proficient in developing </w:t>
      </w:r>
      <w:r>
        <w:rPr>
          <w:rStyle w:val="Strong"/>
          <w:rFonts w:eastAsiaTheme="majorEastAsia"/>
        </w:rPr>
        <w:t>Infrastructure as Code (IaC)</w:t>
      </w:r>
      <w:r>
        <w:t xml:space="preserve"> using Terraform (execution plans, resource graph, automation), AWS CloudFormation, and ARM templates for repeatable and scalable cloud provisioning.</w:t>
      </w:r>
    </w:p>
    <w:p w14:paraId="4FD5A383" w14:textId="4DD92717" w:rsidR="007C5C29" w:rsidRDefault="007C5C29" w:rsidP="007C5C29">
      <w:pPr>
        <w:pStyle w:val="NormalWeb"/>
        <w:numPr>
          <w:ilvl w:val="0"/>
          <w:numId w:val="3"/>
        </w:numPr>
      </w:pPr>
      <w:r>
        <w:t xml:space="preserve">Hands-on expertise in </w:t>
      </w:r>
      <w:r>
        <w:rPr>
          <w:rStyle w:val="Strong"/>
          <w:rFonts w:eastAsiaTheme="majorEastAsia"/>
        </w:rPr>
        <w:t>CI/CD pipeline design and automation</w:t>
      </w:r>
      <w:r>
        <w:t xml:space="preserve"> using Jenkins, GitLab, and Azure DevOps, integrating with tools like Docker and Kubernetes/OpenShift to deploy microservices and containerized workloads across environments.</w:t>
      </w:r>
    </w:p>
    <w:p w14:paraId="51EEAFE1" w14:textId="1EBD73C0" w:rsidR="007C5C29" w:rsidRDefault="007C5C29" w:rsidP="007C5C29">
      <w:pPr>
        <w:pStyle w:val="NormalWeb"/>
        <w:numPr>
          <w:ilvl w:val="0"/>
          <w:numId w:val="3"/>
        </w:numPr>
      </w:pPr>
      <w:r>
        <w:t xml:space="preserve">Strong background in </w:t>
      </w:r>
      <w:r>
        <w:rPr>
          <w:rStyle w:val="Strong"/>
          <w:rFonts w:eastAsiaTheme="majorEastAsia"/>
        </w:rPr>
        <w:t>Site Reliability Engineering (SRE)</w:t>
      </w:r>
      <w:r>
        <w:t xml:space="preserve"> practices including SLO/SLI tracking, proactive monitoring, alerting, automated incident response, and fault-tolerant system architecture.</w:t>
      </w:r>
    </w:p>
    <w:p w14:paraId="4CDE3C08" w14:textId="650E50C8" w:rsidR="007C5C29" w:rsidRDefault="007C5C29" w:rsidP="007C5C29">
      <w:pPr>
        <w:pStyle w:val="NormalWeb"/>
        <w:numPr>
          <w:ilvl w:val="0"/>
          <w:numId w:val="3"/>
        </w:numPr>
      </w:pPr>
      <w:r>
        <w:t xml:space="preserve">Solid system administration experience across </w:t>
      </w:r>
      <w:r>
        <w:rPr>
          <w:rStyle w:val="Strong"/>
          <w:rFonts w:eastAsiaTheme="majorEastAsia"/>
        </w:rPr>
        <w:t>Unix/Linux and Windows</w:t>
      </w:r>
      <w:r>
        <w:t xml:space="preserve"> environments—managing backups, TCP/IP, DNS, NFS, HTTP/HTTPS, DHCP, disk space, and system security for production workloads.</w:t>
      </w:r>
    </w:p>
    <w:p w14:paraId="04B1CAF6" w14:textId="713E0629" w:rsidR="007C5C29" w:rsidRDefault="007C5C29" w:rsidP="007C5C29">
      <w:pPr>
        <w:pStyle w:val="NormalWeb"/>
        <w:numPr>
          <w:ilvl w:val="0"/>
          <w:numId w:val="3"/>
        </w:numPr>
      </w:pPr>
      <w:r>
        <w:t xml:space="preserve">Deep knowledge of </w:t>
      </w:r>
      <w:r>
        <w:rPr>
          <w:rStyle w:val="Strong"/>
          <w:rFonts w:eastAsiaTheme="majorEastAsia"/>
        </w:rPr>
        <w:t>configuration management</w:t>
      </w:r>
      <w:r>
        <w:t xml:space="preserve"> tools including Ansible, Chef, and Puppet—used to automate system configuration, patching, and cloud infrastructure provisioning in large-scale environments.</w:t>
      </w:r>
    </w:p>
    <w:p w14:paraId="33C400DB" w14:textId="737F363F" w:rsidR="007C5C29" w:rsidRDefault="007C5C29" w:rsidP="007C5C29">
      <w:pPr>
        <w:pStyle w:val="NormalWeb"/>
        <w:numPr>
          <w:ilvl w:val="0"/>
          <w:numId w:val="3"/>
        </w:numPr>
      </w:pPr>
      <w:r>
        <w:t xml:space="preserve">Skilled in writing automation and provisioning scripts using </w:t>
      </w:r>
      <w:r>
        <w:rPr>
          <w:rStyle w:val="Strong"/>
          <w:rFonts w:eastAsiaTheme="majorEastAsia"/>
        </w:rPr>
        <w:t>Python, Bash, Shell, PowerShell, and Groovy</w:t>
      </w:r>
      <w:r>
        <w:t>, enabling consistent deployments and environment parity.</w:t>
      </w:r>
    </w:p>
    <w:p w14:paraId="0161A1F6" w14:textId="725109B1" w:rsidR="007C5C29" w:rsidRDefault="007C5C29" w:rsidP="007C5C29">
      <w:pPr>
        <w:pStyle w:val="NormalWeb"/>
        <w:numPr>
          <w:ilvl w:val="0"/>
          <w:numId w:val="3"/>
        </w:numPr>
      </w:pPr>
      <w:r>
        <w:t xml:space="preserve">Strong source code and version control expertise with </w:t>
      </w:r>
      <w:r>
        <w:rPr>
          <w:rStyle w:val="Strong"/>
          <w:rFonts w:eastAsiaTheme="majorEastAsia"/>
        </w:rPr>
        <w:t>Git, GitHub, Bitbucket, and SVN</w:t>
      </w:r>
      <w:r>
        <w:t>, including experience with branching strategies, repository management, and migration (e.g., SVN to Git).</w:t>
      </w:r>
    </w:p>
    <w:p w14:paraId="198F0A06" w14:textId="29EDC06A" w:rsidR="007C5C29" w:rsidRDefault="007C5C29" w:rsidP="007C5C29">
      <w:pPr>
        <w:pStyle w:val="NormalWeb"/>
        <w:numPr>
          <w:ilvl w:val="0"/>
          <w:numId w:val="3"/>
        </w:numPr>
      </w:pPr>
      <w:r>
        <w:t xml:space="preserve">Hands-on with </w:t>
      </w:r>
      <w:r>
        <w:rPr>
          <w:rStyle w:val="Strong"/>
          <w:rFonts w:eastAsiaTheme="majorEastAsia"/>
        </w:rPr>
        <w:t>monitoring and observability tools</w:t>
      </w:r>
      <w:r>
        <w:t xml:space="preserve"> like AWS CloudWatch, Splunk, Dynatrace, New Relic, ELK Stack, and Azure Monitor—ensuring performance optimization and issue resolution.</w:t>
      </w:r>
    </w:p>
    <w:p w14:paraId="2D0E545F" w14:textId="6AD63DF1" w:rsidR="000A3E0F" w:rsidRDefault="000A3E0F" w:rsidP="007C5C29">
      <w:pPr>
        <w:pStyle w:val="NormalWeb"/>
        <w:numPr>
          <w:ilvl w:val="0"/>
          <w:numId w:val="3"/>
        </w:numPr>
      </w:pPr>
      <w:r w:rsidRPr="000A3E0F">
        <w:t xml:space="preserve">Migrated Terraform configurations to </w:t>
      </w:r>
      <w:proofErr w:type="spellStart"/>
      <w:r w:rsidRPr="000A3E0F">
        <w:rPr>
          <w:b/>
          <w:bCs/>
        </w:rPr>
        <w:t>OpenTofu</w:t>
      </w:r>
      <w:proofErr w:type="spellEnd"/>
      <w:r w:rsidRPr="000A3E0F">
        <w:t xml:space="preserve"> while maintaining provider and module compatibility.</w:t>
      </w:r>
    </w:p>
    <w:p w14:paraId="1F804FBD" w14:textId="20FB78C1" w:rsidR="007C5C29" w:rsidRDefault="007C5C29" w:rsidP="007C5C29">
      <w:pPr>
        <w:pStyle w:val="NormalWeb"/>
        <w:numPr>
          <w:ilvl w:val="0"/>
          <w:numId w:val="3"/>
        </w:numPr>
      </w:pPr>
      <w:r>
        <w:t xml:space="preserve">Experienced in </w:t>
      </w:r>
      <w:r>
        <w:rPr>
          <w:rStyle w:val="Strong"/>
          <w:rFonts w:eastAsiaTheme="majorEastAsia"/>
        </w:rPr>
        <w:t>Build &amp; Release Engineering</w:t>
      </w:r>
      <w:r>
        <w:t>, creating automated pipelines, managing artifacts, and orchestrating application and database deployments using Jenkins, Maven, Gradle, ANT, and Nexus.</w:t>
      </w:r>
    </w:p>
    <w:p w14:paraId="4A1F501B" w14:textId="055BA868" w:rsidR="00161E49" w:rsidRPr="00CF61C7" w:rsidRDefault="00161E49" w:rsidP="007C5C29">
      <w:pPr>
        <w:pStyle w:val="NormalWeb"/>
        <w:numPr>
          <w:ilvl w:val="0"/>
          <w:numId w:val="3"/>
        </w:numPr>
      </w:pPr>
      <w:r w:rsidRPr="00161E49">
        <w:t xml:space="preserve">Automated deployment of FedRAMP-compliant infrastructure using </w:t>
      </w:r>
      <w:r w:rsidRPr="00161E49">
        <w:rPr>
          <w:b/>
          <w:bCs/>
        </w:rPr>
        <w:t>Terraform / CloudFormation / ARM templates</w:t>
      </w:r>
    </w:p>
    <w:p w14:paraId="65E74D5E" w14:textId="6A125E29" w:rsidR="00CF61C7" w:rsidRDefault="00CF61C7" w:rsidP="007C5C29">
      <w:pPr>
        <w:pStyle w:val="NormalWeb"/>
        <w:numPr>
          <w:ilvl w:val="0"/>
          <w:numId w:val="3"/>
        </w:numPr>
      </w:pPr>
      <w:r w:rsidRPr="00CF61C7">
        <w:t xml:space="preserve">Built and maintained </w:t>
      </w:r>
      <w:r w:rsidRPr="00CF61C7">
        <w:rPr>
          <w:b/>
          <w:bCs/>
        </w:rPr>
        <w:t>highly available GKE clusters</w:t>
      </w:r>
      <w:r w:rsidRPr="00CF61C7">
        <w:t xml:space="preserve"> across multiple environments (dev, QA, prod).</w:t>
      </w:r>
    </w:p>
    <w:p w14:paraId="187FD68C" w14:textId="6A543A36" w:rsidR="007C5C29" w:rsidRDefault="007C5C29" w:rsidP="007C5C29">
      <w:pPr>
        <w:pStyle w:val="NormalWeb"/>
        <w:numPr>
          <w:ilvl w:val="0"/>
          <w:numId w:val="3"/>
        </w:numPr>
      </w:pPr>
      <w:r>
        <w:t xml:space="preserve">Familiar with </w:t>
      </w:r>
      <w:r>
        <w:rPr>
          <w:rStyle w:val="Strong"/>
          <w:rFonts w:eastAsiaTheme="majorEastAsia"/>
        </w:rPr>
        <w:t>Agile, Scrum, and Waterfall</w:t>
      </w:r>
      <w:r>
        <w:t xml:space="preserve"> methodologies, and experienced with </w:t>
      </w:r>
      <w:r>
        <w:rPr>
          <w:rStyle w:val="Strong"/>
          <w:rFonts w:eastAsiaTheme="majorEastAsia"/>
        </w:rPr>
        <w:t>JIRA</w:t>
      </w:r>
      <w:r>
        <w:t xml:space="preserve"> and </w:t>
      </w:r>
      <w:r>
        <w:rPr>
          <w:rStyle w:val="Strong"/>
          <w:rFonts w:eastAsiaTheme="majorEastAsia"/>
        </w:rPr>
        <w:t>ServiceNow</w:t>
      </w:r>
      <w:r>
        <w:t xml:space="preserve"> for ITSM, incident tracking, project collaboration, and release coordination.</w:t>
      </w:r>
    </w:p>
    <w:p w14:paraId="4C72DA80" w14:textId="3C4A0900" w:rsidR="007C5C29" w:rsidRPr="007C5C29" w:rsidRDefault="007C5C29" w:rsidP="007C5C29">
      <w:pPr>
        <w:pStyle w:val="NormalWeb"/>
        <w:numPr>
          <w:ilvl w:val="0"/>
          <w:numId w:val="3"/>
        </w:numPr>
      </w:pPr>
      <w:r>
        <w:lastRenderedPageBreak/>
        <w:t xml:space="preserve">Proven success in delivering secure and compliant cloud solutions in highly regulated industries including </w:t>
      </w:r>
      <w:r>
        <w:rPr>
          <w:rStyle w:val="Strong"/>
          <w:rFonts w:eastAsiaTheme="majorEastAsia"/>
        </w:rPr>
        <w:t>Pharmaceutical (HIPAA)</w:t>
      </w:r>
      <w:r>
        <w:t xml:space="preserve">, </w:t>
      </w:r>
      <w:r>
        <w:rPr>
          <w:rStyle w:val="Strong"/>
          <w:rFonts w:eastAsiaTheme="majorEastAsia"/>
        </w:rPr>
        <w:t>Banking/Finance (SOX)</w:t>
      </w:r>
      <w:r>
        <w:t xml:space="preserve">, and </w:t>
      </w:r>
      <w:r>
        <w:rPr>
          <w:rStyle w:val="Strong"/>
          <w:rFonts w:eastAsiaTheme="majorEastAsia"/>
        </w:rPr>
        <w:t>Retail (PCI-DSS)</w:t>
      </w:r>
      <w:r>
        <w:t>, with strong focus on cloud governance, scalability, and team collaboration.</w:t>
      </w:r>
    </w:p>
    <w:p w14:paraId="3A9665B2" w14:textId="77777777" w:rsidR="0024557C" w:rsidRPr="00753051" w:rsidRDefault="0024557C" w:rsidP="0024557C">
      <w:pPr>
        <w:pBdr>
          <w:bottom w:val="single" w:sz="6" w:space="0" w:color="000000"/>
        </w:pBdr>
        <w:shd w:val="clear" w:color="auto" w:fill="FFFFFF"/>
        <w:spacing w:after="0" w:line="240" w:lineRule="auto"/>
        <w:ind w:right="540"/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Technical Skills:</w:t>
      </w:r>
    </w:p>
    <w:p w14:paraId="6A346617" w14:textId="77777777" w:rsidR="0024557C" w:rsidRDefault="0024557C" w:rsidP="0024557C">
      <w:pPr>
        <w:shd w:val="clear" w:color="auto" w:fill="FFFFFF"/>
        <w:spacing w:after="0" w:line="240" w:lineRule="auto"/>
        <w:ind w:right="540"/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        </w:t>
      </w:r>
    </w:p>
    <w:p w14:paraId="36C83076" w14:textId="73D9FF92" w:rsidR="0024557C" w:rsidRPr="0024557C" w:rsidRDefault="0024557C" w:rsidP="0024557C">
      <w:pPr>
        <w:shd w:val="clear" w:color="auto" w:fill="FFFFFF"/>
        <w:spacing w:after="0" w:line="240" w:lineRule="auto"/>
        <w:ind w:right="540" w:firstLine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Operating Systems: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Windows, LINUX, UNIX                            </w:t>
      </w:r>
    </w:p>
    <w:p w14:paraId="38F7EDB1" w14:textId="0D2E7329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Source control tools: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Subversion, Bitbucket, GIT</w:t>
      </w:r>
    </w:p>
    <w:p w14:paraId="1A667C70" w14:textId="308AB85B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Build Tools: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ANT, MAVEN, GRADLE, JENKINS</w:t>
      </w:r>
    </w:p>
    <w:p w14:paraId="68C0A60F" w14:textId="2D4FB763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CI Tools: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Hudson, Jenkins, Bamboo</w:t>
      </w:r>
    </w:p>
    <w:p w14:paraId="41AF7154" w14:textId="663B2B1A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Deployment Tools: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CHEF, PUPPET, DOCKER, Kubernetes</w:t>
      </w:r>
    </w:p>
    <w:p w14:paraId="029B823B" w14:textId="6E801F4E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Languages: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C, C++, shell, </w:t>
      </w:r>
      <w:r w:rsidR="00EC2B9A"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python,</w:t>
      </w:r>
      <w:r w:rsidR="00EC2B9A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Java,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Bash, PowerShell</w:t>
      </w:r>
    </w:p>
    <w:p w14:paraId="22DFB554" w14:textId="5A72F70A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Tracking tools</w:t>
      </w:r>
      <w:r w:rsidRPr="0024557C"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: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             </w:t>
      </w:r>
      <w:r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Jira, ServiceNow</w:t>
      </w:r>
    </w:p>
    <w:p w14:paraId="7B3C0B37" w14:textId="101E805B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Web servers: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Web logic, Web Sphere, Apache Tomcat, JBOSS.</w:t>
      </w:r>
    </w:p>
    <w:p w14:paraId="49873A8F" w14:textId="0BBA96FC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Databases: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Oracle, SQL SERVER, MYSQL, DB2, PostgreSQL</w:t>
      </w:r>
    </w:p>
    <w:p w14:paraId="63DE6A45" w14:textId="103EF613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Cloud Platform: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Microsoft Azure, AWS, GCP</w:t>
      </w:r>
    </w:p>
    <w:p w14:paraId="669FCF9A" w14:textId="77777777" w:rsidR="0024557C" w:rsidRPr="0024557C" w:rsidRDefault="0024557C" w:rsidP="0024557C">
      <w:pPr>
        <w:shd w:val="clear" w:color="auto" w:fill="FFFFFF"/>
        <w:spacing w:after="0" w:line="240" w:lineRule="auto"/>
        <w:ind w:left="540" w:right="540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Logging and Monitoring: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​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Dynatrace, Splunk, Nagios, ELK Stack</w:t>
      </w:r>
    </w:p>
    <w:p w14:paraId="1BEC2E6C" w14:textId="77777777" w:rsidR="0024557C" w:rsidRDefault="0024557C" w:rsidP="0024557C">
      <w:pP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 </w:t>
      </w:r>
    </w:p>
    <w:p w14:paraId="63881D0A" w14:textId="5A32D091" w:rsidR="00EC2B9A" w:rsidRPr="00753051" w:rsidRDefault="00EC2B9A" w:rsidP="0024557C">
      <w:pPr>
        <w:spacing w:after="120" w:line="240" w:lineRule="auto"/>
        <w:rPr>
          <w:rFonts w:ascii="Book Antiqua" w:hAnsi="Book Antiqua" w:cs="Times New Roman"/>
          <w:bCs/>
          <w:color w:val="156082" w:themeColor="accent1"/>
          <w:kern w:val="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53051">
        <w:rPr>
          <w:rFonts w:ascii="Book Antiqua" w:hAnsi="Book Antiqua" w:cs="Times New Roman"/>
          <w:bCs/>
          <w:color w:val="156082" w:themeColor="accent1"/>
          <w:kern w:val="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Professional Experience:</w:t>
      </w:r>
    </w:p>
    <w:p w14:paraId="79450EF3" w14:textId="2A0C3123" w:rsidR="0024557C" w:rsidRPr="00753051" w:rsidRDefault="0024557C" w:rsidP="0024557C">
      <w:pPr>
        <w:spacing w:after="0" w:line="240" w:lineRule="auto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>AWS Cloud Engineer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ab/>
      </w:r>
      <w:r w:rsidR="00EC2B9A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     </w:t>
      </w:r>
      <w:r w:rsidR="00753051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Shiro Technologies LLC, (Ally) Charlotte, NC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EC2B9A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F4529C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Aug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202</w:t>
      </w:r>
      <w:r w:rsidR="00F4529C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4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 to </w:t>
      </w:r>
      <w:r w:rsidR="00C93CEC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P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resent </w:t>
      </w:r>
    </w:p>
    <w:p w14:paraId="51298FC3" w14:textId="77777777" w:rsidR="00753051" w:rsidRDefault="00753051" w:rsidP="0024557C">
      <w:pPr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95B7C0F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75B327FC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Designed, deployed, and maintained scalable and secure cloud infrastructure using AWS services such as EC2, S3, Lambda, API Gateway, ECS, and DynamoDB</w:t>
      </w:r>
    </w:p>
    <w:p w14:paraId="7511D4E5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Developed and managed Infrastructure as Code (IaC) using Terraform to automate provisioning and configuration of cloud resources across multiple environments</w:t>
      </w:r>
    </w:p>
    <w:p w14:paraId="48215A30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Built CI/CD pipelines using GitLab, automating application deployments, infrastructure changes, and configuration updates in alignment with DevOps best practices</w:t>
      </w:r>
    </w:p>
    <w:p w14:paraId="428DCD29" w14:textId="77777777" w:rsidR="0024557C" w:rsidRDefault="0024557C" w:rsidP="0024557C">
      <w:pPr>
        <w:pStyle w:val="p1"/>
        <w:numPr>
          <w:ilvl w:val="0"/>
          <w:numId w:val="1"/>
        </w:numPr>
        <w:rPr>
          <w:rStyle w:val="s1"/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Implemented monitoring, logging, and alerting solutions using AWS CloudWatch, CloudTrail, and third-party tools to ensure high availability and performance</w:t>
      </w:r>
    </w:p>
    <w:p w14:paraId="13FDBBDA" w14:textId="37E67EF0" w:rsidR="004F5422" w:rsidRPr="0024557C" w:rsidRDefault="004F5422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7206C9">
        <w:rPr>
          <w:rFonts w:ascii="Book Antiqua" w:eastAsia="Times New Roman" w:hAnsi="Book Antiqua"/>
          <w:color w:val="000000"/>
          <w:sz w:val="22"/>
          <w:szCs w:val="22"/>
        </w:rPr>
        <w:t>Automated and orchestrated</w:t>
      </w:r>
      <w:r w:rsidRPr="007206C9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7206C9">
        <w:rPr>
          <w:rStyle w:val="Strong"/>
          <w:rFonts w:ascii="Book Antiqua" w:eastAsia="Times New Roman" w:hAnsi="Book Antiqua"/>
          <w:color w:val="000000"/>
          <w:sz w:val="22"/>
          <w:szCs w:val="22"/>
        </w:rPr>
        <w:t xml:space="preserve">serverless </w:t>
      </w:r>
      <w:r w:rsidRPr="00FA7F39">
        <w:rPr>
          <w:rStyle w:val="Strong"/>
          <w:rFonts w:ascii="Book Antiqua" w:eastAsia="Times New Roman" w:hAnsi="Book Antiqua"/>
          <w:b w:val="0"/>
          <w:bCs w:val="0"/>
          <w:color w:val="000000"/>
          <w:sz w:val="22"/>
          <w:szCs w:val="22"/>
        </w:rPr>
        <w:t>workflows</w:t>
      </w:r>
      <w:r w:rsidRPr="007206C9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7206C9">
        <w:rPr>
          <w:rFonts w:ascii="Book Antiqua" w:eastAsia="Times New Roman" w:hAnsi="Book Antiqua"/>
          <w:color w:val="000000"/>
          <w:sz w:val="22"/>
          <w:szCs w:val="22"/>
        </w:rPr>
        <w:t>using</w:t>
      </w:r>
      <w:r w:rsidRPr="007206C9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FA7F39">
        <w:rPr>
          <w:rStyle w:val="Strong"/>
          <w:rFonts w:ascii="Book Antiqua" w:eastAsia="Times New Roman" w:hAnsi="Book Antiqua"/>
          <w:b w:val="0"/>
          <w:bCs w:val="0"/>
          <w:color w:val="000000"/>
          <w:sz w:val="22"/>
          <w:szCs w:val="22"/>
        </w:rPr>
        <w:t>AWS Step Functions</w:t>
      </w:r>
      <w:r w:rsidRPr="00FA7F39">
        <w:rPr>
          <w:rFonts w:ascii="Book Antiqua" w:eastAsia="Times New Roman" w:hAnsi="Book Antiqua"/>
          <w:b/>
          <w:bCs/>
          <w:color w:val="000000"/>
          <w:sz w:val="22"/>
          <w:szCs w:val="22"/>
        </w:rPr>
        <w:t xml:space="preserve">, </w:t>
      </w:r>
      <w:r w:rsidRPr="007206C9">
        <w:rPr>
          <w:rFonts w:ascii="Book Antiqua" w:eastAsia="Times New Roman" w:hAnsi="Book Antiqua"/>
          <w:color w:val="000000"/>
          <w:sz w:val="22"/>
          <w:szCs w:val="22"/>
        </w:rPr>
        <w:t>integrating Lambda and data services with robust error handling and monitoring.</w:t>
      </w:r>
    </w:p>
    <w:p w14:paraId="5504830C" w14:textId="1313216D" w:rsidR="0024557C" w:rsidRDefault="0024557C" w:rsidP="0024557C">
      <w:pPr>
        <w:pStyle w:val="p1"/>
        <w:numPr>
          <w:ilvl w:val="0"/>
          <w:numId w:val="1"/>
        </w:numPr>
        <w:rPr>
          <w:rStyle w:val="s1"/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Managed containerized applications using Docker and Amazon ECS, optimizing resource usage and application scalability</w:t>
      </w:r>
      <w:r w:rsidR="00CA17A4">
        <w:rPr>
          <w:rStyle w:val="s1"/>
          <w:rFonts w:ascii="Book Antiqua" w:hAnsi="Book Antiqua"/>
          <w:sz w:val="22"/>
          <w:szCs w:val="22"/>
        </w:rPr>
        <w:t>.</w:t>
      </w:r>
    </w:p>
    <w:p w14:paraId="659DE653" w14:textId="524F9B7F" w:rsidR="00CA17A4" w:rsidRPr="00CA17A4" w:rsidRDefault="00CA17A4" w:rsidP="00CA17A4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CA17A4">
        <w:rPr>
          <w:rFonts w:ascii="Book Antiqua" w:hAnsi="Book Antiqua"/>
          <w:sz w:val="22"/>
          <w:szCs w:val="22"/>
        </w:rPr>
        <w:t xml:space="preserve">Automated cloud resource provisioning across AWS / Azure / GCP using </w:t>
      </w:r>
      <w:proofErr w:type="spellStart"/>
      <w:r w:rsidRPr="00CA17A4">
        <w:rPr>
          <w:rFonts w:ascii="Book Antiqua" w:hAnsi="Book Antiqua"/>
          <w:sz w:val="22"/>
          <w:szCs w:val="22"/>
        </w:rPr>
        <w:t>OpenTofu</w:t>
      </w:r>
      <w:proofErr w:type="spellEnd"/>
      <w:r w:rsidRPr="00CA17A4">
        <w:rPr>
          <w:rFonts w:ascii="Book Antiqua" w:hAnsi="Book Antiqua"/>
          <w:sz w:val="22"/>
          <w:szCs w:val="22"/>
        </w:rPr>
        <w:t>.</w:t>
      </w:r>
    </w:p>
    <w:p w14:paraId="7D900A58" w14:textId="72235A2C" w:rsidR="00CA17A4" w:rsidRPr="0024557C" w:rsidRDefault="00CA17A4" w:rsidP="00CA17A4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CA17A4">
        <w:rPr>
          <w:rFonts w:ascii="Book Antiqua" w:hAnsi="Book Antiqua"/>
          <w:sz w:val="22"/>
          <w:szCs w:val="22"/>
        </w:rPr>
        <w:t>Integrated Open Tofu with CI/CD pipelines for automated plan, apply, and validation workflows.</w:t>
      </w:r>
    </w:p>
    <w:p w14:paraId="29244571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Automated deployment of server-less architectures with AWS Lambda and API Gateway to support highly available, event-driven applications</w:t>
      </w:r>
    </w:p>
    <w:p w14:paraId="6F88D0F9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Ensured cloud infrastructure security by configuring IAM roles and policies, implementing encryption, and managing security groups and VPC configurations</w:t>
      </w:r>
    </w:p>
    <w:p w14:paraId="6EC5C0E3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Collaborated with development and operations teams to troubleshoot issues, optimize infrastructure, and improve application performance</w:t>
      </w:r>
    </w:p>
    <w:p w14:paraId="3385BBFA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Supported backup, disaster recovery, and high-availability solutions for critical workloads in AWS using native and third-party tools</w:t>
      </w:r>
    </w:p>
    <w:p w14:paraId="2C8934DF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Conducted cost optimization and resource utilization analysis, identifying areas for improvement and implementing reserved instances, auto-scaling, and right-sizing</w:t>
      </w:r>
    </w:p>
    <w:p w14:paraId="26BE1AB1" w14:textId="77777777" w:rsidR="0024557C" w:rsidRPr="0024557C" w:rsidRDefault="0024557C" w:rsidP="0024557C">
      <w:pPr>
        <w:pStyle w:val="p1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Performed regular system updates, patching, and vulnerability remediation to maintain cloud infrastructure in compliance with industry security standards</w:t>
      </w:r>
    </w:p>
    <w:p w14:paraId="6612BD4F" w14:textId="77777777" w:rsidR="0024557C" w:rsidRDefault="0024557C" w:rsidP="0024557C">
      <w:pPr>
        <w:pStyle w:val="p1"/>
        <w:numPr>
          <w:ilvl w:val="0"/>
          <w:numId w:val="1"/>
        </w:numPr>
        <w:rPr>
          <w:rStyle w:val="s1"/>
          <w:rFonts w:ascii="Book Antiqua" w:hAnsi="Book Antiqua"/>
          <w:sz w:val="22"/>
          <w:szCs w:val="22"/>
        </w:rPr>
      </w:pPr>
      <w:r w:rsidRPr="0024557C">
        <w:rPr>
          <w:rStyle w:val="s1"/>
          <w:rFonts w:ascii="Book Antiqua" w:hAnsi="Book Antiqua"/>
          <w:sz w:val="22"/>
          <w:szCs w:val="22"/>
        </w:rPr>
        <w:t>Documented infrastructure designs, run books, and operational procedures to support knowledge sharing and onboarding of new team members</w:t>
      </w:r>
    </w:p>
    <w:p w14:paraId="0C70D983" w14:textId="77777777" w:rsidR="00753051" w:rsidRDefault="00753051" w:rsidP="00753051">
      <w:pPr>
        <w:pStyle w:val="p1"/>
        <w:rPr>
          <w:rStyle w:val="s1"/>
          <w:rFonts w:ascii="Book Antiqua" w:hAnsi="Book Antiqua"/>
          <w:sz w:val="22"/>
          <w:szCs w:val="22"/>
        </w:rPr>
      </w:pPr>
    </w:p>
    <w:p w14:paraId="5D2A42F5" w14:textId="549085E0" w:rsidR="00753051" w:rsidRPr="0024557C" w:rsidRDefault="00753051" w:rsidP="00753051">
      <w:pPr>
        <w:spacing w:after="12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Environments: 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AWS, Terraform,</w:t>
      </w:r>
      <w:r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Devops,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Cloud Formation Template, Jenkins, </w:t>
      </w:r>
      <w:r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IAM, 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Maven, </w:t>
      </w:r>
      <w:r w:rsidR="005004F8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AWS Step functions, 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Python, Groovy, Git, GitHub, Ansible, Shell Scripts</w:t>
      </w:r>
      <w:r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,</w:t>
      </w:r>
      <w:r w:rsidRPr="00753051">
        <w:rPr>
          <w:rStyle w:val="s1"/>
          <w:rFonts w:ascii="Book Antiqua" w:hAnsi="Book Antiqua"/>
          <w:sz w:val="22"/>
          <w:szCs w:val="22"/>
        </w:rPr>
        <w:t xml:space="preserve"> </w:t>
      </w:r>
      <w:r w:rsidRPr="0024557C">
        <w:rPr>
          <w:rStyle w:val="s1"/>
          <w:rFonts w:ascii="Book Antiqua" w:hAnsi="Book Antiqua"/>
          <w:sz w:val="22"/>
          <w:szCs w:val="22"/>
        </w:rPr>
        <w:t>CloudWatch</w:t>
      </w:r>
      <w:r>
        <w:rPr>
          <w:rStyle w:val="s1"/>
          <w:rFonts w:ascii="Book Antiqua" w:hAnsi="Book Antiqua"/>
          <w:sz w:val="22"/>
          <w:szCs w:val="22"/>
        </w:rPr>
        <w:t>,</w:t>
      </w:r>
      <w:r w:rsidRPr="00753051">
        <w:rPr>
          <w:rStyle w:val="s1"/>
          <w:rFonts w:ascii="Book Antiqua" w:hAnsi="Book Antiqua"/>
          <w:sz w:val="22"/>
          <w:szCs w:val="22"/>
        </w:rPr>
        <w:t xml:space="preserve"> </w:t>
      </w:r>
      <w:r w:rsidRPr="0024557C">
        <w:rPr>
          <w:rStyle w:val="s1"/>
          <w:rFonts w:ascii="Book Antiqua" w:hAnsi="Book Antiqua"/>
          <w:sz w:val="22"/>
          <w:szCs w:val="22"/>
        </w:rPr>
        <w:t>DynamoDB</w:t>
      </w:r>
      <w:r>
        <w:rPr>
          <w:rStyle w:val="s1"/>
          <w:rFonts w:ascii="Book Antiqua" w:hAnsi="Book Antiqua"/>
          <w:sz w:val="22"/>
          <w:szCs w:val="22"/>
        </w:rPr>
        <w:t>.</w:t>
      </w:r>
    </w:p>
    <w:p w14:paraId="77F564B3" w14:textId="77777777" w:rsidR="0024557C" w:rsidRPr="0024557C" w:rsidRDefault="0024557C" w:rsidP="0024557C">
      <w:pPr>
        <w:spacing w:after="0" w:line="240" w:lineRule="auto"/>
        <w:ind w:right="315"/>
        <w:jc w:val="both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6CCB23B" w14:textId="11AE46E0" w:rsidR="0024557C" w:rsidRDefault="0024557C" w:rsidP="0013716C">
      <w:pPr>
        <w:spacing w:after="0" w:line="240" w:lineRule="auto"/>
        <w:ind w:right="315"/>
        <w:jc w:val="both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>DevOps Engineer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753051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 </w:t>
      </w:r>
      <w:r w:rsid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753051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Shiro Technologies</w:t>
      </w:r>
      <w:r w:rsid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, (</w:t>
      </w:r>
      <w:r w:rsidR="00753051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EVERSANA</w:t>
      </w:r>
      <w:r w:rsid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)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Overland Park, KS</w:t>
      </w:r>
      <w:r w:rsidR="00753051"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April</w:t>
      </w:r>
      <w:r w:rsidRPr="0075305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2023 – July 2024</w:t>
      </w:r>
    </w:p>
    <w:p w14:paraId="1FE777BD" w14:textId="77777777" w:rsidR="00753051" w:rsidRPr="00753051" w:rsidRDefault="00753051" w:rsidP="0013716C">
      <w:pPr>
        <w:spacing w:after="0" w:line="240" w:lineRule="auto"/>
        <w:ind w:right="315"/>
        <w:jc w:val="both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</w:p>
    <w:p w14:paraId="25DE7307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jc w:val="both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61EF951A" w14:textId="08BCEE58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Developed and maintained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websites and applications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pharmaceutical clients, including patient portals and prescription management platforms. Ensured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compliance with healthcare regulations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like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HIPAA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by conducting regular audits, implementing secure data transmission methods, and applying encryption to protect sensitive health information.</w:t>
      </w:r>
    </w:p>
    <w:p w14:paraId="3F38042D" w14:textId="5C350B44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Configured and 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cloud resources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such as S3, EC2, VPCs, IAM, Lambda, Redshift, RDS, IAM roles, users and more for secure file transfer and data storage. Optimized infrastructure for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performance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security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cost-efficiency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.</w:t>
      </w:r>
    </w:p>
    <w:p w14:paraId="6305043E" w14:textId="727C459F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Designed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micro services architectures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enhance modularity and scalability, developing user interfaces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React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Angular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. Hosted applications on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S3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delivered content via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CloudFront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secure and efficient distribution.</w:t>
      </w:r>
    </w:p>
    <w:p w14:paraId="5280ACD1" w14:textId="50D93409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Applied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Agile methodologies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with daily stand-ups and sprint cycles, ensuring iterative development and adaptability. Worked cross-functionally with offshore teams and stakeholders to align project goals and deliver milestones on time.</w:t>
      </w:r>
    </w:p>
    <w:p w14:paraId="2D72B627" w14:textId="183836DC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Contributed to the deployment and maintenance of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development, QA, and production environments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ensuring proper configurations and seamless transitions across the software lifecycle.</w:t>
      </w:r>
    </w:p>
    <w:p w14:paraId="24C2C30C" w14:textId="332C3A56" w:rsidR="0024557C" w:rsidRPr="00161E49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user authentication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AD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Cognito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ensuring secure handling of user identities across platforms.</w:t>
      </w:r>
    </w:p>
    <w:p w14:paraId="799E8F49" w14:textId="4834A33A" w:rsidR="00161E49" w:rsidRPr="00161E49" w:rsidRDefault="00161E49" w:rsidP="00161E4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Supported FedRAMP Moderate / High–compliant cloud environments for federal and regulated workloads.</w:t>
      </w:r>
    </w:p>
    <w:p w14:paraId="2A70F8F7" w14:textId="52EBE153" w:rsidR="00161E49" w:rsidRPr="0024557C" w:rsidRDefault="00161E49" w:rsidP="00161E4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Implemented and maintained CI/CD pipelines aligned with FedRAMP security and compliance requirements.</w:t>
      </w:r>
    </w:p>
    <w:p w14:paraId="5EC164C5" w14:textId="4CF625FA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Utilized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Jira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efficient issue tracking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Confluence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maintaining comprehensive and up-to-date project documentation, accessible to all team members.</w:t>
      </w:r>
    </w:p>
    <w:p w14:paraId="3C43C95C" w14:textId="19196D4C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infrastructure provisioning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Terraform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CloudFormation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streamlining cloud resource management and reducing setup time for new environments.</w:t>
      </w:r>
    </w:p>
    <w:p w14:paraId="0F90A890" w14:textId="13EB948D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software delivery pipelines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DevOps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integrating infrastructure provisioning scripts and application deployments to enhance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CI/CD workflows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improve delivery efficiency.</w:t>
      </w:r>
    </w:p>
    <w:p w14:paraId="3B9F637F" w14:textId="0523A6DC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Containerized applications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Docker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ensuring portability and consistency across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development, testing, and production environments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leading to improved deployment efficiency.</w:t>
      </w:r>
    </w:p>
    <w:p w14:paraId="6CB8C80A" w14:textId="1589E985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Proactively monitored and troubleshot infrastructure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CloudWatch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CloudWatch Logs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resolving performance issues and ensuring optimal system operation.</w:t>
      </w:r>
    </w:p>
    <w:p w14:paraId="07DF1DB9" w14:textId="7C499EE0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IAM roles and policies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in AWS to ensure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secure access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adherence to the principle of least privilege, safeguarding sensitive data.</w:t>
      </w:r>
    </w:p>
    <w:p w14:paraId="1583FFE0" w14:textId="00EEB17F" w:rsidR="0024557C" w:rsidRPr="0024557C" w:rsidRDefault="0024557C" w:rsidP="002455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Regularly monitored infrastructure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health and performance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identifying optimization opportunities for resource utilization and cost management.</w:t>
      </w:r>
    </w:p>
    <w:p w14:paraId="7EDAB638" w14:textId="77777777" w:rsidR="004F5422" w:rsidRPr="004F5422" w:rsidRDefault="0024557C" w:rsidP="004F5422">
      <w:pPr>
        <w:pStyle w:val="ListParagraph"/>
        <w:numPr>
          <w:ilvl w:val="0"/>
          <w:numId w:val="5"/>
        </w:numPr>
        <w:shd w:val="clear" w:color="auto" w:fill="FFFFFF"/>
        <w:spacing w:after="9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Designed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Network Security Groups (NSGs)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in 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WS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control inbound and outbound access to network interfaces and resources like VMs and subnets.</w:t>
      </w:r>
    </w:p>
    <w:p w14:paraId="40B8E60E" w14:textId="77777777" w:rsidR="004F5422" w:rsidRPr="004F5422" w:rsidRDefault="00FB5D7E" w:rsidP="004F5422">
      <w:pPr>
        <w:pStyle w:val="ListParagraph"/>
        <w:numPr>
          <w:ilvl w:val="0"/>
          <w:numId w:val="5"/>
        </w:numPr>
        <w:shd w:val="clear" w:color="auto" w:fill="FFFFFF"/>
        <w:spacing w:after="9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4F5422">
        <w:rPr>
          <w:rFonts w:ascii="Book Antiqua" w:eastAsia="Times New Roman" w:hAnsi="Book Antiqua"/>
          <w:color w:val="000000"/>
          <w:sz w:val="22"/>
          <w:szCs w:val="22"/>
        </w:rPr>
        <w:t>Built and scheduled</w:t>
      </w:r>
      <w:r w:rsidRPr="004F5422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4F5422">
        <w:rPr>
          <w:rStyle w:val="Strong"/>
          <w:rFonts w:ascii="Book Antiqua" w:eastAsia="Times New Roman" w:hAnsi="Book Antiqua"/>
          <w:color w:val="000000"/>
          <w:sz w:val="22"/>
          <w:szCs w:val="22"/>
        </w:rPr>
        <w:t>data pipelines</w:t>
      </w:r>
      <w:r w:rsidRPr="004F5422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4F5422">
        <w:rPr>
          <w:rFonts w:ascii="Book Antiqua" w:eastAsia="Times New Roman" w:hAnsi="Book Antiqua"/>
          <w:color w:val="000000"/>
          <w:sz w:val="22"/>
          <w:szCs w:val="22"/>
        </w:rPr>
        <w:t>with</w:t>
      </w:r>
      <w:r w:rsidRPr="004F5422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r w:rsidRPr="004F5422">
        <w:rPr>
          <w:rStyle w:val="Strong"/>
          <w:rFonts w:ascii="Book Antiqua" w:eastAsia="Times New Roman" w:hAnsi="Book Antiqua"/>
          <w:color w:val="000000"/>
          <w:sz w:val="22"/>
          <w:szCs w:val="22"/>
        </w:rPr>
        <w:t>Apache Airflow</w:t>
      </w:r>
      <w:r w:rsidRPr="004F5422">
        <w:rPr>
          <w:rFonts w:ascii="Book Antiqua" w:eastAsia="Times New Roman" w:hAnsi="Book Antiqua"/>
          <w:color w:val="000000"/>
          <w:sz w:val="22"/>
          <w:szCs w:val="22"/>
        </w:rPr>
        <w:t>, optimizing DAGs for efficient ETL, dependency management, and task automation.</w:t>
      </w:r>
    </w:p>
    <w:p w14:paraId="659A700C" w14:textId="29B28584" w:rsidR="00FB5D7E" w:rsidRPr="004F5422" w:rsidRDefault="00FB5D7E" w:rsidP="004F5422">
      <w:pPr>
        <w:pStyle w:val="ListParagraph"/>
        <w:numPr>
          <w:ilvl w:val="0"/>
          <w:numId w:val="5"/>
        </w:numPr>
        <w:shd w:val="clear" w:color="auto" w:fill="FFFFFF"/>
        <w:spacing w:after="9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4F5422">
        <w:rPr>
          <w:rFonts w:ascii="Book Antiqua" w:eastAsia="Times New Roman" w:hAnsi="Book Antiqua"/>
          <w:color w:val="000000"/>
          <w:sz w:val="22"/>
          <w:szCs w:val="22"/>
        </w:rPr>
        <w:t>Integrated and synchronized data across platforms using</w:t>
      </w:r>
      <w:r w:rsidRPr="004F5422">
        <w:rPr>
          <w:rStyle w:val="apple-converted-space"/>
          <w:rFonts w:ascii="Book Antiqua" w:eastAsia="Times New Roman" w:hAnsi="Book Antiqua"/>
          <w:color w:val="000000"/>
          <w:sz w:val="22"/>
          <w:szCs w:val="22"/>
        </w:rPr>
        <w:t> </w:t>
      </w:r>
      <w:proofErr w:type="spellStart"/>
      <w:r w:rsidRPr="004F5422">
        <w:rPr>
          <w:rStyle w:val="Strong"/>
          <w:rFonts w:ascii="Book Antiqua" w:eastAsia="Times New Roman" w:hAnsi="Book Antiqua"/>
          <w:color w:val="000000"/>
          <w:sz w:val="22"/>
          <w:szCs w:val="22"/>
        </w:rPr>
        <w:t>Airbyte</w:t>
      </w:r>
      <w:proofErr w:type="spellEnd"/>
      <w:r w:rsidRPr="004F5422">
        <w:rPr>
          <w:rFonts w:ascii="Book Antiqua" w:eastAsia="Times New Roman" w:hAnsi="Book Antiqua"/>
          <w:color w:val="000000"/>
          <w:sz w:val="22"/>
          <w:szCs w:val="22"/>
        </w:rPr>
        <w:t>, enabling seamless data ingestion from multiple sources into cloud data warehouses.</w:t>
      </w:r>
    </w:p>
    <w:p w14:paraId="74CBE767" w14:textId="77777777" w:rsidR="0024557C" w:rsidRPr="0024557C" w:rsidRDefault="0024557C" w:rsidP="0024557C">
      <w:pPr>
        <w:spacing w:after="9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Environments: 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AWS, Azure, Terraform, Cloud Formation Template, Docker, SFTP, Python, Shell, Confluence, JIRA</w:t>
      </w:r>
    </w:p>
    <w:p w14:paraId="4D795B98" w14:textId="77777777" w:rsidR="0024557C" w:rsidRPr="0024557C" w:rsidRDefault="0024557C" w:rsidP="0024557C">
      <w:pPr>
        <w:shd w:val="clear" w:color="auto" w:fill="FFFFFF"/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 </w:t>
      </w:r>
    </w:p>
    <w:p w14:paraId="5309AE09" w14:textId="059ACF10" w:rsidR="00EC2B9A" w:rsidRPr="007B06AA" w:rsidRDefault="0024557C" w:rsidP="00EC2B9A">
      <w:pPr>
        <w:shd w:val="clear" w:color="auto" w:fill="FFFFFF"/>
        <w:spacing w:after="0" w:line="240" w:lineRule="auto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hd w:val="clear" w:color="auto" w:fill="FFFFFF"/>
          <w14:ligatures w14:val="none"/>
        </w:rPr>
        <w:t>Cloud Infrastructure Engineer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ab/>
      </w:r>
      <w:r w:rsidR="00753051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Startekk </w:t>
      </w:r>
      <w:r w:rsidR="007B06A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LLC</w:t>
      </w:r>
      <w:r w:rsidR="007B06A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(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Zoetis Inc</w:t>
      </w:r>
      <w:r w:rsidR="00753051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)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, Malvern, PA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EC2B9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     </w:t>
      </w:r>
      <w:r w:rsidR="0013716C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Jan 2022- March 2023</w:t>
      </w:r>
    </w:p>
    <w:p w14:paraId="0EB66058" w14:textId="77777777" w:rsidR="007B06AA" w:rsidRPr="00753051" w:rsidRDefault="007B06AA" w:rsidP="00EC2B9A">
      <w:pPr>
        <w:shd w:val="clear" w:color="auto" w:fill="FFFFFF"/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98503FD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5EF6D3C7" w14:textId="19F754E5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Worked extensively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services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like CloudWatch, CloudTrail, CloudFormation, Kinesis, CloudFront, and DevOps tools such as AWS CodePipeline, CodeBuild, and CodeDeploy to build CI/CD workflows for deploying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microservices architecture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 EC2 or Lambda.</w:t>
      </w:r>
    </w:p>
    <w:p w14:paraId="3E277573" w14:textId="5BECECCC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Configured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IAM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groups and users for authentication, creating policies for different permissions and assigning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ARNs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resources for secure access management.</w:t>
      </w:r>
    </w:p>
    <w:p w14:paraId="0AD195CC" w14:textId="35281696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Built and managed a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virtual data center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on AWS to support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Enterprise Data Warehouse (EDW)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hosting, including VPC, private/public subnets,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security groups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Route Tables,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Elastic Load Balancer (ELB)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.</w:t>
      </w:r>
    </w:p>
    <w:p w14:paraId="256C5E7F" w14:textId="65709C3C" w:rsidR="0024557C" w:rsidRPr="00161E49" w:rsidRDefault="0024557C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infrastructure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including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Web Roles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VMs,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SQL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Storage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AD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PowerShell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Portal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configuration and maintenance.</w:t>
      </w:r>
    </w:p>
    <w:p w14:paraId="512C622B" w14:textId="31E5B302" w:rsidR="00161E49" w:rsidRPr="0024557C" w:rsidRDefault="00161E49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Implemented logging, monitoring, and alerting to meet </w:t>
      </w:r>
      <w:r w:rsidRPr="00161E49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FedRAMP logging and incident response requirements</w:t>
      </w: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.</w:t>
      </w:r>
    </w:p>
    <w:p w14:paraId="4971E822" w14:textId="709F6DBF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Utilized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Site Recovery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Backup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deploying and migrating instances to Azure environments, collected resource data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Log Analytics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troubleshooting and issue resolution.</w:t>
      </w:r>
    </w:p>
    <w:p w14:paraId="31E32A75" w14:textId="2F441A8E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configuration management and service upgrades in Azure by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PowerShell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scripts, reducing manual efforts and enhancing efficiency.</w:t>
      </w:r>
    </w:p>
    <w:p w14:paraId="72E096A1" w14:textId="0015B395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Implemented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Multi-Factor Authentication (MFA)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as part of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AD Premium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improve security for user authentication.</w:t>
      </w:r>
    </w:p>
    <w:p w14:paraId="2CFF8D4F" w14:textId="20024E53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Monitored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resources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Monitor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Application Insights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troubleshooting performance issues and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Grafana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root cause analysis and security solutions.</w:t>
      </w:r>
    </w:p>
    <w:p w14:paraId="62DCDC0D" w14:textId="6D5783D0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Wrote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Terraform scripts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provisioning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VPC subnets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launching EC2 instances with specific configurations across public and private subnets, managing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Azure infrastructure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CloudFormation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Terraform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.</w:t>
      </w:r>
    </w:p>
    <w:p w14:paraId="4DF2BC15" w14:textId="6E1A26B5" w:rsidR="0024557C" w:rsidRPr="0024557C" w:rsidRDefault="0024557C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Used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Ansible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managing infrastructure, writing playbooks to automate system configurations, and integrating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version control 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Ansible Tower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deploy these configurations.</w:t>
      </w:r>
    </w:p>
    <w:p w14:paraId="742657E7" w14:textId="17EB3181" w:rsidR="0024557C" w:rsidRPr="0024557C" w:rsidRDefault="0024557C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Built and 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Docker-based pipelines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utilizing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Docker Hub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custom application images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Docker </w:t>
      </w:r>
      <w:proofErr w:type="spellStart"/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Swarm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for</w:t>
      </w:r>
      <w:proofErr w:type="spellEnd"/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orchestrating containers to automate deployments across environments.</w:t>
      </w:r>
    </w:p>
    <w:p w14:paraId="7E0736CB" w14:textId="2B6C9A28" w:rsidR="0024557C" w:rsidRPr="0024557C" w:rsidRDefault="0024557C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Deployed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Kubernetes clusters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across cloud and on-premises environments, creating and managing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pods, deployments, auto-scaling, and services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YAML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configurations for highly available, fault-tolerant environments.</w:t>
      </w:r>
    </w:p>
    <w:p w14:paraId="75CE0FF1" w14:textId="2B5717CB" w:rsidR="0024557C" w:rsidRPr="0024557C" w:rsidRDefault="0024557C" w:rsidP="002455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Integrated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with tools like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Maven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SonarQube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Nexus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automate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CI/CD pipelines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ensuring smooth and continuous code delivery and deployment from development to production environments.</w:t>
      </w:r>
    </w:p>
    <w:p w14:paraId="1343BADE" w14:textId="20E6BD75" w:rsidR="0024557C" w:rsidRPr="0024557C" w:rsidRDefault="0024557C" w:rsidP="0024557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Used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Splunk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tool to manage logs and track bugs in the Dev, QA, and staging environment. Created dashboards,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>reports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scheduled searches, and alerts on Splunk for multiple applications.</w:t>
      </w:r>
    </w:p>
    <w:p w14:paraId="28649F68" w14:textId="77777777" w:rsidR="0024557C" w:rsidRPr="0024557C" w:rsidRDefault="0024557C" w:rsidP="0024557C">
      <w:pPr>
        <w:shd w:val="clear" w:color="auto" w:fill="FFFFFF"/>
        <w:spacing w:after="0" w:line="240" w:lineRule="auto"/>
        <w:ind w:left="540" w:right="315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 </w:t>
      </w:r>
    </w:p>
    <w:p w14:paraId="6E2CB08C" w14:textId="0E28D66E" w:rsidR="0013716C" w:rsidRDefault="0024557C" w:rsidP="0024557C">
      <w:pPr>
        <w:spacing w:after="120" w:line="240" w:lineRule="auto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Environments: 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AWS, Azure, Terraform, Cloud Formation Template, Ansible, Docker, Kubernetes, GIT, Jenkins, Maven, Splunk, Python.</w:t>
      </w:r>
    </w:p>
    <w:p w14:paraId="39943E48" w14:textId="77777777" w:rsidR="00A6363E" w:rsidRPr="007B06AA" w:rsidRDefault="00A6363E" w:rsidP="0024557C">
      <w:pPr>
        <w:spacing w:after="120" w:line="240" w:lineRule="auto"/>
        <w:rPr>
          <w:rFonts w:ascii="Book Antiqua" w:hAnsi="Book Antiqua" w:cs="Times New Roman"/>
          <w:i/>
          <w:iCs/>
          <w:color w:val="000000"/>
          <w:kern w:val="0"/>
          <w:sz w:val="22"/>
          <w:szCs w:val="22"/>
          <w14:ligatures w14:val="none"/>
        </w:rPr>
      </w:pPr>
    </w:p>
    <w:p w14:paraId="3C6ADF9E" w14:textId="0A6C0579" w:rsidR="0024557C" w:rsidRDefault="0024557C" w:rsidP="0024557C">
      <w:pPr>
        <w:shd w:val="clear" w:color="auto" w:fill="FFFFFF"/>
        <w:spacing w:after="0" w:line="240" w:lineRule="auto"/>
        <w:ind w:right="315"/>
        <w:jc w:val="both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hd w:val="clear" w:color="auto" w:fill="FFFFFF"/>
          <w14:ligatures w14:val="none"/>
        </w:rPr>
        <w:t>AWS DevOps Engineer</w:t>
      </w:r>
      <w:r w:rsidR="00EC2B9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   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proofErr w:type="spellStart"/>
      <w:r w:rsidR="00C06564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Startekk</w:t>
      </w:r>
      <w:proofErr w:type="spellEnd"/>
      <w:r w:rsidR="00C06564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LLC</w:t>
      </w:r>
      <w:r w:rsidR="00C06564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0B349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(</w:t>
      </w:r>
      <w:r w:rsidR="007B06A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HPE Co, 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Nike</w:t>
      </w:r>
      <w:r w:rsidR="00AE7988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)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Beaverton, OR</w:t>
      </w:r>
      <w:r w:rsidR="007B06A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ab/>
        <w:t xml:space="preserve">      </w:t>
      </w:r>
      <w:r w:rsidR="007B06AA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ab/>
        <w:t xml:space="preserve"> Aug</w:t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2019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:shd w:val="clear" w:color="auto" w:fill="FFFFFF"/>
          <w14:ligatures w14:val="none"/>
        </w:rPr>
        <w:t>-Dec 2021</w:t>
      </w:r>
    </w:p>
    <w:p w14:paraId="41E6A214" w14:textId="77777777" w:rsidR="007B06AA" w:rsidRPr="007B06AA" w:rsidRDefault="007B06AA" w:rsidP="0024557C">
      <w:pPr>
        <w:shd w:val="clear" w:color="auto" w:fill="FFFFFF"/>
        <w:spacing w:after="0" w:line="240" w:lineRule="auto"/>
        <w:ind w:right="315"/>
        <w:jc w:val="both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</w:p>
    <w:p w14:paraId="1B83B13D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26333845" w14:textId="65A382A9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 and managed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AWS EC2 instances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configuring security groups, Elastic Load Balancer (ELB), AMIs, and auto-scaling to design cost-effective, fault-tolerant, and highly available systems on AWS.</w:t>
      </w:r>
    </w:p>
    <w:p w14:paraId="16027102" w14:textId="4A5B7481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Designed and implemented an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ELK stack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(Elasticsearch, Logstash, Kibana) for log management and application performance monitoring on EC2 instances, and used the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EFK stack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 (Elasticsearch, </w:t>
      </w:r>
      <w:proofErr w:type="spellStart"/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Fluentd</w:t>
      </w:r>
      <w:proofErr w:type="spellEnd"/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Kibana) for enterprise alerting.</w:t>
      </w:r>
    </w:p>
    <w:p w14:paraId="76B60734" w14:textId="72D1F082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bookmarkStart w:id="0" w:name="_heading=h.mydezf92s159"/>
      <w:bookmarkEnd w:id="0"/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lastRenderedPageBreak/>
        <w:t>Automated infrastructure deployment using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Terraform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migrating existing Linux-Windows-based environments to AWS, and utilizing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Packer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automate AMI builds, leveraging Vault’s AWS secrets engine for dynamic credentials</w:t>
      </w:r>
    </w:p>
    <w:p w14:paraId="403F5FE9" w14:textId="5B36D093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Deployed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serverless architecture using AWS services like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SNS, CloudWatch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Lambda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via Terraform scripts, and created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IAM policies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delegated AWS administration.</w:t>
      </w:r>
    </w:p>
    <w:p w14:paraId="5A4F3799" w14:textId="14846130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Deployed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Dev, QA, Staging, UAT, and Prod environments using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CloudFormation templates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automating application-specific architecture deployment through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 plugin integration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.</w:t>
      </w:r>
    </w:p>
    <w:p w14:paraId="2C14CD23" w14:textId="7739E0E9" w:rsidR="0024557C" w:rsidRPr="0024557C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Configured AWS infrastructure with Terraform, managing resources and creating production environments with repeatable designs, including deploying EC2 instances, security groups, and NACLs.</w:t>
      </w:r>
    </w:p>
    <w:p w14:paraId="350E886A" w14:textId="121D7AE0" w:rsidR="0024557C" w:rsidRPr="00161E49" w:rsidRDefault="0024557C" w:rsidP="0024557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Developed and maintained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CI/CD pipelines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Docker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GitHub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automating build, test, and deployment processes for streamlined workflows.</w:t>
      </w:r>
    </w:p>
    <w:p w14:paraId="6803BDE5" w14:textId="2F4702EE" w:rsidR="00161E49" w:rsidRPr="00161E49" w:rsidRDefault="00161E49" w:rsidP="00161E4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Led DevOps initiatives for </w:t>
      </w:r>
      <w:r w:rsidRPr="00161E49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FedRAMP</w:t>
      </w: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 authorization and re-authorization efforts.</w:t>
      </w:r>
    </w:p>
    <w:p w14:paraId="6F7AA100" w14:textId="0D3E8C4C" w:rsidR="00161E49" w:rsidRPr="00161E49" w:rsidRDefault="00161E49" w:rsidP="00161E4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Mentored teams on secure </w:t>
      </w:r>
      <w:r w:rsidRPr="00161E49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DevOps (DevSecOps)</w:t>
      </w: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 best practices in regulated environments.</w:t>
      </w:r>
    </w:p>
    <w:p w14:paraId="06B31C46" w14:textId="4E7F81B3" w:rsidR="00161E49" w:rsidRPr="0024557C" w:rsidRDefault="00161E49" w:rsidP="00161E4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Defined </w:t>
      </w:r>
      <w:r w:rsidRPr="00161E49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FedRAMP-compliant</w:t>
      </w: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61E49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CI/CD</w:t>
      </w:r>
      <w:r w:rsidRPr="00161E49"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  <w:t xml:space="preserve"> standards and governance frameworks.</w:t>
      </w:r>
    </w:p>
    <w:p w14:paraId="0994160A" w14:textId="35BCB6B5" w:rsidR="0024557C" w:rsidRPr="0024557C" w:rsidRDefault="0024557C" w:rsidP="002455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system configuration and management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Ansible scripts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Ansible Tower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simplifying tasks like environment configuration, user setup, and package installation across multiple servers.</w:t>
      </w:r>
    </w:p>
    <w:p w14:paraId="111E34B5" w14:textId="7D388430" w:rsidR="0024557C" w:rsidRPr="0024557C" w:rsidRDefault="0024557C" w:rsidP="002455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Implemented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Kubernetes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for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container orchestration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enabling deployment scaling and load balancing for applications, and optimizing the development and deployment pipeline.</w:t>
      </w:r>
    </w:p>
    <w:p w14:paraId="4ED8CAA3" w14:textId="3E928162" w:rsidR="0024557C" w:rsidRPr="0024557C" w:rsidRDefault="0024557C" w:rsidP="002455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Collaborated with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Git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Jenkins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for continuous delivery, implementing branching and labeling conventions,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Maven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integration,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Python scripting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automating deployments to application servers.</w:t>
      </w:r>
    </w:p>
    <w:p w14:paraId="6DE2A29C" w14:textId="7FF891E6" w:rsidR="0024557C" w:rsidRPr="0024557C" w:rsidRDefault="0024557C" w:rsidP="002455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Designed and implemented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Python scripts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release and build automation, managing and deploying packages to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Tomcat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application servers via Jenkins jobs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scripts.</w:t>
      </w:r>
    </w:p>
    <w:p w14:paraId="110F5700" w14:textId="7999710A" w:rsidR="0024557C" w:rsidRPr="00A6363E" w:rsidRDefault="0024557C" w:rsidP="00A6363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A6363E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 </w:t>
      </w:r>
      <w:r w:rsidRPr="00A6363E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 and monitored cloud infrastructure </w:t>
      </w:r>
      <w:r w:rsidRPr="00A6363E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AWS EC2, S3, </w:t>
      </w:r>
      <w:r w:rsidRPr="00A6363E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and</w:t>
      </w:r>
      <w:r w:rsidRPr="00A6363E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RDS</w:t>
      </w:r>
      <w:r w:rsidRPr="00A6363E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handling backups, patching, and scaling to ensure high availability and performance.</w:t>
      </w:r>
    </w:p>
    <w:p w14:paraId="148947F6" w14:textId="68E4FA14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Used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Amazon RDS Multi-AZ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automatic failover and high availability in MySQL database workloads.</w:t>
      </w:r>
    </w:p>
    <w:p w14:paraId="49AB402D" w14:textId="09D64DE2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Set up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 Google Cloud Platform (GCP)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Firewall rules and cloud CDN to optimize traffic flow and content delivery, improving user experience and reducing latency.</w:t>
      </w:r>
    </w:p>
    <w:p w14:paraId="49C9D27E" w14:textId="1A46BD46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Deployed artifacts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Packer in GCP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performing legacy application migrations and troubleshooting VM and Docker Swarm operations.</w:t>
      </w:r>
    </w:p>
    <w:p w14:paraId="6CEC2520" w14:textId="224C78F5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Developed and automated continuous delivery pipelines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Git, Python,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CloudFormation templates for seamless deployment.</w:t>
      </w:r>
    </w:p>
    <w:p w14:paraId="3A592DD8" w14:textId="104723E6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 and maintained infrastructure as code (IaC)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Chef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automating system configuration, bootstrapping, and application deployment.</w:t>
      </w:r>
    </w:p>
    <w:p w14:paraId="66F9F910" w14:textId="02CB4B5F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 clusters 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Google Cloud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and manage the clusters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Kubernetes.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 Jenkins to deploy code to Google cloud, create namespaces, creating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docker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images and pushing them to container registry of Google cloud.</w:t>
      </w:r>
    </w:p>
    <w:p w14:paraId="1ED4CD15" w14:textId="0F296FA8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Expertise on complete Automation process, starting from creating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GIT/Bitbucket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Repos, and configuring them to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 hooks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 Plugins,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creating Nugget packages with help of Nexus. </w:t>
      </w:r>
    </w:p>
    <w:p w14:paraId="64CC522D" w14:textId="4509942D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Have documented daily workflows, deployments, handling applications and more in confluence and integrated confluence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JIRA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Bitbucket.</w:t>
      </w:r>
    </w:p>
    <w:p w14:paraId="0D79875B" w14:textId="03A6A2A4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Worked on writing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build a pipeline with Gradle script 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Groovy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DSL (Domain specific language) and integrating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ANT/Maven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build scripts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Gradle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the sole purpose of continuous build.</w:t>
      </w:r>
    </w:p>
    <w:p w14:paraId="0A4A5CF8" w14:textId="4599062F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Proficient in scripting with Python, Shell, and PowerShell to automate processes and ensure efficient resource management across cloud platforms.</w:t>
      </w:r>
    </w:p>
    <w:p w14:paraId="61DD3E54" w14:textId="7B071A77" w:rsidR="0024557C" w:rsidRPr="0024557C" w:rsidRDefault="0024557C" w:rsidP="0024557C">
      <w:pPr>
        <w:pStyle w:val="ListParagraph"/>
        <w:numPr>
          <w:ilvl w:val="0"/>
          <w:numId w:val="8"/>
        </w:numPr>
        <w:shd w:val="clear" w:color="auto" w:fill="FFFFFF"/>
        <w:spacing w:after="12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Expertise in server and application monitoring, capacity planning, and resource optimization using tools like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Nagios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CloudWatch.</w:t>
      </w:r>
    </w:p>
    <w:p w14:paraId="7FAD0B1B" w14:textId="47E4A89D" w:rsidR="0024557C" w:rsidRPr="0024557C" w:rsidRDefault="0024557C" w:rsidP="0024557C">
      <w:pPr>
        <w:spacing w:after="12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 AWS, GCP, MySQL, Packer, Cloud Formation Template, Jenkins, ANT, Maven, Python, JIRA, Bitbucket, Chef, Groovy, Git, GitHub, Shell Scripts, Confluence, Gradle.</w:t>
      </w:r>
      <w:r w:rsidR="00A6363E" w:rsidRPr="00A6363E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A6363E"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AWS, Terraform, Cloud Formation Template, Jenkins, Maven, Python, Groovy, Git, GitHub, Ansible, Shell Scripts.</w:t>
      </w:r>
    </w:p>
    <w:p w14:paraId="7B566B02" w14:textId="77777777" w:rsidR="006D42A9" w:rsidRDefault="006D42A9" w:rsidP="0024557C">
      <w:pPr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79BCB6A" w14:textId="291D9484" w:rsidR="0024557C" w:rsidRPr="007B06AA" w:rsidRDefault="0024557C" w:rsidP="0024557C">
      <w:pPr>
        <w:spacing w:after="0" w:line="240" w:lineRule="auto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lastRenderedPageBreak/>
        <w:t>Build and Release Engineer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ab/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            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  <w:t>SunTrust, Atlanta, GA</w:t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       </w:t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AB6161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Jan 2017-July 2019</w:t>
      </w:r>
    </w:p>
    <w:p w14:paraId="0ED77F19" w14:textId="77777777" w:rsidR="0024557C" w:rsidRPr="0024557C" w:rsidRDefault="0024557C" w:rsidP="0024557C">
      <w:pPr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 </w:t>
      </w:r>
    </w:p>
    <w:p w14:paraId="7C339089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613CC949" w14:textId="62DC9B18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Actively participated in all phases of the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oftware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D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evelopment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ife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ycle (SDLC).</w:t>
      </w:r>
    </w:p>
    <w:p w14:paraId="7402D68C" w14:textId="4F44F7E2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Installed and configured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Puppet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automation tools, including the Puppet master, agent nodes, and admin control workstation.</w:t>
      </w:r>
    </w:p>
    <w:p w14:paraId="2BEDC1AE" w14:textId="73B27149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OS builds and application installations using Puppet and Chef for streamlined server management.</w:t>
      </w:r>
    </w:p>
    <w:p w14:paraId="5B2BFDC3" w14:textId="6133D1F3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Implemented change requests for server configuration, kernel tuning, software installation, and OS hardening.</w:t>
      </w:r>
    </w:p>
    <w:p w14:paraId="41B2FB9B" w14:textId="544CC164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Linux VMs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 Puppet, demonstrating expertise in modules, manifests, and roles.</w:t>
      </w:r>
    </w:p>
    <w:p w14:paraId="0A6B3404" w14:textId="1B1088DB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Developed Shell automation scripts with Puppet to deploy and manage Java applications across Linux servers.</w:t>
      </w:r>
    </w:p>
    <w:p w14:paraId="4DB7349A" w14:textId="15DB2DA9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Applied CI/CD principles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Jenkins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automate the software deployment lifecycle.</w:t>
      </w:r>
    </w:p>
    <w:p w14:paraId="0869C5CD" w14:textId="2A073500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Developed automation scripting 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Puppet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 deploy and manage Java applications across Linux servers.</w:t>
      </w:r>
    </w:p>
    <w:p w14:paraId="5CD5F262" w14:textId="36939C4F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Set up comprehensive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CI/CD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pipelines to ensure developer commits go through proper testing before reaching production.</w:t>
      </w:r>
    </w:p>
    <w:p w14:paraId="16C07A30" w14:textId="016C1A00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Designed and built automation tools using Jenkins Pipeline logic for Windows and Linux application servers, as well as database instances.</w:t>
      </w:r>
    </w:p>
    <w:p w14:paraId="711C3C15" w14:textId="6C06443E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Integrated version control tools, build tools, Nexus, and deployment methodologies into Jenkins for end-to-end orchestration of build cycles.</w:t>
      </w:r>
    </w:p>
    <w:p w14:paraId="6339D7C1" w14:textId="68193B59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 monitoring utilities for the continuous delivery process, tracking job failure rates and disk usage, and addressing changes 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 Jenkins job failures.</w:t>
      </w:r>
    </w:p>
    <w:p w14:paraId="3D16F722" w14:textId="4B41A87D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Automated SQL script deployments to staging and production databases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Bitbucket/GIT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version control.</w:t>
      </w:r>
    </w:p>
    <w:p w14:paraId="35139C08" w14:textId="2CDC53B3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SVN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to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GIT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migration, implementing branching and build/release strategies, and resolving merging issues through collaboration with development teams.</w:t>
      </w:r>
    </w:p>
    <w:p w14:paraId="4C55C016" w14:textId="7205C3C7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Managed GIT and SVN as source control systems and developed build automation in Jenkins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Bash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scripting for daily builds.</w:t>
      </w:r>
    </w:p>
    <w:p w14:paraId="10B6FC63" w14:textId="17F16F67" w:rsidR="0024557C" w:rsidRPr="0024557C" w:rsidRDefault="0024557C" w:rsidP="0024557C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Implemented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Nagios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server/storage monitoring and alerting, handling day-to-day operations, applying patches, managing file systems, and troubleshooting alerts.</w:t>
      </w:r>
    </w:p>
    <w:p w14:paraId="2EF1025C" w14:textId="54516635" w:rsidR="007B06AA" w:rsidRPr="007B06AA" w:rsidRDefault="0024557C" w:rsidP="007B06AA">
      <w:pPr>
        <w:pStyle w:val="ListParagraph"/>
        <w:numPr>
          <w:ilvl w:val="0"/>
          <w:numId w:val="9"/>
        </w:numPr>
        <w:shd w:val="clear" w:color="auto" w:fill="FFFFFF"/>
        <w:spacing w:after="105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Maintained and modified build-related scripts developed in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ANT, Python,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Shell,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developed build and deployment scripts using ANT as the build tool in Jenkins to facilitate seamless transitions between environments.</w:t>
      </w:r>
    </w:p>
    <w:p w14:paraId="6D02EA62" w14:textId="77777777" w:rsidR="007B06AA" w:rsidRPr="007B06AA" w:rsidRDefault="007B06AA" w:rsidP="007B06AA">
      <w:pPr>
        <w:shd w:val="clear" w:color="auto" w:fill="FFFFFF"/>
        <w:spacing w:after="105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</w:p>
    <w:p w14:paraId="6D0DE3BB" w14:textId="7978AAAE" w:rsidR="00EB1EBE" w:rsidRPr="007B06AA" w:rsidRDefault="0024557C" w:rsidP="007B06AA">
      <w:pPr>
        <w:spacing w:after="12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Environments: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 Puppet, Jenkins, GIT, ANT, Nagios, Python, Shell scripting, Bash scripting, Linux, Unix, Windows</w:t>
      </w:r>
      <w:r w:rsidR="007B06AA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,</w:t>
      </w:r>
      <w:r w:rsidR="007B06AA" w:rsidRPr="007B06AA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7B06AA"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Red Hat Linux, TCP/IP, SQL, Shell, PuTTY, PERL/SHELL, JBoss, Windows, AIX, SSL, Apache, DHCP, DNS, Load Balancing HA, Active Directory Domain, Policies</w:t>
      </w:r>
    </w:p>
    <w:p w14:paraId="437B788A" w14:textId="45E37E90" w:rsidR="0024557C" w:rsidRPr="007B06AA" w:rsidRDefault="0024557C" w:rsidP="0024557C">
      <w:pPr>
        <w:spacing w:after="0" w:line="240" w:lineRule="auto"/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>System Admin</w:t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14:ligatures w14:val="none"/>
        </w:rPr>
        <w:tab/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PPL Corp, Allentown, PA</w:t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="00A6363E"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</w:r>
      <w:r w:rsidRPr="007B06AA">
        <w:rPr>
          <w:rFonts w:ascii="Book Antiqua" w:hAnsi="Book Antiqua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ab/>
        <w:t>Oct 2015 to Dec 2016</w:t>
      </w:r>
    </w:p>
    <w:p w14:paraId="72CC14BB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1A443888" w14:textId="0D251990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Maintained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UNIX, Linux,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Windows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environments for deployment and operational support. </w:t>
      </w:r>
    </w:p>
    <w:p w14:paraId="463970C7" w14:textId="6E3E6936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Monitored live traffic, logs, memory utilization, disk usage, and other critical factors during deployments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Nagios.</w:t>
      </w:r>
    </w:p>
    <w:p w14:paraId="24A8650D" w14:textId="32B3C4A3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Utilized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PuTTY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to read, write, and execute PERL/SHELL scripts for secure communication between Windows and AIX systems.</w:t>
      </w:r>
    </w:p>
    <w:p w14:paraId="6B3966A2" w14:textId="03387D97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Collaborated with DBAs for Oracle installations and database upgrades on Linux machines in development and QA environments.</w:t>
      </w:r>
    </w:p>
    <w:p w14:paraId="14233690" w14:textId="5DBEDF7D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lastRenderedPageBreak/>
        <w:t>Installed, configured, and provided support for JBOSS Application Server on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Red Hat Enterprise Linux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platforms.</w:t>
      </w:r>
    </w:p>
    <w:p w14:paraId="25F0E065" w14:textId="48E9F47A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Experienced in installing, upgrading, and configuring Red Hat Linux versions 5.x, 6.x, and 7.x using Kickstart server installation.</w:t>
      </w:r>
    </w:p>
    <w:p w14:paraId="24DD515E" w14:textId="7363EE56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 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and SQL scripts to automate application and database deployments across different environments.</w:t>
      </w:r>
    </w:p>
    <w:p w14:paraId="59875259" w14:textId="332CBB2C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Set up and managed file systems using RedHat Volume Manager and performed regular health checks.</w:t>
      </w:r>
    </w:p>
    <w:p w14:paraId="376EF9F2" w14:textId="0DC9C396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Handled services and applications such as DHCP, DNS bind, SSH, SSL, JVM, Apache, and HA Proxy load balancing on Linux systems.</w:t>
      </w:r>
    </w:p>
    <w:p w14:paraId="37779C0C" w14:textId="5D53C82D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Supported Linux servers in production, development, and testing environments, ensuring optimal performance and availability.</w:t>
      </w:r>
    </w:p>
    <w:p w14:paraId="02AA37C1" w14:textId="0E599357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Managing systems routine backup, scheduling jobs like disabling and enabling Cron jobs, enabling system logging, network logging of servers for maintenance, performance, tuning and testing.</w:t>
      </w:r>
    </w:p>
    <w:p w14:paraId="57298DDA" w14:textId="461AE972" w:rsidR="0024557C" w:rsidRPr="0024557C" w:rsidRDefault="0024557C" w:rsidP="0024557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Administered Windows servers with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Active Directory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, including user account creation, profile configuration, group policy implementation, and routine system and network administration tasks.</w:t>
      </w:r>
    </w:p>
    <w:p w14:paraId="7033BA83" w14:textId="77777777" w:rsidR="0024557C" w:rsidRPr="0024557C" w:rsidRDefault="0024557C" w:rsidP="0024557C">
      <w:pPr>
        <w:shd w:val="clear" w:color="auto" w:fill="FFFFFF"/>
        <w:spacing w:after="0" w:line="240" w:lineRule="auto"/>
        <w:ind w:left="540" w:right="315"/>
        <w:jc w:val="both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 </w:t>
      </w:r>
    </w:p>
    <w:p w14:paraId="4DFCD736" w14:textId="5F763BDA" w:rsidR="00AA3A6D" w:rsidRDefault="0024557C" w:rsidP="007B06AA">
      <w:pPr>
        <w:spacing w:after="12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Environments</w:t>
      </w: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: Red Hat Linux, TCP/IP, SQL, Shell, PuTTY, PERL/SHELL, JBoss, Windows, AIX, SSL, Apache, DHCP, DNS, Load Balancing HA, Active Directory Domain, Policies</w:t>
      </w:r>
    </w:p>
    <w:p w14:paraId="691C475F" w14:textId="77777777" w:rsidR="007B06AA" w:rsidRPr="007B06AA" w:rsidRDefault="007B06AA" w:rsidP="007B06AA">
      <w:pPr>
        <w:spacing w:after="120" w:line="240" w:lineRule="auto"/>
        <w:jc w:val="both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</w:p>
    <w:p w14:paraId="5EA41D6B" w14:textId="5D1D3AB4" w:rsidR="0024557C" w:rsidRPr="0024557C" w:rsidRDefault="0024557C" w:rsidP="0024557C">
      <w:pPr>
        <w:spacing w:after="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Site Reliability Engineer</w:t>
      </w:r>
      <w:r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Inf</w:t>
      </w:r>
      <w:r w:rsidR="006B63F3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o Tech</w:t>
      </w: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Hyderabad, India</w:t>
      </w:r>
      <w:r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A6363E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A6363E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May 2012- August 201</w:t>
      </w:r>
      <w:r w:rsidR="00A6363E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5</w:t>
      </w:r>
    </w:p>
    <w:p w14:paraId="59098AE1" w14:textId="77777777" w:rsidR="0024557C" w:rsidRPr="0024557C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Responsibilities:</w:t>
      </w:r>
    </w:p>
    <w:p w14:paraId="5E21C0FD" w14:textId="45C8EEA9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Activities include user administration, startup and shutdown scripts, crontabs, file system maintenance, backup scripting and automation using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 scripting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Red Hat Linux Servers.</w:t>
      </w:r>
    </w:p>
    <w:p w14:paraId="4FF58F4A" w14:textId="0EB36A6C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Installing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RedHat Linux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using Kickstart and applying security policies for hardening the server based on the company policies.</w:t>
      </w:r>
    </w:p>
    <w:p w14:paraId="1A86DA82" w14:textId="47AE55E7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Performed web logic server administration tasks such as installing, configuring, monitoring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SSH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encryption to access on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Ubuntu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and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RHEL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Linux</w:t>
      </w:r>
    </w:p>
    <w:p w14:paraId="427971C9" w14:textId="14BBD11D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Responsible for installation, configuration and troubleshooting different physical and virtual servers running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RedHat, CentOS and Windows</w:t>
      </w:r>
    </w:p>
    <w:p w14:paraId="480F0D93" w14:textId="761C67AE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Created users, manage user permissions, maintain User and File system quota on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Red Hat Linux.</w:t>
      </w:r>
    </w:p>
    <w:p w14:paraId="0A6C2D5A" w14:textId="60340896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Writing </w:t>
      </w:r>
      <w:r w:rsidRPr="0024557C">
        <w:rPr>
          <w:rFonts w:ascii="Book Antiqua" w:eastAsia="Times New Roman" w:hAnsi="Book Antiqua" w:cs="Times New Roman"/>
          <w:b/>
          <w:bCs/>
          <w:color w:val="000000"/>
          <w:kern w:val="0"/>
          <w:sz w:val="22"/>
          <w:szCs w:val="22"/>
          <w:shd w:val="clear" w:color="auto" w:fill="FFFFFF"/>
          <w14:ligatures w14:val="none"/>
        </w:rPr>
        <w:t>Shell Scripts</w:t>
      </w: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for managing day-day transactions &amp; for automation of routine tasks.</w:t>
      </w:r>
    </w:p>
    <w:p w14:paraId="73147DC7" w14:textId="7ACF2E4B" w:rsidR="0024557C" w:rsidRPr="0024557C" w:rsidRDefault="0024557C" w:rsidP="0024557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eastAsia="Times New Roman" w:hAnsi="Book Antiqua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Set up user and group login ID’s, printing parameters, network configuration, password, resolving permission issues, user, and group quota.</w:t>
      </w:r>
    </w:p>
    <w:p w14:paraId="68601501" w14:textId="77777777" w:rsidR="0024557C" w:rsidRPr="0024557C" w:rsidRDefault="0024557C" w:rsidP="0024557C">
      <w:pPr>
        <w:spacing w:after="120" w:line="240" w:lineRule="auto"/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b/>
          <w:bCs/>
          <w:color w:val="000000"/>
          <w:kern w:val="0"/>
          <w:sz w:val="22"/>
          <w:szCs w:val="22"/>
          <w14:ligatures w14:val="none"/>
        </w:rPr>
        <w:t> </w:t>
      </w:r>
    </w:p>
    <w:p w14:paraId="4912B2E3" w14:textId="77777777" w:rsidR="0024557C" w:rsidRPr="00753051" w:rsidRDefault="0024557C" w:rsidP="0024557C">
      <w:pPr>
        <w:pBdr>
          <w:bottom w:val="single" w:sz="6" w:space="0" w:color="000000"/>
        </w:pBdr>
        <w:spacing w:after="120" w:line="240" w:lineRule="auto"/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53051">
        <w:rPr>
          <w:rFonts w:ascii="Book Antiqua" w:hAnsi="Book Antiqua" w:cs="Times New Roman"/>
          <w:bCs/>
          <w:color w:val="156082" w:themeColor="accent1"/>
          <w:kern w:val="0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Education Details:</w:t>
      </w:r>
    </w:p>
    <w:p w14:paraId="47746CC9" w14:textId="2176C3DF" w:rsidR="00324CF3" w:rsidRDefault="0024557C" w:rsidP="007B06AA">
      <w:pPr>
        <w:spacing w:after="120" w:line="240" w:lineRule="auto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 w:rsidRPr="0024557C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Bachelors in Electronics and Communications Engineering- JNTU</w:t>
      </w:r>
      <w:r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2012</w:t>
      </w:r>
    </w:p>
    <w:p w14:paraId="7E710F5D" w14:textId="6C46D455" w:rsidR="006E292D" w:rsidRPr="007B06AA" w:rsidRDefault="006E292D" w:rsidP="007B06AA">
      <w:pPr>
        <w:spacing w:after="120" w:line="240" w:lineRule="auto"/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Masters in </w:t>
      </w:r>
      <w:r w:rsidR="001C20CD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Electronics and Technology-JNTU</w:t>
      </w:r>
      <w:r w:rsidR="00DD34C2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 xml:space="preserve"> 20</w:t>
      </w:r>
      <w:r w:rsidR="001C20CD">
        <w:rPr>
          <w:rFonts w:ascii="Book Antiqua" w:hAnsi="Book Antiqua" w:cs="Times New Roman"/>
          <w:color w:val="000000"/>
          <w:kern w:val="0"/>
          <w:sz w:val="22"/>
          <w:szCs w:val="22"/>
          <w14:ligatures w14:val="none"/>
        </w:rPr>
        <w:t>15</w:t>
      </w:r>
    </w:p>
    <w:sectPr w:rsidR="006E292D" w:rsidRPr="007B06AA" w:rsidSect="00EC618A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D9FB" w14:textId="77777777" w:rsidR="00F15550" w:rsidRDefault="00F15550" w:rsidP="0024557C">
      <w:pPr>
        <w:spacing w:after="0" w:line="240" w:lineRule="auto"/>
      </w:pPr>
      <w:r>
        <w:separator/>
      </w:r>
    </w:p>
  </w:endnote>
  <w:endnote w:type="continuationSeparator" w:id="0">
    <w:p w14:paraId="29CA2B94" w14:textId="77777777" w:rsidR="00F15550" w:rsidRDefault="00F15550" w:rsidP="00245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libri"/>
    <w:charset w:val="00"/>
    <w:family w:val="roman"/>
    <w:pitch w:val="default"/>
  </w:font>
  <w:font w:name="UICTFontTextStyleBody">
    <w:altName w:val="Calibri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9851" w14:textId="77777777" w:rsidR="00F15550" w:rsidRDefault="00F15550" w:rsidP="0024557C">
      <w:pPr>
        <w:spacing w:after="0" w:line="240" w:lineRule="auto"/>
      </w:pPr>
      <w:r>
        <w:separator/>
      </w:r>
    </w:p>
  </w:footnote>
  <w:footnote w:type="continuationSeparator" w:id="0">
    <w:p w14:paraId="47644987" w14:textId="77777777" w:rsidR="00F15550" w:rsidRDefault="00F15550" w:rsidP="00245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13C"/>
    <w:multiLevelType w:val="hybridMultilevel"/>
    <w:tmpl w:val="D4764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825EB"/>
    <w:multiLevelType w:val="hybridMultilevel"/>
    <w:tmpl w:val="B1489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C2145"/>
    <w:multiLevelType w:val="hybridMultilevel"/>
    <w:tmpl w:val="28441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C10F0"/>
    <w:multiLevelType w:val="hybridMultilevel"/>
    <w:tmpl w:val="DDBC2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977D8F"/>
    <w:multiLevelType w:val="hybridMultilevel"/>
    <w:tmpl w:val="79F65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782C52"/>
    <w:multiLevelType w:val="hybridMultilevel"/>
    <w:tmpl w:val="F626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F7175"/>
    <w:multiLevelType w:val="hybridMultilevel"/>
    <w:tmpl w:val="B4C2177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F2939AF"/>
    <w:multiLevelType w:val="hybridMultilevel"/>
    <w:tmpl w:val="EB0E0F1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5EEB2237"/>
    <w:multiLevelType w:val="hybridMultilevel"/>
    <w:tmpl w:val="B660F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43269E"/>
    <w:multiLevelType w:val="hybridMultilevel"/>
    <w:tmpl w:val="690EC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9D3FBB"/>
    <w:multiLevelType w:val="hybridMultilevel"/>
    <w:tmpl w:val="C8108D3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897A49"/>
    <w:multiLevelType w:val="hybridMultilevel"/>
    <w:tmpl w:val="48880978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535578990">
    <w:abstractNumId w:val="5"/>
  </w:num>
  <w:num w:numId="2" w16cid:durableId="838429056">
    <w:abstractNumId w:val="6"/>
  </w:num>
  <w:num w:numId="3" w16cid:durableId="1778676165">
    <w:abstractNumId w:val="10"/>
  </w:num>
  <w:num w:numId="4" w16cid:durableId="1093554437">
    <w:abstractNumId w:val="11"/>
  </w:num>
  <w:num w:numId="5" w16cid:durableId="1014839238">
    <w:abstractNumId w:val="7"/>
  </w:num>
  <w:num w:numId="6" w16cid:durableId="1024288707">
    <w:abstractNumId w:val="8"/>
  </w:num>
  <w:num w:numId="7" w16cid:durableId="946697290">
    <w:abstractNumId w:val="3"/>
  </w:num>
  <w:num w:numId="8" w16cid:durableId="610556333">
    <w:abstractNumId w:val="1"/>
  </w:num>
  <w:num w:numId="9" w16cid:durableId="1448044500">
    <w:abstractNumId w:val="0"/>
  </w:num>
  <w:num w:numId="10" w16cid:durableId="720129801">
    <w:abstractNumId w:val="9"/>
  </w:num>
  <w:num w:numId="11" w16cid:durableId="827091898">
    <w:abstractNumId w:val="4"/>
  </w:num>
  <w:num w:numId="12" w16cid:durableId="1082220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7C"/>
    <w:rsid w:val="00093EDB"/>
    <w:rsid w:val="000A3E0F"/>
    <w:rsid w:val="000B3491"/>
    <w:rsid w:val="000E6656"/>
    <w:rsid w:val="000F0ACA"/>
    <w:rsid w:val="001225D3"/>
    <w:rsid w:val="0013716C"/>
    <w:rsid w:val="00161E49"/>
    <w:rsid w:val="00163310"/>
    <w:rsid w:val="001B5330"/>
    <w:rsid w:val="001C20CD"/>
    <w:rsid w:val="001E5116"/>
    <w:rsid w:val="0024557C"/>
    <w:rsid w:val="002C6417"/>
    <w:rsid w:val="00324CF3"/>
    <w:rsid w:val="004502B4"/>
    <w:rsid w:val="00452595"/>
    <w:rsid w:val="004F5422"/>
    <w:rsid w:val="005004F8"/>
    <w:rsid w:val="00520085"/>
    <w:rsid w:val="0052321C"/>
    <w:rsid w:val="005B47C9"/>
    <w:rsid w:val="005F5475"/>
    <w:rsid w:val="006328EB"/>
    <w:rsid w:val="006B63F3"/>
    <w:rsid w:val="006D42A9"/>
    <w:rsid w:val="006D49CA"/>
    <w:rsid w:val="006E292D"/>
    <w:rsid w:val="007206C9"/>
    <w:rsid w:val="00753051"/>
    <w:rsid w:val="00755B4A"/>
    <w:rsid w:val="007B06AA"/>
    <w:rsid w:val="007C5C29"/>
    <w:rsid w:val="008134EF"/>
    <w:rsid w:val="00831125"/>
    <w:rsid w:val="00853209"/>
    <w:rsid w:val="00886F78"/>
    <w:rsid w:val="008A35D1"/>
    <w:rsid w:val="008D3F2C"/>
    <w:rsid w:val="00923676"/>
    <w:rsid w:val="009E5434"/>
    <w:rsid w:val="00A353BA"/>
    <w:rsid w:val="00A6363E"/>
    <w:rsid w:val="00AA2053"/>
    <w:rsid w:val="00AA3A6D"/>
    <w:rsid w:val="00AB6161"/>
    <w:rsid w:val="00AE7988"/>
    <w:rsid w:val="00B25F4A"/>
    <w:rsid w:val="00BA6261"/>
    <w:rsid w:val="00C017D1"/>
    <w:rsid w:val="00C06564"/>
    <w:rsid w:val="00C93CEC"/>
    <w:rsid w:val="00CA17A4"/>
    <w:rsid w:val="00CF61C7"/>
    <w:rsid w:val="00D94BC5"/>
    <w:rsid w:val="00DB5A89"/>
    <w:rsid w:val="00DD34C2"/>
    <w:rsid w:val="00E36BAE"/>
    <w:rsid w:val="00EB1EBE"/>
    <w:rsid w:val="00EC2B9A"/>
    <w:rsid w:val="00EC618A"/>
    <w:rsid w:val="00F15550"/>
    <w:rsid w:val="00F24B57"/>
    <w:rsid w:val="00F266AC"/>
    <w:rsid w:val="00F4529C"/>
    <w:rsid w:val="00F87A89"/>
    <w:rsid w:val="00FA7F39"/>
    <w:rsid w:val="00FB5D7E"/>
    <w:rsid w:val="00FE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76AA"/>
  <w15:chartTrackingRefBased/>
  <w15:docId w15:val="{E33FA190-DDA8-406E-A78E-5F9EB0DB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7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7C"/>
  </w:style>
  <w:style w:type="paragraph" w:styleId="Footer">
    <w:name w:val="footer"/>
    <w:basedOn w:val="Normal"/>
    <w:link w:val="FooterChar"/>
    <w:uiPriority w:val="99"/>
    <w:unhideWhenUsed/>
    <w:rsid w:val="00245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7C"/>
  </w:style>
  <w:style w:type="paragraph" w:customStyle="1" w:styleId="p1">
    <w:name w:val="p1"/>
    <w:basedOn w:val="Normal"/>
    <w:rsid w:val="0024557C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24557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NormalWeb">
    <w:name w:val="Normal (Web)"/>
    <w:basedOn w:val="Normal"/>
    <w:uiPriority w:val="99"/>
    <w:unhideWhenUsed/>
    <w:rsid w:val="007C5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5C29"/>
    <w:rPr>
      <w:b/>
      <w:bCs/>
    </w:rPr>
  </w:style>
  <w:style w:type="character" w:styleId="Hyperlink">
    <w:name w:val="Hyperlink"/>
    <w:basedOn w:val="DefaultParagraphFont"/>
    <w:uiPriority w:val="99"/>
    <w:unhideWhenUsed/>
    <w:rsid w:val="009E5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43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B5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3563</Words>
  <Characters>20310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Thimmayya</dc:creator>
  <cp:keywords/>
  <dc:description/>
  <cp:lastModifiedBy>Uday - Lex Nimble</cp:lastModifiedBy>
  <cp:revision>10</cp:revision>
  <dcterms:created xsi:type="dcterms:W3CDTF">2026-01-20T21:35:00Z</dcterms:created>
  <dcterms:modified xsi:type="dcterms:W3CDTF">2026-02-06T16:12:00Z</dcterms:modified>
</cp:coreProperties>
</file>