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6035" w14:textId="2C2DC60D" w:rsidR="00CF138D" w:rsidRPr="00AE659B" w:rsidRDefault="00117D8A" w:rsidP="006F245F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b/>
          <w:color w:val="5B9BD5" w:themeColor="accent1"/>
          <w:sz w:val="20"/>
          <w:szCs w:val="20"/>
        </w:rPr>
      </w:pPr>
      <w:r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 xml:space="preserve">Sai Avinash </w:t>
      </w:r>
    </w:p>
    <w:p w14:paraId="3BF2B2DC" w14:textId="4A26338F" w:rsidR="00687EB2" w:rsidRPr="00AE659B" w:rsidRDefault="00687EB2" w:rsidP="006F245F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color w:val="5B9BD5" w:themeColor="accent1"/>
          <w:sz w:val="20"/>
          <w:szCs w:val="20"/>
        </w:rPr>
      </w:pPr>
      <w:r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 xml:space="preserve">Sr </w:t>
      </w:r>
      <w:r w:rsidR="00E33B89"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Lead /UI</w:t>
      </w:r>
      <w:r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 xml:space="preserve"> Developer </w:t>
      </w:r>
    </w:p>
    <w:p w14:paraId="587BCDDC" w14:textId="198FDE4E" w:rsidR="00CF138D" w:rsidRPr="00AE659B" w:rsidRDefault="00E44549">
      <w:pPr>
        <w:spacing w:after="0" w:line="259" w:lineRule="auto"/>
        <w:ind w:left="-5"/>
        <w:jc w:val="left"/>
        <w:rPr>
          <w:rFonts w:asciiTheme="minorHAnsi" w:hAnsiTheme="minorHAnsi" w:cstheme="minorHAnsi"/>
          <w:color w:val="5B9BD5" w:themeColor="accent1"/>
          <w:sz w:val="20"/>
          <w:szCs w:val="20"/>
        </w:rPr>
      </w:pPr>
      <w:r w:rsidRPr="00AE659B">
        <w:rPr>
          <w:rFonts w:asciiTheme="minorHAnsi" w:hAnsiTheme="minorHAnsi" w:cstheme="minorHAnsi"/>
          <w:color w:val="5B9BD5" w:themeColor="accent1"/>
          <w:sz w:val="20"/>
          <w:szCs w:val="20"/>
        </w:rPr>
        <w:t>Mobile</w:t>
      </w:r>
      <w:r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 xml:space="preserve">: </w:t>
      </w:r>
      <w:r w:rsidR="006E5885" w:rsidRPr="006E5885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510</w:t>
      </w:r>
      <w:r w:rsidR="006E5885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-</w:t>
      </w:r>
      <w:r w:rsidR="006E5885" w:rsidRPr="006E5885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519</w:t>
      </w:r>
      <w:r w:rsidR="006E5885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-</w:t>
      </w:r>
      <w:r w:rsidR="006E5885" w:rsidRPr="006E5885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9872</w:t>
      </w:r>
    </w:p>
    <w:p w14:paraId="1AC967DC" w14:textId="2C6FA13C" w:rsidR="00CF138D" w:rsidRDefault="00E44549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Email: </w:t>
      </w:r>
      <w:hyperlink r:id="rId7" w:history="1">
        <w:r w:rsidR="00AA4ECF" w:rsidRPr="002D6D0B">
          <w:rPr>
            <w:rStyle w:val="Hyperlink"/>
            <w:rFonts w:asciiTheme="minorHAnsi" w:hAnsiTheme="minorHAnsi" w:cstheme="minorHAnsi"/>
            <w:sz w:val="20"/>
            <w:szCs w:val="20"/>
          </w:rPr>
          <w:t>Avinash.dittakavii@gmail.com</w:t>
        </w:r>
      </w:hyperlink>
    </w:p>
    <w:p w14:paraId="09CB23ED" w14:textId="558BE4BE" w:rsidR="00AA4ECF" w:rsidRPr="00AE659B" w:rsidRDefault="00AA4ECF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AA4ECF">
        <w:rPr>
          <w:rFonts w:asciiTheme="minorHAnsi" w:hAnsiTheme="minorHAnsi" w:cstheme="minorHAnsi"/>
          <w:sz w:val="20"/>
          <w:szCs w:val="20"/>
        </w:rPr>
        <w:t>https://www.linkedin.com/in/avinashcn05/?</w:t>
      </w:r>
    </w:p>
    <w:p w14:paraId="3BC9162E" w14:textId="10D120BA" w:rsidR="00CF138D" w:rsidRPr="00AE659B" w:rsidRDefault="00000000" w:rsidP="00571950">
      <w:pPr>
        <w:spacing w:after="162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Calibri" w:hAnsiTheme="minorHAnsi" w:cstheme="minorHAnsi"/>
          <w:noProof/>
          <w:sz w:val="20"/>
          <w:szCs w:val="20"/>
        </w:rPr>
      </w:r>
      <w:r>
        <w:rPr>
          <w:rFonts w:asciiTheme="minorHAnsi" w:eastAsia="Calibri" w:hAnsiTheme="minorHAnsi" w:cstheme="minorHAnsi"/>
          <w:noProof/>
          <w:sz w:val="20"/>
          <w:szCs w:val="20"/>
        </w:rPr>
        <w:pict w14:anchorId="14D376FD">
          <v:group id="Group 5014" o:spid="_x0000_s2062" alt="" style="width:468pt;height:1.45pt;mso-position-horizontal-relative:char;mso-position-vertical-relative:line" coordsize="59436,18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32" o:spid="_x0000_s2063" type="#_x0000_t75" alt="" style="position:absolute;width:59436;height:91;visibility:visible">
              <v:imagedata r:id="rId8" o:title=""/>
            </v:shape>
            <v:shape id="Picture 33" o:spid="_x0000_s2064" type="#_x0000_t75" alt="" style="position:absolute;top:91;width:59436;height:91;visibility:visible">
              <v:imagedata r:id="rId8" o:title=""/>
            </v:shape>
            <w10:anchorlock/>
          </v:group>
        </w:pic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C64C82A" w14:textId="20621777" w:rsidR="00CF138D" w:rsidRPr="00AE659B" w:rsidRDefault="00916E0C">
      <w:pPr>
        <w:spacing w:after="245" w:line="259" w:lineRule="auto"/>
        <w:ind w:left="-5"/>
        <w:jc w:val="left"/>
        <w:rPr>
          <w:rFonts w:asciiTheme="minorHAnsi" w:hAnsiTheme="minorHAnsi" w:cstheme="minorHAnsi"/>
          <w:color w:val="5B9BD5" w:themeColor="accent1"/>
          <w:sz w:val="20"/>
          <w:szCs w:val="20"/>
        </w:rPr>
      </w:pPr>
      <w:r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 xml:space="preserve">PROFESSIONAL </w:t>
      </w:r>
      <w:r w:rsidR="00E44549"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SUMMARY</w:t>
      </w:r>
    </w:p>
    <w:p w14:paraId="315FCADA" w14:textId="7538269E" w:rsidR="00CF138D" w:rsidRPr="00AE659B" w:rsidRDefault="00A223A1" w:rsidP="00584612">
      <w:pPr>
        <w:pStyle w:val="ListParagraph"/>
        <w:numPr>
          <w:ilvl w:val="0"/>
          <w:numId w:val="6"/>
        </w:numPr>
        <w:spacing w:after="255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Senior Software</w:t>
      </w:r>
      <w:r w:rsidR="00AC185B" w:rsidRPr="00AE659B">
        <w:rPr>
          <w:rFonts w:asciiTheme="minorHAnsi" w:hAnsiTheme="minorHAnsi" w:cstheme="minorHAnsi"/>
          <w:sz w:val="20"/>
          <w:szCs w:val="20"/>
        </w:rPr>
        <w:t xml:space="preserve"> </w:t>
      </w:r>
      <w:r w:rsidR="00D80E51" w:rsidRPr="00AE659B">
        <w:rPr>
          <w:rFonts w:asciiTheme="minorHAnsi" w:hAnsiTheme="minorHAnsi" w:cstheme="minorHAnsi"/>
          <w:sz w:val="20"/>
          <w:szCs w:val="20"/>
        </w:rPr>
        <w:t xml:space="preserve">Developer </w:t>
      </w:r>
      <w:r w:rsidR="00C64FC4" w:rsidRPr="00AE659B">
        <w:rPr>
          <w:rFonts w:asciiTheme="minorHAnsi" w:hAnsiTheme="minorHAnsi" w:cstheme="minorHAnsi"/>
          <w:sz w:val="20"/>
          <w:szCs w:val="20"/>
        </w:rPr>
        <w:t xml:space="preserve">with </w:t>
      </w:r>
      <w:r w:rsidR="009C20A3" w:rsidRPr="00AE659B">
        <w:rPr>
          <w:rFonts w:asciiTheme="minorHAnsi" w:hAnsiTheme="minorHAnsi" w:cstheme="minorHAnsi"/>
          <w:sz w:val="20"/>
          <w:szCs w:val="20"/>
        </w:rPr>
        <w:t>1</w:t>
      </w:r>
      <w:r w:rsidR="000F26D9">
        <w:rPr>
          <w:rFonts w:asciiTheme="minorHAnsi" w:hAnsiTheme="minorHAnsi" w:cstheme="minorHAnsi"/>
          <w:sz w:val="20"/>
          <w:szCs w:val="20"/>
        </w:rPr>
        <w:t>2</w:t>
      </w:r>
      <w:r w:rsidR="00E44549" w:rsidRPr="00AE659B">
        <w:rPr>
          <w:rFonts w:asciiTheme="minorHAnsi" w:hAnsiTheme="minorHAnsi" w:cstheme="minorHAnsi"/>
          <w:sz w:val="20"/>
          <w:szCs w:val="20"/>
        </w:rPr>
        <w:t>year</w:t>
      </w:r>
      <w:r w:rsidR="00584612" w:rsidRPr="00AE659B">
        <w:rPr>
          <w:rFonts w:asciiTheme="minorHAnsi" w:hAnsiTheme="minorHAnsi" w:cstheme="minorHAnsi"/>
          <w:sz w:val="20"/>
          <w:szCs w:val="20"/>
        </w:rPr>
        <w:t>s</w: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 of experience using technologies such as </w:t>
      </w:r>
      <w:r w:rsidR="009D7914" w:rsidRPr="00AE659B">
        <w:rPr>
          <w:rFonts w:asciiTheme="minorHAnsi" w:hAnsiTheme="minorHAnsi" w:cstheme="minorHAnsi"/>
          <w:b/>
          <w:sz w:val="20"/>
          <w:szCs w:val="20"/>
        </w:rPr>
        <w:t>HTML5, CSS3</w:t>
      </w:r>
      <w:r w:rsidR="00A51931" w:rsidRPr="00AE659B">
        <w:rPr>
          <w:rFonts w:asciiTheme="minorHAnsi" w:hAnsiTheme="minorHAnsi" w:cstheme="minorHAnsi"/>
          <w:b/>
          <w:sz w:val="20"/>
          <w:szCs w:val="20"/>
        </w:rPr>
        <w:t>, Angular JS</w:t>
      </w:r>
      <w:r w:rsidR="00FB404D" w:rsidRPr="00AE659B">
        <w:rPr>
          <w:rFonts w:asciiTheme="minorHAnsi" w:hAnsiTheme="minorHAnsi" w:cstheme="minorHAnsi"/>
          <w:sz w:val="20"/>
          <w:szCs w:val="20"/>
        </w:rPr>
        <w:t>,</w:t>
      </w:r>
      <w:r w:rsidR="00584612" w:rsidRPr="00AE659B">
        <w:rPr>
          <w:rFonts w:asciiTheme="minorHAnsi" w:hAnsiTheme="minorHAnsi" w:cstheme="minorHAnsi"/>
          <w:sz w:val="20"/>
          <w:szCs w:val="20"/>
        </w:rPr>
        <w:t xml:space="preserve"> </w:t>
      </w:r>
      <w:r w:rsidR="00584612" w:rsidRPr="00AE659B">
        <w:rPr>
          <w:rFonts w:asciiTheme="minorHAnsi" w:hAnsiTheme="minorHAnsi" w:cstheme="minorHAnsi"/>
          <w:b/>
          <w:sz w:val="20"/>
          <w:szCs w:val="20"/>
        </w:rPr>
        <w:t xml:space="preserve">Angular </w:t>
      </w:r>
      <w:r w:rsidR="003A4BBC" w:rsidRPr="00AE659B">
        <w:rPr>
          <w:rFonts w:asciiTheme="minorHAnsi" w:hAnsiTheme="minorHAnsi" w:cstheme="minorHAnsi"/>
          <w:b/>
          <w:sz w:val="20"/>
          <w:szCs w:val="20"/>
        </w:rPr>
        <w:t>18</w:t>
      </w:r>
      <w:r w:rsidR="00FB404D" w:rsidRPr="00AE659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06401F" w:rsidRPr="00AE659B">
        <w:rPr>
          <w:rFonts w:asciiTheme="minorHAnsi" w:hAnsiTheme="minorHAnsi" w:cstheme="minorHAnsi"/>
          <w:b/>
          <w:bCs/>
          <w:sz w:val="20"/>
          <w:szCs w:val="20"/>
        </w:rPr>
        <w:t>Java/J2EE</w:t>
      </w:r>
      <w:r w:rsidR="00D63E56" w:rsidRPr="00AE659B">
        <w:rPr>
          <w:rFonts w:asciiTheme="minorHAnsi" w:hAnsiTheme="minorHAnsi" w:cstheme="minorHAnsi"/>
          <w:b/>
          <w:sz w:val="20"/>
          <w:szCs w:val="20"/>
        </w:rPr>
        <w:t>, Node JS, React JS</w:t>
      </w:r>
      <w:r w:rsidR="00431E54"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="00431E54" w:rsidRPr="00AE659B">
        <w:rPr>
          <w:rFonts w:asciiTheme="minorHAnsi" w:hAnsiTheme="minorHAnsi" w:cstheme="minorHAnsi"/>
          <w:b/>
          <w:bCs/>
          <w:sz w:val="20"/>
          <w:szCs w:val="20"/>
        </w:rPr>
        <w:t>Python.</w:t>
      </w:r>
    </w:p>
    <w:p w14:paraId="5F4D19C8" w14:textId="7A939523" w:rsidR="007D00C4" w:rsidRPr="00AE659B" w:rsidRDefault="00E44549" w:rsidP="00223880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Experience in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design, development, testing </w:t>
      </w:r>
      <w:r w:rsidRPr="00AE659B">
        <w:rPr>
          <w:rFonts w:asciiTheme="minorHAnsi" w:hAnsiTheme="minorHAnsi" w:cstheme="minorHAnsi"/>
          <w:sz w:val="20"/>
          <w:szCs w:val="20"/>
        </w:rPr>
        <w:t>of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AE659B">
        <w:rPr>
          <w:rFonts w:asciiTheme="minorHAnsi" w:hAnsiTheme="minorHAnsi" w:cstheme="minorHAnsi"/>
          <w:sz w:val="20"/>
          <w:szCs w:val="20"/>
        </w:rPr>
        <w:t xml:space="preserve">Ecommerce applications and Exposure to complete software development life cycles </w:t>
      </w:r>
      <w:r w:rsidRPr="00AE659B">
        <w:rPr>
          <w:rFonts w:asciiTheme="minorHAnsi" w:hAnsiTheme="minorHAnsi" w:cstheme="minorHAnsi"/>
          <w:b/>
          <w:sz w:val="20"/>
          <w:szCs w:val="20"/>
        </w:rPr>
        <w:t>(SDLC), Agile</w:t>
      </w:r>
      <w:r w:rsidRPr="00AE659B">
        <w:rPr>
          <w:rFonts w:asciiTheme="minorHAnsi" w:hAnsiTheme="minorHAnsi" w:cstheme="minorHAnsi"/>
          <w:sz w:val="20"/>
          <w:szCs w:val="20"/>
        </w:rPr>
        <w:t xml:space="preserve"> </w:t>
      </w:r>
      <w:r w:rsidR="00E52964">
        <w:rPr>
          <w:rFonts w:asciiTheme="minorHAnsi" w:hAnsiTheme="minorHAnsi" w:cstheme="minorHAnsi"/>
          <w:sz w:val="20"/>
          <w:szCs w:val="20"/>
        </w:rPr>
        <w:t xml:space="preserve">/AEM </w:t>
      </w:r>
      <w:r w:rsidRPr="00AE659B">
        <w:rPr>
          <w:rFonts w:asciiTheme="minorHAnsi" w:hAnsiTheme="minorHAnsi" w:cstheme="minorHAnsi"/>
          <w:sz w:val="20"/>
          <w:szCs w:val="20"/>
        </w:rPr>
        <w:t xml:space="preserve">and </w:t>
      </w:r>
      <w:r w:rsidRPr="00AE659B">
        <w:rPr>
          <w:rFonts w:asciiTheme="minorHAnsi" w:hAnsiTheme="minorHAnsi" w:cstheme="minorHAnsi"/>
          <w:b/>
          <w:sz w:val="20"/>
          <w:szCs w:val="20"/>
        </w:rPr>
        <w:t>SCRUM</w:t>
      </w:r>
      <w:r w:rsidRPr="00AE659B">
        <w:rPr>
          <w:rFonts w:asciiTheme="minorHAnsi" w:hAnsiTheme="minorHAnsi" w:cstheme="minorHAnsi"/>
          <w:sz w:val="20"/>
          <w:szCs w:val="20"/>
        </w:rPr>
        <w:t xml:space="preserve"> methodologies.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79F15F01" w14:textId="2BF31362" w:rsidR="00CF138D" w:rsidRPr="00AE659B" w:rsidRDefault="00043CAA" w:rsidP="0014757F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Hands on </w: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working experience in </w:t>
      </w:r>
      <w:r w:rsidR="0014757F" w:rsidRPr="00AE659B">
        <w:rPr>
          <w:rFonts w:asciiTheme="minorHAnsi" w:hAnsiTheme="minorHAnsi" w:cstheme="minorHAnsi"/>
          <w:sz w:val="20"/>
          <w:szCs w:val="20"/>
        </w:rPr>
        <w:t>client-side</w: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 scripting </w:t>
      </w:r>
      <w:r w:rsidR="00AC185B" w:rsidRPr="00AE659B">
        <w:rPr>
          <w:rFonts w:asciiTheme="minorHAnsi" w:hAnsiTheme="minorHAnsi" w:cstheme="minorHAnsi"/>
          <w:sz w:val="20"/>
          <w:szCs w:val="20"/>
        </w:rPr>
        <w:t xml:space="preserve">languages </w:t>
      </w:r>
      <w:r w:rsidR="00AC185B" w:rsidRPr="00AE659B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="00B86A73" w:rsidRPr="00AE659B">
        <w:rPr>
          <w:rFonts w:asciiTheme="minorHAnsi" w:hAnsiTheme="minorHAnsi" w:cstheme="minorHAnsi"/>
          <w:b/>
          <w:sz w:val="20"/>
          <w:szCs w:val="20"/>
        </w:rPr>
        <w:t xml:space="preserve"> JS, </w:t>
      </w:r>
      <w:r w:rsidR="0014757F" w:rsidRPr="00AE659B">
        <w:rPr>
          <w:rFonts w:asciiTheme="minorHAnsi" w:hAnsiTheme="minorHAnsi" w:cstheme="minorHAnsi"/>
          <w:b/>
          <w:sz w:val="20"/>
          <w:szCs w:val="20"/>
        </w:rPr>
        <w:t>ReactJS</w: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>Typescript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>Angular</w:t>
      </w:r>
      <w:r w:rsidR="003A4BBC" w:rsidRPr="00AE659B">
        <w:rPr>
          <w:rFonts w:asciiTheme="minorHAnsi" w:hAnsiTheme="minorHAnsi" w:cstheme="minorHAnsi"/>
          <w:b/>
          <w:sz w:val="20"/>
          <w:szCs w:val="20"/>
        </w:rPr>
        <w:t xml:space="preserve"> 18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="00E44549" w:rsidRPr="00AE659B">
        <w:rPr>
          <w:rFonts w:asciiTheme="minorHAnsi" w:hAnsiTheme="minorHAnsi" w:cstheme="minorHAnsi"/>
          <w:b/>
          <w:sz w:val="20"/>
          <w:szCs w:val="20"/>
        </w:rPr>
        <w:t>JavaSc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ript, </w:t>
      </w:r>
      <w:r w:rsidR="007D2D0D" w:rsidRPr="00AE659B">
        <w:rPr>
          <w:rFonts w:asciiTheme="minorHAnsi" w:hAnsiTheme="minorHAnsi" w:cstheme="minorHAnsi"/>
          <w:b/>
          <w:sz w:val="20"/>
          <w:szCs w:val="20"/>
        </w:rPr>
        <w:t>jQuery,</w:t>
      </w:r>
      <w:r w:rsidRPr="00AE659B">
        <w:rPr>
          <w:rFonts w:asciiTheme="minorHAnsi" w:hAnsiTheme="minorHAnsi" w:cstheme="minorHAnsi"/>
          <w:sz w:val="20"/>
          <w:szCs w:val="20"/>
        </w:rPr>
        <w:t xml:space="preserve"> and strong understanding in </w:t>
      </w:r>
      <w:r w:rsidRPr="00AE659B">
        <w:rPr>
          <w:rFonts w:asciiTheme="minorHAnsi" w:hAnsiTheme="minorHAnsi" w:cstheme="minorHAnsi"/>
          <w:b/>
          <w:sz w:val="20"/>
          <w:szCs w:val="20"/>
        </w:rPr>
        <w:t>Node JS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3BD69230" w14:textId="75C7BCB0" w:rsidR="00CF138D" w:rsidRPr="00AE659B" w:rsidRDefault="00E44549" w:rsidP="00043CAA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Ability to transform Business Requirements into Functional Specifications and emphasis on workflow </w:t>
      </w:r>
      <w:r w:rsidR="005216F8" w:rsidRPr="00AE659B">
        <w:rPr>
          <w:rFonts w:asciiTheme="minorHAnsi" w:hAnsiTheme="minorHAnsi" w:cstheme="minorHAnsi"/>
          <w:sz w:val="20"/>
          <w:szCs w:val="20"/>
        </w:rPr>
        <w:t>analysis.</w:t>
      </w:r>
    </w:p>
    <w:p w14:paraId="612AA265" w14:textId="72D2A5F7" w:rsidR="00342202" w:rsidRPr="00AE659B" w:rsidRDefault="00342202" w:rsidP="00342202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Experience in consuming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Web Services </w:t>
      </w:r>
      <w:r w:rsidRPr="00AE659B">
        <w:rPr>
          <w:rFonts w:asciiTheme="minorHAnsi" w:hAnsiTheme="minorHAnsi" w:cstheme="minorHAnsi"/>
          <w:sz w:val="20"/>
          <w:szCs w:val="20"/>
        </w:rPr>
        <w:t xml:space="preserve">using client-side scripting languages </w:t>
      </w:r>
      <w:r w:rsidRPr="00AE659B">
        <w:rPr>
          <w:rFonts w:asciiTheme="minorHAnsi" w:hAnsiTheme="minorHAnsi" w:cstheme="minorHAnsi"/>
          <w:b/>
          <w:sz w:val="20"/>
          <w:szCs w:val="20"/>
        </w:rPr>
        <w:t>Angular JS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Angular2+, </w:t>
      </w:r>
      <w:r w:rsidRPr="00AE659B">
        <w:rPr>
          <w:rFonts w:asciiTheme="minorHAnsi" w:hAnsiTheme="minorHAnsi" w:cstheme="minorHAnsi"/>
          <w:sz w:val="20"/>
          <w:szCs w:val="20"/>
        </w:rPr>
        <w:t>and enhanced the performance, View, and features of web pages.</w:t>
      </w:r>
    </w:p>
    <w:p w14:paraId="26B10223" w14:textId="77777777" w:rsidR="002D31D4" w:rsidRPr="00AE659B" w:rsidRDefault="002D31D4" w:rsidP="002D31D4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Strong Knowledge on </w:t>
      </w:r>
      <w:r w:rsidRPr="00AE659B">
        <w:rPr>
          <w:rFonts w:asciiTheme="minorHAnsi" w:hAnsiTheme="minorHAnsi" w:cstheme="minorHAnsi"/>
          <w:b/>
          <w:sz w:val="20"/>
          <w:szCs w:val="20"/>
        </w:rPr>
        <w:t>Responsive web Design (RWD)</w:t>
      </w:r>
      <w:r w:rsidRPr="00AE659B">
        <w:rPr>
          <w:rFonts w:asciiTheme="minorHAnsi" w:hAnsiTheme="minorHAnsi" w:cstheme="minorHAnsi"/>
          <w:sz w:val="20"/>
          <w:szCs w:val="20"/>
        </w:rPr>
        <w:t xml:space="preserve"> applications and developed Web pages using </w:t>
      </w:r>
      <w:r w:rsidRPr="00AE659B">
        <w:rPr>
          <w:rFonts w:asciiTheme="minorHAnsi" w:hAnsiTheme="minorHAnsi" w:cstheme="minorHAnsi"/>
          <w:b/>
          <w:sz w:val="20"/>
          <w:szCs w:val="20"/>
        </w:rPr>
        <w:t>Bootstrap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07AF0C38" w14:textId="73D4EAD8" w:rsidR="00B65353" w:rsidRPr="00AE659B" w:rsidRDefault="00B65353" w:rsidP="002D31D4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state management using NgRx (Store, Effects, Entity)</w:t>
      </w:r>
      <w:r w:rsidRPr="00AE659B">
        <w:rPr>
          <w:rFonts w:asciiTheme="minorHAnsi" w:hAnsiTheme="minorHAnsi" w:cstheme="minorHAnsi"/>
          <w:sz w:val="20"/>
          <w:szCs w:val="20"/>
        </w:rPr>
        <w:t>, improving application performance, predictability, and maintainability.</w:t>
      </w:r>
    </w:p>
    <w:p w14:paraId="20EC5CCE" w14:textId="674B7C9A" w:rsidR="002D31D4" w:rsidRPr="00AE659B" w:rsidRDefault="002D31D4" w:rsidP="002D31D4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Expertise in applying the latest software development approaches including 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MVC, Test Driven Development (TDD), </w:t>
      </w:r>
      <w:r w:rsidRPr="00AE659B">
        <w:rPr>
          <w:rFonts w:asciiTheme="minorHAnsi" w:hAnsiTheme="minorHAnsi" w:cstheme="minorHAnsi"/>
          <w:sz w:val="20"/>
          <w:szCs w:val="20"/>
        </w:rPr>
        <w:t>event - driven applications using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 AJAX,</w:t>
      </w:r>
      <w:r w:rsidR="00E52964">
        <w:rPr>
          <w:rFonts w:asciiTheme="minorHAnsi" w:hAnsiTheme="minorHAnsi" w:cstheme="minorHAnsi"/>
          <w:b/>
          <w:bCs/>
          <w:sz w:val="20"/>
          <w:szCs w:val="20"/>
        </w:rPr>
        <w:t>AEM,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 xml:space="preserve"> Object Oriented (OO) JavaScript, JSON, JSP, XML</w:t>
      </w:r>
    </w:p>
    <w:p w14:paraId="168A26C0" w14:textId="129928C4" w:rsidR="00901826" w:rsidRPr="00AE659B" w:rsidRDefault="00901826" w:rsidP="002D31D4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domain-driven GraphQL schemas</w:t>
      </w:r>
      <w:r w:rsidRPr="00AE659B">
        <w:rPr>
          <w:rFonts w:asciiTheme="minorHAnsi" w:hAnsiTheme="minorHAnsi" w:cstheme="minorHAnsi"/>
          <w:sz w:val="20"/>
          <w:szCs w:val="20"/>
        </w:rPr>
        <w:t xml:space="preserve"> aligned with business capabilities and frontend consumption patterns.</w:t>
      </w:r>
    </w:p>
    <w:p w14:paraId="25E9876B" w14:textId="703CD5EF" w:rsidR="001065AA" w:rsidRPr="00AE659B" w:rsidRDefault="001065AA" w:rsidP="002D31D4">
      <w:pPr>
        <w:pStyle w:val="ListParagraph"/>
        <w:numPr>
          <w:ilvl w:val="0"/>
          <w:numId w:val="4"/>
        </w:numPr>
        <w:spacing w:after="253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Collaborated with backend teams to define 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GraphQL schemas, queries, mutations, and subscriptions</w:t>
      </w:r>
      <w:r w:rsidRPr="00AE659B">
        <w:rPr>
          <w:rFonts w:asciiTheme="minorHAnsi" w:hAnsiTheme="minorHAnsi" w:cstheme="minorHAnsi"/>
          <w:sz w:val="20"/>
          <w:szCs w:val="20"/>
        </w:rPr>
        <w:t>, ensuring seamless frontend-backend integration.</w:t>
      </w:r>
    </w:p>
    <w:p w14:paraId="22B048FE" w14:textId="1C0EB438" w:rsidR="00803F1C" w:rsidRPr="00AE659B" w:rsidRDefault="00803F1C" w:rsidP="00803F1C">
      <w:pPr>
        <w:pStyle w:val="ListParagraph"/>
        <w:numPr>
          <w:ilvl w:val="0"/>
          <w:numId w:val="5"/>
        </w:numPr>
        <w:spacing w:after="200" w:line="276" w:lineRule="auto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Hands on experience in 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AE659B">
        <w:rPr>
          <w:rFonts w:asciiTheme="minorHAnsi" w:hAnsiTheme="minorHAnsi" w:cstheme="minorHAnsi"/>
          <w:sz w:val="20"/>
          <w:szCs w:val="20"/>
        </w:rPr>
        <w:t xml:space="preserve"> provisioning and good knowledge of AWS services like EC2, S3, lambda, Cloud Front, Cloud Watch.</w:t>
      </w:r>
    </w:p>
    <w:p w14:paraId="53A0C3B5" w14:textId="5F349272" w:rsidR="00DF13B3" w:rsidRPr="00AE659B" w:rsidRDefault="00DF13B3" w:rsidP="00DF13B3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Experience in using </w:t>
      </w:r>
      <w:r w:rsidRPr="00AE659B">
        <w:rPr>
          <w:rFonts w:asciiTheme="minorHAnsi" w:hAnsiTheme="minorHAnsi" w:cstheme="minorHAnsi"/>
          <w:b/>
          <w:sz w:val="20"/>
          <w:szCs w:val="20"/>
        </w:rPr>
        <w:t>AWS (Amazon web services)</w:t>
      </w:r>
      <w:r w:rsidRPr="00AE659B">
        <w:rPr>
          <w:rFonts w:asciiTheme="minorHAnsi" w:hAnsiTheme="minorHAnsi" w:cstheme="minorHAnsi"/>
          <w:sz w:val="20"/>
          <w:szCs w:val="20"/>
        </w:rPr>
        <w:t xml:space="preserve"> Elastic Load Balancers, Route53, RDS, Cloud Formation, Code Commit, Code deploys and Code pipeline Services.</w:t>
      </w:r>
    </w:p>
    <w:p w14:paraId="02456181" w14:textId="6D4BDBFB" w:rsidR="0042260C" w:rsidRPr="00AE659B" w:rsidRDefault="0042260C" w:rsidP="00584612">
      <w:pPr>
        <w:pStyle w:val="ListParagraph"/>
        <w:numPr>
          <w:ilvl w:val="0"/>
          <w:numId w:val="5"/>
        </w:numPr>
        <w:spacing w:after="250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Experience in working with the advanced JavaScript such as 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ECMAScript 6 (ES6).</w:t>
      </w:r>
    </w:p>
    <w:p w14:paraId="0D809EA7" w14:textId="20EF3FAD" w:rsidR="00EB749E" w:rsidRPr="00AE659B" w:rsidRDefault="00EB749E" w:rsidP="00EB749E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Experience in building </w:t>
      </w:r>
      <w:r w:rsidRPr="00AE659B">
        <w:rPr>
          <w:rFonts w:asciiTheme="minorHAnsi" w:hAnsiTheme="minorHAnsi" w:cstheme="minorHAnsi"/>
          <w:b/>
          <w:sz w:val="20"/>
          <w:szCs w:val="20"/>
        </w:rPr>
        <w:t>REST API</w:t>
      </w:r>
      <w:r w:rsidRPr="00AE659B">
        <w:rPr>
          <w:rFonts w:asciiTheme="minorHAnsi" w:hAnsiTheme="minorHAnsi" w:cstheme="minorHAnsi"/>
          <w:sz w:val="20"/>
          <w:szCs w:val="20"/>
        </w:rPr>
        <w:t xml:space="preserve"> Services using </w:t>
      </w:r>
      <w:r w:rsidRPr="00AE659B">
        <w:rPr>
          <w:rFonts w:asciiTheme="minorHAnsi" w:hAnsiTheme="minorHAnsi" w:cstheme="minorHAnsi"/>
          <w:b/>
          <w:sz w:val="20"/>
          <w:szCs w:val="20"/>
        </w:rPr>
        <w:t>Node JS</w:t>
      </w:r>
      <w:r w:rsidR="00C64FC4" w:rsidRPr="00AE659B">
        <w:rPr>
          <w:rFonts w:asciiTheme="minorHAnsi" w:hAnsiTheme="minorHAnsi" w:cstheme="minorHAnsi"/>
          <w:b/>
          <w:sz w:val="20"/>
          <w:szCs w:val="20"/>
        </w:rPr>
        <w:t xml:space="preserve"> and Python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2D9F7E10" w14:textId="77777777" w:rsidR="00CF138D" w:rsidRPr="00AE659B" w:rsidRDefault="00E44549" w:rsidP="00A26A6E">
      <w:pPr>
        <w:pStyle w:val="ListParagraph"/>
        <w:numPr>
          <w:ilvl w:val="0"/>
          <w:numId w:val="5"/>
        </w:numPr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Developed extensive functional knowledge in the Project Application and was able to analyze, design and developed new business requir</w:t>
      </w:r>
      <w:r w:rsidR="00E818EB" w:rsidRPr="00AE659B">
        <w:rPr>
          <w:rFonts w:asciiTheme="minorHAnsi" w:hAnsiTheme="minorHAnsi" w:cstheme="minorHAnsi"/>
          <w:sz w:val="20"/>
          <w:szCs w:val="20"/>
        </w:rPr>
        <w:t>ement.</w:t>
      </w:r>
    </w:p>
    <w:p w14:paraId="48D49344" w14:textId="77777777" w:rsidR="0013265B" w:rsidRPr="00AE659B" w:rsidRDefault="0013265B" w:rsidP="0013265B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Experience with </w:t>
      </w:r>
      <w:r w:rsidRPr="00AE659B">
        <w:rPr>
          <w:rStyle w:val="Strong"/>
          <w:rFonts w:asciiTheme="minorHAnsi" w:hAnsiTheme="minorHAnsi" w:cstheme="minorHAnsi"/>
          <w:sz w:val="20"/>
          <w:szCs w:val="20"/>
        </w:rPr>
        <w:t>AWS cloud services</w:t>
      </w:r>
      <w:r w:rsidRPr="00AE659B">
        <w:rPr>
          <w:rFonts w:asciiTheme="minorHAnsi" w:hAnsiTheme="minorHAnsi" w:cstheme="minorHAnsi"/>
          <w:sz w:val="20"/>
          <w:szCs w:val="20"/>
        </w:rPr>
        <w:t xml:space="preserve">, including EC2, S3, Lambda, CloudFront, CloudWatch, and backend integrations using 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Python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3020E30C" w14:textId="74CDFB6C" w:rsidR="000F0E17" w:rsidRPr="00AE659B" w:rsidRDefault="000F0E17" w:rsidP="000F0E17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Experience in JavaScript </w:t>
      </w:r>
      <w:r w:rsidRPr="00AE659B">
        <w:rPr>
          <w:rFonts w:asciiTheme="minorHAnsi" w:hAnsiTheme="minorHAnsi" w:cstheme="minorHAnsi"/>
          <w:b/>
          <w:sz w:val="20"/>
          <w:szCs w:val="20"/>
        </w:rPr>
        <w:t>MVC patterns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object Oriented JavaScript Design Patterns, JSON </w:t>
      </w:r>
      <w:r w:rsidRPr="00AE659B">
        <w:rPr>
          <w:rFonts w:asciiTheme="minorHAnsi" w:hAnsiTheme="minorHAnsi" w:cstheme="minorHAnsi"/>
          <w:sz w:val="20"/>
          <w:szCs w:val="20"/>
        </w:rPr>
        <w:t>and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 AJAX</w:t>
      </w:r>
      <w:r w:rsidRPr="00AE659B">
        <w:rPr>
          <w:rFonts w:asciiTheme="minorHAnsi" w:hAnsiTheme="minorHAnsi" w:cstheme="minorHAnsi"/>
          <w:sz w:val="20"/>
          <w:szCs w:val="20"/>
        </w:rPr>
        <w:t xml:space="preserve"> calls.</w:t>
      </w:r>
    </w:p>
    <w:p w14:paraId="432AB8CD" w14:textId="2F10A5DA" w:rsidR="00CF138D" w:rsidRPr="00AE659B" w:rsidRDefault="00E44549" w:rsidP="00A26A6E">
      <w:pPr>
        <w:pStyle w:val="ListParagraph"/>
        <w:numPr>
          <w:ilvl w:val="0"/>
          <w:numId w:val="5"/>
        </w:numPr>
        <w:spacing w:after="255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Involved in </w:t>
      </w:r>
      <w:r w:rsidR="00342202" w:rsidRPr="00AE659B">
        <w:rPr>
          <w:rFonts w:asciiTheme="minorHAnsi" w:hAnsiTheme="minorHAnsi" w:cstheme="minorHAnsi"/>
          <w:sz w:val="20"/>
          <w:szCs w:val="20"/>
        </w:rPr>
        <w:t>post-release</w:t>
      </w:r>
      <w:r w:rsidRPr="00AE659B">
        <w:rPr>
          <w:rFonts w:asciiTheme="minorHAnsi" w:hAnsiTheme="minorHAnsi" w:cstheme="minorHAnsi"/>
          <w:sz w:val="20"/>
          <w:szCs w:val="20"/>
        </w:rPr>
        <w:t xml:space="preserve"> maintenance bug fixing and adding new features based on change requests during project migration/testing. Involved in </w:t>
      </w:r>
      <w:r w:rsidRPr="00AE659B">
        <w:rPr>
          <w:rFonts w:asciiTheme="minorHAnsi" w:hAnsiTheme="minorHAnsi" w:cstheme="minorHAnsi"/>
          <w:b/>
          <w:sz w:val="20"/>
          <w:szCs w:val="20"/>
        </w:rPr>
        <w:t>debugging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>bug fixing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>testing phase</w:t>
      </w:r>
      <w:r w:rsidRPr="00AE659B">
        <w:rPr>
          <w:rFonts w:asciiTheme="minorHAnsi" w:hAnsiTheme="minorHAnsi" w:cstheme="minorHAnsi"/>
          <w:sz w:val="20"/>
          <w:szCs w:val="20"/>
        </w:rPr>
        <w:t xml:space="preserve"> of the application and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error handling </w:t>
      </w:r>
      <w:r w:rsidR="007D2D0D" w:rsidRPr="00AE659B">
        <w:rPr>
          <w:rFonts w:asciiTheme="minorHAnsi" w:hAnsiTheme="minorHAnsi" w:cstheme="minorHAnsi"/>
          <w:b/>
          <w:sz w:val="20"/>
          <w:szCs w:val="20"/>
        </w:rPr>
        <w:t>routines.</w:t>
      </w:r>
    </w:p>
    <w:p w14:paraId="0259D573" w14:textId="32D0D32C" w:rsidR="00CF138D" w:rsidRPr="00AE659B" w:rsidRDefault="00E44549" w:rsidP="009D7914">
      <w:pPr>
        <w:pStyle w:val="ListParagraph"/>
        <w:numPr>
          <w:ilvl w:val="0"/>
          <w:numId w:val="5"/>
        </w:numPr>
        <w:ind w:right="38"/>
        <w:jc w:val="left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Have good experience and knowledge </w:t>
      </w:r>
      <w:r w:rsidR="009D7914" w:rsidRPr="00AE659B">
        <w:rPr>
          <w:rFonts w:asciiTheme="minorHAnsi" w:hAnsiTheme="minorHAnsi" w:cstheme="minorHAnsi"/>
          <w:sz w:val="20"/>
          <w:szCs w:val="20"/>
        </w:rPr>
        <w:t xml:space="preserve">in Telecommunication </w:t>
      </w:r>
      <w:r w:rsidR="0042260C" w:rsidRPr="00AE659B">
        <w:rPr>
          <w:rFonts w:asciiTheme="minorHAnsi" w:hAnsiTheme="minorHAnsi" w:cstheme="minorHAnsi"/>
          <w:sz w:val="20"/>
          <w:szCs w:val="20"/>
        </w:rPr>
        <w:t xml:space="preserve">and </w:t>
      </w:r>
      <w:r w:rsidR="009D7914" w:rsidRPr="00AE659B">
        <w:rPr>
          <w:rFonts w:asciiTheme="minorHAnsi" w:hAnsiTheme="minorHAnsi" w:cstheme="minorHAnsi"/>
          <w:sz w:val="20"/>
          <w:szCs w:val="20"/>
        </w:rPr>
        <w:t xml:space="preserve">Domain and </w:t>
      </w:r>
      <w:r w:rsidRPr="00AE659B">
        <w:rPr>
          <w:rFonts w:asciiTheme="minorHAnsi" w:hAnsiTheme="minorHAnsi" w:cstheme="minorHAnsi"/>
          <w:sz w:val="20"/>
          <w:szCs w:val="20"/>
        </w:rPr>
        <w:t>Ecommerce applications and excellent oral, verbal, written, communication, interpe</w:t>
      </w:r>
      <w:r w:rsidR="003A4863" w:rsidRPr="00AE659B">
        <w:rPr>
          <w:rFonts w:asciiTheme="minorHAnsi" w:hAnsiTheme="minorHAnsi" w:cstheme="minorHAnsi"/>
          <w:sz w:val="20"/>
          <w:szCs w:val="20"/>
        </w:rPr>
        <w:t xml:space="preserve">rsonal and presentation </w:t>
      </w:r>
      <w:r w:rsidR="007D2D0D" w:rsidRPr="00AE659B">
        <w:rPr>
          <w:rFonts w:asciiTheme="minorHAnsi" w:hAnsiTheme="minorHAnsi" w:cstheme="minorHAnsi"/>
          <w:sz w:val="20"/>
          <w:szCs w:val="20"/>
        </w:rPr>
        <w:t>skills.</w:t>
      </w:r>
    </w:p>
    <w:p w14:paraId="34D35B39" w14:textId="77777777" w:rsidR="00630A57" w:rsidRPr="00AE659B" w:rsidRDefault="00630A57" w:rsidP="00630A57">
      <w:pPr>
        <w:pStyle w:val="ListParagraph"/>
        <w:numPr>
          <w:ilvl w:val="0"/>
          <w:numId w:val="5"/>
        </w:numPr>
        <w:spacing w:after="250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Excellent experience in 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GitHub, SVN </w:t>
      </w:r>
      <w:r w:rsidRPr="00AE659B">
        <w:rPr>
          <w:rFonts w:asciiTheme="minorHAnsi" w:hAnsiTheme="minorHAnsi" w:cstheme="minorHAnsi"/>
          <w:sz w:val="20"/>
          <w:szCs w:val="20"/>
        </w:rPr>
        <w:t xml:space="preserve">and </w:t>
      </w:r>
      <w:r w:rsidRPr="00AE659B">
        <w:rPr>
          <w:rFonts w:asciiTheme="minorHAnsi" w:hAnsiTheme="minorHAnsi" w:cstheme="minorHAnsi"/>
          <w:b/>
          <w:bCs/>
          <w:sz w:val="20"/>
          <w:szCs w:val="20"/>
        </w:rPr>
        <w:t>Bitbucket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source code management and for version control.</w:t>
      </w:r>
    </w:p>
    <w:p w14:paraId="7E13E9F2" w14:textId="3883D6C7" w:rsidR="003A4863" w:rsidRPr="00AE659B" w:rsidRDefault="003A4863" w:rsidP="00630A57">
      <w:pPr>
        <w:pStyle w:val="ListParagraph"/>
        <w:numPr>
          <w:ilvl w:val="0"/>
          <w:numId w:val="5"/>
        </w:numPr>
        <w:spacing w:after="250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Follow quality-driven processes including collaborative code design, code review, technical documentation and execute unit </w:t>
      </w:r>
      <w:r w:rsidR="007D2D0D" w:rsidRPr="00AE659B">
        <w:rPr>
          <w:rFonts w:asciiTheme="minorHAnsi" w:hAnsiTheme="minorHAnsi" w:cstheme="minorHAnsi"/>
          <w:sz w:val="20"/>
          <w:szCs w:val="20"/>
        </w:rPr>
        <w:t>testing.</w:t>
      </w:r>
    </w:p>
    <w:p w14:paraId="5D02E3DF" w14:textId="774A54F6" w:rsidR="002E4788" w:rsidRPr="00AE659B" w:rsidRDefault="00630A57" w:rsidP="00586C4A">
      <w:pPr>
        <w:pStyle w:val="ListParagraph"/>
        <w:numPr>
          <w:ilvl w:val="0"/>
          <w:numId w:val="5"/>
        </w:numPr>
        <w:spacing w:after="250"/>
        <w:ind w:right="38"/>
        <w:rPr>
          <w:rFonts w:asciiTheme="minorHAnsi" w:hAnsiTheme="minorHAnsi" w:cstheme="minorHAnsi"/>
          <w:color w:val="5B9BD5" w:themeColor="accent1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lastRenderedPageBreak/>
        <w:t xml:space="preserve">Strong knowledge in working with browsers compatibility issues with browsers like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Firefox, Safari and </w:t>
      </w:r>
      <w:r w:rsidRPr="00AE659B">
        <w:rPr>
          <w:rFonts w:asciiTheme="minorHAnsi" w:hAnsiTheme="minorHAnsi" w:cstheme="minorHAnsi"/>
          <w:b/>
          <w:color w:val="auto"/>
          <w:sz w:val="20"/>
          <w:szCs w:val="20"/>
        </w:rPr>
        <w:t>Chrome</w:t>
      </w:r>
      <w:r w:rsidRPr="00AE659B">
        <w:rPr>
          <w:rFonts w:asciiTheme="minorHAnsi" w:hAnsiTheme="minorHAnsi" w:cstheme="minorHAnsi"/>
          <w:color w:val="auto"/>
          <w:sz w:val="20"/>
          <w:szCs w:val="20"/>
        </w:rPr>
        <w:t>.</w:t>
      </w:r>
    </w:p>
    <w:p w14:paraId="52ECBEB2" w14:textId="77777777" w:rsidR="00CF138D" w:rsidRPr="00AE659B" w:rsidRDefault="00E44549">
      <w:pPr>
        <w:spacing w:after="0" w:line="259" w:lineRule="auto"/>
        <w:ind w:left="-5"/>
        <w:jc w:val="left"/>
        <w:rPr>
          <w:rFonts w:asciiTheme="minorHAnsi" w:hAnsiTheme="minorHAnsi" w:cstheme="minorHAnsi"/>
          <w:color w:val="5B9BD5" w:themeColor="accent1"/>
          <w:sz w:val="20"/>
          <w:szCs w:val="20"/>
        </w:rPr>
      </w:pPr>
      <w:r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TECHNICAL SKILLS</w:t>
      </w:r>
      <w:r w:rsidRPr="00AE659B">
        <w:rPr>
          <w:rFonts w:asciiTheme="minorHAnsi" w:hAnsiTheme="minorHAnsi" w:cstheme="minorHAnsi"/>
          <w:color w:val="5B9BD5" w:themeColor="accent1"/>
          <w:sz w:val="20"/>
          <w:szCs w:val="20"/>
        </w:rPr>
        <w:t xml:space="preserve">:  </w:t>
      </w:r>
    </w:p>
    <w:tbl>
      <w:tblPr>
        <w:tblStyle w:val="TableGrid"/>
        <w:tblW w:w="9491" w:type="dxa"/>
        <w:tblInd w:w="0" w:type="dxa"/>
        <w:tblCellMar>
          <w:top w:w="2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3198"/>
        <w:gridCol w:w="6293"/>
      </w:tblGrid>
      <w:tr w:rsidR="006C6959" w:rsidRPr="00AE659B" w14:paraId="45AAE078" w14:textId="77777777" w:rsidTr="000721C2">
        <w:trPr>
          <w:trHeight w:val="539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AA23" w14:textId="4B978464" w:rsidR="006C6959" w:rsidRPr="00AE659B" w:rsidRDefault="00110B1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>Web Designing Tools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CE43" w14:textId="58B16042" w:rsidR="00110B12" w:rsidRPr="00AE659B" w:rsidRDefault="00110B12" w:rsidP="000721C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>Angular JS, Angular (8/12/14/18), JSP, CSS, HTML5, Pug, JavaScript, jQuery, Typescript, React JS,</w:t>
            </w:r>
            <w:r w:rsidR="0016051B"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Gulp</w:t>
            </w:r>
          </w:p>
        </w:tc>
      </w:tr>
      <w:tr w:rsidR="00CF138D" w:rsidRPr="00AE659B" w14:paraId="71911E8F" w14:textId="77777777" w:rsidTr="000721C2">
        <w:trPr>
          <w:trHeight w:val="539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A6F4" w14:textId="0CEBC2A9" w:rsidR="00CF138D" w:rsidRPr="00AE659B" w:rsidRDefault="00110B1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>Technologies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A3DA2" w14:textId="2DE2C5DA" w:rsidR="00110B12" w:rsidRPr="00AE659B" w:rsidRDefault="000721C2" w:rsidP="00110B1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64FC4" w:rsidRPr="00AE659B">
              <w:rPr>
                <w:rFonts w:asciiTheme="minorHAnsi" w:hAnsiTheme="minorHAnsi" w:cstheme="minorHAnsi"/>
                <w:sz w:val="20"/>
                <w:szCs w:val="20"/>
              </w:rPr>
              <w:t>Python</w:t>
            </w:r>
            <w:r w:rsidR="00110B12"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, AWS, </w:t>
            </w:r>
            <w:r w:rsidR="0016051B" w:rsidRPr="00AE659B">
              <w:rPr>
                <w:rFonts w:asciiTheme="minorHAnsi" w:hAnsiTheme="minorHAnsi" w:cstheme="minorHAnsi"/>
                <w:sz w:val="20"/>
                <w:szCs w:val="20"/>
              </w:rPr>
              <w:t>Node</w:t>
            </w:r>
            <w:r w:rsidR="00C64FC4"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JS</w:t>
            </w:r>
          </w:p>
          <w:p w14:paraId="007DB4E3" w14:textId="5D4B38D5" w:rsidR="00CF138D" w:rsidRPr="00AE659B" w:rsidRDefault="00CF138D" w:rsidP="000721C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F138D" w:rsidRPr="00AE659B" w14:paraId="34A6925C" w14:textId="77777777" w:rsidTr="000721C2">
        <w:trPr>
          <w:trHeight w:val="525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59B2" w14:textId="77777777" w:rsidR="00CF138D" w:rsidRPr="00AE659B" w:rsidRDefault="00E4454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Application Server 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EFE2" w14:textId="6CBAAA38" w:rsidR="00CF138D" w:rsidRPr="00AE659B" w:rsidRDefault="007473B8" w:rsidP="00D4656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>Node JS</w:t>
            </w:r>
            <w:r w:rsidR="00D434CC" w:rsidRPr="00AE659B">
              <w:rPr>
                <w:rFonts w:asciiTheme="minorHAnsi" w:hAnsiTheme="minorHAnsi" w:cstheme="minorHAnsi"/>
                <w:sz w:val="20"/>
                <w:szCs w:val="20"/>
              </w:rPr>
              <w:t>, Web Logic</w:t>
            </w:r>
            <w:r w:rsidR="00C73BEC" w:rsidRPr="00AE659B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110B12"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64FC4" w:rsidRPr="00AE659B">
              <w:rPr>
                <w:rFonts w:asciiTheme="minorHAnsi" w:hAnsiTheme="minorHAnsi" w:cstheme="minorHAnsi"/>
                <w:sz w:val="20"/>
                <w:szCs w:val="20"/>
              </w:rPr>
              <w:t>AWS</w:t>
            </w:r>
            <w:r w:rsidR="00E52964">
              <w:rPr>
                <w:rFonts w:asciiTheme="minorHAnsi" w:hAnsiTheme="minorHAnsi" w:cstheme="minorHAnsi"/>
                <w:sz w:val="20"/>
                <w:szCs w:val="20"/>
              </w:rPr>
              <w:t>,AEM</w:t>
            </w:r>
          </w:p>
        </w:tc>
      </w:tr>
      <w:tr w:rsidR="00CF138D" w:rsidRPr="00AE659B" w14:paraId="11203E62" w14:textId="77777777" w:rsidTr="000721C2">
        <w:trPr>
          <w:trHeight w:val="522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A46B" w14:textId="77777777" w:rsidR="00CF138D" w:rsidRPr="00AE659B" w:rsidRDefault="00E4454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Tools 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8446" w14:textId="114E189B" w:rsidR="00CF138D" w:rsidRPr="00AE659B" w:rsidRDefault="00B25A56" w:rsidP="00294CB1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JIRA,</w:t>
            </w:r>
            <w:r w:rsidR="00877228"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Rally, </w:t>
            </w: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>QC</w:t>
            </w:r>
            <w:r w:rsidR="000721C2" w:rsidRPr="00AE659B">
              <w:rPr>
                <w:rFonts w:asciiTheme="minorHAnsi" w:hAnsiTheme="minorHAnsi" w:cstheme="minorHAnsi"/>
                <w:sz w:val="20"/>
                <w:szCs w:val="20"/>
              </w:rPr>
              <w:t>, TDP</w:t>
            </w:r>
            <w:r w:rsidR="00422D7C" w:rsidRPr="00AE659B">
              <w:rPr>
                <w:rFonts w:asciiTheme="minorHAnsi" w:hAnsiTheme="minorHAnsi" w:cstheme="minorHAnsi"/>
                <w:sz w:val="20"/>
                <w:szCs w:val="20"/>
              </w:rPr>
              <w:t>, IBM Tleaf, Splunk</w:t>
            </w:r>
            <w:r w:rsidR="00110B12" w:rsidRPr="00AE659B">
              <w:rPr>
                <w:rFonts w:asciiTheme="minorHAnsi" w:hAnsiTheme="minorHAnsi" w:cstheme="minorHAnsi"/>
                <w:sz w:val="20"/>
                <w:szCs w:val="20"/>
              </w:rPr>
              <w:t>, SQL Developer,</w:t>
            </w:r>
          </w:p>
        </w:tc>
      </w:tr>
      <w:tr w:rsidR="00CF138D" w:rsidRPr="00AE659B" w14:paraId="7535B912" w14:textId="77777777" w:rsidTr="000721C2">
        <w:trPr>
          <w:trHeight w:val="474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FDFC" w14:textId="77777777" w:rsidR="00CF138D" w:rsidRPr="00AE659B" w:rsidRDefault="000721C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>Unit Test</w:t>
            </w:r>
            <w:r w:rsidR="00D46569"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&amp; Task runner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D71DC" w14:textId="13FEE49C" w:rsidR="00CF138D" w:rsidRPr="00AE659B" w:rsidRDefault="000721C2" w:rsidP="00A654E7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>Jasmine</w:t>
            </w:r>
            <w:r w:rsidR="00E95FE0" w:rsidRPr="00AE659B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1A283B"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77C90" w:rsidRPr="00AE659B">
              <w:rPr>
                <w:rFonts w:asciiTheme="minorHAnsi" w:hAnsiTheme="minorHAnsi" w:cstheme="minorHAnsi"/>
                <w:sz w:val="20"/>
                <w:szCs w:val="20"/>
              </w:rPr>
              <w:t>Karma, Phantom</w:t>
            </w:r>
            <w:r w:rsidR="00294CB1"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JS</w:t>
            </w:r>
            <w:r w:rsidR="00D46569" w:rsidRPr="00AE659B">
              <w:rPr>
                <w:rFonts w:asciiTheme="minorHAnsi" w:hAnsiTheme="minorHAnsi" w:cstheme="minorHAnsi"/>
                <w:sz w:val="20"/>
                <w:szCs w:val="20"/>
              </w:rPr>
              <w:t>, Gulp, Grunt</w:t>
            </w:r>
            <w:r w:rsidR="00777C90" w:rsidRPr="00AE659B">
              <w:rPr>
                <w:rFonts w:asciiTheme="minorHAnsi" w:hAnsiTheme="minorHAnsi" w:cstheme="minorHAnsi"/>
                <w:sz w:val="20"/>
                <w:szCs w:val="20"/>
              </w:rPr>
              <w:t>, Webpack</w:t>
            </w:r>
            <w:r w:rsidR="00110B12" w:rsidRPr="00AE659B">
              <w:rPr>
                <w:rFonts w:asciiTheme="minorHAnsi" w:hAnsiTheme="minorHAnsi" w:cstheme="minorHAnsi"/>
                <w:sz w:val="20"/>
                <w:szCs w:val="20"/>
              </w:rPr>
              <w:t>, Cypress</w:t>
            </w:r>
          </w:p>
        </w:tc>
      </w:tr>
      <w:tr w:rsidR="00CF138D" w:rsidRPr="00AE659B" w14:paraId="7A0D3749" w14:textId="77777777" w:rsidTr="000721C2">
        <w:trPr>
          <w:trHeight w:val="525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D190" w14:textId="77777777" w:rsidR="00CF138D" w:rsidRPr="00AE659B" w:rsidRDefault="00E4454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Version Control Tools 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5C0C" w14:textId="37CD1C10" w:rsidR="00CF138D" w:rsidRPr="00AE659B" w:rsidRDefault="000721C2" w:rsidP="000721C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Bit </w:t>
            </w:r>
            <w:r w:rsidR="00777C90" w:rsidRPr="00AE659B">
              <w:rPr>
                <w:rFonts w:asciiTheme="minorHAnsi" w:hAnsiTheme="minorHAnsi" w:cstheme="minorHAnsi"/>
                <w:sz w:val="20"/>
                <w:szCs w:val="20"/>
              </w:rPr>
              <w:t>Bucket, SVN</w:t>
            </w:r>
            <w:r w:rsidR="005359BF" w:rsidRPr="00AE659B">
              <w:rPr>
                <w:rFonts w:asciiTheme="minorHAnsi" w:hAnsiTheme="minorHAnsi" w:cstheme="minorHAnsi"/>
                <w:sz w:val="20"/>
                <w:szCs w:val="20"/>
              </w:rPr>
              <w:t>, GIT</w:t>
            </w:r>
          </w:p>
        </w:tc>
      </w:tr>
      <w:tr w:rsidR="00CF138D" w:rsidRPr="00AE659B" w14:paraId="0FCE369F" w14:textId="77777777" w:rsidTr="000721C2">
        <w:trPr>
          <w:trHeight w:val="522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E055" w14:textId="77777777" w:rsidR="00CF138D" w:rsidRPr="00AE659B" w:rsidRDefault="00E4454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>Browsers</w:t>
            </w: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FD9D" w14:textId="7A65851D" w:rsidR="00CF138D" w:rsidRPr="00AE659B" w:rsidRDefault="00E44549" w:rsidP="00422D7C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 xml:space="preserve">Firefox, Chrome, </w:t>
            </w:r>
            <w:r w:rsidR="00422D7C" w:rsidRPr="00AE659B">
              <w:rPr>
                <w:rFonts w:asciiTheme="minorHAnsi" w:hAnsiTheme="minorHAnsi" w:cstheme="minorHAnsi"/>
                <w:sz w:val="20"/>
                <w:szCs w:val="20"/>
              </w:rPr>
              <w:t>safari</w:t>
            </w:r>
          </w:p>
        </w:tc>
      </w:tr>
      <w:tr w:rsidR="0016051B" w:rsidRPr="00AE659B" w14:paraId="06F449CB" w14:textId="77777777" w:rsidTr="000721C2">
        <w:trPr>
          <w:trHeight w:val="522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4D6D" w14:textId="45A4A7E4" w:rsidR="0016051B" w:rsidRPr="00AE659B" w:rsidRDefault="0016051B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b/>
                <w:sz w:val="20"/>
                <w:szCs w:val="20"/>
              </w:rPr>
              <w:t>Databases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36AD" w14:textId="7B2BEEF9" w:rsidR="0016051B" w:rsidRPr="00AE659B" w:rsidRDefault="0016051B" w:rsidP="00422D7C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E659B">
              <w:rPr>
                <w:rFonts w:asciiTheme="minorHAnsi" w:hAnsiTheme="minorHAnsi" w:cstheme="minorHAnsi"/>
                <w:sz w:val="20"/>
                <w:szCs w:val="20"/>
              </w:rPr>
              <w:t>MYSQL, PL/SQL, Snowflake, MongoDB</w:t>
            </w:r>
          </w:p>
        </w:tc>
      </w:tr>
    </w:tbl>
    <w:p w14:paraId="62EF28DD" w14:textId="7EC1EC42" w:rsidR="00CF138D" w:rsidRPr="00AE659B" w:rsidRDefault="00E44549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0BFF88BF" w14:textId="79B9D391" w:rsidR="00CF138D" w:rsidRPr="00AE659B" w:rsidRDefault="00ED6906">
      <w:pPr>
        <w:spacing w:after="28" w:line="259" w:lineRule="auto"/>
        <w:ind w:left="-5"/>
        <w:jc w:val="left"/>
        <w:rPr>
          <w:rFonts w:asciiTheme="minorHAnsi" w:hAnsiTheme="minorHAnsi" w:cstheme="minorHAnsi"/>
          <w:color w:val="5B9BD5" w:themeColor="accent1"/>
          <w:sz w:val="20"/>
          <w:szCs w:val="20"/>
        </w:rPr>
      </w:pPr>
      <w:r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 xml:space="preserve">Work Experience: </w:t>
      </w:r>
    </w:p>
    <w:p w14:paraId="3AF51469" w14:textId="5AFA2A4A" w:rsidR="00643DC9" w:rsidRPr="00AE659B" w:rsidRDefault="00000000" w:rsidP="00ED6906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Calibri" w:hAnsiTheme="minorHAnsi" w:cstheme="minorHAnsi"/>
          <w:noProof/>
          <w:sz w:val="20"/>
          <w:szCs w:val="20"/>
        </w:rPr>
      </w:r>
      <w:r>
        <w:rPr>
          <w:rFonts w:asciiTheme="minorHAnsi" w:eastAsia="Calibri" w:hAnsiTheme="minorHAnsi" w:cstheme="minorHAnsi"/>
          <w:noProof/>
          <w:sz w:val="20"/>
          <w:szCs w:val="20"/>
        </w:rPr>
        <w:pict w14:anchorId="20B25FE7">
          <v:group id="Group 5923" o:spid="_x0000_s2059" alt="" style="width:468pt;height:1.45pt;mso-position-horizontal-relative:char;mso-position-vertical-relative:line" coordsize="59436,182">
            <v:shape id="Picture 398" o:spid="_x0000_s2060" type="#_x0000_t75" alt="" style="position:absolute;width:59436;height:91;visibility:visible">
              <v:imagedata r:id="rId8" o:title=""/>
            </v:shape>
            <v:shape id="Picture 399" o:spid="_x0000_s2061" type="#_x0000_t75" alt="" style="position:absolute;top:91;width:59436;height:91;visibility:visible">
              <v:imagedata r:id="rId8" o:title=""/>
            </v:shape>
            <w10:anchorlock/>
          </v:group>
        </w:pic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51C5381" w14:textId="46FF20C8" w:rsidR="00643DC9" w:rsidRPr="00AE659B" w:rsidRDefault="00ED6906" w:rsidP="00643DC9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</w:pPr>
      <w:r w:rsidRPr="00AE659B">
        <w:rPr>
          <w:rFonts w:asciiTheme="minorHAnsi" w:eastAsia="Times New Roman" w:hAnsiTheme="minorHAnsi" w:cstheme="minorHAnsi"/>
          <w:b/>
          <w:bCs/>
          <w:color w:val="5B9BD5" w:themeColor="accent1"/>
          <w:sz w:val="20"/>
          <w:szCs w:val="20"/>
        </w:rPr>
        <w:t>Client: Cigna, St.</w:t>
      </w:r>
      <w:r w:rsidR="00643DC9" w:rsidRPr="00AE659B">
        <w:rPr>
          <w:rFonts w:asciiTheme="minorHAnsi" w:eastAsia="Times New Roman" w:hAnsiTheme="minorHAnsi" w:cstheme="minorHAnsi"/>
          <w:b/>
          <w:bCs/>
          <w:color w:val="5B9BD5" w:themeColor="accent1"/>
          <w:sz w:val="20"/>
          <w:szCs w:val="20"/>
        </w:rPr>
        <w:t xml:space="preserve"> Louis, MO</w:t>
      </w:r>
      <w:r w:rsidR="00643DC9" w:rsidRPr="00AE659B">
        <w:rPr>
          <w:rFonts w:asciiTheme="minorHAnsi" w:eastAsia="Times New Roman" w:hAnsiTheme="minorHAnsi" w:cstheme="minorHAnsi"/>
          <w:color w:val="5B9BD5" w:themeColor="accent1"/>
          <w:sz w:val="20"/>
          <w:szCs w:val="20"/>
        </w:rPr>
        <w:t xml:space="preserve"> | </w:t>
      </w:r>
      <w:r w:rsidR="00C96C69" w:rsidRPr="00AE659B">
        <w:rPr>
          <w:rFonts w:asciiTheme="minorHAnsi" w:eastAsia="Times New Roman" w:hAnsiTheme="minorHAnsi" w:cstheme="minorHAnsi"/>
          <w:b/>
          <w:bCs/>
          <w:color w:val="5B9BD5" w:themeColor="accent1"/>
          <w:sz w:val="20"/>
          <w:szCs w:val="20"/>
        </w:rPr>
        <w:t xml:space="preserve">Jan 2020 -Till Now </w:t>
      </w:r>
      <w:r w:rsidRPr="00AE659B">
        <w:rPr>
          <w:rFonts w:asciiTheme="minorHAnsi" w:eastAsia="Times New Roman" w:hAnsiTheme="minorHAnsi" w:cstheme="minorHAnsi"/>
          <w:b/>
          <w:bCs/>
          <w:color w:val="5B9BD5" w:themeColor="accent1"/>
          <w:sz w:val="20"/>
          <w:szCs w:val="20"/>
        </w:rPr>
        <w:br/>
        <w:t xml:space="preserve">Role: </w:t>
      </w:r>
      <w:r w:rsidR="00E33B89" w:rsidRPr="00AE659B">
        <w:rPr>
          <w:rFonts w:asciiTheme="minorHAnsi" w:eastAsia="Times New Roman" w:hAnsiTheme="minorHAnsi" w:cstheme="minorHAnsi"/>
          <w:b/>
          <w:bCs/>
          <w:color w:val="5B9BD5" w:themeColor="accent1"/>
          <w:sz w:val="20"/>
          <w:szCs w:val="20"/>
        </w:rPr>
        <w:t xml:space="preserve">Lead /UI Developer </w:t>
      </w:r>
      <w:r w:rsidRPr="00AE659B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 xml:space="preserve"> </w:t>
      </w:r>
      <w:r w:rsidRPr="00AE659B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br/>
        <w:t>Project:</w:t>
      </w:r>
      <w:r w:rsidRPr="00AE659B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r w:rsidR="00643DC9" w:rsidRPr="00AE659B">
        <w:rPr>
          <w:rFonts w:asciiTheme="minorHAnsi" w:eastAsia="Times New Roman" w:hAnsiTheme="minorHAnsi" w:cstheme="minorHAnsi"/>
          <w:color w:val="auto"/>
          <w:sz w:val="20"/>
          <w:szCs w:val="20"/>
        </w:rPr>
        <w:t>Developed a physician performance and recommendation platform supporting Cigna’s Pathwell healthcare program.</w:t>
      </w:r>
      <w:r w:rsidRPr="00AE659B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br/>
      </w:r>
      <w:r w:rsidR="006040DD" w:rsidRPr="00AE659B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>Responsibilities:</w:t>
      </w:r>
      <w:r w:rsidRPr="00AE659B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 xml:space="preserve"> </w:t>
      </w:r>
    </w:p>
    <w:p w14:paraId="3C8BE0C9" w14:textId="77777777" w:rsidR="001B0CC2" w:rsidRPr="002A6003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A6003">
        <w:rPr>
          <w:rFonts w:ascii="Calibri" w:hAnsi="Calibri" w:cs="Calibri"/>
          <w:sz w:val="22"/>
          <w:szCs w:val="22"/>
        </w:rPr>
        <w:t>Developed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dynamic React-based reporting components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Fonts w:ascii="Calibri" w:hAnsi="Calibri" w:cs="Calibri"/>
          <w:sz w:val="22"/>
          <w:szCs w:val="22"/>
        </w:rPr>
        <w:t>for Detail and Departmental Markdown Recap reports, delivering precise insights to business stakeholders.</w:t>
      </w:r>
    </w:p>
    <w:p w14:paraId="5D3B61A0" w14:textId="77777777" w:rsidR="001B0CC2" w:rsidRPr="002A6003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A6003">
        <w:rPr>
          <w:rFonts w:ascii="Calibri" w:hAnsi="Calibri" w:cs="Calibri"/>
          <w:sz w:val="22"/>
          <w:szCs w:val="22"/>
        </w:rPr>
        <w:t>Implemented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Micro Frontend Architecture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Fonts w:ascii="Calibri" w:hAnsi="Calibri" w:cs="Calibri"/>
          <w:sz w:val="22"/>
          <w:szCs w:val="22"/>
        </w:rPr>
        <w:t>for the Store Finance MUMD project, breaking monolithic frontend into independently deployable modules, improving scalability and maintainability.</w:t>
      </w:r>
    </w:p>
    <w:p w14:paraId="4A1D1276" w14:textId="77777777" w:rsidR="001B0CC2" w:rsidRPr="00B34192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B34192">
        <w:rPr>
          <w:rFonts w:ascii="Calibri" w:hAnsi="Calibri" w:cs="Calibri"/>
          <w:color w:val="000000"/>
          <w:sz w:val="22"/>
          <w:szCs w:val="22"/>
        </w:rPr>
        <w:t>Built</w:t>
      </w:r>
      <w:r w:rsidRPr="00B3419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4192">
        <w:rPr>
          <w:rStyle w:val="Strong"/>
          <w:rFonts w:ascii="Calibri" w:hAnsi="Calibri" w:cs="Calibri"/>
          <w:color w:val="000000"/>
          <w:sz w:val="22"/>
          <w:szCs w:val="22"/>
        </w:rPr>
        <w:t>reusable UI components, Living Design Modules (LDMs), and Web Components using Stencil.js</w:t>
      </w:r>
      <w:r w:rsidRPr="00B34192">
        <w:rPr>
          <w:rFonts w:ascii="Calibri" w:hAnsi="Calibri" w:cs="Calibri"/>
          <w:color w:val="000000"/>
          <w:sz w:val="22"/>
          <w:szCs w:val="22"/>
        </w:rPr>
        <w:t>, integrated with Electrode Starter Kit, reducing development time,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34192">
        <w:rPr>
          <w:rFonts w:ascii="Calibri" w:hAnsi="Calibri" w:cs="Calibri"/>
          <w:color w:val="000000"/>
          <w:sz w:val="22"/>
          <w:szCs w:val="22"/>
        </w:rPr>
        <w:t>and ensuring consistent design across multiple reports.</w:t>
      </w:r>
    </w:p>
    <w:p w14:paraId="585A22D1" w14:textId="3EF6CC73" w:rsidR="001B0CC2" w:rsidRPr="002A6003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A6003">
        <w:rPr>
          <w:rFonts w:ascii="Calibri" w:hAnsi="Calibri" w:cs="Calibri"/>
          <w:sz w:val="22"/>
          <w:szCs w:val="22"/>
        </w:rPr>
        <w:t>Configured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independent CI/CD pipelines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="00E52964">
        <w:rPr>
          <w:rStyle w:val="apple-converted-space"/>
          <w:rFonts w:ascii="Calibri" w:hAnsi="Calibri" w:cs="Calibri"/>
          <w:sz w:val="22"/>
          <w:szCs w:val="22"/>
        </w:rPr>
        <w:t>AEM,</w:t>
      </w:r>
      <w:r w:rsidRPr="002A6003">
        <w:rPr>
          <w:rFonts w:ascii="Calibri" w:hAnsi="Calibri" w:cs="Calibri"/>
          <w:sz w:val="22"/>
          <w:szCs w:val="22"/>
        </w:rPr>
        <w:t>for micro frontends using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WCNP</w:t>
      </w:r>
      <w:r w:rsidRPr="002A6003">
        <w:rPr>
          <w:rFonts w:ascii="Calibri" w:hAnsi="Calibri" w:cs="Calibri"/>
          <w:sz w:val="22"/>
          <w:szCs w:val="22"/>
        </w:rPr>
        <w:t>, automating build, testing, deployment, and enabling smooth transitions across dev, staging, and production environments.</w:t>
      </w:r>
    </w:p>
    <w:p w14:paraId="14F67FA0" w14:textId="77777777" w:rsidR="001B0CC2" w:rsidRPr="002A6003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A6003">
        <w:rPr>
          <w:rFonts w:ascii="Calibri" w:hAnsi="Calibri" w:cs="Calibri"/>
          <w:sz w:val="22"/>
          <w:szCs w:val="22"/>
        </w:rPr>
        <w:t>Developed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custom React data tables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Fonts w:ascii="Calibri" w:hAnsi="Calibri" w:cs="Calibri"/>
          <w:sz w:val="22"/>
          <w:szCs w:val="22"/>
        </w:rPr>
        <w:t>with pagination, filtering, sorting, and implemented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Redux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Fonts w:ascii="Calibri" w:hAnsi="Calibri" w:cs="Calibri"/>
          <w:sz w:val="22"/>
          <w:szCs w:val="22"/>
        </w:rPr>
        <w:t>for efficient state management across the Store Finance application.</w:t>
      </w:r>
    </w:p>
    <w:p w14:paraId="4F8ACC7B" w14:textId="77777777" w:rsidR="001B0CC2" w:rsidRPr="002A6003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A6003">
        <w:rPr>
          <w:rFonts w:ascii="Calibri" w:hAnsi="Calibri" w:cs="Calibri"/>
          <w:sz w:val="22"/>
          <w:szCs w:val="22"/>
        </w:rPr>
        <w:t>Wrote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Jest unit tests (90% coverage)</w:t>
      </w:r>
      <w:r w:rsidRPr="002A6003">
        <w:rPr>
          <w:rFonts w:ascii="Calibri" w:hAnsi="Calibri" w:cs="Calibri"/>
          <w:sz w:val="22"/>
          <w:szCs w:val="22"/>
        </w:rPr>
        <w:t>,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Cypress E2E tests</w:t>
      </w:r>
      <w:r w:rsidRPr="002A6003">
        <w:rPr>
          <w:rFonts w:ascii="Calibri" w:hAnsi="Calibri" w:cs="Calibri"/>
          <w:sz w:val="22"/>
          <w:szCs w:val="22"/>
        </w:rPr>
        <w:t>, and conducted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UI performance testing with BlitzPerf</w:t>
      </w:r>
      <w:r w:rsidRPr="002A6003">
        <w:rPr>
          <w:rFonts w:ascii="Calibri" w:hAnsi="Calibri" w:cs="Calibri"/>
          <w:sz w:val="22"/>
          <w:szCs w:val="22"/>
        </w:rPr>
        <w:t>, ensuring high-quality, reliable, and responsive dashboards.</w:t>
      </w:r>
    </w:p>
    <w:p w14:paraId="1AD35CBC" w14:textId="77777777" w:rsidR="001B0CC2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A6003">
        <w:rPr>
          <w:rFonts w:ascii="Calibri" w:hAnsi="Calibri" w:cs="Calibri"/>
          <w:sz w:val="22"/>
          <w:szCs w:val="22"/>
        </w:rPr>
        <w:t>Configured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SonarQube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Fonts w:ascii="Calibri" w:hAnsi="Calibri" w:cs="Calibri"/>
          <w:sz w:val="22"/>
          <w:szCs w:val="22"/>
        </w:rPr>
        <w:t>and proactively fixed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Snyk vulnerabilities</w:t>
      </w:r>
      <w:r w:rsidRPr="002A6003">
        <w:rPr>
          <w:rFonts w:ascii="Calibri" w:hAnsi="Calibri" w:cs="Calibri"/>
          <w:sz w:val="22"/>
          <w:szCs w:val="22"/>
        </w:rPr>
        <w:t>, maintaining code quality, security, and compliance with corporate standards.</w:t>
      </w:r>
    </w:p>
    <w:p w14:paraId="399947CD" w14:textId="77777777" w:rsidR="001B0CC2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0F391A">
        <w:rPr>
          <w:rFonts w:ascii="Calibri" w:hAnsi="Calibri" w:cs="Calibri"/>
          <w:sz w:val="22"/>
          <w:szCs w:val="22"/>
        </w:rPr>
        <w:lastRenderedPageBreak/>
        <w:t xml:space="preserve">Integrated the </w:t>
      </w:r>
      <w:r w:rsidRPr="00DA78E5">
        <w:rPr>
          <w:rFonts w:ascii="Calibri" w:hAnsi="Calibri" w:cs="Calibri"/>
          <w:b/>
          <w:bCs/>
          <w:sz w:val="22"/>
          <w:szCs w:val="22"/>
        </w:rPr>
        <w:t>Store Finance Insights dashboard</w:t>
      </w:r>
      <w:r w:rsidRPr="000F391A">
        <w:rPr>
          <w:rFonts w:ascii="Calibri" w:hAnsi="Calibri" w:cs="Calibri"/>
          <w:sz w:val="22"/>
          <w:szCs w:val="22"/>
        </w:rPr>
        <w:t xml:space="preserve"> with scalable </w:t>
      </w:r>
      <w:r w:rsidRPr="00DA78E5">
        <w:rPr>
          <w:rFonts w:ascii="Calibri" w:hAnsi="Calibri" w:cs="Calibri"/>
          <w:b/>
          <w:bCs/>
          <w:sz w:val="22"/>
          <w:szCs w:val="22"/>
        </w:rPr>
        <w:t>REST APIs</w:t>
      </w:r>
      <w:r w:rsidRPr="000F391A">
        <w:rPr>
          <w:rFonts w:ascii="Calibri" w:hAnsi="Calibri" w:cs="Calibri"/>
          <w:sz w:val="22"/>
          <w:szCs w:val="22"/>
        </w:rPr>
        <w:t xml:space="preserve"> and </w:t>
      </w:r>
      <w:r w:rsidRPr="00DA78E5">
        <w:rPr>
          <w:rFonts w:ascii="Calibri" w:hAnsi="Calibri" w:cs="Calibri"/>
          <w:b/>
          <w:bCs/>
          <w:sz w:val="22"/>
          <w:szCs w:val="22"/>
        </w:rPr>
        <w:t>AI/ML-powered services</w:t>
      </w:r>
      <w:r w:rsidRPr="000F391A">
        <w:rPr>
          <w:rFonts w:ascii="Calibri" w:hAnsi="Calibri" w:cs="Calibri"/>
          <w:sz w:val="22"/>
          <w:szCs w:val="22"/>
        </w:rPr>
        <w:t xml:space="preserve">, collaborating with backend and data engineering teams to optimize data flow, perform API validation using </w:t>
      </w:r>
      <w:r w:rsidRPr="00DA78E5">
        <w:rPr>
          <w:rFonts w:ascii="Calibri" w:hAnsi="Calibri" w:cs="Calibri"/>
          <w:b/>
          <w:bCs/>
          <w:sz w:val="22"/>
          <w:szCs w:val="22"/>
        </w:rPr>
        <w:t>Postman</w:t>
      </w:r>
      <w:r w:rsidRPr="000F391A">
        <w:rPr>
          <w:rFonts w:ascii="Calibri" w:hAnsi="Calibri" w:cs="Calibri"/>
          <w:sz w:val="22"/>
          <w:szCs w:val="22"/>
        </w:rPr>
        <w:t>, and deliver production-ready features such as intelligent insights, recommendations, and automated decision support.</w:t>
      </w:r>
    </w:p>
    <w:p w14:paraId="48646375" w14:textId="77777777" w:rsidR="001B0CC2" w:rsidRPr="002A6003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A6003">
        <w:rPr>
          <w:rFonts w:ascii="Calibri" w:hAnsi="Calibri" w:cs="Calibri"/>
          <w:sz w:val="22"/>
          <w:szCs w:val="22"/>
        </w:rPr>
        <w:t>Implemented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visual regression testing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Fonts w:ascii="Calibri" w:hAnsi="Calibri" w:cs="Calibri"/>
          <w:sz w:val="22"/>
          <w:szCs w:val="22"/>
        </w:rPr>
        <w:t>to ensure UI consistency across releases, maintaining dashboard layouts and component integrity.</w:t>
      </w:r>
    </w:p>
    <w:p w14:paraId="4E484D21" w14:textId="77777777" w:rsidR="001B0CC2" w:rsidRPr="002A6003" w:rsidRDefault="001B0CC2" w:rsidP="001B0CC2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A6003">
        <w:rPr>
          <w:rFonts w:ascii="Calibri" w:hAnsi="Calibri" w:cs="Calibri"/>
          <w:sz w:val="22"/>
          <w:szCs w:val="22"/>
        </w:rPr>
        <w:t>Participated in</w:t>
      </w:r>
      <w:r w:rsidRPr="002A6003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2A6003">
        <w:rPr>
          <w:rStyle w:val="Strong"/>
          <w:rFonts w:ascii="Calibri" w:hAnsi="Calibri" w:cs="Calibri"/>
          <w:sz w:val="22"/>
          <w:szCs w:val="22"/>
        </w:rPr>
        <w:t>daily stand-ups and weekly UAT meetings</w:t>
      </w:r>
      <w:r w:rsidRPr="002A6003">
        <w:rPr>
          <w:rFonts w:ascii="Calibri" w:hAnsi="Calibri" w:cs="Calibri"/>
          <w:sz w:val="22"/>
          <w:szCs w:val="22"/>
        </w:rPr>
        <w:t>, providing updates, addressing blockers, and aligning deliverables with stakeholder requirements.</w:t>
      </w:r>
    </w:p>
    <w:p w14:paraId="46C3CBB8" w14:textId="77777777" w:rsidR="001B0CC2" w:rsidRDefault="001B0CC2" w:rsidP="001B0CC2">
      <w:pPr>
        <w:autoSpaceDE w:val="0"/>
        <w:autoSpaceDN w:val="0"/>
        <w:adjustRightInd w:val="0"/>
        <w:rPr>
          <w:rFonts w:cs="Calibri"/>
          <w:sz w:val="22"/>
        </w:rPr>
      </w:pPr>
    </w:p>
    <w:p w14:paraId="606B3ECA" w14:textId="6212D5DC" w:rsidR="001B0CC2" w:rsidRPr="001B0CC2" w:rsidRDefault="001B0CC2" w:rsidP="001B0CC2">
      <w:pPr>
        <w:rPr>
          <w:rFonts w:ascii="Calibri" w:hAnsi="Calibri" w:cs="Calibri"/>
          <w:sz w:val="22"/>
          <w:shd w:val="clear" w:color="auto" w:fill="FFFFFF"/>
        </w:rPr>
      </w:pPr>
      <w:r w:rsidRPr="001B0CC2">
        <w:rPr>
          <w:rFonts w:ascii="Calibri" w:hAnsi="Calibri" w:cs="Calibri"/>
          <w:b/>
          <w:bCs/>
          <w:color w:val="5B9BD5" w:themeColor="accent1"/>
          <w:sz w:val="22"/>
          <w:u w:val="single"/>
          <w:shd w:val="clear" w:color="auto" w:fill="FFFFFF"/>
        </w:rPr>
        <w:t>Environment &amp; Tools</w:t>
      </w:r>
      <w:r w:rsidRPr="001B0CC2">
        <w:rPr>
          <w:rFonts w:ascii="Calibri" w:hAnsi="Calibri" w:cs="Calibri"/>
          <w:color w:val="5B9BD5" w:themeColor="accent1"/>
          <w:sz w:val="22"/>
          <w:shd w:val="clear" w:color="auto" w:fill="FFFFFF"/>
        </w:rPr>
        <w:t>:</w:t>
      </w:r>
      <w:r w:rsidRPr="001B0CC2">
        <w:rPr>
          <w:rFonts w:ascii="Calibri" w:hAnsi="Calibri" w:cs="Calibri"/>
          <w:sz w:val="22"/>
          <w:shd w:val="clear" w:color="auto" w:fill="FFFFFF"/>
        </w:rPr>
        <w:t xml:space="preserve"> HTML5, CSS3, Typescript, JavaScript, React Js,</w:t>
      </w:r>
      <w:r w:rsidR="00E52964">
        <w:rPr>
          <w:rFonts w:ascii="Calibri" w:hAnsi="Calibri" w:cs="Calibri"/>
          <w:sz w:val="22"/>
          <w:shd w:val="clear" w:color="auto" w:fill="FFFFFF"/>
        </w:rPr>
        <w:t>AEM,</w:t>
      </w:r>
      <w:r w:rsidRPr="001B0CC2">
        <w:rPr>
          <w:rFonts w:ascii="Calibri" w:hAnsi="Calibri" w:cs="Calibri"/>
          <w:sz w:val="22"/>
          <w:shd w:val="clear" w:color="auto" w:fill="FFFFFF"/>
        </w:rPr>
        <w:t xml:space="preserve"> Stencil Js, Redux, Jest, Cypress, Living Design, SonarQube, WCNP, Electrode, </w:t>
      </w:r>
      <w:r w:rsidRPr="001B0CC2">
        <w:rPr>
          <w:rFonts w:ascii="Calibri" w:hAnsi="Calibri" w:cs="Calibri"/>
          <w:sz w:val="22"/>
        </w:rPr>
        <w:t>AI/ML-powered services</w:t>
      </w:r>
      <w:r w:rsidRPr="001B0CC2">
        <w:rPr>
          <w:rFonts w:ascii="Calibri" w:hAnsi="Calibri" w:cs="Calibri"/>
          <w:sz w:val="22"/>
          <w:shd w:val="clear" w:color="auto" w:fill="FFFFFF"/>
        </w:rPr>
        <w:t>, Kubernetes, Docker, BlitzPerf, Snyk, Postman, NPM, JSON, Webpack, GIT, VS Code.</w:t>
      </w:r>
    </w:p>
    <w:p w14:paraId="1EA4AFA5" w14:textId="77777777" w:rsidR="003D5D3B" w:rsidRPr="00AE659B" w:rsidRDefault="003D5D3B" w:rsidP="001E2822">
      <w:pPr>
        <w:tabs>
          <w:tab w:val="center" w:pos="1440"/>
          <w:tab w:val="right" w:pos="9413"/>
        </w:tabs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0BB532C0" w14:textId="0FCCC01A" w:rsidR="003863DB" w:rsidRPr="00AE659B" w:rsidRDefault="00000000" w:rsidP="00ED6906">
      <w:pPr>
        <w:tabs>
          <w:tab w:val="center" w:pos="1440"/>
          <w:tab w:val="right" w:pos="9413"/>
        </w:tabs>
        <w:spacing w:after="0" w:line="259" w:lineRule="auto"/>
        <w:ind w:left="-15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Calibri" w:hAnsiTheme="minorHAnsi" w:cstheme="minorHAnsi"/>
          <w:noProof/>
          <w:sz w:val="20"/>
          <w:szCs w:val="20"/>
        </w:rPr>
      </w:r>
      <w:r>
        <w:rPr>
          <w:rFonts w:asciiTheme="minorHAnsi" w:eastAsia="Calibri" w:hAnsiTheme="minorHAnsi" w:cstheme="minorHAnsi"/>
          <w:noProof/>
          <w:sz w:val="20"/>
          <w:szCs w:val="20"/>
        </w:rPr>
        <w:pict w14:anchorId="4318C901">
          <v:group id="_x0000_s2056" alt="" style="width:468pt;height:1.45pt;mso-position-horizontal-relative:char;mso-position-vertical-relative:line" coordsize="59436,182">
            <v:shape id="Picture 398" o:spid="_x0000_s2057" type="#_x0000_t75" alt="" style="position:absolute;width:59436;height:91;visibility:visible">
              <v:imagedata r:id="rId8" o:title=""/>
            </v:shape>
            <v:shape id="Picture 399" o:spid="_x0000_s2058" type="#_x0000_t75" alt="" style="position:absolute;top:91;width:59436;height:91;visibility:visible">
              <v:imagedata r:id="rId8" o:title=""/>
            </v:shape>
            <w10:anchorlock/>
          </v:group>
        </w:pict>
      </w:r>
    </w:p>
    <w:p w14:paraId="4604FAA2" w14:textId="1E3F9B6F" w:rsidR="000C0D01" w:rsidRPr="00AE659B" w:rsidRDefault="00ED6906" w:rsidP="003863DB">
      <w:pPr>
        <w:pStyle w:val="NormalWeb"/>
        <w:rPr>
          <w:rFonts w:asciiTheme="minorHAnsi" w:eastAsia="Cambria" w:hAnsiTheme="minorHAnsi" w:cstheme="minorHAnsi"/>
          <w:b/>
          <w:bCs/>
          <w:sz w:val="20"/>
          <w:szCs w:val="20"/>
        </w:rPr>
      </w:pPr>
      <w:r w:rsidRPr="00AE659B">
        <w:rPr>
          <w:rStyle w:val="Strong"/>
          <w:rFonts w:asciiTheme="minorHAnsi" w:eastAsia="Cambria" w:hAnsiTheme="minorHAnsi" w:cstheme="minorHAnsi"/>
          <w:color w:val="5B9BD5" w:themeColor="accent1"/>
          <w:sz w:val="20"/>
          <w:szCs w:val="20"/>
        </w:rPr>
        <w:t xml:space="preserve">Client: </w:t>
      </w:r>
      <w:r w:rsidR="00C96C69" w:rsidRPr="00AE659B">
        <w:rPr>
          <w:rStyle w:val="Strong"/>
          <w:rFonts w:asciiTheme="minorHAnsi" w:eastAsia="Cambria" w:hAnsiTheme="minorHAnsi" w:cstheme="minorHAnsi"/>
          <w:color w:val="5B9BD5" w:themeColor="accent1"/>
          <w:sz w:val="20"/>
          <w:szCs w:val="20"/>
        </w:rPr>
        <w:t>Nike, Portland, OR   Feb 2019- Jan 2020</w:t>
      </w:r>
      <w:r w:rsidRPr="00AE659B">
        <w:rPr>
          <w:rStyle w:val="Strong"/>
          <w:rFonts w:asciiTheme="minorHAnsi" w:eastAsia="Cambria" w:hAnsiTheme="minorHAnsi" w:cstheme="minorHAnsi"/>
          <w:color w:val="5B9BD5" w:themeColor="accent1"/>
          <w:sz w:val="20"/>
          <w:szCs w:val="20"/>
        </w:rPr>
        <w:br/>
        <w:t>Role: Sr Frontend Developer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 xml:space="preserve"> </w:t>
      </w:r>
      <w:r w:rsidRPr="00AE659B">
        <w:rPr>
          <w:rFonts w:asciiTheme="minorHAnsi" w:eastAsia="Cambria" w:hAnsiTheme="minorHAnsi" w:cstheme="minorHAnsi"/>
          <w:b/>
          <w:bCs/>
          <w:sz w:val="20"/>
          <w:szCs w:val="20"/>
        </w:rPr>
        <w:br/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 xml:space="preserve">Responsibilities: </w:t>
      </w:r>
    </w:p>
    <w:p w14:paraId="0137B347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Extensive experience building modern, responsive web applications 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HTML5, CSS3, JavaScript, Bootstrap, SASS/LESS, React.js, Redux, Flexbox, and MongoDB</w:t>
      </w:r>
      <w:r w:rsidRPr="009D15FC">
        <w:rPr>
          <w:rFonts w:ascii="Calibri" w:hAnsi="Calibri" w:cs="Calibri"/>
          <w:sz w:val="22"/>
          <w:szCs w:val="22"/>
        </w:rPr>
        <w:t>.</w:t>
      </w:r>
    </w:p>
    <w:p w14:paraId="50E55B1F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Designed consistent UI styling and theming 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SASS</w:t>
      </w:r>
      <w:r w:rsidRPr="009D15FC">
        <w:rPr>
          <w:rFonts w:ascii="Calibri" w:hAnsi="Calibri" w:cs="Calibri"/>
          <w:sz w:val="22"/>
          <w:szCs w:val="22"/>
        </w:rPr>
        <w:t>, leveraging variables, mixins, functions, and reusable styles to enhance maintainability.</w:t>
      </w:r>
    </w:p>
    <w:p w14:paraId="09E5942D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Developed scalable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Single Page Applications (SPA)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Fonts w:ascii="Calibri" w:hAnsi="Calibri" w:cs="Calibri"/>
          <w:sz w:val="22"/>
          <w:szCs w:val="22"/>
        </w:rPr>
        <w:t>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React.js and React Native</w:t>
      </w:r>
      <w:r w:rsidRPr="009D15FC">
        <w:rPr>
          <w:rFonts w:ascii="Calibri" w:hAnsi="Calibri" w:cs="Calibri"/>
          <w:sz w:val="22"/>
          <w:szCs w:val="22"/>
        </w:rPr>
        <w:t>, implementing components, forms, routing, events, animations, and Flux/Redux architecture.</w:t>
      </w:r>
    </w:p>
    <w:p w14:paraId="47722E1B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Worked extensively with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React Virtual DOM</w:t>
      </w:r>
      <w:r w:rsidRPr="009D15FC">
        <w:rPr>
          <w:rFonts w:ascii="Calibri" w:hAnsi="Calibri" w:cs="Calibri"/>
          <w:sz w:val="22"/>
          <w:szCs w:val="22"/>
        </w:rPr>
        <w:t>, functional and stateless components, container/presentational patterns, and reusable custom components from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NPM</w:t>
      </w:r>
      <w:r w:rsidRPr="009D15FC">
        <w:rPr>
          <w:rFonts w:ascii="Calibri" w:hAnsi="Calibri" w:cs="Calibri"/>
          <w:sz w:val="22"/>
          <w:szCs w:val="22"/>
        </w:rPr>
        <w:t>.</w:t>
      </w:r>
    </w:p>
    <w:p w14:paraId="025F9EA6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Built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backend services using Node.js, Express.js, and Next.js</w:t>
      </w:r>
      <w:r w:rsidRPr="009D15FC">
        <w:rPr>
          <w:rFonts w:ascii="Calibri" w:hAnsi="Calibri" w:cs="Calibri"/>
          <w:sz w:val="22"/>
          <w:szCs w:val="22"/>
        </w:rPr>
        <w:t>, including RESTful APIs, GraphQL endpoints, and microservices integrated with third-party systems.</w:t>
      </w:r>
    </w:p>
    <w:p w14:paraId="2955FBCE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Delivered a high-performance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logistics and tracking application for UPS</w:t>
      </w:r>
      <w:r w:rsidRPr="009D15FC">
        <w:rPr>
          <w:rFonts w:ascii="Calibri" w:hAnsi="Calibri" w:cs="Calibri"/>
          <w:sz w:val="22"/>
          <w:szCs w:val="22"/>
        </w:rPr>
        <w:t>, enabling real-time tracking and optimized routing for large delivery datasets.</w:t>
      </w:r>
    </w:p>
    <w:p w14:paraId="62A9DBD6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Managed data 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MongoDB and PostgreSQL</w:t>
      </w:r>
      <w:r w:rsidRPr="009D15FC">
        <w:rPr>
          <w:rFonts w:ascii="Calibri" w:hAnsi="Calibri" w:cs="Calibri"/>
          <w:sz w:val="22"/>
          <w:szCs w:val="22"/>
        </w:rPr>
        <w:t>, improving query performance and achieving up to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30% faster data retrieval</w:t>
      </w:r>
      <w:r w:rsidRPr="009D15FC">
        <w:rPr>
          <w:rFonts w:ascii="Calibri" w:hAnsi="Calibri" w:cs="Calibri"/>
          <w:sz w:val="22"/>
          <w:szCs w:val="22"/>
        </w:rPr>
        <w:t>.</w:t>
      </w:r>
    </w:p>
    <w:p w14:paraId="296394F5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Led migration from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JavaScript to TypeScript</w:t>
      </w:r>
      <w:r w:rsidRPr="009D15FC">
        <w:rPr>
          <w:rFonts w:ascii="Calibri" w:hAnsi="Calibri" w:cs="Calibri"/>
          <w:sz w:val="22"/>
          <w:szCs w:val="22"/>
        </w:rPr>
        <w:t>, improving code quality, maintainability, and reducing runtime errors across core applications.</w:t>
      </w:r>
    </w:p>
    <w:p w14:paraId="6C564A47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Implemented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Micro Frontend Architecture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Fonts w:ascii="Calibri" w:hAnsi="Calibri" w:cs="Calibri"/>
          <w:sz w:val="22"/>
          <w:szCs w:val="22"/>
        </w:rPr>
        <w:t>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React and Vue.js</w:t>
      </w:r>
      <w:r w:rsidRPr="009D15FC">
        <w:rPr>
          <w:rFonts w:ascii="Calibri" w:hAnsi="Calibri" w:cs="Calibri"/>
          <w:sz w:val="22"/>
          <w:szCs w:val="22"/>
        </w:rPr>
        <w:t>, enabling independent development, deployment, and scalability of frontend modules.</w:t>
      </w:r>
    </w:p>
    <w:p w14:paraId="456C6660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Developed responsive, SEO-optimized applications 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Next.js</w:t>
      </w:r>
      <w:r w:rsidRPr="009D15FC">
        <w:rPr>
          <w:rFonts w:ascii="Calibri" w:hAnsi="Calibri" w:cs="Calibri"/>
          <w:sz w:val="22"/>
          <w:szCs w:val="22"/>
        </w:rPr>
        <w:t>, implementing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SSR, SSG, and API routes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Fonts w:ascii="Calibri" w:hAnsi="Calibri" w:cs="Calibri"/>
          <w:sz w:val="22"/>
          <w:szCs w:val="22"/>
        </w:rPr>
        <w:t>for improved performance and user experience.</w:t>
      </w:r>
    </w:p>
    <w:p w14:paraId="6AA04FF5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Designed data processing pipelines 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Python, pandas, and NumPy</w:t>
      </w:r>
      <w:r w:rsidRPr="009D15FC">
        <w:rPr>
          <w:rFonts w:ascii="Calibri" w:hAnsi="Calibri" w:cs="Calibri"/>
          <w:sz w:val="22"/>
          <w:szCs w:val="22"/>
        </w:rPr>
        <w:t>, improving data accuracy and processing efficiency.</w:t>
      </w:r>
    </w:p>
    <w:p w14:paraId="2328571A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Optimized UI performance through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image compression, modern formats (WebP), and webpack configuration</w:t>
      </w:r>
      <w:r w:rsidRPr="009D15FC">
        <w:rPr>
          <w:rFonts w:ascii="Calibri" w:hAnsi="Calibri" w:cs="Calibri"/>
          <w:sz w:val="22"/>
          <w:szCs w:val="22"/>
        </w:rPr>
        <w:t>, including linting, transpilation, testing, and build optimizations.</w:t>
      </w:r>
    </w:p>
    <w:p w14:paraId="5DA245E7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Containerized applications 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Docker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Fonts w:ascii="Calibri" w:hAnsi="Calibri" w:cs="Calibri"/>
          <w:sz w:val="22"/>
          <w:szCs w:val="22"/>
        </w:rPr>
        <w:t>and orchestrated deployments with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Kubernetes</w:t>
      </w:r>
      <w:r w:rsidRPr="009D15FC">
        <w:rPr>
          <w:rFonts w:ascii="Calibri" w:hAnsi="Calibri" w:cs="Calibri"/>
          <w:sz w:val="22"/>
          <w:szCs w:val="22"/>
        </w:rPr>
        <w:t>, building CI/CD pipelines that reduced deployment errors by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40%</w:t>
      </w:r>
      <w:r w:rsidRPr="009D15FC">
        <w:rPr>
          <w:rFonts w:ascii="Calibri" w:hAnsi="Calibri" w:cs="Calibri"/>
          <w:sz w:val="22"/>
          <w:szCs w:val="22"/>
        </w:rPr>
        <w:t>.</w:t>
      </w:r>
    </w:p>
    <w:p w14:paraId="3560975E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lastRenderedPageBreak/>
        <w:t>Automated cloud infrastructure using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Terraform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Fonts w:ascii="Calibri" w:hAnsi="Calibri" w:cs="Calibri"/>
          <w:sz w:val="22"/>
          <w:szCs w:val="22"/>
        </w:rPr>
        <w:t>and leveraged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AWS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Fonts w:ascii="Calibri" w:hAnsi="Calibri" w:cs="Calibri"/>
          <w:sz w:val="22"/>
          <w:szCs w:val="22"/>
        </w:rPr>
        <w:t>for scalable data storage and application hosting.</w:t>
      </w:r>
    </w:p>
    <w:p w14:paraId="559BD2EE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Implemented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GraphQL APIs</w:t>
      </w:r>
      <w:r w:rsidRPr="009D15FC">
        <w:rPr>
          <w:rFonts w:ascii="Calibri" w:hAnsi="Calibri" w:cs="Calibri"/>
          <w:sz w:val="22"/>
          <w:szCs w:val="22"/>
        </w:rPr>
        <w:t>, including advanced schema introspection parsing and visualization of relationships using SVG diagrams.</w:t>
      </w:r>
    </w:p>
    <w:p w14:paraId="55F7CFDF" w14:textId="23B76C23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Collaborated closely wit</w:t>
      </w:r>
      <w:r>
        <w:rPr>
          <w:rFonts w:ascii="Calibri" w:hAnsi="Calibri" w:cs="Calibri"/>
          <w:sz w:val="22"/>
          <w:szCs w:val="22"/>
        </w:rPr>
        <w:t>s</w:t>
      </w:r>
      <w:r w:rsidRPr="009D15FC">
        <w:rPr>
          <w:rFonts w:ascii="Calibri" w:hAnsi="Calibri" w:cs="Calibri"/>
          <w:sz w:val="22"/>
          <w:szCs w:val="22"/>
        </w:rPr>
        <w:t>h designers by translating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Figma prototypes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Fonts w:ascii="Calibri" w:hAnsi="Calibri" w:cs="Calibri"/>
          <w:sz w:val="22"/>
          <w:szCs w:val="22"/>
        </w:rPr>
        <w:t>into pixel-perfect, scalable components while maintaining brand consistency.</w:t>
      </w:r>
    </w:p>
    <w:p w14:paraId="1EEE8EEE" w14:textId="77777777" w:rsidR="006E5723" w:rsidRPr="009D15FC" w:rsidRDefault="006E5723" w:rsidP="006E5723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D15FC">
        <w:rPr>
          <w:rFonts w:ascii="Calibri" w:hAnsi="Calibri" w:cs="Calibri"/>
          <w:sz w:val="22"/>
          <w:szCs w:val="22"/>
        </w:rPr>
        <w:t>Experience with</w:t>
      </w:r>
      <w:r w:rsidRPr="009D15FC">
        <w:rPr>
          <w:rStyle w:val="apple-converted-space"/>
          <w:rFonts w:ascii="Calibri" w:hAnsi="Calibri" w:cs="Calibri"/>
          <w:sz w:val="22"/>
          <w:szCs w:val="22"/>
        </w:rPr>
        <w:t> </w:t>
      </w:r>
      <w:r w:rsidRPr="009D15FC">
        <w:rPr>
          <w:rStyle w:val="Strong"/>
          <w:rFonts w:ascii="Calibri" w:hAnsi="Calibri" w:cs="Calibri"/>
          <w:sz w:val="22"/>
          <w:szCs w:val="22"/>
        </w:rPr>
        <w:t>unit testing using Jasmine</w:t>
      </w:r>
      <w:r w:rsidRPr="009D15FC">
        <w:rPr>
          <w:rFonts w:ascii="Calibri" w:hAnsi="Calibri" w:cs="Calibri"/>
          <w:sz w:val="22"/>
          <w:szCs w:val="22"/>
        </w:rPr>
        <w:t>, ensuring code reliability and maintainability across frontend and backend modules.</w:t>
      </w:r>
    </w:p>
    <w:p w14:paraId="40EE1009" w14:textId="769358BE" w:rsidR="006E5723" w:rsidRPr="006E5723" w:rsidRDefault="006E5723" w:rsidP="006E5723">
      <w:pPr>
        <w:autoSpaceDE w:val="0"/>
        <w:autoSpaceDN w:val="0"/>
        <w:adjustRightInd w:val="0"/>
        <w:rPr>
          <w:rFonts w:ascii="Calibri" w:hAnsi="Calibri" w:cs="Calibri"/>
          <w:sz w:val="22"/>
        </w:rPr>
      </w:pPr>
      <w:r w:rsidRPr="006E5723">
        <w:rPr>
          <w:rFonts w:ascii="Calibri" w:hAnsi="Calibri" w:cs="Calibri"/>
          <w:b/>
          <w:bCs/>
          <w:color w:val="5B9BD5" w:themeColor="accent1"/>
          <w:sz w:val="22"/>
          <w:u w:val="single"/>
        </w:rPr>
        <w:t>Environment &amp; Tools</w:t>
      </w:r>
      <w:r w:rsidRPr="006E5723">
        <w:rPr>
          <w:rFonts w:ascii="Calibri" w:hAnsi="Calibri" w:cs="Calibri"/>
          <w:color w:val="5B9BD5" w:themeColor="accent1"/>
          <w:sz w:val="22"/>
          <w:u w:val="single"/>
        </w:rPr>
        <w:t>:</w:t>
      </w:r>
      <w:r w:rsidRPr="006E5723">
        <w:rPr>
          <w:rFonts w:ascii="Calibri" w:hAnsi="Calibri" w:cs="Calibri"/>
          <w:sz w:val="22"/>
        </w:rPr>
        <w:t xml:space="preserve"> HTML5, CSS3, JavaScript, Agile, Ajax, JSON, Jasmine, React Js, React Native, Node Js, Vue JS, Next Js, API, </w:t>
      </w:r>
      <w:r w:rsidRPr="006E5723">
        <w:rPr>
          <w:rFonts w:ascii="Calibri" w:hAnsi="Calibri" w:cs="Calibri"/>
          <w:sz w:val="22"/>
          <w:shd w:val="clear" w:color="auto" w:fill="FFFFFF"/>
        </w:rPr>
        <w:t>Kubernetes, Docker, GraphQL</w:t>
      </w:r>
      <w:r w:rsidRPr="006E5723">
        <w:rPr>
          <w:rFonts w:ascii="Calibri" w:hAnsi="Calibri" w:cs="Calibri"/>
          <w:sz w:val="22"/>
        </w:rPr>
        <w:t xml:space="preserve">, MongoDB, </w:t>
      </w:r>
      <w:r w:rsidR="00E52964">
        <w:rPr>
          <w:rFonts w:ascii="Calibri" w:hAnsi="Calibri" w:cs="Calibri"/>
          <w:sz w:val="22"/>
        </w:rPr>
        <w:t>AEM,</w:t>
      </w:r>
      <w:r w:rsidRPr="006E5723">
        <w:rPr>
          <w:rFonts w:ascii="Calibri" w:hAnsi="Calibri" w:cs="Calibri"/>
          <w:sz w:val="22"/>
        </w:rPr>
        <w:t>PostgreSQL, Unit testing, Adobe</w:t>
      </w:r>
    </w:p>
    <w:p w14:paraId="43EBC38B" w14:textId="285A6536" w:rsidR="00925826" w:rsidRPr="00AE659B" w:rsidRDefault="00925826">
      <w:pPr>
        <w:tabs>
          <w:tab w:val="center" w:pos="1440"/>
          <w:tab w:val="right" w:pos="9413"/>
        </w:tabs>
        <w:spacing w:after="0" w:line="259" w:lineRule="auto"/>
        <w:ind w:left="-15" w:firstLine="0"/>
        <w:jc w:val="left"/>
        <w:rPr>
          <w:rFonts w:asciiTheme="minorHAnsi" w:hAnsiTheme="minorHAnsi" w:cstheme="minorHAnsi"/>
          <w:b/>
          <w:sz w:val="20"/>
          <w:szCs w:val="20"/>
        </w:rPr>
      </w:pPr>
    </w:p>
    <w:p w14:paraId="33C38F93" w14:textId="77777777" w:rsidR="00586C4A" w:rsidRPr="00AE659B" w:rsidRDefault="00000000" w:rsidP="00586C4A">
      <w:pPr>
        <w:tabs>
          <w:tab w:val="center" w:pos="1440"/>
          <w:tab w:val="right" w:pos="9413"/>
        </w:tabs>
        <w:spacing w:after="0" w:line="259" w:lineRule="auto"/>
        <w:ind w:left="-15" w:firstLine="0"/>
        <w:jc w:val="left"/>
        <w:rPr>
          <w:rFonts w:asciiTheme="minorHAnsi" w:eastAsia="Calibri" w:hAnsiTheme="minorHAnsi" w:cstheme="minorHAnsi"/>
          <w:noProof/>
          <w:sz w:val="20"/>
          <w:szCs w:val="20"/>
        </w:rPr>
      </w:pPr>
      <w:r>
        <w:rPr>
          <w:rFonts w:asciiTheme="minorHAnsi" w:eastAsia="Calibri" w:hAnsiTheme="minorHAnsi" w:cstheme="minorHAnsi"/>
          <w:noProof/>
          <w:sz w:val="20"/>
          <w:szCs w:val="20"/>
        </w:rPr>
      </w:r>
      <w:r>
        <w:rPr>
          <w:rFonts w:asciiTheme="minorHAnsi" w:eastAsia="Calibri" w:hAnsiTheme="minorHAnsi" w:cstheme="minorHAnsi"/>
          <w:noProof/>
          <w:sz w:val="20"/>
          <w:szCs w:val="20"/>
        </w:rPr>
        <w:pict w14:anchorId="25525D94">
          <v:group id="Group 3" o:spid="_x0000_s2053" alt="" style="width:468pt;height:1.45pt;mso-position-horizontal-relative:char;mso-position-vertical-relative:line" coordsize="59436,182">
            <v:shape id="Picture 4" o:spid="_x0000_s2054" type="#_x0000_t75" alt="" style="position:absolute;width:59436;height:91;visibility:visible">
              <v:imagedata r:id="rId8" o:title=""/>
            </v:shape>
            <v:shape id="Picture 5" o:spid="_x0000_s2055" type="#_x0000_t75" alt="" style="position:absolute;top:91;width:59436;height:91;visibility:visible">
              <v:imagedata r:id="rId8" o:title=""/>
            </v:shape>
            <w10:anchorlock/>
          </v:group>
        </w:pict>
      </w:r>
    </w:p>
    <w:p w14:paraId="566F0C6C" w14:textId="77777777" w:rsidR="00586C4A" w:rsidRPr="00AE659B" w:rsidRDefault="00586C4A" w:rsidP="00586C4A">
      <w:pPr>
        <w:tabs>
          <w:tab w:val="center" w:pos="1440"/>
          <w:tab w:val="right" w:pos="9413"/>
        </w:tabs>
        <w:spacing w:after="0" w:line="259" w:lineRule="auto"/>
        <w:ind w:left="-15" w:firstLine="0"/>
        <w:jc w:val="left"/>
        <w:rPr>
          <w:rFonts w:asciiTheme="minorHAnsi" w:eastAsia="Calibri" w:hAnsiTheme="minorHAnsi" w:cstheme="minorHAnsi"/>
          <w:noProof/>
          <w:sz w:val="20"/>
          <w:szCs w:val="20"/>
        </w:rPr>
      </w:pPr>
    </w:p>
    <w:p w14:paraId="43139FD8" w14:textId="04A81E0B" w:rsidR="00431E54" w:rsidRPr="00AE659B" w:rsidRDefault="00586C4A" w:rsidP="00C96C69">
      <w:pPr>
        <w:tabs>
          <w:tab w:val="center" w:pos="1440"/>
          <w:tab w:val="right" w:pos="9413"/>
        </w:tabs>
        <w:spacing w:after="0" w:line="259" w:lineRule="auto"/>
        <w:ind w:left="-15" w:firstLine="0"/>
        <w:jc w:val="left"/>
        <w:rPr>
          <w:rFonts w:asciiTheme="minorHAnsi" w:eastAsia="Calibri" w:hAnsiTheme="minorHAnsi" w:cstheme="minorHAnsi"/>
          <w:noProof/>
          <w:sz w:val="20"/>
          <w:szCs w:val="20"/>
        </w:rPr>
      </w:pPr>
      <w:r w:rsidRPr="00AE659B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Pr="00AE659B">
        <w:rPr>
          <w:rStyle w:val="Strong"/>
          <w:rFonts w:asciiTheme="minorHAnsi" w:hAnsiTheme="minorHAnsi" w:cstheme="minorHAnsi"/>
          <w:color w:val="5B9BD5" w:themeColor="accent1"/>
          <w:sz w:val="20"/>
          <w:szCs w:val="20"/>
        </w:rPr>
        <w:t>Client:</w:t>
      </w:r>
      <w:r w:rsidR="00C96C69" w:rsidRPr="00AE659B">
        <w:rPr>
          <w:rStyle w:val="Strong"/>
          <w:rFonts w:asciiTheme="minorHAnsi" w:hAnsiTheme="minorHAnsi" w:cstheme="minorHAnsi"/>
          <w:color w:val="5B9BD5" w:themeColor="accent1"/>
          <w:sz w:val="20"/>
          <w:szCs w:val="20"/>
        </w:rPr>
        <w:t xml:space="preserve"> OPTUM, MN   Feb 2018- Jan 2019</w:t>
      </w:r>
      <w:r w:rsidR="00EA136D" w:rsidRPr="00AE659B">
        <w:rPr>
          <w:rFonts w:asciiTheme="minorHAnsi" w:hAnsiTheme="minorHAnsi" w:cstheme="minorHAnsi"/>
          <w:sz w:val="20"/>
          <w:szCs w:val="20"/>
        </w:rPr>
        <w:br/>
      </w:r>
      <w:r w:rsidRPr="00AE659B">
        <w:rPr>
          <w:rFonts w:asciiTheme="minorHAnsi" w:hAnsiTheme="minorHAnsi" w:cstheme="minorHAnsi"/>
          <w:b/>
          <w:bCs/>
          <w:color w:val="5B9BD5" w:themeColor="accent1"/>
          <w:sz w:val="20"/>
          <w:szCs w:val="20"/>
        </w:rPr>
        <w:t>Role:</w:t>
      </w:r>
      <w:r w:rsidRPr="00AE659B">
        <w:rPr>
          <w:rFonts w:asciiTheme="minorHAnsi" w:hAnsiTheme="minorHAnsi" w:cstheme="minorHAnsi"/>
          <w:color w:val="5B9BD5" w:themeColor="accent1"/>
          <w:sz w:val="20"/>
          <w:szCs w:val="20"/>
        </w:rPr>
        <w:t xml:space="preserve"> </w:t>
      </w:r>
      <w:r w:rsidRPr="00AE659B">
        <w:rPr>
          <w:rFonts w:asciiTheme="minorHAnsi" w:hAnsiTheme="minorHAnsi" w:cstheme="minorHAnsi"/>
          <w:b/>
          <w:bCs/>
          <w:color w:val="5B9BD5" w:themeColor="accent1"/>
          <w:sz w:val="20"/>
          <w:szCs w:val="20"/>
        </w:rPr>
        <w:t>UI Developer</w:t>
      </w:r>
      <w:r w:rsidR="00ED6906" w:rsidRPr="00AE659B">
        <w:rPr>
          <w:rFonts w:asciiTheme="minorHAnsi" w:hAnsiTheme="minorHAnsi" w:cstheme="minorHAnsi"/>
          <w:b/>
          <w:bCs/>
          <w:sz w:val="20"/>
          <w:szCs w:val="20"/>
        </w:rPr>
        <w:br/>
      </w:r>
      <w:r w:rsidR="00431E54" w:rsidRPr="00AE659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431E54" w:rsidRPr="00AE659B">
        <w:rPr>
          <w:rFonts w:asciiTheme="minorHAnsi" w:hAnsiTheme="minorHAnsi" w:cstheme="minorHAnsi"/>
          <w:b/>
          <w:color w:val="auto"/>
          <w:sz w:val="20"/>
          <w:szCs w:val="20"/>
        </w:rPr>
        <w:t xml:space="preserve">Responsibilities: </w:t>
      </w:r>
    </w:p>
    <w:p w14:paraId="62E7F217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Involved in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planning, analysis, design, and implementation</w:t>
      </w:r>
      <w:r w:rsidRPr="00AE659B">
        <w:rPr>
          <w:rFonts w:asciiTheme="minorHAnsi" w:hAnsiTheme="minorHAnsi" w:cstheme="minorHAnsi"/>
          <w:sz w:val="20"/>
          <w:szCs w:val="20"/>
        </w:rPr>
        <w:t xml:space="preserve"> of different modules using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Agile (Scrum) Methodology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773F4746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Analyzed conceptual diagrams &amp; visual mockups from the UX design team and ensured adherence to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Responsive Web Design (RWD)</w:t>
      </w:r>
      <w:r w:rsidRPr="00AE659B">
        <w:rPr>
          <w:rFonts w:asciiTheme="minorHAnsi" w:hAnsiTheme="minorHAnsi" w:cstheme="minorHAnsi"/>
          <w:sz w:val="20"/>
          <w:szCs w:val="20"/>
        </w:rPr>
        <w:t xml:space="preserve"> standards.</w:t>
      </w:r>
    </w:p>
    <w:p w14:paraId="519E5059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Responsible for creating efficient designs and developing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User Interface components</w:t>
      </w:r>
      <w:r w:rsidRPr="00AE659B">
        <w:rPr>
          <w:rFonts w:asciiTheme="minorHAnsi" w:hAnsiTheme="minorHAnsi" w:cstheme="minorHAnsi"/>
          <w:sz w:val="20"/>
          <w:szCs w:val="20"/>
        </w:rPr>
        <w:t xml:space="preserve"> using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HTML5, CSS3, Bootstrap, JavaScript (ES6), React.js (v16+), and Node.js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417D5334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Utilized key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React.js features</w:t>
      </w:r>
      <w:r w:rsidRPr="00AE659B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Components, Props, State, and Lifecycle Methods</w:t>
      </w:r>
      <w:r w:rsidRPr="00AE659B">
        <w:rPr>
          <w:rFonts w:asciiTheme="minorHAnsi" w:hAnsiTheme="minorHAnsi" w:cstheme="minorHAnsi"/>
          <w:sz w:val="20"/>
          <w:szCs w:val="20"/>
        </w:rPr>
        <w:t xml:space="preserve"> to build modular and maintainable UI.</w:t>
      </w:r>
    </w:p>
    <w:p w14:paraId="7FEDC8CE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asynchronous HTTP requests</w:t>
      </w:r>
      <w:r w:rsidRPr="00AE659B">
        <w:rPr>
          <w:rFonts w:asciiTheme="minorHAnsi" w:hAnsiTheme="minorHAnsi" w:cstheme="minorHAnsi"/>
          <w:sz w:val="20"/>
          <w:szCs w:val="20"/>
        </w:rPr>
        <w:t xml:space="preserve"> using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Axios and Fetch API</w:t>
      </w:r>
      <w:r w:rsidRPr="00AE659B">
        <w:rPr>
          <w:rFonts w:asciiTheme="minorHAnsi" w:hAnsiTheme="minorHAnsi" w:cstheme="minorHAnsi"/>
          <w:sz w:val="20"/>
          <w:szCs w:val="20"/>
        </w:rPr>
        <w:t xml:space="preserve"> to interact with RESTful web services.</w:t>
      </w:r>
    </w:p>
    <w:p w14:paraId="603D7BA6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Broke down complex business requirements into manageable tasks and provided estimates to meet delivery timelines.</w:t>
      </w:r>
    </w:p>
    <w:p w14:paraId="31BD700A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reusable functional and class-based components</w:t>
      </w:r>
      <w:r w:rsidRPr="00AE659B">
        <w:rPr>
          <w:rFonts w:asciiTheme="minorHAnsi" w:hAnsiTheme="minorHAnsi" w:cstheme="minorHAnsi"/>
          <w:sz w:val="20"/>
          <w:szCs w:val="20"/>
        </w:rPr>
        <w:t xml:space="preserve">, implemented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React Hooks</w:t>
      </w:r>
      <w:r w:rsidRPr="00AE659B">
        <w:rPr>
          <w:rFonts w:asciiTheme="minorHAnsi" w:hAnsiTheme="minorHAnsi" w:cstheme="minorHAnsi"/>
          <w:sz w:val="20"/>
          <w:szCs w:val="20"/>
        </w:rPr>
        <w:t xml:space="preserve">, and managed global state using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Redux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4B7FF637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Collaborated with Business Analysts and backend developers to ensure the end-to-end solution met both business and technical requirements.</w:t>
      </w:r>
    </w:p>
    <w:p w14:paraId="071579DF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React Router</w:t>
      </w:r>
      <w:r w:rsidRPr="00AE659B">
        <w:rPr>
          <w:rFonts w:asciiTheme="minorHAnsi" w:hAnsiTheme="minorHAnsi" w:cstheme="minorHAnsi"/>
          <w:sz w:val="20"/>
          <w:szCs w:val="20"/>
        </w:rPr>
        <w:t xml:space="preserve"> to implement client-side routing for seamless navigation between different components.</w:t>
      </w:r>
    </w:p>
    <w:p w14:paraId="5DF103FA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Single Page Applications (SPA)</w:t>
      </w:r>
      <w:r w:rsidRPr="00AE659B">
        <w:rPr>
          <w:rFonts w:asciiTheme="minorHAnsi" w:hAnsiTheme="minorHAnsi" w:cstheme="minorHAnsi"/>
          <w:sz w:val="20"/>
          <w:szCs w:val="20"/>
        </w:rPr>
        <w:t xml:space="preserve"> that dynamically update views without page reloads, ensuring a fast and responsive user experience.</w:t>
      </w:r>
    </w:p>
    <w:p w14:paraId="02326EDB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Styled components using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SASS/SCSS</w:t>
      </w:r>
      <w:r w:rsidRPr="00AE659B">
        <w:rPr>
          <w:rFonts w:asciiTheme="minorHAnsi" w:hAnsiTheme="minorHAnsi" w:cstheme="minorHAnsi"/>
          <w:sz w:val="20"/>
          <w:szCs w:val="20"/>
        </w:rPr>
        <w:t xml:space="preserve"> and implemented responsive layouts with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Bootstrap</w:t>
      </w:r>
      <w:r w:rsidRPr="00AE659B">
        <w:rPr>
          <w:rFonts w:asciiTheme="minorHAnsi" w:hAnsiTheme="minorHAnsi" w:cstheme="minorHAnsi"/>
          <w:sz w:val="20"/>
          <w:szCs w:val="20"/>
        </w:rPr>
        <w:t xml:space="preserve"> and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Flexbox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63D383A6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Webpack</w:t>
      </w:r>
      <w:r w:rsidRPr="00AE659B">
        <w:rPr>
          <w:rFonts w:asciiTheme="minorHAnsi" w:hAnsiTheme="minorHAnsi" w:cstheme="minorHAnsi"/>
          <w:sz w:val="20"/>
          <w:szCs w:val="20"/>
        </w:rPr>
        <w:t xml:space="preserve"> and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Babel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module bundling and ES6+ transpiration.</w:t>
      </w:r>
    </w:p>
    <w:p w14:paraId="446E6B12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Node.js</w:t>
      </w:r>
      <w:r w:rsidRPr="00AE659B">
        <w:rPr>
          <w:rFonts w:asciiTheme="minorHAnsi" w:hAnsiTheme="minorHAnsi" w:cstheme="minorHAnsi"/>
          <w:sz w:val="20"/>
          <w:szCs w:val="20"/>
        </w:rPr>
        <w:t xml:space="preserve"> and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NPM scripts</w:t>
      </w:r>
      <w:r w:rsidRPr="00AE659B">
        <w:rPr>
          <w:rFonts w:asciiTheme="minorHAnsi" w:hAnsiTheme="minorHAnsi" w:cstheme="minorHAnsi"/>
          <w:sz w:val="20"/>
          <w:szCs w:val="20"/>
        </w:rPr>
        <w:t xml:space="preserve"> to automate build and deployment tasks.</w:t>
      </w:r>
    </w:p>
    <w:p w14:paraId="5B0E745E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Written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unit tests</w:t>
      </w:r>
      <w:r w:rsidRPr="00AE659B">
        <w:rPr>
          <w:rFonts w:asciiTheme="minorHAnsi" w:hAnsiTheme="minorHAnsi" w:cstheme="minorHAnsi"/>
          <w:sz w:val="20"/>
          <w:szCs w:val="20"/>
        </w:rPr>
        <w:t xml:space="preserve"> using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Jest and Enzyme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component testing and to ensure code reliability.</w:t>
      </w:r>
    </w:p>
    <w:p w14:paraId="54932A64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JIRA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bug tracking and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Jenkins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continuous integration (CI/CD) pipelines.</w:t>
      </w:r>
    </w:p>
    <w:p w14:paraId="2CCE1BEA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Managed code repositories using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Git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GitHub</w:t>
      </w:r>
      <w:r w:rsidRPr="00AE659B">
        <w:rPr>
          <w:rFonts w:asciiTheme="minorHAnsi" w:hAnsiTheme="minorHAnsi" w:cstheme="minorHAnsi"/>
          <w:sz w:val="20"/>
          <w:szCs w:val="20"/>
        </w:rPr>
        <w:t xml:space="preserve">, and 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>Bitbucket</w:t>
      </w:r>
      <w:r w:rsidRPr="00AE659B">
        <w:rPr>
          <w:rFonts w:asciiTheme="minorHAnsi" w:hAnsiTheme="minorHAnsi" w:cstheme="minorHAnsi"/>
          <w:sz w:val="20"/>
          <w:szCs w:val="20"/>
        </w:rPr>
        <w:t>.</w:t>
      </w:r>
    </w:p>
    <w:p w14:paraId="7A11B4D3" w14:textId="77777777" w:rsidR="00431E54" w:rsidRPr="00AE659B" w:rsidRDefault="00431E54" w:rsidP="00431E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Identified and resolved defects during the development phase to improve product stability and performance.</w:t>
      </w:r>
    </w:p>
    <w:p w14:paraId="72183C80" w14:textId="1B7B4699" w:rsidR="00582BDB" w:rsidRPr="00AE659B" w:rsidRDefault="00431E54" w:rsidP="00431E5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AE659B">
        <w:rPr>
          <w:rStyle w:val="Strong"/>
          <w:rFonts w:asciiTheme="minorHAnsi" w:eastAsia="Cambria" w:hAnsiTheme="minorHAnsi" w:cstheme="minorHAnsi"/>
          <w:color w:val="5B9BD5" w:themeColor="accent1"/>
          <w:sz w:val="20"/>
          <w:szCs w:val="20"/>
        </w:rPr>
        <w:t>Environment:</w:t>
      </w:r>
      <w:r w:rsidRPr="00AE659B">
        <w:rPr>
          <w:rFonts w:asciiTheme="minorHAnsi" w:hAnsiTheme="minorHAnsi" w:cstheme="minorHAnsi"/>
          <w:sz w:val="20"/>
          <w:szCs w:val="20"/>
        </w:rPr>
        <w:t xml:space="preserve"> React.js 16+, Redux, Node.js, Express, Java, Spring Boot, Visual Studio Code, GitHub, Bitbucket, SCSS, Webpack, Babel, JavaScript (ES6+), Jest, Enzyme, Jenkins.</w:t>
      </w:r>
    </w:p>
    <w:p w14:paraId="07C9AEC5" w14:textId="7A69E021" w:rsidR="00582BDB" w:rsidRPr="00AE659B" w:rsidRDefault="00000000" w:rsidP="00586C4A">
      <w:pPr>
        <w:tabs>
          <w:tab w:val="center" w:pos="1440"/>
          <w:tab w:val="right" w:pos="9413"/>
        </w:tabs>
        <w:spacing w:after="0" w:line="259" w:lineRule="auto"/>
        <w:ind w:left="-15" w:firstLine="0"/>
        <w:jc w:val="left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eastAsia="Calibri" w:hAnsiTheme="minorHAnsi" w:cstheme="minorHAnsi"/>
          <w:noProof/>
          <w:sz w:val="20"/>
          <w:szCs w:val="20"/>
        </w:rPr>
      </w:r>
      <w:r>
        <w:rPr>
          <w:rFonts w:asciiTheme="minorHAnsi" w:eastAsia="Calibri" w:hAnsiTheme="minorHAnsi" w:cstheme="minorHAnsi"/>
          <w:noProof/>
          <w:sz w:val="20"/>
          <w:szCs w:val="20"/>
        </w:rPr>
        <w:pict w14:anchorId="644D9990">
          <v:group id="_x0000_s2050" alt="" style="width:468pt;height:1.45pt;mso-position-horizontal-relative:char;mso-position-vertical-relative:line" coordsize="59436,182">
            <v:shape id="Picture 4" o:spid="_x0000_s2051" type="#_x0000_t75" alt="" style="position:absolute;width:59436;height:91;visibility:visible">
              <v:imagedata r:id="rId8" o:title=""/>
            </v:shape>
            <v:shape id="Picture 5" o:spid="_x0000_s2052" type="#_x0000_t75" alt="" style="position:absolute;top:91;width:59436;height:91;visibility:visible">
              <v:imagedata r:id="rId8" o:title=""/>
            </v:shape>
            <w10:anchorlock/>
          </v:group>
        </w:pict>
      </w:r>
    </w:p>
    <w:p w14:paraId="325E444B" w14:textId="19962859" w:rsidR="00B73DBA" w:rsidRPr="00AE659B" w:rsidRDefault="00586C4A" w:rsidP="00AD192A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AE659B">
        <w:rPr>
          <w:rStyle w:val="Strong"/>
          <w:rFonts w:asciiTheme="minorHAnsi" w:eastAsia="Cambria" w:hAnsiTheme="minorHAnsi" w:cstheme="minorHAnsi"/>
          <w:b/>
          <w:bCs/>
          <w:color w:val="5B9BD5" w:themeColor="accent1"/>
          <w:sz w:val="20"/>
          <w:szCs w:val="20"/>
        </w:rPr>
        <w:t xml:space="preserve">Client: </w:t>
      </w:r>
      <w:r w:rsidR="00C96C69" w:rsidRPr="00AE659B">
        <w:rPr>
          <w:rStyle w:val="Strong"/>
          <w:rFonts w:asciiTheme="minorHAnsi" w:eastAsia="Cambria" w:hAnsiTheme="minorHAnsi" w:cstheme="minorHAnsi"/>
          <w:b/>
          <w:bCs/>
          <w:color w:val="5B9BD5" w:themeColor="accent1"/>
          <w:sz w:val="20"/>
          <w:szCs w:val="20"/>
        </w:rPr>
        <w:t>United Airlines Chicago, IL   Sep 2017- Jan 2018</w:t>
      </w:r>
      <w:r w:rsidR="00ED6906" w:rsidRPr="00AE659B">
        <w:rPr>
          <w:rStyle w:val="Strong"/>
          <w:rFonts w:asciiTheme="minorHAnsi" w:eastAsia="Cambria" w:hAnsiTheme="minorHAnsi" w:cstheme="minorHAnsi"/>
          <w:b/>
          <w:bCs/>
          <w:color w:val="5B9BD5" w:themeColor="accent1"/>
          <w:sz w:val="20"/>
          <w:szCs w:val="20"/>
        </w:rPr>
        <w:br/>
      </w:r>
      <w:r w:rsidRPr="00AE659B">
        <w:rPr>
          <w:rStyle w:val="Strong"/>
          <w:rFonts w:asciiTheme="minorHAnsi" w:eastAsia="Cambria" w:hAnsiTheme="minorHAnsi" w:cstheme="minorHAnsi"/>
          <w:color w:val="5B9BD5" w:themeColor="accent1"/>
          <w:sz w:val="20"/>
          <w:szCs w:val="20"/>
        </w:rPr>
        <w:t>Role: UI Developer</w:t>
      </w:r>
      <w:r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t xml:space="preserve"> </w:t>
      </w:r>
      <w:r w:rsidR="00ED6906" w:rsidRPr="00AE659B">
        <w:rPr>
          <w:rStyle w:val="Strong"/>
          <w:rFonts w:asciiTheme="minorHAnsi" w:eastAsia="Cambria" w:hAnsiTheme="minorHAnsi" w:cstheme="minorHAnsi"/>
          <w:sz w:val="20"/>
          <w:szCs w:val="20"/>
        </w:rPr>
        <w:br/>
      </w:r>
      <w:r w:rsidRPr="00AE659B">
        <w:rPr>
          <w:rStyle w:val="Strong"/>
          <w:rFonts w:asciiTheme="minorHAnsi" w:eastAsia="Cambria" w:hAnsiTheme="minorHAnsi" w:cstheme="minorHAnsi"/>
          <w:b/>
          <w:bCs/>
          <w:sz w:val="20"/>
          <w:szCs w:val="20"/>
        </w:rPr>
        <w:t>Responsibilities:</w:t>
      </w:r>
    </w:p>
    <w:p w14:paraId="5EBC9AB1" w14:textId="5210A0EB" w:rsidR="00CF138D" w:rsidRPr="00AE659B" w:rsidRDefault="008A1ACF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Implemented the project using Agile SCRUM methodology and involved in daily </w:t>
      </w:r>
      <w:r w:rsidR="007D2D0D" w:rsidRPr="00AE659B">
        <w:rPr>
          <w:rFonts w:asciiTheme="minorHAnsi" w:hAnsiTheme="minorHAnsi" w:cstheme="minorHAnsi"/>
          <w:sz w:val="20"/>
          <w:szCs w:val="20"/>
        </w:rPr>
        <w:t>stand-up</w:t>
      </w:r>
      <w:r w:rsidRPr="00AE659B">
        <w:rPr>
          <w:rFonts w:asciiTheme="minorHAnsi" w:hAnsiTheme="minorHAnsi" w:cstheme="minorHAnsi"/>
          <w:sz w:val="20"/>
          <w:szCs w:val="20"/>
        </w:rPr>
        <w:t xml:space="preserve"> meetings and sprint retrospective.</w:t>
      </w:r>
    </w:p>
    <w:p w14:paraId="048761F4" w14:textId="16121F3E" w:rsidR="00864A2C" w:rsidRPr="00AE659B" w:rsidRDefault="00864A2C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Fonts w:asciiTheme="minorHAnsi" w:hAnsiTheme="minorHAnsi" w:cstheme="minorHAnsi"/>
          <w:b/>
          <w:sz w:val="20"/>
          <w:szCs w:val="20"/>
        </w:rPr>
        <w:t>HTML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>CSS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>Bootstrap</w:t>
      </w:r>
      <w:r w:rsidRPr="00AE659B">
        <w:rPr>
          <w:rFonts w:asciiTheme="minorHAnsi" w:hAnsiTheme="minorHAnsi" w:cstheme="minorHAnsi"/>
          <w:sz w:val="20"/>
          <w:szCs w:val="20"/>
        </w:rPr>
        <w:t xml:space="preserve">, </w:t>
      </w:r>
      <w:r w:rsidRPr="00AE659B">
        <w:rPr>
          <w:rFonts w:asciiTheme="minorHAnsi" w:hAnsiTheme="minorHAnsi" w:cstheme="minorHAnsi"/>
          <w:b/>
          <w:sz w:val="20"/>
          <w:szCs w:val="20"/>
        </w:rPr>
        <w:t>Media Queries</w:t>
      </w:r>
      <w:r w:rsidRPr="00AE659B">
        <w:rPr>
          <w:rFonts w:asciiTheme="minorHAnsi" w:hAnsiTheme="minorHAnsi" w:cstheme="minorHAnsi"/>
          <w:sz w:val="20"/>
          <w:szCs w:val="20"/>
        </w:rPr>
        <w:t xml:space="preserve"> to build the responsive front-end pages for multi-</w:t>
      </w:r>
      <w:r w:rsidR="007D2D0D" w:rsidRPr="00AE659B">
        <w:rPr>
          <w:rFonts w:asciiTheme="minorHAnsi" w:hAnsiTheme="minorHAnsi" w:cstheme="minorHAnsi"/>
          <w:sz w:val="20"/>
          <w:szCs w:val="20"/>
        </w:rPr>
        <w:t>devices.</w:t>
      </w:r>
    </w:p>
    <w:p w14:paraId="58C58576" w14:textId="758EE6A0" w:rsidR="00910938" w:rsidRPr="00AE659B" w:rsidRDefault="00CA5AEA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="00582BDB" w:rsidRPr="00AE659B">
        <w:rPr>
          <w:rFonts w:asciiTheme="minorHAnsi" w:hAnsiTheme="minorHAnsi" w:cstheme="minorHAnsi"/>
          <w:sz w:val="20"/>
          <w:szCs w:val="20"/>
        </w:rPr>
        <w:t>client-side</w:t>
      </w:r>
      <w:r w:rsidRPr="00AE659B">
        <w:rPr>
          <w:rFonts w:asciiTheme="minorHAnsi" w:hAnsiTheme="minorHAnsi" w:cstheme="minorHAnsi"/>
          <w:sz w:val="20"/>
          <w:szCs w:val="20"/>
        </w:rPr>
        <w:t xml:space="preserve"> scripting languages such as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Angular </w:t>
      </w:r>
      <w:r w:rsidR="0038008A" w:rsidRPr="00AE659B">
        <w:rPr>
          <w:rFonts w:asciiTheme="minorHAnsi" w:hAnsiTheme="minorHAnsi" w:cstheme="minorHAnsi"/>
          <w:b/>
          <w:sz w:val="20"/>
          <w:szCs w:val="20"/>
        </w:rPr>
        <w:t>JS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582BDB" w:rsidRPr="00AE659B">
        <w:rPr>
          <w:rFonts w:asciiTheme="minorHAnsi" w:hAnsiTheme="minorHAnsi" w:cstheme="minorHAnsi"/>
          <w:b/>
          <w:sz w:val="20"/>
          <w:szCs w:val="20"/>
        </w:rPr>
        <w:t>jQuery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7D2D0D" w:rsidRPr="00AE659B">
        <w:rPr>
          <w:rFonts w:asciiTheme="minorHAnsi" w:hAnsiTheme="minorHAnsi" w:cstheme="minorHAnsi"/>
          <w:b/>
          <w:sz w:val="20"/>
          <w:szCs w:val="20"/>
        </w:rPr>
        <w:t>JavaScript.</w:t>
      </w:r>
      <w:r w:rsidRPr="00AE659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C9DE612" w14:textId="77777777" w:rsidR="00FE3652" w:rsidRPr="00AE659B" w:rsidRDefault="00BF23CD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Worked on designing a single page for checkout with payment, Add</w:t>
      </w:r>
      <w:r w:rsidR="00F41F89" w:rsidRPr="00AE659B">
        <w:rPr>
          <w:rFonts w:asciiTheme="minorHAnsi" w:hAnsiTheme="minorHAnsi" w:cstheme="minorHAnsi"/>
          <w:sz w:val="20"/>
          <w:szCs w:val="20"/>
        </w:rPr>
        <w:t>ress,</w:t>
      </w:r>
      <w:r w:rsidRPr="00AE659B">
        <w:rPr>
          <w:rFonts w:asciiTheme="minorHAnsi" w:hAnsiTheme="minorHAnsi" w:cstheme="minorHAnsi"/>
          <w:sz w:val="20"/>
          <w:szCs w:val="20"/>
        </w:rPr>
        <w:t xml:space="preserve"> order summary &amp; legal terms modules based on comps &amp; red lines given by UX team.</w:t>
      </w:r>
    </w:p>
    <w:p w14:paraId="40901116" w14:textId="003D9838" w:rsidR="00E60D9A" w:rsidRPr="00AE659B" w:rsidRDefault="00E44549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Using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Angular </w:t>
      </w:r>
      <w:r w:rsidR="0038008A" w:rsidRPr="00AE659B">
        <w:rPr>
          <w:rFonts w:asciiTheme="minorHAnsi" w:hAnsiTheme="minorHAnsi" w:cstheme="minorHAnsi"/>
          <w:b/>
          <w:sz w:val="20"/>
          <w:szCs w:val="20"/>
        </w:rPr>
        <w:t>JS</w:t>
      </w:r>
      <w:r w:rsidRPr="00AE659B">
        <w:rPr>
          <w:rFonts w:asciiTheme="minorHAnsi" w:hAnsiTheme="minorHAnsi" w:cstheme="minorHAnsi"/>
          <w:sz w:val="20"/>
          <w:szCs w:val="20"/>
        </w:rPr>
        <w:t xml:space="preserve"> created </w:t>
      </w:r>
      <w:r w:rsidRPr="00AE659B">
        <w:rPr>
          <w:rFonts w:asciiTheme="minorHAnsi" w:hAnsiTheme="minorHAnsi" w:cstheme="minorHAnsi"/>
          <w:b/>
          <w:sz w:val="20"/>
          <w:szCs w:val="20"/>
        </w:rPr>
        <w:t>custom directives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data manip</w:t>
      </w:r>
      <w:r w:rsidR="000571BC" w:rsidRPr="00AE659B">
        <w:rPr>
          <w:rFonts w:asciiTheme="minorHAnsi" w:hAnsiTheme="minorHAnsi" w:cstheme="minorHAnsi"/>
          <w:sz w:val="20"/>
          <w:szCs w:val="20"/>
        </w:rPr>
        <w:t xml:space="preserve">ulations and to display data </w:t>
      </w:r>
      <w:r w:rsidRPr="00AE659B">
        <w:rPr>
          <w:rFonts w:asciiTheme="minorHAnsi" w:hAnsiTheme="minorHAnsi" w:cstheme="minorHAnsi"/>
          <w:sz w:val="20"/>
          <w:szCs w:val="20"/>
        </w:rPr>
        <w:t xml:space="preserve">in UI </w:t>
      </w:r>
      <w:r w:rsidR="000571BC" w:rsidRPr="00AE659B">
        <w:rPr>
          <w:rFonts w:asciiTheme="minorHAnsi" w:hAnsiTheme="minorHAnsi" w:cstheme="minorHAnsi"/>
          <w:sz w:val="20"/>
          <w:szCs w:val="20"/>
        </w:rPr>
        <w:t xml:space="preserve">using </w:t>
      </w:r>
      <w:r w:rsidR="007D2D0D" w:rsidRPr="00AE659B">
        <w:rPr>
          <w:rFonts w:asciiTheme="minorHAnsi" w:hAnsiTheme="minorHAnsi" w:cstheme="minorHAnsi"/>
          <w:sz w:val="20"/>
          <w:szCs w:val="20"/>
        </w:rPr>
        <w:t>databinding.</w:t>
      </w:r>
    </w:p>
    <w:p w14:paraId="71EC5CF2" w14:textId="500A07D1" w:rsidR="006832D1" w:rsidRPr="00AE659B" w:rsidRDefault="006832D1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Fonts w:asciiTheme="minorHAnsi" w:hAnsiTheme="minorHAnsi" w:cstheme="minorHAnsi"/>
          <w:b/>
          <w:sz w:val="20"/>
          <w:szCs w:val="20"/>
        </w:rPr>
        <w:t>Angular controllers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passing all attributes and parameters to </w:t>
      </w:r>
      <w:r w:rsidRPr="00AE659B">
        <w:rPr>
          <w:rFonts w:asciiTheme="minorHAnsi" w:hAnsiTheme="minorHAnsi" w:cstheme="minorHAnsi"/>
          <w:b/>
          <w:sz w:val="20"/>
          <w:szCs w:val="20"/>
        </w:rPr>
        <w:t>$scope</w:t>
      </w:r>
      <w:r w:rsidRPr="00AE659B">
        <w:rPr>
          <w:rFonts w:asciiTheme="minorHAnsi" w:hAnsiTheme="minorHAnsi" w:cstheme="minorHAnsi"/>
          <w:sz w:val="20"/>
          <w:szCs w:val="20"/>
        </w:rPr>
        <w:t xml:space="preserve"> objects for designing </w:t>
      </w:r>
      <w:r w:rsidR="0042260C" w:rsidRPr="00AE659B">
        <w:rPr>
          <w:rFonts w:asciiTheme="minorHAnsi" w:hAnsiTheme="minorHAnsi" w:cstheme="minorHAnsi"/>
          <w:sz w:val="20"/>
          <w:szCs w:val="20"/>
        </w:rPr>
        <w:t>UI based</w:t>
      </w:r>
      <w:r w:rsidRPr="00AE659B">
        <w:rPr>
          <w:rFonts w:asciiTheme="minorHAnsi" w:hAnsiTheme="minorHAnsi" w:cstheme="minorHAnsi"/>
          <w:sz w:val="20"/>
          <w:szCs w:val="20"/>
        </w:rPr>
        <w:t xml:space="preserve"> on business </w:t>
      </w:r>
      <w:r w:rsidR="007D2D0D" w:rsidRPr="00AE659B">
        <w:rPr>
          <w:rFonts w:asciiTheme="minorHAnsi" w:hAnsiTheme="minorHAnsi" w:cstheme="minorHAnsi"/>
          <w:sz w:val="20"/>
          <w:szCs w:val="20"/>
        </w:rPr>
        <w:t>requirements.</w:t>
      </w:r>
    </w:p>
    <w:p w14:paraId="73B3D247" w14:textId="6F6A325F" w:rsidR="0042260C" w:rsidRPr="00AE659B" w:rsidRDefault="0042260C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Fonts w:asciiTheme="minorHAnsi" w:hAnsiTheme="minorHAnsi" w:cstheme="minorHAnsi"/>
          <w:b/>
          <w:sz w:val="20"/>
          <w:szCs w:val="20"/>
        </w:rPr>
        <w:t xml:space="preserve">Angular </w:t>
      </w:r>
      <w:r w:rsidR="0038008A" w:rsidRPr="00AE659B">
        <w:rPr>
          <w:rFonts w:asciiTheme="minorHAnsi" w:hAnsiTheme="minorHAnsi" w:cstheme="minorHAnsi"/>
          <w:b/>
          <w:sz w:val="20"/>
          <w:szCs w:val="20"/>
        </w:rPr>
        <w:t>JS</w:t>
      </w:r>
      <w:r w:rsidRPr="00AE659B">
        <w:rPr>
          <w:rFonts w:asciiTheme="minorHAnsi" w:hAnsiTheme="minorHAnsi" w:cstheme="minorHAnsi"/>
          <w:sz w:val="20"/>
          <w:szCs w:val="20"/>
        </w:rPr>
        <w:t xml:space="preserve"> interceptors to make sure the requests were valid and used UI-routing for page redirections.</w:t>
      </w:r>
    </w:p>
    <w:p w14:paraId="001A0449" w14:textId="3B6BC0E0" w:rsidR="00B97B83" w:rsidRPr="00AE659B" w:rsidRDefault="00582BDB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Built </w:t>
      </w:r>
      <w:r w:rsidRPr="00AE659B">
        <w:rPr>
          <w:rFonts w:asciiTheme="minorHAnsi" w:hAnsiTheme="minorHAnsi" w:cstheme="minorHAnsi"/>
          <w:b/>
          <w:sz w:val="20"/>
          <w:szCs w:val="20"/>
        </w:rPr>
        <w:t>widgets</w:t>
      </w:r>
      <w:r w:rsidRPr="00AE659B">
        <w:rPr>
          <w:rFonts w:asciiTheme="minorHAnsi" w:hAnsiTheme="minorHAnsi" w:cstheme="minorHAnsi"/>
          <w:sz w:val="20"/>
          <w:szCs w:val="20"/>
        </w:rPr>
        <w:t xml:space="preserve"> using angular widget framework which can be shared between applications in different domains on AT&amp;T sever.</w:t>
      </w:r>
    </w:p>
    <w:p w14:paraId="2F516D01" w14:textId="65A0BC14" w:rsidR="004A69E6" w:rsidRPr="00AE659B" w:rsidRDefault="004A69E6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Fonts w:asciiTheme="minorHAnsi" w:hAnsiTheme="minorHAnsi" w:cstheme="minorHAnsi"/>
          <w:b/>
          <w:sz w:val="20"/>
          <w:szCs w:val="20"/>
        </w:rPr>
        <w:t>AEM</w:t>
      </w:r>
      <w:r w:rsidRPr="00AE659B">
        <w:rPr>
          <w:rFonts w:asciiTheme="minorHAnsi" w:hAnsiTheme="minorHAnsi" w:cstheme="minorHAnsi"/>
          <w:sz w:val="20"/>
          <w:szCs w:val="20"/>
        </w:rPr>
        <w:t xml:space="preserve"> tool for content management and all static content is maintained in JSON format</w:t>
      </w:r>
      <w:r w:rsidR="00521825" w:rsidRPr="00AE659B">
        <w:rPr>
          <w:rFonts w:asciiTheme="minorHAnsi" w:hAnsiTheme="minorHAnsi" w:cstheme="minorHAnsi"/>
          <w:sz w:val="20"/>
          <w:szCs w:val="20"/>
        </w:rPr>
        <w:t xml:space="preserve"> and can be changed in </w:t>
      </w:r>
      <w:r w:rsidR="007D2D0D" w:rsidRPr="00AE659B">
        <w:rPr>
          <w:rFonts w:asciiTheme="minorHAnsi" w:hAnsiTheme="minorHAnsi" w:cstheme="minorHAnsi"/>
          <w:sz w:val="20"/>
          <w:szCs w:val="20"/>
        </w:rPr>
        <w:t>runtime.</w:t>
      </w:r>
    </w:p>
    <w:p w14:paraId="61CF9E4C" w14:textId="77777777" w:rsidR="00CF138D" w:rsidRPr="00AE659B" w:rsidRDefault="00E44549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Fonts w:asciiTheme="minorHAnsi" w:hAnsiTheme="minorHAnsi" w:cstheme="minorHAnsi"/>
          <w:b/>
          <w:sz w:val="20"/>
          <w:szCs w:val="20"/>
        </w:rPr>
        <w:t>Yeomen Doctor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creating </w:t>
      </w:r>
      <w:r w:rsidR="005D2D1E" w:rsidRPr="00AE659B">
        <w:rPr>
          <w:rFonts w:asciiTheme="minorHAnsi" w:hAnsiTheme="minorHAnsi" w:cstheme="minorHAnsi"/>
          <w:sz w:val="20"/>
          <w:szCs w:val="20"/>
        </w:rPr>
        <w:t xml:space="preserve">angular modules </w:t>
      </w:r>
      <w:r w:rsidRPr="00AE659B">
        <w:rPr>
          <w:rFonts w:asciiTheme="minorHAnsi" w:hAnsiTheme="minorHAnsi" w:cstheme="minorHAnsi"/>
          <w:sz w:val="20"/>
          <w:szCs w:val="20"/>
        </w:rPr>
        <w:t xml:space="preserve">and </w:t>
      </w:r>
      <w:r w:rsidR="00D44A79" w:rsidRPr="00AE659B">
        <w:rPr>
          <w:rFonts w:asciiTheme="minorHAnsi" w:hAnsiTheme="minorHAnsi" w:cstheme="minorHAnsi"/>
          <w:b/>
          <w:sz w:val="20"/>
          <w:szCs w:val="20"/>
        </w:rPr>
        <w:t xml:space="preserve">Node Package Manager </w:t>
      </w:r>
      <w:r w:rsidR="00B96D4E" w:rsidRPr="00AE659B">
        <w:rPr>
          <w:rFonts w:asciiTheme="minorHAnsi" w:hAnsiTheme="minorHAnsi" w:cstheme="minorHAnsi"/>
          <w:sz w:val="20"/>
          <w:szCs w:val="20"/>
        </w:rPr>
        <w:t>for dependency management.</w:t>
      </w:r>
      <w:r w:rsidRPr="00AE659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4F8A8C4" w14:textId="640FE1E6" w:rsidR="00B17426" w:rsidRPr="00AE659B" w:rsidRDefault="00B17426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Developed an error framework using angular interceptor to notify any user mistakes to the </w:t>
      </w:r>
      <w:r w:rsidR="007D2D0D" w:rsidRPr="00AE659B">
        <w:rPr>
          <w:rFonts w:asciiTheme="minorHAnsi" w:hAnsiTheme="minorHAnsi" w:cstheme="minorHAnsi"/>
          <w:sz w:val="20"/>
          <w:szCs w:val="20"/>
        </w:rPr>
        <w:t>user.</w:t>
      </w:r>
    </w:p>
    <w:p w14:paraId="1B3B0AD8" w14:textId="4FEB7C85" w:rsidR="00694E63" w:rsidRPr="00AE659B" w:rsidRDefault="00214931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Used Angular broadcasts for communication with other third-pa</w:t>
      </w:r>
      <w:r w:rsidR="005F340C" w:rsidRPr="00AE659B">
        <w:rPr>
          <w:rFonts w:asciiTheme="minorHAnsi" w:hAnsiTheme="minorHAnsi" w:cstheme="minorHAnsi"/>
          <w:sz w:val="20"/>
          <w:szCs w:val="20"/>
        </w:rPr>
        <w:t xml:space="preserve">rty applications on the </w:t>
      </w:r>
      <w:r w:rsidR="007D2D0D" w:rsidRPr="00AE659B">
        <w:rPr>
          <w:rFonts w:asciiTheme="minorHAnsi" w:hAnsiTheme="minorHAnsi" w:cstheme="minorHAnsi"/>
          <w:sz w:val="20"/>
          <w:szCs w:val="20"/>
        </w:rPr>
        <w:t>website.</w:t>
      </w:r>
    </w:p>
    <w:p w14:paraId="7E0B86B0" w14:textId="2AB5C1E0" w:rsidR="00694E63" w:rsidRPr="00AE659B" w:rsidRDefault="00694E63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Worked on capturing all user actions using adobe reporting framework and all data is passed to a data layer team for generating analytics </w:t>
      </w:r>
      <w:r w:rsidR="007D2D0D" w:rsidRPr="00AE659B">
        <w:rPr>
          <w:rFonts w:asciiTheme="minorHAnsi" w:hAnsiTheme="minorHAnsi" w:cstheme="minorHAnsi"/>
          <w:sz w:val="20"/>
          <w:szCs w:val="20"/>
        </w:rPr>
        <w:t>reports.</w:t>
      </w:r>
    </w:p>
    <w:p w14:paraId="4FC40A1E" w14:textId="4326EA92" w:rsidR="00F12EB9" w:rsidRPr="00AE659B" w:rsidRDefault="00582BDB" w:rsidP="00F12EB9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Web pages are developed based on accessibility guidelines and make sure website passes the </w:t>
      </w:r>
      <w:r w:rsidRPr="00AE659B">
        <w:rPr>
          <w:rFonts w:asciiTheme="minorHAnsi" w:hAnsiTheme="minorHAnsi" w:cstheme="minorHAnsi"/>
          <w:b/>
          <w:sz w:val="20"/>
          <w:szCs w:val="20"/>
        </w:rPr>
        <w:t>CATO</w:t>
      </w:r>
      <w:r w:rsidRPr="00AE659B">
        <w:rPr>
          <w:rFonts w:asciiTheme="minorHAnsi" w:hAnsiTheme="minorHAnsi" w:cstheme="minorHAnsi"/>
          <w:sz w:val="20"/>
          <w:szCs w:val="20"/>
        </w:rPr>
        <w:t xml:space="preserve"> testing.</w:t>
      </w:r>
    </w:p>
    <w:p w14:paraId="5DD740AA" w14:textId="118BF7CA" w:rsidR="004626C9" w:rsidRPr="00AE659B" w:rsidRDefault="00E60D9A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 from RESTFUL web services for implementing Front-end business logic</w:t>
      </w:r>
    </w:p>
    <w:p w14:paraId="05B0AC10" w14:textId="2D6770D7" w:rsidR="00CF138D" w:rsidRPr="00AE659B" w:rsidRDefault="00E60D9A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Implemented test cases and performed unit testing using Jasmine and Karma.</w: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5C587CD" w14:textId="77777777" w:rsidR="00CF138D" w:rsidRPr="00AE659B" w:rsidRDefault="00E44549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>Involved in Fixing the UAT Bugs, change requests (CRs) ana</w:t>
      </w:r>
      <w:r w:rsidR="009D1888" w:rsidRPr="00AE659B">
        <w:rPr>
          <w:rFonts w:asciiTheme="minorHAnsi" w:hAnsiTheme="minorHAnsi" w:cstheme="minorHAnsi"/>
          <w:sz w:val="20"/>
          <w:szCs w:val="20"/>
        </w:rPr>
        <w:t>lysis and impact analysis of Change requests</w:t>
      </w:r>
      <w:r w:rsidRPr="00AE659B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65F7A0D5" w14:textId="77777777" w:rsidR="00CF138D" w:rsidRPr="00AE659B" w:rsidRDefault="00E44549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Fonts w:asciiTheme="minorHAnsi" w:hAnsiTheme="minorHAnsi" w:cstheme="minorHAnsi"/>
          <w:b/>
          <w:sz w:val="20"/>
          <w:szCs w:val="20"/>
        </w:rPr>
        <w:t>Jenkins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automate testing of our builds and done continuous integration and continuous deployment. </w:t>
      </w:r>
      <w:r w:rsidRPr="00AE659B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Pr="00AE659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7E1F1A7" w14:textId="77777777" w:rsidR="00CF138D" w:rsidRPr="00AE659B" w:rsidRDefault="009168CF" w:rsidP="007029D6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Pr="00AE659B">
        <w:rPr>
          <w:rFonts w:asciiTheme="minorHAnsi" w:hAnsiTheme="minorHAnsi" w:cstheme="minorHAnsi"/>
          <w:b/>
          <w:sz w:val="20"/>
          <w:szCs w:val="20"/>
        </w:rPr>
        <w:t>Jasmine</w:t>
      </w:r>
      <w:r w:rsidRPr="00AE659B">
        <w:rPr>
          <w:rFonts w:asciiTheme="minorHAnsi" w:hAnsiTheme="minorHAnsi" w:cstheme="minorHAnsi"/>
          <w:sz w:val="20"/>
          <w:szCs w:val="20"/>
        </w:rPr>
        <w:t xml:space="preserve"> for unit testing the JavaScript</w:t>
      </w:r>
      <w:r w:rsidR="00E57AFC" w:rsidRPr="00AE659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57AFC" w:rsidRPr="00AE659B">
        <w:rPr>
          <w:rFonts w:asciiTheme="minorHAnsi" w:hAnsiTheme="minorHAnsi" w:cstheme="minorHAnsi"/>
          <w:sz w:val="20"/>
          <w:szCs w:val="20"/>
        </w:rPr>
        <w:t>which is a</w: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 Behavior Driven development</w:t>
      </w:r>
      <w:r w:rsidR="00E44549" w:rsidRPr="00AE659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44549" w:rsidRPr="00AE659B">
        <w:rPr>
          <w:rFonts w:asciiTheme="minorHAnsi" w:hAnsiTheme="minorHAnsi" w:cstheme="minorHAnsi"/>
          <w:sz w:val="20"/>
          <w:szCs w:val="20"/>
        </w:rPr>
        <w:t>(BDD)</w:t>
      </w:r>
      <w:r w:rsidR="00E44549" w:rsidRPr="00AE659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44549" w:rsidRPr="00AE659B">
        <w:rPr>
          <w:rFonts w:asciiTheme="minorHAnsi" w:hAnsiTheme="minorHAnsi" w:cstheme="minorHAnsi"/>
          <w:sz w:val="20"/>
          <w:szCs w:val="20"/>
        </w:rPr>
        <w:t>framework</w:t>
      </w:r>
      <w:r w:rsidR="00E44549" w:rsidRPr="00AE659B">
        <w:rPr>
          <w:rFonts w:asciiTheme="minorHAnsi" w:hAnsiTheme="minorHAnsi" w:cstheme="minorHAnsi"/>
          <w:b/>
          <w:sz w:val="20"/>
          <w:szCs w:val="20"/>
        </w:rPr>
        <w:t>.</w:t>
      </w:r>
      <w:r w:rsidR="00E44549" w:rsidRPr="00AE659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94E775B" w14:textId="4C14DC8D" w:rsidR="00CF138D" w:rsidRPr="00AE659B" w:rsidRDefault="00E44549" w:rsidP="00435F8E">
      <w:pPr>
        <w:numPr>
          <w:ilvl w:val="0"/>
          <w:numId w:val="15"/>
        </w:numPr>
        <w:ind w:right="38" w:hanging="187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sz w:val="20"/>
          <w:szCs w:val="20"/>
        </w:rPr>
        <w:t xml:space="preserve">Used </w:t>
      </w:r>
      <w:r w:rsidR="00C27F0E" w:rsidRPr="00AE659B">
        <w:rPr>
          <w:rFonts w:asciiTheme="minorHAnsi" w:hAnsiTheme="minorHAnsi" w:cstheme="minorHAnsi"/>
          <w:sz w:val="20"/>
          <w:szCs w:val="20"/>
        </w:rPr>
        <w:t>Eclipse</w:t>
      </w:r>
      <w:r w:rsidR="00C73BEC" w:rsidRPr="00AE659B">
        <w:rPr>
          <w:rFonts w:asciiTheme="minorHAnsi" w:hAnsiTheme="minorHAnsi" w:cstheme="minorHAnsi"/>
          <w:sz w:val="20"/>
          <w:szCs w:val="20"/>
        </w:rPr>
        <w:t xml:space="preserve"> as an</w:t>
      </w:r>
      <w:r w:rsidRPr="00AE659B">
        <w:rPr>
          <w:rFonts w:asciiTheme="minorHAnsi" w:hAnsiTheme="minorHAnsi" w:cstheme="minorHAnsi"/>
          <w:sz w:val="20"/>
          <w:szCs w:val="20"/>
        </w:rPr>
        <w:t xml:space="preserve"> IDE</w:t>
      </w:r>
      <w:r w:rsidR="00C73BEC" w:rsidRPr="00AE659B">
        <w:rPr>
          <w:rFonts w:asciiTheme="minorHAnsi" w:hAnsiTheme="minorHAnsi" w:cstheme="minorHAnsi"/>
          <w:sz w:val="20"/>
          <w:szCs w:val="20"/>
        </w:rPr>
        <w:t xml:space="preserve"> tool for development and</w:t>
      </w:r>
      <w:r w:rsidRPr="00AE659B">
        <w:rPr>
          <w:rFonts w:asciiTheme="minorHAnsi" w:hAnsiTheme="minorHAnsi" w:cstheme="minorHAnsi"/>
          <w:sz w:val="20"/>
          <w:szCs w:val="20"/>
        </w:rPr>
        <w:t xml:space="preserve"> </w:t>
      </w:r>
      <w:r w:rsidRPr="00AE659B">
        <w:rPr>
          <w:rFonts w:asciiTheme="minorHAnsi" w:hAnsiTheme="minorHAnsi" w:cstheme="minorHAnsi"/>
          <w:b/>
          <w:sz w:val="20"/>
          <w:szCs w:val="20"/>
        </w:rPr>
        <w:t>Bit Bucket</w:t>
      </w:r>
      <w:r w:rsidR="00C73BEC" w:rsidRPr="00AE659B">
        <w:rPr>
          <w:rFonts w:asciiTheme="minorHAnsi" w:hAnsiTheme="minorHAnsi" w:cstheme="minorHAnsi"/>
          <w:sz w:val="20"/>
          <w:szCs w:val="20"/>
        </w:rPr>
        <w:t xml:space="preserve"> as repository to maintain</w:t>
      </w:r>
      <w:r w:rsidRPr="00AE659B">
        <w:rPr>
          <w:rFonts w:asciiTheme="minorHAnsi" w:hAnsiTheme="minorHAnsi" w:cstheme="minorHAnsi"/>
          <w:sz w:val="20"/>
          <w:szCs w:val="20"/>
        </w:rPr>
        <w:t xml:space="preserve"> source</w:t>
      </w:r>
      <w:r w:rsidR="00C73BEC" w:rsidRPr="00AE659B">
        <w:rPr>
          <w:rFonts w:asciiTheme="minorHAnsi" w:hAnsiTheme="minorHAnsi" w:cstheme="minorHAnsi"/>
          <w:sz w:val="20"/>
          <w:szCs w:val="20"/>
        </w:rPr>
        <w:t xml:space="preserve"> code</w:t>
      </w:r>
      <w:r w:rsidRPr="00AE659B">
        <w:rPr>
          <w:rFonts w:asciiTheme="minorHAnsi" w:hAnsiTheme="minorHAnsi" w:cstheme="minorHAnsi"/>
          <w:sz w:val="20"/>
          <w:szCs w:val="20"/>
        </w:rPr>
        <w:t xml:space="preserve"> and version</w:t>
      </w:r>
      <w:r w:rsidR="00C73BEC" w:rsidRPr="00AE659B">
        <w:rPr>
          <w:rFonts w:asciiTheme="minorHAnsi" w:hAnsiTheme="minorHAnsi" w:cstheme="minorHAnsi"/>
          <w:sz w:val="20"/>
          <w:szCs w:val="20"/>
        </w:rPr>
        <w:t xml:space="preserve"> control</w:t>
      </w:r>
      <w:r w:rsidRPr="00AE659B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75DED6E" w14:textId="77777777" w:rsidR="00435F8E" w:rsidRPr="00AE659B" w:rsidRDefault="00435F8E" w:rsidP="00435F8E">
      <w:pPr>
        <w:ind w:left="359" w:right="38" w:firstLine="0"/>
        <w:rPr>
          <w:rFonts w:asciiTheme="minorHAnsi" w:hAnsiTheme="minorHAnsi" w:cstheme="minorHAnsi"/>
          <w:sz w:val="20"/>
          <w:szCs w:val="20"/>
        </w:rPr>
      </w:pPr>
    </w:p>
    <w:p w14:paraId="072B0654" w14:textId="1EE1DAC0" w:rsidR="00234F52" w:rsidRPr="00AE659B" w:rsidRDefault="00E44549" w:rsidP="00CA2590">
      <w:pPr>
        <w:spacing w:after="229"/>
        <w:ind w:right="38"/>
        <w:rPr>
          <w:rFonts w:asciiTheme="minorHAnsi" w:hAnsiTheme="minorHAnsi" w:cstheme="minorHAnsi"/>
          <w:sz w:val="20"/>
          <w:szCs w:val="20"/>
        </w:rPr>
      </w:pPr>
      <w:r w:rsidRPr="00AE659B">
        <w:rPr>
          <w:rFonts w:asciiTheme="minorHAnsi" w:hAnsiTheme="minorHAnsi" w:cstheme="minorHAnsi"/>
          <w:b/>
          <w:color w:val="5B9BD5" w:themeColor="accent1"/>
          <w:sz w:val="20"/>
          <w:szCs w:val="20"/>
        </w:rPr>
        <w:t>Environment:</w:t>
      </w:r>
      <w:r w:rsidR="003E2179" w:rsidRPr="00AE659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AE659B">
        <w:rPr>
          <w:rFonts w:asciiTheme="minorHAnsi" w:hAnsiTheme="minorHAnsi" w:cstheme="minorHAnsi"/>
          <w:sz w:val="20"/>
          <w:szCs w:val="20"/>
        </w:rPr>
        <w:t xml:space="preserve">Eclipse, AEM, GITHUB, Bit Bucket, HTML, </w:t>
      </w:r>
      <w:r w:rsidR="009E5142" w:rsidRPr="00AE659B">
        <w:rPr>
          <w:rFonts w:asciiTheme="minorHAnsi" w:hAnsiTheme="minorHAnsi" w:cstheme="minorHAnsi"/>
          <w:sz w:val="20"/>
          <w:szCs w:val="20"/>
        </w:rPr>
        <w:t>Bootstrap</w:t>
      </w:r>
      <w:r w:rsidRPr="00AE659B">
        <w:rPr>
          <w:rFonts w:asciiTheme="minorHAnsi" w:hAnsiTheme="minorHAnsi" w:cstheme="minorHAnsi"/>
          <w:sz w:val="20"/>
          <w:szCs w:val="20"/>
        </w:rPr>
        <w:t xml:space="preserve">, Angular </w:t>
      </w:r>
      <w:r w:rsidR="000D1C04" w:rsidRPr="00AE659B">
        <w:rPr>
          <w:rFonts w:asciiTheme="minorHAnsi" w:hAnsiTheme="minorHAnsi" w:cstheme="minorHAnsi"/>
          <w:sz w:val="20"/>
          <w:szCs w:val="20"/>
        </w:rPr>
        <w:t>Js</w:t>
      </w:r>
      <w:r w:rsidRPr="00AE659B">
        <w:rPr>
          <w:rFonts w:asciiTheme="minorHAnsi" w:hAnsiTheme="minorHAnsi" w:cstheme="minorHAnsi"/>
          <w:sz w:val="20"/>
          <w:szCs w:val="20"/>
        </w:rPr>
        <w:t>, RES</w:t>
      </w:r>
      <w:r w:rsidR="003E2179" w:rsidRPr="00AE659B">
        <w:rPr>
          <w:rFonts w:asciiTheme="minorHAnsi" w:hAnsiTheme="minorHAnsi" w:cstheme="minorHAnsi"/>
          <w:sz w:val="20"/>
          <w:szCs w:val="20"/>
        </w:rPr>
        <w:t>TAPI, JavaScript, Bower, Gulp JS, Node JS</w:t>
      </w:r>
      <w:r w:rsidR="008803C6" w:rsidRPr="00AE659B">
        <w:rPr>
          <w:rFonts w:asciiTheme="minorHAnsi" w:hAnsiTheme="minorHAnsi" w:cstheme="minorHAnsi"/>
          <w:sz w:val="20"/>
          <w:szCs w:val="20"/>
        </w:rPr>
        <w:t>,</w:t>
      </w:r>
      <w:r w:rsidRPr="00AE659B">
        <w:rPr>
          <w:rFonts w:asciiTheme="minorHAnsi" w:hAnsiTheme="minorHAnsi" w:cstheme="minorHAnsi"/>
          <w:sz w:val="20"/>
          <w:szCs w:val="20"/>
        </w:rPr>
        <w:t xml:space="preserve"> Jasmine, Jenkins.</w:t>
      </w:r>
    </w:p>
    <w:p w14:paraId="781501C3" w14:textId="77777777" w:rsidR="00650789" w:rsidRPr="00512A3D" w:rsidRDefault="00650789" w:rsidP="00650789">
      <w:pPr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</w:pP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 xml:space="preserve">Fidelity, Durham, NC </w:t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  <w:t xml:space="preserve">       Aug 2016 - Aug 2017</w:t>
      </w:r>
    </w:p>
    <w:p w14:paraId="58F17D17" w14:textId="77777777" w:rsidR="00650789" w:rsidRPr="00512A3D" w:rsidRDefault="00650789" w:rsidP="00650789">
      <w:pPr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</w:pP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>Role: UI Developer</w:t>
      </w:r>
    </w:p>
    <w:p w14:paraId="4358C0E2" w14:textId="77777777" w:rsidR="00650789" w:rsidRPr="00AE659B" w:rsidRDefault="00650789" w:rsidP="00650789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AE659B">
        <w:rPr>
          <w:rFonts w:asciiTheme="minorHAnsi" w:eastAsia="Calibri" w:hAnsiTheme="minorHAnsi" w:cstheme="minorHAnsi"/>
          <w:b/>
          <w:sz w:val="20"/>
          <w:szCs w:val="20"/>
        </w:rPr>
        <w:t>Responsibilities:</w:t>
      </w:r>
    </w:p>
    <w:p w14:paraId="3EEC7CA9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Analyzed Management needs and designed the application to match perfect visualization.</w:t>
      </w:r>
    </w:p>
    <w:p w14:paraId="11774214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Experience in working with 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REDUX</w:t>
      </w: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 architecture.</w:t>
      </w:r>
    </w:p>
    <w:p w14:paraId="272EB536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Added functionality to the web application using ECMASCRIPT6/5.</w:t>
      </w:r>
    </w:p>
    <w:p w14:paraId="45EA9815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Used 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</w:t>
      </w:r>
      <w:r w:rsidRPr="00AE659B">
        <w:rPr>
          <w:rFonts w:asciiTheme="minorHAnsi" w:eastAsia="Calibri" w:hAnsiTheme="minorHAnsi" w:cstheme="minorHAnsi"/>
          <w:sz w:val="20"/>
          <w:szCs w:val="20"/>
        </w:rPr>
        <w:t>-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route</w:t>
      </w: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 module to develop Single Page Applications using 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</w:t>
      </w:r>
      <w:r w:rsidRPr="00AE659B">
        <w:rPr>
          <w:rFonts w:asciiTheme="minorHAnsi" w:eastAsia="Calibri" w:hAnsiTheme="minorHAnsi" w:cstheme="minorHAnsi"/>
          <w:sz w:val="20"/>
          <w:szCs w:val="20"/>
        </w:rPr>
        <w:t>.</w:t>
      </w:r>
    </w:p>
    <w:p w14:paraId="53D931B3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Used Babel loader and Webpack bundler to create 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</w:t>
      </w: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 component.</w:t>
      </w:r>
    </w:p>
    <w:p w14:paraId="4E547239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Used JSX to make 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</w:t>
      </w: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 look more elegant.</w:t>
      </w:r>
    </w:p>
    <w:p w14:paraId="18AED884" w14:textId="77777777" w:rsidR="00650789" w:rsidRPr="00AE659B" w:rsidRDefault="00650789" w:rsidP="00650789">
      <w:pPr>
        <w:numPr>
          <w:ilvl w:val="0"/>
          <w:numId w:val="28"/>
        </w:numPr>
        <w:spacing w:before="100" w:after="10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lastRenderedPageBreak/>
        <w:t>Maintaining the State in the store and dispatch an action using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Redux.</w:t>
      </w:r>
    </w:p>
    <w:p w14:paraId="06B4F156" w14:textId="77777777" w:rsidR="00650789" w:rsidRPr="00AE659B" w:rsidRDefault="00650789" w:rsidP="00650789">
      <w:pPr>
        <w:numPr>
          <w:ilvl w:val="0"/>
          <w:numId w:val="28"/>
        </w:numPr>
        <w:spacing w:before="100" w:after="10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Integrating 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React's Redux</w:t>
      </w:r>
      <w:r w:rsidRPr="00AE659B">
        <w:rPr>
          <w:rFonts w:asciiTheme="minorHAnsi" w:eastAsia="Calibri" w:hAnsiTheme="minorHAnsi" w:cstheme="minorHAnsi"/>
          <w:sz w:val="20"/>
          <w:szCs w:val="20"/>
        </w:rPr>
        <w:t> framework to scale and maintain the application better while handling large amounts of data.</w:t>
      </w:r>
    </w:p>
    <w:p w14:paraId="669B1840" w14:textId="77777777" w:rsidR="00650789" w:rsidRPr="00AE659B" w:rsidRDefault="00650789" w:rsidP="00650789">
      <w:pPr>
        <w:numPr>
          <w:ilvl w:val="0"/>
          <w:numId w:val="28"/>
        </w:numPr>
        <w:spacing w:before="100" w:after="10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Involved to implement various screens for the front end using 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 JS </w:t>
      </w:r>
      <w:r w:rsidRPr="00AE659B">
        <w:rPr>
          <w:rFonts w:asciiTheme="minorHAnsi" w:eastAsia="Calibri" w:hAnsiTheme="minorHAnsi" w:cstheme="minorHAnsi"/>
          <w:sz w:val="20"/>
          <w:szCs w:val="20"/>
        </w:rPr>
        <w:t>and used various predefined components from NPM (Node Package Manager) and 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Redux</w:t>
      </w:r>
      <w:r w:rsidRPr="00AE659B">
        <w:rPr>
          <w:rFonts w:asciiTheme="minorHAnsi" w:eastAsia="Calibri" w:hAnsiTheme="minorHAnsi" w:cstheme="minorHAnsi"/>
          <w:sz w:val="20"/>
          <w:szCs w:val="20"/>
        </w:rPr>
        <w:t> library.</w:t>
      </w:r>
    </w:p>
    <w:p w14:paraId="66FE4F4D" w14:textId="77777777" w:rsidR="00650789" w:rsidRPr="00AE659B" w:rsidRDefault="00650789" w:rsidP="00650789">
      <w:pPr>
        <w:numPr>
          <w:ilvl w:val="0"/>
          <w:numId w:val="28"/>
        </w:numPr>
        <w:spacing w:before="100" w:after="10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Maintained states in the stores and dispatched the actions using 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Redux</w:t>
      </w:r>
      <w:r w:rsidRPr="00AE659B">
        <w:rPr>
          <w:rFonts w:asciiTheme="minorHAnsi" w:eastAsia="Calibri" w:hAnsiTheme="minorHAnsi" w:cstheme="minorHAnsi"/>
          <w:sz w:val="20"/>
          <w:szCs w:val="20"/>
        </w:rPr>
        <w:t>.</w:t>
      </w:r>
    </w:p>
    <w:p w14:paraId="45352712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Profound experience with props and states in 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</w:t>
      </w: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 to manage data.</w:t>
      </w:r>
    </w:p>
    <w:p w14:paraId="2328BF2C" w14:textId="77777777" w:rsidR="00650789" w:rsidRPr="00AE659B" w:rsidRDefault="00650789" w:rsidP="00650789">
      <w:pPr>
        <w:numPr>
          <w:ilvl w:val="0"/>
          <w:numId w:val="28"/>
        </w:numPr>
        <w:spacing w:before="100" w:after="10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Developed different graphs and maps to show the overall sales of the products by using D3.js.</w:t>
      </w:r>
    </w:p>
    <w:p w14:paraId="6D3AC875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Involved in creating connections for HTTP requests using WebSockets.</w:t>
      </w:r>
    </w:p>
    <w:p w14:paraId="032929AB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Worked on Search Engine Optimization (SEO) tactics.</w:t>
      </w:r>
    </w:p>
    <w:p w14:paraId="5D302DA8" w14:textId="77777777" w:rsidR="00650789" w:rsidRPr="00AE659B" w:rsidRDefault="00650789" w:rsidP="00650789">
      <w:pPr>
        <w:numPr>
          <w:ilvl w:val="0"/>
          <w:numId w:val="28"/>
        </w:numPr>
        <w:tabs>
          <w:tab w:val="left" w:pos="360"/>
          <w:tab w:val="left" w:pos="720"/>
        </w:tabs>
        <w:spacing w:before="100" w:after="10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Ran the Standalone front-end application in Grunt Server task runner.</w:t>
      </w:r>
    </w:p>
    <w:p w14:paraId="1C546A24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Used Rally for task tracking and to build user stories.</w:t>
      </w:r>
    </w:p>
    <w:p w14:paraId="6D78A4F7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Used Webpack and NPM to manage dependency graph.</w:t>
      </w:r>
    </w:p>
    <w:p w14:paraId="485D9948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Developed Validation forms using JavaScript.</w:t>
      </w:r>
    </w:p>
    <w:p w14:paraId="49CE3B3E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Tested 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</w:t>
      </w: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 components and application using Jasmine and Karma.</w:t>
      </w:r>
    </w:p>
    <w:p w14:paraId="07C39C6F" w14:textId="77777777" w:rsidR="00650789" w:rsidRPr="00AE659B" w:rsidRDefault="00650789" w:rsidP="00650789">
      <w:pPr>
        <w:numPr>
          <w:ilvl w:val="0"/>
          <w:numId w:val="28"/>
        </w:numPr>
        <w:spacing w:after="0" w:line="240" w:lineRule="auto"/>
        <w:ind w:left="720" w:hanging="360"/>
        <w:jc w:val="left"/>
        <w:rPr>
          <w:rFonts w:asciiTheme="minorHAnsi" w:eastAsia="Calibri" w:hAnsiTheme="minorHAnsi" w:cstheme="minorHAnsi"/>
          <w:sz w:val="20"/>
          <w:szCs w:val="20"/>
        </w:rPr>
      </w:pPr>
      <w:r w:rsidRPr="00AE659B">
        <w:rPr>
          <w:rFonts w:asciiTheme="minorHAnsi" w:eastAsia="Calibri" w:hAnsiTheme="minorHAnsi" w:cstheme="minorHAnsi"/>
          <w:sz w:val="20"/>
          <w:szCs w:val="20"/>
        </w:rPr>
        <w:t>Used GIT for version control.</w:t>
      </w:r>
    </w:p>
    <w:p w14:paraId="7654F8CE" w14:textId="77777777" w:rsidR="00650789" w:rsidRPr="00AE659B" w:rsidRDefault="00650789" w:rsidP="00650789">
      <w:pPr>
        <w:rPr>
          <w:rFonts w:asciiTheme="minorHAnsi" w:eastAsia="Calibri" w:hAnsiTheme="minorHAnsi" w:cstheme="minorHAnsi"/>
          <w:sz w:val="20"/>
          <w:szCs w:val="20"/>
        </w:rPr>
      </w:pP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>Environment</w:t>
      </w:r>
      <w:r w:rsidRPr="00512A3D">
        <w:rPr>
          <w:rFonts w:asciiTheme="minorHAnsi" w:eastAsia="Calibri" w:hAnsiTheme="minorHAnsi" w:cstheme="minorHAnsi"/>
          <w:color w:val="5B9BD5" w:themeColor="accent1"/>
          <w:sz w:val="20"/>
          <w:szCs w:val="20"/>
        </w:rPr>
        <w:t>:</w:t>
      </w:r>
      <w:r w:rsidRPr="00AE659B">
        <w:rPr>
          <w:rFonts w:asciiTheme="minorHAnsi" w:eastAsia="Calibri" w:hAnsiTheme="minorHAnsi" w:cstheme="minorHAnsi"/>
          <w:sz w:val="20"/>
          <w:szCs w:val="20"/>
        </w:rPr>
        <w:t xml:space="preserve"> HTML, CSS, JavaScript, </w:t>
      </w:r>
      <w:r w:rsidRPr="00AE659B">
        <w:rPr>
          <w:rFonts w:asciiTheme="minorHAnsi" w:eastAsia="Calibri" w:hAnsiTheme="minorHAnsi" w:cstheme="minorHAnsi"/>
          <w:b/>
          <w:sz w:val="20"/>
          <w:szCs w:val="20"/>
        </w:rPr>
        <w:t>ReactJS</w:t>
      </w:r>
      <w:r w:rsidRPr="00AE659B">
        <w:rPr>
          <w:rFonts w:asciiTheme="minorHAnsi" w:eastAsia="Calibri" w:hAnsiTheme="minorHAnsi" w:cstheme="minorHAnsi"/>
          <w:sz w:val="20"/>
          <w:szCs w:val="20"/>
        </w:rPr>
        <w:t>, NodeJS, Typescript, ES6/5, NPM, Webpack, No SQL, GIT, Jasmine, Karma, Protractor</w:t>
      </w:r>
    </w:p>
    <w:p w14:paraId="34D9F6AA" w14:textId="77777777" w:rsidR="00650789" w:rsidRPr="00AE659B" w:rsidRDefault="00650789" w:rsidP="00650789">
      <w:pPr>
        <w:rPr>
          <w:rFonts w:asciiTheme="minorHAnsi" w:eastAsia="Calibri" w:hAnsiTheme="minorHAnsi" w:cstheme="minorHAnsi"/>
          <w:sz w:val="20"/>
          <w:szCs w:val="20"/>
        </w:rPr>
      </w:pPr>
    </w:p>
    <w:p w14:paraId="28D8AD1A" w14:textId="77777777" w:rsidR="00650789" w:rsidRPr="00512A3D" w:rsidRDefault="00650789" w:rsidP="00650789">
      <w:pPr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</w:pP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 xml:space="preserve">ADP, Hyderabad, India </w:t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  <w:t xml:space="preserve">Aug 2013- Jul 2015 </w:t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</w: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ab/>
        <w:t xml:space="preserve">       </w:t>
      </w:r>
    </w:p>
    <w:p w14:paraId="1B759404" w14:textId="77777777" w:rsidR="00650789" w:rsidRPr="00512A3D" w:rsidRDefault="00650789" w:rsidP="00650789">
      <w:pPr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</w:pP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>Role: UI Developer</w:t>
      </w:r>
    </w:p>
    <w:p w14:paraId="08BC2191" w14:textId="77777777" w:rsidR="00650789" w:rsidRPr="00AE659B" w:rsidRDefault="00650789" w:rsidP="00650789">
      <w:pPr>
        <w:rPr>
          <w:rFonts w:asciiTheme="minorHAnsi" w:eastAsia="Calibri" w:hAnsiTheme="minorHAnsi" w:cstheme="minorHAnsi"/>
          <w:b/>
          <w:sz w:val="20"/>
          <w:szCs w:val="20"/>
        </w:rPr>
      </w:pPr>
    </w:p>
    <w:p w14:paraId="34606F6C" w14:textId="77777777" w:rsidR="00650789" w:rsidRPr="00AE659B" w:rsidRDefault="00650789" w:rsidP="00650789">
      <w:pPr>
        <w:pStyle w:val="NoSpacing"/>
        <w:jc w:val="both"/>
        <w:rPr>
          <w:rFonts w:cstheme="minorHAnsi"/>
          <w:b/>
          <w:sz w:val="20"/>
          <w:szCs w:val="20"/>
          <w:u w:val="single"/>
        </w:rPr>
      </w:pPr>
      <w:r w:rsidRPr="00AE659B">
        <w:rPr>
          <w:rFonts w:cstheme="minorHAnsi"/>
          <w:b/>
          <w:sz w:val="20"/>
          <w:szCs w:val="20"/>
          <w:u w:val="single"/>
        </w:rPr>
        <w:t>Responsibilities:</w:t>
      </w:r>
    </w:p>
    <w:p w14:paraId="729F6177" w14:textId="77777777" w:rsidR="00650789" w:rsidRPr="00AE659B" w:rsidRDefault="00650789" w:rsidP="00650789">
      <w:pPr>
        <w:pStyle w:val="NoSpacing"/>
        <w:jc w:val="both"/>
        <w:rPr>
          <w:rFonts w:cstheme="minorHAnsi"/>
          <w:b/>
          <w:bCs/>
          <w:sz w:val="20"/>
          <w:szCs w:val="20"/>
        </w:rPr>
      </w:pPr>
    </w:p>
    <w:p w14:paraId="676B0D43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Built rich prototypes for designing and developing dynamic web pages using HTML5, CSS3, JavaScript and jQuery, Ajax, JSON, AngularJS and Bootstrap.</w:t>
      </w:r>
    </w:p>
    <w:p w14:paraId="10E8A713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Used HTML5, CSS3, JavaScript, jQuery, Ajax, JSON, AngularJS and Bootstrap extensively for redesigning the internal web pages and applications.</w:t>
      </w:r>
    </w:p>
    <w:p w14:paraId="485E2E50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Created Pseudo elements and CSS3 Border, CSS3 Background, CSS3 Transitions.</w:t>
      </w:r>
    </w:p>
    <w:p w14:paraId="6023858F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Worked with jQuery Fusion Charts for generating reports.</w:t>
      </w:r>
    </w:p>
    <w:p w14:paraId="4DC79843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Developed the pages with sorting and search functionality with Angular Http Service.</w:t>
      </w:r>
    </w:p>
    <w:p w14:paraId="7D292FF5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The pages are implemented with AngularJS routing and custom directives for the associate profile and order history pages.</w:t>
      </w:r>
    </w:p>
    <w:p w14:paraId="3021C03E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Involved in implementing changes to REST web Services to invoke/retrieving providers' services for shipment data.</w:t>
      </w:r>
    </w:p>
    <w:p w14:paraId="19D8D647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Maintain the code base by frequent updates to revision using GIT version control system.</w:t>
      </w:r>
    </w:p>
    <w:p w14:paraId="2EA12DC6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Performed cross browser compatibility check and thoroughly performed unit testing using Karma and Jasmine.</w:t>
      </w:r>
    </w:p>
    <w:p w14:paraId="7865BF72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Developed test cases for TDD in Quit, Karma and Jasmine.</w:t>
      </w:r>
    </w:p>
    <w:p w14:paraId="726E734B" w14:textId="77777777" w:rsidR="00650789" w:rsidRPr="00AE659B" w:rsidRDefault="00650789" w:rsidP="00650789">
      <w:pPr>
        <w:pStyle w:val="NoSpacing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cstheme="minorHAnsi"/>
          <w:sz w:val="20"/>
          <w:szCs w:val="20"/>
        </w:rPr>
      </w:pPr>
      <w:r w:rsidRPr="00AE659B">
        <w:rPr>
          <w:rFonts w:cstheme="minorHAnsi"/>
          <w:sz w:val="20"/>
          <w:szCs w:val="20"/>
        </w:rPr>
        <w:t>Involved in various phases of Software Development Life Cycle (SDLC) using Agile Methodology.</w:t>
      </w:r>
    </w:p>
    <w:p w14:paraId="124A0041" w14:textId="77777777" w:rsidR="00650789" w:rsidRPr="00AE659B" w:rsidRDefault="00650789" w:rsidP="00650789">
      <w:pPr>
        <w:pStyle w:val="NoSpacing"/>
        <w:jc w:val="both"/>
        <w:rPr>
          <w:rFonts w:cstheme="minorHAnsi"/>
          <w:sz w:val="20"/>
          <w:szCs w:val="20"/>
        </w:rPr>
      </w:pPr>
      <w:r w:rsidRPr="00512A3D">
        <w:rPr>
          <w:rFonts w:cstheme="minorHAnsi"/>
          <w:b/>
          <w:bCs/>
          <w:color w:val="5B9BD5" w:themeColor="accent1"/>
          <w:sz w:val="20"/>
          <w:szCs w:val="20"/>
        </w:rPr>
        <w:t>Environment</w:t>
      </w:r>
      <w:r w:rsidRPr="00512A3D">
        <w:rPr>
          <w:rFonts w:cstheme="minorHAnsi"/>
          <w:color w:val="5B9BD5" w:themeColor="accent1"/>
          <w:sz w:val="20"/>
          <w:szCs w:val="20"/>
        </w:rPr>
        <w:t>:</w:t>
      </w:r>
      <w:r w:rsidRPr="00AE659B">
        <w:rPr>
          <w:rFonts w:cstheme="minorHAnsi"/>
          <w:sz w:val="20"/>
          <w:szCs w:val="20"/>
        </w:rPr>
        <w:t xml:space="preserve"> AngularJS, JavaScript, jQuery, HTML5, CSS3, Ajax, JSON, jQuery Fusion Charts, Bootstrap, Jasmine, Karma, Web Service, Grunt, Agile</w:t>
      </w:r>
    </w:p>
    <w:p w14:paraId="2AE2B5B6" w14:textId="77777777" w:rsidR="00512A3D" w:rsidRDefault="00512A3D" w:rsidP="00512A3D">
      <w:pPr>
        <w:rPr>
          <w:rFonts w:asciiTheme="minorHAnsi" w:eastAsia="Calibri" w:hAnsiTheme="minorHAnsi" w:cstheme="minorHAnsi"/>
          <w:b/>
          <w:sz w:val="20"/>
          <w:szCs w:val="20"/>
        </w:rPr>
      </w:pPr>
    </w:p>
    <w:p w14:paraId="244B3AD3" w14:textId="4D0FADF7" w:rsidR="00512A3D" w:rsidRPr="00512A3D" w:rsidRDefault="00512A3D" w:rsidP="00512A3D">
      <w:pPr>
        <w:rPr>
          <w:rFonts w:asciiTheme="minorHAnsi" w:eastAsia="Calibri" w:hAnsiTheme="minorHAnsi" w:cstheme="minorHAnsi"/>
          <w:bCs/>
          <w:sz w:val="20"/>
          <w:szCs w:val="20"/>
        </w:rPr>
      </w:pPr>
      <w:r w:rsidRPr="00512A3D">
        <w:rPr>
          <w:rFonts w:asciiTheme="minorHAnsi" w:eastAsia="Calibri" w:hAnsiTheme="minorHAnsi" w:cstheme="minorHAnsi"/>
          <w:b/>
          <w:color w:val="5B9BD5" w:themeColor="accent1"/>
          <w:sz w:val="20"/>
          <w:szCs w:val="20"/>
        </w:rPr>
        <w:t>Educational details:</w:t>
      </w:r>
      <w:r w:rsidRPr="00512A3D">
        <w:rPr>
          <w:rFonts w:asciiTheme="minorHAnsi" w:eastAsia="Calibri" w:hAnsiTheme="minorHAnsi" w:cstheme="minorHAnsi"/>
          <w:bCs/>
          <w:sz w:val="20"/>
          <w:szCs w:val="20"/>
        </w:rPr>
        <w:t xml:space="preserve"> Master’s in computer science –San Jose, USA-2016</w:t>
      </w:r>
    </w:p>
    <w:p w14:paraId="751C7E33" w14:textId="28BAF6F1" w:rsidR="00512A3D" w:rsidRPr="00512A3D" w:rsidRDefault="00512A3D" w:rsidP="00512A3D">
      <w:pPr>
        <w:rPr>
          <w:rFonts w:asciiTheme="minorHAnsi" w:eastAsia="Calibri" w:hAnsiTheme="minorHAnsi" w:cstheme="minorHAnsi"/>
          <w:bCs/>
          <w:sz w:val="20"/>
          <w:szCs w:val="20"/>
        </w:rPr>
      </w:pPr>
      <w:r w:rsidRPr="00512A3D">
        <w:rPr>
          <w:rFonts w:asciiTheme="minorHAnsi" w:eastAsia="Calibri" w:hAnsiTheme="minorHAnsi" w:cstheme="minorHAnsi"/>
          <w:bCs/>
          <w:sz w:val="20"/>
          <w:szCs w:val="20"/>
        </w:rPr>
        <w:t>Bachelor’s -2013</w:t>
      </w:r>
    </w:p>
    <w:p w14:paraId="605F22EB" w14:textId="61226AA7" w:rsidR="00512A3D" w:rsidRPr="00AD192A" w:rsidRDefault="00512A3D" w:rsidP="00CA2590">
      <w:pPr>
        <w:spacing w:after="229"/>
        <w:ind w:right="38"/>
        <w:rPr>
          <w:rFonts w:asciiTheme="minorHAnsi" w:hAnsiTheme="minorHAnsi" w:cstheme="minorHAnsi"/>
          <w:sz w:val="20"/>
          <w:szCs w:val="20"/>
        </w:rPr>
      </w:pPr>
    </w:p>
    <w:p w14:paraId="0F64D251" w14:textId="77777777" w:rsidR="00234F52" w:rsidRPr="00234F52" w:rsidRDefault="00234F52" w:rsidP="00A44E10">
      <w:pPr>
        <w:spacing w:after="229"/>
        <w:ind w:right="38"/>
        <w:rPr>
          <w:sz w:val="32"/>
          <w:szCs w:val="32"/>
        </w:rPr>
      </w:pPr>
    </w:p>
    <w:p w14:paraId="23B0C5D3" w14:textId="77777777" w:rsidR="00234F52" w:rsidRDefault="00234F52" w:rsidP="00A44E10">
      <w:pPr>
        <w:spacing w:after="229"/>
        <w:ind w:right="38"/>
        <w:rPr>
          <w:b/>
          <w:bCs/>
          <w:sz w:val="32"/>
          <w:szCs w:val="32"/>
        </w:rPr>
      </w:pPr>
    </w:p>
    <w:p w14:paraId="24AA6159" w14:textId="77777777" w:rsidR="00A12625" w:rsidRDefault="00A12625" w:rsidP="00A44E10">
      <w:pPr>
        <w:spacing w:after="229"/>
        <w:ind w:right="38"/>
      </w:pPr>
    </w:p>
    <w:sectPr w:rsidR="00A12625" w:rsidSect="003C0B4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387" w:bottom="148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D272" w14:textId="77777777" w:rsidR="00CB7678" w:rsidRDefault="00CB7678">
      <w:pPr>
        <w:spacing w:after="0" w:line="240" w:lineRule="auto"/>
      </w:pPr>
      <w:r>
        <w:separator/>
      </w:r>
    </w:p>
  </w:endnote>
  <w:endnote w:type="continuationSeparator" w:id="0">
    <w:p w14:paraId="79148DF7" w14:textId="77777777" w:rsidR="00CB7678" w:rsidRDefault="00CB7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00733" w14:textId="77777777" w:rsidR="00CF138D" w:rsidRDefault="00000000">
    <w:pPr>
      <w:spacing w:after="0" w:line="259" w:lineRule="auto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w:pict w14:anchorId="3E9C4C67">
        <v:group id="Group 6305" o:spid="_x0000_s1040" alt="" style="position:absolute;left:0;text-align:left;margin-left:24pt;margin-top:767.5pt;width:564pt;height:.5pt;z-index:251664384;mso-position-horizontal-relative:page;mso-position-vertical-relative:page" coordsize="71628,60">
          <v:shape id="Shape 6514" o:spid="_x0000_s1041" alt="" style="position:absolute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6515" o:spid="_x0000_s1042" alt="" style="position:absolute;left:60;width:71507;height:91;visibility:visible" coordsize="7150609,9144" o:spt="100" adj="0,,0" path="m,l7150609,r,9144l,9144,,e" fillcolor="black" stroked="f" strokeweight="0">
            <v:stroke miterlimit="83231f" joinstyle="miter"/>
            <v:formulas/>
            <v:path arrowok="t" o:connecttype="segments" textboxrect="0,0,7150609,9144"/>
          </v:shape>
          <v:shape id="Shape 6516" o:spid="_x0000_s1043" alt="" style="position:absolute;left:71567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  <w:r w:rsidR="00E44549">
      <w:rPr>
        <w:rFonts w:ascii="Calibri" w:eastAsia="Calibri" w:hAnsi="Calibri" w:cs="Calibri"/>
        <w:sz w:val="22"/>
      </w:rPr>
      <w:t xml:space="preserve"> </w:t>
    </w:r>
    <w:r w:rsidR="00E44549">
      <w:rPr>
        <w:rFonts w:ascii="Calibri" w:eastAsia="Calibri" w:hAnsi="Calibri" w:cs="Calibri"/>
        <w:sz w:val="22"/>
      </w:rPr>
      <w:tab/>
      <w:t xml:space="preserve"> </w:t>
    </w:r>
    <w:r w:rsidR="00E44549">
      <w:rPr>
        <w:rFonts w:ascii="Calibri" w:eastAsia="Calibri" w:hAnsi="Calibri" w:cs="Calibri"/>
        <w:sz w:val="22"/>
      </w:rPr>
      <w:tab/>
      <w:t xml:space="preserve"> </w:t>
    </w:r>
  </w:p>
  <w:p w14:paraId="778121A4" w14:textId="77777777" w:rsidR="00CF138D" w:rsidRDefault="00E44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5267" w14:textId="77777777" w:rsidR="00CF138D" w:rsidRDefault="00000000">
    <w:pPr>
      <w:spacing w:after="0" w:line="259" w:lineRule="auto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w:pict w14:anchorId="19C54B92">
        <v:group id="Group 6277" o:spid="_x0000_s1036" alt="" style="position:absolute;left:0;text-align:left;margin-left:24pt;margin-top:767.5pt;width:564pt;height:.5pt;z-index:251665408;mso-position-horizontal-relative:page;mso-position-vertical-relative:page" coordsize="71628,60">
          <v:shape id="Shape 6511" o:spid="_x0000_s1037" alt="" style="position:absolute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6512" o:spid="_x0000_s1038" alt="" style="position:absolute;left:60;width:71507;height:91;visibility:visible" coordsize="7150609,9144" o:spt="100" adj="0,,0" path="m,l7150609,r,9144l,9144,,e" fillcolor="black" stroked="f" strokeweight="0">
            <v:stroke miterlimit="83231f" joinstyle="miter"/>
            <v:formulas/>
            <v:path arrowok="t" o:connecttype="segments" textboxrect="0,0,7150609,9144"/>
          </v:shape>
          <v:shape id="Shape 6513" o:spid="_x0000_s1039" alt="" style="position:absolute;left:71567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  <w:r w:rsidR="00E44549">
      <w:rPr>
        <w:rFonts w:ascii="Calibri" w:eastAsia="Calibri" w:hAnsi="Calibri" w:cs="Calibri"/>
        <w:sz w:val="22"/>
      </w:rPr>
      <w:t xml:space="preserve"> </w:t>
    </w:r>
    <w:r w:rsidR="00E44549">
      <w:rPr>
        <w:rFonts w:ascii="Calibri" w:eastAsia="Calibri" w:hAnsi="Calibri" w:cs="Calibri"/>
        <w:sz w:val="22"/>
      </w:rPr>
      <w:tab/>
      <w:t xml:space="preserve"> </w:t>
    </w:r>
    <w:r w:rsidR="00E44549">
      <w:rPr>
        <w:rFonts w:ascii="Calibri" w:eastAsia="Calibri" w:hAnsi="Calibri" w:cs="Calibri"/>
        <w:sz w:val="22"/>
      </w:rPr>
      <w:tab/>
      <w:t xml:space="preserve"> </w:t>
    </w:r>
  </w:p>
  <w:p w14:paraId="48191BE0" w14:textId="77777777" w:rsidR="00CF138D" w:rsidRDefault="00E44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4F58" w14:textId="77777777" w:rsidR="00CF138D" w:rsidRDefault="00000000">
    <w:pPr>
      <w:spacing w:after="0" w:line="259" w:lineRule="auto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w:pict w14:anchorId="270D1861">
        <v:group id="Group 6249" o:spid="_x0000_s1025" alt="" style="position:absolute;left:0;text-align:left;margin-left:24pt;margin-top:767.5pt;width:564pt;height:.5pt;z-index:251666432;mso-position-horizontal-relative:page;mso-position-vertical-relative:page" coordsize="71628,60">
          <v:shape id="Shape 6508" o:spid="_x0000_s1026" alt="" style="position:absolute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6509" o:spid="_x0000_s1027" alt="" style="position:absolute;left:60;width:71507;height:91;visibility:visible" coordsize="7150609,9144" o:spt="100" adj="0,,0" path="m,l7150609,r,9144l,9144,,e" fillcolor="black" stroked="f" strokeweight="0">
            <v:stroke miterlimit="83231f" joinstyle="miter"/>
            <v:formulas/>
            <v:path arrowok="t" o:connecttype="segments" textboxrect="0,0,7150609,9144"/>
          </v:shape>
          <v:shape id="Shape 6510" o:spid="_x0000_s1028" alt="" style="position:absolute;left:71567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  <w:r w:rsidR="00E44549">
      <w:rPr>
        <w:rFonts w:ascii="Calibri" w:eastAsia="Calibri" w:hAnsi="Calibri" w:cs="Calibri"/>
        <w:sz w:val="22"/>
      </w:rPr>
      <w:t xml:space="preserve"> </w:t>
    </w:r>
    <w:r w:rsidR="00E44549">
      <w:rPr>
        <w:rFonts w:ascii="Calibri" w:eastAsia="Calibri" w:hAnsi="Calibri" w:cs="Calibri"/>
        <w:sz w:val="22"/>
      </w:rPr>
      <w:tab/>
      <w:t xml:space="preserve"> </w:t>
    </w:r>
    <w:r w:rsidR="00E44549">
      <w:rPr>
        <w:rFonts w:ascii="Calibri" w:eastAsia="Calibri" w:hAnsi="Calibri" w:cs="Calibri"/>
        <w:sz w:val="22"/>
      </w:rPr>
      <w:tab/>
      <w:t xml:space="preserve"> </w:t>
    </w:r>
  </w:p>
  <w:p w14:paraId="7987DB73" w14:textId="77777777" w:rsidR="00CF138D" w:rsidRDefault="00E44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10EAF" w14:textId="77777777" w:rsidR="00CB7678" w:rsidRDefault="00CB7678">
      <w:pPr>
        <w:spacing w:after="0" w:line="240" w:lineRule="auto"/>
      </w:pPr>
      <w:r>
        <w:separator/>
      </w:r>
    </w:p>
  </w:footnote>
  <w:footnote w:type="continuationSeparator" w:id="0">
    <w:p w14:paraId="12951BA8" w14:textId="77777777" w:rsidR="00CB7678" w:rsidRDefault="00CB7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3E16" w14:textId="77777777" w:rsidR="00CF138D" w:rsidRDefault="00000000">
    <w:pPr>
      <w:spacing w:after="0" w:line="259" w:lineRule="auto"/>
      <w:ind w:left="-1440" w:right="10853" w:firstLine="0"/>
      <w:jc w:val="left"/>
    </w:pPr>
    <w:r>
      <w:rPr>
        <w:rFonts w:ascii="Calibri" w:eastAsia="Calibri" w:hAnsi="Calibri" w:cs="Calibri"/>
        <w:noProof/>
        <w:sz w:val="22"/>
      </w:rPr>
      <w:pict w14:anchorId="78FF7047">
        <v:group id="Group 6288" o:spid="_x0000_s1054" alt="" style="position:absolute;left:0;text-align:left;margin-left:24pt;margin-top:24pt;width:564pt;height:.5pt;z-index:251658240;mso-position-horizontal-relative:page;mso-position-vertical-relative:page" coordsize="71628,60">
          <v:shape id="Shape 6503" o:spid="_x0000_s1055" alt="" style="position:absolute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6504" o:spid="_x0000_s1056" alt="" style="position:absolute;left:60;width:71507;height:91;visibility:visible" coordsize="7150609,9144" o:spt="100" adj="0,,0" path="m,l7150609,r,9144l,9144,,e" fillcolor="black" stroked="f" strokeweight="0">
            <v:stroke miterlimit="83231f" joinstyle="miter"/>
            <v:formulas/>
            <v:path arrowok="t" o:connecttype="segments" textboxrect="0,0,7150609,9144"/>
          </v:shape>
          <v:shape id="Shape 6505" o:spid="_x0000_s1057" alt="" style="position:absolute;left:71567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</w:p>
  <w:p w14:paraId="76A5865D" w14:textId="77777777" w:rsidR="00CF138D" w:rsidRDefault="00000000">
    <w:r>
      <w:rPr>
        <w:rFonts w:ascii="Calibri" w:eastAsia="Calibri" w:hAnsi="Calibri" w:cs="Calibri"/>
        <w:noProof/>
        <w:sz w:val="22"/>
      </w:rPr>
      <w:pict w14:anchorId="4C37FB60">
        <v:group id="Group 6292" o:spid="_x0000_s1051" alt="" style="position:absolute;left:0;text-align:left;margin-left:24pt;margin-top:24.5pt;width:564pt;height:743.05pt;z-index:-251657216;mso-position-horizontal-relative:page;mso-position-vertical-relative:page" coordsize="71628,94366">
          <v:shape id="Shape 6506" o:spid="_x0000_s1052" alt="" style="position:absolute;width:91;height:94366;visibility:visible" coordsize="9144,9436608" o:spt="100" adj="0,,0" path="m,l9144,r,9436608l,9436608,,e" fillcolor="black" stroked="f" strokeweight="0">
            <v:stroke miterlimit="83231f" joinstyle="miter"/>
            <v:formulas/>
            <v:path arrowok="t" o:connecttype="segments" textboxrect="0,0,9144,9436608"/>
          </v:shape>
          <v:shape id="Shape 6507" o:spid="_x0000_s1053" alt="" style="position:absolute;left:71567;width:91;height:94366;visibility:visible" coordsize="9144,9436608" o:spt="100" adj="0,,0" path="m,l9144,r,9436608l,9436608,,e" fillcolor="black" stroked="f" strokeweight="0">
            <v:stroke miterlimit="83231f" joinstyle="miter"/>
            <v:formulas/>
            <v:path arrowok="t" o:connecttype="segments" textboxrect="0,0,9144,9436608"/>
          </v:shape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F252" w14:textId="77777777" w:rsidR="00CF138D" w:rsidRDefault="00000000">
    <w:pPr>
      <w:spacing w:after="0" w:line="259" w:lineRule="auto"/>
      <w:ind w:left="-1440" w:right="10853" w:firstLine="0"/>
      <w:jc w:val="left"/>
    </w:pPr>
    <w:r>
      <w:rPr>
        <w:rFonts w:ascii="Calibri" w:eastAsia="Calibri" w:hAnsi="Calibri" w:cs="Calibri"/>
        <w:noProof/>
        <w:sz w:val="22"/>
      </w:rPr>
      <w:pict w14:anchorId="3380ACF8">
        <v:group id="Group 6260" o:spid="_x0000_s1047" alt="" style="position:absolute;left:0;text-align:left;margin-left:24pt;margin-top:24pt;width:564pt;height:.5pt;z-index:251660288;mso-position-horizontal-relative:page;mso-position-vertical-relative:page" coordsize="71628,60">
          <v:shape id="Shape 6498" o:spid="_x0000_s1048" alt="" style="position:absolute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6499" o:spid="_x0000_s1049" alt="" style="position:absolute;left:60;width:71507;height:91;visibility:visible" coordsize="7150609,9144" o:spt="100" adj="0,,0" path="m,l7150609,r,9144l,9144,,e" fillcolor="black" stroked="f" strokeweight="0">
            <v:stroke miterlimit="83231f" joinstyle="miter"/>
            <v:formulas/>
            <v:path arrowok="t" o:connecttype="segments" textboxrect="0,0,7150609,9144"/>
          </v:shape>
          <v:shape id="Shape 6500" o:spid="_x0000_s1050" alt="" style="position:absolute;left:71567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</w:p>
  <w:p w14:paraId="42E50576" w14:textId="77777777" w:rsidR="00CF138D" w:rsidRDefault="00000000">
    <w:r>
      <w:rPr>
        <w:rFonts w:ascii="Calibri" w:eastAsia="Calibri" w:hAnsi="Calibri" w:cs="Calibri"/>
        <w:noProof/>
        <w:sz w:val="22"/>
      </w:rPr>
      <w:pict w14:anchorId="21290131">
        <v:group id="Group 6264" o:spid="_x0000_s1044" alt="" style="position:absolute;left:0;text-align:left;margin-left:24pt;margin-top:24.5pt;width:564pt;height:743.05pt;z-index:-251655168;mso-position-horizontal-relative:page;mso-position-vertical-relative:page" coordsize="71628,94366">
          <v:shape id="Shape 6501" o:spid="_x0000_s1045" alt="" style="position:absolute;width:91;height:94366;visibility:visible" coordsize="9144,9436608" o:spt="100" adj="0,,0" path="m,l9144,r,9436608l,9436608,,e" fillcolor="black" stroked="f" strokeweight="0">
            <v:stroke miterlimit="83231f" joinstyle="miter"/>
            <v:formulas/>
            <v:path arrowok="t" o:connecttype="segments" textboxrect="0,0,9144,9436608"/>
          </v:shape>
          <v:shape id="Shape 6502" o:spid="_x0000_s1046" alt="" style="position:absolute;left:71567;width:91;height:94366;visibility:visible" coordsize="9144,9436608" o:spt="100" adj="0,,0" path="m,l9144,r,9436608l,9436608,,e" fillcolor="black" stroked="f" strokeweight="0">
            <v:stroke miterlimit="83231f" joinstyle="miter"/>
            <v:formulas/>
            <v:path arrowok="t" o:connecttype="segments" textboxrect="0,0,9144,9436608"/>
          </v:shape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F71F" w14:textId="77777777" w:rsidR="00CF138D" w:rsidRDefault="00000000">
    <w:pPr>
      <w:spacing w:after="0" w:line="259" w:lineRule="auto"/>
      <w:ind w:left="-1440" w:right="10853" w:firstLine="0"/>
      <w:jc w:val="left"/>
    </w:pPr>
    <w:r>
      <w:rPr>
        <w:rFonts w:ascii="Calibri" w:eastAsia="Calibri" w:hAnsi="Calibri" w:cs="Calibri"/>
        <w:noProof/>
        <w:sz w:val="22"/>
      </w:rPr>
      <w:pict w14:anchorId="05DD865E">
        <v:group id="Group 6232" o:spid="_x0000_s1032" alt="" style="position:absolute;left:0;text-align:left;margin-left:24pt;margin-top:24pt;width:564pt;height:.5pt;z-index:251662336;mso-position-horizontal-relative:page;mso-position-vertical-relative:page" coordsize="71628,60">
          <v:shape id="Shape 6493" o:spid="_x0000_s1033" alt="" style="position:absolute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6494" o:spid="_x0000_s1034" alt="" style="position:absolute;left:60;width:71507;height:91;visibility:visible" coordsize="7150609,9144" o:spt="100" adj="0,,0" path="m,l7150609,r,9144l,9144,,e" fillcolor="black" stroked="f" strokeweight="0">
            <v:stroke miterlimit="83231f" joinstyle="miter"/>
            <v:formulas/>
            <v:path arrowok="t" o:connecttype="segments" textboxrect="0,0,7150609,9144"/>
          </v:shape>
          <v:shape id="Shape 6495" o:spid="_x0000_s1035" alt="" style="position:absolute;left:71567;width:91;height:91;visibility:visible" coordsize="9144,9144" o:spt="100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</w:p>
  <w:p w14:paraId="48643335" w14:textId="77777777" w:rsidR="00CF138D" w:rsidRDefault="00000000">
    <w:r>
      <w:rPr>
        <w:rFonts w:ascii="Calibri" w:eastAsia="Calibri" w:hAnsi="Calibri" w:cs="Calibri"/>
        <w:noProof/>
        <w:sz w:val="22"/>
      </w:rPr>
      <w:pict w14:anchorId="4695E06F">
        <v:group id="Group 6236" o:spid="_x0000_s1029" alt="" style="position:absolute;left:0;text-align:left;margin-left:24pt;margin-top:24.5pt;width:564pt;height:743.05pt;z-index:-251653120;mso-position-horizontal-relative:page;mso-position-vertical-relative:page" coordsize="71628,94366">
          <v:shape id="Shape 6496" o:spid="_x0000_s1030" alt="" style="position:absolute;width:91;height:94366;visibility:visible" coordsize="9144,9436608" o:spt="100" adj="0,,0" path="m,l9144,r,9436608l,9436608,,e" fillcolor="black" stroked="f" strokeweight="0">
            <v:stroke miterlimit="83231f" joinstyle="miter"/>
            <v:formulas/>
            <v:path arrowok="t" o:connecttype="segments" textboxrect="0,0,9144,9436608"/>
          </v:shape>
          <v:shape id="Shape 6497" o:spid="_x0000_s1031" alt="" style="position:absolute;left:71567;width:91;height:94366;visibility:visible" coordsize="9144,9436608" o:spt="100" adj="0,,0" path="m,l9144,r,9436608l,9436608,,e" fillcolor="black" stroked="f" strokeweight="0">
            <v:stroke miterlimit="83231f" joinstyle="miter"/>
            <v:formulas/>
            <v:path arrowok="t" o:connecttype="segments" textboxrect="0,0,9144,9436608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7D52C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7CC608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427C8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365AD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76358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A8424A"/>
    <w:multiLevelType w:val="multilevel"/>
    <w:tmpl w:val="914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0C8B"/>
    <w:multiLevelType w:val="hybridMultilevel"/>
    <w:tmpl w:val="FEAE0D70"/>
    <w:lvl w:ilvl="0" w:tplc="D9B46C22">
      <w:start w:val="1"/>
      <w:numFmt w:val="bullet"/>
      <w:lvlText w:val="•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B25154">
      <w:start w:val="1"/>
      <w:numFmt w:val="bullet"/>
      <w:lvlText w:val="o"/>
      <w:lvlJc w:val="left"/>
      <w:pPr>
        <w:ind w:left="1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A295E0">
      <w:start w:val="1"/>
      <w:numFmt w:val="bullet"/>
      <w:lvlText w:val="▪"/>
      <w:lvlJc w:val="left"/>
      <w:pPr>
        <w:ind w:left="1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E0E34">
      <w:start w:val="1"/>
      <w:numFmt w:val="bullet"/>
      <w:lvlText w:val="•"/>
      <w:lvlJc w:val="left"/>
      <w:pPr>
        <w:ind w:left="2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DA3E4E">
      <w:start w:val="1"/>
      <w:numFmt w:val="bullet"/>
      <w:lvlText w:val="o"/>
      <w:lvlJc w:val="left"/>
      <w:pPr>
        <w:ind w:left="3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B96">
      <w:start w:val="1"/>
      <w:numFmt w:val="bullet"/>
      <w:lvlText w:val="▪"/>
      <w:lvlJc w:val="left"/>
      <w:pPr>
        <w:ind w:left="4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D038E6">
      <w:start w:val="1"/>
      <w:numFmt w:val="bullet"/>
      <w:lvlText w:val="•"/>
      <w:lvlJc w:val="left"/>
      <w:pPr>
        <w:ind w:left="4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769576">
      <w:start w:val="1"/>
      <w:numFmt w:val="bullet"/>
      <w:lvlText w:val="o"/>
      <w:lvlJc w:val="left"/>
      <w:pPr>
        <w:ind w:left="5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8EBA22">
      <w:start w:val="1"/>
      <w:numFmt w:val="bullet"/>
      <w:lvlText w:val="▪"/>
      <w:lvlJc w:val="left"/>
      <w:pPr>
        <w:ind w:left="6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0139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903700"/>
    <w:multiLevelType w:val="hybridMultilevel"/>
    <w:tmpl w:val="EF7019E8"/>
    <w:lvl w:ilvl="0" w:tplc="77D6C714">
      <w:start w:val="1"/>
      <w:numFmt w:val="bullet"/>
      <w:lvlText w:val="•"/>
      <w:lvlJc w:val="left"/>
      <w:pPr>
        <w:ind w:left="740" w:hanging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17EE2918"/>
    <w:multiLevelType w:val="hybridMultilevel"/>
    <w:tmpl w:val="6C906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90195"/>
    <w:multiLevelType w:val="hybridMultilevel"/>
    <w:tmpl w:val="1C463380"/>
    <w:lvl w:ilvl="0" w:tplc="552E2826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E7CA2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58B764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86E16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52273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1A07C2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400C0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66F0C0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A098B0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416B8A"/>
    <w:multiLevelType w:val="hybridMultilevel"/>
    <w:tmpl w:val="9E9E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07431"/>
    <w:multiLevelType w:val="hybridMultilevel"/>
    <w:tmpl w:val="ADB80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03B58"/>
    <w:multiLevelType w:val="hybridMultilevel"/>
    <w:tmpl w:val="E5B86AAE"/>
    <w:numStyleLink w:val="ImportedStyle6"/>
  </w:abstractNum>
  <w:abstractNum w:abstractNumId="14" w15:restartNumberingAfterBreak="0">
    <w:nsid w:val="2B440DB5"/>
    <w:multiLevelType w:val="hybridMultilevel"/>
    <w:tmpl w:val="023C0F1A"/>
    <w:lvl w:ilvl="0" w:tplc="AF106A76">
      <w:start w:val="1"/>
      <w:numFmt w:val="bullet"/>
      <w:lvlText w:val="●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FEE5AC">
      <w:start w:val="1"/>
      <w:numFmt w:val="bullet"/>
      <w:lvlText w:val="o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92A35C">
      <w:start w:val="1"/>
      <w:numFmt w:val="bullet"/>
      <w:lvlText w:val="▪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D6C714">
      <w:start w:val="1"/>
      <w:numFmt w:val="bullet"/>
      <w:lvlText w:val="•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06C32E">
      <w:start w:val="1"/>
      <w:numFmt w:val="bullet"/>
      <w:lvlText w:val="o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EE89E8">
      <w:start w:val="1"/>
      <w:numFmt w:val="bullet"/>
      <w:lvlText w:val="▪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28DCCA">
      <w:start w:val="1"/>
      <w:numFmt w:val="bullet"/>
      <w:lvlText w:val="•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D2B1DA">
      <w:start w:val="1"/>
      <w:numFmt w:val="bullet"/>
      <w:lvlText w:val="o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26BEBC">
      <w:start w:val="1"/>
      <w:numFmt w:val="bullet"/>
      <w:lvlText w:val="▪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6A4611"/>
    <w:multiLevelType w:val="hybridMultilevel"/>
    <w:tmpl w:val="5EFEBF32"/>
    <w:lvl w:ilvl="0" w:tplc="77D6C714">
      <w:start w:val="1"/>
      <w:numFmt w:val="bullet"/>
      <w:lvlText w:val="•"/>
      <w:lvlJc w:val="left"/>
      <w:pPr>
        <w:ind w:left="1190" w:hanging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6" w15:restartNumberingAfterBreak="0">
    <w:nsid w:val="3A73185B"/>
    <w:multiLevelType w:val="hybridMultilevel"/>
    <w:tmpl w:val="FF3C4062"/>
    <w:lvl w:ilvl="0" w:tplc="77D6C714">
      <w:start w:val="1"/>
      <w:numFmt w:val="bullet"/>
      <w:lvlText w:val="•"/>
      <w:lvlJc w:val="left"/>
      <w:pPr>
        <w:ind w:left="1180" w:hanging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7" w15:restartNumberingAfterBreak="0">
    <w:nsid w:val="440A7EA6"/>
    <w:multiLevelType w:val="hybridMultilevel"/>
    <w:tmpl w:val="500647A4"/>
    <w:lvl w:ilvl="0" w:tplc="77D6C714">
      <w:start w:val="1"/>
      <w:numFmt w:val="bullet"/>
      <w:lvlText w:val="•"/>
      <w:lvlJc w:val="left"/>
      <w:pPr>
        <w:ind w:left="730" w:hanging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8" w15:restartNumberingAfterBreak="0">
    <w:nsid w:val="4C8309BA"/>
    <w:multiLevelType w:val="hybridMultilevel"/>
    <w:tmpl w:val="92345DC6"/>
    <w:lvl w:ilvl="0" w:tplc="77D6C714">
      <w:start w:val="1"/>
      <w:numFmt w:val="bullet"/>
      <w:lvlText w:val="•"/>
      <w:lvlJc w:val="left"/>
      <w:pPr>
        <w:ind w:left="1190" w:hanging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9" w15:restartNumberingAfterBreak="0">
    <w:nsid w:val="57A63B0F"/>
    <w:multiLevelType w:val="hybridMultilevel"/>
    <w:tmpl w:val="F7981062"/>
    <w:lvl w:ilvl="0" w:tplc="04090001">
      <w:start w:val="1"/>
      <w:numFmt w:val="bullet"/>
      <w:lvlText w:val=""/>
      <w:lvlJc w:val="left"/>
      <w:pPr>
        <w:ind w:left="359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B25154">
      <w:start w:val="1"/>
      <w:numFmt w:val="bullet"/>
      <w:lvlText w:val="o"/>
      <w:lvlJc w:val="left"/>
      <w:pPr>
        <w:ind w:left="1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A295E0">
      <w:start w:val="1"/>
      <w:numFmt w:val="bullet"/>
      <w:lvlText w:val="▪"/>
      <w:lvlJc w:val="left"/>
      <w:pPr>
        <w:ind w:left="1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E0E34">
      <w:start w:val="1"/>
      <w:numFmt w:val="bullet"/>
      <w:lvlText w:val="•"/>
      <w:lvlJc w:val="left"/>
      <w:pPr>
        <w:ind w:left="2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DA3E4E">
      <w:start w:val="1"/>
      <w:numFmt w:val="bullet"/>
      <w:lvlText w:val="o"/>
      <w:lvlJc w:val="left"/>
      <w:pPr>
        <w:ind w:left="3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B96">
      <w:start w:val="1"/>
      <w:numFmt w:val="bullet"/>
      <w:lvlText w:val="▪"/>
      <w:lvlJc w:val="left"/>
      <w:pPr>
        <w:ind w:left="4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D038E6">
      <w:start w:val="1"/>
      <w:numFmt w:val="bullet"/>
      <w:lvlText w:val="•"/>
      <w:lvlJc w:val="left"/>
      <w:pPr>
        <w:ind w:left="4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769576">
      <w:start w:val="1"/>
      <w:numFmt w:val="bullet"/>
      <w:lvlText w:val="o"/>
      <w:lvlJc w:val="left"/>
      <w:pPr>
        <w:ind w:left="5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8EBA22">
      <w:start w:val="1"/>
      <w:numFmt w:val="bullet"/>
      <w:lvlText w:val="▪"/>
      <w:lvlJc w:val="left"/>
      <w:pPr>
        <w:ind w:left="6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1D25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C446A1D"/>
    <w:multiLevelType w:val="hybridMultilevel"/>
    <w:tmpl w:val="43E40B32"/>
    <w:lvl w:ilvl="0" w:tplc="D9B46C22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657E4C75"/>
    <w:multiLevelType w:val="hybridMultilevel"/>
    <w:tmpl w:val="C14C161E"/>
    <w:lvl w:ilvl="0" w:tplc="D9B46C2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484C93"/>
    <w:multiLevelType w:val="hybridMultilevel"/>
    <w:tmpl w:val="E5B86AAE"/>
    <w:styleLink w:val="ImportedStyle6"/>
    <w:lvl w:ilvl="0" w:tplc="2184096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8C28E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FA42D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55603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1ADF4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D27C4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1E21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60E2F4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2AB9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6A6150EB"/>
    <w:multiLevelType w:val="hybridMultilevel"/>
    <w:tmpl w:val="A6B03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5B73FF"/>
    <w:multiLevelType w:val="hybridMultilevel"/>
    <w:tmpl w:val="ACEC7D92"/>
    <w:lvl w:ilvl="0" w:tplc="04090001">
      <w:start w:val="1"/>
      <w:numFmt w:val="bullet"/>
      <w:lvlText w:val=""/>
      <w:lvlJc w:val="left"/>
      <w:pPr>
        <w:ind w:left="359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B25154">
      <w:start w:val="1"/>
      <w:numFmt w:val="bullet"/>
      <w:lvlText w:val="o"/>
      <w:lvlJc w:val="left"/>
      <w:pPr>
        <w:ind w:left="1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A295E0">
      <w:start w:val="1"/>
      <w:numFmt w:val="bullet"/>
      <w:lvlText w:val="▪"/>
      <w:lvlJc w:val="left"/>
      <w:pPr>
        <w:ind w:left="1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E0E34">
      <w:start w:val="1"/>
      <w:numFmt w:val="bullet"/>
      <w:lvlText w:val="•"/>
      <w:lvlJc w:val="left"/>
      <w:pPr>
        <w:ind w:left="2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DA3E4E">
      <w:start w:val="1"/>
      <w:numFmt w:val="bullet"/>
      <w:lvlText w:val="o"/>
      <w:lvlJc w:val="left"/>
      <w:pPr>
        <w:ind w:left="3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B96">
      <w:start w:val="1"/>
      <w:numFmt w:val="bullet"/>
      <w:lvlText w:val="▪"/>
      <w:lvlJc w:val="left"/>
      <w:pPr>
        <w:ind w:left="4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D038E6">
      <w:start w:val="1"/>
      <w:numFmt w:val="bullet"/>
      <w:lvlText w:val="•"/>
      <w:lvlJc w:val="left"/>
      <w:pPr>
        <w:ind w:left="4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769576">
      <w:start w:val="1"/>
      <w:numFmt w:val="bullet"/>
      <w:lvlText w:val="o"/>
      <w:lvlJc w:val="left"/>
      <w:pPr>
        <w:ind w:left="5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8EBA22">
      <w:start w:val="1"/>
      <w:numFmt w:val="bullet"/>
      <w:lvlText w:val="▪"/>
      <w:lvlJc w:val="left"/>
      <w:pPr>
        <w:ind w:left="6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0351DB"/>
    <w:multiLevelType w:val="hybridMultilevel"/>
    <w:tmpl w:val="097C4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C352E"/>
    <w:multiLevelType w:val="hybridMultilevel"/>
    <w:tmpl w:val="0E566A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3D7F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6527C09"/>
    <w:multiLevelType w:val="multilevel"/>
    <w:tmpl w:val="8C2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930FC"/>
    <w:multiLevelType w:val="multilevel"/>
    <w:tmpl w:val="FEFCCF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A723299"/>
    <w:multiLevelType w:val="hybridMultilevel"/>
    <w:tmpl w:val="8BF4A7D2"/>
    <w:lvl w:ilvl="0" w:tplc="AC76C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407460">
    <w:abstractNumId w:val="10"/>
  </w:num>
  <w:num w:numId="2" w16cid:durableId="864907569">
    <w:abstractNumId w:val="6"/>
  </w:num>
  <w:num w:numId="3" w16cid:durableId="293340055">
    <w:abstractNumId w:val="14"/>
  </w:num>
  <w:num w:numId="4" w16cid:durableId="775827925">
    <w:abstractNumId w:val="17"/>
  </w:num>
  <w:num w:numId="5" w16cid:durableId="1559627903">
    <w:abstractNumId w:val="8"/>
  </w:num>
  <w:num w:numId="6" w16cid:durableId="1825732958">
    <w:abstractNumId w:val="11"/>
  </w:num>
  <w:num w:numId="7" w16cid:durableId="2083722147">
    <w:abstractNumId w:val="16"/>
  </w:num>
  <w:num w:numId="8" w16cid:durableId="299843442">
    <w:abstractNumId w:val="15"/>
  </w:num>
  <w:num w:numId="9" w16cid:durableId="645234331">
    <w:abstractNumId w:val="18"/>
  </w:num>
  <w:num w:numId="10" w16cid:durableId="1978610720">
    <w:abstractNumId w:val="22"/>
  </w:num>
  <w:num w:numId="11" w16cid:durableId="1156527614">
    <w:abstractNumId w:val="21"/>
  </w:num>
  <w:num w:numId="12" w16cid:durableId="1243026532">
    <w:abstractNumId w:val="26"/>
  </w:num>
  <w:num w:numId="13" w16cid:durableId="1274707365">
    <w:abstractNumId w:val="9"/>
  </w:num>
  <w:num w:numId="14" w16cid:durableId="643505319">
    <w:abstractNumId w:val="19"/>
  </w:num>
  <w:num w:numId="15" w16cid:durableId="1245841554">
    <w:abstractNumId w:val="25"/>
  </w:num>
  <w:num w:numId="16" w16cid:durableId="2000307923">
    <w:abstractNumId w:val="27"/>
  </w:num>
  <w:num w:numId="17" w16cid:durableId="72356172">
    <w:abstractNumId w:val="31"/>
  </w:num>
  <w:num w:numId="18" w16cid:durableId="512379172">
    <w:abstractNumId w:val="2"/>
  </w:num>
  <w:num w:numId="19" w16cid:durableId="18430545">
    <w:abstractNumId w:val="0"/>
  </w:num>
  <w:num w:numId="20" w16cid:durableId="1888948924">
    <w:abstractNumId w:val="7"/>
  </w:num>
  <w:num w:numId="21" w16cid:durableId="1552380111">
    <w:abstractNumId w:val="20"/>
  </w:num>
  <w:num w:numId="22" w16cid:durableId="249320136">
    <w:abstractNumId w:val="1"/>
  </w:num>
  <w:num w:numId="23" w16cid:durableId="1504542029">
    <w:abstractNumId w:val="28"/>
  </w:num>
  <w:num w:numId="24" w16cid:durableId="2146120717">
    <w:abstractNumId w:val="3"/>
  </w:num>
  <w:num w:numId="25" w16cid:durableId="900137323">
    <w:abstractNumId w:val="4"/>
  </w:num>
  <w:num w:numId="26" w16cid:durableId="1109931241">
    <w:abstractNumId w:val="29"/>
  </w:num>
  <w:num w:numId="27" w16cid:durableId="113407496">
    <w:abstractNumId w:val="5"/>
  </w:num>
  <w:num w:numId="28" w16cid:durableId="1773671207">
    <w:abstractNumId w:val="30"/>
  </w:num>
  <w:num w:numId="29" w16cid:durableId="1883593983">
    <w:abstractNumId w:val="23"/>
  </w:num>
  <w:num w:numId="30" w16cid:durableId="2086606253">
    <w:abstractNumId w:val="13"/>
  </w:num>
  <w:num w:numId="31" w16cid:durableId="1581137561">
    <w:abstractNumId w:val="12"/>
  </w:num>
  <w:num w:numId="32" w16cid:durableId="15631760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38D"/>
    <w:rsid w:val="000215EB"/>
    <w:rsid w:val="000241EF"/>
    <w:rsid w:val="00025AF1"/>
    <w:rsid w:val="00036F7B"/>
    <w:rsid w:val="0004192C"/>
    <w:rsid w:val="00043CAA"/>
    <w:rsid w:val="00044345"/>
    <w:rsid w:val="000571BC"/>
    <w:rsid w:val="0006401F"/>
    <w:rsid w:val="000669E6"/>
    <w:rsid w:val="000721C2"/>
    <w:rsid w:val="000731E1"/>
    <w:rsid w:val="00080DF5"/>
    <w:rsid w:val="00080F52"/>
    <w:rsid w:val="000853C1"/>
    <w:rsid w:val="00091292"/>
    <w:rsid w:val="00095E23"/>
    <w:rsid w:val="000C0D01"/>
    <w:rsid w:val="000C6562"/>
    <w:rsid w:val="000C7A0E"/>
    <w:rsid w:val="000C7BF7"/>
    <w:rsid w:val="000D1C04"/>
    <w:rsid w:val="000D324D"/>
    <w:rsid w:val="000E0E72"/>
    <w:rsid w:val="000E22E7"/>
    <w:rsid w:val="000E2790"/>
    <w:rsid w:val="000E39BA"/>
    <w:rsid w:val="000E4195"/>
    <w:rsid w:val="000E6A7D"/>
    <w:rsid w:val="000F0E17"/>
    <w:rsid w:val="000F1DEE"/>
    <w:rsid w:val="000F219B"/>
    <w:rsid w:val="000F26D9"/>
    <w:rsid w:val="000F3143"/>
    <w:rsid w:val="000F5145"/>
    <w:rsid w:val="000F5AE6"/>
    <w:rsid w:val="000F70E3"/>
    <w:rsid w:val="001024D8"/>
    <w:rsid w:val="001065AA"/>
    <w:rsid w:val="00110B12"/>
    <w:rsid w:val="0011455B"/>
    <w:rsid w:val="001172BD"/>
    <w:rsid w:val="00117D8A"/>
    <w:rsid w:val="00122169"/>
    <w:rsid w:val="00125A2E"/>
    <w:rsid w:val="0013265B"/>
    <w:rsid w:val="00134F3A"/>
    <w:rsid w:val="0014757F"/>
    <w:rsid w:val="0016051B"/>
    <w:rsid w:val="00164965"/>
    <w:rsid w:val="001705FE"/>
    <w:rsid w:val="0018644A"/>
    <w:rsid w:val="001923FE"/>
    <w:rsid w:val="001A166B"/>
    <w:rsid w:val="001A283B"/>
    <w:rsid w:val="001A7F49"/>
    <w:rsid w:val="001B0CC2"/>
    <w:rsid w:val="001B1283"/>
    <w:rsid w:val="001B5081"/>
    <w:rsid w:val="001C50C2"/>
    <w:rsid w:val="001E2822"/>
    <w:rsid w:val="001E57A8"/>
    <w:rsid w:val="001E7A0C"/>
    <w:rsid w:val="002062A3"/>
    <w:rsid w:val="00207477"/>
    <w:rsid w:val="0020775D"/>
    <w:rsid w:val="00214931"/>
    <w:rsid w:val="00217572"/>
    <w:rsid w:val="00223880"/>
    <w:rsid w:val="00226646"/>
    <w:rsid w:val="00234BBD"/>
    <w:rsid w:val="00234F52"/>
    <w:rsid w:val="00251D99"/>
    <w:rsid w:val="00263A0F"/>
    <w:rsid w:val="002646F7"/>
    <w:rsid w:val="0026481B"/>
    <w:rsid w:val="0027471B"/>
    <w:rsid w:val="00276F45"/>
    <w:rsid w:val="0027782F"/>
    <w:rsid w:val="00280D82"/>
    <w:rsid w:val="00283DFB"/>
    <w:rsid w:val="00285377"/>
    <w:rsid w:val="00294CB1"/>
    <w:rsid w:val="00296E71"/>
    <w:rsid w:val="002A0F94"/>
    <w:rsid w:val="002A68BD"/>
    <w:rsid w:val="002B6E08"/>
    <w:rsid w:val="002C6635"/>
    <w:rsid w:val="002D31D4"/>
    <w:rsid w:val="002D7D6B"/>
    <w:rsid w:val="002E4788"/>
    <w:rsid w:val="002E6730"/>
    <w:rsid w:val="002E7A9E"/>
    <w:rsid w:val="002F1B4E"/>
    <w:rsid w:val="00315304"/>
    <w:rsid w:val="003212BA"/>
    <w:rsid w:val="00323F9D"/>
    <w:rsid w:val="00342202"/>
    <w:rsid w:val="00343A15"/>
    <w:rsid w:val="00347FCA"/>
    <w:rsid w:val="00352743"/>
    <w:rsid w:val="00356BF5"/>
    <w:rsid w:val="00366C6A"/>
    <w:rsid w:val="00374821"/>
    <w:rsid w:val="0038008A"/>
    <w:rsid w:val="003814A0"/>
    <w:rsid w:val="003829EB"/>
    <w:rsid w:val="003863DB"/>
    <w:rsid w:val="00387113"/>
    <w:rsid w:val="003923B5"/>
    <w:rsid w:val="00392E20"/>
    <w:rsid w:val="003A1E37"/>
    <w:rsid w:val="003A4863"/>
    <w:rsid w:val="003A4BBC"/>
    <w:rsid w:val="003B6A0B"/>
    <w:rsid w:val="003C0B48"/>
    <w:rsid w:val="003C2F59"/>
    <w:rsid w:val="003D0FA3"/>
    <w:rsid w:val="003D1E57"/>
    <w:rsid w:val="003D546C"/>
    <w:rsid w:val="003D5D3B"/>
    <w:rsid w:val="003E2179"/>
    <w:rsid w:val="003F4C03"/>
    <w:rsid w:val="0040075A"/>
    <w:rsid w:val="004015EB"/>
    <w:rsid w:val="004021D8"/>
    <w:rsid w:val="00403767"/>
    <w:rsid w:val="00410390"/>
    <w:rsid w:val="0042260C"/>
    <w:rsid w:val="00422D7C"/>
    <w:rsid w:val="00426AC3"/>
    <w:rsid w:val="00431E54"/>
    <w:rsid w:val="00434668"/>
    <w:rsid w:val="00435F8E"/>
    <w:rsid w:val="004402D3"/>
    <w:rsid w:val="00446F25"/>
    <w:rsid w:val="00451D73"/>
    <w:rsid w:val="004603EA"/>
    <w:rsid w:val="004626C9"/>
    <w:rsid w:val="004647E9"/>
    <w:rsid w:val="00470CEE"/>
    <w:rsid w:val="004759BB"/>
    <w:rsid w:val="00476AE0"/>
    <w:rsid w:val="00476BCD"/>
    <w:rsid w:val="0049457C"/>
    <w:rsid w:val="00494758"/>
    <w:rsid w:val="004A0760"/>
    <w:rsid w:val="004A0EB3"/>
    <w:rsid w:val="004A5EF0"/>
    <w:rsid w:val="004A69E6"/>
    <w:rsid w:val="004B04CA"/>
    <w:rsid w:val="004B41BD"/>
    <w:rsid w:val="004B4901"/>
    <w:rsid w:val="004B554D"/>
    <w:rsid w:val="004C6A11"/>
    <w:rsid w:val="004C752A"/>
    <w:rsid w:val="004E36AB"/>
    <w:rsid w:val="004E5821"/>
    <w:rsid w:val="004E7DB1"/>
    <w:rsid w:val="004F095F"/>
    <w:rsid w:val="005009DC"/>
    <w:rsid w:val="00510EC3"/>
    <w:rsid w:val="0051227E"/>
    <w:rsid w:val="00512A3D"/>
    <w:rsid w:val="005141F5"/>
    <w:rsid w:val="005145A1"/>
    <w:rsid w:val="00514FF2"/>
    <w:rsid w:val="005216F8"/>
    <w:rsid w:val="00521825"/>
    <w:rsid w:val="0052279F"/>
    <w:rsid w:val="005230C8"/>
    <w:rsid w:val="00530F2D"/>
    <w:rsid w:val="005359BF"/>
    <w:rsid w:val="0054225F"/>
    <w:rsid w:val="00545DBD"/>
    <w:rsid w:val="00546FCC"/>
    <w:rsid w:val="0054795A"/>
    <w:rsid w:val="00553A14"/>
    <w:rsid w:val="005561B1"/>
    <w:rsid w:val="005668C4"/>
    <w:rsid w:val="00571950"/>
    <w:rsid w:val="0057413A"/>
    <w:rsid w:val="00580E23"/>
    <w:rsid w:val="00582BDB"/>
    <w:rsid w:val="00583197"/>
    <w:rsid w:val="0058397D"/>
    <w:rsid w:val="00584612"/>
    <w:rsid w:val="005851AC"/>
    <w:rsid w:val="00586C4A"/>
    <w:rsid w:val="0059169B"/>
    <w:rsid w:val="00593293"/>
    <w:rsid w:val="00593B6B"/>
    <w:rsid w:val="0059404C"/>
    <w:rsid w:val="00596D2E"/>
    <w:rsid w:val="005A1AF4"/>
    <w:rsid w:val="005B09A7"/>
    <w:rsid w:val="005B60AB"/>
    <w:rsid w:val="005B680B"/>
    <w:rsid w:val="005C1D46"/>
    <w:rsid w:val="005C2C74"/>
    <w:rsid w:val="005C3A5A"/>
    <w:rsid w:val="005D0C69"/>
    <w:rsid w:val="005D2D1E"/>
    <w:rsid w:val="005D60EF"/>
    <w:rsid w:val="005E318C"/>
    <w:rsid w:val="005E31CF"/>
    <w:rsid w:val="005E5505"/>
    <w:rsid w:val="005F2275"/>
    <w:rsid w:val="005F340C"/>
    <w:rsid w:val="005F35A3"/>
    <w:rsid w:val="00603C37"/>
    <w:rsid w:val="006040DD"/>
    <w:rsid w:val="00610B90"/>
    <w:rsid w:val="00611806"/>
    <w:rsid w:val="00630A57"/>
    <w:rsid w:val="00643DC9"/>
    <w:rsid w:val="0064619B"/>
    <w:rsid w:val="00650789"/>
    <w:rsid w:val="0068288B"/>
    <w:rsid w:val="006832D1"/>
    <w:rsid w:val="00687EB2"/>
    <w:rsid w:val="00694E63"/>
    <w:rsid w:val="006A3565"/>
    <w:rsid w:val="006A732B"/>
    <w:rsid w:val="006B3F87"/>
    <w:rsid w:val="006B7D3C"/>
    <w:rsid w:val="006C0D77"/>
    <w:rsid w:val="006C6959"/>
    <w:rsid w:val="006D4A07"/>
    <w:rsid w:val="006D5E2C"/>
    <w:rsid w:val="006E5723"/>
    <w:rsid w:val="006E5885"/>
    <w:rsid w:val="006F245F"/>
    <w:rsid w:val="00700682"/>
    <w:rsid w:val="007029D6"/>
    <w:rsid w:val="00710D55"/>
    <w:rsid w:val="007165B9"/>
    <w:rsid w:val="007275FC"/>
    <w:rsid w:val="007347C1"/>
    <w:rsid w:val="0074374B"/>
    <w:rsid w:val="007473B8"/>
    <w:rsid w:val="0074757E"/>
    <w:rsid w:val="0075196F"/>
    <w:rsid w:val="00755265"/>
    <w:rsid w:val="0075531A"/>
    <w:rsid w:val="00770E00"/>
    <w:rsid w:val="007725F7"/>
    <w:rsid w:val="0077599D"/>
    <w:rsid w:val="00777C90"/>
    <w:rsid w:val="00791EF4"/>
    <w:rsid w:val="007A2AAA"/>
    <w:rsid w:val="007B197D"/>
    <w:rsid w:val="007C366C"/>
    <w:rsid w:val="007D00C4"/>
    <w:rsid w:val="007D0DF0"/>
    <w:rsid w:val="007D2D0D"/>
    <w:rsid w:val="007D6313"/>
    <w:rsid w:val="007E1975"/>
    <w:rsid w:val="007E2A40"/>
    <w:rsid w:val="007E7D42"/>
    <w:rsid w:val="007F3743"/>
    <w:rsid w:val="00803A7F"/>
    <w:rsid w:val="00803F1C"/>
    <w:rsid w:val="008108D8"/>
    <w:rsid w:val="00813C8A"/>
    <w:rsid w:val="00816588"/>
    <w:rsid w:val="0081723C"/>
    <w:rsid w:val="00817A54"/>
    <w:rsid w:val="00823682"/>
    <w:rsid w:val="008354BC"/>
    <w:rsid w:val="00843F69"/>
    <w:rsid w:val="008510CB"/>
    <w:rsid w:val="00851608"/>
    <w:rsid w:val="0086376C"/>
    <w:rsid w:val="0086483E"/>
    <w:rsid w:val="00864A2C"/>
    <w:rsid w:val="00877228"/>
    <w:rsid w:val="00880160"/>
    <w:rsid w:val="008803C6"/>
    <w:rsid w:val="00883D12"/>
    <w:rsid w:val="008A018E"/>
    <w:rsid w:val="008A0F08"/>
    <w:rsid w:val="008A1ACF"/>
    <w:rsid w:val="008A7D10"/>
    <w:rsid w:val="008B027F"/>
    <w:rsid w:val="008B4B9B"/>
    <w:rsid w:val="008C212C"/>
    <w:rsid w:val="008C5B3F"/>
    <w:rsid w:val="008D07C1"/>
    <w:rsid w:val="008D347F"/>
    <w:rsid w:val="008D7E92"/>
    <w:rsid w:val="008E1065"/>
    <w:rsid w:val="008F0190"/>
    <w:rsid w:val="008F0A7E"/>
    <w:rsid w:val="008F6958"/>
    <w:rsid w:val="00901826"/>
    <w:rsid w:val="00910938"/>
    <w:rsid w:val="009168CF"/>
    <w:rsid w:val="00916E0C"/>
    <w:rsid w:val="00925826"/>
    <w:rsid w:val="009331B1"/>
    <w:rsid w:val="00942A33"/>
    <w:rsid w:val="00944653"/>
    <w:rsid w:val="0094570A"/>
    <w:rsid w:val="0094713D"/>
    <w:rsid w:val="00950A67"/>
    <w:rsid w:val="0095317C"/>
    <w:rsid w:val="00962F6D"/>
    <w:rsid w:val="00970306"/>
    <w:rsid w:val="00973E45"/>
    <w:rsid w:val="009766E0"/>
    <w:rsid w:val="0097709B"/>
    <w:rsid w:val="009823FE"/>
    <w:rsid w:val="00983E99"/>
    <w:rsid w:val="00987C83"/>
    <w:rsid w:val="0099193E"/>
    <w:rsid w:val="00997675"/>
    <w:rsid w:val="009A3952"/>
    <w:rsid w:val="009A3FC3"/>
    <w:rsid w:val="009B2ABD"/>
    <w:rsid w:val="009B3143"/>
    <w:rsid w:val="009B768D"/>
    <w:rsid w:val="009C20A3"/>
    <w:rsid w:val="009D1888"/>
    <w:rsid w:val="009D7914"/>
    <w:rsid w:val="009E08CD"/>
    <w:rsid w:val="009E5142"/>
    <w:rsid w:val="009E5CB1"/>
    <w:rsid w:val="009F006E"/>
    <w:rsid w:val="00A006F9"/>
    <w:rsid w:val="00A04B3A"/>
    <w:rsid w:val="00A04FEE"/>
    <w:rsid w:val="00A075BD"/>
    <w:rsid w:val="00A12625"/>
    <w:rsid w:val="00A17603"/>
    <w:rsid w:val="00A2072F"/>
    <w:rsid w:val="00A223A1"/>
    <w:rsid w:val="00A2249C"/>
    <w:rsid w:val="00A26A6E"/>
    <w:rsid w:val="00A369B7"/>
    <w:rsid w:val="00A405C5"/>
    <w:rsid w:val="00A44E10"/>
    <w:rsid w:val="00A45820"/>
    <w:rsid w:val="00A51931"/>
    <w:rsid w:val="00A56A12"/>
    <w:rsid w:val="00A615FB"/>
    <w:rsid w:val="00A63F6F"/>
    <w:rsid w:val="00A654E7"/>
    <w:rsid w:val="00A6559E"/>
    <w:rsid w:val="00A72E30"/>
    <w:rsid w:val="00A821FA"/>
    <w:rsid w:val="00A829EA"/>
    <w:rsid w:val="00A8403A"/>
    <w:rsid w:val="00A87B06"/>
    <w:rsid w:val="00A920FC"/>
    <w:rsid w:val="00AA2EDA"/>
    <w:rsid w:val="00AA4ECF"/>
    <w:rsid w:val="00AB4B43"/>
    <w:rsid w:val="00AB5E68"/>
    <w:rsid w:val="00AC185B"/>
    <w:rsid w:val="00AC44A6"/>
    <w:rsid w:val="00AD192A"/>
    <w:rsid w:val="00AE243A"/>
    <w:rsid w:val="00AE522C"/>
    <w:rsid w:val="00AE659B"/>
    <w:rsid w:val="00AF0379"/>
    <w:rsid w:val="00B1317B"/>
    <w:rsid w:val="00B134B2"/>
    <w:rsid w:val="00B17426"/>
    <w:rsid w:val="00B25A56"/>
    <w:rsid w:val="00B264C9"/>
    <w:rsid w:val="00B52143"/>
    <w:rsid w:val="00B57175"/>
    <w:rsid w:val="00B57375"/>
    <w:rsid w:val="00B62B0A"/>
    <w:rsid w:val="00B65353"/>
    <w:rsid w:val="00B73DBA"/>
    <w:rsid w:val="00B747F0"/>
    <w:rsid w:val="00B86049"/>
    <w:rsid w:val="00B86A73"/>
    <w:rsid w:val="00B94089"/>
    <w:rsid w:val="00B9434A"/>
    <w:rsid w:val="00B95CB8"/>
    <w:rsid w:val="00B96D4E"/>
    <w:rsid w:val="00B97B83"/>
    <w:rsid w:val="00BA6FD6"/>
    <w:rsid w:val="00BB4024"/>
    <w:rsid w:val="00BD019D"/>
    <w:rsid w:val="00BD7438"/>
    <w:rsid w:val="00BD779C"/>
    <w:rsid w:val="00BF23CD"/>
    <w:rsid w:val="00BF79FB"/>
    <w:rsid w:val="00C27F0E"/>
    <w:rsid w:val="00C30C44"/>
    <w:rsid w:val="00C316B0"/>
    <w:rsid w:val="00C33BA3"/>
    <w:rsid w:val="00C4628B"/>
    <w:rsid w:val="00C54607"/>
    <w:rsid w:val="00C5581F"/>
    <w:rsid w:val="00C56E22"/>
    <w:rsid w:val="00C64FC4"/>
    <w:rsid w:val="00C6783A"/>
    <w:rsid w:val="00C7327E"/>
    <w:rsid w:val="00C73BEC"/>
    <w:rsid w:val="00C740D1"/>
    <w:rsid w:val="00C96C69"/>
    <w:rsid w:val="00CA0C04"/>
    <w:rsid w:val="00CA2590"/>
    <w:rsid w:val="00CA5AEA"/>
    <w:rsid w:val="00CB1BAF"/>
    <w:rsid w:val="00CB1DCF"/>
    <w:rsid w:val="00CB7678"/>
    <w:rsid w:val="00CC7C9E"/>
    <w:rsid w:val="00CD7155"/>
    <w:rsid w:val="00CD7B9E"/>
    <w:rsid w:val="00CD7C3A"/>
    <w:rsid w:val="00CE1DFE"/>
    <w:rsid w:val="00CF138D"/>
    <w:rsid w:val="00CF19C5"/>
    <w:rsid w:val="00CF6707"/>
    <w:rsid w:val="00CF67FC"/>
    <w:rsid w:val="00CF684D"/>
    <w:rsid w:val="00D00857"/>
    <w:rsid w:val="00D03F81"/>
    <w:rsid w:val="00D058C9"/>
    <w:rsid w:val="00D12E3D"/>
    <w:rsid w:val="00D20D46"/>
    <w:rsid w:val="00D238BF"/>
    <w:rsid w:val="00D23C9D"/>
    <w:rsid w:val="00D24F44"/>
    <w:rsid w:val="00D32A16"/>
    <w:rsid w:val="00D41FCB"/>
    <w:rsid w:val="00D42EEE"/>
    <w:rsid w:val="00D434CC"/>
    <w:rsid w:val="00D44A79"/>
    <w:rsid w:val="00D46569"/>
    <w:rsid w:val="00D46821"/>
    <w:rsid w:val="00D547B1"/>
    <w:rsid w:val="00D63E56"/>
    <w:rsid w:val="00D800EA"/>
    <w:rsid w:val="00D80E51"/>
    <w:rsid w:val="00D81173"/>
    <w:rsid w:val="00D90304"/>
    <w:rsid w:val="00D95B4F"/>
    <w:rsid w:val="00D9690D"/>
    <w:rsid w:val="00D97346"/>
    <w:rsid w:val="00DA0E32"/>
    <w:rsid w:val="00DA795E"/>
    <w:rsid w:val="00DB2959"/>
    <w:rsid w:val="00DC011B"/>
    <w:rsid w:val="00DC6588"/>
    <w:rsid w:val="00DD3287"/>
    <w:rsid w:val="00DE4C76"/>
    <w:rsid w:val="00DF13B3"/>
    <w:rsid w:val="00DF1F1D"/>
    <w:rsid w:val="00DF3D35"/>
    <w:rsid w:val="00DF7E16"/>
    <w:rsid w:val="00E00688"/>
    <w:rsid w:val="00E20F3B"/>
    <w:rsid w:val="00E32992"/>
    <w:rsid w:val="00E33B89"/>
    <w:rsid w:val="00E37C5C"/>
    <w:rsid w:val="00E44549"/>
    <w:rsid w:val="00E4788D"/>
    <w:rsid w:val="00E52964"/>
    <w:rsid w:val="00E53A88"/>
    <w:rsid w:val="00E55FCD"/>
    <w:rsid w:val="00E56285"/>
    <w:rsid w:val="00E57AFC"/>
    <w:rsid w:val="00E60D9A"/>
    <w:rsid w:val="00E818EB"/>
    <w:rsid w:val="00E92CB2"/>
    <w:rsid w:val="00E947CC"/>
    <w:rsid w:val="00E9569F"/>
    <w:rsid w:val="00E95FE0"/>
    <w:rsid w:val="00EA136D"/>
    <w:rsid w:val="00EA2610"/>
    <w:rsid w:val="00EA47E6"/>
    <w:rsid w:val="00EA5126"/>
    <w:rsid w:val="00EB144E"/>
    <w:rsid w:val="00EB749E"/>
    <w:rsid w:val="00EC6D7E"/>
    <w:rsid w:val="00ED42A5"/>
    <w:rsid w:val="00ED6906"/>
    <w:rsid w:val="00EE08ED"/>
    <w:rsid w:val="00EE2F92"/>
    <w:rsid w:val="00EE4CA0"/>
    <w:rsid w:val="00EE6867"/>
    <w:rsid w:val="00F0106A"/>
    <w:rsid w:val="00F02B9B"/>
    <w:rsid w:val="00F03282"/>
    <w:rsid w:val="00F041E8"/>
    <w:rsid w:val="00F12EB9"/>
    <w:rsid w:val="00F17588"/>
    <w:rsid w:val="00F25354"/>
    <w:rsid w:val="00F25BF2"/>
    <w:rsid w:val="00F26F0B"/>
    <w:rsid w:val="00F31589"/>
    <w:rsid w:val="00F41F89"/>
    <w:rsid w:val="00F46CB6"/>
    <w:rsid w:val="00F537F9"/>
    <w:rsid w:val="00F55635"/>
    <w:rsid w:val="00F6686A"/>
    <w:rsid w:val="00F7277C"/>
    <w:rsid w:val="00F77291"/>
    <w:rsid w:val="00FA314D"/>
    <w:rsid w:val="00FA3A94"/>
    <w:rsid w:val="00FB404D"/>
    <w:rsid w:val="00FC00EF"/>
    <w:rsid w:val="00FC1646"/>
    <w:rsid w:val="00FC2108"/>
    <w:rsid w:val="00FC6810"/>
    <w:rsid w:val="00FD3657"/>
    <w:rsid w:val="00FE1580"/>
    <w:rsid w:val="00FE1DAB"/>
    <w:rsid w:val="00FE3652"/>
    <w:rsid w:val="00FE61ED"/>
    <w:rsid w:val="00FE62D3"/>
    <w:rsid w:val="00FF0E6A"/>
    <w:rsid w:val="00FF2727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42E0B430"/>
  <w15:docId w15:val="{30D2A3F8-96BC-49BF-B40B-F7B1CC63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B48"/>
    <w:pPr>
      <w:spacing w:after="3" w:line="249" w:lineRule="auto"/>
      <w:ind w:left="10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3">
    <w:name w:val="heading 3"/>
    <w:basedOn w:val="Normal"/>
    <w:link w:val="Heading3Char"/>
    <w:uiPriority w:val="9"/>
    <w:qFormat/>
    <w:rsid w:val="00643DC9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C0B4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8461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EB749E"/>
    <w:rPr>
      <w:rFonts w:ascii="Cambria" w:eastAsia="Cambria" w:hAnsi="Cambria" w:cs="Cambria"/>
      <w:color w:val="000000"/>
      <w:sz w:val="24"/>
    </w:rPr>
  </w:style>
  <w:style w:type="paragraph" w:customStyle="1" w:styleId="Default">
    <w:name w:val="Default"/>
    <w:rsid w:val="00FF0E6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106A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0106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43D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link w:val="NoSpacingChar"/>
    <w:qFormat/>
    <w:rsid w:val="00650789"/>
    <w:pPr>
      <w:spacing w:after="0" w:line="240" w:lineRule="auto"/>
    </w:pPr>
    <w:rPr>
      <w:sz w:val="24"/>
      <w:szCs w:val="24"/>
    </w:rPr>
  </w:style>
  <w:style w:type="character" w:customStyle="1" w:styleId="NoSpacingChar">
    <w:name w:val="No Spacing Char"/>
    <w:link w:val="NoSpacing"/>
    <w:locked/>
    <w:rsid w:val="00650789"/>
    <w:rPr>
      <w:sz w:val="24"/>
      <w:szCs w:val="24"/>
    </w:rPr>
  </w:style>
  <w:style w:type="numbering" w:customStyle="1" w:styleId="ImportedStyle6">
    <w:name w:val="Imported Style 6"/>
    <w:rsid w:val="00650789"/>
    <w:pPr>
      <w:numPr>
        <w:numId w:val="29"/>
      </w:numPr>
    </w:pPr>
  </w:style>
  <w:style w:type="character" w:customStyle="1" w:styleId="apple-converted-space">
    <w:name w:val="apple-converted-space"/>
    <w:basedOn w:val="DefaultParagraphFont"/>
    <w:rsid w:val="001B0CC2"/>
  </w:style>
  <w:style w:type="character" w:styleId="Hyperlink">
    <w:name w:val="Hyperlink"/>
    <w:basedOn w:val="DefaultParagraphFont"/>
    <w:uiPriority w:val="99"/>
    <w:unhideWhenUsed/>
    <w:rsid w:val="00AA4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5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Avinash.dittakavii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7</Pages>
  <Words>2465</Words>
  <Characters>14057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16490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CHOWDARY, AKHIL</dc:creator>
  <cp:keywords/>
  <cp:lastModifiedBy>dell</cp:lastModifiedBy>
  <cp:revision>430</cp:revision>
  <dcterms:created xsi:type="dcterms:W3CDTF">2018-01-31T03:05:00Z</dcterms:created>
  <dcterms:modified xsi:type="dcterms:W3CDTF">2026-03-23T14:08:00Z</dcterms:modified>
</cp:coreProperties>
</file>