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091" w:rsidRDefault="00A4450A">
      <w:pPr>
        <w:pStyle w:val="1"/>
        <w:jc w:val="center"/>
      </w:pPr>
      <w:bookmarkStart w:id="0" w:name="_Toc161027635"/>
      <w:r>
        <w:rPr>
          <w:rFonts w:hint="eastAsia"/>
        </w:rPr>
        <w:t>实验</w:t>
      </w:r>
      <w:r w:rsidR="003F685E">
        <w:rPr>
          <w:rFonts w:hint="eastAsia"/>
        </w:rPr>
        <w:t>四</w:t>
      </w:r>
      <w:r>
        <w:rPr>
          <w:rFonts w:hint="eastAsia"/>
        </w:rPr>
        <w:t xml:space="preserve"> </w:t>
      </w:r>
      <w:r>
        <w:t xml:space="preserve">  </w:t>
      </w:r>
      <w:r w:rsidR="003F685E">
        <w:rPr>
          <w:rFonts w:hint="eastAsia"/>
        </w:rPr>
        <w:t>汇编分支结构</w:t>
      </w:r>
      <w:r>
        <w:rPr>
          <w:rFonts w:hint="eastAsia"/>
        </w:rPr>
        <w:t>仿真操作</w:t>
      </w:r>
      <w:bookmarkEnd w:id="0"/>
    </w:p>
    <w:p w:rsidR="00941091" w:rsidRDefault="00A4450A">
      <w:pPr>
        <w:pStyle w:val="a9"/>
      </w:pPr>
      <w:r>
        <w:rPr>
          <w:rFonts w:hint="eastAsia"/>
        </w:rPr>
        <w:t>一、实验目的</w:t>
      </w:r>
    </w:p>
    <w:p w:rsidR="00941091" w:rsidRDefault="00A4450A">
      <w:pPr>
        <w:spacing w:line="360" w:lineRule="auto"/>
        <w:ind w:leftChars="83" w:left="174" w:firstLineChars="216" w:firstLine="45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b/>
          <w:szCs w:val="21"/>
        </w:rPr>
        <w:t>Keil</w:t>
      </w:r>
      <w:r>
        <w:rPr>
          <w:rFonts w:ascii="宋体" w:hAnsi="宋体" w:hint="eastAsia"/>
          <w:szCs w:val="21"/>
        </w:rPr>
        <w:t>环境，通过在</w:t>
      </w:r>
      <w:r>
        <w:rPr>
          <w:rFonts w:ascii="宋体" w:hAnsi="宋体" w:hint="eastAsia"/>
          <w:b/>
          <w:szCs w:val="21"/>
        </w:rPr>
        <w:t>Keil</w:t>
      </w:r>
      <w:r>
        <w:rPr>
          <w:rFonts w:ascii="宋体" w:hAnsi="宋体" w:hint="eastAsia"/>
          <w:szCs w:val="21"/>
        </w:rPr>
        <w:t>环境下调试</w:t>
      </w:r>
      <w:r w:rsidR="003F685E">
        <w:rPr>
          <w:rFonts w:ascii="宋体" w:hAnsi="宋体" w:hint="eastAsia"/>
          <w:szCs w:val="21"/>
        </w:rPr>
        <w:t>汇编分支结构程序</w:t>
      </w:r>
      <w:r>
        <w:rPr>
          <w:rFonts w:ascii="宋体" w:hAnsi="宋体" w:hint="eastAsia"/>
          <w:szCs w:val="21"/>
        </w:rPr>
        <w:t>，掌握汇编语言程序的调试方法，</w:t>
      </w:r>
      <w:bookmarkStart w:id="1" w:name="OLE_LINK2"/>
      <w:r>
        <w:rPr>
          <w:rFonts w:ascii="宋体" w:hAnsi="宋体" w:hint="eastAsia"/>
          <w:szCs w:val="21"/>
        </w:rPr>
        <w:t>加深对</w:t>
      </w:r>
      <w:bookmarkEnd w:id="1"/>
      <w:r w:rsidR="003F685E">
        <w:rPr>
          <w:rFonts w:ascii="宋体" w:hAnsi="宋体" w:hint="eastAsia"/>
          <w:szCs w:val="21"/>
        </w:rPr>
        <w:t>汇编分支、循环、</w:t>
      </w:r>
      <w:r>
        <w:rPr>
          <w:rFonts w:ascii="宋体" w:hAnsi="宋体" w:hint="eastAsia"/>
          <w:szCs w:val="21"/>
        </w:rPr>
        <w:t>寄存器、数据指针、汇编语言指令、机器码等基本概念的理解，为后续程序编制和调试打下基础。</w:t>
      </w:r>
    </w:p>
    <w:p w:rsidR="00941091" w:rsidRDefault="00A4450A">
      <w:pPr>
        <w:pStyle w:val="a9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:rsidR="004479DD" w:rsidRPr="004479DD" w:rsidRDefault="004479DD" w:rsidP="004479DD">
      <w:pPr>
        <w:pStyle w:val="ac"/>
        <w:shd w:val="clear" w:color="auto" w:fill="FFFFFF"/>
        <w:spacing w:before="0" w:beforeAutospacing="0" w:after="0" w:afterAutospacing="0" w:line="360" w:lineRule="auto"/>
        <w:ind w:firstLineChars="100" w:firstLine="210"/>
        <w:rPr>
          <w:rFonts w:cs="Times New Roman"/>
          <w:sz w:val="21"/>
          <w:szCs w:val="21"/>
        </w:rPr>
      </w:pPr>
      <w:r w:rsidRPr="004479DD">
        <w:rPr>
          <w:rFonts w:cs="Times New Roman" w:hint="eastAsia"/>
          <w:sz w:val="21"/>
          <w:szCs w:val="21"/>
        </w:rPr>
        <w:t>在内部RAM的以20H单元为起始地址的18个带符号数，编写程序，</w:t>
      </w:r>
    </w:p>
    <w:p w:rsidR="004479DD" w:rsidRPr="004479DD" w:rsidRDefault="004479DD" w:rsidP="004479DD">
      <w:pPr>
        <w:pStyle w:val="ac"/>
        <w:shd w:val="clear" w:color="auto" w:fill="FFFFFF"/>
        <w:spacing w:before="0" w:beforeAutospacing="0" w:after="0" w:afterAutospacing="0" w:line="360" w:lineRule="auto"/>
        <w:ind w:leftChars="200" w:left="420"/>
        <w:rPr>
          <w:rFonts w:cs="Times New Roman" w:hint="eastAsia"/>
          <w:sz w:val="21"/>
          <w:szCs w:val="21"/>
        </w:rPr>
      </w:pPr>
      <w:r w:rsidRPr="004479DD">
        <w:rPr>
          <w:rFonts w:cs="Times New Roman" w:hint="eastAsia"/>
          <w:sz w:val="21"/>
          <w:szCs w:val="21"/>
        </w:rPr>
        <w:t>1、将18个单元初始化（</w:t>
      </w:r>
      <w:proofErr w:type="gramStart"/>
      <w:r w:rsidRPr="004479DD">
        <w:rPr>
          <w:rFonts w:cs="Times New Roman" w:hint="eastAsia"/>
          <w:sz w:val="21"/>
          <w:szCs w:val="21"/>
        </w:rPr>
        <w:t>正负零都必须</w:t>
      </w:r>
      <w:proofErr w:type="gramEnd"/>
      <w:r w:rsidRPr="004479DD">
        <w:rPr>
          <w:rFonts w:cs="Times New Roman" w:hint="eastAsia"/>
          <w:sz w:val="21"/>
          <w:szCs w:val="21"/>
        </w:rPr>
        <w:t>有），</w:t>
      </w:r>
    </w:p>
    <w:p w:rsidR="004479DD" w:rsidRPr="004479DD" w:rsidRDefault="004479DD" w:rsidP="004479DD">
      <w:pPr>
        <w:pStyle w:val="ac"/>
        <w:shd w:val="clear" w:color="auto" w:fill="FFFFFF"/>
        <w:spacing w:before="0" w:beforeAutospacing="0" w:after="0" w:afterAutospacing="0" w:line="360" w:lineRule="auto"/>
        <w:ind w:leftChars="200" w:left="420"/>
        <w:rPr>
          <w:rFonts w:cs="Times New Roman" w:hint="eastAsia"/>
          <w:sz w:val="21"/>
          <w:szCs w:val="21"/>
        </w:rPr>
      </w:pPr>
      <w:r w:rsidRPr="004479DD">
        <w:rPr>
          <w:rFonts w:cs="Times New Roman" w:hint="eastAsia"/>
          <w:sz w:val="21"/>
          <w:szCs w:val="21"/>
        </w:rPr>
        <w:t>2、将正数、负数及零的数目存在放在60H、61H及62H单元中，</w:t>
      </w:r>
    </w:p>
    <w:p w:rsidR="004479DD" w:rsidRPr="004479DD" w:rsidRDefault="004479DD" w:rsidP="004479DD">
      <w:pPr>
        <w:pStyle w:val="ac"/>
        <w:shd w:val="clear" w:color="auto" w:fill="FFFFFF"/>
        <w:spacing w:before="0" w:beforeAutospacing="0" w:after="0" w:afterAutospacing="0" w:line="360" w:lineRule="auto"/>
        <w:ind w:leftChars="200" w:left="420"/>
        <w:rPr>
          <w:rFonts w:cs="Times New Roman" w:hint="eastAsia"/>
          <w:sz w:val="21"/>
          <w:szCs w:val="21"/>
        </w:rPr>
      </w:pPr>
      <w:r w:rsidRPr="004479DD">
        <w:rPr>
          <w:rFonts w:cs="Times New Roman" w:hint="eastAsia"/>
          <w:sz w:val="21"/>
          <w:szCs w:val="21"/>
        </w:rPr>
        <w:t>3、将正数的最大值放入63H中，将负数最小值放入64H中。</w:t>
      </w:r>
    </w:p>
    <w:p w:rsidR="00A4450A" w:rsidRDefault="00A4450A" w:rsidP="00A4450A">
      <w:pPr>
        <w:pStyle w:val="a9"/>
      </w:pPr>
      <w:r>
        <w:rPr>
          <w:rFonts w:hint="eastAsia"/>
        </w:rPr>
        <w:t>三、实验结果</w:t>
      </w:r>
    </w:p>
    <w:p w:rsidR="004479DD" w:rsidRDefault="00432D1F" w:rsidP="004479DD">
      <w:pPr>
        <w:spacing w:line="360" w:lineRule="auto"/>
        <w:ind w:firstLineChars="199" w:firstLine="418"/>
        <w:rPr>
          <w:rFonts w:ascii="宋体" w:hAnsi="宋体" w:hint="eastAsia"/>
          <w:szCs w:val="21"/>
        </w:rPr>
      </w:pPr>
      <w:r w:rsidRPr="004479DD">
        <w:rPr>
          <w:rFonts w:ascii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662940</wp:posOffset>
                </wp:positionV>
                <wp:extent cx="4808220" cy="1973580"/>
                <wp:effectExtent l="0" t="0" r="1143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D1F" w:rsidRDefault="00432D1F" w:rsidP="00432D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MAIN: MOV A,#-08H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>设置初始值</w:t>
                            </w:r>
                          </w:p>
                          <w:p w:rsidR="00432D1F" w:rsidRDefault="00432D1F" w:rsidP="00432D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 MOV R0,#1EH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>下一地址为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:rsidR="00432D1F" w:rsidRDefault="00432D1F" w:rsidP="00432D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 MOV R2,#13H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;18</w:t>
                            </w:r>
                            <w:r>
                              <w:rPr>
                                <w:rFonts w:hint="eastAsia"/>
                              </w:rPr>
                              <w:t>个数值</w:t>
                            </w:r>
                          </w:p>
                          <w:p w:rsidR="00432D1F" w:rsidRDefault="00432D1F" w:rsidP="00432D1F"/>
                          <w:p w:rsidR="00432D1F" w:rsidRDefault="00432D1F" w:rsidP="00432D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初始化数据</w:t>
                            </w:r>
                          </w:p>
                          <w:p w:rsidR="00432D1F" w:rsidRDefault="00432D1F" w:rsidP="00432D1F">
                            <w:r>
                              <w:t xml:space="preserve">INIT: </w:t>
                            </w:r>
                            <w:r>
                              <w:t xml:space="preserve"> </w:t>
                            </w:r>
                            <w:r>
                              <w:t>INC A</w:t>
                            </w:r>
                          </w:p>
                          <w:p w:rsidR="00432D1F" w:rsidRDefault="00432D1F" w:rsidP="00432D1F">
                            <w:r>
                              <w:tab/>
                              <w:t xml:space="preserve">  INC R0</w:t>
                            </w:r>
                          </w:p>
                          <w:p w:rsidR="00432D1F" w:rsidRDefault="00432D1F" w:rsidP="00432D1F">
                            <w:r>
                              <w:tab/>
                              <w:t xml:space="preserve">  MOV @R</w:t>
                            </w:r>
                            <w:proofErr w:type="gramStart"/>
                            <w:r>
                              <w:t>0,A</w:t>
                            </w:r>
                            <w:proofErr w:type="gramEnd"/>
                          </w:p>
                          <w:p w:rsidR="004479DD" w:rsidRDefault="00432D1F" w:rsidP="00432D1F">
                            <w:r>
                              <w:tab/>
                              <w:t xml:space="preserve">  DJNZ R</w:t>
                            </w:r>
                            <w:proofErr w:type="gramStart"/>
                            <w:r>
                              <w:t>2,INIT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.2pt;margin-top:52.2pt;width:378.6pt;height:155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">
                <v:textbox>
                  <w:txbxContent>
                    <w:p w:rsidR="00432D1F" w:rsidRDefault="00432D1F" w:rsidP="00432D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MAIN: MOV A,#-08H</w:t>
                      </w:r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>设置初始值</w:t>
                      </w:r>
                    </w:p>
                    <w:p w:rsidR="00432D1F" w:rsidRDefault="00432D1F" w:rsidP="00432D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  MOV R0,#1EH</w:t>
                      </w:r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>下一地址为</w:t>
                      </w:r>
                      <w:r>
                        <w:rPr>
                          <w:rFonts w:hint="eastAsia"/>
                        </w:rPr>
                        <w:t>20</w:t>
                      </w:r>
                    </w:p>
                    <w:p w:rsidR="00432D1F" w:rsidRDefault="00432D1F" w:rsidP="00432D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  MOV R2,#13H</w:t>
                      </w:r>
                      <w:r>
                        <w:rPr>
                          <w:rFonts w:hint="eastAsia"/>
                        </w:rPr>
                        <w:tab/>
                        <w:t>;18</w:t>
                      </w:r>
                      <w:r>
                        <w:rPr>
                          <w:rFonts w:hint="eastAsia"/>
                        </w:rPr>
                        <w:t>个数值</w:t>
                      </w:r>
                    </w:p>
                    <w:p w:rsidR="00432D1F" w:rsidRDefault="00432D1F" w:rsidP="00432D1F"/>
                    <w:p w:rsidR="00432D1F" w:rsidRDefault="00432D1F" w:rsidP="00432D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初始化数据</w:t>
                      </w:r>
                    </w:p>
                    <w:p w:rsidR="00432D1F" w:rsidRDefault="00432D1F" w:rsidP="00432D1F">
                      <w:r>
                        <w:t xml:space="preserve">INIT: </w:t>
                      </w:r>
                      <w:r>
                        <w:t xml:space="preserve"> </w:t>
                      </w:r>
                      <w:r>
                        <w:t>INC A</w:t>
                      </w:r>
                    </w:p>
                    <w:p w:rsidR="00432D1F" w:rsidRDefault="00432D1F" w:rsidP="00432D1F">
                      <w:r>
                        <w:tab/>
                        <w:t xml:space="preserve">  INC R0</w:t>
                      </w:r>
                    </w:p>
                    <w:p w:rsidR="00432D1F" w:rsidRDefault="00432D1F" w:rsidP="00432D1F">
                      <w:r>
                        <w:tab/>
                        <w:t xml:space="preserve">  MOV @R</w:t>
                      </w:r>
                      <w:proofErr w:type="gramStart"/>
                      <w:r>
                        <w:t>0,A</w:t>
                      </w:r>
                      <w:proofErr w:type="gramEnd"/>
                    </w:p>
                    <w:p w:rsidR="004479DD" w:rsidRDefault="00432D1F" w:rsidP="00432D1F">
                      <w:r>
                        <w:tab/>
                        <w:t xml:space="preserve">  DJNZ R</w:t>
                      </w:r>
                      <w:proofErr w:type="gramStart"/>
                      <w:r>
                        <w:t>2,INIT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479DD">
        <w:rPr>
          <w:rFonts w:ascii="宋体" w:hAnsi="宋体" w:hint="eastAsia"/>
          <w:szCs w:val="21"/>
        </w:rPr>
        <w:t>1、首先通过循环向20</w:t>
      </w:r>
      <w:r w:rsidR="004479DD">
        <w:rPr>
          <w:rFonts w:ascii="宋体" w:hAnsi="宋体"/>
          <w:szCs w:val="21"/>
        </w:rPr>
        <w:t>H</w:t>
      </w:r>
      <w:r w:rsidR="004479DD">
        <w:rPr>
          <w:rFonts w:ascii="宋体" w:hAnsi="宋体" w:hint="eastAsia"/>
          <w:szCs w:val="21"/>
        </w:rPr>
        <w:t>单元为起始地址处加入18个带符号数。实验过程中编写程序如下所示。</w:t>
      </w:r>
    </w:p>
    <w:p w:rsidR="004479DD" w:rsidRDefault="00432D1F" w:rsidP="00375974">
      <w:pPr>
        <w:spacing w:line="360" w:lineRule="auto"/>
        <w:jc w:val="left"/>
        <w:rPr>
          <w:rFonts w:ascii="宋体" w:hAnsi="宋体" w:hint="eastAsia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ab/>
      </w:r>
      <w:r>
        <w:rPr>
          <w:rFonts w:ascii="宋体" w:hAnsi="宋体" w:hint="eastAsia"/>
          <w:color w:val="000000" w:themeColor="text1"/>
          <w:szCs w:val="21"/>
        </w:rPr>
        <w:t>该程序首先设置起始地址20</w:t>
      </w:r>
      <w:r>
        <w:rPr>
          <w:rFonts w:ascii="宋体" w:hAnsi="宋体"/>
          <w:color w:val="000000" w:themeColor="text1"/>
          <w:szCs w:val="21"/>
        </w:rPr>
        <w:t>H</w:t>
      </w:r>
      <w:r>
        <w:rPr>
          <w:rFonts w:ascii="宋体" w:hAnsi="宋体" w:hint="eastAsia"/>
          <w:color w:val="000000" w:themeColor="text1"/>
          <w:szCs w:val="21"/>
        </w:rPr>
        <w:t>和初始值-09</w:t>
      </w:r>
      <w:r>
        <w:rPr>
          <w:rFonts w:ascii="宋体" w:hAnsi="宋体"/>
          <w:color w:val="000000" w:themeColor="text1"/>
          <w:szCs w:val="21"/>
        </w:rPr>
        <w:t>H</w:t>
      </w:r>
      <w:r>
        <w:rPr>
          <w:rFonts w:ascii="宋体" w:hAnsi="宋体" w:hint="eastAsia"/>
          <w:color w:val="000000" w:themeColor="text1"/>
          <w:szCs w:val="21"/>
        </w:rPr>
        <w:t>，然后每次循环地址加1，填入数值加1.编写完程序后进行调试，在</w:t>
      </w:r>
      <w:proofErr w:type="spellStart"/>
      <w:r>
        <w:rPr>
          <w:rFonts w:ascii="宋体" w:hAnsi="宋体" w:hint="eastAsia"/>
          <w:color w:val="000000" w:themeColor="text1"/>
          <w:szCs w:val="21"/>
        </w:rPr>
        <w:t>keil</w:t>
      </w:r>
      <w:proofErr w:type="spellEnd"/>
      <w:r>
        <w:rPr>
          <w:rFonts w:ascii="宋体" w:hAnsi="宋体" w:hint="eastAsia"/>
          <w:color w:val="000000" w:themeColor="text1"/>
          <w:szCs w:val="21"/>
        </w:rPr>
        <w:t>中观察相应内存的值，如下图所示：</w:t>
      </w:r>
    </w:p>
    <w:p w:rsidR="004479DD" w:rsidRDefault="00432D1F" w:rsidP="00375974">
      <w:p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F24805C" wp14:editId="1663803D">
            <wp:extent cx="5160280" cy="754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266" cy="7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DD" w:rsidRDefault="00432D1F" w:rsidP="00375974">
      <w:p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ab/>
      </w:r>
      <w:r>
        <w:rPr>
          <w:rFonts w:ascii="宋体" w:hAnsi="宋体" w:hint="eastAsia"/>
          <w:color w:val="000000" w:themeColor="text1"/>
          <w:szCs w:val="21"/>
        </w:rPr>
        <w:t>观察该结果，发现从地址20</w:t>
      </w:r>
      <w:r>
        <w:rPr>
          <w:rFonts w:ascii="宋体" w:hAnsi="宋体"/>
          <w:color w:val="000000" w:themeColor="text1"/>
          <w:szCs w:val="21"/>
        </w:rPr>
        <w:t>H</w:t>
      </w:r>
      <w:r>
        <w:rPr>
          <w:rFonts w:ascii="宋体" w:hAnsi="宋体" w:hint="eastAsia"/>
          <w:color w:val="000000" w:themeColor="text1"/>
          <w:szCs w:val="21"/>
        </w:rPr>
        <w:t>开始，依次存入数据F</w:t>
      </w:r>
      <w:r>
        <w:rPr>
          <w:rFonts w:ascii="宋体" w:hAnsi="宋体"/>
          <w:color w:val="000000" w:themeColor="text1"/>
          <w:szCs w:val="21"/>
        </w:rPr>
        <w:t>A</w:t>
      </w:r>
      <w:r>
        <w:rPr>
          <w:rFonts w:ascii="宋体" w:hAnsi="宋体" w:hint="eastAsia"/>
          <w:color w:val="000000" w:themeColor="text1"/>
          <w:szCs w:val="21"/>
        </w:rPr>
        <w:t>、</w:t>
      </w:r>
      <w:r>
        <w:rPr>
          <w:rFonts w:ascii="宋体" w:hAnsi="宋体"/>
          <w:color w:val="000000" w:themeColor="text1"/>
          <w:szCs w:val="21"/>
        </w:rPr>
        <w:t>FB</w:t>
      </w:r>
      <w:r>
        <w:rPr>
          <w:rFonts w:ascii="宋体" w:hAnsi="宋体" w:hint="eastAsia"/>
          <w:color w:val="000000" w:themeColor="text1"/>
          <w:szCs w:val="21"/>
        </w:rPr>
        <w:t>、</w:t>
      </w:r>
      <w:r>
        <w:rPr>
          <w:rFonts w:ascii="宋体" w:hAnsi="宋体"/>
          <w:color w:val="000000" w:themeColor="text1"/>
          <w:szCs w:val="21"/>
        </w:rPr>
        <w:t>…</w:t>
      </w:r>
      <w:r>
        <w:rPr>
          <w:rFonts w:ascii="宋体" w:hAnsi="宋体" w:hint="eastAsia"/>
          <w:color w:val="000000" w:themeColor="text1"/>
          <w:szCs w:val="21"/>
        </w:rPr>
        <w:t>、0</w:t>
      </w:r>
      <w:r>
        <w:rPr>
          <w:rFonts w:ascii="宋体" w:hAnsi="宋体"/>
          <w:color w:val="000000" w:themeColor="text1"/>
          <w:szCs w:val="21"/>
        </w:rPr>
        <w:t>A</w:t>
      </w:r>
      <w:r>
        <w:rPr>
          <w:rFonts w:ascii="宋体" w:hAnsi="宋体" w:hint="eastAsia"/>
          <w:color w:val="000000" w:themeColor="text1"/>
          <w:szCs w:val="21"/>
        </w:rPr>
        <w:t>、</w:t>
      </w:r>
      <w:r>
        <w:rPr>
          <w:rFonts w:ascii="宋体" w:hAnsi="宋体"/>
          <w:color w:val="000000" w:themeColor="text1"/>
          <w:szCs w:val="21"/>
        </w:rPr>
        <w:t>0B</w:t>
      </w:r>
      <w:r>
        <w:rPr>
          <w:rFonts w:ascii="宋体" w:hAnsi="宋体" w:hint="eastAsia"/>
          <w:color w:val="000000" w:themeColor="text1"/>
          <w:szCs w:val="21"/>
        </w:rPr>
        <w:t>一共十八个数字，其中前面一部分是负数，中间为0，后面一部分为</w:t>
      </w:r>
      <w:r w:rsidR="00F76349">
        <w:rPr>
          <w:rFonts w:ascii="宋体" w:hAnsi="宋体" w:hint="eastAsia"/>
          <w:color w:val="000000" w:themeColor="text1"/>
          <w:szCs w:val="21"/>
        </w:rPr>
        <w:t>正数，满足实验1的要求。</w:t>
      </w:r>
    </w:p>
    <w:p w:rsidR="00F76349" w:rsidRDefault="00F76349" w:rsidP="00375974">
      <w:p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</w:p>
    <w:p w:rsidR="00F76349" w:rsidRDefault="00C7704A" w:rsidP="00375974">
      <w:p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  <w:r w:rsidRPr="00B5264C">
        <w:rPr>
          <w:rFonts w:ascii="宋体" w:hAnsi="宋体"/>
          <w:noProof/>
          <w:color w:val="000000" w:themeColor="text1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982980</wp:posOffset>
                </wp:positionV>
                <wp:extent cx="5166360" cy="8115300"/>
                <wp:effectExtent l="0" t="0" r="15240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811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rPr>
                                <w:rFonts w:hint="eastAsia"/>
                              </w:rPr>
                              <w:tab/>
                              <w:t xml:space="preserve">  MOV 63H,#0H</w:t>
                            </w:r>
                            <w:r w:rsidRPr="00B5264C">
                              <w:rPr>
                                <w:rFonts w:hint="eastAsia"/>
                              </w:rPr>
                              <w:tab/>
                            </w:r>
                            <w:r w:rsidRPr="00B5264C"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 w:rsidRPr="00B5264C">
                              <w:rPr>
                                <w:rFonts w:hint="eastAsia"/>
                              </w:rPr>
                              <w:t>正数最大值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rPr>
                                <w:rFonts w:hint="eastAsia"/>
                              </w:rPr>
                              <w:tab/>
                              <w:t xml:space="preserve">  MOV 64H,#-1H</w:t>
                            </w:r>
                            <w:r w:rsidRPr="00B5264C">
                              <w:rPr>
                                <w:rFonts w:hint="eastAsia"/>
                              </w:rPr>
                              <w:tab/>
                            </w:r>
                            <w:r w:rsidRPr="00B5264C">
                              <w:rPr>
                                <w:rFonts w:hint="eastAsia"/>
                              </w:rPr>
                              <w:tab/>
                              <w:t xml:space="preserve">; </w:t>
                            </w:r>
                            <w:r w:rsidRPr="00B5264C">
                              <w:rPr>
                                <w:rFonts w:hint="eastAsia"/>
                              </w:rPr>
                              <w:t>负数最小值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ab/>
                              <w:t xml:space="preserve">  SJMP START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 xml:space="preserve">START: MOV </w:t>
                            </w:r>
                            <w:proofErr w:type="gramStart"/>
                            <w:r w:rsidRPr="00B5264C">
                              <w:t>A,@</w:t>
                            </w:r>
                            <w:proofErr w:type="gramEnd"/>
                            <w:r w:rsidRPr="00B5264C">
                              <w:t>R0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  <w:t xml:space="preserve">   DJNZ R</w:t>
                            </w:r>
                            <w:proofErr w:type="gramStart"/>
                            <w:r w:rsidRPr="00B5264C">
                              <w:t>2,NEXT</w:t>
                            </w:r>
                            <w:proofErr w:type="gramEnd"/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ab/>
                              <w:t xml:space="preserve">   SJMP DONE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>NEXT:  JZ ZERO</w:t>
                            </w:r>
                            <w:r w:rsidRPr="00B5264C">
                              <w:tab/>
                              <w:t xml:space="preserve">        </w:t>
                            </w:r>
                            <w:proofErr w:type="gramStart"/>
                            <w:r w:rsidRPr="00B5264C">
                              <w:t xml:space="preserve">  ;X</w:t>
                            </w:r>
                            <w:proofErr w:type="gramEnd"/>
                            <w:r w:rsidRPr="00B5264C">
                              <w:t>=0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  <w:t xml:space="preserve">   JB ACC.7, </w:t>
                            </w:r>
                            <w:proofErr w:type="gramStart"/>
                            <w:r w:rsidRPr="00B5264C">
                              <w:t>NEGATIVE  ;</w:t>
                            </w:r>
                            <w:proofErr w:type="gramEnd"/>
                            <w:r w:rsidRPr="00B5264C">
                              <w:t>X&lt;0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ab/>
                              <w:t xml:space="preserve">   </w:t>
                            </w:r>
                            <w:proofErr w:type="gramStart"/>
                            <w:r w:rsidRPr="00B5264C">
                              <w:t>SJMP  POSITIVE</w:t>
                            </w:r>
                            <w:proofErr w:type="gramEnd"/>
                            <w:r w:rsidRPr="00B5264C">
                              <w:tab/>
                            </w:r>
                            <w:r w:rsidRPr="00B5264C">
                              <w:tab/>
                              <w:t>;X&gt;0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>ZERO:  MOV A, 62H</w:t>
                            </w:r>
                            <w:r w:rsidRPr="00B5264C">
                              <w:tab/>
                            </w:r>
                            <w:proofErr w:type="gramStart"/>
                            <w:r w:rsidRPr="00B5264C">
                              <w:tab/>
                              <w:t xml:space="preserve">  ;</w:t>
                            </w:r>
                            <w:proofErr w:type="gramEnd"/>
                            <w:r w:rsidRPr="00B5264C">
                              <w:t>X=0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  <w:t xml:space="preserve">   INC A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  <w:t xml:space="preserve">   MOV 62H, A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  <w:t xml:space="preserve">   INC R0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ab/>
                              <w:t xml:space="preserve">   SJMP START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>NEGATIVE: MOV B,64H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 MOV 64</w:t>
                            </w:r>
                            <w:proofErr w:type="gramStart"/>
                            <w:r w:rsidRPr="00B5264C">
                              <w:t>H,A</w:t>
                            </w:r>
                            <w:proofErr w:type="gramEnd"/>
                            <w:r w:rsidRPr="00B5264C">
                              <w:tab/>
                            </w: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;X&lt;0</w:t>
                            </w:r>
                            <w:r w:rsidRPr="00B5264C">
                              <w:tab/>
                            </w:r>
                            <w:r w:rsidRPr="00B5264C">
                              <w:tab/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rPr>
                                <w:rFonts w:hint="eastAsia"/>
                              </w:rPr>
                              <w:tab/>
                            </w:r>
                            <w:r w:rsidRPr="00B5264C">
                              <w:rPr>
                                <w:rFonts w:hint="eastAsia"/>
                              </w:rPr>
                              <w:tab/>
                              <w:t xml:space="preserve">  MOV A, 61H</w:t>
                            </w:r>
                            <w:r w:rsidRPr="00B5264C">
                              <w:rPr>
                                <w:rFonts w:hint="eastAsia"/>
                              </w:rPr>
                              <w:tab/>
                            </w:r>
                            <w:r w:rsidRPr="00B5264C"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 w:rsidRPr="00B5264C">
                              <w:rPr>
                                <w:rFonts w:hint="eastAsia"/>
                              </w:rPr>
                              <w:t>计算数量</w:t>
                            </w:r>
                            <w:r w:rsidRPr="00B5264C"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 xml:space="preserve">          INC A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 xml:space="preserve">          MOV 61H, A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 xml:space="preserve">          INC R0</w:t>
                            </w:r>
                            <w:r w:rsidRPr="00B5264C">
                              <w:tab/>
                            </w:r>
                            <w:r w:rsidRPr="00B5264C">
                              <w:tab/>
                            </w:r>
                            <w:r w:rsidRPr="00B5264C">
                              <w:tab/>
                            </w: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 MOV A,64H</w:t>
                            </w: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</w:t>
                            </w:r>
                            <w:proofErr w:type="gramStart"/>
                            <w:r w:rsidRPr="00B5264C">
                              <w:t xml:space="preserve">  ;MIN</w:t>
                            </w:r>
                            <w:proofErr w:type="gramEnd"/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 xml:space="preserve">          CJNE </w:t>
                            </w:r>
                            <w:proofErr w:type="gramStart"/>
                            <w:r w:rsidRPr="00B5264C">
                              <w:t>A,B</w:t>
                            </w:r>
                            <w:proofErr w:type="gramEnd"/>
                            <w:r w:rsidRPr="00B5264C">
                              <w:t>,CHANGE1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ab/>
                              <w:t xml:space="preserve">   </w:t>
                            </w:r>
                            <w:r w:rsidRPr="00B5264C">
                              <w:tab/>
                              <w:t xml:space="preserve">  SJMP START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rPr>
                                <w:rFonts w:hint="eastAsia"/>
                              </w:rPr>
                              <w:t>CHANGE1: JNC SMALL</w:t>
                            </w:r>
                            <w:r w:rsidRPr="00B5264C">
                              <w:rPr>
                                <w:rFonts w:hint="eastAsia"/>
                              </w:rPr>
                              <w:tab/>
                            </w:r>
                            <w:r w:rsidRPr="00B5264C"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 w:rsidRPr="00B5264C">
                              <w:rPr>
                                <w:rFonts w:hint="eastAsia"/>
                              </w:rPr>
                              <w:t>负数最小值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MOV 64</w:t>
                            </w:r>
                            <w:proofErr w:type="gramStart"/>
                            <w:r w:rsidRPr="00B5264C">
                              <w:t>H,A</w:t>
                            </w:r>
                            <w:proofErr w:type="gramEnd"/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SJMP START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>SMALL: MOV 64</w:t>
                            </w:r>
                            <w:proofErr w:type="gramStart"/>
                            <w:r w:rsidRPr="00B5264C">
                              <w:t>H,B</w:t>
                            </w:r>
                            <w:proofErr w:type="gramEnd"/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ab/>
                              <w:t xml:space="preserve">   SJMP START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>POSITIVE: MOV B,63H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 MOV 63</w:t>
                            </w:r>
                            <w:proofErr w:type="gramStart"/>
                            <w:r w:rsidRPr="00B5264C">
                              <w:t>H,A</w:t>
                            </w:r>
                            <w:proofErr w:type="gramEnd"/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 MOV A, 60H</w:t>
                            </w:r>
                            <w:r w:rsidRPr="00B5264C">
                              <w:tab/>
                            </w:r>
                            <w:proofErr w:type="gramStart"/>
                            <w:r w:rsidRPr="00B5264C">
                              <w:tab/>
                              <w:t xml:space="preserve">  ;</w:t>
                            </w:r>
                            <w:proofErr w:type="gramEnd"/>
                            <w:r w:rsidRPr="00B5264C">
                              <w:t>X&gt;0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 INC A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 MOV 60H, A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 INC R0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 MOV A,63H</w:t>
                            </w: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</w:t>
                            </w:r>
                            <w:proofErr w:type="gramStart"/>
                            <w:r w:rsidRPr="00B5264C">
                              <w:t xml:space="preserve">  ;MAX</w:t>
                            </w:r>
                            <w:proofErr w:type="gramEnd"/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 xml:space="preserve">          CJNE </w:t>
                            </w:r>
                            <w:proofErr w:type="gramStart"/>
                            <w:r w:rsidRPr="00B5264C">
                              <w:t>A,B</w:t>
                            </w:r>
                            <w:proofErr w:type="gramEnd"/>
                            <w:r w:rsidRPr="00B5264C">
                              <w:t>,CHANGE2</w:t>
                            </w: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 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ab/>
                              <w:t xml:space="preserve">   </w:t>
                            </w:r>
                            <w:r w:rsidRPr="00B5264C">
                              <w:tab/>
                              <w:t xml:space="preserve">  SJMP START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>CHANGE2: JNC BIGGER</w:t>
                            </w:r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MOV 63</w:t>
                            </w:r>
                            <w:proofErr w:type="gramStart"/>
                            <w:r w:rsidRPr="00B5264C">
                              <w:t>H,</w:t>
                            </w:r>
                            <w:r w:rsidR="00C7704A">
                              <w:t>B</w:t>
                            </w:r>
                            <w:proofErr w:type="gramEnd"/>
                          </w:p>
                          <w:p w:rsidR="00B5264C" w:rsidRPr="00B5264C" w:rsidRDefault="00B5264C" w:rsidP="00B5264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 xml:space="preserve"> SJMP START </w:t>
                            </w:r>
                          </w:p>
                          <w:p w:rsidR="00C7704A" w:rsidRDefault="00C770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.8pt;margin-top:77.4pt;width:406.8pt;height:6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">
                <v:textbox>
                  <w:txbxContent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rPr>
                          <w:rFonts w:hint="eastAsia"/>
                        </w:rPr>
                        <w:tab/>
                        <w:t xml:space="preserve">  MOV 63H,#0H</w:t>
                      </w:r>
                      <w:r w:rsidRPr="00B5264C">
                        <w:rPr>
                          <w:rFonts w:hint="eastAsia"/>
                        </w:rPr>
                        <w:tab/>
                      </w:r>
                      <w:r w:rsidRPr="00B5264C">
                        <w:rPr>
                          <w:rFonts w:hint="eastAsia"/>
                        </w:rPr>
                        <w:tab/>
                        <w:t>;</w:t>
                      </w:r>
                      <w:r w:rsidRPr="00B5264C">
                        <w:rPr>
                          <w:rFonts w:hint="eastAsia"/>
                        </w:rPr>
                        <w:t>正数最大值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rPr>
                          <w:rFonts w:hint="eastAsia"/>
                        </w:rPr>
                        <w:tab/>
                        <w:t xml:space="preserve">  MOV 64H,#-1H</w:t>
                      </w:r>
                      <w:r w:rsidRPr="00B5264C">
                        <w:rPr>
                          <w:rFonts w:hint="eastAsia"/>
                        </w:rPr>
                        <w:tab/>
                      </w:r>
                      <w:r w:rsidRPr="00B5264C">
                        <w:rPr>
                          <w:rFonts w:hint="eastAsia"/>
                        </w:rPr>
                        <w:tab/>
                        <w:t xml:space="preserve">; </w:t>
                      </w:r>
                      <w:r w:rsidRPr="00B5264C">
                        <w:rPr>
                          <w:rFonts w:hint="eastAsia"/>
                        </w:rPr>
                        <w:t>负数最小值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ab/>
                        <w:t xml:space="preserve">  SJMP START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 xml:space="preserve">START: MOV </w:t>
                      </w:r>
                      <w:proofErr w:type="gramStart"/>
                      <w:r w:rsidRPr="00B5264C">
                        <w:t>A,@</w:t>
                      </w:r>
                      <w:proofErr w:type="gramEnd"/>
                      <w:r w:rsidRPr="00B5264C">
                        <w:t>R0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  <w:t xml:space="preserve">   DJNZ R</w:t>
                      </w:r>
                      <w:proofErr w:type="gramStart"/>
                      <w:r w:rsidRPr="00B5264C">
                        <w:t>2,NEXT</w:t>
                      </w:r>
                      <w:proofErr w:type="gramEnd"/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ab/>
                        <w:t xml:space="preserve">   SJMP DONE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>NEXT:  JZ ZERO</w:t>
                      </w:r>
                      <w:r w:rsidRPr="00B5264C">
                        <w:tab/>
                        <w:t xml:space="preserve">        </w:t>
                      </w:r>
                      <w:proofErr w:type="gramStart"/>
                      <w:r w:rsidRPr="00B5264C">
                        <w:t xml:space="preserve">  ;X</w:t>
                      </w:r>
                      <w:proofErr w:type="gramEnd"/>
                      <w:r w:rsidRPr="00B5264C">
                        <w:t>=0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  <w:t xml:space="preserve">   JB ACC.7, </w:t>
                      </w:r>
                      <w:proofErr w:type="gramStart"/>
                      <w:r w:rsidRPr="00B5264C">
                        <w:t>NEGATIVE  ;</w:t>
                      </w:r>
                      <w:proofErr w:type="gramEnd"/>
                      <w:r w:rsidRPr="00B5264C">
                        <w:t>X&lt;0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ab/>
                        <w:t xml:space="preserve">   </w:t>
                      </w:r>
                      <w:proofErr w:type="gramStart"/>
                      <w:r w:rsidRPr="00B5264C">
                        <w:t>SJMP  POSITIVE</w:t>
                      </w:r>
                      <w:proofErr w:type="gramEnd"/>
                      <w:r w:rsidRPr="00B5264C">
                        <w:tab/>
                      </w:r>
                      <w:r w:rsidRPr="00B5264C">
                        <w:tab/>
                        <w:t>;X&gt;0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>ZERO:  MOV A, 62H</w:t>
                      </w:r>
                      <w:r w:rsidRPr="00B5264C">
                        <w:tab/>
                      </w:r>
                      <w:proofErr w:type="gramStart"/>
                      <w:r w:rsidRPr="00B5264C">
                        <w:tab/>
                        <w:t xml:space="preserve">  ;</w:t>
                      </w:r>
                      <w:proofErr w:type="gramEnd"/>
                      <w:r w:rsidRPr="00B5264C">
                        <w:t>X=0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  <w:t xml:space="preserve">   INC A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  <w:t xml:space="preserve">   MOV 62H, A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  <w:t xml:space="preserve">   INC R0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ab/>
                        <w:t xml:space="preserve">   SJMP START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>NEGATIVE: MOV B,64H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</w:r>
                      <w:r w:rsidRPr="00B5264C">
                        <w:tab/>
                        <w:t xml:space="preserve">  MOV 64</w:t>
                      </w:r>
                      <w:proofErr w:type="gramStart"/>
                      <w:r w:rsidRPr="00B5264C">
                        <w:t>H,A</w:t>
                      </w:r>
                      <w:proofErr w:type="gramEnd"/>
                      <w:r w:rsidRPr="00B5264C">
                        <w:tab/>
                      </w:r>
                      <w:r w:rsidRPr="00B5264C">
                        <w:tab/>
                      </w:r>
                      <w:r w:rsidRPr="00B5264C">
                        <w:tab/>
                        <w:t xml:space="preserve"> ;X&lt;0</w:t>
                      </w:r>
                      <w:r w:rsidRPr="00B5264C">
                        <w:tab/>
                      </w:r>
                      <w:r w:rsidRPr="00B5264C">
                        <w:tab/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rPr>
                          <w:rFonts w:hint="eastAsia"/>
                        </w:rPr>
                        <w:tab/>
                      </w:r>
                      <w:r w:rsidRPr="00B5264C">
                        <w:rPr>
                          <w:rFonts w:hint="eastAsia"/>
                        </w:rPr>
                        <w:tab/>
                        <w:t xml:space="preserve">  MOV A, 61H</w:t>
                      </w:r>
                      <w:r w:rsidRPr="00B5264C">
                        <w:rPr>
                          <w:rFonts w:hint="eastAsia"/>
                        </w:rPr>
                        <w:tab/>
                      </w:r>
                      <w:r w:rsidRPr="00B5264C">
                        <w:rPr>
                          <w:rFonts w:hint="eastAsia"/>
                        </w:rPr>
                        <w:tab/>
                        <w:t>;</w:t>
                      </w:r>
                      <w:r w:rsidRPr="00B5264C">
                        <w:rPr>
                          <w:rFonts w:hint="eastAsia"/>
                        </w:rPr>
                        <w:t>计算数量</w:t>
                      </w:r>
                      <w:r w:rsidRPr="00B5264C">
                        <w:rPr>
                          <w:rFonts w:hint="eastAsia"/>
                        </w:rPr>
                        <w:t xml:space="preserve">  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 xml:space="preserve">          INC A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 xml:space="preserve">          MOV 61H, A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 xml:space="preserve">          INC R0</w:t>
                      </w:r>
                      <w:r w:rsidRPr="00B5264C">
                        <w:tab/>
                      </w:r>
                      <w:r w:rsidRPr="00B5264C">
                        <w:tab/>
                      </w:r>
                      <w:r w:rsidRPr="00B5264C">
                        <w:tab/>
                      </w:r>
                      <w:r w:rsidRPr="00B5264C">
                        <w:tab/>
                      </w:r>
                      <w:r w:rsidRPr="00B5264C">
                        <w:tab/>
                        <w:t xml:space="preserve"> 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</w:r>
                      <w:r w:rsidRPr="00B5264C">
                        <w:tab/>
                        <w:t xml:space="preserve">  MOV A,64H</w:t>
                      </w:r>
                      <w:r w:rsidRPr="00B5264C">
                        <w:tab/>
                      </w:r>
                      <w:r w:rsidRPr="00B5264C">
                        <w:tab/>
                        <w:t xml:space="preserve"> </w:t>
                      </w:r>
                      <w:proofErr w:type="gramStart"/>
                      <w:r w:rsidRPr="00B5264C">
                        <w:t xml:space="preserve">  ;MIN</w:t>
                      </w:r>
                      <w:proofErr w:type="gramEnd"/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 xml:space="preserve">          CJNE </w:t>
                      </w:r>
                      <w:proofErr w:type="gramStart"/>
                      <w:r w:rsidRPr="00B5264C">
                        <w:t>A,B</w:t>
                      </w:r>
                      <w:proofErr w:type="gramEnd"/>
                      <w:r w:rsidRPr="00B5264C">
                        <w:t>,CHANGE1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ab/>
                        <w:t xml:space="preserve">   </w:t>
                      </w:r>
                      <w:r w:rsidRPr="00B5264C">
                        <w:tab/>
                        <w:t xml:space="preserve">  SJMP START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rPr>
                          <w:rFonts w:hint="eastAsia"/>
                        </w:rPr>
                        <w:t>CHANGE1: JNC SMALL</w:t>
                      </w:r>
                      <w:r w:rsidRPr="00B5264C">
                        <w:rPr>
                          <w:rFonts w:hint="eastAsia"/>
                        </w:rPr>
                        <w:tab/>
                      </w:r>
                      <w:r w:rsidRPr="00B5264C">
                        <w:rPr>
                          <w:rFonts w:hint="eastAsia"/>
                        </w:rPr>
                        <w:tab/>
                        <w:t>;</w:t>
                      </w:r>
                      <w:r w:rsidRPr="00B5264C">
                        <w:rPr>
                          <w:rFonts w:hint="eastAsia"/>
                        </w:rPr>
                        <w:t>负数最小值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</w:r>
                      <w:r w:rsidRPr="00B5264C">
                        <w:tab/>
                        <w:t xml:space="preserve"> MOV 64</w:t>
                      </w:r>
                      <w:proofErr w:type="gramStart"/>
                      <w:r w:rsidRPr="00B5264C">
                        <w:t>H,A</w:t>
                      </w:r>
                      <w:proofErr w:type="gramEnd"/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ab/>
                      </w:r>
                      <w:r w:rsidRPr="00B5264C">
                        <w:tab/>
                        <w:t xml:space="preserve"> SJMP START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>SMALL: MOV 64</w:t>
                      </w:r>
                      <w:proofErr w:type="gramStart"/>
                      <w:r w:rsidRPr="00B5264C">
                        <w:t>H,B</w:t>
                      </w:r>
                      <w:proofErr w:type="gramEnd"/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ab/>
                        <w:t xml:space="preserve">   SJMP START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>POSITIVE: MOV B,63H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</w:r>
                      <w:r w:rsidRPr="00B5264C">
                        <w:tab/>
                        <w:t xml:space="preserve">  MOV 63</w:t>
                      </w:r>
                      <w:proofErr w:type="gramStart"/>
                      <w:r w:rsidRPr="00B5264C">
                        <w:t>H,A</w:t>
                      </w:r>
                      <w:proofErr w:type="gramEnd"/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</w:r>
                      <w:r w:rsidRPr="00B5264C">
                        <w:tab/>
                        <w:t xml:space="preserve">  MOV A, 60H</w:t>
                      </w:r>
                      <w:r w:rsidRPr="00B5264C">
                        <w:tab/>
                      </w:r>
                      <w:proofErr w:type="gramStart"/>
                      <w:r w:rsidRPr="00B5264C">
                        <w:tab/>
                        <w:t xml:space="preserve">  ;</w:t>
                      </w:r>
                      <w:proofErr w:type="gramEnd"/>
                      <w:r w:rsidRPr="00B5264C">
                        <w:t>X&gt;0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</w:r>
                      <w:r w:rsidRPr="00B5264C">
                        <w:tab/>
                        <w:t xml:space="preserve">  INC A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</w:r>
                      <w:r w:rsidRPr="00B5264C">
                        <w:tab/>
                        <w:t xml:space="preserve">  MOV 60H, A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ab/>
                      </w:r>
                      <w:r w:rsidRPr="00B5264C">
                        <w:tab/>
                        <w:t xml:space="preserve">  INC R0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</w:r>
                      <w:r w:rsidRPr="00B5264C">
                        <w:tab/>
                        <w:t xml:space="preserve">  MOV A,63H</w:t>
                      </w:r>
                      <w:r w:rsidRPr="00B5264C">
                        <w:tab/>
                      </w:r>
                      <w:r w:rsidRPr="00B5264C">
                        <w:tab/>
                        <w:t xml:space="preserve"> </w:t>
                      </w:r>
                      <w:proofErr w:type="gramStart"/>
                      <w:r w:rsidRPr="00B5264C">
                        <w:t xml:space="preserve">  ;MAX</w:t>
                      </w:r>
                      <w:proofErr w:type="gramEnd"/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 xml:space="preserve">          CJNE </w:t>
                      </w:r>
                      <w:proofErr w:type="gramStart"/>
                      <w:r w:rsidRPr="00B5264C">
                        <w:t>A,B</w:t>
                      </w:r>
                      <w:proofErr w:type="gramEnd"/>
                      <w:r w:rsidRPr="00B5264C">
                        <w:t>,CHANGE2</w:t>
                      </w:r>
                      <w:r w:rsidRPr="00B5264C">
                        <w:tab/>
                      </w:r>
                      <w:r w:rsidRPr="00B5264C">
                        <w:tab/>
                        <w:t xml:space="preserve">  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ab/>
                        <w:t xml:space="preserve">   </w:t>
                      </w:r>
                      <w:r w:rsidRPr="00B5264C">
                        <w:tab/>
                        <w:t xml:space="preserve">  SJMP START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>CHANGE2: JNC BIGGER</w:t>
                      </w:r>
                    </w:p>
                    <w:p w:rsidR="00B5264C" w:rsidRPr="00B5264C" w:rsidRDefault="00B5264C" w:rsidP="00B5264C">
                      <w:pPr>
                        <w:spacing w:line="240" w:lineRule="auto"/>
                      </w:pPr>
                      <w:r w:rsidRPr="00B5264C">
                        <w:tab/>
                      </w:r>
                      <w:r w:rsidRPr="00B5264C">
                        <w:tab/>
                        <w:t xml:space="preserve"> MOV 63</w:t>
                      </w:r>
                      <w:proofErr w:type="gramStart"/>
                      <w:r w:rsidRPr="00B5264C">
                        <w:t>H,</w:t>
                      </w:r>
                      <w:r w:rsidR="00C7704A">
                        <w:t>B</w:t>
                      </w:r>
                      <w:proofErr w:type="gramEnd"/>
                    </w:p>
                    <w:p w:rsidR="00B5264C" w:rsidRPr="00B5264C" w:rsidRDefault="00B5264C" w:rsidP="00B5264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ab/>
                      </w:r>
                      <w:r w:rsidRPr="00B5264C">
                        <w:tab/>
                        <w:t xml:space="preserve"> SJMP START </w:t>
                      </w:r>
                    </w:p>
                    <w:p w:rsidR="00C7704A" w:rsidRDefault="00C7704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8001000</wp:posOffset>
                </wp:positionV>
                <wp:extent cx="2171700" cy="1097280"/>
                <wp:effectExtent l="0" t="0" r="19050" b="266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704A" w:rsidRPr="00B5264C" w:rsidRDefault="00C7704A" w:rsidP="00C7704A">
                            <w:pPr>
                              <w:spacing w:line="240" w:lineRule="auto"/>
                            </w:pPr>
                            <w:r w:rsidRPr="00B5264C">
                              <w:t>BIGGER: MOV 63</w:t>
                            </w:r>
                            <w:proofErr w:type="gramStart"/>
                            <w:r w:rsidRPr="00B5264C">
                              <w:t>H,A</w:t>
                            </w:r>
                            <w:proofErr w:type="gramEnd"/>
                          </w:p>
                          <w:p w:rsidR="00C7704A" w:rsidRPr="00B5264C" w:rsidRDefault="00C7704A" w:rsidP="00C7704A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ab/>
                            </w:r>
                            <w:r w:rsidRPr="00B5264C">
                              <w:tab/>
                              <w:t>SJMP START</w:t>
                            </w:r>
                          </w:p>
                          <w:p w:rsidR="00C7704A" w:rsidRPr="00B5264C" w:rsidRDefault="00C7704A" w:rsidP="00C7704A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264C">
                              <w:t xml:space="preserve">DONE: </w:t>
                            </w:r>
                            <w:r w:rsidRPr="00B5264C">
                              <w:tab/>
                              <w:t>SJMP DONE</w:t>
                            </w:r>
                          </w:p>
                          <w:p w:rsidR="00C7704A" w:rsidRPr="00B5264C" w:rsidRDefault="00C7704A" w:rsidP="00C7704A">
                            <w:pPr>
                              <w:spacing w:line="240" w:lineRule="auto"/>
                            </w:pPr>
                            <w:r w:rsidRPr="00B5264C">
                              <w:t>END</w:t>
                            </w:r>
                          </w:p>
                          <w:p w:rsidR="00C7704A" w:rsidRDefault="00C77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margin-left:218.4pt;margin-top:630pt;width:171pt;height:8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" fillcolor="white [3201]" strokeweight=".5pt">
                <v:textbox>
                  <w:txbxContent>
                    <w:p w:rsidR="00C7704A" w:rsidRPr="00B5264C" w:rsidRDefault="00C7704A" w:rsidP="00C7704A">
                      <w:pPr>
                        <w:spacing w:line="240" w:lineRule="auto"/>
                      </w:pPr>
                      <w:r w:rsidRPr="00B5264C">
                        <w:t>BIGGER: MOV 63</w:t>
                      </w:r>
                      <w:proofErr w:type="gramStart"/>
                      <w:r w:rsidRPr="00B5264C">
                        <w:t>H,A</w:t>
                      </w:r>
                      <w:proofErr w:type="gramEnd"/>
                    </w:p>
                    <w:p w:rsidR="00C7704A" w:rsidRPr="00B5264C" w:rsidRDefault="00C7704A" w:rsidP="00C7704A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ab/>
                      </w:r>
                      <w:r w:rsidRPr="00B5264C">
                        <w:tab/>
                        <w:t>SJMP START</w:t>
                      </w:r>
                    </w:p>
                    <w:p w:rsidR="00C7704A" w:rsidRPr="00B5264C" w:rsidRDefault="00C7704A" w:rsidP="00C7704A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264C">
                        <w:t xml:space="preserve">DONE: </w:t>
                      </w:r>
                      <w:r w:rsidRPr="00B5264C">
                        <w:tab/>
                        <w:t>SJMP DONE</w:t>
                      </w:r>
                    </w:p>
                    <w:p w:rsidR="00C7704A" w:rsidRPr="00B5264C" w:rsidRDefault="00C7704A" w:rsidP="00C7704A">
                      <w:pPr>
                        <w:spacing w:line="240" w:lineRule="auto"/>
                      </w:pPr>
                      <w:r w:rsidRPr="00B5264C">
                        <w:t>END</w:t>
                      </w:r>
                    </w:p>
                    <w:p w:rsidR="00C7704A" w:rsidRDefault="00C7704A"/>
                  </w:txbxContent>
                </v:textbox>
              </v:shape>
            </w:pict>
          </mc:Fallback>
        </mc:AlternateContent>
      </w:r>
      <w:r w:rsidR="00F76349">
        <w:rPr>
          <w:rFonts w:ascii="宋体" w:hAnsi="宋体" w:hint="eastAsia"/>
          <w:color w:val="000000" w:themeColor="text1"/>
          <w:szCs w:val="21"/>
        </w:rPr>
        <w:t>2&amp;3、实验2、3要求实现统计上面18个有符号数的正数个数、负数个数、零个数、正数最大值以及负数最</w:t>
      </w:r>
      <w:r w:rsidR="00B5264C">
        <w:rPr>
          <w:rFonts w:ascii="宋体" w:hAnsi="宋体" w:hint="eastAsia"/>
          <w:color w:val="000000" w:themeColor="text1"/>
          <w:szCs w:val="21"/>
        </w:rPr>
        <w:t>小</w:t>
      </w:r>
      <w:r w:rsidR="00F76349">
        <w:rPr>
          <w:rFonts w:ascii="宋体" w:hAnsi="宋体" w:hint="eastAsia"/>
          <w:color w:val="000000" w:themeColor="text1"/>
          <w:szCs w:val="21"/>
        </w:rPr>
        <w:t>值并存入相应地址中。经过理论分析可以快速得出上述结果，即为：0</w:t>
      </w:r>
      <w:r w:rsidR="00F76349">
        <w:rPr>
          <w:rFonts w:ascii="宋体" w:hAnsi="宋体"/>
          <w:color w:val="000000" w:themeColor="text1"/>
          <w:szCs w:val="21"/>
        </w:rPr>
        <w:t>B</w:t>
      </w:r>
      <w:r w:rsidR="00F76349">
        <w:rPr>
          <w:rFonts w:ascii="宋体" w:hAnsi="宋体" w:hint="eastAsia"/>
          <w:color w:val="000000" w:themeColor="text1"/>
          <w:szCs w:val="21"/>
        </w:rPr>
        <w:t>、06、</w:t>
      </w:r>
      <w:r w:rsidR="00B5264C">
        <w:rPr>
          <w:rFonts w:ascii="宋体" w:hAnsi="宋体" w:hint="eastAsia"/>
          <w:color w:val="000000" w:themeColor="text1"/>
          <w:szCs w:val="21"/>
        </w:rPr>
        <w:t>0</w:t>
      </w:r>
      <w:r w:rsidR="00B5264C">
        <w:rPr>
          <w:rFonts w:ascii="宋体" w:hAnsi="宋体"/>
          <w:color w:val="000000" w:themeColor="text1"/>
          <w:szCs w:val="21"/>
        </w:rPr>
        <w:t>1</w:t>
      </w:r>
      <w:r w:rsidR="00B5264C">
        <w:rPr>
          <w:rFonts w:ascii="宋体" w:hAnsi="宋体" w:hint="eastAsia"/>
          <w:color w:val="000000" w:themeColor="text1"/>
          <w:szCs w:val="21"/>
        </w:rPr>
        <w:t>、</w:t>
      </w:r>
      <w:r w:rsidR="00CC5A83">
        <w:rPr>
          <w:rFonts w:ascii="宋体" w:hAnsi="宋体" w:hint="eastAsia"/>
          <w:color w:val="000000" w:themeColor="text1"/>
          <w:szCs w:val="21"/>
        </w:rPr>
        <w:t>0</w:t>
      </w:r>
      <w:r w:rsidR="00CC5A83">
        <w:rPr>
          <w:rFonts w:ascii="宋体" w:hAnsi="宋体"/>
          <w:color w:val="000000" w:themeColor="text1"/>
          <w:szCs w:val="21"/>
        </w:rPr>
        <w:t>B</w:t>
      </w:r>
      <w:r w:rsidR="00F76349">
        <w:rPr>
          <w:rFonts w:ascii="宋体" w:hAnsi="宋体" w:hint="eastAsia"/>
          <w:color w:val="000000" w:themeColor="text1"/>
          <w:szCs w:val="21"/>
        </w:rPr>
        <w:t>、</w:t>
      </w:r>
      <w:r w:rsidR="00CC5A83">
        <w:rPr>
          <w:rFonts w:ascii="宋体" w:hAnsi="宋体"/>
          <w:color w:val="000000" w:themeColor="text1"/>
          <w:szCs w:val="21"/>
        </w:rPr>
        <w:t>FA</w:t>
      </w:r>
      <w:r w:rsidR="00B5264C">
        <w:rPr>
          <w:rFonts w:ascii="宋体" w:hAnsi="宋体" w:hint="eastAsia"/>
          <w:color w:val="000000" w:themeColor="text1"/>
          <w:szCs w:val="21"/>
        </w:rPr>
        <w:t>。编写程序如下所示：</w:t>
      </w:r>
    </w:p>
    <w:p w:rsidR="00B5264C" w:rsidRDefault="00C7704A" w:rsidP="00375974">
      <w:p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lastRenderedPageBreak/>
        <w:tab/>
      </w:r>
      <w:r>
        <w:rPr>
          <w:rFonts w:ascii="宋体" w:hAnsi="宋体" w:hint="eastAsia"/>
          <w:color w:val="000000" w:themeColor="text1"/>
          <w:szCs w:val="21"/>
        </w:rPr>
        <w:t>编写完上述程序，在Keil中进行调试，调试过程如下图所示：</w:t>
      </w:r>
    </w:p>
    <w:p w:rsidR="00B5264C" w:rsidRDefault="00B5264C" w:rsidP="00375974">
      <w:p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1F8CB1F" wp14:editId="78BBE28C">
            <wp:extent cx="5274310" cy="33883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4A" w:rsidRDefault="00C7704A" w:rsidP="00375974">
      <w:pPr>
        <w:spacing w:line="360" w:lineRule="auto"/>
        <w:jc w:val="left"/>
        <w:rPr>
          <w:rFonts w:ascii="宋体" w:hAnsi="宋体" w:hint="eastAsia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ab/>
      </w:r>
      <w:r>
        <w:rPr>
          <w:rFonts w:ascii="宋体" w:hAnsi="宋体" w:hint="eastAsia"/>
          <w:color w:val="000000" w:themeColor="text1"/>
          <w:szCs w:val="21"/>
        </w:rPr>
        <w:t>经过调试，观察输出结果，即相应内存地址中是否得到结果，地址栏输入d</w:t>
      </w:r>
      <w:r>
        <w:rPr>
          <w:rFonts w:ascii="宋体" w:hAnsi="宋体"/>
          <w:color w:val="000000" w:themeColor="text1"/>
          <w:szCs w:val="21"/>
        </w:rPr>
        <w:t>:60H</w:t>
      </w:r>
      <w:r>
        <w:rPr>
          <w:rFonts w:ascii="宋体" w:hAnsi="宋体" w:hint="eastAsia"/>
          <w:color w:val="000000" w:themeColor="text1"/>
          <w:szCs w:val="21"/>
        </w:rPr>
        <w:t>，相应内存值如下所示：</w:t>
      </w:r>
    </w:p>
    <w:p w:rsidR="004479DD" w:rsidRPr="00857EBF" w:rsidRDefault="00857EBF" w:rsidP="00C7704A">
      <w:pPr>
        <w:spacing w:line="36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59BC7C6" wp14:editId="2B6E15FF">
            <wp:extent cx="3119643" cy="11811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025" cy="11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1F" w:rsidRDefault="00C7704A" w:rsidP="00375974">
      <w:pPr>
        <w:spacing w:line="360" w:lineRule="auto"/>
        <w:jc w:val="left"/>
        <w:rPr>
          <w:rFonts w:ascii="宋体" w:hAnsi="宋体" w:hint="eastAsia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ab/>
      </w:r>
      <w:r>
        <w:rPr>
          <w:rFonts w:ascii="宋体" w:hAnsi="宋体" w:hint="eastAsia"/>
          <w:color w:val="000000" w:themeColor="text1"/>
          <w:szCs w:val="21"/>
        </w:rPr>
        <w:t>由上图可知，得到结果与理论结果相同，仿真结果满足实验2&amp;3要求。</w:t>
      </w:r>
    </w:p>
    <w:p w:rsidR="00A4450A" w:rsidRDefault="00C7704A" w:rsidP="00A4450A">
      <w:pPr>
        <w:pStyle w:val="a9"/>
      </w:pPr>
      <w:r>
        <w:rPr>
          <w:rFonts w:hint="eastAsia"/>
        </w:rPr>
        <w:t>四</w:t>
      </w:r>
      <w:r w:rsidR="00A4450A">
        <w:rPr>
          <w:rFonts w:hint="eastAsia"/>
        </w:rPr>
        <w:t>、实验总结</w:t>
      </w:r>
    </w:p>
    <w:p w:rsidR="00941091" w:rsidRDefault="00754957" w:rsidP="006571D0">
      <w:pPr>
        <w:spacing w:line="360" w:lineRule="auto"/>
        <w:ind w:firstLine="420"/>
      </w:pPr>
      <w:r>
        <w:rPr>
          <w:rFonts w:hint="eastAsia"/>
        </w:rPr>
        <w:t>通过本次仿真实验加深了自己对于</w:t>
      </w:r>
      <w:r>
        <w:rPr>
          <w:rFonts w:hint="eastAsia"/>
        </w:rPr>
        <w:t>51</w:t>
      </w:r>
      <w:r>
        <w:rPr>
          <w:rFonts w:hint="eastAsia"/>
        </w:rPr>
        <w:t>系列单片机指令系统的理解，尤其是对</w:t>
      </w:r>
      <w:r w:rsidR="00797934">
        <w:rPr>
          <w:rFonts w:hint="eastAsia"/>
        </w:rPr>
        <w:t>控制转移类指令、算数运算类指令的掌握</w:t>
      </w:r>
      <w:r>
        <w:rPr>
          <w:rFonts w:hint="eastAsia"/>
        </w:rPr>
        <w:t>。同时</w:t>
      </w:r>
      <w:r w:rsidR="00797934">
        <w:rPr>
          <w:rFonts w:hint="eastAsia"/>
        </w:rPr>
        <w:t>进一步</w:t>
      </w:r>
      <w:r>
        <w:rPr>
          <w:rFonts w:hint="eastAsia"/>
        </w:rPr>
        <w:t>熟悉</w:t>
      </w:r>
      <w:r>
        <w:rPr>
          <w:rFonts w:hint="eastAsia"/>
        </w:rPr>
        <w:t>Keil</w:t>
      </w:r>
      <w:r>
        <w:rPr>
          <w:rFonts w:hint="eastAsia"/>
        </w:rPr>
        <w:t>的使用方法，能够熟练的掌握工作寄存器状态的观察方法和相应内存信息的获取，对调试工作</w:t>
      </w:r>
      <w:r w:rsidR="00797934">
        <w:rPr>
          <w:rFonts w:hint="eastAsia"/>
        </w:rPr>
        <w:t>更加</w:t>
      </w:r>
      <w:r>
        <w:rPr>
          <w:rFonts w:hint="eastAsia"/>
        </w:rPr>
        <w:t>熟悉，过程中遇到的相关问题也加强了自己排错纠错的能力！</w:t>
      </w:r>
    </w:p>
    <w:p w:rsidR="006571D0" w:rsidRPr="006571D0" w:rsidRDefault="00797934" w:rsidP="0079793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在实验中因为最大值最小值问题一直遇到问题导致进展较慢，后来经过不断调试和理论分析发现是因为在内存</w:t>
      </w:r>
      <w:r>
        <w:rPr>
          <w:rFonts w:hint="eastAsia"/>
        </w:rPr>
        <w:t>64</w:t>
      </w:r>
      <w:r>
        <w:t>H</w:t>
      </w:r>
      <w:r>
        <w:rPr>
          <w:rFonts w:hint="eastAsia"/>
        </w:rPr>
        <w:t>、</w:t>
      </w:r>
      <w:r>
        <w:rPr>
          <w:rFonts w:hint="eastAsia"/>
        </w:rPr>
        <w:t>63</w:t>
      </w:r>
      <w:r>
        <w:t>H</w:t>
      </w:r>
      <w:r>
        <w:rPr>
          <w:rFonts w:hint="eastAsia"/>
        </w:rPr>
        <w:t>位置处没有设置初始最大最小值，导致结果出现错误，同时发现</w:t>
      </w:r>
      <w:r>
        <w:rPr>
          <w:rFonts w:hint="eastAsia"/>
        </w:rPr>
        <w:t>J</w:t>
      </w:r>
      <w:r>
        <w:t>NC</w:t>
      </w:r>
      <w:r>
        <w:rPr>
          <w:rFonts w:hint="eastAsia"/>
        </w:rPr>
        <w:t>指令并不能判断正数和负数大小，只能判断相同符号大小，总之，通过本次仿真实验自己受益良多，取得相对不错的进步。</w:t>
      </w:r>
      <w:bookmarkStart w:id="2" w:name="_GoBack"/>
      <w:bookmarkEnd w:id="2"/>
    </w:p>
    <w:sectPr w:rsidR="006571D0" w:rsidRPr="0065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E10" w:rsidRDefault="001A6E10" w:rsidP="003F685E">
      <w:pPr>
        <w:spacing w:line="240" w:lineRule="auto"/>
      </w:pPr>
      <w:r>
        <w:separator/>
      </w:r>
    </w:p>
  </w:endnote>
  <w:endnote w:type="continuationSeparator" w:id="0">
    <w:p w:rsidR="001A6E10" w:rsidRDefault="001A6E10" w:rsidP="003F6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E10" w:rsidRDefault="001A6E10" w:rsidP="003F685E">
      <w:pPr>
        <w:spacing w:line="240" w:lineRule="auto"/>
      </w:pPr>
      <w:r>
        <w:separator/>
      </w:r>
    </w:p>
  </w:footnote>
  <w:footnote w:type="continuationSeparator" w:id="0">
    <w:p w:rsidR="001A6E10" w:rsidRDefault="001A6E10" w:rsidP="003F68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4B6"/>
    <w:multiLevelType w:val="multilevel"/>
    <w:tmpl w:val="03A804B6"/>
    <w:lvl w:ilvl="0">
      <w:start w:val="1"/>
      <w:numFmt w:val="decimal"/>
      <w:lvlText w:val="%1．"/>
      <w:lvlJc w:val="left"/>
      <w:pPr>
        <w:ind w:left="83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17" w:hanging="420"/>
      </w:pPr>
    </w:lvl>
    <w:lvl w:ilvl="2">
      <w:start w:val="1"/>
      <w:numFmt w:val="lowerRoman"/>
      <w:lvlText w:val="%3."/>
      <w:lvlJc w:val="right"/>
      <w:pPr>
        <w:ind w:left="1737" w:hanging="420"/>
      </w:pPr>
    </w:lvl>
    <w:lvl w:ilvl="3">
      <w:start w:val="1"/>
      <w:numFmt w:val="decimal"/>
      <w:lvlText w:val="%4."/>
      <w:lvlJc w:val="left"/>
      <w:pPr>
        <w:ind w:left="2157" w:hanging="420"/>
      </w:pPr>
    </w:lvl>
    <w:lvl w:ilvl="4">
      <w:start w:val="1"/>
      <w:numFmt w:val="lowerLetter"/>
      <w:lvlText w:val="%5)"/>
      <w:lvlJc w:val="left"/>
      <w:pPr>
        <w:ind w:left="2577" w:hanging="420"/>
      </w:pPr>
    </w:lvl>
    <w:lvl w:ilvl="5">
      <w:start w:val="1"/>
      <w:numFmt w:val="lowerRoman"/>
      <w:lvlText w:val="%6."/>
      <w:lvlJc w:val="right"/>
      <w:pPr>
        <w:ind w:left="2997" w:hanging="420"/>
      </w:pPr>
    </w:lvl>
    <w:lvl w:ilvl="6">
      <w:start w:val="1"/>
      <w:numFmt w:val="decimal"/>
      <w:lvlText w:val="%7."/>
      <w:lvlJc w:val="left"/>
      <w:pPr>
        <w:ind w:left="3417" w:hanging="420"/>
      </w:pPr>
    </w:lvl>
    <w:lvl w:ilvl="7">
      <w:start w:val="1"/>
      <w:numFmt w:val="lowerLetter"/>
      <w:lvlText w:val="%8)"/>
      <w:lvlJc w:val="left"/>
      <w:pPr>
        <w:ind w:left="3837" w:hanging="420"/>
      </w:pPr>
    </w:lvl>
    <w:lvl w:ilvl="8">
      <w:start w:val="1"/>
      <w:numFmt w:val="lowerRoman"/>
      <w:lvlText w:val="%9."/>
      <w:lvlJc w:val="right"/>
      <w:pPr>
        <w:ind w:left="42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438"/>
    <w:rsid w:val="00014546"/>
    <w:rsid w:val="000245E6"/>
    <w:rsid w:val="000416FC"/>
    <w:rsid w:val="00044327"/>
    <w:rsid w:val="00047001"/>
    <w:rsid w:val="00053962"/>
    <w:rsid w:val="00070B4D"/>
    <w:rsid w:val="00071981"/>
    <w:rsid w:val="000735D8"/>
    <w:rsid w:val="000A3AD9"/>
    <w:rsid w:val="000B0590"/>
    <w:rsid w:val="000B4D8C"/>
    <w:rsid w:val="000B4EB7"/>
    <w:rsid w:val="000C0489"/>
    <w:rsid w:val="000D0127"/>
    <w:rsid w:val="000F20D9"/>
    <w:rsid w:val="001019DF"/>
    <w:rsid w:val="00106FE7"/>
    <w:rsid w:val="00114A22"/>
    <w:rsid w:val="00116F51"/>
    <w:rsid w:val="001311D4"/>
    <w:rsid w:val="0014209E"/>
    <w:rsid w:val="00153027"/>
    <w:rsid w:val="00155D14"/>
    <w:rsid w:val="0016713B"/>
    <w:rsid w:val="001828B0"/>
    <w:rsid w:val="0018683E"/>
    <w:rsid w:val="00195682"/>
    <w:rsid w:val="001A311C"/>
    <w:rsid w:val="001A6E10"/>
    <w:rsid w:val="001B39AA"/>
    <w:rsid w:val="001C12F4"/>
    <w:rsid w:val="001C5612"/>
    <w:rsid w:val="001C69B7"/>
    <w:rsid w:val="002138E3"/>
    <w:rsid w:val="00223063"/>
    <w:rsid w:val="00234F8A"/>
    <w:rsid w:val="002944F4"/>
    <w:rsid w:val="00297BC7"/>
    <w:rsid w:val="002A2C49"/>
    <w:rsid w:val="002B788B"/>
    <w:rsid w:val="002F587E"/>
    <w:rsid w:val="002F5A4A"/>
    <w:rsid w:val="003000DF"/>
    <w:rsid w:val="00305288"/>
    <w:rsid w:val="003351BB"/>
    <w:rsid w:val="00372C71"/>
    <w:rsid w:val="00375974"/>
    <w:rsid w:val="00376949"/>
    <w:rsid w:val="00377FEB"/>
    <w:rsid w:val="003845F1"/>
    <w:rsid w:val="00390F6D"/>
    <w:rsid w:val="003B523F"/>
    <w:rsid w:val="003B5900"/>
    <w:rsid w:val="003C6341"/>
    <w:rsid w:val="003D3F1A"/>
    <w:rsid w:val="003E3211"/>
    <w:rsid w:val="003E5D68"/>
    <w:rsid w:val="003E64A0"/>
    <w:rsid w:val="003F6858"/>
    <w:rsid w:val="003F685E"/>
    <w:rsid w:val="00400732"/>
    <w:rsid w:val="004144DC"/>
    <w:rsid w:val="004242FA"/>
    <w:rsid w:val="00432D1F"/>
    <w:rsid w:val="00435D8E"/>
    <w:rsid w:val="0043742E"/>
    <w:rsid w:val="00443CBD"/>
    <w:rsid w:val="004479DD"/>
    <w:rsid w:val="00451393"/>
    <w:rsid w:val="0045476D"/>
    <w:rsid w:val="00465B1E"/>
    <w:rsid w:val="00474E5B"/>
    <w:rsid w:val="004779FD"/>
    <w:rsid w:val="004834CE"/>
    <w:rsid w:val="00487796"/>
    <w:rsid w:val="004954D9"/>
    <w:rsid w:val="004A359B"/>
    <w:rsid w:val="004A4EE5"/>
    <w:rsid w:val="004C1D69"/>
    <w:rsid w:val="004C2863"/>
    <w:rsid w:val="004C30A9"/>
    <w:rsid w:val="004D67BA"/>
    <w:rsid w:val="004D7F37"/>
    <w:rsid w:val="004E11AD"/>
    <w:rsid w:val="004E253E"/>
    <w:rsid w:val="004E4C1A"/>
    <w:rsid w:val="004E6249"/>
    <w:rsid w:val="004F6EAA"/>
    <w:rsid w:val="0050739B"/>
    <w:rsid w:val="00521E10"/>
    <w:rsid w:val="005343BD"/>
    <w:rsid w:val="00536F12"/>
    <w:rsid w:val="00545B82"/>
    <w:rsid w:val="005505ED"/>
    <w:rsid w:val="00554018"/>
    <w:rsid w:val="005744D7"/>
    <w:rsid w:val="00574523"/>
    <w:rsid w:val="005747E4"/>
    <w:rsid w:val="005772AB"/>
    <w:rsid w:val="0058406C"/>
    <w:rsid w:val="00591A10"/>
    <w:rsid w:val="005B5E34"/>
    <w:rsid w:val="005C1B1B"/>
    <w:rsid w:val="005E6ADA"/>
    <w:rsid w:val="005F1768"/>
    <w:rsid w:val="005F2802"/>
    <w:rsid w:val="0060304C"/>
    <w:rsid w:val="00606ED6"/>
    <w:rsid w:val="00612416"/>
    <w:rsid w:val="0062480E"/>
    <w:rsid w:val="0064225E"/>
    <w:rsid w:val="00647C27"/>
    <w:rsid w:val="006571D0"/>
    <w:rsid w:val="00667778"/>
    <w:rsid w:val="006727C5"/>
    <w:rsid w:val="00681BCF"/>
    <w:rsid w:val="00682320"/>
    <w:rsid w:val="00682382"/>
    <w:rsid w:val="00686CED"/>
    <w:rsid w:val="00686F2B"/>
    <w:rsid w:val="00693995"/>
    <w:rsid w:val="00693F08"/>
    <w:rsid w:val="006A5383"/>
    <w:rsid w:val="006B680B"/>
    <w:rsid w:val="006B7633"/>
    <w:rsid w:val="006C4835"/>
    <w:rsid w:val="006C77B7"/>
    <w:rsid w:val="006D7DD7"/>
    <w:rsid w:val="006E10FE"/>
    <w:rsid w:val="0070707A"/>
    <w:rsid w:val="007443DA"/>
    <w:rsid w:val="00754957"/>
    <w:rsid w:val="00755DD5"/>
    <w:rsid w:val="00763DAC"/>
    <w:rsid w:val="007664A2"/>
    <w:rsid w:val="007708E8"/>
    <w:rsid w:val="00771438"/>
    <w:rsid w:val="0077415F"/>
    <w:rsid w:val="007903D6"/>
    <w:rsid w:val="00796E3F"/>
    <w:rsid w:val="00797934"/>
    <w:rsid w:val="007A4EE1"/>
    <w:rsid w:val="007C11C3"/>
    <w:rsid w:val="007C655B"/>
    <w:rsid w:val="00805936"/>
    <w:rsid w:val="008163E0"/>
    <w:rsid w:val="0082553D"/>
    <w:rsid w:val="00837711"/>
    <w:rsid w:val="0083796D"/>
    <w:rsid w:val="00850BDC"/>
    <w:rsid w:val="00857B99"/>
    <w:rsid w:val="00857EBF"/>
    <w:rsid w:val="008627A2"/>
    <w:rsid w:val="00892279"/>
    <w:rsid w:val="00896510"/>
    <w:rsid w:val="008B504E"/>
    <w:rsid w:val="008C2235"/>
    <w:rsid w:val="008D3660"/>
    <w:rsid w:val="008D3EC1"/>
    <w:rsid w:val="008E0CDC"/>
    <w:rsid w:val="008F5B68"/>
    <w:rsid w:val="00903D36"/>
    <w:rsid w:val="00912A61"/>
    <w:rsid w:val="009148AE"/>
    <w:rsid w:val="00916EF3"/>
    <w:rsid w:val="0092655F"/>
    <w:rsid w:val="00926799"/>
    <w:rsid w:val="00937210"/>
    <w:rsid w:val="00941091"/>
    <w:rsid w:val="00962306"/>
    <w:rsid w:val="00981FA7"/>
    <w:rsid w:val="00985A31"/>
    <w:rsid w:val="00995680"/>
    <w:rsid w:val="009A70F3"/>
    <w:rsid w:val="009B050D"/>
    <w:rsid w:val="009B0B6D"/>
    <w:rsid w:val="009B3576"/>
    <w:rsid w:val="009C5C64"/>
    <w:rsid w:val="009D3E33"/>
    <w:rsid w:val="009E6B33"/>
    <w:rsid w:val="009F1A87"/>
    <w:rsid w:val="00A1218E"/>
    <w:rsid w:val="00A1461E"/>
    <w:rsid w:val="00A2169B"/>
    <w:rsid w:val="00A23D8B"/>
    <w:rsid w:val="00A3424A"/>
    <w:rsid w:val="00A4450A"/>
    <w:rsid w:val="00A50483"/>
    <w:rsid w:val="00A658C0"/>
    <w:rsid w:val="00A7146B"/>
    <w:rsid w:val="00A73B56"/>
    <w:rsid w:val="00A8051D"/>
    <w:rsid w:val="00AA23D3"/>
    <w:rsid w:val="00AB3F95"/>
    <w:rsid w:val="00AC3A4F"/>
    <w:rsid w:val="00AE18D5"/>
    <w:rsid w:val="00AE25D6"/>
    <w:rsid w:val="00AF4E1D"/>
    <w:rsid w:val="00AF6660"/>
    <w:rsid w:val="00B1743C"/>
    <w:rsid w:val="00B20DC1"/>
    <w:rsid w:val="00B32349"/>
    <w:rsid w:val="00B33FD3"/>
    <w:rsid w:val="00B50252"/>
    <w:rsid w:val="00B5264C"/>
    <w:rsid w:val="00B72894"/>
    <w:rsid w:val="00B75E2D"/>
    <w:rsid w:val="00B90D82"/>
    <w:rsid w:val="00B92C5E"/>
    <w:rsid w:val="00BB0367"/>
    <w:rsid w:val="00BB724E"/>
    <w:rsid w:val="00BD5F74"/>
    <w:rsid w:val="00BE2F45"/>
    <w:rsid w:val="00BF62D1"/>
    <w:rsid w:val="00C02A33"/>
    <w:rsid w:val="00C03708"/>
    <w:rsid w:val="00C111D6"/>
    <w:rsid w:val="00C16C78"/>
    <w:rsid w:val="00C17D66"/>
    <w:rsid w:val="00C3124A"/>
    <w:rsid w:val="00C44DAC"/>
    <w:rsid w:val="00C55D28"/>
    <w:rsid w:val="00C70BD5"/>
    <w:rsid w:val="00C7704A"/>
    <w:rsid w:val="00C81FF6"/>
    <w:rsid w:val="00C82C89"/>
    <w:rsid w:val="00C92D65"/>
    <w:rsid w:val="00CA3BE4"/>
    <w:rsid w:val="00CB0AAB"/>
    <w:rsid w:val="00CB2AF3"/>
    <w:rsid w:val="00CB683F"/>
    <w:rsid w:val="00CB73C1"/>
    <w:rsid w:val="00CC5A83"/>
    <w:rsid w:val="00CD6D42"/>
    <w:rsid w:val="00CE0846"/>
    <w:rsid w:val="00CE2D4A"/>
    <w:rsid w:val="00CF7BBB"/>
    <w:rsid w:val="00D12398"/>
    <w:rsid w:val="00D21100"/>
    <w:rsid w:val="00D3303B"/>
    <w:rsid w:val="00D41253"/>
    <w:rsid w:val="00D467C8"/>
    <w:rsid w:val="00D47E90"/>
    <w:rsid w:val="00D47EAC"/>
    <w:rsid w:val="00D47F6B"/>
    <w:rsid w:val="00D76103"/>
    <w:rsid w:val="00DA45F5"/>
    <w:rsid w:val="00DA4791"/>
    <w:rsid w:val="00DC5788"/>
    <w:rsid w:val="00DD7314"/>
    <w:rsid w:val="00E01ED3"/>
    <w:rsid w:val="00E12B2E"/>
    <w:rsid w:val="00E13AAC"/>
    <w:rsid w:val="00E165DF"/>
    <w:rsid w:val="00E25B6F"/>
    <w:rsid w:val="00E32028"/>
    <w:rsid w:val="00E3287F"/>
    <w:rsid w:val="00E32C4E"/>
    <w:rsid w:val="00E35358"/>
    <w:rsid w:val="00E36A53"/>
    <w:rsid w:val="00E429FB"/>
    <w:rsid w:val="00E647C3"/>
    <w:rsid w:val="00E736D2"/>
    <w:rsid w:val="00E8100C"/>
    <w:rsid w:val="00E90D84"/>
    <w:rsid w:val="00E92743"/>
    <w:rsid w:val="00E93103"/>
    <w:rsid w:val="00EA4FD9"/>
    <w:rsid w:val="00EC53FF"/>
    <w:rsid w:val="00F12AC4"/>
    <w:rsid w:val="00F14562"/>
    <w:rsid w:val="00F33FF1"/>
    <w:rsid w:val="00F43208"/>
    <w:rsid w:val="00F47CA1"/>
    <w:rsid w:val="00F52627"/>
    <w:rsid w:val="00F726AF"/>
    <w:rsid w:val="00F76349"/>
    <w:rsid w:val="00F82AFC"/>
    <w:rsid w:val="00F84805"/>
    <w:rsid w:val="00F853A1"/>
    <w:rsid w:val="00FA5905"/>
    <w:rsid w:val="00FB019B"/>
    <w:rsid w:val="00FC3275"/>
    <w:rsid w:val="00FC432E"/>
    <w:rsid w:val="00FF3F01"/>
    <w:rsid w:val="11080E2C"/>
    <w:rsid w:val="12D60A92"/>
    <w:rsid w:val="138C2783"/>
    <w:rsid w:val="3A1719C3"/>
    <w:rsid w:val="4BB96C21"/>
    <w:rsid w:val="4FDC0251"/>
    <w:rsid w:val="51136F0B"/>
    <w:rsid w:val="6B871F27"/>
    <w:rsid w:val="6FA90E38"/>
    <w:rsid w:val="740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06BF1A"/>
  <w15:docId w15:val="{A8B4855B-AFB1-492A-967A-196CCF91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spacing w:line="360" w:lineRule="auto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left"/>
      <w:outlineLvl w:val="0"/>
    </w:pPr>
    <w:rPr>
      <w:rFonts w:ascii="Cambria" w:eastAsia="黑体" w:hAnsi="Cambria"/>
      <w:b/>
      <w:bCs/>
      <w:sz w:val="24"/>
      <w:szCs w:val="32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文档结构图 字符"/>
    <w:link w:val="a3"/>
    <w:uiPriority w:val="99"/>
    <w:semiHidden/>
    <w:qFormat/>
    <w:rPr>
      <w:rFonts w:ascii="宋体"/>
      <w:sz w:val="18"/>
      <w:szCs w:val="18"/>
    </w:rPr>
  </w:style>
  <w:style w:type="character" w:customStyle="1" w:styleId="10">
    <w:name w:val="标题 1 字符"/>
    <w:link w:val="1"/>
    <w:uiPriority w:val="9"/>
    <w:rPr>
      <w:rFonts w:eastAsia="黑体"/>
      <w:b/>
      <w:bCs/>
      <w:kern w:val="44"/>
      <w:sz w:val="24"/>
      <w:szCs w:val="44"/>
    </w:rPr>
  </w:style>
  <w:style w:type="character" w:customStyle="1" w:styleId="aa">
    <w:name w:val="标题 字符"/>
    <w:link w:val="a9"/>
    <w:uiPriority w:val="10"/>
    <w:rPr>
      <w:rFonts w:ascii="Cambria" w:eastAsia="黑体" w:hAnsi="Cambria" w:cs="Times New Roman"/>
      <w:b/>
      <w:bCs/>
      <w:sz w:val="24"/>
      <w:szCs w:val="32"/>
    </w:rPr>
  </w:style>
  <w:style w:type="paragraph" w:styleId="ab">
    <w:name w:val="List Paragraph"/>
    <w:basedOn w:val="a"/>
    <w:uiPriority w:val="34"/>
    <w:qFormat/>
    <w:rsid w:val="00796E3F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4479DD"/>
    <w:pPr>
      <w:widowControl/>
      <w:adjustRightInd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144</Words>
  <Characters>825</Characters>
  <Application>Microsoft Office Word</Application>
  <DocSecurity>0</DocSecurity>
  <Lines>6</Lines>
  <Paragraphs>1</Paragraphs>
  <ScaleCrop>false</ScaleCrop>
  <Company>hustpp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</dc:creator>
  <cp:lastModifiedBy>lenovo</cp:lastModifiedBy>
  <cp:revision>7</cp:revision>
  <dcterms:created xsi:type="dcterms:W3CDTF">2016-09-18T08:32:00Z</dcterms:created>
  <dcterms:modified xsi:type="dcterms:W3CDTF">2020-04-04T15:44:00Z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