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박서현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Seohyun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1993.08.24</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seohyun.park@gmail.com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정자동 123</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기계공학과</w:t>
            </w:r>
          </w:p>
        </w:tc>
        <w:tc>
          <w:tcPr>
            <w:tcW w:w="1275" w:type="dxa"/>
            <w:vAlign w:val="center"/>
          </w:tcPr>
          <w:p>
            <w:r>
              <w:t>3.91/4.5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자동차부품개발팀</w:t>
            </w:r>
          </w:p>
        </w:tc>
        <w:tc>
          <w:tcPr>
            <w:tcW w:w="1104" w:type="dxa"/>
            <w:shd w:val="clear" w:color="auto" w:fill="auto"/>
            <w:vAlign w:val="center"/>
          </w:tcPr>
          <w:p>
            <w:r>
              <w:t>대리</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전장부품개발팀</w:t>
            </w:r>
          </w:p>
        </w:tc>
        <w:tc>
          <w:tcPr>
            <w:tcW w:w="1104" w:type="dxa"/>
            <w:shd w:val="clear" w:color="auto" w:fill="auto"/>
            <w:vAlign w:val="center"/>
          </w:tcPr>
          <w:p>
            <w:r>
              <w:t>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TOEFL</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2024.01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산업기사</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2024.08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소방안전관리자</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소방청</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ETS</w:t>
            </w: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부품 개발 분야에서 쌓아온 경험과 열정은 저를 LS오토모티브에 지원하게 만든 가장 큰 원동력입니다. 현대모비스와 만도에서 각각 전장 부품과 자동차 부품 개발을 담당하며, 기술의 진보와 고객의 요구를 충족시키는 제품을 설계하고 구현하는 데 주력해왔습니다. 특히 자동차 인터페이스는 사용자 경험을 좌우하는 핵심 요소로, 이 분야에서 LS오토모티브의 기술력과 혁신적 접근 방식은 제게 큰 영감을 주었습니다.</w:t>
              <w:br/>
              <w:br/>
              <w:t>입사 후, 제가 보유한 기술적 역량과 프로젝트 관리 경험을 바탕으로 LS오토모티브의 제품 개발 및 품질 향상에 기여하고자 합니다. 더욱이, 빠르게 변화하는 자동차 산업 트렌드 속에서 LS오토모티브가 글로벌 시장에서 차별화된 경쟁력을 확보할 수 있도록 새로운 아이디어를 제안하고 효과적으로 실행하는 인재가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사물을 분해하고 구조를 파악하며 작동 원리를 이해하는 데 흥미를 느꼈던 저는 자연스럽게 공학에 대한 관심을 키워왔습니다. 대학교에서 기계공학을 전공하며 탄탄한 이론적 기반을 다졌고, 현대모비스와 만도에서의 실무 경험을 통해 이를 실제 제품 개발에 적용하며 전문성을 확장해왔습니다.  </w:t>
              <w:br/>
              <w:br/>
              <w:t xml:space="preserve">현대모비스에서는 전장 부품 개발을 맡아 초기 설계부터 양산까지의 전 과정을 경험하며 체계적인 개발 프로세스와 품질 관리의 중요성을 배웠습니다. 이후 만도에서는 자동차 부품 개발팀에서 팀원들과의 협업을 통해 프로젝트를 성공적으로 완수하며 문제 해결 능력과 커뮤니케이션 역량을 더욱 강화했습니다.  </w:t>
              <w:br/>
              <w:br/>
              <w:t>저의 가장 큰 강점은 빠르게 변화하는 자동차 산업 환경 속에서도 유연하게 대처하며, 세부적인 기술과 고객의 요구 사항을 조화롭게 반영할 수 있는 실행력입니다. LS오토모티브에서 그동안 쌓아온 경험과 역량을 바탕으로 혁신적이고 신뢰받는 자동차 인터페이스 개발에 기여하겠습니다.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박서현입니다. 저는 만도와 현대모비스에서 자동차 부품 개발 업무를 담당하며 다수의 프로젝트를 성공적으로 이끌어왔습니다. 특히, 다양한 부서와의 협업을 통해 목표를 달성한 경험은 저의 가장 큰 자산입니다. 현대모비스 재직 시절, 신형 전장 부품 개발 프로젝트에서 팀원들과 긴밀히 소통하며 부품 설계와 생산 공정을 최적화하였고, 이는 고객사로부터 높은 평가를 받는 결과로 이어졌습니다. 만도에서는 대리로서 팀을 리드하며 프로젝트 진행 상황을 관리하고, 문제 발생 시 신속히 해결 방안을 모색하며 팀원들이 각자의 역량을 충분히 발휘할 수 있는 환경을 조성했습니다. 협업과 리더십은 단순히 목표 달성을 위한 도구가 아니라, 구성원 모두의 성장을 도모하는 중요한 과정이라고 믿습니다. LS오토모티브에서도 이러한 경험과 신념을 바탕으로 팀과 함께 혁신적인 성과를 만들어가고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박서현입니다. 자동차 부품 개발 분야에서 7년 이상의 경험을 통해 전문성과 문제 해결 역량을 키웠습니다. 현대모비스 전장부품개발팀에서 사원으로 시작하여, 전장 시스템 설계 및 테스트 과정을 주도하며 제품 신뢰성을 높이는 데 기여했습니다. 이후 만도 자동차부품개발팀에서 대리로서 프로젝트 관리와 팀 간 협업을 통해 고품질 부품 개발을 성공적으로 이끌었습니다. 특히, 창문 및 의자 조절 연동 시스템과 같은 인터페이스 설계에 대한 깊은 이해와 경험을 쌓으며, 사용자 중심의 혁신적인 솔루션을 제안하고 구현한 바 있습니다. LS오토모티브의 선도적인 기술력에 제 경험과 역량을 더해 고객 가치를 창출하는 데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자동차부품개발팀</w:t>
            </w:r>
          </w:p>
        </w:tc>
        <w:tc>
          <w:tcPr>
            <w:tcW w:w="1104" w:type="dxa"/>
            <w:shd w:val="clear" w:color="auto" w:fill="auto"/>
            <w:vAlign w:val="center"/>
          </w:tcPr>
          <w:p>
            <w:r>
              <w:t>대리</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자동차부품개발팀에서 대리로 근무하며 차량의 성능 향상과 안전성을 위한 첨단 자동차 부품 개발에 주도적으로 참여하였습니다. 주요 업무는 브레이크 시스템, 조향 시스템 등 핵심 부품 설계 및 성능 검증을 포함하였으며, 고객사 요구사항에 맞춘 제품 개발과 양산화를 성공적으로 이끌었습니다. </w:t>
              <w:br/>
              <w:br/>
              <w:t xml:space="preserve">특히, 전기차(EV) 전용 브레이크 시스템 개발 프로젝트에서 설계부터 양산까지 전 과정을 책임지며 제품의 경량화와 효율성을 극대화한 결과, 고객사로부터 기술력을 인정받아 연간 공급 계약을 체결하는 성과를 달성하였습니다. 또한, 품질 이슈 개선을 위해 FMEA(Failure Mode and Effects Analysis) 기법을 활용해 설계 결함을 사전에 방지하고, 부품 불량률을 15% 이상 감소시키는 데 기여하였습니다. </w:t>
              <w:br/>
              <w:br/>
              <w:t>이 외에도 CATIA 및 NX와 같은 3D CAD 툴을 활용한 설계 역량과, 자재비 절감 및 생산 효율화를 위한 프로젝트 관리 경험을 통해 기술적 전문성을 강화하였습니다. 데이터 분석과 협업을 기반으로 한 문제 해결 능력을 바탕으로, 시장 요구에 부합하는 고품질 제품 개발에 지속적으로 기여하고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전장부품개발팀</w:t>
            </w:r>
          </w:p>
        </w:tc>
        <w:tc>
          <w:tcPr>
            <w:tcW w:w="1104" w:type="dxa"/>
            <w:shd w:val="clear" w:color="auto" w:fill="auto"/>
            <w:vAlign w:val="center"/>
          </w:tcPr>
          <w:p>
            <w:r>
              <w:t>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전장부품개발팀에서 전장 시스템 설계 및 검증을 담당하며 차량용 전자제어부품 개발 전반에 참여하였습니다. 주요 업무로는 회로 설계, 하드웨어 검증 및 성능 테스트를 수행하며, 품질 기준에 부합하는 제품 개발을 주도하였습니다. 특히, 신차 프로젝트에서 ECU(Electronic Control Unit) 설계 및 프로토타입 검증을 성공적으로 완료하여 양산 단계에 기여하였습니다.</w:t>
              <w:br/>
              <w:br/>
              <w:t>프로젝트 수행 중 ISO 26262와 같은 국제 자동차 안전 표준을 준수하며 설계 검증 프로세스를 최적화하였고, 이를 통해 제품 신뢰성을 향상시키는 데 기여했습니다. 또한, 협력사와의 기술 협의를 통해 부품 사양을 조율하고, 개발 일정 준수 및 비용 절감을 실현하였습니다.</w:t>
              <w:br/>
              <w:br/>
              <w:t>이 과정에서 하드웨어 설계 및 분석 능력을 심화하였으며, 전장 시스템 개발 과정에서의 문제 해결 역량과 협업 능력을 강화하였습니다. 대표적인 사례로, 특정 전자부품의 발열 문제를 해결하기 위해 설계 변경과 추가 검증을 주도하여 제품 안정성을 확보한 경험이 있습니다. 이를 통해 개발 일정 지연을 방지하고, 제품의 품질과 신뢰성을 높이는 성과를 달성하였습니다.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