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이주현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Juhyun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1992.07.22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juhyun.lee@gmail.com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235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면제</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전자공학과</w:t>
            </w:r>
          </w:p>
        </w:tc>
        <w:tc>
          <w:tcPr>
            <w:tcW w:w="1275" w:type="dxa"/>
            <w:vAlign w:val="center"/>
          </w:tcPr>
          <w:p>
            <w:r>
              <w:t>3.78/4.5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2019.07</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스위치제어개발팀</w:t>
            </w:r>
          </w:p>
        </w:tc>
        <w:tc>
          <w:tcPr>
            <w:tcW w:w="1104" w:type="dxa"/>
            <w:shd w:val="clear" w:color="auto" w:fill="auto"/>
            <w:vAlign w:val="center"/>
          </w:tcPr>
          <w:p>
            <w:r>
              <w:t>책임연구원</w:t>
            </w:r>
          </w:p>
        </w:tc>
        <w:tc>
          <w:tcPr>
            <w:tcW w:w="1417" w:type="dxa"/>
            <w:shd w:val="clear" w:color="auto" w:fill="auto"/>
            <w:vAlign w:val="center"/>
          </w:tcPr>
          <w:p>
            <w:r>
              <w:t>6000만원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2019.06</w:t>
            </w:r>
          </w:p>
        </w:tc>
        <w:tc>
          <w:tcPr>
            <w:tcW w:w="2051" w:type="dxa"/>
            <w:shd w:val="clear" w:color="auto" w:fill="auto"/>
            <w:vAlign w:val="center"/>
          </w:tcPr>
          <w:p>
            <w:r>
              <w:t>현대모비스</w:t>
            </w:r>
          </w:p>
        </w:tc>
        <w:tc>
          <w:tcPr>
            <w:tcW w:w="1523" w:type="dxa"/>
            <w:shd w:val="clear" w:color="auto" w:fill="auto"/>
            <w:vAlign w:val="center"/>
          </w:tcPr>
          <w:p>
            <w:r>
              <w:t>전자제어개발팀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환경기사</w:t>
            </w:r>
          </w:p>
        </w:tc>
        <w:tc>
          <w:tcPr>
            <w:tcW w:w="1777" w:type="dxa"/>
            <w:tcBorders>
              <w:left w:val="single" w:sz="4" w:space="0" w:color="auto"/>
            </w:tcBorders>
            <w:shd w:val="clear" w:color="auto" w:fill="auto"/>
            <w:vAlign w:val="center"/>
          </w:tcPr>
          <w:p>
            <w:r>
              <w:t>1급</w:t>
            </w:r>
          </w:p>
        </w:tc>
        <w:tc>
          <w:tcPr>
            <w:tcW w:w="1778" w:type="dxa"/>
            <w:tcBorders>
              <w:right w:val="single" w:sz="4" w:space="0" w:color="auto"/>
            </w:tcBorders>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산업의 혁신은 사람과 차량을 연결하는 인터페이스에서 시작된다고 믿습니다. 저는 만도와 현대모비스에서 스위치 및 전자제어 개발을 통해 사용자 경험을 개선하고, 안전성과 편의성을 높이는 데 기여해왔습니다. 이러한 경험은 LS오토모티브가 지향하는 미래차 인터페이스 기술과 깊은 공감대를 형성하게 했습니다. 특히, LS오토모티브의 글로벌 시장 내 입지와 지속적인 기술 혁신은 저에게 큰 동기부여가 되었습니다.</w:t>
              <w:br/>
              <w:br/>
              <w:t>입사 후에는 그동안 축적한 경험과 전문성을 바탕으로 더욱 직관적이고 사용자 중심적인 인터페이스 개발에 기여하고 싶습니다. 또한, 변화하는 모빌리티 환경에 발맞춰, LS오토모티브가 시장에서 선도적인 위치를 유지할 수 있도록 글로벌 트렌드와 기술을 결합한 혁신적인 솔루션을 제안하는 전문가로 자리매김하겠습니다.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어릴 적부터 기계와 전자 장치에 관심이 많아, 작은 장난감을 분해하고 작동 원리를 이해하는 데에서 큰 즐거움을 느꼈습니다. 이러한 호기심은 자연스럽게 공학도로서의 길을 선택하는 원동력이 되었고, 이후 자동차 전자제어 분야에서의 경력을 쌓는 데 중요한 밑거름이 되었습니다. 현대모비스와 만도에서 각각 연구원과 책임연구원으로 재직하며, 자동차 인터페이스 개발과 관련된 다양한 프로젝트를 수행했습니다. 특히, 사용자 중심의 인터페이스 설계와 신뢰성 높은 제품 개발에 주력하며, 기술적 전문성과 문제 해결 능력을 기를 수 있었습니다.</w:t>
              <w:br/>
              <w:br/>
              <w:t>저의 강점은 논리적인 사고와 꼼꼼함으로, 복잡한 시스템에서도 세부적인 부분까지 놓치지 않는 점입니다. 또한, 팀원들과의 긴밀한 협업을 통해 효율적으로 프로젝트를 진행하며, 고객의 요구사항을 충족시키는 데 주안점을 둔 실무 경험을 쌓아왔습니다. LS오토모티브의 혁신적인 기술 개발에 제 경험과 역량을 더해, 사용자에게 더 나은 가치를 제공할 수 있도록 기여하고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전장 분야에서 약 9년간의 경험을 통해 다양한 팀과 협업하며 프로젝트의 성과를 이끌어낸 경험이 있습니다. 현대모비스에서는 전자제어 개발팀의 일원으로, 협력사와의 긴밀한 소통을 통해 고객 요구사항을 충족시키는 최적의 솔루션을 제공하는 데 주력했습니다. 이후 만도에서는 스위치제어개발팀의 책임연구원으로, 프로젝트를 주도하며 팀원들과의 유기적인 협업을 통해 제품 개발 과정을 효율적으로 이끌었습니다. 특히, 다양한 부서와의 협업 속에서 문제를 해결하고 조율하는 과정에서 리더십의 중요성을 체감하며, 신뢰와 소통을 기반으로 한 리더십을 발휘해 왔습니다. 이러한 경험들은 LS오토모티브에서의 도전에서도 팀원들을 결속하고 목표를 달성하는 데 있어 큰 자산이 될 것입니다.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안녕하세요. 저는 이주현입니다. 지난 8년간 자동차 인터페이스와 전자 제어 시스템 개발에 매진하며 관련 역량을 쌓아왔습니다. 현대모비스 전자제어개발팀에서 연구원으로 시작해 다양한 제어 시스템 설계 및 검증 프로세스를 경험하며 기초를 다졌습니다. 이후 만도 스위치제어개발팀에서는 책임연구원으로 팀을 이끌며 창문, 시트 조절 스위치 등 사용자 중심의 인터페이스 개발에 주력하여 제품의 완성도를 높이는 데 기여했습니다.</w:t>
              <w:br/>
              <w:br/>
              <w:t>이 과정에서 하드웨어 설계부터 소프트웨어 연동, 그리고 품질 테스트에 이르기까지 폭넓은 경험을 쌓았으며, 프로젝트 관리와 협업 능력 또한 자연스럽게 체득했습니다. LS오토모티브의 혁신적이고 정교한 자동차 인터페이스 기술 개발에 저의 경험과 역량을 더해 귀사의 기술 경쟁력을 강화하는 데 기여하고자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2019.07</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스위치제어개발팀</w:t>
            </w:r>
          </w:p>
        </w:tc>
        <w:tc>
          <w:tcPr>
            <w:tcW w:w="1104" w:type="dxa"/>
            <w:shd w:val="clear" w:color="auto" w:fill="auto"/>
            <w:vAlign w:val="center"/>
          </w:tcPr>
          <w:p>
            <w:r>
              <w:t>책임연구원</w:t>
            </w:r>
          </w:p>
        </w:tc>
        <w:tc>
          <w:tcPr>
            <w:tcW w:w="1417" w:type="dxa"/>
            <w:shd w:val="clear" w:color="auto" w:fill="auto"/>
            <w:vAlign w:val="center"/>
          </w:tcPr>
          <w:p>
            <w:r>
              <w:t>6000만원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스위치제어개발팀에서 책임연구원으로 재직하며 차량용 스위치 제어 시스템 개발과 최적화를 주도했습니다. 주요 업무로는 전자 제어 시스템 설계, 소프트웨어 개발, 기능 안전(FuSa) 분석 및 검증 프로세스 구축을 담당하였으며, 고객 요구사항에 부합하는 고품질 제어 솔루션을 제공하였습니다. </w:t>
              <w:br/>
              <w:br/>
              <w:t>특히, 차량 내 스위치 제어 소프트웨어 개발 프로젝트를 리드하며, 초기 설계부터 양산 단계까지 전 과정을 성공적으로 완료하였습니다. 이를 통해 시스템 반응 속도를 20% 개선하고, 생산 단가를 15% 절감하는 성과를 달성했습니다. 추가적으로, ISO 26262 표준에 기반한 기능 안전 프로세스를 도입하여 제품 신뢰성을 크게 향상시켰습니다.</w:t>
              <w:br/>
              <w:br/>
              <w:t>이 과정에서 C/C++ 기반 임베디드 소프트웨어 개발, 모델 기반 설계(MBD), CAN 통신 프로토콜 및 HIL 시뮬레이션 기술을 심화하였으며, 문제 해결 능력과 팀 간 협업 역량을 강화하였습니다. 고객사와의 기술 협의 및 문제 해결 사례를 통해 요구사항 분석 및 기술 제안 역량 또한 전문적으로 발전시켰습니다.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2019.06</w:t>
            </w:r>
          </w:p>
        </w:tc>
        <w:tc>
          <w:tcPr>
            <w:tcW w:w="2051" w:type="dxa"/>
            <w:shd w:val="clear" w:color="auto" w:fill="auto"/>
            <w:vAlign w:val="center"/>
          </w:tcPr>
          <w:p>
            <w:r>
              <w:t>현대모비스</w:t>
            </w:r>
          </w:p>
        </w:tc>
        <w:tc>
          <w:tcPr>
            <w:tcW w:w="1523" w:type="dxa"/>
            <w:shd w:val="clear" w:color="auto" w:fill="auto"/>
            <w:vAlign w:val="center"/>
          </w:tcPr>
          <w:p>
            <w:r>
              <w:t>전자제어개발팀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전자제어개발팀에서 연구원으로서 차량용 전자제어 시스템 개발을 담당하였습니다. 주요 업무는 ECU(Electronic Control Unit) 소프트웨어 설계 및 개발, 시스템 요구사항 분석, 그리고 테스트 및 검증 수행이었습니다. 특히 차량 안정성을 확보하기 위한 제어 알고리즘 설계와 구현에 주력하였으며, 이를 통해 차량의 주행 안전성과 성능 향상에 기여하였습니다.</w:t>
              <w:br/>
              <w:br/>
              <w:t>프로젝트로는 차체 제어 모듈(Body Control Module) 소프트웨어 개발을 주도하였으며, 이를 통해 차량 내 전자제어 시스템의 효율성과 안정성을 크게 향상시켰습니다. 또한, ISO 26262 표준에 따른 기능 안전성 분석 및 설계를 수행하며, 글로벌 기준에 부합하는 품질 확보를 달성하였습니다.</w:t>
              <w:br/>
              <w:br/>
              <w:t>이 과정에서 C언어 기반의 임베디드 소프트웨어 개발 역량을 심화시켰으며, CAN 통신 프로토콜 및 차량 네트워크 구조에 대한 전문성을 쌓았습니다. 구체적으로, 특정 모델의 제어 시스템 초기 설계 단계에서 요구사항 분석, 알고리즘 개발, 그리고 HILS(Hardware-in-the-Loop Simulation) 검증까지 전 과정을 주도적으로 수행하여 상용화에 성공한 경험이 있습니다. 이를 통해 협업 능력과 문제 해결 능력을 증명하였습니다.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