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박성현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Seonghyun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seonghyun.park@gmail.com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광주광역시 북구 서하로 89</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062-456-7890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전남대학교</w:t>
            </w:r>
          </w:p>
        </w:tc>
        <w:tc>
          <w:tcPr>
            <w:tcW w:w="2410" w:type="dxa"/>
            <w:vAlign w:val="center"/>
          </w:tcPr>
          <w:p>
            <w:r>
              <w:t>기계공학과</w:t>
            </w:r>
          </w:p>
        </w:tc>
        <w:tc>
          <w:tcPr>
            <w:tcW w:w="1275" w:type="dxa"/>
            <w:vAlign w:val="center"/>
          </w:tcPr>
          <w:p>
            <w:r>
              <w:t>3.65/4.5</w:t>
            </w:r>
          </w:p>
        </w:tc>
        <w:tc>
          <w:tcPr>
            <w:tcW w:w="993" w:type="dxa"/>
            <w:vAlign w:val="center"/>
          </w:tcPr>
          <w:p>
            <w:r>
              <w:t>광주광역시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두올산업</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이직희망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 쌓아온 경험과 전문성을 바탕으로 LS오토모티브의 성장에 기여하고자 지원했습니다. 두올산업 프레스팀에서 주임으로 근무하며 일반프레스 설비 양산 운영, 금형 셋업, 자주검사 및 포장 업무를 수행하며 책임감과 기술적 역량을 키웠습니다. 또한, 현대모비스에서의 부품 생산 경험은 자동차 부품 제조 공정과 품질 관리에 대한 깊은 이해를 갖추는 데 큰 밑거름이 되었습니다.</w:t>
              <w:br/>
              <w:br/>
              <w:t>LS오토모티브는 자동차 인터페이스 분야에서 혁신적인 기술과 품질로 글로벌 시장을 선도하고 있는 기업으로, 저의 경험과 열정을 발휘할 수 있는 최적의 환경이라고 믿습니다. 입사 후에는 프레스 설비 운영과 금형 셋업 분야에서 축적된 노하우를 바탕으로 공정 효율성과 품질 향상에 기여할 것입니다. 또한, 지속적인 자기계발과 현장 중심의 문제 해결 능력을 통해 회사가 추구하는 기술 혁신과 글로벌 경쟁력 강화에 힘을 보태고 싶습니다. LS오토모티브와 함께 미래 자동차 산업의 발전을 이끌어가는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관심이 많았던 저는 다양한 경험을 통해 전문성을 키워왔습니다. 특히 현대모비스에서 부품생산팀 사원으로 근무하며 자동차 부품 생산의 전반적인 공정을 익혔고, 이후 두올산업 프레스팀 주임으로서 프레스 설비 운영과 금형셋업, 품질관리 등 실무 역량을 쌓았습니다. 약 7년간의 경력을 통해 설비 운영과 생산 효율화에 있어 체계적인 접근 방식을 갖추게 되었으며, 매사에 책임감을 가지고 업무에 임하는 태도를 배양했습니다.  </w:t>
              <w:br/>
              <w:br/>
              <w:t>저의 가장 큰 강점은 프레스 설비 운영과 금형 관리에 대한 실질적 경험입니다. 업무 중 발생하는 문제를 신속히 해결하고, 설비 효율성을 높이기 위한 개선 방안을 제안하며 팀원들과 협력했던 경험은 LS오토모티브의 부품생산팀에서도 큰 자산이 될 것입니다. 끊임없이 배우고 도전하는 자세로 자동차 인터페이스 기술 발전에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리더십의 가치를 중심으로 성장해온 박성현입니다. 현대모비스 부품생산팀에서의 첫 사회생활을 통해 생산 현장에서의 팀워크가 얼마나 중요한지 깨달았고, 이후 두올산업 프레스팀 주임으로 근무하며 협업을 넘어 리더로서의 책임감을 체득했습니다. 특히, 40~80톤 프레스 설비 운영과 금형 셋업 업무를 수행하며 다양한 부서와의 원활한 소통으로 문제를 해결하고 생산성을 높이는 데 기여했습니다.</w:t>
              <w:br/>
              <w:br/>
              <w:t>주임으로서 팀원들의 역량을 끌어올리고, 각자의 강점을 발휘할 수 있도록 독려하는 데 집중했습니다. 어려운 상황에서도 구성원 간의 신뢰를 바탕으로 솔루션을 도출하며 팀 전체가 목표를 달성하도록 이끌었습니다. 이러한 경험은 리더십의 본질을 이해하고, 협업을 통해 최상의 결과를 만들어내는 데 큰 밑거름이 되었습니다.</w:t>
              <w:br/>
              <w:br/>
              <w:t>LS오토모티브는 첨단 자동차 인터페이스를 제작하며 높은 품질과 혁신을 추구하는 기업이라고 알고 있습니다. 저의 경험과 역량을 바탕으로 생산팀의 목표 달성에 기여하며, 협업을 통한 시너지 창출로 LS오토모티브의 가치를 높이겠습니다.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박성현으로, 자동차 부품 생산 분야에서의 경험과 전문성을 바탕으로 LS오토모티브의 성장에 기여하고자 합니다. 현대모비스 부품생산팀에서의 4년간, 다양한 부품의 생산 공정을 익히며 양산 프로세스에 대한 이해도를 키웠습니다. 이후 두올산업 프레스팀에서 주임으로 근무하며, 프레스 설비 운영과 금형 셋업 업무를 주도적으로 수행하였습니다. 특히, 40~80톤급 프레스 설비를 활용한 생산 경험을 통해 정밀성과 효율성을 동시에 추구하는 법을 체득하였습니다.</w:t>
              <w:br/>
              <w:br/>
              <w:t>이 과정에서 자주검사 및 품질 관리 업무를 병행하며, 제품의 완성도를 높이고 고객 요구사항을 만족시키는 데 주력했습니다. 룸램프, 터미널 등 다양한 아이템의 생산 경험은 LS오토모티브의 부품 생산 업무에 즉시 기여할 수 있는 역량으로 이어질 것입니다. 앞으로도 현장에서의 문제 해결 능력과 품질 개선 노하우를 바탕으로 귀사의 가치를 높이는 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두올산업</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이직희망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프레스팀 주임으로서 자동차 부품 제조 공정의 프레스 작업을 총괄하며 생산 효율성과 품질 향상을 위한 프로세스를 관리하였습니다. 주 업무로는 프레스 설비 운영 및 유지보수, 생산 스케줄 관리, 품질 검수 및 문제 해결이 포함되며, 작업 표준화를 통해 불량률을 15% 감소시키는 성과를 달성하였습니다. 특히 신규 프레스 설비 도입 프로젝트에서 핵심 역할을 수행하여 초기 세팅 및 생산 안정화를 성공적으로 이끌었으며, 이를 통해 생산성을 20% 향상시켰습니다.</w:t>
              <w:br/>
              <w:br/>
              <w:t>또한, 생산 데이터 분석을 통해 공정 개선 방안을 도출하고, 근무자 교육을 통해 작업 효율성을 증대시키는 데 기여하였습니다. 이러한 과정을 통해 공정 관리, 생산 문제 해결, 팀원 간 협업 능력 등 전문성을 다졌으며, 스마트 팩토리 기술 적용을 위한 데이터 관리 역량도 습득하였습니다. 예를 들어, 생산 중단 이슈 발생 시 원인 분석 및 즉각적인 대책 실행으로 생산 차질을 최소화한 사례가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차량 부품의 생산 및 품질 관리 업무를 담당하며, 생산 공정의 최적화와 효율성 개선에 기여하였습니다. 주요 업무로는 생산 계획 수립, 자재 관리, 공정 모니터링 및 품질 검사 프로세스 운영이 포함됩니다. 특히, 생산 라인의 병목 현상을 개선하기 위한 공정 분석 프로젝트를 주도하여 생산성 15% 향상을 이루었으며, 부품 불량률을 10% 이상 감소시키는 성과를 달성했습니다. </w:t>
              <w:br/>
              <w:br/>
              <w:t>또한, 제조 공정 자동화 시스템 도입 과정에서 데이터 분석 및 공정 설계 지원 업무를 수행하여 스마트 제조 기반을 강화하였습니다. 이를 통해 공정 데이터 수집 및 분석 역량을 키웠으며, 품질 관리 체계 개선에 대한 전문성을 확보하였습니다. 팀 내 협업을 통해 공정 개선 아이디어를 제안하고 실행한 경험을 바탕으로 문제 해결 능력과 실무적 리더십을 배양하였습니다.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