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박준영</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Junyoung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1998.05.12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junyoung.park@gmail.com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대학로 10</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2017.03</w:t>
            </w:r>
          </w:p>
        </w:tc>
        <w:tc>
          <w:tcPr>
            <w:tcW w:w="1276" w:type="dxa"/>
            <w:vAlign w:val="center"/>
          </w:tcPr>
          <w:p>
            <w:r>
              <w:t>2020.02</w:t>
            </w:r>
          </w:p>
        </w:tc>
        <w:tc>
          <w:tcPr>
            <w:tcW w:w="2410" w:type="dxa"/>
            <w:vAlign w:val="center"/>
          </w:tcPr>
          <w:p>
            <w:r>
              <w:t>수원공업전문대학교</w:t>
            </w:r>
          </w:p>
        </w:tc>
        <w:tc>
          <w:tcPr>
            <w:tcW w:w="2410" w:type="dxa"/>
            <w:vAlign w:val="center"/>
          </w:tcPr>
          <w:p>
            <w:r>
              <w:t>메카트로닉스공학과</w:t>
            </w:r>
          </w:p>
        </w:tc>
        <w:tc>
          <w:tcPr>
            <w:tcW w:w="1275" w:type="dxa"/>
            <w:vAlign w:val="center"/>
          </w:tcPr>
          <w:p>
            <w:r>
              <w:t>3.72/4.5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tcBorders>
            <w:shd w:val="clear" w:color="auto" w:fill="auto"/>
            <w:vAlign w:val="center"/>
          </w:tcPr>
          <w:p>
            <w:r>
              <w:t>산업기사</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사회복지사</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전기산업기사</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영국문화원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끊임없이 발전하며, 그 속에서 인터페이스의 품질과 효율성은 차량의 경쟁력을 좌우하는 핵심 요소라고 생각합니다. LS오토모티브는 첨단 기술력과 혁신적인 제품으로 글로벌 시장에서 인정받고 있는 기업으로, 이러한 LS오토모티브의 부품생산팀 PRESS 분야에서 제 역량을 발휘하고 싶어 지원하게 되었습니다.</w:t>
              <w:br/>
              <w:br/>
              <w:t>저는 금형 및 프레스 설비 운영 경험을 통해 정밀성과 효율성을 겸비한 작업을 수행해왔으며, 자주검사와 품질 관리에 있어 꼼꼼함으로 높은 신뢰를 쌓아왔습니다. 이러한 경험은 룸램프와 RY TERMINAL과 같은 정교한 양산 아이템의 품질 유지와 개선에 기여할 것으로 확신합니다.</w:t>
              <w:br/>
              <w:br/>
              <w:t>입사 후, LS오토모티브의 기술적 우수성을 더욱 강화하는 데 일조하고 싶습니다. 지속적인 학습과 개선을 통해 설비 운영 및 금형 셋업 과정에서 최적의 효율을 도출하며, 품질 안정성을 기반으로 회사의 신뢰를 높이는 데 기여하겠습니다. 나아가, 글로벌 자동차 산업을 선도하는 LS오토모티브의 성장에 동참하며 함께 발전하는 인재가 되고자 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기계와 도구를 다루는 것을 좋아했던 저는, 작은 장난감부터 가전제품에 이르기까지 분해하고 다시 조립하며 호기심을 채워왔습니다. 이러한 경험은 저에게 손끝의 섬세함과 문제 해결 능력을 길러주었고, 이는 제가 자라면서 더욱 체계적이고 전문적인 기술로 발전시킬 수 있는 기반이 되었습니다.  </w:t>
              <w:br/>
              <w:br/>
              <w:t xml:space="preserve">대학 시절, 기계공학을 전공하며 금형 설계 및 프레스 공정에 대한 이론과 실습을 통해 기술적 이해도를 높였고, 이후 관련 분야에서의 실무 경험을 통해 양산 공정에서의 정밀성과 효율성의 중요성을 몸소 깨달았습니다. 특히, 반복적인 공정 속에서도 항상 품질을 유지하고, 문제 발생 시 신속히 대처하는 능력을 갖추게 되었습니다.  </w:t>
              <w:br/>
              <w:br/>
              <w:t xml:space="preserve">저의 강점은 정확성과 꼼꼼함입니다. 프레스 설비와 금형 셋업 과정에서 요구되는 디테일에 대한 집중력은 물론, 자주검사 및 품질 관리 과정에서도 항상 최상의 결과를 도출하기 위해 노력합니다. 또한, 팀원들과의 원활한 소통과 협력을 통해 생산성을 높이고, 책임감 있게 업무를 수행하는 것이 저의 가장 큰 장점입니다.  </w:t>
              <w:br/>
              <w:br/>
              <w:t>LS오토모티브의 부품생산팀에서 제 기술과 역량을 활용하여 고품질의 자동차 인터페이스 생산에 기여하고, 지속적인 발전을 이루고자 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박준영  </w:t>
              <w:br/>
              <w:br/>
              <w:t xml:space="preserve">저는 팀워크와 리더십을 바탕으로 목표를 달성하는 데 있어 항상 최선을 다해왔습니다. 이전 직장에서 금형 셋업 및 설비 운영을 담당하며, 다양한 부서와의 협업을 통해 양산 공정의 개선과 생산성 향상을 이끌었습니다. 특히, 신규 설비 도입 당시 팀원들과 긴밀히 소통하며 초기 셋업을 성공적으로 완수한 경험은 저의 협업 능력을 더욱 강화시킨 계기가 되었습니다.  </w:t>
              <w:br/>
              <w:br/>
              <w:t xml:space="preserve">또한, 프로젝트 리더로서 품질 문제 해결을 위한 태스크포스를 운영하며, 팀원들의 의견을 적극 수렴하고 이를 실질적인 개선안으로 연결한 경험이 있습니다. 이러한 경험을 통해 저는 문제 해결 과정에서의 리더십과 신뢰를 쌓는 법을 배웠습니다.  </w:t>
              <w:br/>
              <w:br/>
              <w:t>LS오토모티브 부품생산팀에서 요구하는 기술과 협업 능력을 바탕으로, 고품질의 부품 생산에 기여하며 팀의 목표를 함께 이루어나가고자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박준영입니다. 저는 기계공학을 전공하며 쌓아온 이론적 지식과 다양한 현장 경험을 바탕으로 부품 생산 분야에서의 전문성을 키워왔습니다. 특히, 금형 셋업 및 프레스 설비 운영과 관련된 프로젝트에 다수 참여하며 기계 설비에 대한 이해도를 높였고, 철저한 자주검사와 품질 관리의 중요성을 체득했습니다.  </w:t>
              <w:br/>
              <w:br/>
              <w:t xml:space="preserve">이전 근무지에서는 40~80톤급 프레스 설비를 활용해 자동차 부품 생산 공정의 효율성을 높이는 데 기여하였으며, 룸램프 및 터미널류 생산과 같은 정밀 작업에서도 정확성과 속도를 인정받았습니다. 또한, 팀원들과 협업하며 문제 상황을 신속히 해결하고, 작업 프로세스를 최적화하는 노하우를 쌓았습니다.  </w:t>
              <w:br/>
              <w:br/>
              <w:t>LS오토모티브의 PRESS 분야에서 제 기술력과 경험을 발휘해 고품질의 제품을 생산하고, 귀사의 경쟁력 강화에 이바지하고 싶습니다. 지속적인 자기계발과 책임감을 바탕으로 최고의 결과를 만들어내겠습니다.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