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1600D" w14:textId="5D5D427C" w:rsidR="00104F6B" w:rsidRPr="00104F6B" w:rsidRDefault="00104F6B">
      <w:pPr>
        <w:rPr>
          <w:b/>
          <w:bCs/>
        </w:rPr>
      </w:pPr>
      <w:r w:rsidRPr="00104F6B">
        <w:rPr>
          <w:b/>
          <w:bCs/>
        </w:rPr>
        <w:t>Author Contributions (CREDIT)</w:t>
      </w:r>
    </w:p>
    <w:p w14:paraId="5C7CD0CB" w14:textId="77777777" w:rsidR="00104F6B" w:rsidRDefault="00104F6B"/>
    <w:p w14:paraId="68EACD4A" w14:textId="423DFB76" w:rsidR="00104F6B" w:rsidRPr="00104F6B" w:rsidRDefault="00104F6B">
      <w:r w:rsidRPr="00104F6B">
        <w:rPr>
          <w:b/>
          <w:bCs/>
        </w:rPr>
        <w:t>Guy F. Sutton:</w:t>
      </w:r>
      <w:r>
        <w:rPr>
          <w:b/>
          <w:bCs/>
        </w:rPr>
        <w:t xml:space="preserve"> </w:t>
      </w:r>
      <w:r>
        <w:t xml:space="preserve">Conceptualization, Methodology, Software, Validation, Formal Analysis, Data Curation, Writing – Original Draft, Writing – Review and Editing, Visualization, </w:t>
      </w:r>
    </w:p>
    <w:p w14:paraId="0B4CAA72" w14:textId="17338D84" w:rsidR="00104F6B" w:rsidRDefault="00104F6B"/>
    <w:p w14:paraId="2FC8B9FA" w14:textId="215E833B" w:rsidR="00104F6B" w:rsidRPr="00104F6B" w:rsidRDefault="00104F6B">
      <w:pPr>
        <w:rPr>
          <w:b/>
          <w:bCs/>
        </w:rPr>
      </w:pPr>
      <w:r w:rsidRPr="00104F6B">
        <w:rPr>
          <w:b/>
          <w:bCs/>
        </w:rPr>
        <w:t xml:space="preserve">Grant D. Martin: </w:t>
      </w:r>
      <w:r>
        <w:t>Conceptualization, Methodology,</w:t>
      </w:r>
      <w:r>
        <w:t xml:space="preserve"> Data Curation, Writing – Review and Editing, Supervision, Project Administration</w:t>
      </w:r>
    </w:p>
    <w:sectPr w:rsidR="00104F6B" w:rsidRPr="00104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6B"/>
    <w:rsid w:val="0010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EF0A"/>
  <w15:chartTrackingRefBased/>
  <w15:docId w15:val="{B2ACFF2D-5961-4AB2-B2F9-0B3276AE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4F6B"/>
    <w:rPr>
      <w:b/>
      <w:bCs/>
    </w:rPr>
  </w:style>
  <w:style w:type="character" w:styleId="Emphasis">
    <w:name w:val="Emphasis"/>
    <w:basedOn w:val="DefaultParagraphFont"/>
    <w:uiPriority w:val="20"/>
    <w:qFormat/>
    <w:rsid w:val="00104F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285</Characters>
  <Application>Microsoft Office Word</Application>
  <DocSecurity>0</DocSecurity>
  <Lines>2</Lines>
  <Paragraphs>1</Paragraphs>
  <ScaleCrop>false</ScaleCrop>
  <Company>Rhodes University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Sutton</dc:creator>
  <cp:keywords/>
  <dc:description/>
  <cp:lastModifiedBy>Guy Sutton</cp:lastModifiedBy>
  <cp:revision>1</cp:revision>
  <dcterms:created xsi:type="dcterms:W3CDTF">2022-02-15T10:02:00Z</dcterms:created>
  <dcterms:modified xsi:type="dcterms:W3CDTF">2022-02-15T10:06:00Z</dcterms:modified>
</cp:coreProperties>
</file>