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81016" w14:textId="532AC4D4" w:rsidR="00F47EA4" w:rsidRPr="00F27E0C" w:rsidRDefault="00F47EA4"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9EDE87F" w14:textId="77777777" w:rsidR="00F47EA4" w:rsidRPr="00F27E0C" w:rsidRDefault="00F47EA4"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b/>
        </w:rPr>
      </w:pPr>
      <w:r w:rsidRPr="00F27E0C">
        <w:rPr>
          <w:rFonts w:ascii="Times New Roman" w:hAnsi="Times New Roman" w:cs="Times New Roman"/>
          <w:b/>
        </w:rPr>
        <w:t>Objective:</w:t>
      </w:r>
    </w:p>
    <w:p w14:paraId="56FD1512" w14:textId="356AE4F1"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w:t>
      </w:r>
      <w:r w:rsidR="00142DF5" w:rsidRPr="00F27E0C">
        <w:rPr>
          <w:rFonts w:ascii="Times New Roman" w:hAnsi="Times New Roman" w:cs="Times New Roman"/>
        </w:rPr>
        <w:t>eer Perspective</w:t>
      </w:r>
      <w:r w:rsidRPr="00F27E0C">
        <w:rPr>
          <w:rFonts w:ascii="Times New Roman" w:hAnsi="Times New Roman" w:cs="Times New Roman"/>
        </w:rPr>
        <w:t xml:space="preserve"> is an educational </w:t>
      </w:r>
      <w:r w:rsidR="00142DF5" w:rsidRPr="00F27E0C">
        <w:rPr>
          <w:rFonts w:ascii="Times New Roman" w:hAnsi="Times New Roman" w:cs="Times New Roman"/>
        </w:rPr>
        <w:t xml:space="preserve">system </w:t>
      </w:r>
      <w:r w:rsidRPr="00F27E0C">
        <w:rPr>
          <w:rFonts w:ascii="Times New Roman" w:hAnsi="Times New Roman" w:cs="Times New Roman"/>
        </w:rPr>
        <w:t xml:space="preserve">that </w:t>
      </w:r>
      <w:r w:rsidR="00142DF5" w:rsidRPr="00F27E0C">
        <w:rPr>
          <w:rFonts w:ascii="Times New Roman" w:hAnsi="Times New Roman" w:cs="Times New Roman"/>
        </w:rPr>
        <w:t>uses an eye tracker to guide students as they learn mathematical concepts. PEP starts out as a program that gives users the opportunity to practice and analyze problems while having the eye tracker track the movement of their eyes. As more students complete these modules, the system is able produce visual cues from the patterns the students solved the problem. PEP will use the visual cues to guide students through a sample problem to ensure they understand the proper procedure.</w:t>
      </w:r>
      <w:r w:rsidRPr="00F27E0C">
        <w:rPr>
          <w:rFonts w:ascii="Times New Roman" w:hAnsi="Times New Roman" w:cs="Times New Roman"/>
        </w:rPr>
        <w:t xml:space="preserve"> </w:t>
      </w:r>
      <w:r w:rsidR="00142DF5" w:rsidRPr="00F27E0C">
        <w:rPr>
          <w:rFonts w:ascii="Times New Roman" w:hAnsi="Times New Roman" w:cs="Times New Roman"/>
        </w:rPr>
        <w:t>Every new concept will be saved into a database, to ensure future students have an easier time. By the time the students should be able to learn what they previously did wrong and what needs to be done to improve.</w:t>
      </w:r>
      <w:r w:rsidRPr="00F27E0C">
        <w:rPr>
          <w:rFonts w:ascii="Times New Roman" w:hAnsi="Times New Roman" w:cs="Times New Roman"/>
        </w:rPr>
        <w:t xml:space="preserve"> </w:t>
      </w:r>
    </w:p>
    <w:p w14:paraId="461E3193" w14:textId="77777777" w:rsidR="00F47EA4" w:rsidRPr="00F27E0C" w:rsidRDefault="00F47EA4"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p>
    <w:p w14:paraId="0F60ACAC" w14:textId="77777777" w:rsidR="00F47EA4" w:rsidRPr="00F27E0C" w:rsidRDefault="00F47EA4"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b/>
        </w:rPr>
      </w:pPr>
      <w:r w:rsidRPr="00F27E0C">
        <w:rPr>
          <w:rFonts w:ascii="Times New Roman" w:hAnsi="Times New Roman" w:cs="Times New Roman"/>
          <w:b/>
        </w:rPr>
        <w:t>End Users:</w:t>
      </w:r>
    </w:p>
    <w:p w14:paraId="0ACCF4EA" w14:textId="481DB065"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A </w:t>
      </w:r>
      <w:r w:rsidR="00142DF5" w:rsidRPr="00F27E0C">
        <w:rPr>
          <w:rFonts w:ascii="Times New Roman" w:hAnsi="Times New Roman" w:cs="Times New Roman"/>
        </w:rPr>
        <w:t>Student</w:t>
      </w:r>
      <w:r w:rsidR="002624EC" w:rsidRPr="00F27E0C">
        <w:rPr>
          <w:rFonts w:ascii="Times New Roman" w:hAnsi="Times New Roman" w:cs="Times New Roman"/>
        </w:rPr>
        <w:t xml:space="preserve">: </w:t>
      </w:r>
      <w:r w:rsidR="00AB07B0" w:rsidRPr="00F27E0C">
        <w:rPr>
          <w:rFonts w:ascii="Times New Roman" w:hAnsi="Times New Roman" w:cs="Times New Roman"/>
        </w:rPr>
        <w:t>The a</w:t>
      </w:r>
      <w:r w:rsidRPr="00F27E0C">
        <w:rPr>
          <w:rFonts w:ascii="Times New Roman" w:hAnsi="Times New Roman" w:cs="Times New Roman"/>
        </w:rPr>
        <w:t>pplication</w:t>
      </w:r>
      <w:r w:rsidR="00AB07B0" w:rsidRPr="00F27E0C">
        <w:rPr>
          <w:rFonts w:ascii="Times New Roman" w:hAnsi="Times New Roman" w:cs="Times New Roman"/>
        </w:rPr>
        <w:t xml:space="preserve"> will primarily be driven by these users</w:t>
      </w:r>
      <w:r w:rsidRPr="00F27E0C">
        <w:rPr>
          <w:rFonts w:ascii="Times New Roman" w:hAnsi="Times New Roman" w:cs="Times New Roman"/>
        </w:rPr>
        <w:t xml:space="preserve">. They are the ones who are learning </w:t>
      </w:r>
      <w:r w:rsidR="00142DF5" w:rsidRPr="00F27E0C">
        <w:rPr>
          <w:rFonts w:ascii="Times New Roman" w:hAnsi="Times New Roman" w:cs="Times New Roman"/>
        </w:rPr>
        <w:t>the mathematical concepts</w:t>
      </w:r>
      <w:r w:rsidRPr="00F27E0C">
        <w:rPr>
          <w:rFonts w:ascii="Times New Roman" w:hAnsi="Times New Roman" w:cs="Times New Roman"/>
        </w:rPr>
        <w:t xml:space="preserve"> and will be</w:t>
      </w:r>
      <w:r w:rsidR="00142DF5" w:rsidRPr="00F27E0C">
        <w:rPr>
          <w:rFonts w:ascii="Times New Roman" w:hAnsi="Times New Roman" w:cs="Times New Roman"/>
        </w:rPr>
        <w:t xml:space="preserve"> practicing and analyzing the problems</w:t>
      </w:r>
      <w:r w:rsidRPr="00F27E0C">
        <w:rPr>
          <w:rFonts w:ascii="Times New Roman" w:hAnsi="Times New Roman" w:cs="Times New Roman"/>
        </w:rPr>
        <w:t xml:space="preserve">. </w:t>
      </w:r>
    </w:p>
    <w:p w14:paraId="484A4F7C" w14:textId="6DDCB179" w:rsidR="00142DF5" w:rsidRPr="00F27E0C" w:rsidRDefault="00AB07B0"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roofErr w:type="gramStart"/>
      <w:r w:rsidRPr="00F27E0C">
        <w:rPr>
          <w:rFonts w:ascii="Times New Roman" w:hAnsi="Times New Roman" w:cs="Times New Roman"/>
        </w:rPr>
        <w:t>A</w:t>
      </w:r>
      <w:proofErr w:type="gramEnd"/>
      <w:r w:rsidRPr="00F27E0C">
        <w:rPr>
          <w:rFonts w:ascii="Times New Roman" w:hAnsi="Times New Roman" w:cs="Times New Roman"/>
        </w:rPr>
        <w:t xml:space="preserve"> Inst</w:t>
      </w:r>
      <w:r w:rsidR="002624EC" w:rsidRPr="00F27E0C">
        <w:rPr>
          <w:rFonts w:ascii="Times New Roman" w:hAnsi="Times New Roman" w:cs="Times New Roman"/>
        </w:rPr>
        <w:t>r</w:t>
      </w:r>
      <w:r w:rsidRPr="00F27E0C">
        <w:rPr>
          <w:rFonts w:ascii="Times New Roman" w:hAnsi="Times New Roman" w:cs="Times New Roman"/>
        </w:rPr>
        <w:t>uctor</w:t>
      </w:r>
      <w:r w:rsidR="002624EC" w:rsidRPr="00F27E0C">
        <w:rPr>
          <w:rFonts w:ascii="Times New Roman" w:hAnsi="Times New Roman" w:cs="Times New Roman"/>
        </w:rPr>
        <w:t xml:space="preserve">: </w:t>
      </w:r>
      <w:r w:rsidRPr="00F27E0C">
        <w:rPr>
          <w:rFonts w:ascii="Times New Roman" w:hAnsi="Times New Roman" w:cs="Times New Roman"/>
        </w:rPr>
        <w:t xml:space="preserve">These </w:t>
      </w:r>
      <w:r w:rsidR="002624EC" w:rsidRPr="00F27E0C">
        <w:rPr>
          <w:rFonts w:ascii="Times New Roman" w:hAnsi="Times New Roman" w:cs="Times New Roman"/>
        </w:rPr>
        <w:t>user</w:t>
      </w:r>
      <w:r w:rsidRPr="00F27E0C">
        <w:rPr>
          <w:rFonts w:ascii="Times New Roman" w:hAnsi="Times New Roman" w:cs="Times New Roman"/>
        </w:rPr>
        <w:t>s</w:t>
      </w:r>
      <w:r w:rsidR="002624EC" w:rsidRPr="00F27E0C">
        <w:rPr>
          <w:rFonts w:ascii="Times New Roman" w:hAnsi="Times New Roman" w:cs="Times New Roman"/>
        </w:rPr>
        <w:t xml:space="preserve"> will be using it to measure how students are progressing and how they are learning.</w:t>
      </w:r>
    </w:p>
    <w:p w14:paraId="73DC71D9" w14:textId="77777777" w:rsidR="00F47EA4" w:rsidRPr="00F27E0C" w:rsidRDefault="00F47EA4"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p>
    <w:p w14:paraId="6B087E8D" w14:textId="77777777" w:rsidR="00F47EA4" w:rsidRPr="00F27E0C" w:rsidRDefault="00F47EA4"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b/>
        </w:rPr>
      </w:pPr>
      <w:r w:rsidRPr="00F27E0C">
        <w:rPr>
          <w:rFonts w:ascii="Times New Roman" w:hAnsi="Times New Roman" w:cs="Times New Roman"/>
          <w:b/>
        </w:rPr>
        <w:t>Use Cases:</w:t>
      </w:r>
    </w:p>
    <w:p w14:paraId="3FEBD6A4" w14:textId="44BAAB4C"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User </w:t>
      </w:r>
      <w:r w:rsidR="00142DF5" w:rsidRPr="00F27E0C">
        <w:rPr>
          <w:rFonts w:ascii="Times New Roman" w:hAnsi="Times New Roman" w:cs="Times New Roman"/>
        </w:rPr>
        <w:t>searches</w:t>
      </w:r>
      <w:r w:rsidRPr="00F27E0C">
        <w:rPr>
          <w:rFonts w:ascii="Times New Roman" w:hAnsi="Times New Roman" w:cs="Times New Roman"/>
        </w:rPr>
        <w:t xml:space="preserve"> a </w:t>
      </w:r>
      <w:r w:rsidR="00142DF5" w:rsidRPr="00F27E0C">
        <w:rPr>
          <w:rFonts w:ascii="Times New Roman" w:hAnsi="Times New Roman" w:cs="Times New Roman"/>
        </w:rPr>
        <w:t>mathematical concept</w:t>
      </w:r>
      <w:r w:rsidRPr="00F27E0C">
        <w:rPr>
          <w:rFonts w:ascii="Times New Roman" w:hAnsi="Times New Roman" w:cs="Times New Roman"/>
        </w:rPr>
        <w:t>.</w:t>
      </w:r>
    </w:p>
    <w:p w14:paraId="55962F50" w14:textId="3FCB55D3" w:rsidR="00F47EA4" w:rsidRPr="00F27E0C" w:rsidRDefault="002624EC"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Actors: Student</w:t>
      </w:r>
    </w:p>
    <w:p w14:paraId="7BC595BE" w14:textId="77777777" w:rsidR="00DF7BAA" w:rsidRPr="00F27E0C" w:rsidRDefault="00DF7BAA"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Precondition:</w:t>
      </w:r>
    </w:p>
    <w:p w14:paraId="7DA1F2D1" w14:textId="3FB39F34" w:rsidR="00F47EA4" w:rsidRPr="00F27E0C" w:rsidRDefault="00DF7BAA" w:rsidP="00DF7BAA">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b/>
        <w:t>User needs a student account</w:t>
      </w:r>
    </w:p>
    <w:p w14:paraId="48ED2533"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Trigger action:</w:t>
      </w:r>
    </w:p>
    <w:p w14:paraId="4CB8F74F" w14:textId="754A40F5" w:rsidR="00F47EA4" w:rsidRPr="00F27E0C" w:rsidRDefault="002624EC"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b/>
        <w:t>The user is presente</w:t>
      </w:r>
      <w:r w:rsidR="00DF7BAA" w:rsidRPr="00F27E0C">
        <w:rPr>
          <w:rFonts w:ascii="Times New Roman" w:hAnsi="Times New Roman" w:cs="Times New Roman"/>
        </w:rPr>
        <w:t>d with a</w:t>
      </w:r>
      <w:r w:rsidR="00AB07B0" w:rsidRPr="00F27E0C">
        <w:rPr>
          <w:rFonts w:ascii="Times New Roman" w:hAnsi="Times New Roman" w:cs="Times New Roman"/>
        </w:rPr>
        <w:t xml:space="preserve"> slide with the</w:t>
      </w:r>
      <w:r w:rsidRPr="00F27E0C">
        <w:rPr>
          <w:rFonts w:ascii="Times New Roman" w:hAnsi="Times New Roman" w:cs="Times New Roman"/>
        </w:rPr>
        <w:t xml:space="preserve"> explanation</w:t>
      </w:r>
      <w:r w:rsidR="00DF7BAA" w:rsidRPr="00F27E0C">
        <w:rPr>
          <w:rFonts w:ascii="Times New Roman" w:hAnsi="Times New Roman" w:cs="Times New Roman"/>
        </w:rPr>
        <w:t xml:space="preserve"> of the concept</w:t>
      </w:r>
      <w:r w:rsidR="00F47EA4" w:rsidRPr="00F27E0C">
        <w:rPr>
          <w:rFonts w:ascii="Times New Roman" w:hAnsi="Times New Roman" w:cs="Times New Roman"/>
        </w:rPr>
        <w:t xml:space="preserve">. </w:t>
      </w:r>
    </w:p>
    <w:p w14:paraId="6EF46D1C"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320ABC17" w14:textId="7F488DB6"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User </w:t>
      </w:r>
      <w:r w:rsidR="002624EC" w:rsidRPr="00F27E0C">
        <w:rPr>
          <w:rFonts w:ascii="Times New Roman" w:hAnsi="Times New Roman" w:cs="Times New Roman"/>
        </w:rPr>
        <w:t>uses the training module</w:t>
      </w:r>
      <w:r w:rsidRPr="00F27E0C">
        <w:rPr>
          <w:rFonts w:ascii="Times New Roman" w:hAnsi="Times New Roman" w:cs="Times New Roman"/>
        </w:rPr>
        <w:t>.</w:t>
      </w:r>
    </w:p>
    <w:p w14:paraId="60DE8E01" w14:textId="4C475AB7" w:rsidR="00F47EA4" w:rsidRPr="00F27E0C" w:rsidRDefault="002624EC"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Actors: Student</w:t>
      </w:r>
    </w:p>
    <w:p w14:paraId="54FA996C"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Precondition: </w:t>
      </w:r>
    </w:p>
    <w:p w14:paraId="2CDCB501" w14:textId="6E6119C1"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b/>
      </w:r>
      <w:bookmarkStart w:id="0" w:name="OLE_LINK1"/>
      <w:bookmarkStart w:id="1" w:name="OLE_LINK2"/>
      <w:bookmarkStart w:id="2" w:name="OLE_LINK3"/>
      <w:r w:rsidR="00DF7BAA" w:rsidRPr="00F27E0C">
        <w:rPr>
          <w:rFonts w:ascii="Times New Roman" w:hAnsi="Times New Roman" w:cs="Times New Roman"/>
        </w:rPr>
        <w:t>User needs a student account</w:t>
      </w:r>
    </w:p>
    <w:bookmarkEnd w:id="0"/>
    <w:bookmarkEnd w:id="1"/>
    <w:bookmarkEnd w:id="2"/>
    <w:p w14:paraId="2A18A901" w14:textId="3052E900" w:rsidR="00F47EA4" w:rsidRPr="00F27E0C" w:rsidRDefault="00DF7BAA"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b/>
        <w:t>U</w:t>
      </w:r>
      <w:r w:rsidR="00F47EA4" w:rsidRPr="00F27E0C">
        <w:rPr>
          <w:rFonts w:ascii="Times New Roman" w:hAnsi="Times New Roman" w:cs="Times New Roman"/>
        </w:rPr>
        <w:t xml:space="preserve">ser </w:t>
      </w:r>
      <w:r w:rsidRPr="00F27E0C">
        <w:rPr>
          <w:rFonts w:ascii="Times New Roman" w:hAnsi="Times New Roman" w:cs="Times New Roman"/>
        </w:rPr>
        <w:t xml:space="preserve">has searched for a </w:t>
      </w:r>
      <w:r w:rsidR="002624EC" w:rsidRPr="00F27E0C">
        <w:rPr>
          <w:rFonts w:ascii="Times New Roman" w:hAnsi="Times New Roman" w:cs="Times New Roman"/>
        </w:rPr>
        <w:t>mathematical concept</w:t>
      </w:r>
      <w:r w:rsidR="00F47EA4" w:rsidRPr="00F27E0C">
        <w:rPr>
          <w:rFonts w:ascii="Times New Roman" w:hAnsi="Times New Roman" w:cs="Times New Roman"/>
        </w:rPr>
        <w:t xml:space="preserve">. </w:t>
      </w:r>
    </w:p>
    <w:p w14:paraId="0F184357"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Trigger action:</w:t>
      </w:r>
    </w:p>
    <w:p w14:paraId="30DC0805" w14:textId="48FC62E3"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left="720"/>
        <w:rPr>
          <w:rFonts w:ascii="Times New Roman" w:hAnsi="Times New Roman" w:cs="Times New Roman"/>
        </w:rPr>
      </w:pPr>
      <w:r w:rsidRPr="00F27E0C">
        <w:rPr>
          <w:rFonts w:ascii="Times New Roman" w:hAnsi="Times New Roman" w:cs="Times New Roman"/>
        </w:rPr>
        <w:t xml:space="preserve">The user </w:t>
      </w:r>
      <w:r w:rsidR="00DF7BAA" w:rsidRPr="00F27E0C">
        <w:rPr>
          <w:rFonts w:ascii="Times New Roman" w:hAnsi="Times New Roman" w:cs="Times New Roman"/>
        </w:rPr>
        <w:t xml:space="preserve">is </w:t>
      </w:r>
      <w:r w:rsidR="00E13E6F" w:rsidRPr="00F27E0C">
        <w:rPr>
          <w:rFonts w:ascii="Times New Roman" w:hAnsi="Times New Roman" w:cs="Times New Roman"/>
        </w:rPr>
        <w:t>presented with</w:t>
      </w:r>
      <w:r w:rsidR="00DF7BAA" w:rsidRPr="00F27E0C">
        <w:rPr>
          <w:rFonts w:ascii="Times New Roman" w:hAnsi="Times New Roman" w:cs="Times New Roman"/>
        </w:rPr>
        <w:t xml:space="preserve"> a train</w:t>
      </w:r>
      <w:r w:rsidR="002624EC" w:rsidRPr="00F27E0C">
        <w:rPr>
          <w:rFonts w:ascii="Times New Roman" w:hAnsi="Times New Roman" w:cs="Times New Roman"/>
        </w:rPr>
        <w:t>ing slide with various forms of the mathematical concept which is tested</w:t>
      </w:r>
      <w:r w:rsidRPr="00F27E0C">
        <w:rPr>
          <w:rFonts w:ascii="Times New Roman" w:hAnsi="Times New Roman" w:cs="Times New Roman"/>
        </w:rPr>
        <w:t xml:space="preserve">. </w:t>
      </w:r>
    </w:p>
    <w:p w14:paraId="37D639F7"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307A975E" w14:textId="1622BDE2" w:rsidR="00F47EA4" w:rsidRPr="00F27E0C" w:rsidRDefault="00DF7BAA" w:rsidP="00DF7BAA">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User uses the testing module</w:t>
      </w:r>
    </w:p>
    <w:p w14:paraId="6A0DB46F" w14:textId="5703883D" w:rsidR="00F47EA4" w:rsidRPr="00F27E0C" w:rsidRDefault="00DF7BAA"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Actors: Student</w:t>
      </w:r>
    </w:p>
    <w:p w14:paraId="2ACFE483"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Precondition: </w:t>
      </w:r>
    </w:p>
    <w:p w14:paraId="047E356F" w14:textId="2F3F7F0C" w:rsidR="00F47EA4" w:rsidRPr="00F27E0C" w:rsidRDefault="00F47EA4" w:rsidP="00DF7BAA">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lastRenderedPageBreak/>
        <w:tab/>
      </w:r>
      <w:r w:rsidR="00DF7BAA" w:rsidRPr="00F27E0C">
        <w:rPr>
          <w:rFonts w:ascii="Times New Roman" w:hAnsi="Times New Roman" w:cs="Times New Roman"/>
        </w:rPr>
        <w:t>User needs a student account</w:t>
      </w:r>
    </w:p>
    <w:p w14:paraId="3D8E731D" w14:textId="158AE3FB" w:rsidR="00DF7BAA" w:rsidRPr="00F27E0C" w:rsidRDefault="00DF7BAA"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b/>
        <w:t>User has searched for a mathematical concept</w:t>
      </w:r>
    </w:p>
    <w:p w14:paraId="78D48D81"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Trigger action:</w:t>
      </w:r>
    </w:p>
    <w:p w14:paraId="0D45982F" w14:textId="5EAA003E" w:rsidR="00F47EA4" w:rsidRPr="00F27E0C" w:rsidRDefault="00E13E6F"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ab/>
        <w:t>The user is presented with testing questions.</w:t>
      </w:r>
    </w:p>
    <w:p w14:paraId="5ACB93B1" w14:textId="34402F5B" w:rsidR="00AB07B0" w:rsidRPr="00F27E0C" w:rsidRDefault="00AB07B0" w:rsidP="00AB07B0">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User uses the review module</w:t>
      </w:r>
    </w:p>
    <w:p w14:paraId="123FCA4A" w14:textId="21143D10" w:rsidR="00AB07B0" w:rsidRPr="00F27E0C" w:rsidRDefault="00AB07B0" w:rsidP="00AB07B0">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     Actors: Student/Instructor</w:t>
      </w:r>
    </w:p>
    <w:p w14:paraId="469159F4" w14:textId="6D76E34F" w:rsidR="00AB07B0" w:rsidRPr="00F27E0C" w:rsidRDefault="00AB07B0" w:rsidP="00AB07B0">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     Precondition:</w:t>
      </w:r>
    </w:p>
    <w:p w14:paraId="3E9B78D2" w14:textId="52C37945" w:rsidR="00AB07B0" w:rsidRPr="00F27E0C" w:rsidRDefault="00AB07B0" w:rsidP="00AB07B0">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ab/>
        <w:t>User needs student/instructor account</w:t>
      </w:r>
    </w:p>
    <w:p w14:paraId="30103EC8" w14:textId="41EAFB47" w:rsidR="00AB07B0" w:rsidRPr="00F27E0C" w:rsidRDefault="00AB07B0" w:rsidP="00AB07B0">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ab/>
        <w:t>User has already done testing/training module</w:t>
      </w:r>
    </w:p>
    <w:p w14:paraId="41EC028A"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162A3C35" w14:textId="77777777" w:rsidR="00F47EA4" w:rsidRPr="00F27E0C" w:rsidRDefault="00F47EA4"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b/>
        </w:rPr>
      </w:pPr>
      <w:r w:rsidRPr="00F27E0C">
        <w:rPr>
          <w:rFonts w:ascii="Times New Roman" w:hAnsi="Times New Roman" w:cs="Times New Roman"/>
          <w:b/>
        </w:rPr>
        <w:t>Workflow:</w:t>
      </w:r>
    </w:p>
    <w:p w14:paraId="6D546916" w14:textId="4C8993CE"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User </w:t>
      </w:r>
      <w:r w:rsidR="00E13E6F" w:rsidRPr="00F27E0C">
        <w:rPr>
          <w:rFonts w:ascii="Times New Roman" w:hAnsi="Times New Roman" w:cs="Times New Roman"/>
        </w:rPr>
        <w:t>searches for a mathematical concept.</w:t>
      </w:r>
    </w:p>
    <w:p w14:paraId="5A5054CC" w14:textId="672333DD"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User </w:t>
      </w:r>
      <w:r w:rsidR="00E13E6F" w:rsidRPr="00F27E0C">
        <w:rPr>
          <w:rFonts w:ascii="Times New Roman" w:hAnsi="Times New Roman" w:cs="Times New Roman"/>
        </w:rPr>
        <w:t>selects training module</w:t>
      </w:r>
      <w:r w:rsidRPr="00F27E0C">
        <w:rPr>
          <w:rFonts w:ascii="Times New Roman" w:hAnsi="Times New Roman" w:cs="Times New Roman"/>
        </w:rPr>
        <w:t>.</w:t>
      </w:r>
    </w:p>
    <w:p w14:paraId="56D1EDD9" w14:textId="3EE30B00" w:rsidR="00F47EA4" w:rsidRPr="00F27E0C" w:rsidRDefault="00E13E6F"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Program presents training problems</w:t>
      </w:r>
      <w:r w:rsidR="00F47EA4" w:rsidRPr="00F27E0C">
        <w:rPr>
          <w:rFonts w:ascii="Times New Roman" w:hAnsi="Times New Roman" w:cs="Times New Roman"/>
        </w:rPr>
        <w:t>.</w:t>
      </w:r>
    </w:p>
    <w:p w14:paraId="4E9E9292" w14:textId="41BD5EAA" w:rsidR="00F47EA4" w:rsidRPr="00F27E0C" w:rsidRDefault="00E13E6F"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Program checks the answers</w:t>
      </w:r>
      <w:r w:rsidR="00F47EA4" w:rsidRPr="00F27E0C">
        <w:rPr>
          <w:rFonts w:ascii="Times New Roman" w:hAnsi="Times New Roman" w:cs="Times New Roman"/>
        </w:rPr>
        <w:t>.</w:t>
      </w:r>
    </w:p>
    <w:p w14:paraId="58ACFDAB" w14:textId="77777777" w:rsidR="00F47EA4" w:rsidRPr="00F27E0C" w:rsidRDefault="00F47EA4" w:rsidP="00AB07B0">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p>
    <w:p w14:paraId="7F8C6AC0" w14:textId="4B0712DA"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User </w:t>
      </w:r>
      <w:r w:rsidR="00E13E6F" w:rsidRPr="00F27E0C">
        <w:rPr>
          <w:rFonts w:ascii="Times New Roman" w:hAnsi="Times New Roman" w:cs="Times New Roman"/>
        </w:rPr>
        <w:t>searches for a mathematical concept.</w:t>
      </w:r>
    </w:p>
    <w:p w14:paraId="48E83B97" w14:textId="745EA7D0" w:rsidR="00F47EA4" w:rsidRPr="00F27E0C" w:rsidRDefault="00E13E6F"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User selects testing module</w:t>
      </w:r>
      <w:r w:rsidR="00F47EA4" w:rsidRPr="00F27E0C">
        <w:rPr>
          <w:rFonts w:ascii="Times New Roman" w:hAnsi="Times New Roman" w:cs="Times New Roman"/>
        </w:rPr>
        <w:t>.</w:t>
      </w:r>
    </w:p>
    <w:p w14:paraId="1042E2CE" w14:textId="2528F36D" w:rsidR="00F47EA4" w:rsidRPr="00F27E0C" w:rsidRDefault="00E13E6F"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Program presents testing problems</w:t>
      </w:r>
      <w:r w:rsidR="00F47EA4" w:rsidRPr="00F27E0C">
        <w:rPr>
          <w:rFonts w:ascii="Times New Roman" w:hAnsi="Times New Roman" w:cs="Times New Roman"/>
        </w:rPr>
        <w:t>.</w:t>
      </w:r>
    </w:p>
    <w:p w14:paraId="7103AF3B" w14:textId="60C55D6F" w:rsidR="00F47EA4" w:rsidRPr="00F27E0C" w:rsidRDefault="00E13E6F"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Program</w:t>
      </w:r>
      <w:r w:rsidR="00F47EA4" w:rsidRPr="00F27E0C">
        <w:rPr>
          <w:rFonts w:ascii="Times New Roman" w:hAnsi="Times New Roman" w:cs="Times New Roman"/>
        </w:rPr>
        <w:t xml:space="preserve"> </w:t>
      </w:r>
      <w:r w:rsidRPr="00F27E0C">
        <w:rPr>
          <w:rFonts w:ascii="Times New Roman" w:hAnsi="Times New Roman" w:cs="Times New Roman"/>
        </w:rPr>
        <w:t>uses eye tracker to track eye movement.</w:t>
      </w:r>
    </w:p>
    <w:p w14:paraId="356665B1"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34580980" w14:textId="5955F22D" w:rsidR="00F47EA4" w:rsidRPr="00F27E0C" w:rsidRDefault="00225481" w:rsidP="00225481">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    </w:t>
      </w:r>
      <w:r w:rsidR="00F47EA4" w:rsidRPr="00F27E0C">
        <w:rPr>
          <w:rFonts w:ascii="Times New Roman" w:hAnsi="Times New Roman" w:cs="Times New Roman"/>
        </w:rPr>
        <w:t xml:space="preserve">User </w:t>
      </w:r>
      <w:r w:rsidR="00E13E6F" w:rsidRPr="00F27E0C">
        <w:rPr>
          <w:rFonts w:ascii="Times New Roman" w:hAnsi="Times New Roman" w:cs="Times New Roman"/>
        </w:rPr>
        <w:t>selects review module</w:t>
      </w:r>
      <w:r w:rsidR="00F47EA4" w:rsidRPr="00F27E0C">
        <w:rPr>
          <w:rFonts w:ascii="Times New Roman" w:hAnsi="Times New Roman" w:cs="Times New Roman"/>
        </w:rPr>
        <w:t>.</w:t>
      </w:r>
    </w:p>
    <w:p w14:paraId="307130F1" w14:textId="17990CA7" w:rsidR="00F47EA4" w:rsidRPr="00F27E0C" w:rsidRDefault="0008220D"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List of problems user has done appears</w:t>
      </w:r>
      <w:r w:rsidR="00F47EA4" w:rsidRPr="00F27E0C">
        <w:rPr>
          <w:rFonts w:ascii="Times New Roman" w:hAnsi="Times New Roman" w:cs="Times New Roman"/>
        </w:rPr>
        <w:t>.</w:t>
      </w:r>
      <w:r w:rsidR="00F47EA4" w:rsidRPr="00F27E0C">
        <w:rPr>
          <w:rFonts w:ascii="Times New Roman" w:hAnsi="Times New Roman" w:cs="Times New Roman"/>
        </w:rPr>
        <w:tab/>
      </w:r>
    </w:p>
    <w:p w14:paraId="016F654C" w14:textId="51A9CCF5" w:rsidR="00F47EA4" w:rsidRPr="00F27E0C" w:rsidRDefault="0008220D"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User selects a problem</w:t>
      </w:r>
      <w:r w:rsidR="00F47EA4" w:rsidRPr="00F27E0C">
        <w:rPr>
          <w:rFonts w:ascii="Times New Roman" w:hAnsi="Times New Roman" w:cs="Times New Roman"/>
        </w:rPr>
        <w:t>.</w:t>
      </w:r>
    </w:p>
    <w:p w14:paraId="298DBC9F" w14:textId="2D9A8E36" w:rsidR="00F47EA4" w:rsidRPr="00F27E0C" w:rsidRDefault="0008220D"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Program gives a sample problem with visual cues to guide user</w:t>
      </w:r>
      <w:r w:rsidR="00F47EA4" w:rsidRPr="00F27E0C">
        <w:rPr>
          <w:rFonts w:ascii="Times New Roman" w:hAnsi="Times New Roman" w:cs="Times New Roman"/>
        </w:rPr>
        <w:t>.</w:t>
      </w:r>
    </w:p>
    <w:p w14:paraId="3D89F974" w14:textId="77777777" w:rsidR="00225481" w:rsidRPr="00F27E0C" w:rsidRDefault="00225481"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7133A660" w14:textId="77777777" w:rsidR="00F47EA4" w:rsidRPr="00F27E0C" w:rsidRDefault="00225481" w:rsidP="00F47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b/>
        </w:rPr>
      </w:pPr>
      <w:r w:rsidRPr="00F27E0C">
        <w:rPr>
          <w:rFonts w:ascii="Times New Roman" w:hAnsi="Times New Roman" w:cs="Times New Roman"/>
          <w:b/>
        </w:rPr>
        <w:t>Features:</w:t>
      </w:r>
    </w:p>
    <w:p w14:paraId="6582A11E" w14:textId="74E3CF66" w:rsidR="00F47EA4" w:rsidRPr="00F27E0C" w:rsidRDefault="00F47EA4" w:rsidP="00225481">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User </w:t>
      </w:r>
      <w:r w:rsidR="00B92372" w:rsidRPr="00F27E0C">
        <w:rPr>
          <w:rFonts w:ascii="Times New Roman" w:hAnsi="Times New Roman" w:cs="Times New Roman"/>
        </w:rPr>
        <w:t>searches a mathematical concept</w:t>
      </w:r>
    </w:p>
    <w:p w14:paraId="5F6BD9A2" w14:textId="2A851605" w:rsidR="00F47EA4" w:rsidRPr="00F27E0C" w:rsidRDefault="00B92372"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Program has to work as a search engine for the users</w:t>
      </w:r>
      <w:r w:rsidR="00F47EA4" w:rsidRPr="00F27E0C">
        <w:rPr>
          <w:rFonts w:ascii="Times New Roman" w:hAnsi="Times New Roman" w:cs="Times New Roman"/>
        </w:rPr>
        <w:t>.</w:t>
      </w:r>
    </w:p>
    <w:p w14:paraId="4788FE9B" w14:textId="2089271D" w:rsidR="00F47EA4" w:rsidRPr="00F27E0C" w:rsidRDefault="00B92372"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Modules should be unavailable until a concept has been searched</w:t>
      </w:r>
      <w:r w:rsidR="00F47EA4" w:rsidRPr="00F27E0C">
        <w:rPr>
          <w:rFonts w:ascii="Times New Roman" w:hAnsi="Times New Roman" w:cs="Times New Roman"/>
        </w:rPr>
        <w:t>.</w:t>
      </w:r>
    </w:p>
    <w:p w14:paraId="6D9C6995" w14:textId="77777777" w:rsidR="00225481" w:rsidRPr="00F27E0C" w:rsidRDefault="00225481" w:rsidP="00225481">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p>
    <w:p w14:paraId="248B5AD6" w14:textId="565C99AF" w:rsidR="00F47EA4" w:rsidRPr="00F27E0C" w:rsidRDefault="00F47EA4" w:rsidP="00225481">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User </w:t>
      </w:r>
      <w:r w:rsidR="00B92372" w:rsidRPr="00F27E0C">
        <w:rPr>
          <w:rFonts w:ascii="Times New Roman" w:hAnsi="Times New Roman" w:cs="Times New Roman"/>
        </w:rPr>
        <w:t>selects training/testing module</w:t>
      </w:r>
    </w:p>
    <w:p w14:paraId="11289831" w14:textId="3BDECC19"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A select set of </w:t>
      </w:r>
      <w:r w:rsidR="00B92372" w:rsidRPr="00F27E0C">
        <w:rPr>
          <w:rFonts w:ascii="Times New Roman" w:hAnsi="Times New Roman" w:cs="Times New Roman"/>
        </w:rPr>
        <w:t xml:space="preserve">questions </w:t>
      </w:r>
      <w:r w:rsidRPr="00F27E0C">
        <w:rPr>
          <w:rFonts w:ascii="Times New Roman" w:hAnsi="Times New Roman" w:cs="Times New Roman"/>
        </w:rPr>
        <w:t xml:space="preserve">should be </w:t>
      </w:r>
      <w:r w:rsidR="00B92372" w:rsidRPr="00F27E0C">
        <w:rPr>
          <w:rFonts w:ascii="Times New Roman" w:hAnsi="Times New Roman" w:cs="Times New Roman"/>
        </w:rPr>
        <w:t>given that test the user’s comprehension</w:t>
      </w:r>
      <w:r w:rsidRPr="00F27E0C">
        <w:rPr>
          <w:rFonts w:ascii="Times New Roman" w:hAnsi="Times New Roman" w:cs="Times New Roman"/>
        </w:rPr>
        <w:t xml:space="preserve"> level.</w:t>
      </w:r>
    </w:p>
    <w:p w14:paraId="15D39BA1" w14:textId="77777777" w:rsidR="00157F48" w:rsidRPr="00F27E0C" w:rsidRDefault="00157F48"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p>
    <w:p w14:paraId="7206323F" w14:textId="2DDBBD81" w:rsidR="00157F48" w:rsidRPr="00F27E0C" w:rsidRDefault="00157F48"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User selects review module</w:t>
      </w:r>
    </w:p>
    <w:p w14:paraId="79056E52" w14:textId="3FB9FBA5" w:rsidR="00F27E0C" w:rsidRPr="00F27E0C" w:rsidRDefault="00157F48"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    List of problems previously completed problems should be visible. </w:t>
      </w:r>
    </w:p>
    <w:p w14:paraId="41A24AE7" w14:textId="77777777" w:rsidR="00B92372" w:rsidRPr="00F27E0C" w:rsidRDefault="00B92372"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5D63381C" w14:textId="77777777" w:rsidR="00F47EA4" w:rsidRPr="00F27E0C" w:rsidRDefault="00F47EA4" w:rsidP="00225481">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Functional Components:</w:t>
      </w:r>
    </w:p>
    <w:p w14:paraId="1D8ABA73" w14:textId="2B1C13B6" w:rsidR="007E3356" w:rsidRPr="00F27E0C" w:rsidRDefault="007E3356" w:rsidP="00225481">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 xml:space="preserve">     Searching for the concept using one </w:t>
      </w:r>
    </w:p>
    <w:p w14:paraId="426C7FBC" w14:textId="2F742121" w:rsidR="00F47EA4" w:rsidRPr="00F27E0C" w:rsidRDefault="00157F48"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lastRenderedPageBreak/>
        <w:t>Having an a</w:t>
      </w:r>
      <w:r w:rsidR="00F47EA4" w:rsidRPr="00F27E0C">
        <w:rPr>
          <w:rFonts w:ascii="Times New Roman" w:hAnsi="Times New Roman" w:cs="Times New Roman"/>
        </w:rPr>
        <w:t>lgorith</w:t>
      </w:r>
      <w:r w:rsidRPr="00F27E0C">
        <w:rPr>
          <w:rFonts w:ascii="Times New Roman" w:hAnsi="Times New Roman" w:cs="Times New Roman"/>
        </w:rPr>
        <w:t xml:space="preserve">m that </w:t>
      </w:r>
      <w:r w:rsidR="00B92372" w:rsidRPr="00F27E0C">
        <w:rPr>
          <w:rFonts w:ascii="Times New Roman" w:hAnsi="Times New Roman" w:cs="Times New Roman"/>
        </w:rPr>
        <w:t>determine</w:t>
      </w:r>
      <w:r w:rsidRPr="00F27E0C">
        <w:rPr>
          <w:rFonts w:ascii="Times New Roman" w:hAnsi="Times New Roman" w:cs="Times New Roman"/>
        </w:rPr>
        <w:t>s</w:t>
      </w:r>
      <w:r w:rsidR="00B92372" w:rsidRPr="00F27E0C">
        <w:rPr>
          <w:rFonts w:ascii="Times New Roman" w:hAnsi="Times New Roman" w:cs="Times New Roman"/>
        </w:rPr>
        <w:t xml:space="preserve"> where the users are lookin</w:t>
      </w:r>
      <w:r w:rsidRPr="00F27E0C">
        <w:rPr>
          <w:rFonts w:ascii="Times New Roman" w:hAnsi="Times New Roman" w:cs="Times New Roman"/>
        </w:rPr>
        <w:t>g on the screen</w:t>
      </w:r>
      <w:r w:rsidR="00F47EA4" w:rsidRPr="00F27E0C">
        <w:rPr>
          <w:rFonts w:ascii="Times New Roman" w:hAnsi="Times New Roman" w:cs="Times New Roman"/>
        </w:rPr>
        <w:t>.</w:t>
      </w:r>
    </w:p>
    <w:p w14:paraId="576D28E9" w14:textId="1C1DA031" w:rsidR="00F47EA4" w:rsidRPr="00F27E0C" w:rsidRDefault="00157F48"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Having an algorithm that uses multiple users’ visual data to establish patterns for correct answers and using that to form visual cues.</w:t>
      </w:r>
    </w:p>
    <w:p w14:paraId="11C755C7"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273272AF" w14:textId="77777777" w:rsidR="00F47EA4" w:rsidRPr="00F27E0C" w:rsidRDefault="00F47EA4" w:rsidP="00F47EA4">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556670AD" w14:textId="77777777" w:rsidR="00F47EA4" w:rsidRPr="00F27E0C" w:rsidRDefault="00F47EA4" w:rsidP="00225481">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rPr>
      </w:pPr>
      <w:r w:rsidRPr="00F27E0C">
        <w:rPr>
          <w:rFonts w:ascii="Times New Roman" w:hAnsi="Times New Roman" w:cs="Times New Roman"/>
        </w:rPr>
        <w:t>Non Functional Components:</w:t>
      </w:r>
    </w:p>
    <w:p w14:paraId="38D93C33" w14:textId="27F52645" w:rsidR="001B7D8E" w:rsidRPr="00F27E0C" w:rsidRDefault="00F47EA4"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User</w:t>
      </w:r>
      <w:r w:rsidR="00157F48" w:rsidRPr="00F27E0C">
        <w:rPr>
          <w:rFonts w:ascii="Times New Roman" w:hAnsi="Times New Roman" w:cs="Times New Roman"/>
        </w:rPr>
        <w:t>s</w:t>
      </w:r>
      <w:r w:rsidRPr="00F27E0C">
        <w:rPr>
          <w:rFonts w:ascii="Times New Roman" w:hAnsi="Times New Roman" w:cs="Times New Roman"/>
        </w:rPr>
        <w:t xml:space="preserve"> must be able to </w:t>
      </w:r>
      <w:r w:rsidR="00B92372" w:rsidRPr="00F27E0C">
        <w:rPr>
          <w:rFonts w:ascii="Times New Roman" w:hAnsi="Times New Roman" w:cs="Times New Roman"/>
        </w:rPr>
        <w:t>review completed problems</w:t>
      </w:r>
      <w:r w:rsidR="00157F48" w:rsidRPr="00F27E0C">
        <w:rPr>
          <w:rFonts w:ascii="Times New Roman" w:hAnsi="Times New Roman" w:cs="Times New Roman"/>
        </w:rPr>
        <w:t xml:space="preserve"> anytime</w:t>
      </w:r>
      <w:r w:rsidR="00B92372" w:rsidRPr="00F27E0C">
        <w:rPr>
          <w:rFonts w:ascii="Times New Roman" w:hAnsi="Times New Roman" w:cs="Times New Roman"/>
        </w:rPr>
        <w:t>.</w:t>
      </w:r>
    </w:p>
    <w:p w14:paraId="02C9DC38" w14:textId="37B43553" w:rsidR="00157F48" w:rsidRPr="00F27E0C" w:rsidRDefault="00157F48"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27E0C">
        <w:rPr>
          <w:rFonts w:ascii="Times New Roman" w:hAnsi="Times New Roman" w:cs="Times New Roman"/>
        </w:rPr>
        <w:t xml:space="preserve">Users should only have to write the name of the mathematical concept they want to </w:t>
      </w:r>
      <w:bookmarkStart w:id="3" w:name="_GoBack"/>
      <w:bookmarkEnd w:id="3"/>
      <w:r w:rsidRPr="00F27E0C">
        <w:rPr>
          <w:rFonts w:ascii="Times New Roman" w:hAnsi="Times New Roman" w:cs="Times New Roman"/>
        </w:rPr>
        <w:t>study.</w:t>
      </w:r>
    </w:p>
    <w:p w14:paraId="176E7437" w14:textId="77777777" w:rsidR="00157F48" w:rsidRPr="00F27E0C" w:rsidRDefault="00157F48"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036D2B44" w14:textId="77777777" w:rsidR="00157F48" w:rsidRPr="00F27E0C" w:rsidRDefault="00157F48"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14:paraId="0E21758C" w14:textId="2ACDD122" w:rsidR="00157F48" w:rsidRPr="00F27E0C" w:rsidRDefault="0023332C" w:rsidP="00157F48">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Pr>
          <w:rFonts w:ascii="Times New Roman" w:hAnsi="Times New Roman" w:cs="Times New Roman"/>
          <w:noProof/>
          <w:lang w:eastAsia="ja-JP" w:bidi="ne-NP"/>
        </w:rPr>
        <w:drawing>
          <wp:inline distT="0" distB="0" distL="0" distR="0" wp14:anchorId="34DCD035" wp14:editId="162C4657">
            <wp:extent cx="5475605" cy="2711450"/>
            <wp:effectExtent l="0" t="0" r="0" b="0"/>
            <wp:docPr id="1" name="Picture 1" descr="C:\Users\Saurabh\Downloads\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Downloads\Design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05" cy="2711450"/>
                    </a:xfrm>
                    <a:prstGeom prst="rect">
                      <a:avLst/>
                    </a:prstGeom>
                    <a:noFill/>
                    <a:ln>
                      <a:noFill/>
                    </a:ln>
                  </pic:spPr>
                </pic:pic>
              </a:graphicData>
            </a:graphic>
          </wp:inline>
        </w:drawing>
      </w:r>
    </w:p>
    <w:sectPr w:rsidR="00157F48" w:rsidRPr="00F27E0C" w:rsidSect="004351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EA4"/>
    <w:rsid w:val="0008220D"/>
    <w:rsid w:val="00142DF5"/>
    <w:rsid w:val="00157F48"/>
    <w:rsid w:val="001B7D8E"/>
    <w:rsid w:val="00225481"/>
    <w:rsid w:val="0023332C"/>
    <w:rsid w:val="002624EC"/>
    <w:rsid w:val="004351B6"/>
    <w:rsid w:val="007E3356"/>
    <w:rsid w:val="00AB07B0"/>
    <w:rsid w:val="00B666F6"/>
    <w:rsid w:val="00B92372"/>
    <w:rsid w:val="00DF7BAA"/>
    <w:rsid w:val="00E13E6F"/>
    <w:rsid w:val="00F27E0C"/>
    <w:rsid w:val="00F47EA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139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32C"/>
    <w:rPr>
      <w:rFonts w:ascii="Tahoma" w:hAnsi="Tahoma" w:cs="Tahoma"/>
      <w:sz w:val="16"/>
      <w:szCs w:val="16"/>
    </w:rPr>
  </w:style>
  <w:style w:type="character" w:customStyle="1" w:styleId="BalloonTextChar">
    <w:name w:val="Balloon Text Char"/>
    <w:basedOn w:val="DefaultParagraphFont"/>
    <w:link w:val="BalloonText"/>
    <w:uiPriority w:val="99"/>
    <w:semiHidden/>
    <w:rsid w:val="002333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32C"/>
    <w:rPr>
      <w:rFonts w:ascii="Tahoma" w:hAnsi="Tahoma" w:cs="Tahoma"/>
      <w:sz w:val="16"/>
      <w:szCs w:val="16"/>
    </w:rPr>
  </w:style>
  <w:style w:type="character" w:customStyle="1" w:styleId="BalloonTextChar">
    <w:name w:val="Balloon Text Char"/>
    <w:basedOn w:val="DefaultParagraphFont"/>
    <w:link w:val="BalloonText"/>
    <w:uiPriority w:val="99"/>
    <w:semiHidden/>
    <w:rsid w:val="002333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SEASCF</dc:creator>
  <cp:lastModifiedBy>Saurabh Singh</cp:lastModifiedBy>
  <cp:revision>5</cp:revision>
  <dcterms:created xsi:type="dcterms:W3CDTF">2015-11-11T05:43:00Z</dcterms:created>
  <dcterms:modified xsi:type="dcterms:W3CDTF">2016-05-12T01:54:00Z</dcterms:modified>
</cp:coreProperties>
</file>