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1E89" w14:textId="11E2445F" w:rsidR="00EA7EFA" w:rsidRDefault="00EA7EFA">
      <w:r>
        <w:t>18122021</w:t>
      </w:r>
    </w:p>
    <w:p w14:paraId="6D7FFF2F" w14:textId="3FD094C5" w:rsidR="00505B45" w:rsidRPr="00EA7EFA" w:rsidRDefault="00B561D1">
      <w:pPr>
        <w:rPr>
          <w:b/>
          <w:bCs/>
        </w:rPr>
      </w:pPr>
      <w:r w:rsidRPr="00EA7EFA">
        <w:rPr>
          <w:b/>
          <w:bCs/>
        </w:rPr>
        <w:t>Narrative of the project</w:t>
      </w:r>
    </w:p>
    <w:p w14:paraId="025C3269" w14:textId="79E50E7A" w:rsidR="00B561D1" w:rsidRDefault="00B561D1">
      <w:r>
        <w:t xml:space="preserve">Wondered if there was a link between health outcomes and well, anything. </w:t>
      </w:r>
    </w:p>
    <w:p w14:paraId="63695275" w14:textId="2BB7C5F6" w:rsidR="00B561D1" w:rsidRDefault="00B561D1">
      <w:r>
        <w:t xml:space="preserve">Loaded all health datasets on Kaggle. </w:t>
      </w:r>
    </w:p>
    <w:p w14:paraId="44324788" w14:textId="0761CAB6" w:rsidR="00B561D1" w:rsidRDefault="00B561D1" w:rsidP="00B561D1">
      <w:pPr>
        <w:ind w:firstLine="720"/>
      </w:pPr>
      <w:r>
        <w:t xml:space="preserve">| </w:t>
      </w:r>
      <w:proofErr w:type="spellStart"/>
      <w:r w:rsidRPr="00B561D1">
        <w:t>kaggle</w:t>
      </w:r>
      <w:proofErr w:type="spellEnd"/>
      <w:r w:rsidRPr="00B561D1">
        <w:t xml:space="preserve"> datasets list -s </w:t>
      </w:r>
      <w:proofErr w:type="gramStart"/>
      <w:r w:rsidRPr="00B561D1">
        <w:t>health  &gt;</w:t>
      </w:r>
      <w:proofErr w:type="gramEnd"/>
      <w:r w:rsidRPr="00B561D1">
        <w:t xml:space="preserve"> KaggleHealthList.csv</w:t>
      </w:r>
    </w:p>
    <w:p w14:paraId="6A4B6071" w14:textId="11EB7BEC" w:rsidR="00B561D1" w:rsidRDefault="00B561D1">
      <w:r>
        <w:t xml:space="preserve">Used above command from the terminal to download a list of all Kaggle Health related </w:t>
      </w:r>
      <w:proofErr w:type="gramStart"/>
      <w:r>
        <w:t>subjects, and</w:t>
      </w:r>
      <w:proofErr w:type="gramEnd"/>
      <w:r>
        <w:t xml:space="preserve"> write them to a csv. </w:t>
      </w:r>
    </w:p>
    <w:p w14:paraId="11FDC0BD" w14:textId="1A6940DA" w:rsidR="00B561D1" w:rsidRDefault="00B561D1" w:rsidP="00B561D1">
      <w:r>
        <w:t xml:space="preserve"> </w:t>
      </w:r>
      <w:r>
        <w:tab/>
        <w:t xml:space="preserve">| </w:t>
      </w:r>
      <w:proofErr w:type="spellStart"/>
      <w:r>
        <w:t>kaggle</w:t>
      </w:r>
      <w:proofErr w:type="spellEnd"/>
      <w:r>
        <w:t xml:space="preserve"> datasets download </w:t>
      </w:r>
      <w:proofErr w:type="spellStart"/>
      <w:r>
        <w:t>andrewmvd</w:t>
      </w:r>
      <w:proofErr w:type="spellEnd"/>
      <w:r>
        <w:t>/</w:t>
      </w:r>
      <w:proofErr w:type="spellStart"/>
      <w:r>
        <w:t>fetal</w:t>
      </w:r>
      <w:proofErr w:type="spellEnd"/>
      <w:r>
        <w:t>-health-classification</w:t>
      </w:r>
    </w:p>
    <w:p w14:paraId="106FB6B1" w14:textId="77777777" w:rsidR="00B561D1" w:rsidRDefault="00B561D1" w:rsidP="00B561D1">
      <w:r>
        <w:t xml:space="preserve">Used the above command to download the listed file, again, from within the terminal in </w:t>
      </w:r>
      <w:proofErr w:type="spellStart"/>
      <w:r>
        <w:t>pycharm</w:t>
      </w:r>
      <w:proofErr w:type="spellEnd"/>
      <w:r>
        <w:t xml:space="preserve">. </w:t>
      </w:r>
    </w:p>
    <w:p w14:paraId="1B32202A" w14:textId="7655B340" w:rsidR="001A0759" w:rsidRDefault="00FF620D" w:rsidP="00B561D1">
      <w:r>
        <w:t xml:space="preserve">So, this is making use of the command line </w:t>
      </w:r>
      <w:proofErr w:type="gramStart"/>
      <w:r>
        <w:t>interface</w:t>
      </w:r>
      <w:r w:rsidR="00370BCD">
        <w:t>(</w:t>
      </w:r>
      <w:r>
        <w:t xml:space="preserve"> to</w:t>
      </w:r>
      <w:proofErr w:type="gramEnd"/>
      <w:r>
        <w:t xml:space="preserve"> download a dataset. </w:t>
      </w:r>
    </w:p>
    <w:p w14:paraId="7FD542EC" w14:textId="1FBD2FCF" w:rsidR="001A0759" w:rsidRDefault="001A0759" w:rsidP="00B561D1"/>
    <w:p w14:paraId="37DFDDE2" w14:textId="23F14EF1" w:rsidR="001A0759" w:rsidRDefault="001A0759" w:rsidP="00B561D1">
      <w:r>
        <w:t xml:space="preserve">Used command line </w:t>
      </w:r>
      <w:proofErr w:type="spellStart"/>
      <w:r>
        <w:t>api</w:t>
      </w:r>
      <w:proofErr w:type="spellEnd"/>
      <w:r>
        <w:t xml:space="preserve"> of Kaggle to download the following: </w:t>
      </w:r>
    </w:p>
    <w:p w14:paraId="7B6E3FD3" w14:textId="59140C9C" w:rsidR="001A0759" w:rsidRDefault="00A65673" w:rsidP="00EA7EFA">
      <w:pPr>
        <w:ind w:firstLine="720"/>
      </w:pPr>
      <w:r>
        <w:t xml:space="preserve">| </w:t>
      </w:r>
      <w:proofErr w:type="spellStart"/>
      <w:r w:rsidR="001A0759">
        <w:t>kaggle</w:t>
      </w:r>
      <w:proofErr w:type="spellEnd"/>
      <w:r w:rsidR="001A0759">
        <w:t xml:space="preserve"> datasets download </w:t>
      </w:r>
      <w:proofErr w:type="spellStart"/>
      <w:r w:rsidR="001A0759">
        <w:t>nehaprabhavalkar</w:t>
      </w:r>
      <w:proofErr w:type="spellEnd"/>
      <w:r w:rsidR="001A0759">
        <w:t>/</w:t>
      </w:r>
      <w:proofErr w:type="spellStart"/>
      <w:r w:rsidR="001A0759">
        <w:t>av</w:t>
      </w:r>
      <w:proofErr w:type="spellEnd"/>
      <w:r w:rsidR="001A0759">
        <w:t>-healthcare-analytics-ii</w:t>
      </w:r>
    </w:p>
    <w:p w14:paraId="73483FB3" w14:textId="77777777" w:rsidR="001A0759" w:rsidRDefault="001A0759" w:rsidP="00B561D1">
      <w:r>
        <w:t xml:space="preserve">And then unzipped it here as well. </w:t>
      </w:r>
    </w:p>
    <w:p w14:paraId="33BAC8FC" w14:textId="6886AD29" w:rsidR="001A0759" w:rsidRDefault="00A65673" w:rsidP="00EA7EFA">
      <w:pPr>
        <w:ind w:firstLine="720"/>
      </w:pPr>
      <w:r>
        <w:t xml:space="preserve">| </w:t>
      </w:r>
      <w:r w:rsidR="001A0759" w:rsidRPr="001A0759">
        <w:t>tar -</w:t>
      </w:r>
      <w:proofErr w:type="spellStart"/>
      <w:r w:rsidR="001A0759" w:rsidRPr="001A0759">
        <w:t>xf</w:t>
      </w:r>
      <w:proofErr w:type="spellEnd"/>
      <w:r w:rsidR="001A0759" w:rsidRPr="001A0759">
        <w:t xml:space="preserve"> .\av-healthcare-analytics-ii.zip</w:t>
      </w:r>
    </w:p>
    <w:p w14:paraId="3C2CB6B0" w14:textId="3065B91E" w:rsidR="00B561D1" w:rsidRDefault="00B561D1" w:rsidP="00B561D1">
      <w:r>
        <w:t xml:space="preserve"> </w:t>
      </w:r>
    </w:p>
    <w:p w14:paraId="497B8E1D" w14:textId="3F049C69" w:rsidR="00EA7EFA" w:rsidRDefault="00EA7EFA" w:rsidP="00B561D1">
      <w:r>
        <w:t xml:space="preserve">So, during the night, I thought of an insight that I might </w:t>
      </w:r>
      <w:proofErr w:type="gramStart"/>
      <w:r>
        <w:t>seek;</w:t>
      </w:r>
      <w:proofErr w:type="gramEnd"/>
      <w:r>
        <w:t xml:space="preserve"> </w:t>
      </w:r>
    </w:p>
    <w:p w14:paraId="2EF14462" w14:textId="381062E4" w:rsidR="00EA7EFA" w:rsidRDefault="00EA7EFA" w:rsidP="00B561D1">
      <w:r>
        <w:t xml:space="preserve">I am interested to know if Bitcoin is more popular in the </w:t>
      </w:r>
      <w:proofErr w:type="gramStart"/>
      <w:r>
        <w:t>Red</w:t>
      </w:r>
      <w:proofErr w:type="gramEnd"/>
      <w:r>
        <w:t xml:space="preserve"> states than blue states. </w:t>
      </w:r>
    </w:p>
    <w:p w14:paraId="67AE8F14" w14:textId="7251EFBE" w:rsidR="00EA7EFA" w:rsidRDefault="00EA7EFA" w:rsidP="00B561D1">
      <w:r>
        <w:t>I assume because tech is very popular in the US blue states, that bitcoin ownership will be concentrated in the e</w:t>
      </w:r>
      <w:r w:rsidR="00A65673">
        <w:t xml:space="preserve">ast and southwest. </w:t>
      </w:r>
      <w:proofErr w:type="gramStart"/>
      <w:r w:rsidR="000D4488">
        <w:t>So</w:t>
      </w:r>
      <w:proofErr w:type="gramEnd"/>
      <w:r w:rsidR="000D4488">
        <w:t xml:space="preserve"> a way to prove this would be to generate a graph, perhaps by year? Of bitcoin ownership over time? </w:t>
      </w:r>
    </w:p>
    <w:p w14:paraId="06B22AF6" w14:textId="03744334" w:rsidR="00370BCD" w:rsidRDefault="00A65673" w:rsidP="00B561D1">
      <w:r>
        <w:t>So, I’ll need to download a dataset that includes declared bitcoin ownership by state. I say declared, because bitcoin is confidential</w:t>
      </w:r>
      <w:r w:rsidR="000D4488">
        <w:t xml:space="preserve">, and so this will only be an approximation. Users of crypto tend to like to talk about crypto, so the numbers of declared users should match the undeclared users in terms of proportions. </w:t>
      </w:r>
      <w:r>
        <w:t xml:space="preserve"> </w:t>
      </w:r>
    </w:p>
    <w:p w14:paraId="44381954" w14:textId="0CFF5229" w:rsidR="00A65673" w:rsidRDefault="00A65673" w:rsidP="00B561D1">
      <w:r>
        <w:t xml:space="preserve">So then, used the </w:t>
      </w:r>
      <w:proofErr w:type="spellStart"/>
      <w:r>
        <w:t>api</w:t>
      </w:r>
      <w:proofErr w:type="spellEnd"/>
      <w:r>
        <w:t xml:space="preserve"> search to see what datasets included </w:t>
      </w:r>
      <w:proofErr w:type="gramStart"/>
      <w:r>
        <w:t>bitcoin;</w:t>
      </w:r>
      <w:proofErr w:type="gramEnd"/>
      <w:r>
        <w:t xml:space="preserve"> </w:t>
      </w:r>
    </w:p>
    <w:p w14:paraId="765D9DF3" w14:textId="0407BE84" w:rsidR="00A65673" w:rsidRDefault="00A65673" w:rsidP="00B561D1">
      <w:r>
        <w:tab/>
        <w:t xml:space="preserve">| </w:t>
      </w:r>
      <w:proofErr w:type="spellStart"/>
      <w:r w:rsidRPr="00A65673">
        <w:t>kaggle</w:t>
      </w:r>
      <w:proofErr w:type="spellEnd"/>
      <w:r w:rsidRPr="00A65673">
        <w:t xml:space="preserve"> datasets list -s </w:t>
      </w:r>
      <w:proofErr w:type="gramStart"/>
      <w:r w:rsidRPr="00A65673">
        <w:t>bitcoin  &gt;</w:t>
      </w:r>
      <w:proofErr w:type="gramEnd"/>
      <w:r w:rsidRPr="00A65673">
        <w:t xml:space="preserve"> Kagglebitcoin.csv</w:t>
      </w:r>
    </w:p>
    <w:p w14:paraId="3812B16B" w14:textId="291D009F" w:rsidR="000D4488" w:rsidRDefault="000D4488" w:rsidP="00B561D1">
      <w:r>
        <w:t xml:space="preserve">Kaggle was initially called in the wrong place, so I moved to the other directory, which now contained the other database. </w:t>
      </w:r>
      <w:r w:rsidR="00E963CE">
        <w:t xml:space="preserve">In the hope it would work. I could have installed Kaggle in that directory, but I didn’t want to. </w:t>
      </w:r>
    </w:p>
    <w:p w14:paraId="58ADA9DA" w14:textId="31253E12" w:rsidR="00E963CE" w:rsidRDefault="00370BCD" w:rsidP="00B561D1">
      <w:proofErr w:type="spellStart"/>
      <w:proofErr w:type="gramStart"/>
      <w:r>
        <w:t>So.</w:t>
      </w:r>
      <w:proofErr w:type="spellEnd"/>
      <w:proofErr w:type="gramEnd"/>
      <w:r>
        <w:t xml:space="preserve"> I decided to see if I could use the web scraping method to download the dataset of Google trends concerning searches for Bitcoin by state. </w:t>
      </w:r>
    </w:p>
    <w:sectPr w:rsidR="00E96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D1"/>
    <w:rsid w:val="000D4488"/>
    <w:rsid w:val="001A0759"/>
    <w:rsid w:val="00370BCD"/>
    <w:rsid w:val="00505B45"/>
    <w:rsid w:val="00664F29"/>
    <w:rsid w:val="008B5111"/>
    <w:rsid w:val="00A65673"/>
    <w:rsid w:val="00B561D1"/>
    <w:rsid w:val="00E963CE"/>
    <w:rsid w:val="00EA7EFA"/>
    <w:rsid w:val="00FF62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FF7A"/>
  <w15:chartTrackingRefBased/>
  <w15:docId w15:val="{4FBA2354-1DEC-4919-96F9-2A949176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Horan</dc:creator>
  <cp:keywords/>
  <dc:description/>
  <cp:lastModifiedBy>Gavin Horan</cp:lastModifiedBy>
  <cp:revision>2</cp:revision>
  <dcterms:created xsi:type="dcterms:W3CDTF">2021-12-18T01:38:00Z</dcterms:created>
  <dcterms:modified xsi:type="dcterms:W3CDTF">2021-12-19T19:39:00Z</dcterms:modified>
</cp:coreProperties>
</file>